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730÷9=81,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977÷2=488,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356÷3=118,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785÷8=98,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902÷7=128,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651÷4=162,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950÷2=475,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434÷4=108,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726÷9=80,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778÷6=129,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643÷3=214,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184÷2=92,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494÷3=164,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426÷8=53,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686÷9=76,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