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731×9=6579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978×2=1956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357×3=1071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786×8=6288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373×4=1492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903×7=6321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652×4=2608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951×2=1902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435×4=1740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382×5=1910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143×5=715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997×4=3988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419×5=2095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510×4=2040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767×7=5369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714×5=3570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218×8=1744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705×3=2115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