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630×3=1890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398×5=1990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462×8=3696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849×5=4245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769×9=6921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721×2=1442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669×9=6021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731×7=5117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499×6=2994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191×3=573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940×6=5640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878×3=2634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965×8=7720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611×8=4888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545×9=4905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707×3=2121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564×7=3948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930×3=2790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