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61×96=5856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46×83=3818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52×64=3328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68×22=1496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78×58=4524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63×86=5418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11×34=374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26×57=1482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15×15=225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57×59=3363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82×79=6478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51×93=4743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80×64=5120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60×41=2460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60×53=3180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72×91=6552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94×36=3384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35×11=385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