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65×13=845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34×69=2346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43×68=2924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58×50=2900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71×83=5893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91×51=4641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81×62=5022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92×47=4324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44×79=3476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48×75=3600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26×59=1534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61×45=2745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68×69=4692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88×58=5104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36×61=2196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77×60=4620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35×98=3430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51×84=4284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86×49=4214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46×41=1886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