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10÷5=2,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50÷3=16,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78÷9=8,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44÷9=4,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38÷8=4,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50÷6=8,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19÷7=2,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36÷3=12,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97÷3=32,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16÷5=3,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82÷9=9,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22÷8=2,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