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837×2=1674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657×7=4599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411×3=1233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678×3=2034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922×2=1844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112×6=672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724×4=2896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189×5=945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115×7=805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271×5=1355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601×8=4808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728×9=6552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293×7=2051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698×9=6282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485×3=1455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595×2=1190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603×8=4824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508×3=1524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346×5=1730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203×7=1421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594×8=4752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479×4=1916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579×3=1737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142×4=568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136×2=272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