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920÷6=153,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976÷2=488,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141÷4=35,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311÷9=34,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771÷3=257,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879÷9=97,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376÷4=94,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439÷9=48,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695÷9=77,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911÷2=455,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765÷9=85,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235÷2=117,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823÷3=274,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228÷8=28,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654÷6=109,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164÷8=20,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109÷5=21,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579÷3=193,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524÷9=58,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