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519×9=4671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886×9=7974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661×7=4627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709×5=3545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439×6=2634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770×2=1540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155×3=465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765×9=6885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915×6=5490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228×6=1368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974×4=3896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394×8=3152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814×9=7326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542×5=2710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861×8=6888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