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717÷9=79,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632÷7=90,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169÷4=42,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852÷9=94,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473÷8=59,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531÷4=132,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284÷2=142,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431÷9=47,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946÷8=118,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804÷9=89,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976÷6=162,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951÷8=118,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169÷2=84,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904÷8=113,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694÷2=347,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863÷5=172,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724÷2=362,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116÷8=14,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861÷3=287,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217÷3=72,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940÷6=156,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202÷3=67,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834÷2=417,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507÷9=56,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379÷8=47,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