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15+48=63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53-36=17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70-39=31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56+29=85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25+18=43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20-14=6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64+29=93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13+39=52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36+39=75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71-17=54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51-42=9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73-28=45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4+49=53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62-37=25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39+52=91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82-64=18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56+8=64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60-15=45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