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421÷4=105,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477÷8=59,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936÷6=156,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177÷3=59,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908÷5=181,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104÷4=26,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110÷3=36,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142÷5=28,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653÷4=163,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978÷8=122,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754÷4=188,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548÷5=109,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318÷6=53,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496÷6=82,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450÷5=90,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865÷6=144,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653÷3=217,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826÷6=137,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541÷4=135,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581÷2=290,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330÷5=66,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700÷6=116,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650÷6=108,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904÷9=100,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502÷4=125,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