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380÷7=54,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538÷9=59,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179÷6=29,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866÷8=108,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969÷7=138,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840÷6=140,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315÷8=39,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160÷7=22,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221÷8=27,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953÷9=105,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180÷5=36,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179÷9=19,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306÷7=43,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597÷5=119,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846÷4=211,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359÷5=71,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581÷4=145,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840÷8=105,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528÷4=132,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272÷7=38,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141÷6=23,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971÷6=161,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582÷4=145,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666÷4=166,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621÷3=207,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