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156÷6=26,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631÷2=315,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923÷7=131,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659÷4=164,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405÷2=202,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645÷2=322,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614÷5=122,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452÷3=150,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292÷6=48,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693÷8=86,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253÷8=31,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423÷4=105,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211÷3=70,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821÷9=91,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911÷5=182,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428÷2=214,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387÷2=193,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885÷5=177,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836÷2=418,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443÷8=55,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800÷5=160,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985÷5=197,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699÷7=99,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332÷8=41,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196÷2=98,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