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2024-09-25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252÷4=63,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710÷4=177,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662÷3=220,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355÷2=177,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303÷4=75,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581÷4=145,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395÷5=79,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770÷2=385,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335÷4=83,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842÷9=93,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592÷7=84,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925÷7=132,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157÷5=31,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841÷2=420,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464÷9=51,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185÷2=92,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180÷9=20,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977÷5=195,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239÷8=29,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653÷6=108,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294÷4=73,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136÷2=68,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251÷9=27, 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896÷8=112,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152÷9=16, 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