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282÷8=35,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543÷7=77,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548÷2=274,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806÷2=403,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431÷2=215,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216÷6=36,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161÷4=40,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651÷9=72,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908÷8=113,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262÷4=65,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253÷8=31,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309÷7=44,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649÷2=324,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848÷2=424,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279÷9=31,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253÷7=36,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936÷6=156,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508÷7=72,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356÷7=50,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342÷8=42,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471÷5=94,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257÷8=32,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639÷4=159,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567÷5=113,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382÷8=47,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