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897÷8=112,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610÷3=203,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337÷8=42,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703÷3=234,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822÷5=164,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512÷5=102,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651÷7=93,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195÷5=39,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711÷8=88,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994÷9=110,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825÷2=412,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848÷2=424,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163÷5=32,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121÷6=20,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558÷3=186,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287÷4=71,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226÷8=28,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377÷6=62,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519÷8=64,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391÷7=55,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637÷2=318,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844÷3=281,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680÷2=340,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238÷8=29,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366÷8=45,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