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2024-09-15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222×4=888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123×2=246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587×9=5283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152×4=608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482×6=2892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536×2=1072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212×6=1272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325×2=650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411×4=1644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246×6=1476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269×2=538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728×4=2912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960×2=1920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157×9=1413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807×9=7263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912×3=2736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411×5=2055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529×6=3174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678×9=6102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750×5=3750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691×4=2764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740×2=1480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822×8=6576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601×4=2404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324×5=1620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