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919×4=3676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375×3=1125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222×9=1998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794×6=4764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368×2=736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230×3=690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601×6=3606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641×6=3846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561×6=3366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757×8=6056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463×7=3241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255×5=1275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603×2=1206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797×6=4782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689×6=4134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415×6=2490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257×3=771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279×2=558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889×2=1778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137×4=548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943×8=7544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851×8=6808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568×3=1704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886×5=4430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914×5=4570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