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2024-06-18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77×22=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86×20=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27×52=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22×45=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68×37=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57×46=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95×44=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24×75=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94×90=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13×20=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75×32=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44×84=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65×81=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50×50=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80×14=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47×63=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32×21=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