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97÷4=24,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77÷8=9,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76÷7=10,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46÷6=7,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33÷7=4,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51÷3=17,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60÷4=15,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79÷5=15,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65÷9=7,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19÷4=4,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