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50×87=4350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66×90=5940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34×21=714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95×20=1900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25×48=1200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71×78=5538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91×23=2093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39×28=1092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94×11=1034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54×61=3294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62×62=3844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70×53=3710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56×68=3808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94×33=3102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