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542×2=1084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861×4=3444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572×2=1144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821×4=3284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557×8=4456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391×6=2346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180×8=1440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873×5=4365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871×5=4355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518×8=4144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209×6=1254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982×9=8838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467×3=1401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287×4=1148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692×3=2076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982×8=7856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949×8=7592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521×6=3126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711×7=4977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395×6=2370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