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39+34+45=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38+98-94=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22+94+39=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96+95+87=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18+32+28=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76+28+94=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32+74+75=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21+94-85=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35+73-20=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46+82-79=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98+22+65=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