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67-35=32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93-72=21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31+23=54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11+38=49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46-10=36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58-20=38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35+43=78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3+43=46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15-15=0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67-46=21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96-35=61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32+35=67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24+10=34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84-50=34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44+20=64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23+58=81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