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82÷7=11,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51÷2=25,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49÷9=5,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86÷8=10,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32÷7=4,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25÷4=6,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74÷6=12,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61÷2=30,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61÷4=15,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98÷8=12,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56÷5=11,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33÷7=4,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48÷5=9,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66÷2=33,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86÷6=14,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31÷3=10,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92÷5=18,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67÷8=8,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38÷7=5,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79÷8=9,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74÷4=18,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99÷8=12,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