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61÷3=20,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39÷7=5,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32÷3=10,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55÷8=6,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73÷2=36,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29÷3=9,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40÷3=13,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96÷9=10,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37÷8=4,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93÷8=11,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76÷2=38,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28÷2=14,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94÷6=15,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86÷4=21,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15÷7=2,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38÷8=4,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43÷7=6,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61÷6=10,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29÷2=14,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67÷2=33,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26÷8=3,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59÷3=19,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78÷8=9,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