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72×95=6840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94×40=3760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48×49=2352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81×13=1053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44×27=1188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68×86=5848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38×25=950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37×14=518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56×68=3808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15×61=915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56×52=2912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36×99=3564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51×48=2448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53×36=1908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65×80=5200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80×96=7680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70×43=3010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20×85=1700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99×19=1881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57×80=4560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16×92=1472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33×55=1815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81×32=2592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68×14=952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17×67=1139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