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2C" w:rsidRDefault="00A0155E">
      <w:r>
        <w:rPr>
          <w:rFonts w:hint="eastAsia"/>
        </w:rPr>
        <w:t>其中四个文件为微信本身的，其他自己加的</w:t>
      </w:r>
    </w:p>
    <w:sectPr w:rsidR="0056762C" w:rsidSect="0056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A93" w:rsidRDefault="00A54A93" w:rsidP="00A0155E">
      <w:r>
        <w:separator/>
      </w:r>
    </w:p>
  </w:endnote>
  <w:endnote w:type="continuationSeparator" w:id="0">
    <w:p w:rsidR="00A54A93" w:rsidRDefault="00A54A93" w:rsidP="00A01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A93" w:rsidRDefault="00A54A93" w:rsidP="00A0155E">
      <w:r>
        <w:separator/>
      </w:r>
    </w:p>
  </w:footnote>
  <w:footnote w:type="continuationSeparator" w:id="0">
    <w:p w:rsidR="00A54A93" w:rsidRDefault="00A54A93" w:rsidP="00A015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55E"/>
    <w:rsid w:val="0056762C"/>
    <w:rsid w:val="00A0155E"/>
    <w:rsid w:val="00A54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6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5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5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2016-08-05T02:42:00Z</dcterms:created>
  <dcterms:modified xsi:type="dcterms:W3CDTF">2016-08-05T02:43:00Z</dcterms:modified>
</cp:coreProperties>
</file>