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0A56" w14:textId="77777777" w:rsidR="00582197" w:rsidRDefault="00582197" w:rsidP="00582197">
      <w:r>
        <w:t>1 Documentazione / Commenti</w:t>
      </w:r>
    </w:p>
    <w:p w14:paraId="7DA15736" w14:textId="77777777" w:rsidR="00582197" w:rsidRDefault="00582197" w:rsidP="00582197"/>
    <w:p w14:paraId="319BA7E2" w14:textId="77777777" w:rsidR="00582197" w:rsidRDefault="00582197" w:rsidP="00582197">
      <w:r>
        <w:t xml:space="preserve">1.a Generare la documentazione usando </w:t>
      </w:r>
      <w:proofErr w:type="spellStart"/>
      <w:r>
        <w:t>Doxygen</w:t>
      </w:r>
      <w:proofErr w:type="spellEnd"/>
      <w:r>
        <w:t xml:space="preserve"> e verificare se la documentazione prodotta permette di orientarsi nella struttura del progetto software. Indicare i punti che potrebbero essere migliorati.</w:t>
      </w:r>
    </w:p>
    <w:p w14:paraId="3B8446EB" w14:textId="77777777" w:rsidR="00582197" w:rsidRDefault="00582197" w:rsidP="00582197">
      <w:r>
        <w:t xml:space="preserve">1.b Utilizzando la documentazione e i commenti inseriti nei </w:t>
      </w:r>
      <w:r w:rsidR="00045D72">
        <w:t xml:space="preserve">file. </w:t>
      </w:r>
      <w:proofErr w:type="spellStart"/>
      <w:r w:rsidR="00045D72">
        <w:t>ccp</w:t>
      </w:r>
      <w:proofErr w:type="spellEnd"/>
      <w:r>
        <w:t xml:space="preserve"> e .h verificare se il progetto software aderisce alle specifiche assegnate durante la prima settimana. Indicare le eventuali specifiche non rispettate.</w:t>
      </w:r>
    </w:p>
    <w:p w14:paraId="5CA17997" w14:textId="77777777" w:rsidR="00582197" w:rsidRDefault="00582197" w:rsidP="00582197">
      <w: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39C275FD" w14:textId="77777777" w:rsidR="00582197" w:rsidRDefault="00582197" w:rsidP="00582197"/>
    <w:p w14:paraId="74354678" w14:textId="77777777" w:rsidR="00582197" w:rsidRDefault="00582197" w:rsidP="00582197">
      <w:r>
        <w:t>2 Compilazione e prima sessione di test</w:t>
      </w:r>
    </w:p>
    <w:p w14:paraId="3ADD6873" w14:textId="77777777" w:rsidR="00582197" w:rsidRDefault="00582197" w:rsidP="00582197"/>
    <w:p w14:paraId="5AFCCB2F" w14:textId="77777777" w:rsidR="00582197" w:rsidRDefault="00582197" w:rsidP="00582197">
      <w:r>
        <w:t>2.a Verificare se è possibile compilare il progetto </w:t>
      </w:r>
    </w:p>
    <w:p w14:paraId="2F0BA7E3" w14:textId="77777777" w:rsidR="00582197" w:rsidRDefault="00582197" w:rsidP="00582197">
      <w:r>
        <w:t>2.b Test dell’interfaccia a riga di comando: l’interfaccia funziona correttamente? L’interfaccia è di facile utilizzo? Quali prove sono state eseguite per fare il test?</w:t>
      </w:r>
    </w:p>
    <w:p w14:paraId="6D3472D3" w14:textId="77777777" w:rsidR="00582197" w:rsidRDefault="00582197" w:rsidP="00582197"/>
    <w:p w14:paraId="1025EDCF" w14:textId="77777777" w:rsidR="00582197" w:rsidRDefault="00582197" w:rsidP="00582197">
      <w:r>
        <w:t>3 Seconda sessione di test</w:t>
      </w:r>
    </w:p>
    <w:p w14:paraId="1A20DA12" w14:textId="77777777" w:rsidR="00582197" w:rsidRDefault="00582197" w:rsidP="00582197"/>
    <w:p w14:paraId="795A9D08" w14:textId="77777777" w:rsidR="00582197" w:rsidRDefault="00582197" w:rsidP="00582197">
      <w:r>
        <w:t>3.a Definire una procedura di test che permetta di identificare possibili bug nel codice prodotto per le singole classi e i singoli metodi di ogni classe</w:t>
      </w:r>
    </w:p>
    <w:p w14:paraId="24473A76" w14:textId="77777777" w:rsidR="00582197" w:rsidRDefault="00582197" w:rsidP="00582197">
      <w:r>
        <w:t>3.b Riportare i risultati del test</w:t>
      </w:r>
    </w:p>
    <w:p w14:paraId="5B9A92C3" w14:textId="77777777" w:rsidR="00582197" w:rsidRDefault="00582197" w:rsidP="00582197"/>
    <w:p w14:paraId="53FD3122" w14:textId="77777777" w:rsidR="00582197" w:rsidRDefault="00582197" w:rsidP="00582197"/>
    <w:p w14:paraId="3352CD94" w14:textId="77777777" w:rsidR="00582197" w:rsidRDefault="00582197" w:rsidP="00582197"/>
    <w:p w14:paraId="0AA573A5" w14:textId="77777777" w:rsidR="00582197" w:rsidRDefault="00582197" w:rsidP="00582197"/>
    <w:p w14:paraId="0852425C" w14:textId="77777777" w:rsidR="00582197" w:rsidRDefault="00582197" w:rsidP="00582197"/>
    <w:p w14:paraId="56C8667D" w14:textId="77777777" w:rsidR="00582197" w:rsidRDefault="00582197" w:rsidP="00582197">
      <w:r>
        <w:t>S5203046 Luigi Thea</w:t>
      </w:r>
    </w:p>
    <w:p w14:paraId="6110A38C" w14:textId="77777777" w:rsidR="00582197" w:rsidRDefault="00582197" w:rsidP="00582197"/>
    <w:p w14:paraId="565F1F67" w14:textId="77777777" w:rsidR="00582197" w:rsidRDefault="00582197" w:rsidP="00582197">
      <w:r>
        <w:t>1)</w:t>
      </w:r>
    </w:p>
    <w:p w14:paraId="1A44A1B0" w14:textId="77777777" w:rsidR="00582197" w:rsidRDefault="00582197" w:rsidP="00582197">
      <w:r w:rsidRPr="00582197">
        <w:rPr>
          <w:b/>
          <w:bCs/>
        </w:rPr>
        <w:t>a</w:t>
      </w:r>
      <w:r>
        <w:t xml:space="preserve">. La documentazione permette di orientarsi. Segnalo tuttavia un possibile mia incomprensione, nella sottosezione delle classi compare due volte </w:t>
      </w:r>
      <w:proofErr w:type="spellStart"/>
      <w:r>
        <w:t>R</w:t>
      </w:r>
      <w:r>
        <w:t>ight_trapezoid</w:t>
      </w:r>
      <w:proofErr w:type="spellEnd"/>
      <w:r>
        <w:t xml:space="preserve">. </w:t>
      </w:r>
    </w:p>
    <w:p w14:paraId="55FBACA9" w14:textId="77777777" w:rsidR="00582197" w:rsidRDefault="00582197" w:rsidP="00582197">
      <w:r>
        <w:t xml:space="preserve">Il main.cpp non ha riportato alcun commento </w:t>
      </w:r>
      <w:proofErr w:type="spellStart"/>
      <w:r>
        <w:t>Doxy</w:t>
      </w:r>
      <w:proofErr w:type="spellEnd"/>
      <w:r>
        <w:t>-Compatibile se non quelli delle variabili, il che renderebbe teoricamente possibi</w:t>
      </w:r>
      <w:r>
        <w:t>l</w:t>
      </w:r>
      <w:r>
        <w:t>e un miglioramento, in ogni caso il codice rimane sufficient</w:t>
      </w:r>
      <w:r>
        <w:t>e</w:t>
      </w:r>
      <w:r>
        <w:t>mente chiar</w:t>
      </w:r>
      <w:r w:rsidR="0043516B">
        <w:t>o</w:t>
      </w:r>
      <w:r>
        <w:t>.</w:t>
      </w:r>
    </w:p>
    <w:p w14:paraId="331BB36D" w14:textId="77777777" w:rsidR="00582197" w:rsidRDefault="00582197" w:rsidP="00582197"/>
    <w:p w14:paraId="48BF22E1" w14:textId="77777777" w:rsidR="00582197" w:rsidRDefault="00582197" w:rsidP="00582197">
      <w:r w:rsidRPr="00582197">
        <w:rPr>
          <w:b/>
          <w:bCs/>
        </w:rPr>
        <w:lastRenderedPageBreak/>
        <w:t>b</w:t>
      </w:r>
      <w:r>
        <w:t>. Le specifiche vengono rispettate, i commenti mi paiono chiari e aderenti alle specifiche.</w:t>
      </w:r>
    </w:p>
    <w:p w14:paraId="67A9FA1C" w14:textId="77777777" w:rsidR="00582197" w:rsidRDefault="00582197" w:rsidP="00582197">
      <w:r w:rsidRPr="00582197">
        <w:rPr>
          <w:b/>
          <w:bCs/>
        </w:rPr>
        <w:t>c</w:t>
      </w:r>
      <w:r>
        <w:t xml:space="preserve">. Il </w:t>
      </w:r>
      <w:proofErr w:type="spellStart"/>
      <w:r>
        <w:t>ReadMe</w:t>
      </w:r>
      <w:proofErr w:type="spellEnd"/>
      <w:r>
        <w:t xml:space="preserve"> non è presente </w:t>
      </w:r>
      <w:r>
        <w:t>nel repository</w:t>
      </w:r>
      <w:r>
        <w:t xml:space="preserve"> a me assegnata, è stata necessaria la condivisone del link di </w:t>
      </w:r>
      <w:r>
        <w:t>un altro repository</w:t>
      </w:r>
      <w:r>
        <w:t xml:space="preserve"> per accedere al </w:t>
      </w:r>
      <w:proofErr w:type="spellStart"/>
      <w:r>
        <w:t>ReadMe</w:t>
      </w:r>
      <w:proofErr w:type="spellEnd"/>
      <w:r>
        <w:t xml:space="preserve">. In ogni caso il </w:t>
      </w:r>
      <w:proofErr w:type="spellStart"/>
      <w:r>
        <w:t>ReadMe</w:t>
      </w:r>
      <w:proofErr w:type="spellEnd"/>
      <w:r>
        <w:t xml:space="preserve"> introduce lo scopo correttamente. È sintetico ma </w:t>
      </w:r>
      <w:r w:rsidR="006541AD">
        <w:t>abbastanza efficace</w:t>
      </w:r>
      <w:r>
        <w:t xml:space="preserve">, mancano solo alcune informazioni sui parametri che l'utente può </w:t>
      </w:r>
      <w:proofErr w:type="gramStart"/>
      <w:r>
        <w:t>inserire</w:t>
      </w:r>
      <w:r w:rsidR="00EB0744">
        <w:t>(</w:t>
      </w:r>
      <w:proofErr w:type="gramEnd"/>
      <w:r w:rsidR="00EB0744">
        <w:t>valori di interfaccia)</w:t>
      </w:r>
      <w:r>
        <w:t>.</w:t>
      </w:r>
    </w:p>
    <w:p w14:paraId="7EED0558" w14:textId="77777777" w:rsidR="00582197" w:rsidRDefault="00582197" w:rsidP="00582197">
      <w:r>
        <w:t>2)</w:t>
      </w:r>
    </w:p>
    <w:p w14:paraId="65F306DD" w14:textId="77777777" w:rsidR="00582197" w:rsidRDefault="00582197" w:rsidP="00582197"/>
    <w:p w14:paraId="375B3CE7" w14:textId="77777777" w:rsidR="00582197" w:rsidRDefault="00582197" w:rsidP="00582197">
      <w:r w:rsidRPr="00582197">
        <w:rPr>
          <w:b/>
          <w:bCs/>
        </w:rPr>
        <w:t>a</w:t>
      </w:r>
      <w:r>
        <w:t xml:space="preserve">. Il codice </w:t>
      </w:r>
      <w:r>
        <w:t>presentato compila</w:t>
      </w:r>
      <w:r>
        <w:t xml:space="preserve"> senza alcuna modifica o ritocco, tuttavia il valore di ritorno del </w:t>
      </w:r>
      <w:proofErr w:type="spellStart"/>
      <w:r>
        <w:t>main</w:t>
      </w:r>
      <w:proofErr w:type="spellEnd"/>
      <w:r>
        <w:t xml:space="preserve"> del progetto, </w:t>
      </w:r>
      <w:r>
        <w:t>il quale</w:t>
      </w:r>
      <w:r>
        <w:t xml:space="preserve"> torno </w:t>
      </w:r>
      <w:proofErr w:type="spellStart"/>
      <w:r>
        <w:t>void</w:t>
      </w:r>
      <w:proofErr w:type="spellEnd"/>
      <w:r>
        <w:t>, potrebbe creare errori su alcuni compilatori.</w:t>
      </w:r>
    </w:p>
    <w:p w14:paraId="423C43FB" w14:textId="77777777" w:rsidR="00582197" w:rsidRDefault="00582197" w:rsidP="00582197"/>
    <w:p w14:paraId="1D08DAC3" w14:textId="77777777" w:rsidR="00582197" w:rsidRDefault="00582197" w:rsidP="00582197">
      <w:r w:rsidRPr="00582197">
        <w:rPr>
          <w:b/>
          <w:bCs/>
        </w:rPr>
        <w:t>b</w:t>
      </w:r>
      <w:r>
        <w:t xml:space="preserve">. L'interfaccia funziona perfettamente, inoltre stampa anche la figura utilizzando la </w:t>
      </w:r>
      <w:proofErr w:type="spellStart"/>
      <w:r>
        <w:t>draw</w:t>
      </w:r>
      <w:proofErr w:type="spellEnd"/>
      <w:r>
        <w:t xml:space="preserve"> e varie righe di </w:t>
      </w:r>
      <w:proofErr w:type="spellStart"/>
      <w:r>
        <w:t>cout</w:t>
      </w:r>
      <w:proofErr w:type="spellEnd"/>
      <w:r>
        <w:t>. L'interfaccia è molto intuitiva e il “BOX” in cui compaiono le possibilità di azione lasciate all'utente rende il tutto molto chiaro e leggibile.</w:t>
      </w:r>
    </w:p>
    <w:p w14:paraId="77BD37DD" w14:textId="77777777" w:rsidR="00582197" w:rsidRDefault="00582197" w:rsidP="00582197">
      <w:r>
        <w:t xml:space="preserve">Nella sessione di test preliminare si è verificato che fosse effettivamente possibile inizializzare i vari poligoni, è possibile </w:t>
      </w:r>
      <w:r>
        <w:t>visualizzare</w:t>
      </w:r>
      <w:r>
        <w:t xml:space="preserve"> tutti quelli appena creati tramite</w:t>
      </w:r>
    </w:p>
    <w:p w14:paraId="31150F00" w14:textId="77777777" w:rsidR="00582197" w:rsidRDefault="00582197" w:rsidP="00582197">
      <w:r>
        <w:t xml:space="preserve">la funzione di stampa, che </w:t>
      </w:r>
      <w:r>
        <w:t>restituisce</w:t>
      </w:r>
      <w:r>
        <w:t xml:space="preserve"> anche il numero di oggetti in memoria, ed infine di uscire dalla procedura, previa distruzione degli oggetti creati. </w:t>
      </w:r>
    </w:p>
    <w:p w14:paraId="0FED3444" w14:textId="77777777" w:rsidR="00582197" w:rsidRDefault="00582197" w:rsidP="00582197"/>
    <w:p w14:paraId="19FAD033" w14:textId="77777777" w:rsidR="00582197" w:rsidRDefault="00582197" w:rsidP="00582197">
      <w:r>
        <w:t>Nessuna di queste operazioni ha fatto emergere problemi di qualsivoglia entità, i valori, calcolati esternamente sono risultati inoltre corretti.</w:t>
      </w:r>
    </w:p>
    <w:p w14:paraId="4611F08B" w14:textId="77777777" w:rsidR="00582197" w:rsidRDefault="00582197" w:rsidP="00582197"/>
    <w:p w14:paraId="3945F14B" w14:textId="77777777" w:rsidR="00582197" w:rsidRDefault="00582197" w:rsidP="00582197"/>
    <w:p w14:paraId="4B469A32" w14:textId="77777777" w:rsidR="00582197" w:rsidRDefault="00582197" w:rsidP="00582197"/>
    <w:p w14:paraId="6E9642BC" w14:textId="77777777" w:rsidR="00582197" w:rsidRDefault="00582197" w:rsidP="00582197">
      <w:r>
        <w:t>3)</w:t>
      </w:r>
    </w:p>
    <w:p w14:paraId="158B0695" w14:textId="77777777" w:rsidR="00582197" w:rsidRDefault="00582197" w:rsidP="00582197">
      <w:r>
        <w:t xml:space="preserve">La prima </w:t>
      </w:r>
      <w:r>
        <w:t>è stata</w:t>
      </w:r>
      <w:r>
        <w:t xml:space="preserve"> verificare che, se erroneamente inseriti i valori di scelta (tra i poligoni da creare) il codice rispo</w:t>
      </w:r>
      <w:r>
        <w:t>n</w:t>
      </w:r>
      <w:r>
        <w:t>da correttamente rilevando l'errore e riponendo la richiesta</w:t>
      </w:r>
      <w:r>
        <w:t>. Il tutto funziona correttamente.</w:t>
      </w:r>
    </w:p>
    <w:p w14:paraId="11884558" w14:textId="77777777" w:rsidR="00582197" w:rsidRDefault="00582197" w:rsidP="00582197">
      <w:r>
        <w:t xml:space="preserve">Per Seconda ho provato l'inserimento di valori negativi al codice, il codice </w:t>
      </w:r>
      <w:r>
        <w:t>risponde</w:t>
      </w:r>
      <w:r>
        <w:t xml:space="preserve"> correttamente generando un errore che ne indica anche l'entità. Per quanto riguarda Rettangolo e Trapezio la scelta progettuale è stata di far rimanere in memoria l'oggetto con i dati NON corretti,</w:t>
      </w:r>
      <w:r>
        <w:t xml:space="preserve"> </w:t>
      </w:r>
      <w:r>
        <w:t xml:space="preserve">questo si traduce in una stampa di un poligono di area e perimetro uguali a 0. Per quanto riguarda la classe rombo, sebbene generato correttamente l'errore i valori stampati sono ambigui e </w:t>
      </w:r>
      <w:r>
        <w:t>fondamentalmente</w:t>
      </w:r>
      <w:r>
        <w:t xml:space="preserve"> scorretti</w:t>
      </w:r>
      <w:r>
        <w:t xml:space="preserve"> (negativi e alfanumerici)</w:t>
      </w:r>
      <w:r>
        <w:t>.</w:t>
      </w:r>
    </w:p>
    <w:p w14:paraId="33D8F1D3" w14:textId="77777777" w:rsidR="00582197" w:rsidRDefault="00582197" w:rsidP="00582197">
      <w:r>
        <w:t xml:space="preserve">Situazione analoga si presenta sia quando, tramite l'inserimento a riga di comando, vengono passati valori nulli o caratteri della tabella </w:t>
      </w:r>
      <w:proofErr w:type="spellStart"/>
      <w:r>
        <w:t>ascii</w:t>
      </w:r>
      <w:proofErr w:type="spellEnd"/>
      <w:r>
        <w:t xml:space="preserve"> e non numerici: il codice segnala </w:t>
      </w:r>
      <w:r>
        <w:t>l’errore; tuttavia,</w:t>
      </w:r>
      <w:r>
        <w:t xml:space="preserve"> i poligoni rimangono privi di significato in memoria.</w:t>
      </w:r>
    </w:p>
    <w:p w14:paraId="24C1EF9D" w14:textId="77777777" w:rsidR="00582197" w:rsidRDefault="00582197" w:rsidP="00582197">
      <w:r>
        <w:t>La situazione del rombo rimane invariata, i valori di ritorno sono errati.</w:t>
      </w:r>
    </w:p>
    <w:p w14:paraId="3F122A35" w14:textId="77777777" w:rsidR="00582197" w:rsidRDefault="00582197" w:rsidP="00582197">
      <w:r>
        <w:t>La costruzione, sia per default che passando i valori, e la distruzione degli oggetti funziona correttamente. La distruzione avviene, come da specifiche, solo nel caso si scelga "</w:t>
      </w:r>
      <w:proofErr w:type="gramStart"/>
      <w:r>
        <w:t>la  exit</w:t>
      </w:r>
      <w:proofErr w:type="gramEnd"/>
      <w:r>
        <w:t>" tra le opzioni di interfaccia.</w:t>
      </w:r>
    </w:p>
    <w:p w14:paraId="36EA1ABB" w14:textId="77777777" w:rsidR="00582197" w:rsidRDefault="00582197" w:rsidP="00582197"/>
    <w:p w14:paraId="4E104BDA" w14:textId="77777777" w:rsidR="00582197" w:rsidRDefault="00582197" w:rsidP="00582197">
      <w:r>
        <w:t xml:space="preserve">Segnalo infine la presenza nell'interfaccia di una eccezione non gestita che fa bloccare il codice. </w:t>
      </w:r>
      <w:r>
        <w:t>Infatti,</w:t>
      </w:r>
      <w:r>
        <w:t xml:space="preserve"> allo switch di interfaccia viene passato il valore </w:t>
      </w:r>
      <w:proofErr w:type="spellStart"/>
      <w:r>
        <w:t>true</w:t>
      </w:r>
      <w:proofErr w:type="spellEnd"/>
      <w:r>
        <w:t xml:space="preserve"> come variabile di controllo, portando dunque il </w:t>
      </w:r>
      <w:proofErr w:type="spellStart"/>
      <w:r>
        <w:t>while</w:t>
      </w:r>
      <w:proofErr w:type="spellEnd"/>
      <w:r>
        <w:t xml:space="preserve"> ad essere teoricamente eterno.</w:t>
      </w:r>
    </w:p>
    <w:p w14:paraId="623AD4D1" w14:textId="77777777" w:rsidR="00582197" w:rsidRDefault="00582197" w:rsidP="00582197">
      <w:r>
        <w:t xml:space="preserve">Non avendo dunque un controllo sul valore di poligoni creati e presenti in memoria è teoricamente possibile uscire dall'array di </w:t>
      </w:r>
      <w:r>
        <w:t>cento</w:t>
      </w:r>
      <w:r>
        <w:t xml:space="preserve"> puntatori, il che si traduce appunto nella generazione di una eccezione e nel termine della </w:t>
      </w:r>
      <w:r>
        <w:t>simulazione</w:t>
      </w:r>
      <w:r>
        <w:t>.</w:t>
      </w:r>
    </w:p>
    <w:p w14:paraId="060341FA" w14:textId="77777777" w:rsidR="00582197" w:rsidRDefault="00582197" w:rsidP="00582197"/>
    <w:p w14:paraId="4606C473" w14:textId="77777777" w:rsidR="00582197" w:rsidRDefault="00582197" w:rsidP="00582197"/>
    <w:p w14:paraId="0CAB4533" w14:textId="77777777" w:rsidR="00582197" w:rsidRDefault="00582197" w:rsidP="00582197">
      <w:r>
        <w:t>Nella Repository di questa file è presente un main.cpp "aggiornato" che presenta commentata tutta la sezione di interfaccia ed una procedura di test</w:t>
      </w:r>
      <w:r>
        <w:t xml:space="preserve"> già scritta</w:t>
      </w:r>
      <w:r>
        <w:t xml:space="preserve"> (che include dunque valori negativi, valori nulli e caratteri non consentiti)</w:t>
      </w:r>
      <w:r>
        <w:t>.</w:t>
      </w:r>
    </w:p>
    <w:p w14:paraId="218A6BB4" w14:textId="77777777" w:rsidR="00582197" w:rsidRDefault="00582197"/>
    <w:sectPr w:rsidR="00582197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3161" w14:textId="77777777" w:rsidR="005E150F" w:rsidRDefault="005E150F" w:rsidP="00582197">
      <w:pPr>
        <w:spacing w:after="0" w:line="240" w:lineRule="auto"/>
      </w:pPr>
      <w:r>
        <w:separator/>
      </w:r>
    </w:p>
  </w:endnote>
  <w:endnote w:type="continuationSeparator" w:id="0">
    <w:p w14:paraId="4F3BA7AA" w14:textId="77777777" w:rsidR="005E150F" w:rsidRDefault="005E150F" w:rsidP="00582197">
      <w:pPr>
        <w:spacing w:after="0" w:line="240" w:lineRule="auto"/>
      </w:pPr>
      <w:r>
        <w:continuationSeparator/>
      </w:r>
    </w:p>
  </w:endnote>
  <w:endnote w:type="continuationNotice" w:id="1">
    <w:p w14:paraId="022C9DA1" w14:textId="77777777" w:rsidR="005E150F" w:rsidRDefault="005E15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09BE1" w14:textId="77777777" w:rsidR="005E150F" w:rsidRDefault="005E150F" w:rsidP="00582197">
      <w:pPr>
        <w:spacing w:after="0" w:line="240" w:lineRule="auto"/>
      </w:pPr>
      <w:r>
        <w:separator/>
      </w:r>
    </w:p>
  </w:footnote>
  <w:footnote w:type="continuationSeparator" w:id="0">
    <w:p w14:paraId="4886DBC2" w14:textId="77777777" w:rsidR="005E150F" w:rsidRDefault="005E150F" w:rsidP="00582197">
      <w:pPr>
        <w:spacing w:after="0" w:line="240" w:lineRule="auto"/>
      </w:pPr>
      <w:r>
        <w:continuationSeparator/>
      </w:r>
    </w:p>
  </w:footnote>
  <w:footnote w:type="continuationNotice" w:id="1">
    <w:p w14:paraId="1BE0A216" w14:textId="77777777" w:rsidR="005E150F" w:rsidRDefault="005E15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AAFD" w14:textId="77777777" w:rsidR="00582197" w:rsidRDefault="00582197">
    <w:pPr>
      <w:pStyle w:val="Intestazione"/>
    </w:pPr>
    <w:r>
      <w:t>S5203046 LUIGI THEA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97"/>
    <w:rsid w:val="00045D72"/>
    <w:rsid w:val="00090643"/>
    <w:rsid w:val="002B2D84"/>
    <w:rsid w:val="0043516B"/>
    <w:rsid w:val="00582197"/>
    <w:rsid w:val="005E150F"/>
    <w:rsid w:val="006541AD"/>
    <w:rsid w:val="0083207E"/>
    <w:rsid w:val="009848A4"/>
    <w:rsid w:val="00C67117"/>
    <w:rsid w:val="00DD2060"/>
    <w:rsid w:val="00EB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E2D6"/>
  <w15:chartTrackingRefBased/>
  <w15:docId w15:val="{C2CD995C-FC87-4031-AAFF-47F4BED5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821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82197"/>
  </w:style>
  <w:style w:type="paragraph" w:styleId="Pidipagina">
    <w:name w:val="footer"/>
    <w:basedOn w:val="Normale"/>
    <w:link w:val="PidipaginaCarattere"/>
    <w:uiPriority w:val="99"/>
    <w:unhideWhenUsed/>
    <w:rsid w:val="005821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2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28F734B40BF743A0B0D0350DC9E7D0" ma:contentTypeVersion="2" ma:contentTypeDescription="Creare un nuovo documento." ma:contentTypeScope="" ma:versionID="5240a919072e3b76404767fbdd21a4cc">
  <xsd:schema xmlns:xsd="http://www.w3.org/2001/XMLSchema" xmlns:xs="http://www.w3.org/2001/XMLSchema" xmlns:p="http://schemas.microsoft.com/office/2006/metadata/properties" xmlns:ns3="61ae19fc-3dc6-49a6-8746-b3998bedcd90" targetNamespace="http://schemas.microsoft.com/office/2006/metadata/properties" ma:root="true" ma:fieldsID="6a71c21f8645018a9d989c2780779a41" ns3:_="">
    <xsd:import namespace="61ae19fc-3dc6-49a6-8746-b3998bedcd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e19fc-3dc6-49a6-8746-b3998bedc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8D40F3-D06C-4BB2-9909-B7AA90FFE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e19fc-3dc6-49a6-8746-b3998bedc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CF035B-A9D9-4C39-A242-1CD0870E91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2B3714-490F-45F9-94E3-AAB27C0E52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Luigi Thea</cp:lastModifiedBy>
  <cp:revision>1</cp:revision>
  <dcterms:created xsi:type="dcterms:W3CDTF">2023-05-26T21:56:00Z</dcterms:created>
  <dcterms:modified xsi:type="dcterms:W3CDTF">2023-05-26T21:56:00Z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0x0101001828F734B40BF743A0B0D0350DC9E7D0</vt:lpwstr>
  </property>
</Properties>
</file>