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E8D8" w14:textId="666A9454" w:rsidR="00E87BB9" w:rsidRDefault="007A1C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881E8" wp14:editId="0AADA52B">
                <wp:simplePos x="0" y="0"/>
                <wp:positionH relativeFrom="column">
                  <wp:posOffset>167640</wp:posOffset>
                </wp:positionH>
                <wp:positionV relativeFrom="paragraph">
                  <wp:posOffset>909955</wp:posOffset>
                </wp:positionV>
                <wp:extent cx="1304925" cy="19050"/>
                <wp:effectExtent l="19050" t="1905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24BF2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pt,71.65pt" to="115.95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0F11017" wp14:editId="0E550084">
            <wp:extent cx="5391150" cy="1771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07DB" w14:textId="6548AA4A" w:rsidR="007A1C83" w:rsidRDefault="007A1C8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09CAF" wp14:editId="2FB9B8CB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5372100" cy="183832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18383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5BA24D" w14:textId="2A789E8A" w:rsidR="007A1C83" w:rsidRDefault="007A1C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C83">
                              <w:rPr>
                                <w:b/>
                                <w:bCs/>
                              </w:rPr>
                              <w:t xml:space="preserve">El algoritmo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Lloyd </w:t>
                            </w:r>
                            <w:r w:rsidRPr="007A1C83">
                              <w:rPr>
                                <w:b/>
                                <w:bCs/>
                              </w:rPr>
                              <w:t xml:space="preserve">es el más fácil de explicar visualmente, pero lo que más se utiliza son los algoritmos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 y Hartigan-Wong</w:t>
                            </w:r>
                            <w:r w:rsidRPr="007A1C83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</w:p>
                          <w:p w14:paraId="7066EB0C" w14:textId="1D6CD931" w:rsidR="003452BC" w:rsidRDefault="003452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Detalles: </w:t>
                            </w:r>
                          </w:p>
                          <w:p w14:paraId="73D4F81A" w14:textId="377E6275" w:rsidR="003452BC" w:rsidRDefault="003452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El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52BC">
                              <w:rPr>
                                <w:b/>
                                <w:bCs/>
                              </w:rPr>
                              <w:t>es casi parecido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52BC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Lloyd </w:t>
                            </w:r>
                            <w:r w:rsidRPr="003452BC">
                              <w:rPr>
                                <w:b/>
                                <w:bCs/>
                              </w:rPr>
                              <w:t>pero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Hartigan-Wong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es </w:t>
                            </w:r>
                            <w:r w:rsidRPr="003452BC">
                              <w:rPr>
                                <w:b/>
                                <w:bCs/>
                              </w:rPr>
                              <w:t>completamente diferente a Lloyd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0693F108" w14:textId="3E48620D" w:rsidR="003452BC" w:rsidRPr="007A1C83" w:rsidRDefault="003452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El rstudio por defecto te hace el algoritmo </w:t>
                            </w:r>
                            <w:r w:rsidR="00FD0A62"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Hartigan-Wong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09C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71.8pt;margin-top:15.35pt;width:423pt;height:144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" fillcolor="red" strokecolor="black [3213]" strokeweight=".5pt">
                <v:textbox>
                  <w:txbxContent>
                    <w:p w14:paraId="1D5BA24D" w14:textId="2A789E8A" w:rsidR="007A1C83" w:rsidRDefault="007A1C83">
                      <w:pPr>
                        <w:rPr>
                          <w:b/>
                          <w:bCs/>
                        </w:rPr>
                      </w:pPr>
                      <w:r w:rsidRPr="007A1C83">
                        <w:rPr>
                          <w:b/>
                          <w:bCs/>
                        </w:rPr>
                        <w:t xml:space="preserve">El algoritmo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 xml:space="preserve">Lloyd </w:t>
                      </w:r>
                      <w:r w:rsidRPr="007A1C83">
                        <w:rPr>
                          <w:b/>
                          <w:bCs/>
                        </w:rPr>
                        <w:t xml:space="preserve">es el más fácil de explicar visualmente, pero lo que más se utiliza son los algoritmos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 y Hartigan-Wong</w:t>
                      </w:r>
                      <w:r w:rsidRPr="007A1C83">
                        <w:rPr>
                          <w:b/>
                          <w:bCs/>
                        </w:rPr>
                        <w:t xml:space="preserve">. </w:t>
                      </w:r>
                    </w:p>
                    <w:p w14:paraId="7066EB0C" w14:textId="1D6CD931" w:rsidR="003452BC" w:rsidRDefault="003452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Detalles: </w:t>
                      </w:r>
                    </w:p>
                    <w:p w14:paraId="73D4F81A" w14:textId="377E6275" w:rsidR="003452BC" w:rsidRDefault="003452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El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452BC">
                        <w:rPr>
                          <w:b/>
                          <w:bCs/>
                        </w:rPr>
                        <w:t>es casi parecido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452BC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Lloyd </w:t>
                      </w:r>
                      <w:r w:rsidRPr="003452BC">
                        <w:rPr>
                          <w:b/>
                          <w:bCs/>
                        </w:rPr>
                        <w:t>pero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Hartigan-Wong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es </w:t>
                      </w:r>
                      <w:r w:rsidRPr="003452BC">
                        <w:rPr>
                          <w:b/>
                          <w:bCs/>
                        </w:rPr>
                        <w:t>completamente diferente a Lloyd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0693F108" w14:textId="3E48620D" w:rsidR="003452BC" w:rsidRPr="007A1C83" w:rsidRDefault="003452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El rstudio por defecto te hace el algoritmo </w:t>
                      </w:r>
                      <w:r w:rsidR="00FD0A62" w:rsidRPr="007A1C83">
                        <w:rPr>
                          <w:b/>
                          <w:bCs/>
                          <w:sz w:val="28"/>
                          <w:szCs w:val="28"/>
                        </w:rPr>
                        <w:t>Hartigan-Wong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6BCDE" w14:textId="08685476" w:rsidR="007A1C83" w:rsidRDefault="007A1C83"/>
    <w:p w14:paraId="257CF51B" w14:textId="45D3D62A" w:rsidR="007A1C83" w:rsidRDefault="007A1C83"/>
    <w:p w14:paraId="6ACBDC6D" w14:textId="29D43344" w:rsidR="007A1C83" w:rsidRDefault="007A1C83"/>
    <w:p w14:paraId="4CBF804F" w14:textId="4C3EEC57" w:rsidR="007A1C83" w:rsidRDefault="007A1C83"/>
    <w:p w14:paraId="24FD98DA" w14:textId="2FDDB578" w:rsidR="003452BC" w:rsidRDefault="003452BC"/>
    <w:p w14:paraId="67878100" w14:textId="546CD6FB" w:rsidR="003452BC" w:rsidRDefault="003452BC"/>
    <w:p w14:paraId="6E80504B" w14:textId="4B9549C7" w:rsidR="003452BC" w:rsidRDefault="003452BC"/>
    <w:p w14:paraId="393C2CF0" w14:textId="5494BE44" w:rsidR="003452BC" w:rsidRDefault="003452BC"/>
    <w:p w14:paraId="695410B1" w14:textId="591135E8" w:rsidR="003452BC" w:rsidRDefault="003452BC"/>
    <w:p w14:paraId="044DFCCC" w14:textId="77777777" w:rsidR="003452BC" w:rsidRDefault="003452BC"/>
    <w:p w14:paraId="0ABA4897" w14:textId="27D06523" w:rsidR="007A1C83" w:rsidRDefault="007A1C83">
      <w:r>
        <w:rPr>
          <w:noProof/>
        </w:rPr>
        <w:drawing>
          <wp:inline distT="0" distB="0" distL="0" distR="0" wp14:anchorId="5E7BB573" wp14:editId="4AECE35B">
            <wp:extent cx="5391150" cy="2886075"/>
            <wp:effectExtent l="0" t="0" r="0" b="9525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B22E" w14:textId="74B7A4DB" w:rsidR="007A1C83" w:rsidRDefault="007A1C83">
      <w:r>
        <w:rPr>
          <w:b/>
          <w:bCs/>
          <w:noProof/>
        </w:rPr>
        <w:lastRenderedPageBreak/>
        <w:drawing>
          <wp:inline distT="0" distB="0" distL="0" distR="0" wp14:anchorId="06AB38D0" wp14:editId="5FD7D616">
            <wp:extent cx="5400040" cy="3333358"/>
            <wp:effectExtent l="0" t="0" r="0" b="63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FBE0" w14:textId="77777777" w:rsidR="007A1C83" w:rsidRDefault="007A1C83" w:rsidP="007A1C83">
      <w:pPr>
        <w:rPr>
          <w:b/>
          <w:bCs/>
        </w:rPr>
      </w:pPr>
      <w:r w:rsidRPr="00F83B57">
        <w:rPr>
          <w:b/>
          <w:bCs/>
          <w:highlight w:val="green"/>
        </w:rPr>
        <w:t>Centroide &lt;&gt; promedio</w:t>
      </w:r>
    </w:p>
    <w:p w14:paraId="45349CEA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(a)</w:t>
      </w:r>
    </w:p>
    <w:p w14:paraId="0E748B63" w14:textId="77777777" w:rsidR="007A1C83" w:rsidRDefault="007A1C83" w:rsidP="007A1C83">
      <w:pPr>
        <w:rPr>
          <w:b/>
          <w:bCs/>
        </w:rPr>
      </w:pPr>
      <w:r w:rsidRPr="003F7456">
        <w:t>le asigno a k=2</w:t>
      </w:r>
      <w:r>
        <w:rPr>
          <w:b/>
          <w:bCs/>
        </w:rPr>
        <w:t xml:space="preserve"> </w:t>
      </w:r>
      <w:r w:rsidRPr="00F83B57">
        <w:rPr>
          <w:b/>
          <w:bCs/>
          <w:highlight w:val="green"/>
        </w:rPr>
        <w:t>centroide</w:t>
      </w:r>
    </w:p>
    <w:p w14:paraId="2814084B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 xml:space="preserve">Tengo un total de 50 datos(individuos) </w:t>
      </w:r>
    </w:p>
    <w:p w14:paraId="238EE8FC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(b)</w:t>
      </w:r>
      <w:r w:rsidRPr="0066718C">
        <w:rPr>
          <w:b/>
          <w:bCs/>
        </w:rPr>
        <w:t xml:space="preserve"> </w:t>
      </w:r>
      <w:r>
        <w:rPr>
          <w:b/>
          <w:bCs/>
        </w:rPr>
        <w:t>1 iteraccion (asignación de los individuos)</w:t>
      </w:r>
    </w:p>
    <w:p w14:paraId="3C8CC6D1" w14:textId="77777777" w:rsidR="007A1C83" w:rsidRDefault="007A1C83" w:rsidP="007A1C83">
      <w:pPr>
        <w:rPr>
          <w:b/>
          <w:bCs/>
        </w:rPr>
      </w:pPr>
      <w:r>
        <w:t xml:space="preserve">Seleccionar </w:t>
      </w:r>
      <w:r w:rsidRPr="003F7456">
        <w:t xml:space="preserve">2 </w:t>
      </w:r>
      <w:r w:rsidRPr="00F83B57">
        <w:rPr>
          <w:highlight w:val="green"/>
        </w:rPr>
        <w:t>centroides</w:t>
      </w:r>
      <w:r>
        <w:t xml:space="preserve"> al azar</w:t>
      </w:r>
      <w:r w:rsidRPr="003F7456">
        <w:t xml:space="preserve"> que no son parte de mis datos</w:t>
      </w:r>
      <w:r>
        <w:t>(individuo)</w:t>
      </w:r>
      <w:r>
        <w:rPr>
          <w:b/>
          <w:bCs/>
        </w:rPr>
        <w:t xml:space="preserve"> (</w:t>
      </w:r>
      <w:r w:rsidRPr="003F7456">
        <w:rPr>
          <w:b/>
          <w:bCs/>
          <w:color w:val="FF0000"/>
        </w:rPr>
        <w:t xml:space="preserve">aspa roja </w:t>
      </w:r>
      <w:r>
        <w:rPr>
          <w:b/>
          <w:bCs/>
        </w:rPr>
        <w:t xml:space="preserve">y </w:t>
      </w:r>
      <w:r w:rsidRPr="003F7456">
        <w:rPr>
          <w:b/>
          <w:bCs/>
          <w:color w:val="0070C0"/>
        </w:rPr>
        <w:t xml:space="preserve">aspa azul </w:t>
      </w:r>
      <w:r>
        <w:rPr>
          <w:b/>
          <w:bCs/>
        </w:rPr>
        <w:t>, estos  aparecen lo más alejado posible entre sí con “k-meas ++” .En el k-means(clasico) puede aparecer cerca, lejos , opuesto ,juntos).</w:t>
      </w:r>
    </w:p>
    <w:p w14:paraId="7FB40D66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(c)</w:t>
      </w:r>
    </w:p>
    <w:p w14:paraId="3972FB37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2 iteraccion (reasignación de los individuos)</w:t>
      </w:r>
    </w:p>
    <w:p w14:paraId="0B1C3BE2" w14:textId="77777777" w:rsidR="007A1C83" w:rsidRDefault="007A1C83" w:rsidP="007A1C83">
      <w:r w:rsidRPr="003F7456">
        <w:t xml:space="preserve">Por la distancia euclidiana se va seleccionando cada individuo a cada clúster, mediante que </w:t>
      </w:r>
      <w:r>
        <w:t xml:space="preserve">el </w:t>
      </w:r>
      <w:r w:rsidRPr="003F7456">
        <w:t xml:space="preserve">individuo </w:t>
      </w:r>
      <w:r>
        <w:t xml:space="preserve">que </w:t>
      </w:r>
      <w:r w:rsidRPr="003F7456">
        <w:t xml:space="preserve">esté más cerca al </w:t>
      </w:r>
      <w:r w:rsidRPr="00F83B57">
        <w:rPr>
          <w:highlight w:val="green"/>
        </w:rPr>
        <w:t>centroide</w:t>
      </w:r>
      <w:r w:rsidRPr="003F7456">
        <w:t xml:space="preserve"> correspondiente.</w:t>
      </w:r>
    </w:p>
    <w:p w14:paraId="55320AD7" w14:textId="77777777" w:rsidR="007A1C83" w:rsidRDefault="007A1C83" w:rsidP="007A1C83">
      <w:pPr>
        <w:rPr>
          <w:b/>
          <w:bCs/>
        </w:rPr>
      </w:pPr>
      <w:r w:rsidRPr="00F83B57">
        <w:rPr>
          <w:b/>
          <w:bCs/>
        </w:rPr>
        <w:t>(d)</w:t>
      </w:r>
    </w:p>
    <w:p w14:paraId="7BD6CDB7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3 iteraccion (reasignación de los individuos)</w:t>
      </w:r>
    </w:p>
    <w:p w14:paraId="7A9EF018" w14:textId="77777777" w:rsidR="007A1C83" w:rsidRDefault="007A1C83" w:rsidP="007A1C83">
      <w:r w:rsidRPr="00F83B57">
        <w:rPr>
          <w:i/>
          <w:iCs/>
        </w:rPr>
        <w:t xml:space="preserve">Se calcula los nuevos </w:t>
      </w:r>
      <w:r w:rsidRPr="0066718C">
        <w:rPr>
          <w:i/>
          <w:iCs/>
          <w:highlight w:val="green"/>
        </w:rPr>
        <w:t>centroides</w:t>
      </w:r>
      <w:r w:rsidRPr="00F83B57">
        <w:rPr>
          <w:i/>
          <w:iCs/>
        </w:rPr>
        <w:t xml:space="preserve"> correspondiente a cada grupo</w:t>
      </w:r>
      <w:r w:rsidRPr="00F83B57">
        <w:t xml:space="preserve">, de igual manera </w:t>
      </w:r>
      <w:r>
        <w:t>por</w:t>
      </w:r>
      <w:r w:rsidRPr="003F7456">
        <w:t xml:space="preserve"> la distancia euclidiana se va seleccionando cada individuo a cada clúster, mediante que </w:t>
      </w:r>
      <w:r>
        <w:t xml:space="preserve">el </w:t>
      </w:r>
      <w:r w:rsidRPr="003F7456">
        <w:t xml:space="preserve">individuo </w:t>
      </w:r>
      <w:r>
        <w:t xml:space="preserve">que </w:t>
      </w:r>
      <w:r w:rsidRPr="003F7456">
        <w:t xml:space="preserve">esté más cerca al </w:t>
      </w:r>
      <w:r w:rsidRPr="00F83B57">
        <w:rPr>
          <w:highlight w:val="green"/>
        </w:rPr>
        <w:t>centroide</w:t>
      </w:r>
      <w:r w:rsidRPr="003F7456">
        <w:t xml:space="preserve"> correspondiente.</w:t>
      </w:r>
    </w:p>
    <w:p w14:paraId="3E6DCA6C" w14:textId="77777777" w:rsidR="007A1C83" w:rsidRDefault="007A1C83" w:rsidP="007A1C83">
      <w:pPr>
        <w:rPr>
          <w:b/>
          <w:bCs/>
        </w:rPr>
      </w:pPr>
    </w:p>
    <w:p w14:paraId="14FB54E6" w14:textId="77777777" w:rsidR="007A1C83" w:rsidRDefault="007A1C83" w:rsidP="007A1C83">
      <w:pPr>
        <w:rPr>
          <w:b/>
          <w:bCs/>
        </w:rPr>
      </w:pPr>
    </w:p>
    <w:p w14:paraId="08F4AFDC" w14:textId="77777777" w:rsidR="007A1C83" w:rsidRDefault="007A1C83" w:rsidP="007A1C83">
      <w:pPr>
        <w:rPr>
          <w:b/>
          <w:bCs/>
        </w:rPr>
      </w:pPr>
    </w:p>
    <w:p w14:paraId="006C4D03" w14:textId="77777777" w:rsidR="00D2345B" w:rsidRDefault="00D2345B" w:rsidP="007A1C83">
      <w:pPr>
        <w:rPr>
          <w:b/>
          <w:bCs/>
        </w:rPr>
      </w:pPr>
    </w:p>
    <w:p w14:paraId="2E0B3628" w14:textId="3D83B2BA" w:rsidR="007A1C83" w:rsidRDefault="007A1C83" w:rsidP="007A1C83">
      <w:pPr>
        <w:rPr>
          <w:b/>
          <w:bCs/>
        </w:rPr>
      </w:pPr>
      <w:r w:rsidRPr="00F83B57">
        <w:rPr>
          <w:b/>
          <w:bCs/>
        </w:rPr>
        <w:lastRenderedPageBreak/>
        <w:t>(e)</w:t>
      </w:r>
    </w:p>
    <w:p w14:paraId="7F296EF3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 xml:space="preserve">4 iteraccion (reasignación de los individuos) </w:t>
      </w:r>
    </w:p>
    <w:p w14:paraId="739258FC" w14:textId="77777777" w:rsidR="007A1C83" w:rsidRDefault="007A1C83" w:rsidP="007A1C83">
      <w:r w:rsidRPr="00F83B57">
        <w:rPr>
          <w:i/>
          <w:iCs/>
        </w:rPr>
        <w:t xml:space="preserve">Se calcula los nuevos </w:t>
      </w:r>
      <w:r w:rsidRPr="0066718C">
        <w:rPr>
          <w:i/>
          <w:iCs/>
          <w:highlight w:val="green"/>
        </w:rPr>
        <w:t>centroides</w:t>
      </w:r>
      <w:r w:rsidRPr="00F83B57">
        <w:rPr>
          <w:i/>
          <w:iCs/>
        </w:rPr>
        <w:t xml:space="preserve"> correspondiente a cada grupo</w:t>
      </w:r>
      <w:r w:rsidRPr="00F83B57">
        <w:t xml:space="preserve">, de igual manera </w:t>
      </w:r>
      <w:r>
        <w:t>por</w:t>
      </w:r>
      <w:r w:rsidRPr="003F7456">
        <w:t xml:space="preserve"> la distancia euclidiana se va seleccionando cada individuo a cada clúster, mediante que </w:t>
      </w:r>
      <w:r>
        <w:t xml:space="preserve">el </w:t>
      </w:r>
      <w:r w:rsidRPr="003F7456">
        <w:t xml:space="preserve">individuo </w:t>
      </w:r>
      <w:r>
        <w:t xml:space="preserve">que </w:t>
      </w:r>
      <w:r w:rsidRPr="003F7456">
        <w:t xml:space="preserve">esté más cerca al </w:t>
      </w:r>
      <w:r w:rsidRPr="00F83B57">
        <w:rPr>
          <w:highlight w:val="green"/>
        </w:rPr>
        <w:t>centroide</w:t>
      </w:r>
      <w:r w:rsidRPr="003F7456">
        <w:t xml:space="preserve"> correspondiente.</w:t>
      </w:r>
    </w:p>
    <w:p w14:paraId="506CAD5D" w14:textId="77777777" w:rsidR="007A1C83" w:rsidRDefault="007A1C83" w:rsidP="007A1C83">
      <w:pPr>
        <w:rPr>
          <w:b/>
          <w:bCs/>
        </w:rPr>
      </w:pPr>
      <w:r w:rsidRPr="0066718C">
        <w:rPr>
          <w:b/>
          <w:bCs/>
        </w:rPr>
        <w:t>(f)</w:t>
      </w:r>
      <w:r>
        <w:rPr>
          <w:b/>
          <w:bCs/>
        </w:rPr>
        <w:t xml:space="preserve"> </w:t>
      </w:r>
    </w:p>
    <w:p w14:paraId="74439F53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 xml:space="preserve">5 iteraccion (no hay reasignación de los individuos) </w:t>
      </w:r>
    </w:p>
    <w:p w14:paraId="61442B7C" w14:textId="77777777" w:rsidR="007A1C83" w:rsidRPr="0066718C" w:rsidRDefault="007A1C83" w:rsidP="007A1C83">
      <w:pPr>
        <w:rPr>
          <w:b/>
          <w:bCs/>
        </w:rPr>
      </w:pPr>
      <w:r w:rsidRPr="00F83B57">
        <w:rPr>
          <w:i/>
          <w:iCs/>
        </w:rPr>
        <w:t xml:space="preserve">Se calcula los nuevos </w:t>
      </w:r>
      <w:r w:rsidRPr="0066718C">
        <w:rPr>
          <w:i/>
          <w:iCs/>
          <w:highlight w:val="green"/>
        </w:rPr>
        <w:t>centroides</w:t>
      </w:r>
      <w:r w:rsidRPr="00F83B57">
        <w:rPr>
          <w:i/>
          <w:iCs/>
        </w:rPr>
        <w:t xml:space="preserve"> correspondiente a cada grupo</w:t>
      </w:r>
      <w:r w:rsidRPr="00F83B57">
        <w:t>,</w:t>
      </w:r>
      <w:r>
        <w:t xml:space="preserve"> pero este caso ya no hay reasignación de los individuos,fin.</w:t>
      </w:r>
    </w:p>
    <w:p w14:paraId="5D6371AF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>2 criterios ¿Cuándo para?</w:t>
      </w:r>
    </w:p>
    <w:p w14:paraId="4B0D1B9E" w14:textId="77777777" w:rsidR="007A1C83" w:rsidRDefault="007A1C83" w:rsidP="007A1C83">
      <w:pPr>
        <w:rPr>
          <w:b/>
          <w:bCs/>
        </w:rPr>
      </w:pPr>
      <w:r w:rsidRPr="00AE0B5A">
        <w:rPr>
          <w:b/>
          <w:bCs/>
          <w:highlight w:val="red"/>
        </w:rPr>
        <w:t>hasta que ningún individuo cambie de grupo</w:t>
      </w:r>
      <w:r>
        <w:rPr>
          <w:b/>
          <w:bCs/>
        </w:rPr>
        <w:t xml:space="preserve"> o </w:t>
      </w:r>
      <w:r w:rsidRPr="00AE0B5A">
        <w:rPr>
          <w:b/>
          <w:bCs/>
          <w:highlight w:val="green"/>
        </w:rPr>
        <w:t>se alcanze el numero  máximo de iteracciones(máximo 100 iteracciones</w:t>
      </w:r>
      <w:r>
        <w:rPr>
          <w:b/>
          <w:bCs/>
          <w:highlight w:val="green"/>
        </w:rPr>
        <w:t xml:space="preserve"> o el que  le asignemos </w:t>
      </w:r>
      <w:r w:rsidRPr="00AE0B5A">
        <w:rPr>
          <w:b/>
          <w:bCs/>
          <w:highlight w:val="green"/>
        </w:rPr>
        <w:t>)</w:t>
      </w:r>
    </w:p>
    <w:p w14:paraId="50E95C75" w14:textId="77777777" w:rsidR="007A1C83" w:rsidRDefault="007A1C83" w:rsidP="007A1C83">
      <w:pPr>
        <w:rPr>
          <w:b/>
          <w:bCs/>
        </w:rPr>
      </w:pPr>
      <w:r>
        <w:rPr>
          <w:b/>
          <w:bCs/>
        </w:rPr>
        <w:t xml:space="preserve">estos métodos terminando asignando cada individuo a cada cluster,no pueden asignar los individuos a mas de un cluster </w:t>
      </w:r>
      <w:r w:rsidRPr="007C3B3F">
        <w:rPr>
          <w:b/>
          <w:bCs/>
          <w:highlight w:val="yellow"/>
        </w:rPr>
        <w:t>salvo los algoritmos funny(fany) que esto ya es otro cuento</w:t>
      </w:r>
      <w:r>
        <w:rPr>
          <w:b/>
          <w:bCs/>
        </w:rPr>
        <w:t>.</w:t>
      </w:r>
    </w:p>
    <w:p w14:paraId="238CC91A" w14:textId="77777777" w:rsidR="007A1C83" w:rsidRPr="00F83B57" w:rsidRDefault="007A1C83" w:rsidP="007A1C83">
      <w:pPr>
        <w:rPr>
          <w:b/>
          <w:bCs/>
        </w:rPr>
      </w:pPr>
      <w:r>
        <w:rPr>
          <w:b/>
          <w:bCs/>
        </w:rPr>
        <w:t>Los algoritmos lo que hacen es agrupar un individuo a cada cluster, es decir no no existe un individuo que pertenezca a 2 cluster pero en la practica  el individuo puede tener características de de otros cluster.</w:t>
      </w:r>
    </w:p>
    <w:p w14:paraId="1C6C7203" w14:textId="61FCBA71" w:rsidR="00D2345B" w:rsidRDefault="00D2345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B08F6" wp14:editId="378961B6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200650" cy="971550"/>
                <wp:effectExtent l="0" t="0" r="19050" b="1905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4ABF6" w14:textId="77777777" w:rsidR="007A1C83" w:rsidRDefault="007A1C83" w:rsidP="007A1C83">
                            <w:r>
                              <w:t xml:space="preserve">k-means ++   es el algoritmo que hizo una modificación al algoritmo k-means en el paso </w:t>
                            </w:r>
                          </w:p>
                          <w:p w14:paraId="6A45C86B" w14:textId="77777777" w:rsidR="007A1C83" w:rsidRDefault="007A1C83" w:rsidP="007A1C83">
                            <w:r>
                              <w:t xml:space="preserve">de </w:t>
                            </w:r>
                            <w:r w:rsidRPr="00C933D7">
                              <w:rPr>
                                <w:b/>
                                <w:bCs/>
                              </w:rPr>
                              <w:t>asignación 2 centroides al azar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(INICIALES) , </w:t>
                            </w:r>
                            <w:r w:rsidRPr="00C933D7">
                              <w:t>le metió un plus es decir hizo que estos dos centroides al azar estén siempre lo mas alejado posible.</w:t>
                            </w:r>
                          </w:p>
                          <w:p w14:paraId="122698BA" w14:textId="77777777" w:rsidR="007A1C83" w:rsidRDefault="007A1C83" w:rsidP="007A1C83"/>
                          <w:p w14:paraId="6DBDC19A" w14:textId="77777777" w:rsidR="007A1C83" w:rsidRDefault="007A1C83" w:rsidP="007A1C83"/>
                          <w:p w14:paraId="23B92D54" w14:textId="77777777" w:rsidR="007A1C83" w:rsidRDefault="007A1C83" w:rsidP="007A1C83"/>
                          <w:p w14:paraId="120CB713" w14:textId="77777777" w:rsidR="007A1C83" w:rsidRDefault="007A1C83" w:rsidP="007A1C83"/>
                          <w:p w14:paraId="0CD8194A" w14:textId="77777777" w:rsidR="007A1C83" w:rsidRDefault="007A1C83" w:rsidP="007A1C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B08F6" id="Cuadro de texto 68" o:spid="_x0000_s1027" type="#_x0000_t202" style="position:absolute;margin-left:0;margin-top:.7pt;width:409.5pt;height:76.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" fillcolor="white [3201]" strokeweight=".5pt">
                <v:textbox>
                  <w:txbxContent>
                    <w:p w14:paraId="4C04ABF6" w14:textId="77777777" w:rsidR="007A1C83" w:rsidRDefault="007A1C83" w:rsidP="007A1C83">
                      <w:r>
                        <w:t xml:space="preserve">k-means ++   es el algoritmo que hizo una modificación al algoritmo k-means en el paso </w:t>
                      </w:r>
                    </w:p>
                    <w:p w14:paraId="6A45C86B" w14:textId="77777777" w:rsidR="007A1C83" w:rsidRDefault="007A1C83" w:rsidP="007A1C83">
                      <w:r>
                        <w:t xml:space="preserve">de </w:t>
                      </w:r>
                      <w:r w:rsidRPr="00C933D7">
                        <w:rPr>
                          <w:b/>
                          <w:bCs/>
                        </w:rPr>
                        <w:t>asignación 2 centroides al azar</w:t>
                      </w:r>
                      <w:r>
                        <w:rPr>
                          <w:b/>
                          <w:bCs/>
                        </w:rPr>
                        <w:t xml:space="preserve">(INICIALES) , </w:t>
                      </w:r>
                      <w:r w:rsidRPr="00C933D7">
                        <w:t>le metió un plus es decir hizo que estos dos centroides al azar estén siempre lo mas alejado posible.</w:t>
                      </w:r>
                    </w:p>
                    <w:p w14:paraId="122698BA" w14:textId="77777777" w:rsidR="007A1C83" w:rsidRDefault="007A1C83" w:rsidP="007A1C83"/>
                    <w:p w14:paraId="6DBDC19A" w14:textId="77777777" w:rsidR="007A1C83" w:rsidRDefault="007A1C83" w:rsidP="007A1C83"/>
                    <w:p w14:paraId="23B92D54" w14:textId="77777777" w:rsidR="007A1C83" w:rsidRDefault="007A1C83" w:rsidP="007A1C83"/>
                    <w:p w14:paraId="120CB713" w14:textId="77777777" w:rsidR="007A1C83" w:rsidRDefault="007A1C83" w:rsidP="007A1C83"/>
                    <w:p w14:paraId="0CD8194A" w14:textId="77777777" w:rsidR="007A1C83" w:rsidRDefault="007A1C83" w:rsidP="007A1C83"/>
                  </w:txbxContent>
                </v:textbox>
                <w10:wrap anchorx="margin"/>
              </v:shape>
            </w:pict>
          </mc:Fallback>
        </mc:AlternateContent>
      </w:r>
    </w:p>
    <w:p w14:paraId="524CF74E" w14:textId="21285157" w:rsidR="00D2345B" w:rsidRDefault="00D2345B"/>
    <w:p w14:paraId="501A8E57" w14:textId="28C2027A" w:rsidR="00D2345B" w:rsidRDefault="00D2345B"/>
    <w:p w14:paraId="3D375877" w14:textId="77777777" w:rsidR="00D2345B" w:rsidRDefault="00D2345B"/>
    <w:p w14:paraId="177E7082" w14:textId="6D2274DC" w:rsidR="00D2345B" w:rsidRDefault="003B47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A9568" wp14:editId="57438AF9">
                <wp:simplePos x="0" y="0"/>
                <wp:positionH relativeFrom="margin">
                  <wp:align>left</wp:align>
                </wp:positionH>
                <wp:positionV relativeFrom="paragraph">
                  <wp:posOffset>2871470</wp:posOffset>
                </wp:positionV>
                <wp:extent cx="5372100" cy="1590675"/>
                <wp:effectExtent l="0" t="0" r="19050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15906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5BE29F" w14:textId="1A39BC6C" w:rsidR="003B47FE" w:rsidRDefault="003B47FE" w:rsidP="003B47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La diferencia con el algoritmo </w:t>
                            </w:r>
                            <w:r w:rsidRPr="00A3273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Lloyd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B47FE">
                              <w:rPr>
                                <w:b/>
                                <w:bCs/>
                              </w:rPr>
                              <w:t xml:space="preserve">es </w:t>
                            </w: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  <w:r w:rsidRPr="003B47FE">
                              <w:rPr>
                                <w:b/>
                                <w:bCs/>
                              </w:rPr>
                              <w:t>n el paso 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es decir, basta que un individuo </w:t>
                            </w:r>
                          </w:p>
                          <w:p w14:paraId="46075D5B" w14:textId="63DF2E19" w:rsidR="003B47FE" w:rsidRDefault="003B47FE" w:rsidP="003B47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Cambi</w:t>
                            </w:r>
                            <w:r w:rsidR="00A32739">
                              <w:rPr>
                                <w:b/>
                                <w:bCs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 cluster para que inmediatamente se calcul</w:t>
                            </w:r>
                            <w:r w:rsidR="00A32739">
                              <w:rPr>
                                <w:b/>
                                <w:bCs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los nuevos centroides</w:t>
                            </w:r>
                            <w:r w:rsidR="00A32739">
                              <w:rPr>
                                <w:b/>
                                <w:bCs/>
                              </w:rPr>
                              <w:t xml:space="preserve"> no espera que termine todas las iteracciones como lo hace Lloyd,es por esa razón que el Algoritmo </w:t>
                            </w:r>
                          </w:p>
                          <w:p w14:paraId="1CE23808" w14:textId="45986ECE" w:rsidR="00A32739" w:rsidRDefault="00A32739" w:rsidP="003B47F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es mas estable.</w:t>
                            </w:r>
                          </w:p>
                          <w:p w14:paraId="03DFB832" w14:textId="35A86B8A" w:rsidR="005E23EF" w:rsidRPr="007A1C83" w:rsidRDefault="005E23EF" w:rsidP="003B47F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D26C3">
                              <w:rPr>
                                <w:b/>
                                <w:bCs/>
                                <w:color w:val="FFFF00"/>
                              </w:rPr>
                              <w:t>Puede que en una iteraccion halla actualizado muchos centroides</w:t>
                            </w:r>
                            <w:r w:rsidR="00765DAF">
                              <w:rPr>
                                <w:b/>
                                <w:bCs/>
                              </w:rPr>
                              <w:t>(reasignación de individuos;apartir de la iteraccion 2,ya que en la primera se asigna los individuos).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9568" id="Cuadro de texto 6" o:spid="_x0000_s1028" type="#_x0000_t202" style="position:absolute;margin-left:0;margin-top:226.1pt;width:423pt;height:125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" fillcolor="red" strokecolor="black [3213]" strokeweight=".5pt">
                <v:textbox>
                  <w:txbxContent>
                    <w:p w14:paraId="725BE29F" w14:textId="1A39BC6C" w:rsidR="003B47FE" w:rsidRDefault="003B47FE" w:rsidP="003B47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La diferencia con el algoritmo </w:t>
                      </w:r>
                      <w:r w:rsidRPr="00A32739">
                        <w:rPr>
                          <w:b/>
                          <w:bCs/>
                          <w:sz w:val="28"/>
                          <w:szCs w:val="28"/>
                        </w:rPr>
                        <w:t>Lloyd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B47FE">
                        <w:rPr>
                          <w:b/>
                          <w:bCs/>
                        </w:rPr>
                        <w:t xml:space="preserve">es </w:t>
                      </w:r>
                      <w:r>
                        <w:rPr>
                          <w:b/>
                          <w:bCs/>
                        </w:rPr>
                        <w:t>e</w:t>
                      </w:r>
                      <w:r w:rsidRPr="003B47FE">
                        <w:rPr>
                          <w:b/>
                          <w:bCs/>
                        </w:rPr>
                        <w:t>n el paso 3</w:t>
                      </w:r>
                      <w:r>
                        <w:rPr>
                          <w:b/>
                          <w:bCs/>
                        </w:rPr>
                        <w:t xml:space="preserve"> es decir, basta que un individuo </w:t>
                      </w:r>
                    </w:p>
                    <w:p w14:paraId="46075D5B" w14:textId="63DF2E19" w:rsidR="003B47FE" w:rsidRDefault="003B47FE" w:rsidP="003B47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Cambi</w:t>
                      </w:r>
                      <w:r w:rsidR="00A32739">
                        <w:rPr>
                          <w:b/>
                          <w:bCs/>
                        </w:rPr>
                        <w:t>e</w:t>
                      </w:r>
                      <w:r>
                        <w:rPr>
                          <w:b/>
                          <w:bCs/>
                        </w:rPr>
                        <w:t xml:space="preserve"> de cluster para que inmediatamente se calcul</w:t>
                      </w:r>
                      <w:r w:rsidR="00A32739">
                        <w:rPr>
                          <w:b/>
                          <w:bCs/>
                        </w:rPr>
                        <w:t>e</w:t>
                      </w:r>
                      <w:r>
                        <w:rPr>
                          <w:b/>
                          <w:bCs/>
                        </w:rPr>
                        <w:t xml:space="preserve"> los nuevos centroides</w:t>
                      </w:r>
                      <w:r w:rsidR="00A32739">
                        <w:rPr>
                          <w:b/>
                          <w:bCs/>
                        </w:rPr>
                        <w:t xml:space="preserve"> no espera que termine todas las iteracciones como lo hace Lloyd,es por esa razón que el Algoritmo </w:t>
                      </w:r>
                    </w:p>
                    <w:p w14:paraId="1CE23808" w14:textId="45986ECE" w:rsidR="00A32739" w:rsidRDefault="00A32739" w:rsidP="003B47FE">
                      <w:pPr>
                        <w:rPr>
                          <w:b/>
                          <w:bCs/>
                        </w:rPr>
                      </w:pP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</w:t>
                      </w:r>
                      <w:r>
                        <w:rPr>
                          <w:b/>
                          <w:bCs/>
                        </w:rPr>
                        <w:t xml:space="preserve"> es mas estable.</w:t>
                      </w:r>
                    </w:p>
                    <w:p w14:paraId="03DFB832" w14:textId="35A86B8A" w:rsidR="005E23EF" w:rsidRPr="007A1C83" w:rsidRDefault="005E23EF" w:rsidP="003B47FE">
                      <w:pPr>
                        <w:rPr>
                          <w:b/>
                          <w:bCs/>
                        </w:rPr>
                      </w:pPr>
                      <w:r w:rsidRPr="006D26C3">
                        <w:rPr>
                          <w:b/>
                          <w:bCs/>
                          <w:color w:val="FFFF00"/>
                        </w:rPr>
                        <w:t>Puede que en una iteraccion halla actualizado muchos centroides</w:t>
                      </w:r>
                      <w:r w:rsidR="00765DAF">
                        <w:rPr>
                          <w:b/>
                          <w:bCs/>
                        </w:rPr>
                        <w:t>(reasignación de individuos;apartir de la iteraccion 2,ya que en la primera se asigna los individuos).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90F54F" wp14:editId="06C878B2">
                <wp:simplePos x="0" y="0"/>
                <wp:positionH relativeFrom="column">
                  <wp:posOffset>72390</wp:posOffset>
                </wp:positionH>
                <wp:positionV relativeFrom="paragraph">
                  <wp:posOffset>2023745</wp:posOffset>
                </wp:positionV>
                <wp:extent cx="5143500" cy="342900"/>
                <wp:effectExtent l="19050" t="1905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342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4DC42" id="Rectángulo 5" o:spid="_x0000_s1026" style="position:absolute;margin-left:5.7pt;margin-top:159.35pt;width:40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" filled="f" strokecolor="red" strokeweight="2.25pt"/>
            </w:pict>
          </mc:Fallback>
        </mc:AlternateContent>
      </w:r>
      <w:r w:rsidR="007C68AF">
        <w:rPr>
          <w:noProof/>
        </w:rPr>
        <w:drawing>
          <wp:inline distT="0" distB="0" distL="0" distR="0" wp14:anchorId="6314B0C0" wp14:editId="3CD9FE9D">
            <wp:extent cx="5391150" cy="2781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5128" w14:textId="54412772" w:rsidR="007A1C83" w:rsidRDefault="007A1C83"/>
    <w:p w14:paraId="629330E1" w14:textId="4329241B" w:rsidR="003B47FE" w:rsidRDefault="003B47FE"/>
    <w:p w14:paraId="1C5AF634" w14:textId="68A3ECEC" w:rsidR="003B47FE" w:rsidRDefault="003B47FE"/>
    <w:p w14:paraId="73C5173D" w14:textId="754FD958" w:rsidR="003B47FE" w:rsidRDefault="0086285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AE884B" wp14:editId="1351FF41">
                <wp:simplePos x="0" y="0"/>
                <wp:positionH relativeFrom="margin">
                  <wp:align>right</wp:align>
                </wp:positionH>
                <wp:positionV relativeFrom="paragraph">
                  <wp:posOffset>3229610</wp:posOffset>
                </wp:positionV>
                <wp:extent cx="5372100" cy="1590675"/>
                <wp:effectExtent l="0" t="0" r="19050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15906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EB0C06" w14:textId="00C57CDA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La diferencia con el algoritmo </w:t>
                            </w:r>
                            <w:r w:rsidRPr="00A3273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Lloyd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y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62859">
                              <w:rPr>
                                <w:b/>
                                <w:bCs/>
                              </w:rPr>
                              <w:t>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que estas se basaban en la distancias</w:t>
                            </w:r>
                            <w:r w:rsidR="00BA3BD3">
                              <w:rPr>
                                <w:b/>
                                <w:bCs/>
                              </w:rPr>
                              <w:t xml:space="preserve"> (distancia del individuo1 al centroide de “B” , el individuo 1 al centroide</w:t>
                            </w:r>
                            <w:r w:rsidR="00C46C4B">
                              <w:rPr>
                                <w:b/>
                                <w:bCs/>
                              </w:rPr>
                              <w:t>(promedio)</w:t>
                            </w:r>
                            <w:r w:rsidR="00BA3BD3">
                              <w:rPr>
                                <w:b/>
                                <w:bCs/>
                              </w:rPr>
                              <w:t xml:space="preserve"> de “C”)</w:t>
                            </w:r>
                            <w:r>
                              <w:rPr>
                                <w:b/>
                                <w:bCs/>
                              </w:rPr>
                              <w:t>,</w:t>
                            </w:r>
                            <w:r w:rsidR="00BA3BD3">
                              <w:rPr>
                                <w:b/>
                                <w:bCs/>
                              </w:rPr>
                              <w:t xml:space="preserve">en cambio algoritmo </w:t>
                            </w:r>
                            <w:r w:rsidR="00BA3BD3" w:rsidRPr="00BA3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</w:t>
                            </w:r>
                            <w:r w:rsidR="00BA3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  <w:r w:rsidR="00BA3BD3" w:rsidRPr="00BA3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tigan-Wong</w:t>
                            </w:r>
                            <w:r w:rsidR="00BA3B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se basa en la </w:t>
                            </w:r>
                            <w:r w:rsidRPr="00862859">
                              <w:rPr>
                                <w:b/>
                                <w:bCs/>
                                <w:color w:val="FFFF00"/>
                              </w:rPr>
                              <w:t>suma de cuadrados intra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E3A6DAB" w14:textId="278A3EEA" w:rsidR="009F46B6" w:rsidRDefault="009F46B6" w:rsidP="0086285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Tiene similaridad con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F46B6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>l momento de hallar los centroides, es decir una vez que se reasignada al individuo se calcula el nuevo centroide.</w:t>
                            </w:r>
                          </w:p>
                          <w:p w14:paraId="6DFEFEB6" w14:textId="6A7E6F65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846975" w14:textId="65CE7954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D1184D3" w14:textId="64216F69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1BC0A66" w14:textId="55E7E38A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1101F8" w14:textId="738562F4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321F01" w14:textId="20DC46A7" w:rsidR="00862859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D8F2D9D" w14:textId="77777777" w:rsidR="00862859" w:rsidRPr="007A1C83" w:rsidRDefault="00862859" w:rsidP="0086285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E884B" id="Cuadro de texto 8" o:spid="_x0000_s1029" type="#_x0000_t202" style="position:absolute;margin-left:371.8pt;margin-top:254.3pt;width:423pt;height:125.2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" fillcolor="red" strokecolor="black [3213]" strokeweight=".5pt">
                <v:textbox>
                  <w:txbxContent>
                    <w:p w14:paraId="3BEB0C06" w14:textId="00C57CDA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La diferencia con el algoritmo </w:t>
                      </w:r>
                      <w:r w:rsidRPr="00A32739">
                        <w:rPr>
                          <w:b/>
                          <w:bCs/>
                          <w:sz w:val="28"/>
                          <w:szCs w:val="28"/>
                        </w:rPr>
                        <w:t>Lloyd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y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62859">
                        <w:rPr>
                          <w:b/>
                          <w:bCs/>
                        </w:rPr>
                        <w:t>es</w:t>
                      </w:r>
                      <w:r>
                        <w:rPr>
                          <w:b/>
                          <w:bCs/>
                        </w:rPr>
                        <w:t xml:space="preserve"> que estas se basaban en la distancias</w:t>
                      </w:r>
                      <w:r w:rsidR="00BA3BD3">
                        <w:rPr>
                          <w:b/>
                          <w:bCs/>
                        </w:rPr>
                        <w:t xml:space="preserve"> (distancia del individuo1 al centroide de “B” , el individuo 1 al centroide</w:t>
                      </w:r>
                      <w:r w:rsidR="00C46C4B">
                        <w:rPr>
                          <w:b/>
                          <w:bCs/>
                        </w:rPr>
                        <w:t>(promedio)</w:t>
                      </w:r>
                      <w:r w:rsidR="00BA3BD3">
                        <w:rPr>
                          <w:b/>
                          <w:bCs/>
                        </w:rPr>
                        <w:t xml:space="preserve"> de “C”)</w:t>
                      </w:r>
                      <w:r>
                        <w:rPr>
                          <w:b/>
                          <w:bCs/>
                        </w:rPr>
                        <w:t>,</w:t>
                      </w:r>
                      <w:r w:rsidR="00BA3BD3">
                        <w:rPr>
                          <w:b/>
                          <w:bCs/>
                        </w:rPr>
                        <w:t xml:space="preserve">en cambio algoritmo </w:t>
                      </w:r>
                      <w:r w:rsidR="00BA3BD3" w:rsidRPr="00BA3BD3">
                        <w:rPr>
                          <w:b/>
                          <w:bCs/>
                          <w:sz w:val="28"/>
                          <w:szCs w:val="28"/>
                        </w:rPr>
                        <w:t>Ha</w:t>
                      </w:r>
                      <w:r w:rsidR="00BA3BD3">
                        <w:rPr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  <w:r w:rsidR="00BA3BD3" w:rsidRPr="00BA3BD3">
                        <w:rPr>
                          <w:b/>
                          <w:bCs/>
                          <w:sz w:val="28"/>
                          <w:szCs w:val="28"/>
                        </w:rPr>
                        <w:t>tigan-Wong</w:t>
                      </w:r>
                      <w:r w:rsidR="00BA3BD3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se basa en la </w:t>
                      </w:r>
                      <w:r w:rsidRPr="00862859">
                        <w:rPr>
                          <w:b/>
                          <w:bCs/>
                          <w:color w:val="FFFF00"/>
                        </w:rPr>
                        <w:t>suma de cuadrados intra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5E3A6DAB" w14:textId="278A3EEA" w:rsidR="009F46B6" w:rsidRDefault="009F46B6" w:rsidP="0086285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Tiene similaridad con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F46B6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>l momento de hallar los centroides, es decir una vez que se reasignada al individuo se calcula el nuevo centroide.</w:t>
                      </w:r>
                    </w:p>
                    <w:p w14:paraId="6DFEFEB6" w14:textId="6A7E6F65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0F846975" w14:textId="65CE7954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3D1184D3" w14:textId="64216F69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71BC0A66" w14:textId="55E7E38A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3C1101F8" w14:textId="738562F4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5F321F01" w14:textId="20DC46A7" w:rsidR="00862859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  <w:p w14:paraId="3D8F2D9D" w14:textId="77777777" w:rsidR="00862859" w:rsidRPr="007A1C83" w:rsidRDefault="00862859" w:rsidP="00862859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0FBA">
        <w:rPr>
          <w:noProof/>
        </w:rPr>
        <w:drawing>
          <wp:inline distT="0" distB="0" distL="0" distR="0" wp14:anchorId="056CBF1D" wp14:editId="5D0A091D">
            <wp:extent cx="5391150" cy="3133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96AC" w14:textId="77777777" w:rsidR="00862859" w:rsidRDefault="00862859"/>
    <w:p w14:paraId="77BD99EE" w14:textId="4F981EA5" w:rsidR="00862859" w:rsidRDefault="00862859"/>
    <w:p w14:paraId="5766EB29" w14:textId="77777777" w:rsidR="00862859" w:rsidRDefault="00862859"/>
    <w:p w14:paraId="3397E0E4" w14:textId="592AB1F3" w:rsidR="00862859" w:rsidRDefault="00862859"/>
    <w:p w14:paraId="3818A9CE" w14:textId="77777777" w:rsidR="00862859" w:rsidRDefault="00862859"/>
    <w:p w14:paraId="4A8F14A7" w14:textId="444CBC8A" w:rsidR="00862859" w:rsidRDefault="00862859"/>
    <w:p w14:paraId="31FDA137" w14:textId="314BED1B" w:rsidR="00862859" w:rsidRDefault="00862859">
      <w:r>
        <w:rPr>
          <w:b/>
          <w:bCs/>
          <w:noProof/>
        </w:rPr>
        <w:drawing>
          <wp:inline distT="0" distB="0" distL="0" distR="0" wp14:anchorId="73C57E5B" wp14:editId="487E533B">
            <wp:extent cx="4029039" cy="2400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490" cy="240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E326" w14:textId="4F072562" w:rsidR="00862859" w:rsidRDefault="00704EC1">
      <w:r>
        <w:t xml:space="preserve">1 = individuo 1 </w:t>
      </w:r>
    </w:p>
    <w:p w14:paraId="60320CF2" w14:textId="45F44F5C" w:rsidR="00704EC1" w:rsidRDefault="00704EC1">
      <w:r>
        <w:t>¿Qué hace?</w:t>
      </w:r>
    </w:p>
    <w:p w14:paraId="48955403" w14:textId="1E081CF6" w:rsidR="00133DC7" w:rsidRDefault="00133DC7">
      <w:r w:rsidRPr="00133DC7">
        <w:rPr>
          <w:highlight w:val="green"/>
        </w:rPr>
        <w:t xml:space="preserve">ESTO ES PARA TODOS LO INDIVIDUOS UNA VEZ CULMINADO </w:t>
      </w:r>
      <w:r w:rsidRPr="004F6DEB">
        <w:rPr>
          <w:highlight w:val="yellow"/>
        </w:rPr>
        <w:t xml:space="preserve">ESTOS PASOS </w:t>
      </w:r>
      <w:r w:rsidRPr="00133DC7">
        <w:rPr>
          <w:highlight w:val="green"/>
        </w:rPr>
        <w:t>ABRA ACABADO LA PRIMERA ITERACCION</w:t>
      </w:r>
      <w:r>
        <w:t>:</w:t>
      </w:r>
    </w:p>
    <w:p w14:paraId="3E905F40" w14:textId="0506187A" w:rsidR="00704EC1" w:rsidRPr="00CA6679" w:rsidRDefault="00704EC1">
      <w:pPr>
        <w:rPr>
          <w:b/>
          <w:bCs/>
        </w:rPr>
      </w:pPr>
      <w:r w:rsidRPr="00CA6679">
        <w:rPr>
          <w:b/>
          <w:bCs/>
          <w:highlight w:val="yellow"/>
        </w:rPr>
        <w:lastRenderedPageBreak/>
        <w:t>Primero</w:t>
      </w:r>
      <w:r w:rsidRPr="00CA6679">
        <w:rPr>
          <w:b/>
          <w:bCs/>
        </w:rPr>
        <w:t xml:space="preserve"> </w:t>
      </w:r>
    </w:p>
    <w:p w14:paraId="2B2412C1" w14:textId="6E947C48" w:rsidR="00704EC1" w:rsidRDefault="00704EC1">
      <w:r>
        <w:t xml:space="preserve">Se halla la suma de cuadrados intra </w:t>
      </w:r>
      <w:r w:rsidR="00CA6679">
        <w:t>del clúster</w:t>
      </w:r>
      <w:r>
        <w:t xml:space="preserve"> A sin considerar el individuo1</w:t>
      </w:r>
    </w:p>
    <w:p w14:paraId="277CD388" w14:textId="75389BAB" w:rsidR="00704EC1" w:rsidRPr="00CA6679" w:rsidRDefault="00704EC1">
      <w:pPr>
        <w:rPr>
          <w:b/>
          <w:bCs/>
        </w:rPr>
      </w:pPr>
      <w:r w:rsidRPr="00CA6679">
        <w:rPr>
          <w:b/>
          <w:bCs/>
          <w:highlight w:val="yellow"/>
        </w:rPr>
        <w:t>Segundo</w:t>
      </w:r>
    </w:p>
    <w:p w14:paraId="5BC882CE" w14:textId="1DB0A425" w:rsidR="00A553CD" w:rsidRDefault="00704EC1">
      <w:r>
        <w:t xml:space="preserve">Se halla la </w:t>
      </w:r>
      <w:r w:rsidRPr="00CA6679">
        <w:rPr>
          <w:b/>
          <w:bCs/>
        </w:rPr>
        <w:t xml:space="preserve">suma de cuadrados intra del cluster </w:t>
      </w:r>
      <w:r w:rsidR="00CA6679" w:rsidRPr="00CA6679">
        <w:rPr>
          <w:b/>
          <w:bCs/>
        </w:rPr>
        <w:t>B</w:t>
      </w:r>
      <w:r w:rsidR="00CA6679">
        <w:t xml:space="preserve"> y</w:t>
      </w:r>
      <w:r>
        <w:t xml:space="preserve"> </w:t>
      </w:r>
      <w:r w:rsidRPr="00CA6679">
        <w:rPr>
          <w:b/>
          <w:bCs/>
        </w:rPr>
        <w:t xml:space="preserve">cluster </w:t>
      </w:r>
      <w:r w:rsidR="00CA6679" w:rsidRPr="00CA6679">
        <w:rPr>
          <w:b/>
          <w:bCs/>
        </w:rPr>
        <w:t>C</w:t>
      </w:r>
      <w:r w:rsidR="00CA6679">
        <w:t xml:space="preserve"> considerando</w:t>
      </w:r>
      <w:r>
        <w:t xml:space="preserve"> el individuo1 del </w:t>
      </w:r>
      <w:r w:rsidR="00CA6679">
        <w:t>clusterA, esto</w:t>
      </w:r>
      <w:r>
        <w:t xml:space="preserve"> con el objetivo de visualizar si la suma de cuadrados intra de estos cluster</w:t>
      </w:r>
      <w:r w:rsidR="00BA3BD3">
        <w:t>s</w:t>
      </w:r>
      <w:r>
        <w:t xml:space="preserve"> disminuye o aumenta.</w:t>
      </w:r>
    </w:p>
    <w:p w14:paraId="6DB15528" w14:textId="30D2BA2E" w:rsidR="00CA6679" w:rsidRPr="00CA6679" w:rsidRDefault="00CA6679">
      <w:pPr>
        <w:rPr>
          <w:b/>
          <w:bCs/>
        </w:rPr>
      </w:pPr>
      <w:r w:rsidRPr="00CA6679">
        <w:rPr>
          <w:b/>
          <w:bCs/>
          <w:highlight w:val="yellow"/>
        </w:rPr>
        <w:t>Tercero</w:t>
      </w:r>
      <w:r w:rsidRPr="00CA6679">
        <w:rPr>
          <w:b/>
          <w:bCs/>
        </w:rPr>
        <w:t xml:space="preserve"> </w:t>
      </w:r>
    </w:p>
    <w:p w14:paraId="5D7E2E59" w14:textId="63216359" w:rsidR="00704EC1" w:rsidRDefault="00A553CD">
      <w:r>
        <w:t xml:space="preserve">Si la suma de cuadrados intra del </w:t>
      </w:r>
      <w:r w:rsidR="00CA6679">
        <w:t>clusterB disminuye</w:t>
      </w:r>
      <w:r>
        <w:t xml:space="preserve"> estaba bien que se haya ido del clusterA</w:t>
      </w:r>
      <w:r w:rsidR="00BA3BD3">
        <w:t xml:space="preserve"> </w:t>
      </w:r>
    </w:p>
    <w:p w14:paraId="3BBF7993" w14:textId="12ED4525" w:rsidR="00BA3BD3" w:rsidRDefault="00BA3BD3" w:rsidP="00BA3BD3">
      <w:r>
        <w:t xml:space="preserve">Si la suma de cuadrados intra del </w:t>
      </w:r>
      <w:r w:rsidR="00CA6679">
        <w:t>clusterC disminuye</w:t>
      </w:r>
      <w:r>
        <w:t xml:space="preserve"> estaba bien que se haya ido del clusterA </w:t>
      </w:r>
    </w:p>
    <w:p w14:paraId="0ACFCADC" w14:textId="645B9F1B" w:rsidR="00CA6679" w:rsidRDefault="00CA6679" w:rsidP="00BA3BD3">
      <w:r>
        <w:t xml:space="preserve">La asignación final será donde la suma de cuadrados intra sea menor es decir si </w:t>
      </w:r>
      <w:r w:rsidRPr="00CA6679">
        <w:rPr>
          <w:b/>
          <w:bCs/>
        </w:rPr>
        <w:t>SCI del cluster B</w:t>
      </w:r>
      <w:r>
        <w:t xml:space="preserve"> es menor a la </w:t>
      </w:r>
      <w:r w:rsidRPr="00CA6679">
        <w:rPr>
          <w:b/>
          <w:bCs/>
        </w:rPr>
        <w:t>SCI del cluster C</w:t>
      </w:r>
      <w:r>
        <w:t>, entonces el individuo1 se le asigna al clusterB.</w:t>
      </w:r>
    </w:p>
    <w:p w14:paraId="29F3BBE8" w14:textId="76817D74" w:rsidR="002452CA" w:rsidRDefault="002452CA" w:rsidP="00BA3BD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049BD8" wp14:editId="60B6C5CC">
                <wp:simplePos x="0" y="0"/>
                <wp:positionH relativeFrom="margin">
                  <wp:align>left</wp:align>
                </wp:positionH>
                <wp:positionV relativeFrom="paragraph">
                  <wp:posOffset>9246</wp:posOffset>
                </wp:positionV>
                <wp:extent cx="5372100" cy="950976"/>
                <wp:effectExtent l="0" t="0" r="19050" b="2095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95097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3BEEE1" w14:textId="67B53699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Los algoritmos </w:t>
                            </w:r>
                            <w:r w:rsidRPr="002452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Lloyd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7A1C8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Macqueen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y </w:t>
                            </w:r>
                            <w:r w:rsidRPr="00BA3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  <w:r w:rsidRPr="00BA3B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tigan-Wong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52CA">
                              <w:rPr>
                                <w:b/>
                                <w:bCs/>
                              </w:rPr>
                              <w:t>tienen el mismo problema es decir los primeros centroides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iniciales que son elegidos al azar.</w:t>
                            </w:r>
                          </w:p>
                          <w:p w14:paraId="2DFC7921" w14:textId="4DE07FDB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Estos solo cambian la forma de </w:t>
                            </w:r>
                            <w:r w:rsidRPr="00E876BE">
                              <w:rPr>
                                <w:b/>
                                <w:bCs/>
                                <w:color w:val="FFFF00"/>
                              </w:rPr>
                              <w:t>reasignación de los individuos</w:t>
                            </w:r>
                            <w:r w:rsidR="00E876BE">
                              <w:rPr>
                                <w:b/>
                                <w:bCs/>
                              </w:rPr>
                              <w:t>(solo se enfocaron en esto)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648076D" w14:textId="77777777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451CAB3" w14:textId="77777777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0D9F04B" w14:textId="77777777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3E46115" w14:textId="77777777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B6D5BF1" w14:textId="77777777" w:rsidR="002452CA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D6CE306" w14:textId="77777777" w:rsidR="002452CA" w:rsidRPr="007A1C83" w:rsidRDefault="002452CA" w:rsidP="002452C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49BD8" id="Cuadro de texto 10" o:spid="_x0000_s1030" type="#_x0000_t202" style="position:absolute;margin-left:0;margin-top:.75pt;width:423pt;height:74.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" fillcolor="red" strokecolor="black [3213]" strokeweight=".5pt">
                <v:textbox>
                  <w:txbxContent>
                    <w:p w14:paraId="403BEEE1" w14:textId="67B53699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Los algoritmos </w:t>
                      </w:r>
                      <w:r w:rsidRPr="002452CA">
                        <w:rPr>
                          <w:b/>
                          <w:bCs/>
                          <w:sz w:val="28"/>
                          <w:szCs w:val="28"/>
                        </w:rPr>
                        <w:t>Lloyd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, </w:t>
                      </w:r>
                      <w:r w:rsidRPr="007A1C83">
                        <w:rPr>
                          <w:b/>
                          <w:bCs/>
                          <w:sz w:val="28"/>
                          <w:szCs w:val="28"/>
                        </w:rPr>
                        <w:t>Macqueen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y </w:t>
                      </w:r>
                      <w:r w:rsidRPr="00BA3BD3">
                        <w:rPr>
                          <w:b/>
                          <w:bCs/>
                          <w:sz w:val="28"/>
                          <w:szCs w:val="28"/>
                        </w:rPr>
                        <w:t>Ha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  <w:r w:rsidRPr="00BA3BD3">
                        <w:rPr>
                          <w:b/>
                          <w:bCs/>
                          <w:sz w:val="28"/>
                          <w:szCs w:val="28"/>
                        </w:rPr>
                        <w:t>tigan-Wong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2452CA">
                        <w:rPr>
                          <w:b/>
                          <w:bCs/>
                        </w:rPr>
                        <w:t>tienen el mismo problema es decir los primeros centroides</w:t>
                      </w:r>
                      <w:r>
                        <w:rPr>
                          <w:b/>
                          <w:bCs/>
                        </w:rPr>
                        <w:t xml:space="preserve"> iniciales que son elegidos al azar.</w:t>
                      </w:r>
                    </w:p>
                    <w:p w14:paraId="2DFC7921" w14:textId="4DE07FDB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Estos solo cambian la forma de </w:t>
                      </w:r>
                      <w:r w:rsidRPr="00E876BE">
                        <w:rPr>
                          <w:b/>
                          <w:bCs/>
                          <w:color w:val="FFFF00"/>
                        </w:rPr>
                        <w:t>reasignación de los individuos</w:t>
                      </w:r>
                      <w:r w:rsidR="00E876BE">
                        <w:rPr>
                          <w:b/>
                          <w:bCs/>
                        </w:rPr>
                        <w:t>(solo se enfocaron en esto)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5648076D" w14:textId="77777777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  <w:p w14:paraId="2451CAB3" w14:textId="77777777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  <w:p w14:paraId="70D9F04B" w14:textId="77777777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  <w:p w14:paraId="73E46115" w14:textId="77777777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  <w:p w14:paraId="1B6D5BF1" w14:textId="77777777" w:rsidR="002452CA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  <w:p w14:paraId="4D6CE306" w14:textId="77777777" w:rsidR="002452CA" w:rsidRPr="007A1C83" w:rsidRDefault="002452CA" w:rsidP="002452C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30D31C" w14:textId="4EAB1BE8" w:rsidR="002452CA" w:rsidRDefault="002452CA" w:rsidP="00BA3BD3"/>
    <w:p w14:paraId="0853FE22" w14:textId="4A5C69F9" w:rsidR="002452CA" w:rsidRDefault="002452CA" w:rsidP="00BA3BD3"/>
    <w:p w14:paraId="21FEB20B" w14:textId="2DD93884" w:rsidR="002452CA" w:rsidRDefault="002452CA" w:rsidP="00BA3BD3"/>
    <w:p w14:paraId="1E2D6E3C" w14:textId="6F6717D7" w:rsidR="002452CA" w:rsidRDefault="00A40FC6" w:rsidP="00BA3BD3">
      <w:r>
        <w:rPr>
          <w:noProof/>
        </w:rPr>
        <w:drawing>
          <wp:inline distT="0" distB="0" distL="0" distR="0" wp14:anchorId="6CAB1188" wp14:editId="0BD116DF">
            <wp:extent cx="5398770" cy="18872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23A7" w14:textId="40FB3EB0" w:rsidR="002452CA" w:rsidRDefault="00A40FC6" w:rsidP="00BA3BD3">
      <w:r>
        <w:rPr>
          <w:noProof/>
        </w:rPr>
        <w:lastRenderedPageBreak/>
        <w:drawing>
          <wp:inline distT="0" distB="0" distL="0" distR="0" wp14:anchorId="7B24B304" wp14:editId="382F21A5">
            <wp:extent cx="5391150" cy="32188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B00C" w14:textId="48BE9EFE" w:rsidR="00A40FC6" w:rsidRDefault="00A40FC6" w:rsidP="00BA3BD3">
      <w:r>
        <w:t xml:space="preserve">Ejemplo </w:t>
      </w:r>
    </w:p>
    <w:p w14:paraId="53E6464C" w14:textId="32D8A539" w:rsidR="00A40FC6" w:rsidRDefault="00A40FC6" w:rsidP="00BA3BD3">
      <w:r>
        <w:t>Tenemos 8 individuos</w:t>
      </w:r>
      <w:r w:rsidR="00BC75E2">
        <w:t xml:space="preserve">, por el azar o casualidad fue elegido centroide un individuo, partir </w:t>
      </w:r>
    </w:p>
    <w:p w14:paraId="30274ACB" w14:textId="2F95D6A6" w:rsidR="00BC75E2" w:rsidRDefault="00BC75E2" w:rsidP="00BA3BD3">
      <w:r>
        <w:t>De ello halla la distancia con respecto a los individuos y el que este más alejado será el otro centroide.</w:t>
      </w:r>
    </w:p>
    <w:p w14:paraId="4BA3157B" w14:textId="5188E7C4" w:rsidR="002452CA" w:rsidRDefault="00FD05EF" w:rsidP="00BA3BD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F9699" wp14:editId="5D3CB947">
                <wp:simplePos x="0" y="0"/>
                <wp:positionH relativeFrom="margin">
                  <wp:align>left</wp:align>
                </wp:positionH>
                <wp:positionV relativeFrom="paragraph">
                  <wp:posOffset>3019857</wp:posOffset>
                </wp:positionV>
                <wp:extent cx="5372100" cy="1199693"/>
                <wp:effectExtent l="0" t="0" r="19050" b="196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119969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2EC871" w14:textId="0FC063A4" w:rsidR="00FD05EF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K-MEANS JERARQUICO</w:t>
                            </w:r>
                          </w:p>
                          <w:p w14:paraId="62BB562E" w14:textId="11C701E1" w:rsidR="00FD05EF" w:rsidRPr="00FD05EF" w:rsidRDefault="00FD05EF" w:rsidP="00FD05EF">
                            <w:pPr>
                              <w:jc w:val="both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FD05EF">
                              <w:rPr>
                                <w:b/>
                                <w:bCs/>
                                <w:color w:val="FFFF00"/>
                              </w:rPr>
                              <w:t>LO MEJOR DEL K-MEANS CON LO MEJOR DEL JERARQUICO</w:t>
                            </w:r>
                            <w:r w:rsidR="00A16B8F">
                              <w:rPr>
                                <w:b/>
                                <w:bCs/>
                                <w:color w:val="FFFF00"/>
                              </w:rPr>
                              <w:t>(</w:t>
                            </w:r>
                            <w:r w:rsidR="00A16B8F" w:rsidRPr="00A16B8F">
                              <w:rPr>
                                <w:b/>
                                <w:bCs/>
                              </w:rPr>
                              <w:t>casi todo el costo computacional  lo hará cluster jera</w:t>
                            </w:r>
                            <w:r w:rsidR="00A16B8F">
                              <w:rPr>
                                <w:b/>
                                <w:bCs/>
                              </w:rPr>
                              <w:t>r</w:t>
                            </w:r>
                            <w:r w:rsidR="00A16B8F" w:rsidRPr="00A16B8F">
                              <w:rPr>
                                <w:b/>
                                <w:bCs/>
                              </w:rPr>
                              <w:t>quico</w:t>
                            </w:r>
                            <w:r w:rsidR="00A16B8F">
                              <w:rPr>
                                <w:b/>
                                <w:bCs/>
                                <w:color w:val="FFFF00"/>
                              </w:rPr>
                              <w:t>,</w:t>
                            </w:r>
                            <w:r w:rsidR="00A16B8F" w:rsidRPr="00A16B8F">
                              <w:rPr>
                                <w:b/>
                                <w:bCs/>
                              </w:rPr>
                              <w:t>porque determinara el número de cluster y sus centroides</w:t>
                            </w:r>
                            <w:r w:rsidR="00A16B8F">
                              <w:rPr>
                                <w:b/>
                                <w:bCs/>
                                <w:color w:val="FFFF00"/>
                              </w:rPr>
                              <w:t>)</w:t>
                            </w:r>
                          </w:p>
                          <w:p w14:paraId="4ACC55C4" w14:textId="77777777" w:rsidR="00FD05EF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C031B52" w14:textId="77777777" w:rsidR="00FD05EF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E3BC778" w14:textId="77777777" w:rsidR="00FD05EF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66026A8" w14:textId="77777777" w:rsidR="00FD05EF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1B7A944" w14:textId="77777777" w:rsidR="00FD05EF" w:rsidRPr="007A1C83" w:rsidRDefault="00FD05EF" w:rsidP="00FD05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F9699" id="Cuadro de texto 14" o:spid="_x0000_s1031" type="#_x0000_t202" style="position:absolute;margin-left:0;margin-top:237.8pt;width:423pt;height:94.4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" fillcolor="red" strokecolor="black [3213]" strokeweight=".5pt">
                <v:textbox>
                  <w:txbxContent>
                    <w:p w14:paraId="112EC871" w14:textId="0FC063A4" w:rsidR="00FD05EF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K-MEANS JERARQUICO</w:t>
                      </w:r>
                    </w:p>
                    <w:p w14:paraId="62BB562E" w14:textId="11C701E1" w:rsidR="00FD05EF" w:rsidRPr="00FD05EF" w:rsidRDefault="00FD05EF" w:rsidP="00FD05EF">
                      <w:pPr>
                        <w:jc w:val="both"/>
                        <w:rPr>
                          <w:b/>
                          <w:bCs/>
                          <w:color w:val="FFFF00"/>
                        </w:rPr>
                      </w:pPr>
                      <w:r w:rsidRPr="00FD05EF">
                        <w:rPr>
                          <w:b/>
                          <w:bCs/>
                          <w:color w:val="FFFF00"/>
                        </w:rPr>
                        <w:t>LO MEJOR DEL K-MEANS CON LO MEJOR DEL JERARQUICO</w:t>
                      </w:r>
                      <w:r w:rsidR="00A16B8F">
                        <w:rPr>
                          <w:b/>
                          <w:bCs/>
                          <w:color w:val="FFFF00"/>
                        </w:rPr>
                        <w:t>(</w:t>
                      </w:r>
                      <w:r w:rsidR="00A16B8F" w:rsidRPr="00A16B8F">
                        <w:rPr>
                          <w:b/>
                          <w:bCs/>
                        </w:rPr>
                        <w:t>casi todo el costo computacional  lo hará cluster jera</w:t>
                      </w:r>
                      <w:r w:rsidR="00A16B8F">
                        <w:rPr>
                          <w:b/>
                          <w:bCs/>
                        </w:rPr>
                        <w:t>r</w:t>
                      </w:r>
                      <w:r w:rsidR="00A16B8F" w:rsidRPr="00A16B8F">
                        <w:rPr>
                          <w:b/>
                          <w:bCs/>
                        </w:rPr>
                        <w:t>quico</w:t>
                      </w:r>
                      <w:r w:rsidR="00A16B8F">
                        <w:rPr>
                          <w:b/>
                          <w:bCs/>
                          <w:color w:val="FFFF00"/>
                        </w:rPr>
                        <w:t>,</w:t>
                      </w:r>
                      <w:r w:rsidR="00A16B8F" w:rsidRPr="00A16B8F">
                        <w:rPr>
                          <w:b/>
                          <w:bCs/>
                        </w:rPr>
                        <w:t>porque determinara el número de cluster y sus centroides</w:t>
                      </w:r>
                      <w:r w:rsidR="00A16B8F">
                        <w:rPr>
                          <w:b/>
                          <w:bCs/>
                          <w:color w:val="FFFF00"/>
                        </w:rPr>
                        <w:t>)</w:t>
                      </w:r>
                    </w:p>
                    <w:p w14:paraId="4ACC55C4" w14:textId="77777777" w:rsidR="00FD05EF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C031B52" w14:textId="77777777" w:rsidR="00FD05EF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3E3BC778" w14:textId="77777777" w:rsidR="00FD05EF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66026A8" w14:textId="77777777" w:rsidR="00FD05EF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1B7A944" w14:textId="77777777" w:rsidR="00FD05EF" w:rsidRPr="007A1C83" w:rsidRDefault="00FD05EF" w:rsidP="00FD05E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0FC6">
        <w:rPr>
          <w:noProof/>
        </w:rPr>
        <w:drawing>
          <wp:inline distT="0" distB="0" distL="0" distR="0" wp14:anchorId="648E5D18" wp14:editId="52F266E9">
            <wp:extent cx="5398770" cy="29038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0507" w14:textId="4CFD1B46" w:rsidR="00BA3BD3" w:rsidRDefault="00BA3BD3"/>
    <w:p w14:paraId="1FC2F2D6" w14:textId="3AF3B907" w:rsidR="007C0FBA" w:rsidRDefault="00FD05EF">
      <w:r>
        <w:t xml:space="preserve"> </w:t>
      </w:r>
    </w:p>
    <w:p w14:paraId="330E117E" w14:textId="3DC1E158" w:rsidR="0057670A" w:rsidRDefault="0057670A"/>
    <w:p w14:paraId="51EECD40" w14:textId="1955196E" w:rsidR="0057670A" w:rsidRDefault="0057670A">
      <w:r>
        <w:rPr>
          <w:noProof/>
        </w:rPr>
        <w:lastRenderedPageBreak/>
        <w:drawing>
          <wp:inline distT="0" distB="0" distL="0" distR="0" wp14:anchorId="13768099" wp14:editId="0BAECD8F">
            <wp:extent cx="5391150" cy="26263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5F1C" w14:textId="077708D4" w:rsidR="00F97AE3" w:rsidRDefault="00F97AE3">
      <w:r>
        <w:rPr>
          <w:noProof/>
        </w:rPr>
        <w:drawing>
          <wp:inline distT="0" distB="0" distL="0" distR="0" wp14:anchorId="2B9A9148" wp14:editId="05691257">
            <wp:extent cx="5398770" cy="26993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59D2" w14:textId="7E7A9788" w:rsidR="00F97AE3" w:rsidRDefault="00535D21">
      <w:pPr>
        <w:rPr>
          <w:rFonts w:ascii="Segoe UI Emoji" w:hAnsi="Segoe UI Emoji" w:cs="Segoe UI Emoji"/>
        </w:rPr>
      </w:pPr>
      <w:r w:rsidRPr="00535D21">
        <w:rPr>
          <w:rFonts w:ascii="Segoe UI Emoji" w:hAnsi="Segoe UI Emoji" w:cs="Segoe UI Emoji"/>
        </w:rPr>
        <w:t>En este ejemplo vemos que los 3 cluster</w:t>
      </w:r>
      <w:r>
        <w:t xml:space="preserve"> </w:t>
      </w:r>
      <w:r>
        <w:rPr>
          <w:rFonts w:ascii="Segoe UI Emoji" w:hAnsi="Segoe UI Emoji" w:cs="Segoe UI Emoji"/>
        </w:rPr>
        <w:t xml:space="preserve">✅ han sido eligidos por cluster jerárquico tienen la mayor distancia,recordar la lógica del jerárquico que es “n cluster” a “1 cluster” ,es decir si empiezo con 5 individuos cada uno de ellos es un cluster pero se unen por la </w:t>
      </w:r>
      <w:r w:rsidRPr="00535D21">
        <w:rPr>
          <w:rFonts w:ascii="Segoe UI Emoji" w:hAnsi="Segoe UI Emoji" w:cs="Segoe UI Emoji"/>
          <w:b/>
          <w:bCs/>
        </w:rPr>
        <w:t>menor distancia1</w:t>
      </w:r>
      <w:r>
        <w:rPr>
          <w:rFonts w:ascii="Segoe UI Emoji" w:hAnsi="Segoe UI Emoji" w:cs="Segoe UI Emoji"/>
        </w:rPr>
        <w:t xml:space="preserve"> formaran 4 cluster en la siguiente se vuelven a unir los individuos pero será a la </w:t>
      </w:r>
      <w:r w:rsidRPr="00535D21">
        <w:rPr>
          <w:rFonts w:ascii="Segoe UI Emoji" w:hAnsi="Segoe UI Emoji" w:cs="Segoe UI Emoji"/>
          <w:b/>
          <w:bCs/>
        </w:rPr>
        <w:t>menor distancia 2</w:t>
      </w:r>
      <w:r w:rsidRPr="00535D21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y así sucesivamente hasta formar un cluster).</w:t>
      </w:r>
    </w:p>
    <w:p w14:paraId="07EC72A9" w14:textId="634D673A" w:rsidR="00535D21" w:rsidRDefault="00CB6C05">
      <w:pPr>
        <w:rPr>
          <w:rFonts w:ascii="Segoe UI Emoji" w:hAnsi="Segoe UI Emoji" w:cs="Segoe UI Emoj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7228F" wp14:editId="5F2E7186">
                <wp:simplePos x="0" y="0"/>
                <wp:positionH relativeFrom="margin">
                  <wp:align>left</wp:align>
                </wp:positionH>
                <wp:positionV relativeFrom="paragraph">
                  <wp:posOffset>303224</wp:posOffset>
                </wp:positionV>
                <wp:extent cx="5372100" cy="1885950"/>
                <wp:effectExtent l="0" t="0" r="19050" b="1905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18859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EC7982" w14:textId="59C5C39F" w:rsidR="00CB6C05" w:rsidRDefault="00CB6C05" w:rsidP="00CB6C05">
                            <w:pPr>
                              <w:rPr>
                                <w:rFonts w:ascii="Segoe UI Emoji" w:hAnsi="Segoe UI Emoji" w:cs="Segoe UI Emoji"/>
                                <w:color w:val="FFFF00"/>
                              </w:rPr>
                            </w:pPr>
                            <w:r w:rsidRPr="00CB6C05">
                              <w:rPr>
                                <w:rFonts w:ascii="Segoe UI Emoji" w:hAnsi="Segoe UI Emoji" w:cs="Segoe UI Emoji"/>
                                <w:color w:val="FFFF00"/>
                              </w:rPr>
                              <w:t>Lo que buscamos son que los centroides iniciales sean lo más alejado posible</w:t>
                            </w:r>
                            <w:r>
                              <w:rPr>
                                <w:rFonts w:ascii="Segoe UI Emoji" w:hAnsi="Segoe UI Emoji" w:cs="Segoe UI Emoji"/>
                                <w:color w:val="FFFF00"/>
                              </w:rPr>
                              <w:t xml:space="preserve">, y parece que apoyado con el cluster jerárquico solucionamos eso, pero que pasa </w:t>
                            </w:r>
                          </w:p>
                          <w:p w14:paraId="685966E3" w14:textId="70CEF5A4" w:rsidR="00CB6C05" w:rsidRDefault="00CB6C05" w:rsidP="00CB6C05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FFFF00"/>
                              </w:rPr>
                              <w:t>¿Con la matriz distancia? Si fueran muchos individuos</w:t>
                            </w:r>
                            <w:r w:rsidRPr="00CB6C05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(tendría un costo computacional muy </w:t>
                            </w:r>
                            <w:r w:rsidR="007803D9" w:rsidRPr="00CB6C05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alto</w:t>
                            </w:r>
                            <w:r w:rsidR="007803D9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, pero el camino es correcto</w:t>
                            </w:r>
                            <w:r w:rsidRPr="00CB6C05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)</w:t>
                            </w:r>
                            <w:r w:rsidR="00B4531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, es decir si fueran 5 individuos</w:t>
                            </w:r>
                          </w:p>
                          <w:p w14:paraId="30E9A57A" w14:textId="71AB9B57" w:rsidR="00B45314" w:rsidRPr="00CB6C05" w:rsidRDefault="00B45314" w:rsidP="00CB6C05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La matriz distancia seria de 5 *5 </w:t>
                            </w:r>
                          </w:p>
                          <w:p w14:paraId="5950D26E" w14:textId="77777777" w:rsidR="00CB6C05" w:rsidRDefault="00CB6C05" w:rsidP="00CB6C0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CA5B336" w14:textId="77777777" w:rsidR="00CB6C05" w:rsidRDefault="00CB6C05" w:rsidP="00CB6C0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BD8CBA6" w14:textId="77777777" w:rsidR="00CB6C05" w:rsidRDefault="00CB6C05" w:rsidP="00CB6C0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7097F83" w14:textId="77777777" w:rsidR="00CB6C05" w:rsidRDefault="00CB6C05" w:rsidP="00CB6C0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26DA71F" w14:textId="77777777" w:rsidR="00CB6C05" w:rsidRPr="007A1C83" w:rsidRDefault="00CB6C05" w:rsidP="00CB6C0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7228F" id="Cuadro de texto 17" o:spid="_x0000_s1032" type="#_x0000_t202" style="position:absolute;margin-left:0;margin-top:23.9pt;width:423pt;height:148.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" fillcolor="#00b050" strokecolor="black [3213]" strokeweight=".5pt">
                <v:textbox>
                  <w:txbxContent>
                    <w:p w14:paraId="58EC7982" w14:textId="59C5C39F" w:rsidR="00CB6C05" w:rsidRDefault="00CB6C05" w:rsidP="00CB6C05">
                      <w:pPr>
                        <w:rPr>
                          <w:rFonts w:ascii="Segoe UI Emoji" w:hAnsi="Segoe UI Emoji" w:cs="Segoe UI Emoji"/>
                          <w:color w:val="FFFF00"/>
                        </w:rPr>
                      </w:pPr>
                      <w:r w:rsidRPr="00CB6C05">
                        <w:rPr>
                          <w:rFonts w:ascii="Segoe UI Emoji" w:hAnsi="Segoe UI Emoji" w:cs="Segoe UI Emoji"/>
                          <w:color w:val="FFFF00"/>
                        </w:rPr>
                        <w:t>Lo que buscamos son que los centroides iniciales sean lo más alejado posible</w:t>
                      </w:r>
                      <w:r>
                        <w:rPr>
                          <w:rFonts w:ascii="Segoe UI Emoji" w:hAnsi="Segoe UI Emoji" w:cs="Segoe UI Emoji"/>
                          <w:color w:val="FFFF00"/>
                        </w:rPr>
                        <w:t xml:space="preserve">, y parece que apoyado con el cluster jerárquico solucionamos eso, pero que pasa </w:t>
                      </w:r>
                    </w:p>
                    <w:p w14:paraId="685966E3" w14:textId="70CEF5A4" w:rsidR="00CB6C05" w:rsidRDefault="00CB6C05" w:rsidP="00CB6C05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color w:val="FFFF00"/>
                        </w:rPr>
                        <w:t>¿Con la matriz distancia? Si fueran muchos individuos</w:t>
                      </w:r>
                      <w:r w:rsidRPr="00CB6C05"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(tendría un costo computacional muy </w:t>
                      </w:r>
                      <w:r w:rsidR="007803D9" w:rsidRPr="00CB6C05">
                        <w:rPr>
                          <w:rFonts w:ascii="Segoe UI Emoji" w:hAnsi="Segoe UI Emoji" w:cs="Segoe UI Emoji"/>
                          <w:b/>
                          <w:bCs/>
                        </w:rPr>
                        <w:t>alto</w:t>
                      </w:r>
                      <w:r w:rsidR="007803D9">
                        <w:rPr>
                          <w:rFonts w:ascii="Segoe UI Emoji" w:hAnsi="Segoe UI Emoji" w:cs="Segoe UI Emoji"/>
                          <w:b/>
                          <w:bCs/>
                        </w:rPr>
                        <w:t>, pero el camino es correcto</w:t>
                      </w:r>
                      <w:r w:rsidRPr="00CB6C05">
                        <w:rPr>
                          <w:rFonts w:ascii="Segoe UI Emoji" w:hAnsi="Segoe UI Emoji" w:cs="Segoe UI Emoji"/>
                          <w:b/>
                          <w:bCs/>
                        </w:rPr>
                        <w:t>)</w:t>
                      </w:r>
                      <w:r w:rsidR="00B45314">
                        <w:rPr>
                          <w:rFonts w:ascii="Segoe UI Emoji" w:hAnsi="Segoe UI Emoji" w:cs="Segoe UI Emoji"/>
                          <w:b/>
                          <w:bCs/>
                        </w:rPr>
                        <w:t>, es decir si fueran 5 individuos</w:t>
                      </w:r>
                    </w:p>
                    <w:p w14:paraId="30E9A57A" w14:textId="71AB9B57" w:rsidR="00B45314" w:rsidRPr="00CB6C05" w:rsidRDefault="00B45314" w:rsidP="00CB6C05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La matriz distancia seria de 5 *5 </w:t>
                      </w:r>
                    </w:p>
                    <w:p w14:paraId="5950D26E" w14:textId="77777777" w:rsidR="00CB6C05" w:rsidRDefault="00CB6C05" w:rsidP="00CB6C0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CA5B336" w14:textId="77777777" w:rsidR="00CB6C05" w:rsidRDefault="00CB6C05" w:rsidP="00CB6C0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4BD8CBA6" w14:textId="77777777" w:rsidR="00CB6C05" w:rsidRDefault="00CB6C05" w:rsidP="00CB6C0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7097F83" w14:textId="77777777" w:rsidR="00CB6C05" w:rsidRDefault="00CB6C05" w:rsidP="00CB6C0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26DA71F" w14:textId="77777777" w:rsidR="00CB6C05" w:rsidRPr="007A1C83" w:rsidRDefault="00CB6C05" w:rsidP="00CB6C0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35D21" w:rsidRPr="00535D21">
        <w:rPr>
          <w:rFonts w:ascii="Segoe UI Emoji" w:hAnsi="Segoe UI Emoji" w:cs="Segoe UI Emoji"/>
          <w:highlight w:val="yellow"/>
        </w:rPr>
        <w:t>NOTA : menor distancia 1&lt; menor distancia 2&lt; …</w:t>
      </w:r>
      <w:r w:rsidR="00535D21" w:rsidRPr="00535D21">
        <w:rPr>
          <w:rFonts w:ascii="Segoe UI Emoji" w:hAnsi="Segoe UI Emoji" w:cs="Segoe UI Emoji"/>
        </w:rPr>
        <w:t xml:space="preserve"> </w:t>
      </w:r>
    </w:p>
    <w:p w14:paraId="52716CE2" w14:textId="13CE1020" w:rsidR="00CB6C05" w:rsidRDefault="00CB6C05">
      <w:pPr>
        <w:rPr>
          <w:rFonts w:ascii="Segoe UI Emoji" w:hAnsi="Segoe UI Emoji" w:cs="Segoe UI Emoji"/>
        </w:rPr>
      </w:pPr>
    </w:p>
    <w:p w14:paraId="3C48774B" w14:textId="43154233" w:rsidR="00CB6C05" w:rsidRDefault="00CB6C05">
      <w:pPr>
        <w:rPr>
          <w:rFonts w:ascii="Segoe UI Emoji" w:hAnsi="Segoe UI Emoji" w:cs="Segoe UI Emoji"/>
        </w:rPr>
      </w:pPr>
    </w:p>
    <w:p w14:paraId="21998315" w14:textId="77777777" w:rsidR="00CB6C05" w:rsidRDefault="00CB6C05">
      <w:pPr>
        <w:rPr>
          <w:rFonts w:ascii="Segoe UI Emoji" w:hAnsi="Segoe UI Emoji" w:cs="Segoe UI Emoji"/>
        </w:rPr>
      </w:pPr>
    </w:p>
    <w:p w14:paraId="1504CD77" w14:textId="05025310" w:rsidR="00CB6C05" w:rsidRDefault="00CB6C0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¿?</w:t>
      </w:r>
    </w:p>
    <w:p w14:paraId="45394BAD" w14:textId="421914E6" w:rsidR="00CB6C05" w:rsidRDefault="00CB6C05"/>
    <w:p w14:paraId="5743885B" w14:textId="6C5BB309" w:rsidR="00CB6C05" w:rsidRDefault="00CB6C0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EBA03D" wp14:editId="14F04E7E">
                <wp:simplePos x="0" y="0"/>
                <wp:positionH relativeFrom="margin">
                  <wp:align>right</wp:align>
                </wp:positionH>
                <wp:positionV relativeFrom="paragraph">
                  <wp:posOffset>1258189</wp:posOffset>
                </wp:positionV>
                <wp:extent cx="5340096" cy="855878"/>
                <wp:effectExtent l="0" t="0" r="13335" b="2095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6" cy="855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A34E5B" id="Rectángulo 20" o:spid="_x0000_s1026" style="position:absolute;margin-left:369.3pt;margin-top:99.05pt;width:420.5pt;height:67.4pt;z-index:2516766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" filled="f" strokecolor="#00b0f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DA249D" wp14:editId="08F3B8C4">
                <wp:simplePos x="0" y="0"/>
                <wp:positionH relativeFrom="column">
                  <wp:posOffset>39091</wp:posOffset>
                </wp:positionH>
                <wp:positionV relativeFrom="paragraph">
                  <wp:posOffset>380365</wp:posOffset>
                </wp:positionV>
                <wp:extent cx="4988966" cy="855878"/>
                <wp:effectExtent l="0" t="0" r="21590" b="2095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966" cy="855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26F90" id="Rectángulo 19" o:spid="_x0000_s1026" style="position:absolute;margin-left:3.1pt;margin-top:29.95pt;width:392.85pt;height:6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56A86F3" wp14:editId="58A2342D">
            <wp:extent cx="5398770" cy="17335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7841" w14:textId="6AF9143D" w:rsidR="00CB6C05" w:rsidRDefault="00CB6C05"/>
    <w:p w14:paraId="708A4B36" w14:textId="07085E4D" w:rsidR="00CB6C05" w:rsidRDefault="00CB6C0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A6CA8" wp14:editId="304A585E">
                <wp:simplePos x="0" y="0"/>
                <wp:positionH relativeFrom="margin">
                  <wp:align>left</wp:align>
                </wp:positionH>
                <wp:positionV relativeFrom="paragraph">
                  <wp:posOffset>287071</wp:posOffset>
                </wp:positionV>
                <wp:extent cx="285292" cy="138989"/>
                <wp:effectExtent l="0" t="0" r="19685" b="1397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2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FDDB" id="Rectángulo 21" o:spid="_x0000_s1026" style="position:absolute;margin-left:0;margin-top:22.6pt;width:22.45pt;height:10.9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" filled="f" strokecolor="red" strokeweight="1pt">
                <w10:wrap anchorx="margin"/>
              </v:rect>
            </w:pict>
          </mc:Fallback>
        </mc:AlternateContent>
      </w:r>
    </w:p>
    <w:p w14:paraId="7EF6FF3D" w14:textId="6716773A" w:rsidR="00CB6C05" w:rsidRDefault="00CB6C0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AE4A07" wp14:editId="783EBC4C">
                <wp:simplePos x="0" y="0"/>
                <wp:positionH relativeFrom="margin">
                  <wp:align>left</wp:align>
                </wp:positionH>
                <wp:positionV relativeFrom="paragraph">
                  <wp:posOffset>241452</wp:posOffset>
                </wp:positionV>
                <wp:extent cx="285292" cy="138989"/>
                <wp:effectExtent l="0" t="0" r="19685" b="1397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2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17D46" id="Rectángulo 22" o:spid="_x0000_s1026" style="position:absolute;margin-left:0;margin-top:19pt;width:22.45pt;height:10.9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" filled="f" strokecolor="#00b0f0" strokeweight="1pt">
                <w10:wrap anchorx="margin"/>
              </v:rect>
            </w:pict>
          </mc:Fallback>
        </mc:AlternateContent>
      </w:r>
      <w:r>
        <w:t xml:space="preserve">          Cluster jerarquico </w:t>
      </w:r>
    </w:p>
    <w:p w14:paraId="314CBC56" w14:textId="53B43597" w:rsidR="00CB6C05" w:rsidRDefault="00CB6C05">
      <w:r>
        <w:t xml:space="preserve">          Cluster partición(</w:t>
      </w:r>
      <w:r w:rsidRPr="00CB6C05">
        <w:rPr>
          <w:b/>
          <w:bCs/>
        </w:rPr>
        <w:t>k-means</w:t>
      </w:r>
      <w:r>
        <w:t>)</w:t>
      </w:r>
    </w:p>
    <w:p w14:paraId="4378D5B2" w14:textId="5E929B0B" w:rsidR="002247F7" w:rsidRPr="002247F7" w:rsidRDefault="002247F7">
      <w:pPr>
        <w:rPr>
          <w:highlight w:val="yellow"/>
        </w:rPr>
      </w:pPr>
      <w:r w:rsidRPr="002247F7">
        <w:rPr>
          <w:highlight w:val="yellow"/>
        </w:rPr>
        <w:t>CLUSTER JEARQUICO : 4 cluster(</w:t>
      </w:r>
      <w:r w:rsidRPr="002247F7">
        <w:rPr>
          <w:b/>
          <w:bCs/>
          <w:highlight w:val="yellow"/>
        </w:rPr>
        <w:t>Por cada cluster hallo su centroide, es decir el promedio</w:t>
      </w:r>
      <w:r w:rsidRPr="002247F7">
        <w:rPr>
          <w:highlight w:val="yellow"/>
        </w:rPr>
        <w:t>)</w:t>
      </w:r>
    </w:p>
    <w:p w14:paraId="3952DC06" w14:textId="53027ADE" w:rsidR="002247F7" w:rsidRDefault="002247F7">
      <w:r w:rsidRPr="002247F7">
        <w:rPr>
          <w:highlight w:val="yellow"/>
        </w:rPr>
        <w:t>Sus centroides los utilizare en el cluster k-means.</w:t>
      </w:r>
    </w:p>
    <w:p w14:paraId="20B56534" w14:textId="21308399" w:rsidR="00F0393B" w:rsidRDefault="002247F7">
      <w:r>
        <w:rPr>
          <w:noProof/>
        </w:rPr>
        <w:drawing>
          <wp:inline distT="0" distB="0" distL="0" distR="0" wp14:anchorId="0A6D4DA6" wp14:editId="650CD859">
            <wp:extent cx="5398770" cy="363537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3C1A" w14:textId="5E647481" w:rsidR="002247F7" w:rsidRDefault="00F31F55">
      <w:r>
        <w:t xml:space="preserve">HEMOS VISTO EL JERARQUICO </w:t>
      </w:r>
    </w:p>
    <w:p w14:paraId="4ED64EBB" w14:textId="203E3379" w:rsidR="00F31F55" w:rsidRDefault="00F31F55">
      <w:pPr>
        <w:rPr>
          <w:b/>
          <w:bCs/>
          <w:sz w:val="28"/>
          <w:szCs w:val="28"/>
        </w:rPr>
      </w:pPr>
      <w:r>
        <w:t>HEMOS VISTO K-MEANS Y SUS TRES VARIANTES (</w:t>
      </w:r>
      <w:r w:rsidRPr="002452CA">
        <w:rPr>
          <w:b/>
          <w:bCs/>
          <w:sz w:val="28"/>
          <w:szCs w:val="28"/>
        </w:rPr>
        <w:t>Lloyd</w:t>
      </w:r>
      <w:r>
        <w:rPr>
          <w:b/>
          <w:bCs/>
          <w:sz w:val="28"/>
          <w:szCs w:val="28"/>
        </w:rPr>
        <w:t xml:space="preserve">, </w:t>
      </w:r>
      <w:r w:rsidRPr="007A1C83">
        <w:rPr>
          <w:b/>
          <w:bCs/>
          <w:sz w:val="28"/>
          <w:szCs w:val="28"/>
        </w:rPr>
        <w:t>McQueen</w:t>
      </w:r>
      <w:r>
        <w:rPr>
          <w:b/>
          <w:bCs/>
          <w:sz w:val="28"/>
          <w:szCs w:val="28"/>
        </w:rPr>
        <w:t xml:space="preserve"> y </w:t>
      </w:r>
      <w:r w:rsidRPr="00BA3BD3">
        <w:rPr>
          <w:b/>
          <w:bCs/>
          <w:sz w:val="28"/>
          <w:szCs w:val="28"/>
        </w:rPr>
        <w:t>Ha</w:t>
      </w:r>
      <w:r>
        <w:rPr>
          <w:b/>
          <w:bCs/>
          <w:sz w:val="28"/>
          <w:szCs w:val="28"/>
        </w:rPr>
        <w:t>r</w:t>
      </w:r>
      <w:r w:rsidRPr="00BA3BD3">
        <w:rPr>
          <w:b/>
          <w:bCs/>
          <w:sz w:val="28"/>
          <w:szCs w:val="28"/>
        </w:rPr>
        <w:t>tigan-Wong</w:t>
      </w:r>
      <w:r>
        <w:rPr>
          <w:b/>
          <w:bCs/>
          <w:sz w:val="28"/>
          <w:szCs w:val="28"/>
        </w:rPr>
        <w:t>)</w:t>
      </w:r>
    </w:p>
    <w:p w14:paraId="42BE0FDF" w14:textId="220F3CA4" w:rsidR="00F31F55" w:rsidRDefault="00F31F55">
      <w:r>
        <w:t xml:space="preserve">HEMOS VISTO K-MEANS ++ </w:t>
      </w:r>
      <w:r w:rsidR="00085550">
        <w:t>(primer centroide al azar luego el segundo centroide será el individuo más lejano.)</w:t>
      </w:r>
    </w:p>
    <w:p w14:paraId="117CC27B" w14:textId="0D4970AB" w:rsidR="00F31F55" w:rsidRDefault="00F31F55">
      <w:r>
        <w:t xml:space="preserve">HEMOS VISTO K-MEANS JERARQUICO </w:t>
      </w:r>
    </w:p>
    <w:p w14:paraId="5573FD14" w14:textId="4C0EFDDF" w:rsidR="00F31F55" w:rsidRDefault="00F31F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A687DB" wp14:editId="58FEB944">
                <wp:simplePos x="0" y="0"/>
                <wp:positionH relativeFrom="margin">
                  <wp:align>right</wp:align>
                </wp:positionH>
                <wp:positionV relativeFrom="paragraph">
                  <wp:posOffset>980211</wp:posOffset>
                </wp:positionV>
                <wp:extent cx="5369356" cy="1148487"/>
                <wp:effectExtent l="0" t="0" r="22225" b="1397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9356" cy="1148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437B4" id="Rectángulo 26" o:spid="_x0000_s1026" style="position:absolute;margin-left:371.6pt;margin-top:77.2pt;width:422.8pt;height:90.4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03AFE" wp14:editId="18C69BB4">
                <wp:simplePos x="0" y="0"/>
                <wp:positionH relativeFrom="margin">
                  <wp:align>right</wp:align>
                </wp:positionH>
                <wp:positionV relativeFrom="paragraph">
                  <wp:posOffset>2128723</wp:posOffset>
                </wp:positionV>
                <wp:extent cx="5369356" cy="855878"/>
                <wp:effectExtent l="0" t="0" r="22225" b="2095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9356" cy="855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7280B3" id="Rectángulo 25" o:spid="_x0000_s1026" style="position:absolute;margin-left:371.6pt;margin-top:167.6pt;width:422.8pt;height:67.4pt;z-index:2516828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A4E8CA" wp14:editId="1C5FC0DD">
            <wp:extent cx="5398770" cy="2055495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27F2" w14:textId="6F1D2485" w:rsidR="00F31F55" w:rsidRDefault="00F31F55">
      <w:r>
        <w:t>HEMOS VISTO QUE UN INDIVIDUO SE TERMINA ASIGNADO A UN CLUSTER PERO PUEDE QUE TENGA CARACTERISTICAS DEL OTRO CLUSTER ESO SE SOLUCIONA APLICANDO UN ALGORITMO DE CLUSTER DIFUSO(QUE SE BASA EN PROBALIDADES)</w:t>
      </w:r>
    </w:p>
    <w:p w14:paraId="4251604E" w14:textId="30FF3FE9" w:rsidR="00F31F55" w:rsidRDefault="00F31F55"/>
    <w:p w14:paraId="4B43AB4E" w14:textId="717B1FFA" w:rsidR="00EB4921" w:rsidRDefault="00EB4921">
      <w:r>
        <w:rPr>
          <w:noProof/>
        </w:rPr>
        <w:drawing>
          <wp:inline distT="0" distB="0" distL="0" distR="0" wp14:anchorId="08A900D4" wp14:editId="16A418BF">
            <wp:extent cx="5398770" cy="8191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38B7" w14:textId="16FF290A" w:rsidR="002B135C" w:rsidRDefault="002B135C"/>
    <w:p w14:paraId="55D6279E" w14:textId="13BAC114" w:rsidR="002B135C" w:rsidRDefault="002B135C"/>
    <w:p w14:paraId="7E8DC639" w14:textId="4216706E" w:rsidR="002B135C" w:rsidRDefault="002B135C">
      <w:r>
        <w:t>¿Con cual me quedo ?</w:t>
      </w:r>
    </w:p>
    <w:p w14:paraId="16640CA8" w14:textId="77777777" w:rsidR="002B135C" w:rsidRDefault="002B135C">
      <w:r>
        <w:t>Jerarquico usando método de enlace “Ward.D2” , “average”   9,6,6</w:t>
      </w:r>
    </w:p>
    <w:p w14:paraId="28490217" w14:textId="77777777" w:rsidR="002B135C" w:rsidRDefault="002B135C">
      <w:r>
        <w:t>k-means ++ usando algoritmo 8,8,5</w:t>
      </w:r>
    </w:p>
    <w:p w14:paraId="71E405DF" w14:textId="4EB83E11" w:rsidR="002B135C" w:rsidRDefault="002B135C">
      <w:r>
        <w:t xml:space="preserve">k-means jerárquico usando 9,7,5   </w:t>
      </w:r>
    </w:p>
    <w:p w14:paraId="1D7FDB38" w14:textId="77777777" w:rsidR="002B135C" w:rsidRDefault="002B135C">
      <w:r>
        <w:rPr>
          <w:noProof/>
        </w:rPr>
        <w:drawing>
          <wp:inline distT="0" distB="0" distL="0" distR="0" wp14:anchorId="4BEAC33E" wp14:editId="0B335075">
            <wp:extent cx="4893945" cy="789940"/>
            <wp:effectExtent l="0" t="0" r="190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5BD8" w14:textId="77777777" w:rsidR="002B135C" w:rsidRDefault="002B135C"/>
    <w:p w14:paraId="1B86BC33" w14:textId="214DCCE0" w:rsidR="00EB4921" w:rsidRDefault="002B135C">
      <w:r w:rsidRPr="002B135C">
        <w:t>Alboukadel Kassambara</w:t>
      </w:r>
    </w:p>
    <w:p w14:paraId="40B97562" w14:textId="5B110B54" w:rsidR="00085BBD" w:rsidRPr="00535D21" w:rsidRDefault="00085BBD">
      <w:r>
        <w:t>Validacion del cluster  (índices)</w:t>
      </w:r>
    </w:p>
    <w:sectPr w:rsidR="00085BBD" w:rsidRPr="00535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B6"/>
    <w:rsid w:val="00085550"/>
    <w:rsid w:val="00085BBD"/>
    <w:rsid w:val="000A7525"/>
    <w:rsid w:val="00133DC7"/>
    <w:rsid w:val="002247F7"/>
    <w:rsid w:val="002452CA"/>
    <w:rsid w:val="002B135C"/>
    <w:rsid w:val="003452BC"/>
    <w:rsid w:val="003B47FE"/>
    <w:rsid w:val="004F6DEB"/>
    <w:rsid w:val="00535D21"/>
    <w:rsid w:val="0057670A"/>
    <w:rsid w:val="005C21B6"/>
    <w:rsid w:val="005E23EF"/>
    <w:rsid w:val="006D26C3"/>
    <w:rsid w:val="00704EC1"/>
    <w:rsid w:val="00765DAF"/>
    <w:rsid w:val="007803D9"/>
    <w:rsid w:val="007A1C83"/>
    <w:rsid w:val="007C0FBA"/>
    <w:rsid w:val="007C68AF"/>
    <w:rsid w:val="00862859"/>
    <w:rsid w:val="00921851"/>
    <w:rsid w:val="009F46B6"/>
    <w:rsid w:val="00A16B8F"/>
    <w:rsid w:val="00A32739"/>
    <w:rsid w:val="00A40FC6"/>
    <w:rsid w:val="00A553CD"/>
    <w:rsid w:val="00B45314"/>
    <w:rsid w:val="00BA3BD3"/>
    <w:rsid w:val="00BC75E2"/>
    <w:rsid w:val="00C46C4B"/>
    <w:rsid w:val="00CA6679"/>
    <w:rsid w:val="00CB6C05"/>
    <w:rsid w:val="00CC79A8"/>
    <w:rsid w:val="00D2345B"/>
    <w:rsid w:val="00E876BE"/>
    <w:rsid w:val="00E87BB9"/>
    <w:rsid w:val="00EB4921"/>
    <w:rsid w:val="00F0393B"/>
    <w:rsid w:val="00F31F55"/>
    <w:rsid w:val="00F372C7"/>
    <w:rsid w:val="00F97AE3"/>
    <w:rsid w:val="00FD05EF"/>
    <w:rsid w:val="00F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A1BC7"/>
  <w15:chartTrackingRefBased/>
  <w15:docId w15:val="{3E118B29-161C-40EC-A1A3-450710AA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9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72</cp:revision>
  <dcterms:created xsi:type="dcterms:W3CDTF">2021-04-01T13:15:00Z</dcterms:created>
  <dcterms:modified xsi:type="dcterms:W3CDTF">2021-04-17T00:40:00Z</dcterms:modified>
</cp:coreProperties>
</file>