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razon_social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}}</w:t>
      </w:r>
      <w:r w:rsidR="002766E2" w:rsidRPr="00F00E69">
        <w:rPr>
          <w:rFonts w:cstheme="minorHAnsi"/>
          <w:b/>
          <w:color w:val="000000" w:themeColor="text1"/>
        </w:rPr>
        <w:t>, “</w:t>
      </w:r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nombre_comercial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{{ norte }}, al </w:t>
      </w:r>
      <w:r w:rsidR="002C4B07">
        <w:rPr>
          <w:rFonts w:cstheme="minorHAnsi"/>
          <w:color w:val="000000" w:themeColor="text1"/>
        </w:rPr>
        <w:t>norte de {{ sur }}, al este de {{ oeste }} y al oeste de {{ este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4471FA3A" w14:textId="77777777" w:rsidR="00063D91" w:rsidRDefault="00063D91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063D91">
        <w:rPr>
          <w:rFonts w:cstheme="minorHAnsi"/>
          <w:color w:val="000000" w:themeColor="text1"/>
        </w:rPr>
        <w:t xml:space="preserve">El horario de atención es de {{ </w:t>
      </w:r>
      <w:proofErr w:type="spellStart"/>
      <w:r w:rsidRPr="00063D91">
        <w:rPr>
          <w:rFonts w:cstheme="minorHAnsi"/>
          <w:color w:val="000000" w:themeColor="text1"/>
        </w:rPr>
        <w:t>dias_trabajo</w:t>
      </w:r>
      <w:proofErr w:type="spellEnd"/>
      <w:r w:rsidRPr="00063D91">
        <w:rPr>
          <w:rFonts w:cstheme="minorHAnsi"/>
          <w:color w:val="000000" w:themeColor="text1"/>
        </w:rPr>
        <w:t xml:space="preserve"> }} de {{ horario }}.</w:t>
      </w:r>
    </w:p>
    <w:p w14:paraId="6DDBA181" w14:textId="6399542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p w14:paraId="45C5740B" w14:textId="77777777" w:rsidR="00812ABC" w:rsidRDefault="00812ABC" w:rsidP="00812ABC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812ABC" w14:paraId="2F92AA74" w14:textId="77777777" w:rsidTr="003D1FD4">
        <w:tc>
          <w:tcPr>
            <w:tcW w:w="8833" w:type="dxa"/>
            <w:gridSpan w:val="2"/>
            <w:vAlign w:val="center"/>
          </w:tcPr>
          <w:p w14:paraId="43019A8B" w14:textId="77777777" w:rsidR="00812ABC" w:rsidRDefault="00812ABC" w:rsidP="004960D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812ABC" w14:paraId="3D6DD8A7" w14:textId="77777777" w:rsidTr="003D1FD4">
        <w:trPr>
          <w:trHeight w:val="3628"/>
        </w:trPr>
        <w:tc>
          <w:tcPr>
            <w:tcW w:w="4416" w:type="dxa"/>
            <w:vAlign w:val="center"/>
          </w:tcPr>
          <w:p w14:paraId="28A1E375" w14:textId="77777777" w:rsidR="00812ABC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659FC5A3" w14:textId="77777777" w:rsidR="00812ABC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3D1FD4" w14:paraId="25B52B12" w14:textId="77777777" w:rsidTr="00D56B1D">
        <w:trPr>
          <w:trHeight w:val="20"/>
        </w:trPr>
        <w:tc>
          <w:tcPr>
            <w:tcW w:w="4416" w:type="dxa"/>
            <w:vAlign w:val="center"/>
          </w:tcPr>
          <w:p w14:paraId="484DB506" w14:textId="77777777" w:rsidR="003D1FD4" w:rsidRPr="00F21C5F" w:rsidRDefault="003D1FD4" w:rsidP="00D56B1D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7" w:type="dxa"/>
            <w:vAlign w:val="center"/>
          </w:tcPr>
          <w:p w14:paraId="68267075" w14:textId="77777777" w:rsidR="003D1FD4" w:rsidRPr="00F21C5F" w:rsidRDefault="003D1FD4" w:rsidP="00D56B1D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3D1FD4" w14:paraId="29B1AE4D" w14:textId="77777777" w:rsidTr="00D56B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7786D" w14:textId="77777777" w:rsidR="003D1FD4" w:rsidRDefault="003D1FD4" w:rsidP="00D56B1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</w:t>
            </w:r>
            <w:r>
              <w:rPr>
                <w:rFonts w:cstheme="minorHAnsi"/>
                <w:color w:val="000000" w:themeColor="text1"/>
              </w:rPr>
              <w:t>emergencia</w:t>
            </w:r>
            <w:r w:rsidRPr="00996D3C">
              <w:rPr>
                <w:rFonts w:cstheme="minorHAnsi"/>
                <w:color w:val="000000" w:themeColor="text1"/>
              </w:rPr>
              <w:t xml:space="preserve">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39D2D" w14:textId="77777777" w:rsidR="003D1FD4" w:rsidRDefault="003D1FD4" w:rsidP="00D56B1D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</w:tbl>
    <w:p w14:paraId="06B60F15" w14:textId="77777777" w:rsidR="00812ABC" w:rsidRDefault="00812ABC" w:rsidP="00812AB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16D5938" w14:textId="77777777" w:rsidR="00812ABC" w:rsidRDefault="00812ABC" w:rsidP="00812AB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812ABC" w14:paraId="671C9FF0" w14:textId="77777777" w:rsidTr="004960DD">
        <w:trPr>
          <w:trHeight w:val="1701"/>
        </w:trPr>
        <w:tc>
          <w:tcPr>
            <w:tcW w:w="8833" w:type="dxa"/>
            <w:gridSpan w:val="2"/>
            <w:vAlign w:val="center"/>
          </w:tcPr>
          <w:p w14:paraId="2B0482DA" w14:textId="77777777" w:rsidR="00812ABC" w:rsidRDefault="00812ABC" w:rsidP="004960DD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inmueble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debe mencionarse que deben permanecer libres de obstáculos permanentemente, aún en áreas de ingreso egreso en tiempo menor o provisional en el tramo de ingreso.</w:t>
            </w:r>
          </w:p>
        </w:tc>
      </w:tr>
      <w:tr w:rsidR="00812ABC" w14:paraId="56B0FAA0" w14:textId="77777777" w:rsidTr="004960DD">
        <w:trPr>
          <w:trHeight w:val="3288"/>
        </w:trPr>
        <w:tc>
          <w:tcPr>
            <w:tcW w:w="4416" w:type="dxa"/>
            <w:vAlign w:val="center"/>
          </w:tcPr>
          <w:p w14:paraId="5030A39C" w14:textId="77777777" w:rsidR="00812ABC" w:rsidRPr="00F8047A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ruta1 }}</w:t>
            </w:r>
          </w:p>
        </w:tc>
        <w:tc>
          <w:tcPr>
            <w:tcW w:w="4417" w:type="dxa"/>
            <w:vAlign w:val="center"/>
          </w:tcPr>
          <w:p w14:paraId="75018750" w14:textId="77777777" w:rsidR="00812ABC" w:rsidRPr="00F21C5F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ruta4 }}</w:t>
            </w:r>
          </w:p>
        </w:tc>
      </w:tr>
      <w:tr w:rsidR="00812ABC" w14:paraId="6C28E9EA" w14:textId="77777777" w:rsidTr="004960DD">
        <w:trPr>
          <w:trHeight w:val="20"/>
        </w:trPr>
        <w:tc>
          <w:tcPr>
            <w:tcW w:w="4416" w:type="dxa"/>
            <w:vAlign w:val="center"/>
          </w:tcPr>
          <w:p w14:paraId="5E8BC1FC" w14:textId="77777777" w:rsidR="00812ABC" w:rsidRPr="00F21C5F" w:rsidRDefault="00812ABC" w:rsidP="004960DD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7" w:type="dxa"/>
            <w:vAlign w:val="center"/>
          </w:tcPr>
          <w:p w14:paraId="329DD609" w14:textId="77777777" w:rsidR="00812ABC" w:rsidRDefault="00812ABC" w:rsidP="004960DD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812ABC" w14:paraId="3CD37D80" w14:textId="77777777" w:rsidTr="004960DD">
        <w:trPr>
          <w:trHeight w:val="3288"/>
        </w:trPr>
        <w:tc>
          <w:tcPr>
            <w:tcW w:w="4416" w:type="dxa"/>
            <w:vAlign w:val="center"/>
          </w:tcPr>
          <w:p w14:paraId="78A29D42" w14:textId="77777777" w:rsidR="00812ABC" w:rsidRPr="00166F37" w:rsidRDefault="00812ABC" w:rsidP="00496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C3C19">
              <w:t>Las salidas de emergencia se encuentran diseñadas y calculadas para permitir una evacuación segura y eficiente del inmueble. Es importante señalar que dichas salidas deben permanecer libres de cualquier tipo de obstrucción en todo momento, incluyendo aquellas zonas utilizadas para ingreso o egreso, garantizando así su operatividad inmediata en caso de una emergencia.</w:t>
            </w:r>
          </w:p>
        </w:tc>
        <w:tc>
          <w:tcPr>
            <w:tcW w:w="4417" w:type="dxa"/>
            <w:vAlign w:val="center"/>
          </w:tcPr>
          <w:p w14:paraId="1177D282" w14:textId="77777777" w:rsidR="00812ABC" w:rsidRPr="00F21C5F" w:rsidRDefault="00812ABC" w:rsidP="004960DD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{{ salida }}</w:t>
            </w:r>
          </w:p>
        </w:tc>
      </w:tr>
    </w:tbl>
    <w:p w14:paraId="18825ACA" w14:textId="77777777" w:rsidR="00812ABC" w:rsidRDefault="00812ABC" w:rsidP="00812AB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BE1AF34" w14:textId="77777777" w:rsidR="00812ABC" w:rsidRDefault="00812ABC" w:rsidP="00812AB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12ABC" w14:paraId="57401D44" w14:textId="77777777" w:rsidTr="004960DD">
        <w:trPr>
          <w:trHeight w:val="1701"/>
        </w:trPr>
        <w:tc>
          <w:tcPr>
            <w:tcW w:w="8828" w:type="dxa"/>
            <w:gridSpan w:val="2"/>
            <w:vAlign w:val="center"/>
          </w:tcPr>
          <w:p w14:paraId="7C0B4417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</w:tr>
      <w:tr w:rsidR="00812ABC" w14:paraId="79BA4523" w14:textId="77777777" w:rsidTr="004960DD">
        <w:trPr>
          <w:trHeight w:val="3288"/>
        </w:trPr>
        <w:tc>
          <w:tcPr>
            <w:tcW w:w="4414" w:type="dxa"/>
            <w:vAlign w:val="center"/>
          </w:tcPr>
          <w:p w14:paraId="51AF9DBB" w14:textId="77777777" w:rsidR="00812ABC" w:rsidRPr="00996D3C" w:rsidRDefault="00812ABC" w:rsidP="004960DD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5942FB94" w14:textId="77777777" w:rsidR="00812ABC" w:rsidRPr="00F21C5F" w:rsidRDefault="00812ABC" w:rsidP="004960DD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</w:t>
            </w:r>
            <w:r>
              <w:rPr>
                <w:rFonts w:cstheme="minorHAnsi"/>
                <w:color w:val="000000" w:themeColor="text1"/>
              </w:rPr>
              <w:t>1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812ABC" w:rsidRPr="00166F37" w14:paraId="770F2C09" w14:textId="77777777" w:rsidTr="004960DD">
        <w:tc>
          <w:tcPr>
            <w:tcW w:w="4414" w:type="dxa"/>
            <w:vAlign w:val="center"/>
          </w:tcPr>
          <w:p w14:paraId="79FB50E3" w14:textId="77777777" w:rsidR="00812ABC" w:rsidRPr="00166F37" w:rsidRDefault="00812ABC" w:rsidP="004960DD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95B1A5D" w14:textId="77777777" w:rsidR="00812ABC" w:rsidRPr="00166F37" w:rsidRDefault="00812ABC" w:rsidP="004960DD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12ABC" w14:paraId="12F97465" w14:textId="77777777" w:rsidTr="004960DD">
        <w:trPr>
          <w:trHeight w:val="1701"/>
        </w:trPr>
        <w:tc>
          <w:tcPr>
            <w:tcW w:w="8828" w:type="dxa"/>
            <w:gridSpan w:val="2"/>
            <w:vAlign w:val="center"/>
          </w:tcPr>
          <w:p w14:paraId="1C1955B3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</w:tr>
      <w:tr w:rsidR="00812ABC" w14:paraId="2081EBFF" w14:textId="77777777" w:rsidTr="004960DD">
        <w:trPr>
          <w:trHeight w:val="3288"/>
        </w:trPr>
        <w:tc>
          <w:tcPr>
            <w:tcW w:w="4414" w:type="dxa"/>
            <w:vAlign w:val="center"/>
          </w:tcPr>
          <w:p w14:paraId="06F2FB4B" w14:textId="77777777" w:rsidR="00812ABC" w:rsidRPr="00996D3C" w:rsidRDefault="00812ABC" w:rsidP="004960DD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  <w:tc>
          <w:tcPr>
            <w:tcW w:w="4414" w:type="dxa"/>
            <w:vAlign w:val="center"/>
          </w:tcPr>
          <w:p w14:paraId="329F335B" w14:textId="77777777" w:rsidR="00812ABC" w:rsidRPr="00F21C5F" w:rsidRDefault="00812ABC" w:rsidP="004960DD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</w:t>
            </w:r>
            <w:r>
              <w:rPr>
                <w:rFonts w:cstheme="minorHAnsi"/>
                <w:color w:val="000000" w:themeColor="text1"/>
              </w:rPr>
              <w:t>3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347697C" w14:textId="77777777" w:rsidR="00812ABC" w:rsidRDefault="00812ABC" w:rsidP="00812AB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5A67756" w14:textId="77777777" w:rsidR="00812ABC" w:rsidRDefault="00812ABC" w:rsidP="00812AB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12ABC" w14:paraId="5D715196" w14:textId="77777777" w:rsidTr="00D56B1D">
        <w:trPr>
          <w:trHeight w:val="3288"/>
        </w:trPr>
        <w:tc>
          <w:tcPr>
            <w:tcW w:w="4414" w:type="dxa"/>
            <w:vAlign w:val="center"/>
          </w:tcPr>
          <w:p w14:paraId="5E6BE032" w14:textId="77777777" w:rsidR="00812ABC" w:rsidRDefault="00812ABC" w:rsidP="004960DD">
            <w:pPr>
              <w:pStyle w:val="Prrafodelista"/>
              <w:spacing w:after="0"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6B84B71A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 xml:space="preserve">{{ </w:t>
            </w:r>
            <w:proofErr w:type="spellStart"/>
            <w:r>
              <w:t>punto_reun</w:t>
            </w:r>
            <w:proofErr w:type="spellEnd"/>
            <w:r>
              <w:t xml:space="preserve"> }}</w:t>
            </w:r>
          </w:p>
        </w:tc>
      </w:tr>
      <w:tr w:rsidR="00812ABC" w14:paraId="7359A9DD" w14:textId="77777777" w:rsidTr="00D56B1D">
        <w:trPr>
          <w:trHeight w:val="20"/>
        </w:trPr>
        <w:tc>
          <w:tcPr>
            <w:tcW w:w="4414" w:type="dxa"/>
            <w:vAlign w:val="center"/>
          </w:tcPr>
          <w:p w14:paraId="5F53CC1F" w14:textId="77777777" w:rsidR="00812ABC" w:rsidRDefault="00812ABC" w:rsidP="004960DD">
            <w:pPr>
              <w:pStyle w:val="Prrafodelista"/>
              <w:spacing w:after="0" w:line="240" w:lineRule="auto"/>
              <w:ind w:left="0"/>
              <w:rPr>
                <w:rFonts w:cstheme="minorHAnsi"/>
                <w:noProof/>
                <w:color w:val="000000" w:themeColor="text1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2CCA98EE" w14:textId="77777777" w:rsidR="00812ABC" w:rsidRDefault="00812ABC" w:rsidP="004960DD">
            <w:pPr>
              <w:pStyle w:val="Prrafodelista"/>
              <w:spacing w:after="0" w:line="240" w:lineRule="auto"/>
              <w:ind w:left="0"/>
              <w:jc w:val="center"/>
            </w:pPr>
          </w:p>
        </w:tc>
      </w:tr>
      <w:tr w:rsidR="00812ABC" w14:paraId="562BFF39" w14:textId="77777777" w:rsidTr="00D56B1D">
        <w:trPr>
          <w:trHeight w:val="3288"/>
        </w:trPr>
        <w:tc>
          <w:tcPr>
            <w:tcW w:w="4414" w:type="dxa"/>
          </w:tcPr>
          <w:p w14:paraId="51D68775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2E177D3B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D56B1D" w14:paraId="637AA59A" w14:textId="77777777" w:rsidTr="00D56B1D">
        <w:trPr>
          <w:trHeight w:val="1701"/>
        </w:trPr>
        <w:tc>
          <w:tcPr>
            <w:tcW w:w="8828" w:type="dxa"/>
            <w:gridSpan w:val="2"/>
            <w:vAlign w:val="center"/>
          </w:tcPr>
          <w:p w14:paraId="134F479A" w14:textId="77777777" w:rsidR="00D56B1D" w:rsidRPr="00F21C5F" w:rsidRDefault="00D56B1D" w:rsidP="004960D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</w:tr>
      <w:tr w:rsidR="00D56B1D" w14:paraId="154AABB2" w14:textId="77777777" w:rsidTr="00D56B1D">
        <w:trPr>
          <w:trHeight w:val="3288"/>
        </w:trPr>
        <w:tc>
          <w:tcPr>
            <w:tcW w:w="4414" w:type="dxa"/>
            <w:vAlign w:val="center"/>
          </w:tcPr>
          <w:p w14:paraId="732FE9CC" w14:textId="77777777" w:rsidR="00D56B1D" w:rsidRPr="008C3C19" w:rsidRDefault="00D56B1D" w:rsidP="004960DD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banio</w:t>
            </w:r>
            <w:proofErr w:type="spellEnd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102923AF" w14:textId="77777777" w:rsidR="00D56B1D" w:rsidRPr="008C3C19" w:rsidRDefault="00D56B1D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banio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70EB0FC9" w14:textId="77777777" w:rsidR="00812ABC" w:rsidRDefault="00812ABC" w:rsidP="00812AB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4C9894F" w14:textId="77777777" w:rsidR="00812ABC" w:rsidRDefault="00812ABC" w:rsidP="00812AB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12ABC" w14:paraId="5BD837A3" w14:textId="77777777" w:rsidTr="004960DD">
        <w:trPr>
          <w:trHeight w:val="1701"/>
        </w:trPr>
        <w:tc>
          <w:tcPr>
            <w:tcW w:w="8828" w:type="dxa"/>
            <w:gridSpan w:val="2"/>
            <w:vAlign w:val="center"/>
          </w:tcPr>
          <w:p w14:paraId="42A555C5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</w:tr>
      <w:tr w:rsidR="00812ABC" w14:paraId="078F15E9" w14:textId="77777777" w:rsidTr="004960DD">
        <w:trPr>
          <w:trHeight w:val="3288"/>
        </w:trPr>
        <w:tc>
          <w:tcPr>
            <w:tcW w:w="4414" w:type="dxa"/>
            <w:vAlign w:val="center"/>
          </w:tcPr>
          <w:p w14:paraId="10DB5696" w14:textId="77777777" w:rsidR="00812ABC" w:rsidRPr="00970FB3" w:rsidRDefault="00812ABC" w:rsidP="004960DD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DC7FE5">
              <w:t xml:space="preserve">{{ </w:t>
            </w:r>
            <w:proofErr w:type="spellStart"/>
            <w:r w:rsidRPr="00DC7FE5">
              <w:t>sis_inc</w:t>
            </w:r>
            <w:proofErr w:type="spellEnd"/>
            <w:r w:rsidRPr="00DC7FE5">
              <w:t xml:space="preserve"> }}</w:t>
            </w:r>
          </w:p>
        </w:tc>
        <w:tc>
          <w:tcPr>
            <w:tcW w:w="4414" w:type="dxa"/>
            <w:vAlign w:val="center"/>
          </w:tcPr>
          <w:p w14:paraId="49958152" w14:textId="77777777" w:rsidR="00812ABC" w:rsidRPr="00DC7FE5" w:rsidRDefault="00812ABC" w:rsidP="004960DD">
            <w:pPr>
              <w:pStyle w:val="Prrafodelista"/>
              <w:spacing w:after="0" w:line="360" w:lineRule="auto"/>
              <w:ind w:left="0"/>
              <w:jc w:val="center"/>
            </w:pPr>
            <w:r w:rsidRPr="00DC7FE5">
              <w:t>{{ sis_inc</w:t>
            </w:r>
            <w:r>
              <w:t>1</w:t>
            </w:r>
            <w:r w:rsidRPr="00DC7FE5">
              <w:t xml:space="preserve"> }}</w:t>
            </w:r>
          </w:p>
        </w:tc>
      </w:tr>
      <w:tr w:rsidR="00812ABC" w:rsidRPr="00166F37" w14:paraId="6DD20054" w14:textId="77777777" w:rsidTr="004960DD">
        <w:tc>
          <w:tcPr>
            <w:tcW w:w="4414" w:type="dxa"/>
            <w:vAlign w:val="center"/>
          </w:tcPr>
          <w:p w14:paraId="17484D6F" w14:textId="77777777" w:rsidR="00812ABC" w:rsidRPr="00166F37" w:rsidRDefault="00812ABC" w:rsidP="004960DD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BCF613B" w14:textId="77777777" w:rsidR="00812ABC" w:rsidRPr="00166F37" w:rsidRDefault="00812ABC" w:rsidP="004960DD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12ABC" w14:paraId="0115FF90" w14:textId="77777777" w:rsidTr="004960DD">
        <w:trPr>
          <w:trHeight w:val="1701"/>
        </w:trPr>
        <w:tc>
          <w:tcPr>
            <w:tcW w:w="8828" w:type="dxa"/>
            <w:gridSpan w:val="2"/>
            <w:vAlign w:val="center"/>
          </w:tcPr>
          <w:p w14:paraId="2C6385EF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</w:tr>
      <w:tr w:rsidR="00812ABC" w14:paraId="18D64BEE" w14:textId="77777777" w:rsidTr="004960DD">
        <w:trPr>
          <w:trHeight w:val="3288"/>
        </w:trPr>
        <w:tc>
          <w:tcPr>
            <w:tcW w:w="4414" w:type="dxa"/>
            <w:vAlign w:val="center"/>
          </w:tcPr>
          <w:p w14:paraId="43F9F3B4" w14:textId="77777777" w:rsidR="00812ABC" w:rsidRPr="0069444A" w:rsidRDefault="00812ABC" w:rsidP="004960DD">
            <w:pPr>
              <w:pStyle w:val="Prrafodelista"/>
              <w:spacing w:after="0" w:line="360" w:lineRule="auto"/>
              <w:ind w:left="0"/>
              <w:jc w:val="center"/>
            </w:pPr>
            <w:r>
              <w:t xml:space="preserve">{{ </w:t>
            </w:r>
            <w:proofErr w:type="spellStart"/>
            <w:r>
              <w:t>zona_sec</w:t>
            </w:r>
            <w:proofErr w:type="spellEnd"/>
            <w:r>
              <w:t xml:space="preserve"> }}</w:t>
            </w:r>
          </w:p>
        </w:tc>
        <w:tc>
          <w:tcPr>
            <w:tcW w:w="4414" w:type="dxa"/>
            <w:vAlign w:val="center"/>
          </w:tcPr>
          <w:p w14:paraId="670729AA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center"/>
            </w:pPr>
            <w:r>
              <w:t>{{ zona_sec1 }}</w:t>
            </w:r>
          </w:p>
        </w:tc>
      </w:tr>
    </w:tbl>
    <w:p w14:paraId="702BB5E3" w14:textId="77777777" w:rsidR="00812ABC" w:rsidRDefault="00812ABC" w:rsidP="00812AB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7EDA9CB" w14:textId="77777777" w:rsidR="00812ABC" w:rsidRDefault="00812ABC" w:rsidP="00812AB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12ABC" w14:paraId="7DB9FFAD" w14:textId="77777777" w:rsidTr="004960DD">
        <w:trPr>
          <w:trHeight w:val="1701"/>
        </w:trPr>
        <w:tc>
          <w:tcPr>
            <w:tcW w:w="8828" w:type="dxa"/>
            <w:gridSpan w:val="2"/>
            <w:vAlign w:val="center"/>
          </w:tcPr>
          <w:p w14:paraId="5397B2FA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</w:tr>
      <w:tr w:rsidR="00812ABC" w:rsidRPr="004C01DC" w14:paraId="78EA065B" w14:textId="77777777" w:rsidTr="004960DD">
        <w:trPr>
          <w:trHeight w:val="3288"/>
        </w:trPr>
        <w:tc>
          <w:tcPr>
            <w:tcW w:w="4414" w:type="dxa"/>
            <w:vAlign w:val="center"/>
          </w:tcPr>
          <w:p w14:paraId="63928E66" w14:textId="77777777" w:rsidR="00812ABC" w:rsidRPr="004C01DC" w:rsidRDefault="00812ABC" w:rsidP="004960DD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t xml:space="preserve">{{ </w:t>
            </w:r>
            <w:proofErr w:type="spellStart"/>
            <w:r w:rsidRPr="004C01DC">
              <w:t>dh</w:t>
            </w:r>
            <w:proofErr w:type="spellEnd"/>
            <w:r w:rsidRPr="004C01DC">
              <w:t xml:space="preserve"> }}</w:t>
            </w:r>
          </w:p>
        </w:tc>
        <w:tc>
          <w:tcPr>
            <w:tcW w:w="4414" w:type="dxa"/>
            <w:vAlign w:val="center"/>
          </w:tcPr>
          <w:p w14:paraId="086DD751" w14:textId="77777777" w:rsidR="00812ABC" w:rsidRPr="004C01DC" w:rsidRDefault="00812ABC" w:rsidP="004960DD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t>{{ dh1 }}</w:t>
            </w:r>
          </w:p>
        </w:tc>
      </w:tr>
      <w:tr w:rsidR="00812ABC" w:rsidRPr="004C01DC" w14:paraId="3184D457" w14:textId="77777777" w:rsidTr="004960DD">
        <w:tc>
          <w:tcPr>
            <w:tcW w:w="4414" w:type="dxa"/>
            <w:vAlign w:val="center"/>
          </w:tcPr>
          <w:p w14:paraId="4502B949" w14:textId="77777777" w:rsidR="00812ABC" w:rsidRPr="004C01DC" w:rsidRDefault="00812ABC" w:rsidP="004960DD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48AF279" w14:textId="77777777" w:rsidR="00812ABC" w:rsidRPr="004C01DC" w:rsidRDefault="00812ABC" w:rsidP="004960DD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12ABC" w:rsidRPr="004C01DC" w14:paraId="65F23585" w14:textId="77777777" w:rsidTr="004960DD">
        <w:trPr>
          <w:trHeight w:val="1701"/>
        </w:trPr>
        <w:tc>
          <w:tcPr>
            <w:tcW w:w="8828" w:type="dxa"/>
            <w:gridSpan w:val="2"/>
            <w:vAlign w:val="center"/>
          </w:tcPr>
          <w:p w14:paraId="4FD2D2EA" w14:textId="77777777" w:rsidR="00812ABC" w:rsidRPr="004C01DC" w:rsidRDefault="00812ABC" w:rsidP="00496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C01DC">
              <w:t>Cuenta con lámparas de emergencia de acuerdo con norma y área de riesgo se encuentran vigentes, se recomienda dar seguimiento al programa de mantenimiento anual.</w:t>
            </w:r>
          </w:p>
        </w:tc>
      </w:tr>
      <w:tr w:rsidR="00812ABC" w14:paraId="65BB9DA9" w14:textId="77777777" w:rsidTr="004960DD">
        <w:trPr>
          <w:trHeight w:val="3288"/>
        </w:trPr>
        <w:tc>
          <w:tcPr>
            <w:tcW w:w="4414" w:type="dxa"/>
            <w:vAlign w:val="center"/>
          </w:tcPr>
          <w:p w14:paraId="17FC1958" w14:textId="77777777" w:rsidR="00812ABC" w:rsidRPr="004C01DC" w:rsidRDefault="00812ABC" w:rsidP="004960DD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rPr>
                <w:rFonts w:cstheme="minorHAnsi"/>
                <w:color w:val="000000" w:themeColor="text1"/>
              </w:rPr>
              <w:t>{{ lampara }}</w:t>
            </w:r>
          </w:p>
        </w:tc>
        <w:tc>
          <w:tcPr>
            <w:tcW w:w="4414" w:type="dxa"/>
            <w:vAlign w:val="center"/>
          </w:tcPr>
          <w:p w14:paraId="3D64F945" w14:textId="77777777" w:rsidR="00812ABC" w:rsidRPr="00F21C5F" w:rsidRDefault="00812ABC" w:rsidP="004960DD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C01DC">
              <w:rPr>
                <w:rFonts w:cstheme="minorHAnsi"/>
                <w:color w:val="000000" w:themeColor="text1"/>
              </w:rPr>
              <w:t>{{ lampara1 }}</w:t>
            </w:r>
          </w:p>
        </w:tc>
      </w:tr>
    </w:tbl>
    <w:p w14:paraId="699C552D" w14:textId="77777777" w:rsidR="00812ABC" w:rsidRDefault="00812ABC" w:rsidP="00812AB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D7C980F" w14:textId="77777777" w:rsidR="00812ABC" w:rsidRDefault="00812ABC" w:rsidP="00812AB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158"/>
        <w:gridCol w:w="3139"/>
      </w:tblGrid>
      <w:tr w:rsidR="00812ABC" w14:paraId="462A8E84" w14:textId="77777777" w:rsidTr="004960DD">
        <w:tc>
          <w:tcPr>
            <w:tcW w:w="8833" w:type="dxa"/>
            <w:gridSpan w:val="4"/>
          </w:tcPr>
          <w:p w14:paraId="1FE242D4" w14:textId="77777777" w:rsidR="00812ABC" w:rsidRDefault="00812ABC" w:rsidP="004960DD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812ABC" w14:paraId="0AC71D93" w14:textId="77777777" w:rsidTr="004960DD">
        <w:trPr>
          <w:trHeight w:val="3062"/>
        </w:trPr>
        <w:tc>
          <w:tcPr>
            <w:tcW w:w="2977" w:type="dxa"/>
            <w:vAlign w:val="center"/>
          </w:tcPr>
          <w:p w14:paraId="69AA2D13" w14:textId="77777777" w:rsidR="00812ABC" w:rsidRDefault="00812ABC" w:rsidP="004960DD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gridSpan w:val="2"/>
            <w:vAlign w:val="center"/>
          </w:tcPr>
          <w:p w14:paraId="40902AE9" w14:textId="77777777" w:rsidR="00812ABC" w:rsidRDefault="00812ABC" w:rsidP="004960DD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plan2 }}</w:t>
            </w:r>
          </w:p>
        </w:tc>
        <w:tc>
          <w:tcPr>
            <w:tcW w:w="3139" w:type="dxa"/>
            <w:vAlign w:val="center"/>
          </w:tcPr>
          <w:p w14:paraId="75CB13E5" w14:textId="77777777" w:rsidR="00812ABC" w:rsidRDefault="00812ABC" w:rsidP="004960DD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plan3 }}</w:t>
            </w:r>
          </w:p>
        </w:tc>
      </w:tr>
      <w:tr w:rsidR="00812ABC" w:rsidRPr="00771ADB" w14:paraId="38ED7EE0" w14:textId="77777777" w:rsidTr="004960DD">
        <w:trPr>
          <w:trHeight w:val="227"/>
        </w:trPr>
        <w:tc>
          <w:tcPr>
            <w:tcW w:w="4536" w:type="dxa"/>
            <w:gridSpan w:val="2"/>
            <w:vAlign w:val="center"/>
          </w:tcPr>
          <w:p w14:paraId="13C63ABD" w14:textId="77777777" w:rsidR="00812ABC" w:rsidRPr="00771ADB" w:rsidRDefault="00812ABC" w:rsidP="004960DD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36C83030" w14:textId="77777777" w:rsidR="00812ABC" w:rsidRPr="00771ADB" w:rsidRDefault="00812ABC" w:rsidP="004960DD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12ABC" w14:paraId="08F425B9" w14:textId="77777777" w:rsidTr="004960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91E43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A9D5F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812ABC" w:rsidRPr="00166F37" w14:paraId="62F4C997" w14:textId="77777777" w:rsidTr="004960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7E661" w14:textId="77777777" w:rsidR="00812ABC" w:rsidRPr="00166F37" w:rsidRDefault="00812ABC" w:rsidP="004960DD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DC53E" w14:textId="77777777" w:rsidR="00812ABC" w:rsidRPr="00166F37" w:rsidRDefault="00812ABC" w:rsidP="004960DD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12ABC" w14:paraId="44C9052A" w14:textId="77777777" w:rsidTr="004960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69F8A" w14:textId="77777777" w:rsidR="00812ABC" w:rsidRPr="00166F37" w:rsidRDefault="00812ABC" w:rsidP="004960DD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34A60" w14:textId="77777777" w:rsidR="00812ABC" w:rsidRDefault="00812ABC" w:rsidP="004960DD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6ED7F040" w14:textId="77777777" w:rsidR="00812ABC" w:rsidRDefault="00812ABC" w:rsidP="00812AB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D28B8D7" w14:textId="77777777" w:rsidR="00812ABC" w:rsidRDefault="00812ABC" w:rsidP="00812AB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12ABC" w14:paraId="3A032259" w14:textId="77777777" w:rsidTr="004960DD">
        <w:trPr>
          <w:trHeight w:val="1701"/>
        </w:trPr>
        <w:tc>
          <w:tcPr>
            <w:tcW w:w="8828" w:type="dxa"/>
            <w:gridSpan w:val="2"/>
            <w:vAlign w:val="center"/>
          </w:tcPr>
          <w:p w14:paraId="4E47F808" w14:textId="77777777" w:rsidR="00812ABC" w:rsidRDefault="00812ABC" w:rsidP="004960DD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</w:tr>
      <w:tr w:rsidR="00812ABC" w14:paraId="40D524D8" w14:textId="77777777" w:rsidTr="004960DD">
        <w:trPr>
          <w:trHeight w:val="3288"/>
        </w:trPr>
        <w:tc>
          <w:tcPr>
            <w:tcW w:w="4414" w:type="dxa"/>
            <w:vAlign w:val="center"/>
          </w:tcPr>
          <w:p w14:paraId="25498933" w14:textId="77777777" w:rsidR="00812ABC" w:rsidRPr="00B04E94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  <w:tc>
          <w:tcPr>
            <w:tcW w:w="4414" w:type="dxa"/>
            <w:vAlign w:val="center"/>
          </w:tcPr>
          <w:p w14:paraId="11212D57" w14:textId="77777777" w:rsidR="00812ABC" w:rsidRPr="00F21C5F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techo1 }}</w:t>
            </w:r>
          </w:p>
        </w:tc>
      </w:tr>
      <w:tr w:rsidR="00812ABC" w:rsidRPr="004140C4" w14:paraId="4C9FC9F4" w14:textId="77777777" w:rsidTr="004960DD">
        <w:trPr>
          <w:trHeight w:val="57"/>
        </w:trPr>
        <w:tc>
          <w:tcPr>
            <w:tcW w:w="4414" w:type="dxa"/>
            <w:vAlign w:val="center"/>
          </w:tcPr>
          <w:p w14:paraId="4BF33BD3" w14:textId="77777777" w:rsidR="00812ABC" w:rsidRPr="004140C4" w:rsidRDefault="00812ABC" w:rsidP="004960DD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D4AE0D2" w14:textId="77777777" w:rsidR="00812ABC" w:rsidRPr="004140C4" w:rsidRDefault="00812ABC" w:rsidP="004960DD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12ABC" w14:paraId="6CD04F03" w14:textId="77777777" w:rsidTr="004960DD">
        <w:trPr>
          <w:trHeight w:val="1701"/>
        </w:trPr>
        <w:tc>
          <w:tcPr>
            <w:tcW w:w="8828" w:type="dxa"/>
            <w:gridSpan w:val="2"/>
            <w:vAlign w:val="center"/>
          </w:tcPr>
          <w:p w14:paraId="29138489" w14:textId="77777777" w:rsidR="00812ABC" w:rsidRDefault="00812ABC" w:rsidP="004960DD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</w:tr>
      <w:tr w:rsidR="00812ABC" w14:paraId="767EF58B" w14:textId="77777777" w:rsidTr="004960DD">
        <w:trPr>
          <w:trHeight w:val="3288"/>
        </w:trPr>
        <w:tc>
          <w:tcPr>
            <w:tcW w:w="4414" w:type="dxa"/>
            <w:vAlign w:val="center"/>
          </w:tcPr>
          <w:p w14:paraId="0E741EBA" w14:textId="77777777" w:rsidR="00812ABC" w:rsidRPr="00B04E94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  <w:tc>
          <w:tcPr>
            <w:tcW w:w="4414" w:type="dxa"/>
            <w:vAlign w:val="center"/>
          </w:tcPr>
          <w:p w14:paraId="17CB8A22" w14:textId="77777777" w:rsidR="00812ABC" w:rsidRPr="00F21C5F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pisos1 }}</w:t>
            </w:r>
          </w:p>
        </w:tc>
      </w:tr>
    </w:tbl>
    <w:p w14:paraId="7F9EC25D" w14:textId="77777777" w:rsidR="00812ABC" w:rsidRDefault="00812ABC" w:rsidP="00812AB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8936725" w14:textId="77777777" w:rsidR="00812ABC" w:rsidRDefault="00812ABC" w:rsidP="00812AB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12ABC" w14:paraId="0D24B58C" w14:textId="77777777" w:rsidTr="004960DD">
        <w:trPr>
          <w:trHeight w:val="1701"/>
        </w:trPr>
        <w:tc>
          <w:tcPr>
            <w:tcW w:w="8828" w:type="dxa"/>
            <w:gridSpan w:val="2"/>
            <w:vAlign w:val="center"/>
          </w:tcPr>
          <w:p w14:paraId="19E8A593" w14:textId="77777777" w:rsidR="00812ABC" w:rsidRDefault="00812ABC" w:rsidP="004960DD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</w:tr>
      <w:tr w:rsidR="00812ABC" w14:paraId="1E13C927" w14:textId="77777777" w:rsidTr="004960DD">
        <w:trPr>
          <w:trHeight w:val="3288"/>
        </w:trPr>
        <w:tc>
          <w:tcPr>
            <w:tcW w:w="4414" w:type="dxa"/>
            <w:vAlign w:val="center"/>
          </w:tcPr>
          <w:p w14:paraId="545577BA" w14:textId="77777777" w:rsidR="00812ABC" w:rsidRPr="00996D3C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  <w:tc>
          <w:tcPr>
            <w:tcW w:w="4414" w:type="dxa"/>
            <w:vAlign w:val="center"/>
          </w:tcPr>
          <w:p w14:paraId="6DDEF96D" w14:textId="77777777" w:rsidR="00812ABC" w:rsidRPr="00F21C5F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mueble1 }}</w:t>
            </w:r>
          </w:p>
        </w:tc>
      </w:tr>
      <w:tr w:rsidR="00812ABC" w:rsidRPr="004E5A95" w14:paraId="4BAEDF09" w14:textId="77777777" w:rsidTr="004960DD">
        <w:trPr>
          <w:trHeight w:val="57"/>
        </w:trPr>
        <w:tc>
          <w:tcPr>
            <w:tcW w:w="4414" w:type="dxa"/>
            <w:vAlign w:val="center"/>
          </w:tcPr>
          <w:p w14:paraId="7818AF10" w14:textId="77777777" w:rsidR="00812ABC" w:rsidRPr="004E5A95" w:rsidRDefault="00812ABC" w:rsidP="004960DD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600E71B" w14:textId="77777777" w:rsidR="00812ABC" w:rsidRPr="004E5A95" w:rsidRDefault="00812ABC" w:rsidP="004960DD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12ABC" w14:paraId="70CA5837" w14:textId="77777777" w:rsidTr="004960DD">
        <w:trPr>
          <w:trHeight w:val="1701"/>
        </w:trPr>
        <w:tc>
          <w:tcPr>
            <w:tcW w:w="8828" w:type="dxa"/>
            <w:gridSpan w:val="2"/>
            <w:vAlign w:val="center"/>
          </w:tcPr>
          <w:p w14:paraId="0EAF2926" w14:textId="77777777" w:rsidR="00812ABC" w:rsidRDefault="00812ABC" w:rsidP="004960DD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mismo que se realiza evitando riesgos.</w:t>
            </w:r>
          </w:p>
        </w:tc>
      </w:tr>
      <w:tr w:rsidR="00812ABC" w14:paraId="12F334B9" w14:textId="77777777" w:rsidTr="004960DD">
        <w:trPr>
          <w:trHeight w:val="3288"/>
        </w:trPr>
        <w:tc>
          <w:tcPr>
            <w:tcW w:w="4414" w:type="dxa"/>
            <w:vAlign w:val="center"/>
          </w:tcPr>
          <w:p w14:paraId="1DA725C7" w14:textId="77777777" w:rsidR="00812ABC" w:rsidRPr="00996D3C" w:rsidRDefault="00812ABC" w:rsidP="004960DD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3060F712" w14:textId="77777777" w:rsidR="00812ABC" w:rsidRPr="00F21C5F" w:rsidRDefault="00812ABC" w:rsidP="004960DD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173A661D" w14:textId="77777777" w:rsidR="00812ABC" w:rsidRDefault="00812ABC" w:rsidP="00812ABC">
      <w:pPr>
        <w:rPr>
          <w:rFonts w:cstheme="minorHAnsi"/>
          <w:color w:val="000000" w:themeColor="text1"/>
        </w:rPr>
      </w:pPr>
    </w:p>
    <w:p w14:paraId="140959C4" w14:textId="77777777" w:rsidR="00812ABC" w:rsidRDefault="00812ABC" w:rsidP="002766E2"/>
    <w:p w14:paraId="1CD2810A" w14:textId="77777777" w:rsidR="00812ABC" w:rsidRPr="00233D49" w:rsidRDefault="00812ABC" w:rsidP="002766E2">
      <w:pPr>
        <w:sectPr w:rsidR="00812ABC" w:rsidRPr="00233D49" w:rsidSect="00EB372D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25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5F790" w14:textId="77777777" w:rsidR="00940B6C" w:rsidRDefault="00940B6C">
      <w:pPr>
        <w:spacing w:after="0" w:line="240" w:lineRule="auto"/>
      </w:pPr>
      <w:r>
        <w:separator/>
      </w:r>
    </w:p>
  </w:endnote>
  <w:endnote w:type="continuationSeparator" w:id="0">
    <w:p w14:paraId="2ADEA5A9" w14:textId="77777777" w:rsidR="00940B6C" w:rsidRDefault="00940B6C">
      <w:pPr>
        <w:spacing w:after="0" w:line="240" w:lineRule="auto"/>
      </w:pPr>
      <w:r>
        <w:continuationSeparator/>
      </w:r>
    </w:p>
  </w:endnote>
  <w:endnote w:type="continuationNotice" w:id="1">
    <w:p w14:paraId="4296BFC2" w14:textId="77777777" w:rsidR="00940B6C" w:rsidRDefault="00940B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8F072" w14:textId="13CA9072" w:rsidR="00D70906" w:rsidRPr="009806B7" w:rsidRDefault="00ED2FBB" w:rsidP="00D70906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F67C60">
      <w:rPr>
        <w:rFonts w:ascii="Calibri" w:eastAsia="Calibri" w:hAnsi="Calibri" w:cs="Times New Roman"/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0295" behindDoc="0" locked="0" layoutInCell="1" allowOverlap="1" wp14:anchorId="362DCCD0" wp14:editId="623D9E38">
              <wp:simplePos x="0" y="0"/>
              <wp:positionH relativeFrom="margin">
                <wp:posOffset>1183005</wp:posOffset>
              </wp:positionH>
              <wp:positionV relativeFrom="paragraph">
                <wp:posOffset>123825</wp:posOffset>
              </wp:positionV>
              <wp:extent cx="3246755" cy="447675"/>
              <wp:effectExtent l="0" t="0" r="0" b="9525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6755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24350D" w14:textId="77777777" w:rsidR="00D70906" w:rsidRDefault="00D70906" w:rsidP="00D70906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AUTO PROTECCION PERSONAL</w:t>
                          </w:r>
                          <w:r w:rsidRPr="00F67C60">
                            <w:rPr>
                              <w:rFonts w:cstheme="minorHAnsi"/>
                              <w:color w:val="A6A6A6"/>
                            </w:rPr>
                            <w:t xml:space="preserve"> S.C.</w:t>
                          </w:r>
                        </w:p>
                        <w:p w14:paraId="6E13E626" w14:textId="77777777" w:rsidR="00D70906" w:rsidRPr="00F67C60" w:rsidRDefault="00D70906" w:rsidP="00D70906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GESTORIA INTEGRAL</w:t>
                          </w:r>
                        </w:p>
                        <w:p w14:paraId="0C712303" w14:textId="77777777" w:rsidR="00D70906" w:rsidRPr="00F67C60" w:rsidRDefault="00D70906" w:rsidP="00D70906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2DCCD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3.15pt;margin-top:9.75pt;width:255.65pt;height:35.25pt;z-index:251660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I2DQIAAPYDAAAOAAAAZHJzL2Uyb0RvYy54bWysU9tu2zAMfR+wfxD0vjjJkqY14hRdugwD&#10;ugvQ7QNkWY6FyaJGKbGzry8lu2m2vQ3TgyCK1CF5eLS+7VvDjgq9Blvw2WTKmbISKm33Bf/+bffm&#10;m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" stroked="f">
              <v:textbox>
                <w:txbxContent>
                  <w:p w14:paraId="1E24350D" w14:textId="77777777" w:rsidR="00D70906" w:rsidRDefault="00D70906" w:rsidP="00D70906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AUTO PROTECCION PERSONAL</w:t>
                    </w:r>
                    <w:r w:rsidRPr="00F67C60">
                      <w:rPr>
                        <w:rFonts w:cstheme="minorHAnsi"/>
                        <w:color w:val="A6A6A6"/>
                      </w:rPr>
                      <w:t xml:space="preserve"> S.C.</w:t>
                    </w:r>
                  </w:p>
                  <w:p w14:paraId="6E13E626" w14:textId="77777777" w:rsidR="00D70906" w:rsidRPr="00F67C60" w:rsidRDefault="00D70906" w:rsidP="00D70906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GESTORIA INTEGRAL</w:t>
                    </w:r>
                  </w:p>
                  <w:p w14:paraId="0C712303" w14:textId="77777777" w:rsidR="00D70906" w:rsidRPr="00F67C60" w:rsidRDefault="00D70906" w:rsidP="00D70906">
                    <w:pPr>
                      <w:rPr>
                        <w:rFonts w:cstheme="minorHAns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E32005">
      <w:rPr>
        <w:noProof/>
        <w:lang w:val="es-ES" w:eastAsia="es-ES"/>
      </w:rPr>
      <w:drawing>
        <wp:anchor distT="0" distB="0" distL="114300" distR="114300" simplePos="0" relativeHeight="251661319" behindDoc="0" locked="0" layoutInCell="1" allowOverlap="1" wp14:anchorId="05AA8A46" wp14:editId="068CCA68">
          <wp:simplePos x="0" y="0"/>
          <wp:positionH relativeFrom="margin">
            <wp:posOffset>4258310</wp:posOffset>
          </wp:positionH>
          <wp:positionV relativeFrom="paragraph">
            <wp:posOffset>-111760</wp:posOffset>
          </wp:positionV>
          <wp:extent cx="1609725" cy="645160"/>
          <wp:effectExtent l="0" t="0" r="9525" b="2540"/>
          <wp:wrapNone/>
          <wp:docPr id="196415601" name="Imagen 196415601" descr="C:\Users\beats audio\Downloads\IMG-20220509-WA0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ats audio\Downloads\IMG-20220509-WA00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0906" w:rsidRPr="009806B7">
      <w:rPr>
        <w:color w:val="8496B0" w:themeColor="text2" w:themeTint="99"/>
        <w:spacing w:val="60"/>
      </w:rPr>
      <w:t>Página</w:t>
    </w:r>
    <w:r w:rsidR="00D70906" w:rsidRPr="009806B7">
      <w:rPr>
        <w:color w:val="8496B0" w:themeColor="text2" w:themeTint="99"/>
      </w:rPr>
      <w:t xml:space="preserve"> </w:t>
    </w:r>
    <w:r w:rsidR="00D70906" w:rsidRPr="009806B7">
      <w:rPr>
        <w:color w:val="323E4F" w:themeColor="text2" w:themeShade="BF"/>
      </w:rPr>
      <w:fldChar w:fldCharType="begin"/>
    </w:r>
    <w:r w:rsidR="00D70906" w:rsidRPr="009806B7">
      <w:rPr>
        <w:color w:val="323E4F" w:themeColor="text2" w:themeShade="BF"/>
      </w:rPr>
      <w:instrText>PAGE   \* MERGEFORMAT</w:instrText>
    </w:r>
    <w:r w:rsidR="00D70906" w:rsidRPr="009806B7">
      <w:rPr>
        <w:color w:val="323E4F" w:themeColor="text2" w:themeShade="BF"/>
      </w:rPr>
      <w:fldChar w:fldCharType="separate"/>
    </w:r>
    <w:r w:rsidR="00D70906">
      <w:rPr>
        <w:color w:val="323E4F" w:themeColor="text2" w:themeShade="BF"/>
      </w:rPr>
      <w:t>181</w:t>
    </w:r>
    <w:r w:rsidR="00D70906" w:rsidRPr="009806B7">
      <w:rPr>
        <w:color w:val="323E4F" w:themeColor="text2" w:themeShade="BF"/>
      </w:rPr>
      <w:fldChar w:fldCharType="end"/>
    </w:r>
    <w:r w:rsidR="00D70906" w:rsidRPr="009806B7">
      <w:rPr>
        <w:color w:val="323E4F" w:themeColor="text2" w:themeShade="BF"/>
      </w:rPr>
      <w:t xml:space="preserve"> | </w:t>
    </w:r>
    <w:r w:rsidR="00D70906" w:rsidRPr="009806B7">
      <w:rPr>
        <w:color w:val="323E4F" w:themeColor="text2" w:themeShade="BF"/>
      </w:rPr>
      <w:fldChar w:fldCharType="begin"/>
    </w:r>
    <w:r w:rsidR="00D70906" w:rsidRPr="009806B7">
      <w:rPr>
        <w:color w:val="323E4F" w:themeColor="text2" w:themeShade="BF"/>
      </w:rPr>
      <w:instrText>NUMPAGES  \* Arabic  \* MERGEFORMAT</w:instrText>
    </w:r>
    <w:r w:rsidR="00D70906" w:rsidRPr="009806B7">
      <w:rPr>
        <w:color w:val="323E4F" w:themeColor="text2" w:themeShade="BF"/>
      </w:rPr>
      <w:fldChar w:fldCharType="separate"/>
    </w:r>
    <w:r w:rsidR="00D70906">
      <w:rPr>
        <w:color w:val="323E4F" w:themeColor="text2" w:themeShade="BF"/>
      </w:rPr>
      <w:t>182</w:t>
    </w:r>
    <w:r w:rsidR="00D70906" w:rsidRPr="009806B7">
      <w:rPr>
        <w:color w:val="323E4F" w:themeColor="text2" w:themeShade="BF"/>
      </w:rPr>
      <w:fldChar w:fldCharType="end"/>
    </w: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CFD58" w14:textId="77777777" w:rsidR="00940B6C" w:rsidRDefault="00940B6C">
      <w:pPr>
        <w:spacing w:after="0" w:line="240" w:lineRule="auto"/>
      </w:pPr>
      <w:r>
        <w:separator/>
      </w:r>
    </w:p>
  </w:footnote>
  <w:footnote w:type="continuationSeparator" w:id="0">
    <w:p w14:paraId="12167865" w14:textId="77777777" w:rsidR="00940B6C" w:rsidRDefault="00940B6C">
      <w:pPr>
        <w:spacing w:after="0" w:line="240" w:lineRule="auto"/>
      </w:pPr>
      <w:r>
        <w:continuationSeparator/>
      </w:r>
    </w:p>
  </w:footnote>
  <w:footnote w:type="continuationNotice" w:id="1">
    <w:p w14:paraId="6A4CA0FA" w14:textId="77777777" w:rsidR="00940B6C" w:rsidRDefault="00940B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3C16853" w:rsidR="00E11D4B" w:rsidRDefault="00FF6B19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7" behindDoc="1" locked="0" layoutInCell="1" allowOverlap="1" wp14:anchorId="7F59C2E2" wp14:editId="40AB1192">
                <wp:simplePos x="0" y="0"/>
                <wp:positionH relativeFrom="column">
                  <wp:posOffset>-458470</wp:posOffset>
                </wp:positionH>
                <wp:positionV relativeFrom="paragraph">
                  <wp:posOffset>-25400</wp:posOffset>
                </wp:positionV>
                <wp:extent cx="2082165" cy="498475"/>
                <wp:effectExtent l="0" t="0" r="0" b="0"/>
                <wp:wrapNone/>
                <wp:docPr id="2142516938" name="Imagen 2142516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41" t="1474" r="77147" b="94764"/>
                        <a:stretch/>
                      </pic:blipFill>
                      <pic:spPr bwMode="auto">
                        <a:xfrm>
                          <a:off x="0" y="0"/>
                          <a:ext cx="208216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3B6C"/>
    <w:rsid w:val="00063D91"/>
    <w:rsid w:val="00066FB4"/>
    <w:rsid w:val="00071671"/>
    <w:rsid w:val="00092E81"/>
    <w:rsid w:val="00096D77"/>
    <w:rsid w:val="000C1BE1"/>
    <w:rsid w:val="000C7CC2"/>
    <w:rsid w:val="000D10FA"/>
    <w:rsid w:val="000D5FF0"/>
    <w:rsid w:val="000E27E1"/>
    <w:rsid w:val="000F3332"/>
    <w:rsid w:val="000F45BA"/>
    <w:rsid w:val="00106ADC"/>
    <w:rsid w:val="0013703A"/>
    <w:rsid w:val="00143219"/>
    <w:rsid w:val="00155EF4"/>
    <w:rsid w:val="00166CD3"/>
    <w:rsid w:val="00166F37"/>
    <w:rsid w:val="00174976"/>
    <w:rsid w:val="00183A26"/>
    <w:rsid w:val="00187D74"/>
    <w:rsid w:val="001A016A"/>
    <w:rsid w:val="001E0A93"/>
    <w:rsid w:val="001E1C20"/>
    <w:rsid w:val="001E6314"/>
    <w:rsid w:val="001F5C84"/>
    <w:rsid w:val="00226A24"/>
    <w:rsid w:val="00232757"/>
    <w:rsid w:val="00237E9C"/>
    <w:rsid w:val="002634AD"/>
    <w:rsid w:val="00273A62"/>
    <w:rsid w:val="002766E2"/>
    <w:rsid w:val="002A2707"/>
    <w:rsid w:val="002B2A7B"/>
    <w:rsid w:val="002C24E0"/>
    <w:rsid w:val="002C4B07"/>
    <w:rsid w:val="00303432"/>
    <w:rsid w:val="0031151B"/>
    <w:rsid w:val="00311801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1FD4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5623C"/>
    <w:rsid w:val="004616F0"/>
    <w:rsid w:val="004623C2"/>
    <w:rsid w:val="00470F18"/>
    <w:rsid w:val="0047473B"/>
    <w:rsid w:val="00483086"/>
    <w:rsid w:val="004D2161"/>
    <w:rsid w:val="004E35DD"/>
    <w:rsid w:val="004E5A95"/>
    <w:rsid w:val="004F4F8D"/>
    <w:rsid w:val="004F65E5"/>
    <w:rsid w:val="005007BB"/>
    <w:rsid w:val="005271CB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D2E4F"/>
    <w:rsid w:val="005D6A74"/>
    <w:rsid w:val="005D78B5"/>
    <w:rsid w:val="005F1DCA"/>
    <w:rsid w:val="005F4A34"/>
    <w:rsid w:val="005F606D"/>
    <w:rsid w:val="0060700D"/>
    <w:rsid w:val="00610996"/>
    <w:rsid w:val="00611FAD"/>
    <w:rsid w:val="006425EC"/>
    <w:rsid w:val="006432B3"/>
    <w:rsid w:val="006456E9"/>
    <w:rsid w:val="00653B0C"/>
    <w:rsid w:val="00656045"/>
    <w:rsid w:val="00657E32"/>
    <w:rsid w:val="00662DD0"/>
    <w:rsid w:val="00671460"/>
    <w:rsid w:val="00690590"/>
    <w:rsid w:val="0069444A"/>
    <w:rsid w:val="006A3C29"/>
    <w:rsid w:val="006D0E63"/>
    <w:rsid w:val="006D4777"/>
    <w:rsid w:val="006E57CA"/>
    <w:rsid w:val="006F5ABC"/>
    <w:rsid w:val="007075AE"/>
    <w:rsid w:val="00710142"/>
    <w:rsid w:val="00716854"/>
    <w:rsid w:val="00721782"/>
    <w:rsid w:val="00742D80"/>
    <w:rsid w:val="00744510"/>
    <w:rsid w:val="00757C76"/>
    <w:rsid w:val="00764893"/>
    <w:rsid w:val="00771ADB"/>
    <w:rsid w:val="007B3A11"/>
    <w:rsid w:val="007C2A73"/>
    <w:rsid w:val="007D3DD7"/>
    <w:rsid w:val="007D79A0"/>
    <w:rsid w:val="007F590C"/>
    <w:rsid w:val="00800954"/>
    <w:rsid w:val="008123A6"/>
    <w:rsid w:val="00812ABC"/>
    <w:rsid w:val="00816979"/>
    <w:rsid w:val="008311A4"/>
    <w:rsid w:val="008413C4"/>
    <w:rsid w:val="00851144"/>
    <w:rsid w:val="008535E3"/>
    <w:rsid w:val="00861993"/>
    <w:rsid w:val="008704A8"/>
    <w:rsid w:val="00881BAE"/>
    <w:rsid w:val="008854C9"/>
    <w:rsid w:val="008909DF"/>
    <w:rsid w:val="00894F96"/>
    <w:rsid w:val="00896D8C"/>
    <w:rsid w:val="008A6206"/>
    <w:rsid w:val="008B6A23"/>
    <w:rsid w:val="008C0536"/>
    <w:rsid w:val="008C238B"/>
    <w:rsid w:val="008E035D"/>
    <w:rsid w:val="008F64D9"/>
    <w:rsid w:val="009225E1"/>
    <w:rsid w:val="0092362E"/>
    <w:rsid w:val="0093490E"/>
    <w:rsid w:val="00936F85"/>
    <w:rsid w:val="00940B6C"/>
    <w:rsid w:val="00944C0E"/>
    <w:rsid w:val="00945566"/>
    <w:rsid w:val="00947838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71E63"/>
    <w:rsid w:val="00A734E7"/>
    <w:rsid w:val="00A76143"/>
    <w:rsid w:val="00A76333"/>
    <w:rsid w:val="00A97953"/>
    <w:rsid w:val="00AB0FD2"/>
    <w:rsid w:val="00AB3790"/>
    <w:rsid w:val="00AB5FB9"/>
    <w:rsid w:val="00AC488F"/>
    <w:rsid w:val="00AD4533"/>
    <w:rsid w:val="00AD4D88"/>
    <w:rsid w:val="00AF3D78"/>
    <w:rsid w:val="00AF6252"/>
    <w:rsid w:val="00B13179"/>
    <w:rsid w:val="00B315C6"/>
    <w:rsid w:val="00B31FE7"/>
    <w:rsid w:val="00B37C24"/>
    <w:rsid w:val="00B42CDF"/>
    <w:rsid w:val="00B504D4"/>
    <w:rsid w:val="00B52949"/>
    <w:rsid w:val="00BB3F68"/>
    <w:rsid w:val="00BC359E"/>
    <w:rsid w:val="00BE2A14"/>
    <w:rsid w:val="00BE608C"/>
    <w:rsid w:val="00BF237D"/>
    <w:rsid w:val="00BF246E"/>
    <w:rsid w:val="00C00171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3984"/>
    <w:rsid w:val="00D56B1D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B54AC"/>
    <w:rsid w:val="00DC0C1B"/>
    <w:rsid w:val="00DC290C"/>
    <w:rsid w:val="00E021D0"/>
    <w:rsid w:val="00E11BBA"/>
    <w:rsid w:val="00E11D4B"/>
    <w:rsid w:val="00E212CA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D00E0"/>
    <w:rsid w:val="00FE2A73"/>
    <w:rsid w:val="00FF16F3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85</cp:revision>
  <dcterms:created xsi:type="dcterms:W3CDTF">2024-03-18T02:06:00Z</dcterms:created>
  <dcterms:modified xsi:type="dcterms:W3CDTF">2025-05-11T20:57:00Z</dcterms:modified>
</cp:coreProperties>
</file>