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761" w:rsidRDefault="00FD7F55" w:rsidP="00FD7F55">
      <w:pPr>
        <w:jc w:val="center"/>
      </w:pPr>
      <w:r>
        <w:rPr>
          <w:noProof/>
        </w:rPr>
        <w:drawing>
          <wp:inline distT="0" distB="0" distL="0" distR="0">
            <wp:extent cx="2665615" cy="4162926"/>
            <wp:effectExtent l="0" t="0" r="1905" b="0"/>
            <wp:docPr id="2" name="Imagen 2" descr="Alola Rattata Pokemon Sun and Moon Coloring Page - Free Pokémon Sun and  Moon Coloring Pages : ColoringPages101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ola Rattata Pokemon Sun and Moon Coloring Page - Free Pokémon Sun and  Moon Coloring Pages : ColoringPages101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52" cy="416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77916" cy="4260887"/>
            <wp:effectExtent l="0" t="0" r="0" b="6350"/>
            <wp:docPr id="1" name="Imagen 1" descr="Slowbro Pokemon Coloring Page - Free Pokémon Coloring Pages :  ColoringPages101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owbro Pokemon Coloring Page - Free Pokémon Coloring Pages :  ColoringPages101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32" cy="42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4136" cy="4252749"/>
            <wp:effectExtent l="0" t="0" r="0" b="0"/>
            <wp:docPr id="3" name="Imagen 3" descr="Alola Meowth Pokemon Sun and Moon Coloring Page - Free Pokémon Sun and Moon Coloring  Pages : ColoringPages101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ola Meowth Pokemon Sun and Moon Coloring Page - Free Pokémon Sun and Moon Coloring  Pages : ColoringPages101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56" cy="42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61" w:rsidRDefault="00FD7F55" w:rsidP="00FD7F5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224463" cy="4351111"/>
            <wp:effectExtent l="0" t="0" r="0" b="0"/>
            <wp:docPr id="4" name="Imagen 4" descr="Strong Hitmonchan Pokemon coloring page. More Fightimg Pokemon coloring  sheets on hellokids.com | Pokemon coloring sheets, Pokemon coloring pages,  Pokemon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ong Hitmonchan Pokemon coloring page. More Fightimg Pokemon coloring  sheets on hellokids.com | Pokemon coloring sheets, Pokemon coloring pages,  Pokemon drawin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27" cy="43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30A9" w:rsidRDefault="00FD7F55" w:rsidP="00FD7F55">
      <w:pPr>
        <w:jc w:val="center"/>
      </w:pPr>
      <w:r>
        <w:rPr>
          <w:noProof/>
        </w:rPr>
        <w:lastRenderedPageBreak/>
        <w:drawing>
          <wp:inline distT="0" distB="0" distL="0" distR="0">
            <wp:extent cx="3513221" cy="3940401"/>
            <wp:effectExtent l="0" t="0" r="0" b="3175"/>
            <wp:docPr id="5" name="Imagen 5" descr="Alola Raichu Pokemon Sun and Moon Coloring Page - Free Pokémon Sun and Moon Coloring  Pages : ColoringPages101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ola Raichu Pokemon Sun and Moon Coloring Page - Free Pokémon Sun and Moon Coloring  Pages : ColoringPages101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44" cy="39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4379595"/>
            <wp:effectExtent l="0" t="0" r="0" b="1905"/>
            <wp:docPr id="6" name="Imagen 6" descr="Pokémon GO Pikachu coloring page | Free Printable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kémon GO Pikachu coloring page | Free Printable Coloring P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0A9" w:rsidSect="00873761">
      <w:pgSz w:w="11906" w:h="16838"/>
      <w:pgMar w:top="1417" w:right="1133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B24" w:rsidRDefault="00DB4B24" w:rsidP="00196C43">
      <w:pPr>
        <w:spacing w:after="0" w:line="240" w:lineRule="auto"/>
      </w:pPr>
      <w:r>
        <w:separator/>
      </w:r>
    </w:p>
  </w:endnote>
  <w:endnote w:type="continuationSeparator" w:id="0">
    <w:p w:rsidR="00DB4B24" w:rsidRDefault="00DB4B24" w:rsidP="0019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B24" w:rsidRDefault="00DB4B24" w:rsidP="00196C43">
      <w:pPr>
        <w:spacing w:after="0" w:line="240" w:lineRule="auto"/>
      </w:pPr>
      <w:r>
        <w:separator/>
      </w:r>
    </w:p>
  </w:footnote>
  <w:footnote w:type="continuationSeparator" w:id="0">
    <w:p w:rsidR="00DB4B24" w:rsidRDefault="00DB4B24" w:rsidP="00196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55"/>
    <w:rsid w:val="00196C43"/>
    <w:rsid w:val="00873761"/>
    <w:rsid w:val="00B730A9"/>
    <w:rsid w:val="00DB4B24"/>
    <w:rsid w:val="00F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8CAD2B"/>
  <w15:chartTrackingRefBased/>
  <w15:docId w15:val="{75339BCE-8D12-4ED4-A0A3-B3A835D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6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C43"/>
  </w:style>
  <w:style w:type="paragraph" w:styleId="Piedepgina">
    <w:name w:val="footer"/>
    <w:basedOn w:val="Normal"/>
    <w:link w:val="PiedepginaCar"/>
    <w:uiPriority w:val="99"/>
    <w:unhideWhenUsed/>
    <w:rsid w:val="00196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Chang</dc:creator>
  <cp:keywords/>
  <dc:description/>
  <cp:lastModifiedBy>Luis Chang</cp:lastModifiedBy>
  <cp:revision>2</cp:revision>
  <cp:lastPrinted>2021-02-25T20:32:00Z</cp:lastPrinted>
  <dcterms:created xsi:type="dcterms:W3CDTF">2021-02-25T20:27:00Z</dcterms:created>
  <dcterms:modified xsi:type="dcterms:W3CDTF">2021-02-25T20:42:00Z</dcterms:modified>
</cp:coreProperties>
</file>