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Desafios – </w:t>
      </w:r>
      <w:r>
        <w:rPr/>
        <w:t>javascript alura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Mostre um alerta com a mensagem "Boas vindas ao nosso site!".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Exiba um alerta com o texto "Erro! Preencha todos os campos"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campos" Agora exiba um alerta com o valor da variável </w:t>
      </w:r>
      <w:r>
        <w:rPr>
          <w:rStyle w:val="Cdigofonte"/>
        </w:rPr>
        <w:t>mensagemDeErro</w:t>
      </w:r>
      <w:r>
        <w:rPr/>
        <w:t>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>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>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Agora, caso a idade seja maior ou igual que 18, exiba um alerta com a mensagem "Pode tirar a habilitação!".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bookmarkStart w:id="0" w:name="user-content-desafios---respostas"/>
      <w:bookmarkEnd w:id="0"/>
      <w:r>
        <w:rPr/>
        <w:t xml:space="preserve">Mostre um alerta com a mensagem "Bem-vindo ao nosso site!".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alert('Bem-vindo ao nosso site!');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"Lua";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25;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numeroDeVendas = 50;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saldoDisponivel = 1000;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Exiba um alerta com o texto "Erro! Preencha todos os campos."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alert('Erro! Preencha todos os campos');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campos." Agora exiba um alerta com o valor da variável </w:t>
      </w:r>
      <w:r>
        <w:rPr>
          <w:rStyle w:val="Cdigofonte"/>
        </w:rPr>
        <w:t>mensagemDeErro</w:t>
      </w:r>
      <w:r>
        <w:rPr/>
        <w:t xml:space="preserve">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mensagemDeErro = 'Erro! Preencha todos os campos';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alert(mensagemDeErro);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prompt('Digite o seu nome');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prompt('Digite a sua idade');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Agora, a idade seja maior ou igual que 18, exiba um alerta com a mensagem "Pode tirar a habilitação!".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idade = prompt('Digite a sua idade');</w:t>
      </w:r>
    </w:p>
    <w:p>
      <w:pPr>
        <w:pStyle w:val="Textoprformatado"/>
        <w:bidi w:val="0"/>
        <w:spacing w:before="0" w:after="0"/>
        <w:jc w:val="left"/>
        <w:rPr/>
      </w:pPr>
      <w:r>
        <w:rPr/>
        <w:t>if (idade &gt;= 18) {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alert('Pode tirar a habilitação!');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Aqui está um resumo dos tópicos ensinados nesta aula: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Preparamos o ambiente de desenvolvimento com a instalação do Visual Studio Code para criar programas utilizando a linguagem JavaScript;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Entendemos o conceito de variável para guardar informações, como números ou palavras, para usar mais tarde no nosso programa;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Usamos o </w:t>
      </w:r>
      <w:r>
        <w:rPr>
          <w:rStyle w:val="Cdigofonte"/>
        </w:rPr>
        <w:t>alert</w:t>
      </w:r>
      <w:r>
        <w:rPr/>
        <w:t xml:space="preserve"> para exibir uma mensagem passando algumas instruções sobre o programa e usamos o </w:t>
      </w:r>
      <w:r>
        <w:rPr>
          <w:rStyle w:val="Cdigofonte"/>
        </w:rPr>
        <w:t>prompt</w:t>
      </w:r>
      <w:r>
        <w:rPr/>
        <w:t xml:space="preserve"> para interagir com a pessoa permitindo inserir um valor e armazenando em uma variável;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Criamos um </w:t>
      </w:r>
      <w:r>
        <w:rPr>
          <w:rStyle w:val="Cdigofonte"/>
        </w:rPr>
        <w:t>if</w:t>
      </w:r>
      <w:r>
        <w:rPr/>
        <w:t>, que é uma instrução em programação que permite ao computador tomar decisões ao executar um bloco de código apenas se uma condição específica for verdadeira.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alert('Boas vindas ao jogo do número secreto');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o valor de "chute" após a entrada do usuário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chute = prompt('Escolha um número entre 1 e 10');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console.log('Valor do chute:', chute);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numeroSecreto = 4;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a comparação entre "chute" e "numeroSecreto"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console.log('Resultado da comparação:', chute == numeroSecreto);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if (chute == numeroSecreto)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alert('Acertou');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} else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// Adicione um console.log para verificar o valor de "numeroSecreto" quando o jogador erra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console.log('Valor do número secreto:', numeroSecreto);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alert('O número secreto era ' + numeroSecreto);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Cdigofonte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bidi w:val="0"/>
        <w:jc w:val="left"/>
        <w:rPr/>
      </w:pPr>
      <w:r>
        <w:rPr/>
        <w:t xml:space="preserve">Desafios </w:t>
      </w:r>
      <w:r>
        <w:rPr/>
        <w:t xml:space="preserve">2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Pergunte ao usuário qual é o dia da semana. Se a resposta for "Sábado" ou "Domingo", mostre "Bom fim de semana!". Caso contrário, mostre "Boa semana!".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Verifique se um número digitado pelo usuário é positivo ou negativo. Mostre um alerta informando.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Crie um sistema de pontuação para um jogo. Se a pontuação for maior ou igual a 100, mostre "Parabéns, você venceu!". Caso contrário, mostre "Tente novamente para ganhar.".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Crie uma mensagem que informa o usuário sobre o saldo da conta, usando uma template string para incluir o valor do saldo.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Peça ao usuário para inserir seu nome usando prompt. Em seguida, mostre um alerta de boas-vindas usando esse nome.</w:t>
      </w:r>
    </w:p>
    <w:p>
      <w:pPr>
        <w:pStyle w:val="Ttulo4"/>
        <w:numPr>
          <w:ilvl w:val="0"/>
          <w:numId w:val="0"/>
        </w:numPr>
        <w:bidi w:val="0"/>
        <w:ind w:hanging="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bookmarkStart w:id="1" w:name="user-content-desafios---respostas1"/>
      <w:bookmarkEnd w:id="1"/>
      <w:r>
        <w:rPr/>
        <w:t xml:space="preserve">Pergunte ao usuário qual é o dia da semana. Se a resposta for "Sábado" ou "Domingo", mostre "Bom fim de semana!". Caso contrário, mostre "Boa semana!". </w:t>
      </w:r>
    </w:p>
    <w:p>
      <w:pPr>
        <w:pStyle w:val="Textoprformatado"/>
        <w:bidi w:val="0"/>
        <w:jc w:val="left"/>
        <w:rPr/>
      </w:pPr>
      <w:r>
        <w:rPr/>
        <w:t>diaDaSemana = prompt('Qual é o dia da semana?');</w:t>
      </w:r>
    </w:p>
    <w:p>
      <w:pPr>
        <w:pStyle w:val="Textoprformatado"/>
        <w:bidi w:val="0"/>
        <w:jc w:val="left"/>
        <w:rPr/>
      </w:pPr>
      <w:r>
        <w:rPr/>
        <w:t>if (diaDaSemana == 'Sábado')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if (diaDaSemana == 'Domingo')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alert('Boa semana!');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Verifique se um número digitado pelo usuário é positivo ou negativo. Mostre um alerta informando. </w:t>
      </w:r>
    </w:p>
    <w:p>
      <w:pPr>
        <w:pStyle w:val="Textoprformatado"/>
        <w:bidi w:val="0"/>
        <w:jc w:val="left"/>
        <w:rPr/>
      </w:pPr>
      <w:r>
        <w:rPr/>
        <w:t>numero = prompt('Digite um positivo ou negativo');</w:t>
      </w:r>
    </w:p>
    <w:p>
      <w:pPr>
        <w:pStyle w:val="Textoprformatado"/>
        <w:bidi w:val="0"/>
        <w:jc w:val="left"/>
        <w:rPr/>
      </w:pPr>
      <w:r>
        <w:rPr/>
        <w:t>if (numero &gt; 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positivo!');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negativo!');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 sistema de pontuação para um jogo. Se a pontuação for maior ou igual a 100, mostre "Parabéns, você venceu!" no console do navegador. Caso contrário, mostre "Tente novamente para ganhar.". </w:t>
      </w:r>
    </w:p>
    <w:p>
      <w:pPr>
        <w:pStyle w:val="Textoprformatado"/>
        <w:bidi w:val="0"/>
        <w:jc w:val="left"/>
        <w:rPr/>
      </w:pPr>
      <w:r>
        <w:rPr/>
        <w:t>pontuacao = 105;</w:t>
      </w:r>
    </w:p>
    <w:p>
      <w:pPr>
        <w:pStyle w:val="Textoprformatado"/>
        <w:bidi w:val="0"/>
        <w:jc w:val="left"/>
        <w:rPr/>
      </w:pPr>
      <w:r>
        <w:rPr/>
        <w:t>if (pontuacao &gt;= 100)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console.log('Parabéns, você venceu!');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console.log('Tente novamente para ganhar.');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mensagem que informa o usuário sobre o saldo da conta, usando uma template string para incluir o valor do saldo. </w:t>
      </w:r>
    </w:p>
    <w:p>
      <w:pPr>
        <w:pStyle w:val="Textoprformatado"/>
        <w:bidi w:val="0"/>
        <w:jc w:val="left"/>
        <w:rPr/>
      </w:pPr>
      <w:r>
        <w:rPr/>
        <w:t>let saldoConta = 500; // Exemplo de saldo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alert(`Seu saldo é de R$${saldoConta}.`);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inserir seu nome usando prompt. Em seguida, mostre um alerta de boas-vindas usando esse nome. </w:t>
      </w:r>
    </w:p>
    <w:p>
      <w:pPr>
        <w:pStyle w:val="Textoprformatado"/>
        <w:bidi w:val="0"/>
        <w:jc w:val="left"/>
        <w:rPr/>
      </w:pPr>
      <w:r>
        <w:rPr/>
        <w:t>let nome = prompt('Qual o seu nome?');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alert(`Boas vindas ${nome}`);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LinkdaInternet"/>
        </w:rPr>
        <w:instrText xml:space="preserve"> HYPERLINK "https://developer.mozilla.org/pt-BR/docs/Web/JavaScript/Reference/Lexical_grammar" \l "automatic_semicolon_insertion"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https://developer.mozilla.org/pt-BR/docs/Web/JavaScript/Reference/Lexical_grammar#automatic_semicolon_insertion</w:t>
      </w:r>
      <w:r>
        <w:rPr>
          <w:rStyle w:val="LinkdaInternet"/>
        </w:rPr>
        <w:fldChar w:fldCharType="end"/>
      </w:r>
      <w:hyperlink r:id="rId2">
        <w:r>
          <w:rPr/>
          <w:t xml:space="preserve"> – </w:t>
        </w:r>
      </w:hyperlink>
      <w:r>
        <w:rPr/>
        <w:t>documentação javascript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932</Words>
  <Characters>4830</Characters>
  <CharactersWithSpaces>5704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2024-04-16T16:02:23Z</dcterms:created>
  <dc:creator/>
  <dc:description/>
  <dc:language>pt-BR</dc:language>
  <cp:lastModifiedBy/>
  <dcterms:modified xsi:type="dcterms:W3CDTF">2024-04-16T16:43:31Z</dcterms:modified>
  <cp:revision>3</cp:revision>
  <dc:subject/>
  <dc:title/>
</cp:coreProperties>
</file>