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EE8" w:rsidRDefault="00891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de San Carlos de Guatemala </w:t>
      </w:r>
    </w:p>
    <w:p w:rsidR="008917A0" w:rsidRDefault="00891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 </w:t>
      </w:r>
    </w:p>
    <w:p w:rsidR="008917A0" w:rsidRDefault="00891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y Sistemas</w:t>
      </w:r>
    </w:p>
    <w:p w:rsidR="008917A0" w:rsidRDefault="008917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Programación de Computadoras 2 </w:t>
      </w: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Default="008917A0">
      <w:pPr>
        <w:rPr>
          <w:rFonts w:ascii="Arial" w:hAnsi="Arial" w:cs="Arial"/>
          <w:sz w:val="24"/>
          <w:szCs w:val="24"/>
        </w:rPr>
      </w:pPr>
    </w:p>
    <w:p w:rsidR="008917A0" w:rsidRP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917A0" w:rsidRPr="00327B23" w:rsidRDefault="008917A0" w:rsidP="008917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27B23">
        <w:rPr>
          <w:rFonts w:ascii="Arial" w:hAnsi="Arial" w:cs="Arial"/>
          <w:b/>
          <w:bCs/>
          <w:sz w:val="40"/>
          <w:szCs w:val="40"/>
        </w:rPr>
        <w:t>Manual de Usuario Fase 1</w:t>
      </w:r>
    </w:p>
    <w:p w:rsid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917A0" w:rsidRDefault="008917A0" w:rsidP="00327B23">
      <w:pPr>
        <w:rPr>
          <w:rFonts w:ascii="Arial" w:hAnsi="Arial" w:cs="Arial"/>
          <w:b/>
          <w:bCs/>
          <w:sz w:val="32"/>
          <w:szCs w:val="32"/>
        </w:rPr>
      </w:pPr>
    </w:p>
    <w:p w:rsidR="00327B23" w:rsidRDefault="00327B23" w:rsidP="00327B23">
      <w:pPr>
        <w:rPr>
          <w:rFonts w:ascii="Arial" w:hAnsi="Arial" w:cs="Arial"/>
          <w:b/>
          <w:bCs/>
          <w:sz w:val="32"/>
          <w:szCs w:val="32"/>
        </w:rPr>
      </w:pPr>
    </w:p>
    <w:p w:rsidR="008917A0" w:rsidRDefault="008917A0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C1033" w:rsidRDefault="008C1033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27B23" w:rsidRDefault="00327B23" w:rsidP="008917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27B23" w:rsidRDefault="008C1033" w:rsidP="00327B23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Nickté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Adrianna</w:t>
      </w:r>
      <w:proofErr w:type="spellEnd"/>
      <w:r>
        <w:rPr>
          <w:rFonts w:ascii="Arial" w:hAnsi="Arial" w:cs="Arial"/>
          <w:sz w:val="24"/>
          <w:szCs w:val="24"/>
        </w:rPr>
        <w:t xml:space="preserve"> Gonzáles Vargas 201801037</w:t>
      </w:r>
    </w:p>
    <w:p w:rsidR="008C1033" w:rsidRDefault="008C1033" w:rsidP="008917A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De León Barrera 201807011</w:t>
      </w:r>
    </w:p>
    <w:p w:rsidR="00327B23" w:rsidRDefault="00327B23" w:rsidP="008917A0">
      <w:pPr>
        <w:jc w:val="right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Abrir Microsoft SQL server Management Studio y encender la base de datos. </w:t>
      </w:r>
    </w:p>
    <w:p w:rsidR="008C1033" w:rsidRDefault="008C1033" w:rsidP="008C10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63196F" wp14:editId="24E0B52E">
            <wp:extent cx="5061030" cy="3352800"/>
            <wp:effectExtent l="0" t="0" r="635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023" cy="33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el programa y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“</w:t>
      </w:r>
      <w:proofErr w:type="spellStart"/>
      <w:r>
        <w:rPr>
          <w:rFonts w:ascii="Arial" w:hAnsi="Arial" w:cs="Arial"/>
          <w:sz w:val="24"/>
          <w:szCs w:val="24"/>
        </w:rPr>
        <w:t>Star</w:t>
      </w:r>
      <w:proofErr w:type="spellEnd"/>
      <w:r>
        <w:rPr>
          <w:rFonts w:ascii="Arial" w:hAnsi="Arial" w:cs="Arial"/>
          <w:sz w:val="24"/>
          <w:szCs w:val="24"/>
        </w:rPr>
        <w:t>” o “Ejecutar”</w:t>
      </w:r>
    </w:p>
    <w:p w:rsidR="008C1033" w:rsidRDefault="008C1033" w:rsidP="008C1033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9C641C" wp14:editId="2CA09E84">
            <wp:extent cx="5612130" cy="5378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Conectar la base de datos dando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“Conexión Base de Datos”</w:t>
      </w: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AEAA9D" wp14:editId="337E4F5C">
            <wp:extent cx="4448175" cy="2609363"/>
            <wp:effectExtent l="0" t="0" r="0" b="635"/>
            <wp:docPr id="3" name="Imagen 3" descr="Un librero con muchos lib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92" cy="26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33" w:rsidRDefault="008C1033" w:rsidP="008C1033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8C1033" w:rsidRDefault="008C1033" w:rsidP="008C1033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64A3E0" wp14:editId="0430F5FA">
            <wp:extent cx="1971675" cy="1490327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835" cy="14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p w:rsidR="008C1033" w:rsidRDefault="00842CDB" w:rsidP="008C10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aún no tiene una cuenta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“Registrarse” y llenar los campos con la información solicitada. </w:t>
      </w:r>
    </w:p>
    <w:p w:rsidR="00842CDB" w:rsidRDefault="00842CDB" w:rsidP="00842CDB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2E3EAF" wp14:editId="1F9D2628">
            <wp:extent cx="3681275" cy="2752725"/>
            <wp:effectExtent l="0" t="0" r="0" b="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526" cy="27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DB" w:rsidRDefault="00842CDB" w:rsidP="00842C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ya tiene una cuenta ingresar usuario y contraseña para ingresar al sistema. </w:t>
      </w:r>
    </w:p>
    <w:p w:rsidR="00842CDB" w:rsidRPr="00842CDB" w:rsidRDefault="00842CDB" w:rsidP="00842CDB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DC093C" wp14:editId="2D2DDAE7">
            <wp:extent cx="4543425" cy="248828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98" cy="24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33" w:rsidRPr="008C1033" w:rsidRDefault="008C1033" w:rsidP="008C1033">
      <w:pPr>
        <w:pStyle w:val="Prrafodelista"/>
        <w:rPr>
          <w:rFonts w:ascii="Arial" w:hAnsi="Arial" w:cs="Arial"/>
          <w:sz w:val="24"/>
          <w:szCs w:val="24"/>
        </w:rPr>
      </w:pPr>
    </w:p>
    <w:sectPr w:rsidR="008C1033" w:rsidRPr="008C1033" w:rsidSect="00B6542D">
      <w:pgSz w:w="12240" w:h="15840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12EA6"/>
    <w:multiLevelType w:val="hybridMultilevel"/>
    <w:tmpl w:val="B6905C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D2"/>
    <w:rsid w:val="00327B23"/>
    <w:rsid w:val="004E6EE8"/>
    <w:rsid w:val="00555D3E"/>
    <w:rsid w:val="00842CDB"/>
    <w:rsid w:val="008917A0"/>
    <w:rsid w:val="008C1033"/>
    <w:rsid w:val="00B6542D"/>
    <w:rsid w:val="00C350D2"/>
    <w:rsid w:val="00D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A99C1"/>
  <w15:chartTrackingRefBased/>
  <w15:docId w15:val="{A867F144-5299-4870-B591-6EF6636D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DE LEON</dc:creator>
  <cp:keywords/>
  <dc:description/>
  <cp:lastModifiedBy>LUIS  DE LEON</cp:lastModifiedBy>
  <cp:revision>2</cp:revision>
  <dcterms:created xsi:type="dcterms:W3CDTF">2021-10-04T23:21:00Z</dcterms:created>
  <dcterms:modified xsi:type="dcterms:W3CDTF">2021-10-05T00:17:00Z</dcterms:modified>
</cp:coreProperties>
</file>