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GB" w:eastAsia="zh-CN"/>
        </w:rPr>
        <w:t>Part_01:</w:t>
      </w:r>
      <w:r>
        <w:rPr>
          <w:rFonts w:hint="eastAsia"/>
          <w:sz w:val="32"/>
          <w:szCs w:val="32"/>
          <w:lang w:val="en-US" w:eastAsia="zh-CN"/>
        </w:rPr>
        <w:t>输出指定内容和累加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now照葫芦画瓢，开始新一个项目的流程。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打开04-Software/ch02/CH02-1-20220118工程目录编译下载运行，单击菜单“文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件”→“导入工程”,出来的就是main.s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8595" cy="374586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现在来看需求：修改main.s源文件，增加以下内容: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在第一行显示“广州大学”字样。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66055" cy="358838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理解一下：在汇编语言中，通常将程序的内存分为不同的段，其中最常见的是数据段（.data）和代码段（.text）。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数据段（.data）</w:t>
      </w:r>
      <w:r>
        <w:rPr>
          <w:rFonts w:hint="default"/>
          <w:sz w:val="32"/>
          <w:szCs w:val="32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数据段用于存储程序中使用的数据，这些数据通常存储在 RAM 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在数据段中，可以定义变量、常量以及字符串等数据。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在汇编语言中，用 </w:t>
      </w:r>
      <w:r>
        <w:rPr>
          <w:rFonts w:hint="eastAsia"/>
          <w:sz w:val="32"/>
          <w:szCs w:val="32"/>
          <w:lang w:val="en-US" w:eastAsia="zh-CN"/>
        </w:rPr>
        <w:t>.section .data</w:t>
      </w:r>
      <w:r>
        <w:rPr>
          <w:rFonts w:hint="default"/>
          <w:sz w:val="32"/>
          <w:szCs w:val="32"/>
          <w:lang w:val="en-US" w:eastAsia="zh-CN"/>
        </w:rPr>
        <w:t xml:space="preserve"> 指令来定义数据段。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代码段（.text）：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代码段存储着程序的指令，通常存储在 Flash 或 ROM 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在代码段中，编写的汇编指令被存储和执行。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在汇编语言中，用 .section .text 指令来定义代码段。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所以找代码里面的数据段，定义一下广州大学，他怎么写我怎么写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69230" cy="23596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在数据段定义了，然后就得在代码段编写相应的操作来执行，所以就去主函数的初始化部分之后调用 printf</w:t>
      </w:r>
      <w:r>
        <w:rPr>
          <w:rFonts w:hint="default"/>
          <w:sz w:val="32"/>
          <w:szCs w:val="32"/>
          <w:lang w:val="en-US" w:eastAsia="zh-CN"/>
        </w:rPr>
        <w:t xml:space="preserve"> 函数来显示这个新的字符串</w:t>
      </w:r>
      <w:r>
        <w:rPr>
          <w:rFonts w:hint="eastAsia"/>
          <w:sz w:val="32"/>
          <w:szCs w:val="32"/>
          <w:lang w:val="en-US" w:eastAsia="zh-CN"/>
        </w:rPr>
        <w:t>，放在hello的前面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68595" cy="22904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 xml:space="preserve">这段代码首先将字符串 "guangzhou_university" 的首地址加载到寄存器 r0 中，然后通过 </w:t>
      </w:r>
      <w:r>
        <w:rPr>
          <w:sz w:val="32"/>
          <w:szCs w:val="32"/>
        </w:rPr>
        <w:t>bl</w:t>
      </w:r>
      <w:r>
        <w:rPr>
          <w:rFonts w:hint="default"/>
          <w:sz w:val="32"/>
          <w:szCs w:val="32"/>
        </w:rPr>
        <w:t xml:space="preserve"> 指令调用 printf 函数，将寄存器 r0 中的地址作为参数传递给 printf 函数。</w:t>
      </w: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在 printf 函数内部，它会使用这个地址来访问存储在该地址处的字符串，然后将字符串打印到输出设备上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2、编写一个1+2+..+10的程序，将求和结果存入名为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“sumresult”的内存单元中，并将求和结果用printf显示出来。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6181090" cy="306260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同样的操作，还是在数据段定义变量，在代码段实现操作：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968750" cy="1301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初始内存单元的值为0是为了防止有其他的数据混杂导致结果错误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70500" cy="4907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先初始化一下变量，然后再写操作（类似编写c语言的良好习惯）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然后是经典的累加操作，写一个循环，退出条件=11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累加完成之后就把得到的值存起来，再用printf输出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有的帅哥帅姐会问，为啥用这么怪异的格式输出，因为汇编就是这么的古板：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在ARM汇编中，函数的参数传递通常是按照一定的约定来进行的。在函数调用中，特定的寄存器用于传递参数给函数，这些约定由编译器和汇编器共同遵循。对于printf函数，通常的约定是：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第一个参数（通常存储在 </w:t>
      </w:r>
      <w:r>
        <w:rPr>
          <w:rFonts w:hint="eastAsia"/>
          <w:sz w:val="32"/>
          <w:szCs w:val="32"/>
          <w:lang w:val="en-US" w:eastAsia="zh-CN"/>
        </w:rPr>
        <w:t>r0</w:t>
      </w:r>
      <w:r>
        <w:rPr>
          <w:rFonts w:hint="default"/>
          <w:sz w:val="32"/>
          <w:szCs w:val="32"/>
          <w:lang w:val="en-US" w:eastAsia="zh-CN"/>
        </w:rPr>
        <w:t xml:space="preserve"> 寄存器中）是格式控制字符串，即包含格式化指示符的字符串，它告诉printf函数如何格式化后续参数。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后续的参数（如待打印的数值）通常存储在其他寄存器中，例如 r1、r2、r3 等。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那又有靓仔会问，累加得到的数值能不能用立即数存到sumresult 里，而不用先加载地址再加载结果呢？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那当然不行，因为因为地址通常是在运行时确定的，而立即数在汇编时就已经确定了。因此，在汇编语言中，通常需要先将地址加载到寄存器中，然后再将数据存储到该地址中。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按照我们照葫芦画瓢的规律，看下面的代码也能发现这个输出操作：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64150" cy="10287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指定格式 地址 间接寻址 输出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最后我用.end结束程序，下面的LED小灯显示的就不再运行了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这样我们就完成了这个简单的需求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pStyle w:val="8"/>
        <w:rPr>
          <w:sz w:val="32"/>
          <w:szCs w:val="32"/>
        </w:rPr>
      </w:pPr>
      <w:r>
        <w:rPr>
          <w:sz w:val="32"/>
          <w:szCs w:val="32"/>
        </w:rPr>
        <w:t>窗体底端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GB" w:eastAsia="zh-CN"/>
        </w:rPr>
        <w:t>Part_02:</w:t>
      </w:r>
      <w:r>
        <w:rPr>
          <w:rFonts w:hint="eastAsia"/>
          <w:sz w:val="32"/>
          <w:szCs w:val="32"/>
          <w:lang w:val="en-US" w:eastAsia="zh-CN"/>
        </w:rPr>
        <w:t>比大小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要求：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695700" cy="673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思路：</w:t>
      </w:r>
    </w:p>
    <w:p>
      <w:pPr>
        <w:rPr>
          <w:sz w:val="32"/>
          <w:szCs w:val="32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sz w:val="32"/>
          <w:szCs w:val="32"/>
        </w:rPr>
      </w:pPr>
      <w:r>
        <w:rPr>
          <w:sz w:val="32"/>
          <w:szCs w:val="32"/>
        </w:rPr>
        <w:t>定义变量</w:t>
      </w:r>
      <w:r>
        <w:rPr>
          <w:rFonts w:hint="default"/>
          <w:sz w:val="32"/>
          <w:szCs w:val="32"/>
        </w:rPr>
        <w:t>：首先，我们需要定义datax、datay、dataz三个数的变量，以便能够在代码中引用。</w:t>
      </w:r>
    </w:p>
    <w:p>
      <w:pPr>
        <w:widowControl w:val="0"/>
        <w:numPr>
          <w:numId w:val="0"/>
        </w:numPr>
        <w:jc w:val="both"/>
        <w:rPr>
          <w:sz w:val="32"/>
          <w:szCs w:val="32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</w:rPr>
        <w:t>比较大小：接下来，我们要比较这三个数的大小，找出其中的最大值。这里使用比较指令（cmp）来比较两个数的大小，并根据比较的结果来确定最大值。</w:t>
      </w:r>
    </w:p>
    <w:p>
      <w:pPr>
        <w:rPr>
          <w:sz w:val="32"/>
          <w:szCs w:val="32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</w:rPr>
        <w:t>显示最大值：一旦确定了最大值，我们就可以使用printf函数将其显示出来。在汇编中，我们需要加载printf函数所需的参数，并调用printf函数来进行输出。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事不宜迟，开写：</w:t>
      </w: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//（0.1.2）定义变量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// 定义数据段变量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.data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datax: .word 10     // 假设初始值为10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datay: .word 20     // 假设初始值为20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dataz: .word 15     // 假设初始值为15</w: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//（2）======主循环部分（开头）=====================================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// 比较datax、datay、dataz中的最大值并显示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r0, =datax     // 加载datax的地址到寄存器r0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r1, [r0]       // 将datax的值加载到寄存器r1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r2, =datay     // 加载datay的地址到寄存器r2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r3, [r2]       // 将datay的值加载到寄存器r3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cmp r1, r3         // 比较datax和datay的大小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movgt r1, r3       // 若datay更大，则将datay的值赋给r1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r2, =dataz     // 加载dataz的地址到寄存器r2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r3, [r2]       // 将dataz的值加载到寄存器r3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cmp r1, r3         // 再次比较r1（当前最大值）和dataz的大小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movgt r1, r3       // 若dataz更大，则将dataz的值赋给r1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r0, =data_format   // 加载数据格式控制符的地址到r0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bl printf          // 调用printf函数显示最大值</w:t>
      </w:r>
    </w:p>
    <w:p>
      <w:pPr>
        <w:rPr>
          <w:sz w:val="32"/>
          <w:szCs w:val="32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这里就用了r0 r1 r2 r3 三个常用的来比较，先比较前两个再跟第三个比，看样子不错，编译如下：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842010"/>
            <wp:effectExtent l="0" t="0" r="127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eastAsia"/>
          <w:sz w:val="32"/>
          <w:szCs w:val="32"/>
          <w:lang w:val="en-US" w:eastAsia="zh-CN"/>
        </w:rPr>
        <w:t>出了个小问题：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IT block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这些错误是由于在Thumb指令集中的条件指令（例如</w:t>
      </w:r>
      <w:r>
        <w:rPr>
          <w:sz w:val="32"/>
          <w:szCs w:val="32"/>
        </w:rPr>
        <w:t>movgt</w:t>
      </w:r>
      <w:r>
        <w:rPr>
          <w:rFonts w:hint="default"/>
          <w:sz w:val="32"/>
          <w:szCs w:val="32"/>
        </w:rPr>
        <w:t>）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未包含在IT块（If-Then指令）中引起的。在Thumb指令集中，条件指令必须位于IT块中。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72405" cy="1347470"/>
            <wp:effectExtent l="0" t="0" r="10795" b="1143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指定了用thumb指令集，所以修改一下：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// 比较datax、datay、dataz中的最大值并显示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r0, =datax     // 加载datax的地址到寄存器r0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r1, [r0]       // 将datax的值加载到寄存器r1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r2, =datay     // 加载datay的地址到寄存器r2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r3, [r2]       // 将datay的值加载到寄存器r3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cmp r1, r3         // 比较datax和datay的大小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bgt datax_is_max  // 若datax大于datay，跳转到datax_is_max标签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mov r1, r3         // 否则，将datay的值赋给r1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datax_is_max: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r2, =dataz     // 加载dataz的地址到寄存器r2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r3, [r2]       // 将dataz的值加载到寄存器r3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cmp r1, r3         // 比较r1（当前最大值）和dataz的大小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bgt max_is_r1      // 若r1大于dataz，跳转到max_is_r1标签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mov r1, r3         // 否则，将dataz的值赋给r1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max_is_r1: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ldr r0, =data_format   // 加载数据格式控制符的地址到r0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bl printf          // 调用printf函数显示最大值</w:t>
      </w: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什么IT块？我不道啊？所以用一些投机取巧的方法，用了一个</w:t>
      </w:r>
      <w:r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条</w:t>
      </w:r>
      <w:r>
        <w:rPr>
          <w:rFonts w:hint="eastAsia"/>
          <w:sz w:val="32"/>
          <w:szCs w:val="32"/>
          <w:lang w:val="en-US" w:eastAsia="zh-CN"/>
        </w:rPr>
        <w:t>件</w:t>
      </w:r>
      <w:r>
        <w:rPr>
          <w:rFonts w:hint="eastAsia"/>
          <w:sz w:val="32"/>
          <w:szCs w:val="32"/>
          <w:lang w:val="en-US" w:eastAsia="zh-CN"/>
        </w:rPr>
        <w:t>分支指令bgt</w:t>
      </w:r>
      <w:r>
        <w:rPr>
          <w:rFonts w:hint="default"/>
          <w:sz w:val="32"/>
          <w:szCs w:val="32"/>
          <w:lang w:val="en-US" w:eastAsia="zh-CN"/>
        </w:rPr>
        <w:t>，根据比较的结果跳转到相应的标签处</w:t>
      </w:r>
      <w:r>
        <w:rPr>
          <w:rFonts w:hint="eastAsia"/>
          <w:sz w:val="32"/>
          <w:szCs w:val="32"/>
          <w:lang w:val="en-US" w:eastAsia="zh-CN"/>
        </w:rPr>
        <w:t>，这样就绕过了IT块的限制。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这里的出来的结果是正确的，20。我忘记截图了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但是我想为了美观，加一行输出语句，提示一下输出了啥，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修改如下：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max_is_r1: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ldr r0, =output_max_msg // 加载输出语句地址到r0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bl printf          // 调用printf函数显示“这里的最大值是：”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ldr r0, =data_format   // 加载数据格式控制符的地址到r0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bl printf          // 调用printf函数显示最大值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// 数据段定义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output_max_msg: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.ascii "这里的最大值是：\n\0"  // 最大值提示语句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想当然，各位是不是觉得一定是正确的，当然，事情没那么简单，这里的结果又变成了10 （不信可以试试看）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为啥呢？左思右想，我觉得是</w:t>
      </w:r>
      <w:r>
        <w:rPr>
          <w:sz w:val="32"/>
          <w:szCs w:val="32"/>
        </w:rPr>
        <w:t>添加输出语句之后，结果变得不正确。原因是在显示输出语句后，重新加载了数据格式控制符的地址到r0</w:t>
      </w:r>
      <w:r>
        <w:rPr>
          <w:rFonts w:hint="default"/>
          <w:sz w:val="32"/>
          <w:szCs w:val="32"/>
        </w:rPr>
        <w:t>，然后调用printf函数来显示最大值。但是，r0中已经加载了输出语句的地址，而且printf函数在显示输出语句后，会将r0寄存器的内容移动到内部寄存器，以准备下一个printf调用。因此应该在显示输出语句后，重新加载最大值到r1中，然后调用printf函数来显示最大值</w:t>
      </w:r>
      <w:r>
        <w:rPr>
          <w:rFonts w:hint="eastAsia"/>
          <w:sz w:val="32"/>
          <w:szCs w:val="32"/>
          <w:lang w:val="en-US" w:eastAsia="zh-CN"/>
        </w:rPr>
        <w:t>: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max_is_r1: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cmp r1, r3         // 比较r1（当前最大值）和dataz的大小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bgt exit_max_is_r1 // 若r1大于dataz，跳转到exit_max_is_r1标签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mov r1, r3         // 否则，将dataz的值赋给r1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exit_max_is_r1: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ldr r0, =output_max_msg // 加载输出语句地址到r0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bl printf          // 调用printf函数显示“这里的最大值是：”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ldr r0, =data_format   // 加载数据格式控制符的地址到r0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mov r1, r1         // 将最大值r1传递给printf函数显示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bl printf          // 调用printf函数显示最大值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嘿嘿，还是错的，我终于发现问题了，我把代码放loop里了，意思就是说，跟上面的累加的代码一起了，所以在输出了那个提示语句之后再加载寄存器里的值再输出，就不知道混到了哪个值塞到了r1里面，一直找不到正确值（我没找到这个ide的值跟踪调试在哪），所以我用了一个最简单粗暴的办法：用别的没污染过的寄存器4 5 6 7 8 9来装这仨的值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贴一段代码:</w:t>
      </w:r>
    </w:p>
    <w:p>
      <w:r>
        <w:drawing>
          <wp:inline distT="0" distB="0" distL="114300" distR="114300">
            <wp:extent cx="5269230" cy="4415790"/>
            <wp:effectExtent l="0" t="0" r="127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这个时候再编译，串口更新，运行一看，行了！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这样就简单明了了，xy比较一下，大的就存r5，再拿r5和z比较一下，r5大就输出，否则把z给r5，再输出，这里就没有别的寄存器干扰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正确的结果：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135" cy="2566035"/>
            <wp:effectExtent l="0" t="0" r="1206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完成任务!</w:t>
      </w:r>
      <w:bookmarkStart w:id="0" w:name="_GoBack"/>
      <w:bookmarkEnd w:id="0"/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DE8F8E"/>
    <w:multiLevelType w:val="singleLevel"/>
    <w:tmpl w:val="06DE8F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BFA0297"/>
    <w:multiLevelType w:val="singleLevel"/>
    <w:tmpl w:val="6BFA02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NiMjYzZDI5NGM0NmE1NzRiMjdjZmM1ZTQwZmRhOWMifQ=="/>
  </w:docVars>
  <w:rsids>
    <w:rsidRoot w:val="00000000"/>
    <w:rsid w:val="0D347055"/>
    <w:rsid w:val="493A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  <w:style w:type="paragraph" w:customStyle="1" w:styleId="7">
    <w:name w:val="_Style 6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8">
    <w:name w:val="_Style 7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2024-03-20T06:42:00Z</dcterms:created>
  <dc:creator>bricks lee</dc:creator>
  <cp:lastModifiedBy>Domains</cp:lastModifiedBy>
  <dcterms:modified xsi:type="dcterms:W3CDTF">2024-03-27T12:56:38Z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A8D2F3A91B08486A95068EA71C3501D9_12</vt:lpwstr>
  </property>
</Properties>
</file>