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7416" w14:textId="29567849" w:rsidR="00650D52" w:rsidRPr="00650D52" w:rsidRDefault="00650D52" w:rsidP="00DF5E2D">
      <w:pPr>
        <w:jc w:val="center"/>
        <w:rPr>
          <w:b/>
          <w:bCs/>
          <w:sz w:val="28"/>
          <w:szCs w:val="28"/>
        </w:rPr>
      </w:pPr>
      <w:r w:rsidRPr="00650D52">
        <w:rPr>
          <w:b/>
          <w:bCs/>
          <w:sz w:val="28"/>
          <w:szCs w:val="28"/>
        </w:rPr>
        <w:t xml:space="preserve">Ejercitación: </w:t>
      </w:r>
      <w:r w:rsidR="00EF05C3">
        <w:rPr>
          <w:b/>
          <w:bCs/>
          <w:sz w:val="28"/>
          <w:szCs w:val="28"/>
        </w:rPr>
        <w:t>D</w:t>
      </w:r>
      <w:r w:rsidR="00EF05C3" w:rsidRPr="00EF05C3">
        <w:rPr>
          <w:b/>
          <w:bCs/>
          <w:sz w:val="28"/>
          <w:szCs w:val="28"/>
        </w:rPr>
        <w:t xml:space="preserve">ominio del </w:t>
      </w:r>
      <w:r w:rsidR="00EF05C3">
        <w:rPr>
          <w:b/>
          <w:bCs/>
          <w:sz w:val="28"/>
          <w:szCs w:val="28"/>
        </w:rPr>
        <w:t>S</w:t>
      </w:r>
      <w:r w:rsidR="00EF05C3" w:rsidRPr="00EF05C3">
        <w:rPr>
          <w:b/>
          <w:bCs/>
          <w:sz w:val="28"/>
          <w:szCs w:val="28"/>
        </w:rPr>
        <w:t>istema</w:t>
      </w:r>
    </w:p>
    <w:p w14:paraId="3FD2971D" w14:textId="77777777" w:rsidR="00650D52" w:rsidRDefault="00650D52"/>
    <w:p w14:paraId="19D6F913" w14:textId="7DE9F9DA" w:rsidR="00B539B7" w:rsidRPr="00943497" w:rsidRDefault="00D66D28">
      <w:pPr>
        <w:rPr>
          <w:b/>
          <w:bCs/>
        </w:rPr>
      </w:pPr>
      <w:r w:rsidRPr="00943497">
        <w:rPr>
          <w:b/>
          <w:bCs/>
        </w:rPr>
        <w:t>Descripción del dominio del sistema</w:t>
      </w:r>
      <w:r w:rsidR="008100ED" w:rsidRPr="00943497">
        <w:rPr>
          <w:b/>
          <w:bCs/>
        </w:rPr>
        <w:t xml:space="preserve"> o de domino del problema</w:t>
      </w:r>
      <w:r w:rsidR="004668A2" w:rsidRPr="00943497">
        <w:rPr>
          <w:b/>
          <w:bCs/>
        </w:rPr>
        <w:t>:</w:t>
      </w:r>
    </w:p>
    <w:p w14:paraId="08559800" w14:textId="605E3AF6" w:rsidR="004668A2" w:rsidRDefault="00A74AF9" w:rsidP="00D51F9F">
      <w:pPr>
        <w:jc w:val="both"/>
      </w:pPr>
      <w:r>
        <w:t xml:space="preserve">Una empresa dedicada al rubo de electrodoméstico requiere </w:t>
      </w:r>
      <w:r w:rsidR="00776057">
        <w:t xml:space="preserve">un sistema de gestión de </w:t>
      </w:r>
      <w:r>
        <w:t>ventas</w:t>
      </w:r>
      <w:r w:rsidR="00776057">
        <w:t xml:space="preserve">, </w:t>
      </w:r>
      <w:r>
        <w:t>se recaba la siguiente información</w:t>
      </w:r>
      <w:r w:rsidR="00B87026">
        <w:t xml:space="preserve"> (requerimientos)</w:t>
      </w:r>
      <w:r w:rsidR="00776057">
        <w:t>:</w:t>
      </w:r>
    </w:p>
    <w:p w14:paraId="17F32A8E" w14:textId="5DD7994C" w:rsidR="00776057" w:rsidRDefault="00203462" w:rsidP="00D51F9F">
      <w:pPr>
        <w:pStyle w:val="Prrafodelista"/>
        <w:numPr>
          <w:ilvl w:val="0"/>
          <w:numId w:val="1"/>
        </w:numPr>
        <w:jc w:val="both"/>
      </w:pPr>
      <w:r>
        <w:t>Un cliente puede realizar vari</w:t>
      </w:r>
      <w:r w:rsidR="00A74AF9">
        <w:t>a</w:t>
      </w:r>
      <w:r>
        <w:t xml:space="preserve">s </w:t>
      </w:r>
      <w:r w:rsidR="00A74AF9">
        <w:t>compras</w:t>
      </w:r>
      <w:r>
        <w:t xml:space="preserve"> (un</w:t>
      </w:r>
      <w:r w:rsidR="00A74AF9">
        <w:t xml:space="preserve">a compra </w:t>
      </w:r>
      <w:r>
        <w:t>es realizad</w:t>
      </w:r>
      <w:r w:rsidR="00395A6E">
        <w:t>a</w:t>
      </w:r>
      <w:r>
        <w:t xml:space="preserve"> por un solo cliente)</w:t>
      </w:r>
    </w:p>
    <w:p w14:paraId="7476EF23" w14:textId="446856D0" w:rsidR="00203462" w:rsidRDefault="00203462" w:rsidP="00D51F9F">
      <w:pPr>
        <w:pStyle w:val="Prrafodelista"/>
        <w:numPr>
          <w:ilvl w:val="0"/>
          <w:numId w:val="1"/>
        </w:numPr>
        <w:jc w:val="both"/>
      </w:pPr>
      <w:r>
        <w:t xml:space="preserve">Cada </w:t>
      </w:r>
      <w:r w:rsidR="00A74AF9">
        <w:t>compra</w:t>
      </w:r>
      <w:r>
        <w:t xml:space="preserve"> está </w:t>
      </w:r>
      <w:r w:rsidR="00A74AF9">
        <w:t>compuesta</w:t>
      </w:r>
      <w:r>
        <w:t xml:space="preserve"> por varias líneas de </w:t>
      </w:r>
      <w:r w:rsidR="00E22C9D">
        <w:t>compras</w:t>
      </w:r>
      <w:r>
        <w:t>, cada una de las cuales se refiere a un solo producto.</w:t>
      </w:r>
    </w:p>
    <w:p w14:paraId="63A335A9" w14:textId="0D635B51" w:rsidR="00203462" w:rsidRDefault="00A74AF9" w:rsidP="00D51F9F">
      <w:pPr>
        <w:pStyle w:val="Prrafodelista"/>
        <w:numPr>
          <w:ilvl w:val="0"/>
          <w:numId w:val="1"/>
        </w:numPr>
        <w:jc w:val="both"/>
      </w:pPr>
      <w:r>
        <w:t>Hay</w:t>
      </w:r>
      <w:r w:rsidR="00E54FAE">
        <w:t xml:space="preserve"> dos tipos de clientes, el cliente personal y el cliente </w:t>
      </w:r>
      <w:r w:rsidR="00E22C9D">
        <w:t>sociedad</w:t>
      </w:r>
      <w:r w:rsidR="00E54FAE">
        <w:t xml:space="preserve">. La diferencia </w:t>
      </w:r>
      <w:r>
        <w:t xml:space="preserve">entre los dos tipos de clientes es que el cliente personal pagará mediante una tarjeta de crédito, mientras el cliente </w:t>
      </w:r>
      <w:r w:rsidR="00E22C9D">
        <w:t xml:space="preserve">sociedad </w:t>
      </w:r>
      <w:r>
        <w:t>tiene un</w:t>
      </w:r>
      <w:r w:rsidR="00152016">
        <w:t xml:space="preserve">a cuenta corriente </w:t>
      </w:r>
      <w:r>
        <w:t>con la empresa y un límite de crédito.</w:t>
      </w:r>
    </w:p>
    <w:p w14:paraId="09D919B2" w14:textId="0FFF93A0" w:rsidR="00A74AF9" w:rsidRDefault="00A74AF9" w:rsidP="00D51F9F">
      <w:pPr>
        <w:pStyle w:val="Prrafodelista"/>
        <w:numPr>
          <w:ilvl w:val="0"/>
          <w:numId w:val="1"/>
        </w:numPr>
        <w:jc w:val="both"/>
      </w:pPr>
      <w:r>
        <w:t xml:space="preserve">Además, los vendedores de la empresa se encargarán de atender </w:t>
      </w:r>
      <w:r w:rsidR="00395A6E">
        <w:t xml:space="preserve">los requerimientos </w:t>
      </w:r>
      <w:r>
        <w:t xml:space="preserve">de los clientes </w:t>
      </w:r>
      <w:r w:rsidR="00E22C9D">
        <w:t>sociedad</w:t>
      </w:r>
      <w:r>
        <w:t xml:space="preserve">, de forma que cada vendedor se hace cargo de una cartera de clientes </w:t>
      </w:r>
      <w:r w:rsidR="00E22C9D">
        <w:t>sociedad</w:t>
      </w:r>
      <w:r>
        <w:t xml:space="preserve">, y a cada cliente </w:t>
      </w:r>
      <w:r w:rsidR="00E22C9D">
        <w:t xml:space="preserve">sociedad </w:t>
      </w:r>
      <w:r>
        <w:t>solo le atiende un vendedor.</w:t>
      </w:r>
    </w:p>
    <w:p w14:paraId="469648B6" w14:textId="62953984" w:rsidR="00B42829" w:rsidRDefault="00B42829" w:rsidP="00B42829">
      <w:pPr>
        <w:pStyle w:val="Prrafodelista"/>
        <w:numPr>
          <w:ilvl w:val="0"/>
          <w:numId w:val="1"/>
        </w:numPr>
        <w:jc w:val="both"/>
      </w:pPr>
      <w:r>
        <w:t>El sistema debe mantener un control de acceso de usuarios</w:t>
      </w:r>
      <w:r w:rsidR="00807CD7">
        <w:t xml:space="preserve"> válidos</w:t>
      </w:r>
      <w:r>
        <w:t>.</w:t>
      </w:r>
    </w:p>
    <w:p w14:paraId="2C0FCDBC" w14:textId="755482BB" w:rsidR="00E22C9D" w:rsidRDefault="00E22C9D" w:rsidP="00D51F9F">
      <w:pPr>
        <w:pStyle w:val="Prrafodelista"/>
        <w:jc w:val="both"/>
      </w:pPr>
    </w:p>
    <w:p w14:paraId="5A11F69C" w14:textId="7E2EAF23" w:rsidR="00C12FB5" w:rsidRDefault="00C12FB5" w:rsidP="00D51F9F">
      <w:pPr>
        <w:pStyle w:val="Prrafodelista"/>
        <w:jc w:val="both"/>
      </w:pPr>
    </w:p>
    <w:sectPr w:rsidR="00C12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E09B2"/>
    <w:multiLevelType w:val="hybridMultilevel"/>
    <w:tmpl w:val="2D0447E4"/>
    <w:lvl w:ilvl="0" w:tplc="D45C4D5A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760D3"/>
    <w:multiLevelType w:val="hybridMultilevel"/>
    <w:tmpl w:val="A2D2F6B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8156A"/>
    <w:multiLevelType w:val="hybridMultilevel"/>
    <w:tmpl w:val="FFE0FCF2"/>
    <w:lvl w:ilvl="0" w:tplc="DAC6935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A343C8"/>
    <w:multiLevelType w:val="hybridMultilevel"/>
    <w:tmpl w:val="943090D2"/>
    <w:lvl w:ilvl="0" w:tplc="B2169F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0E1585"/>
    <w:multiLevelType w:val="multilevel"/>
    <w:tmpl w:val="01C8AD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039257D"/>
    <w:multiLevelType w:val="hybridMultilevel"/>
    <w:tmpl w:val="EBC6986A"/>
    <w:lvl w:ilvl="0" w:tplc="4EFA24B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color w:val="ED7D31" w:themeColor="accent2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4D"/>
    <w:rsid w:val="00107151"/>
    <w:rsid w:val="00152016"/>
    <w:rsid w:val="00203462"/>
    <w:rsid w:val="00205C41"/>
    <w:rsid w:val="00245CA9"/>
    <w:rsid w:val="002B6987"/>
    <w:rsid w:val="00312AAD"/>
    <w:rsid w:val="00395A6E"/>
    <w:rsid w:val="003C164A"/>
    <w:rsid w:val="00404B86"/>
    <w:rsid w:val="00453131"/>
    <w:rsid w:val="004668A2"/>
    <w:rsid w:val="004E6495"/>
    <w:rsid w:val="00501690"/>
    <w:rsid w:val="00522DFC"/>
    <w:rsid w:val="005A0215"/>
    <w:rsid w:val="005D58D5"/>
    <w:rsid w:val="006076E5"/>
    <w:rsid w:val="0061344A"/>
    <w:rsid w:val="00650D52"/>
    <w:rsid w:val="00662CE7"/>
    <w:rsid w:val="0070714D"/>
    <w:rsid w:val="00776057"/>
    <w:rsid w:val="00807CD7"/>
    <w:rsid w:val="008100ED"/>
    <w:rsid w:val="00943497"/>
    <w:rsid w:val="00A13416"/>
    <w:rsid w:val="00A74AF9"/>
    <w:rsid w:val="00AC6886"/>
    <w:rsid w:val="00B42829"/>
    <w:rsid w:val="00B45CD0"/>
    <w:rsid w:val="00B539B7"/>
    <w:rsid w:val="00B71775"/>
    <w:rsid w:val="00B87026"/>
    <w:rsid w:val="00BC70DD"/>
    <w:rsid w:val="00BD133B"/>
    <w:rsid w:val="00C12FB5"/>
    <w:rsid w:val="00C37228"/>
    <w:rsid w:val="00D31839"/>
    <w:rsid w:val="00D51F9F"/>
    <w:rsid w:val="00D66D28"/>
    <w:rsid w:val="00DC600F"/>
    <w:rsid w:val="00DF5E2D"/>
    <w:rsid w:val="00E22C9D"/>
    <w:rsid w:val="00E54FAE"/>
    <w:rsid w:val="00E90518"/>
    <w:rsid w:val="00EF05C3"/>
    <w:rsid w:val="00F405AD"/>
    <w:rsid w:val="00FF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E8B6"/>
  <w15:chartTrackingRefBased/>
  <w15:docId w15:val="{C7785518-2267-46F7-8726-5FF64E2C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34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2FB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2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Magariños</dc:creator>
  <cp:keywords/>
  <dc:description/>
  <cp:lastModifiedBy>Luis Magariños</cp:lastModifiedBy>
  <cp:revision>31</cp:revision>
  <dcterms:created xsi:type="dcterms:W3CDTF">2020-08-11T12:34:00Z</dcterms:created>
  <dcterms:modified xsi:type="dcterms:W3CDTF">2021-08-11T21:26:00Z</dcterms:modified>
</cp:coreProperties>
</file>