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sz w:val="2"/>
          <w:lang w:eastAsia="en-US"/>
        </w:rPr>
        <w:id w:val="-1382468301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030F40" w:rsidRDefault="00030F40">
          <w:pPr>
            <w:pStyle w:val="Sinespaciado"/>
            <w:rPr>
              <w:sz w:val="2"/>
            </w:rPr>
          </w:pPr>
        </w:p>
        <w:p w:rsidR="00030F40" w:rsidRDefault="00030F40" w:rsidP="00030F40">
          <w:pPr>
            <w:jc w:val="center"/>
          </w:pPr>
          <w:r>
            <w:rPr>
              <w:noProof/>
              <w:color w:val="5B9BD5" w:themeColor="accent1"/>
              <w:sz w:val="36"/>
              <w:szCs w:val="36"/>
              <w:lang w:eastAsia="es-PA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7151E69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1375F0">
            <w:rPr>
              <w:noProof/>
              <w:color w:val="000000" w:themeColor="text1"/>
              <w:sz w:val="24"/>
              <w:szCs w:val="24"/>
              <w:lang w:eastAsia="es-PA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drawing>
              <wp:inline distT="0" distB="0" distL="0" distR="0" wp14:anchorId="28A1736B" wp14:editId="54D5A597">
                <wp:extent cx="2305050" cy="533400"/>
                <wp:effectExtent l="0" t="0" r="0" b="0"/>
                <wp:docPr id="11" name="Imagen 11" descr="C:\Users\Yuleisi Castillo\Desktop\LOGO UA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Yuleisi Castillo\Desktop\LOGO UA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505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Licenciatura en Informática con Énfasis en Computación Gerencial</w:t>
          </w: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Facultad de Sistemas</w:t>
          </w: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Estudiante</w:t>
          </w: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Yuleisi Castillo</w:t>
          </w: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I.D</w:t>
          </w: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8-946-1976</w:t>
          </w: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Cuestionario - Taller</w:t>
          </w: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877CCB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Profesor </w:t>
          </w: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Luis Olmedo Castañeda</w:t>
          </w: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30F40" w:rsidRPr="00877CCB" w:rsidRDefault="00030F40" w:rsidP="00030F40">
          <w:pPr>
            <w:tabs>
              <w:tab w:val="center" w:pos="4419"/>
            </w:tabs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030F40" w:rsidRDefault="00432E59" w:rsidP="00030F40">
          <w:pPr>
            <w:tabs>
              <w:tab w:val="center" w:pos="4419"/>
            </w:tabs>
            <w:jc w:val="center"/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10</w:t>
          </w:r>
          <w:r w:rsidR="00030F40">
            <w:rPr>
              <w:rFonts w:ascii="Times New Roman" w:hAnsi="Times New Roman" w:cs="Times New Roman"/>
              <w:color w:val="000000" w:themeColor="text1"/>
              <w:sz w:val="28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/04/2020</w:t>
          </w:r>
        </w:p>
        <w:p w:rsidR="00030F40" w:rsidRDefault="00030F40" w:rsidP="00030F40">
          <w:pPr>
            <w:jc w:val="center"/>
          </w:pPr>
        </w:p>
        <w:p w:rsidR="00030F40" w:rsidRDefault="00030F40">
          <w:r>
            <w:br w:type="page"/>
          </w:r>
        </w:p>
      </w:sdtContent>
    </w:sdt>
    <w:p w:rsidR="00D2654D" w:rsidRDefault="002A5A30" w:rsidP="002146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Introducción</w:t>
      </w:r>
    </w:p>
    <w:p w:rsidR="00D2654D" w:rsidRPr="00D2654D" w:rsidRDefault="00D2654D" w:rsidP="002146FE">
      <w:p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En este trabajo encontraran temas alusivos a las ventanas que contiene visual studio 2019 y sus aplicaciones como también que es c# sus </w:t>
      </w:r>
      <w:r w:rsidR="00264B1E">
        <w:rPr>
          <w:rFonts w:ascii="Times New Roman" w:hAnsi="Times New Roman" w:cs="Times New Roman"/>
          <w:sz w:val="24"/>
          <w:szCs w:val="28"/>
        </w:rPr>
        <w:t>aplicaciones</w:t>
      </w:r>
      <w:r>
        <w:rPr>
          <w:rFonts w:ascii="Times New Roman" w:hAnsi="Times New Roman" w:cs="Times New Roman"/>
          <w:sz w:val="24"/>
          <w:szCs w:val="28"/>
        </w:rPr>
        <w:t xml:space="preserve">, creación de formulario, paso a paso de como subir un código a </w:t>
      </w:r>
      <w:r w:rsidR="00264B1E">
        <w:rPr>
          <w:rFonts w:ascii="Times New Roman" w:hAnsi="Times New Roman" w:cs="Times New Roman"/>
          <w:sz w:val="24"/>
          <w:szCs w:val="28"/>
        </w:rPr>
        <w:t>GitHub</w:t>
      </w:r>
      <w:r>
        <w:rPr>
          <w:rFonts w:ascii="Times New Roman" w:hAnsi="Times New Roman" w:cs="Times New Roman"/>
          <w:sz w:val="24"/>
          <w:szCs w:val="28"/>
        </w:rPr>
        <w:t xml:space="preserve"> y otros.</w:t>
      </w:r>
    </w:p>
    <w:p w:rsidR="002A5A30" w:rsidRDefault="002A5A30" w:rsidP="002146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5A30" w:rsidRDefault="002A5A30" w:rsidP="002146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Cuestionario</w:t>
      </w:r>
    </w:p>
    <w:p w:rsidR="002A5A30" w:rsidRPr="008A0DCA" w:rsidRDefault="002A5A30" w:rsidP="002146F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¿Cuáles son los entornos de desarrollo o las ventanas que contiene Visual Studio 2019?</w:t>
      </w:r>
    </w:p>
    <w:p w:rsidR="00594C7A" w:rsidRPr="00610081" w:rsidRDefault="00594C7A" w:rsidP="00610081">
      <w:pPr>
        <w:pStyle w:val="Prrafodelist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Entorno de escritorio y entorno web.</w:t>
      </w:r>
    </w:p>
    <w:p w:rsidR="009F0C1F" w:rsidRPr="008A0DCA" w:rsidRDefault="002A5A30" w:rsidP="0061008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¿Cuáles son los lenguajes de programación que puede ejecutar Visual Studio 2019?</w:t>
      </w:r>
    </w:p>
    <w:p w:rsidR="009F0C1F" w:rsidRPr="00610081" w:rsidRDefault="009F0C1F" w:rsidP="00610081">
      <w:pPr>
        <w:pStyle w:val="Prrafodelist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 compatible con múltiples </w:t>
      </w:r>
      <w:hyperlink r:id="rId8" w:tooltip="Lenguaje de programación" w:history="1">
        <w:r w:rsidRPr="008A0DC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lenguajes de programación</w:t>
        </w:r>
      </w:hyperlink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tales como </w:t>
      </w:r>
      <w:hyperlink r:id="rId9" w:tooltip="Visual C++" w:history="1">
        <w:r w:rsidRPr="008A0DC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C++</w:t>
        </w:r>
      </w:hyperlink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10" w:tooltip="C Sharp" w:history="1">
        <w:r w:rsidRPr="008A0DC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C#</w:t>
        </w:r>
      </w:hyperlink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11" w:tooltip="Visual Basic .NET" w:history="1">
        <w:r w:rsidRPr="008A0DC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Visual Basic .NET</w:t>
        </w:r>
      </w:hyperlink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12" w:tooltip="F Sharp" w:history="1">
        <w:r w:rsidRPr="008A0DC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F#</w:t>
        </w:r>
      </w:hyperlink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13" w:tooltip="Java (lenguaje de programación)" w:history="1">
        <w:r w:rsidRPr="008A0DC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Java</w:t>
        </w:r>
      </w:hyperlink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14" w:tooltip="Python" w:history="1">
        <w:r w:rsidRPr="008A0DC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Python</w:t>
        </w:r>
      </w:hyperlink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15" w:tooltip="Ruby" w:history="1">
        <w:r w:rsidRPr="008A0DC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Ruby</w:t>
        </w:r>
      </w:hyperlink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y </w:t>
      </w:r>
      <w:hyperlink r:id="rId16" w:tooltip="PHP" w:history="1">
        <w:r w:rsidRPr="008A0DC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PHP</w:t>
        </w:r>
      </w:hyperlink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al igual que entornos de desarrollo web, como </w:t>
      </w:r>
      <w:hyperlink r:id="rId17" w:tooltip="ASP.NET" w:history="1">
        <w:r w:rsidRPr="008A0DC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ASP.NET</w:t>
        </w:r>
      </w:hyperlink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MVC, Django, etc., a lo cual hay que sumarle las nuevas capacidades en línea bajo </w:t>
      </w:r>
      <w:hyperlink r:id="rId18" w:tooltip="Windows Azure" w:history="1">
        <w:r w:rsidRPr="008A0DCA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 xml:space="preserve">Windows </w:t>
        </w:r>
        <w:proofErr w:type="spellStart"/>
        <w:r w:rsidRPr="00610081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Azure</w:t>
        </w:r>
        <w:proofErr w:type="spellEnd"/>
      </w:hyperlink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en forma del editor </w:t>
      </w:r>
      <w:r w:rsidR="00A57944"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Mónaco</w:t>
      </w:r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2A5A30" w:rsidRPr="008A0DCA" w:rsidRDefault="002A5A30" w:rsidP="0061008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¿Qué es C# y para qué sirve?</w:t>
      </w:r>
    </w:p>
    <w:p w:rsidR="009F0C1F" w:rsidRPr="008A0DCA" w:rsidRDefault="009F0C1F" w:rsidP="00610081">
      <w:pPr>
        <w:pStyle w:val="Prrafodelist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 un lenguaje de programación diseñado por la conocida compañía </w:t>
      </w:r>
      <w:r w:rsidRPr="008A0DCA">
        <w:rPr>
          <w:rStyle w:val="Textoennegrita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Microsoft</w:t>
      </w:r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Fue estandarizado en hace un tiempo por la ECMA e ISO dos de las organizaciones más importantes a la hora de crear estándares para los servicios o productos. </w:t>
      </w:r>
      <w:hyperlink r:id="rId19" w:tgtFrame="_blank" w:history="1">
        <w:r w:rsidRPr="008A0DCA">
          <w:rPr>
            <w:rStyle w:val="Textoennegrita"/>
            <w:rFonts w:ascii="Times New Roman" w:hAnsi="Times New Roman" w:cs="Times New Roman"/>
            <w:b w:val="0"/>
            <w:color w:val="000000" w:themeColor="text1"/>
            <w:sz w:val="24"/>
            <w:szCs w:val="24"/>
            <w:shd w:val="clear" w:color="auto" w:fill="FFFFFF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El lenguaje de programación C#</w:t>
        </w:r>
      </w:hyperlink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está </w:t>
      </w:r>
      <w:r w:rsidRPr="008A0DCA">
        <w:rPr>
          <w:rStyle w:val="Textoennegrita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orientado a objetos</w:t>
      </w:r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764A3" w:rsidRPr="00610081" w:rsidRDefault="009F0C1F" w:rsidP="00610081">
      <w:pPr>
        <w:pStyle w:val="Prrafodelist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C# hay que indicar que esta herramienta fue diseñada para su </w:t>
      </w:r>
      <w:r w:rsidRPr="008A0DCA">
        <w:rPr>
          <w:rStyle w:val="Textoennegrita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uso en .Net</w:t>
      </w:r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esta es una plataforma creada por Microsoft, la cual tiene como objetivo que los usuarios logren </w:t>
      </w:r>
      <w:r w:rsidRPr="008A0DCA">
        <w:rPr>
          <w:rStyle w:val="Textoennegrita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crear aplicaciones con sencillez</w:t>
      </w:r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es decir, C# es un lenguaje de programación creado para diseñar aplicaciones en la plataforma .Net que, aunque no es el único lenguaje de programación que acepta .Net para realizar aplicaciones, C# si es el más recomendable y sencillo de usar.</w:t>
      </w:r>
    </w:p>
    <w:p w:rsidR="00691847" w:rsidRPr="008A0DCA" w:rsidRDefault="002A5A30" w:rsidP="0061008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¿Cuáles son las aplicaciones prácticas en el día de hoy en Panamá de C# y Visual Studio 2019, indique 3 de cada una?</w:t>
      </w:r>
    </w:p>
    <w:p w:rsidR="00A764A3" w:rsidRPr="008A0DCA" w:rsidRDefault="00691847" w:rsidP="00610081">
      <w:pPr>
        <w:pStyle w:val="Prrafodelist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C# = Skype</w:t>
      </w:r>
      <w:r w:rsidR="002219ED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2219ED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Medcom</w:t>
      </w:r>
      <w:proofErr w:type="spellEnd"/>
      <w:r w:rsidR="002219ED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Go, Moodle, </w:t>
      </w:r>
      <w:proofErr w:type="spellStart"/>
      <w:r w:rsidR="002219ED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Xamarim</w:t>
      </w:r>
      <w:proofErr w:type="spellEnd"/>
      <w:r w:rsidR="002219ED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691847" w:rsidRPr="00610081" w:rsidRDefault="00691847" w:rsidP="00610081">
      <w:pPr>
        <w:pStyle w:val="Prrafodelist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Visual Studio = </w:t>
      </w:r>
      <w:r w:rsidR="007963B6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</w:t>
      </w:r>
      <w:r w:rsidR="00594C7A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6B3EDE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App </w:t>
      </w:r>
      <w:proofErr w:type="spellStart"/>
      <w:r w:rsidR="006B3EDE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Cleane</w:t>
      </w:r>
      <w:proofErr w:type="spellEnd"/>
      <w:r w:rsidR="00594C7A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1937EA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63B6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Deps Ops Service</w:t>
      </w:r>
      <w:r w:rsidR="006B3EDE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6B3EDE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Darktable</w:t>
      </w:r>
      <w:proofErr w:type="spellEnd"/>
      <w:r w:rsidR="006B3EDE" w:rsidRPr="008A0DCA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2A5A30" w:rsidRPr="008A0DCA" w:rsidRDefault="002A5A30" w:rsidP="0061008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Muestre un paso a paso por escrito de la creación de un formulario Form1 en Visual Studio, dicho formulario solo debe contener una ventana de nombre y cédula.</w:t>
      </w:r>
    </w:p>
    <w:p w:rsidR="00255190" w:rsidRPr="008A0DCA" w:rsidRDefault="00255190" w:rsidP="00610081">
      <w:pPr>
        <w:pStyle w:val="Prrafodelista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Elija Nuevo proyecto y luego seleccione, </w:t>
      </w:r>
      <w:r w:rsidRPr="008A0DCA">
        <w:rPr>
          <w:rStyle w:val="Textoennegrita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Aplicación de Windows </w:t>
      </w:r>
      <w:proofErr w:type="spellStart"/>
      <w:r w:rsidRPr="008A0DCA">
        <w:rPr>
          <w:rStyle w:val="Textoennegrita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</w:t>
      </w:r>
      <w:proofErr w:type="spellEnd"/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Asígnele el nombre </w:t>
      </w:r>
      <w:r w:rsidRPr="008A0DCA">
        <w:rPr>
          <w:rStyle w:val="Textoennegrita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Formulario </w:t>
      </w:r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 luego de clic en </w:t>
      </w:r>
      <w:r w:rsidRPr="008A0DCA">
        <w:rPr>
          <w:rStyle w:val="Textoennegrita"/>
          <w:rFonts w:ascii="Times New Roman" w:hAnsi="Times New Roman" w:cs="Times New Roman"/>
          <w:b w:val="0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Aceptar</w:t>
      </w:r>
      <w:r w:rsidRPr="008A0DC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255190" w:rsidRPr="008A0DCA" w:rsidRDefault="00255190" w:rsidP="00610081">
      <w:pPr>
        <w:pStyle w:val="NormalWeb"/>
        <w:shd w:val="clear" w:color="auto" w:fill="FFFFFF"/>
        <w:spacing w:before="0" w:beforeAutospacing="0" w:line="360" w:lineRule="auto"/>
        <w:ind w:left="708"/>
        <w:rPr>
          <w:rStyle w:val="Textoennegrita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Inicialmente el formulario tiene un título por default o predeterminado. Si es el primer formulario del proyecto se llamará Form1</w:t>
      </w:r>
      <w:r w:rsidRPr="008A0DCA">
        <w:rPr>
          <w:rStyle w:val="Textoennegrita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255190" w:rsidRPr="008A0DCA" w:rsidRDefault="00255190" w:rsidP="00610081">
      <w:pPr>
        <w:pStyle w:val="NormalWeb"/>
        <w:shd w:val="clear" w:color="auto" w:fill="FFFFFF"/>
        <w:spacing w:before="0" w:beforeAutospacing="0" w:line="360" w:lineRule="auto"/>
        <w:ind w:left="708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 cambiar el </w:t>
      </w:r>
      <w:r w:rsidRPr="008A0DCA">
        <w:rPr>
          <w:rStyle w:val="Textoennegrita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título </w:t>
      </w:r>
      <w:r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visible del formulario hágalo en la propiedad </w:t>
      </w:r>
      <w:r w:rsidRPr="008A0DCA">
        <w:rPr>
          <w:rStyle w:val="Textoennegrita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</w:t>
      </w:r>
      <w:r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del cuadro de propiedades borrando lo que allí está escrito y escriba </w:t>
      </w:r>
      <w:r w:rsidRPr="008A0DCA">
        <w:rPr>
          <w:rStyle w:val="Textoennegrita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 Formulario</w:t>
      </w:r>
      <w:r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 luego dé </w:t>
      </w:r>
      <w:r w:rsidRPr="008A0DCA">
        <w:rPr>
          <w:rStyle w:val="Textoennegrita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Enter </w:t>
      </w:r>
      <w:r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clic fuera de la ventana de propiedades y verá que el título del formulario ha cambiado y es lo mismo que usted puso en la propiedad </w:t>
      </w:r>
      <w:r w:rsidRPr="008A0DCA">
        <w:rPr>
          <w:rStyle w:val="Textoennegrita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</w:t>
      </w:r>
      <w:r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691847" w:rsidRPr="00610081" w:rsidRDefault="00B43406" w:rsidP="00610081">
      <w:pPr>
        <w:pStyle w:val="NormalWeb"/>
        <w:shd w:val="clear" w:color="auto" w:fill="FFFFFF"/>
        <w:spacing w:before="0" w:beforeAutospacing="0" w:line="360" w:lineRule="auto"/>
        <w:ind w:left="768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 elige </w:t>
      </w:r>
      <w:proofErr w:type="spellStart"/>
      <w:r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PictureBox</w:t>
      </w:r>
      <w:proofErr w:type="spellEnd"/>
      <w:r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elegir una imagen,</w:t>
      </w:r>
      <w:r w:rsidR="001871D4"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luego los </w:t>
      </w:r>
      <w:proofErr w:type="spellStart"/>
      <w:r w:rsidR="001871D4"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lebel</w:t>
      </w:r>
      <w:proofErr w:type="spellEnd"/>
      <w:r w:rsidR="001871D4"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 debe contener la información, </w:t>
      </w:r>
      <w:proofErr w:type="spellStart"/>
      <w:r w:rsidR="001871D4"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Backcolor</w:t>
      </w:r>
      <w:proofErr w:type="spellEnd"/>
      <w:r w:rsidR="001871D4"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elegir un color al texto</w:t>
      </w:r>
      <w:r w:rsidR="008A0DCA"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fondo</w:t>
      </w:r>
      <w:r w:rsidR="001871D4"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8A0DCA"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luego los </w:t>
      </w:r>
      <w:proofErr w:type="spellStart"/>
      <w:r w:rsidR="008A0DCA"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TextBox</w:t>
      </w:r>
      <w:proofErr w:type="spellEnd"/>
      <w:r w:rsidR="008A0DCA" w:rsidRPr="008A0DCA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 agregar la información. </w:t>
      </w:r>
    </w:p>
    <w:p w:rsidR="002A5A30" w:rsidRDefault="002A5A30" w:rsidP="0061008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Muestre unos procedimientos para establecer las propiedades del formulario indicado arriba de forma visual con imágenes (claras).</w:t>
      </w:r>
    </w:p>
    <w:p w:rsidR="008753EF" w:rsidRPr="008A0DCA" w:rsidRDefault="008753EF" w:rsidP="008753EF">
      <w:pPr>
        <w:pStyle w:val="Prrafodelist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s-PA"/>
        </w:rPr>
        <w:drawing>
          <wp:inline distT="0" distB="0" distL="0" distR="0" wp14:anchorId="65C5C611" wp14:editId="6F4C69D1">
            <wp:extent cx="5210175" cy="31051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4" b="4910"/>
                    <a:stretch/>
                  </pic:blipFill>
                  <pic:spPr bwMode="auto">
                    <a:xfrm>
                      <a:off x="0" y="0"/>
                      <a:ext cx="521017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E92" w:rsidRDefault="008753EF" w:rsidP="008753E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s-PA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3095625"/>
            <wp:effectExtent l="0" t="0" r="7620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53EF" w:rsidRDefault="008753EF" w:rsidP="008753E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s-PA"/>
        </w:rPr>
        <w:drawing>
          <wp:inline distT="0" distB="0" distL="0" distR="0" wp14:anchorId="083F88F5" wp14:editId="0875DAA7">
            <wp:extent cx="5612130" cy="29051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929"/>
                    <a:stretch/>
                  </pic:blipFill>
                  <pic:spPr bwMode="auto"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3EF" w:rsidRDefault="008753EF" w:rsidP="008753E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s-PA"/>
        </w:rPr>
        <w:lastRenderedPageBreak/>
        <w:drawing>
          <wp:inline distT="0" distB="0" distL="0" distR="0" wp14:anchorId="33C9961B" wp14:editId="57905556">
            <wp:extent cx="5612130" cy="277177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816"/>
                    <a:stretch/>
                  </pic:blipFill>
                  <pic:spPr bwMode="auto"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3EF" w:rsidRDefault="008753EF" w:rsidP="008753E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s-PA"/>
        </w:rPr>
        <w:drawing>
          <wp:inline distT="0" distB="0" distL="0" distR="0" wp14:anchorId="4DBB071D" wp14:editId="1B0CC3BF">
            <wp:extent cx="5612130" cy="29813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3EF" w:rsidRPr="008753EF" w:rsidRDefault="008753EF" w:rsidP="008753E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s-PA"/>
        </w:rPr>
        <w:drawing>
          <wp:inline distT="0" distB="0" distL="0" distR="0" wp14:anchorId="65E5D7CF" wp14:editId="3D951157">
            <wp:extent cx="5612130" cy="20193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910"/>
                    <a:stretch/>
                  </pic:blipFill>
                  <pic:spPr bwMode="auto">
                    <a:xfrm>
                      <a:off x="0" y="0"/>
                      <a:ext cx="561213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3EF" w:rsidRPr="008753EF" w:rsidRDefault="008753EF" w:rsidP="008753EF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A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19725" cy="3000375"/>
            <wp:effectExtent l="0" t="0" r="9525" b="9525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0"/>
                    <a:stretch/>
                  </pic:blipFill>
                  <pic:spPr bwMode="auto">
                    <a:xfrm>
                      <a:off x="0" y="0"/>
                      <a:ext cx="541972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40E8" w:rsidRPr="00A740E8" w:rsidRDefault="00A740E8" w:rsidP="00A740E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Indicar qué significa cada línea del código indicado abajo</w:t>
      </w:r>
      <w:r w:rsidRPr="00A740E8">
        <w:rPr>
          <w:rFonts w:ascii="Times New Roman" w:hAnsi="Times New Roman" w:cs="Times New Roman"/>
          <w:sz w:val="24"/>
          <w:szCs w:val="24"/>
        </w:rPr>
        <w:t>.</w:t>
      </w:r>
    </w:p>
    <w:p w:rsidR="002A5A30" w:rsidRPr="00A740E8" w:rsidRDefault="00A740E8" w:rsidP="00A740E8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A"/>
        </w:rPr>
        <w:drawing>
          <wp:inline distT="0" distB="0" distL="0" distR="0" wp14:anchorId="028EE8CD" wp14:editId="6B5AEA5E">
            <wp:extent cx="4981575" cy="2695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192" t="22640" r="25323" b="10948"/>
                    <a:stretch/>
                  </pic:blipFill>
                  <pic:spPr bwMode="auto">
                    <a:xfrm>
                      <a:off x="0" y="0"/>
                      <a:ext cx="498157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027" w:rsidRDefault="00737027" w:rsidP="0073702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737027" w:rsidRPr="008A0DCA" w:rsidRDefault="00737027" w:rsidP="00737027">
      <w:pPr>
        <w:pStyle w:val="Prrafodelista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Significa evento o método.</w:t>
      </w:r>
    </w:p>
    <w:p w:rsidR="002A5A30" w:rsidRPr="008A0DCA" w:rsidRDefault="00A740E8" w:rsidP="002A2D22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7027">
        <w:br w:type="page"/>
      </w:r>
      <w:r w:rsidR="00205FA3" w:rsidRPr="008A0DCA">
        <w:rPr>
          <w:noProof/>
          <w:color w:val="000000" w:themeColor="text1"/>
          <w:lang w:eastAsia="es-P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67456" behindDoc="0" locked="0" layoutInCell="1" allowOverlap="1" wp14:anchorId="3B6F57EE" wp14:editId="398D0EF7">
            <wp:simplePos x="0" y="0"/>
            <wp:positionH relativeFrom="margin">
              <wp:posOffset>234315</wp:posOffset>
            </wp:positionH>
            <wp:positionV relativeFrom="paragraph">
              <wp:posOffset>328930</wp:posOffset>
            </wp:positionV>
            <wp:extent cx="4991100" cy="2676525"/>
            <wp:effectExtent l="0" t="0" r="0" b="95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" t="13585" r="36694" b="28759"/>
                    <a:stretch/>
                  </pic:blipFill>
                  <pic:spPr bwMode="auto">
                    <a:xfrm>
                      <a:off x="0" y="0"/>
                      <a:ext cx="49911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Completar el código para el formulario de Nombre y Cédula</w:t>
      </w:r>
    </w:p>
    <w:p w:rsidR="00205FA3" w:rsidRDefault="00205FA3" w:rsidP="00205FA3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2A2D22" w:rsidRPr="002A2D22" w:rsidRDefault="002A2D22" w:rsidP="002A2D22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A740E8" w:rsidRDefault="00A740E8" w:rsidP="00A740E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DCA">
        <w:rPr>
          <w:noProof/>
          <w:color w:val="000000" w:themeColor="text1"/>
          <w:lang w:eastAsia="es-P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1312" behindDoc="0" locked="0" layoutInCell="1" allowOverlap="1" wp14:anchorId="76491A13" wp14:editId="6D7A470E">
            <wp:simplePos x="0" y="0"/>
            <wp:positionH relativeFrom="margin">
              <wp:align>center</wp:align>
            </wp:positionH>
            <wp:positionV relativeFrom="paragraph">
              <wp:posOffset>399415</wp:posOffset>
            </wp:positionV>
            <wp:extent cx="5000625" cy="300990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4" t="19923" r="37033" b="26041"/>
                    <a:stretch/>
                  </pic:blipFill>
                  <pic:spPr bwMode="auto">
                    <a:xfrm>
                      <a:off x="0" y="0"/>
                      <a:ext cx="50006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Nota: Para esto deberá cargar el código en C# mostrado abajo, en Visual Studio 2019</w:t>
      </w:r>
      <w:r w:rsidRPr="00A740E8">
        <w:rPr>
          <w:rFonts w:ascii="Times New Roman" w:hAnsi="Times New Roman" w:cs="Times New Roman"/>
          <w:sz w:val="24"/>
          <w:szCs w:val="24"/>
        </w:rPr>
        <w:t>.</w:t>
      </w:r>
    </w:p>
    <w:p w:rsidR="00A740E8" w:rsidRDefault="00A740E8" w:rsidP="00A740E8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F6299" w:rsidRDefault="00205FA3" w:rsidP="00FF62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A"/>
        </w:rPr>
        <w:lastRenderedPageBreak/>
        <w:drawing>
          <wp:anchor distT="0" distB="0" distL="114300" distR="114300" simplePos="0" relativeHeight="251664384" behindDoc="0" locked="0" layoutInCell="1" allowOverlap="1" wp14:anchorId="4D34FC94" wp14:editId="04CA9B67">
            <wp:simplePos x="0" y="0"/>
            <wp:positionH relativeFrom="margin">
              <wp:align>left</wp:align>
            </wp:positionH>
            <wp:positionV relativeFrom="paragraph">
              <wp:posOffset>152400</wp:posOffset>
            </wp:positionV>
            <wp:extent cx="5707380" cy="3952875"/>
            <wp:effectExtent l="0" t="0" r="762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73"/>
                    <a:stretch/>
                  </pic:blipFill>
                  <pic:spPr bwMode="auto">
                    <a:xfrm>
                      <a:off x="0" y="0"/>
                      <a:ext cx="570738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A"/>
        </w:rPr>
        <w:drawing>
          <wp:anchor distT="0" distB="0" distL="114300" distR="114300" simplePos="0" relativeHeight="251668480" behindDoc="0" locked="0" layoutInCell="1" allowOverlap="1" wp14:anchorId="057E16FA" wp14:editId="51441A82">
            <wp:simplePos x="0" y="0"/>
            <wp:positionH relativeFrom="margin">
              <wp:align>left</wp:align>
            </wp:positionH>
            <wp:positionV relativeFrom="paragraph">
              <wp:posOffset>4367530</wp:posOffset>
            </wp:positionV>
            <wp:extent cx="5638800" cy="358140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" t="6944" r="24134" b="26343"/>
                    <a:stretch/>
                  </pic:blipFill>
                  <pic:spPr bwMode="auto">
                    <a:xfrm>
                      <a:off x="0" y="0"/>
                      <a:ext cx="563880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299" w:rsidRDefault="00FF6299" w:rsidP="00FF6299">
      <w:pPr>
        <w:rPr>
          <w:rFonts w:ascii="Times New Roman" w:hAnsi="Times New Roman" w:cs="Times New Roman"/>
          <w:sz w:val="24"/>
          <w:szCs w:val="24"/>
        </w:rPr>
      </w:pPr>
    </w:p>
    <w:p w:rsidR="00A740E8" w:rsidRPr="00610081" w:rsidRDefault="00205FA3" w:rsidP="00610081">
      <w:pPr>
        <w:pStyle w:val="Prrafode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A0DCA">
        <w:rPr>
          <w:noProof/>
          <w:color w:val="000000" w:themeColor="text1"/>
          <w:lang w:eastAsia="es-P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66432" behindDoc="0" locked="0" layoutInCell="1" allowOverlap="1" wp14:anchorId="7DE8E8D5" wp14:editId="6B391DA0">
            <wp:simplePos x="0" y="0"/>
            <wp:positionH relativeFrom="margin">
              <wp:posOffset>2653665</wp:posOffset>
            </wp:positionH>
            <wp:positionV relativeFrom="margin">
              <wp:posOffset>9525</wp:posOffset>
            </wp:positionV>
            <wp:extent cx="819150" cy="2190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46" t="32904" r="47386" b="61360"/>
                    <a:stretch/>
                  </pic:blipFill>
                  <pic:spPr bwMode="auto">
                    <a:xfrm>
                      <a:off x="0" y="0"/>
                      <a:ext cx="81915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0E8"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Indicar paso a paso có</w:t>
      </w:r>
      <w:r w:rsidR="00296669"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 subir a                     </w:t>
      </w:r>
      <w:r w:rsidR="00A740E8" w:rsidRPr="008A0DC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creado para este curso el código del caso #9 de este cuestionario.</w:t>
      </w:r>
    </w:p>
    <w:p w:rsidR="008753EF" w:rsidRDefault="00447EE5" w:rsidP="00610081">
      <w:pPr>
        <w:pStyle w:val="Prrafodelist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 realiza el código en visual studio 2019, luego se oprime el botón run (correr) después que el c</w:t>
      </w:r>
      <w:r w:rsidR="008D09D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ódigo funcione bien se guarda en una carpeta luego entramos a </w:t>
      </w:r>
      <w:proofErr w:type="spellStart"/>
      <w:r w:rsidR="008D09D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="008D09D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colocamos </w:t>
      </w:r>
      <w:r w:rsidR="00432E59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 opción </w:t>
      </w:r>
      <w:proofErr w:type="spellStart"/>
      <w:r w:rsidR="008D09D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Upload</w:t>
      </w:r>
      <w:proofErr w:type="spellEnd"/>
      <w:r w:rsidR="008D09D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 </w:t>
      </w:r>
      <w:r w:rsidR="00EF479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después la opción</w:t>
      </w:r>
      <w:r w:rsidR="008D09D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D09D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choose</w:t>
      </w:r>
      <w:proofErr w:type="spellEnd"/>
      <w:r w:rsidR="008D09D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D09D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your</w:t>
      </w:r>
      <w:proofErr w:type="spellEnd"/>
      <w:r w:rsidR="008D09DE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files se inserta el documento</w:t>
      </w:r>
      <w:r w:rsidR="00D57650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luego aceptar esperar que cargue el documento después la opción cometer cambios y el código ya subiría a </w:t>
      </w:r>
      <w:proofErr w:type="spellStart"/>
      <w:r w:rsidR="00D57650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="00D57650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bookmarkStart w:id="0" w:name="_GoBack"/>
      <w:bookmarkEnd w:id="0"/>
    </w:p>
    <w:p w:rsidR="00610081" w:rsidRDefault="00610081" w:rsidP="00296669">
      <w:pPr>
        <w:pStyle w:val="Prrafodelista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10081" w:rsidRDefault="00610081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610081" w:rsidRDefault="00610081" w:rsidP="00610081">
      <w:pPr>
        <w:pStyle w:val="Prrafodelista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Conclusión</w:t>
      </w:r>
    </w:p>
    <w:p w:rsidR="00610081" w:rsidRPr="00610081" w:rsidRDefault="008D09DE" w:rsidP="008D09DE">
      <w:pPr>
        <w:pStyle w:val="Prrafodelista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 aprendí los nombres de algunas ventanas y de aplicaciones como también aprendí a cómo realizar mejor un formulario y que cada vez más se crean y se actualizan las aplicaciones.</w:t>
      </w:r>
      <w:r w:rsidR="00610081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sectPr w:rsidR="00610081" w:rsidRPr="00610081" w:rsidSect="008753EF">
      <w:footerReference w:type="default" r:id="rId33"/>
      <w:pgSz w:w="12240" w:h="15840"/>
      <w:pgMar w:top="1417" w:right="1701" w:bottom="1417" w:left="1701" w:header="708" w:footer="708" w:gutter="0"/>
      <w:pgBorders w:display="notFirstPage"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5592" w:rsidRDefault="00ED5592" w:rsidP="00EF479E">
      <w:pPr>
        <w:spacing w:after="0" w:line="240" w:lineRule="auto"/>
      </w:pPr>
      <w:r>
        <w:separator/>
      </w:r>
    </w:p>
  </w:endnote>
  <w:endnote w:type="continuationSeparator" w:id="0">
    <w:p w:rsidR="00ED5592" w:rsidRDefault="00ED5592" w:rsidP="00EF4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0062461"/>
      <w:docPartObj>
        <w:docPartGallery w:val="Page Numbers (Bottom of Page)"/>
        <w:docPartUnique/>
      </w:docPartObj>
    </w:sdtPr>
    <w:sdtEndPr/>
    <w:sdtContent>
      <w:p w:rsidR="00EF479E" w:rsidRDefault="00EF479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7650" w:rsidRPr="00D57650">
          <w:rPr>
            <w:noProof/>
            <w:lang w:val="es-ES"/>
          </w:rPr>
          <w:t>10</w:t>
        </w:r>
        <w:r>
          <w:fldChar w:fldCharType="end"/>
        </w:r>
      </w:p>
    </w:sdtContent>
  </w:sdt>
  <w:p w:rsidR="00EF479E" w:rsidRDefault="00EF479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5592" w:rsidRDefault="00ED5592" w:rsidP="00EF479E">
      <w:pPr>
        <w:spacing w:after="0" w:line="240" w:lineRule="auto"/>
      </w:pPr>
      <w:r>
        <w:separator/>
      </w:r>
    </w:p>
  </w:footnote>
  <w:footnote w:type="continuationSeparator" w:id="0">
    <w:p w:rsidR="00ED5592" w:rsidRDefault="00ED5592" w:rsidP="00EF4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81951"/>
    <w:multiLevelType w:val="hybridMultilevel"/>
    <w:tmpl w:val="555AC75C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F40"/>
    <w:rsid w:val="00030F40"/>
    <w:rsid w:val="001871D4"/>
    <w:rsid w:val="001937EA"/>
    <w:rsid w:val="00205FA3"/>
    <w:rsid w:val="002146FE"/>
    <w:rsid w:val="002219ED"/>
    <w:rsid w:val="00255190"/>
    <w:rsid w:val="00264B1E"/>
    <w:rsid w:val="00296669"/>
    <w:rsid w:val="002A2D22"/>
    <w:rsid w:val="002A5A30"/>
    <w:rsid w:val="00326F6B"/>
    <w:rsid w:val="00357941"/>
    <w:rsid w:val="00432E59"/>
    <w:rsid w:val="00447EE5"/>
    <w:rsid w:val="00594C7A"/>
    <w:rsid w:val="00610081"/>
    <w:rsid w:val="00691847"/>
    <w:rsid w:val="006B3EDE"/>
    <w:rsid w:val="006D34FA"/>
    <w:rsid w:val="00737027"/>
    <w:rsid w:val="007963B6"/>
    <w:rsid w:val="008753EF"/>
    <w:rsid w:val="008A0DCA"/>
    <w:rsid w:val="008D09DE"/>
    <w:rsid w:val="0099620B"/>
    <w:rsid w:val="009F0C1F"/>
    <w:rsid w:val="00A57944"/>
    <w:rsid w:val="00A740E8"/>
    <w:rsid w:val="00A764A3"/>
    <w:rsid w:val="00B43406"/>
    <w:rsid w:val="00C41E9E"/>
    <w:rsid w:val="00CD1E92"/>
    <w:rsid w:val="00D2654D"/>
    <w:rsid w:val="00D57650"/>
    <w:rsid w:val="00ED5592"/>
    <w:rsid w:val="00EF479E"/>
    <w:rsid w:val="00F21C03"/>
    <w:rsid w:val="00F67F01"/>
    <w:rsid w:val="00FF6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B37726"/>
  <w15:chartTrackingRefBased/>
  <w15:docId w15:val="{3B0B2D2D-CF35-4C27-8EAE-426D999D1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30F40"/>
    <w:pPr>
      <w:spacing w:after="0" w:line="240" w:lineRule="auto"/>
    </w:pPr>
    <w:rPr>
      <w:rFonts w:eastAsiaTheme="minorEastAsia"/>
      <w:lang w:eastAsia="es-P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0F40"/>
    <w:rPr>
      <w:rFonts w:eastAsiaTheme="minorEastAsia"/>
      <w:lang w:eastAsia="es-PA"/>
    </w:rPr>
  </w:style>
  <w:style w:type="paragraph" w:styleId="Prrafodelista">
    <w:name w:val="List Paragraph"/>
    <w:basedOn w:val="Normal"/>
    <w:uiPriority w:val="34"/>
    <w:qFormat/>
    <w:rsid w:val="002A5A3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9F0C1F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9F0C1F"/>
    <w:rPr>
      <w:b/>
      <w:bCs/>
    </w:rPr>
  </w:style>
  <w:style w:type="paragraph" w:styleId="NormalWeb">
    <w:name w:val="Normal (Web)"/>
    <w:basedOn w:val="Normal"/>
    <w:uiPriority w:val="99"/>
    <w:unhideWhenUsed/>
    <w:rsid w:val="002551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character" w:customStyle="1" w:styleId="a">
    <w:name w:val="a"/>
    <w:basedOn w:val="Fuentedeprrafopredeter"/>
    <w:rsid w:val="00326F6B"/>
  </w:style>
  <w:style w:type="character" w:customStyle="1" w:styleId="l10">
    <w:name w:val="l10"/>
    <w:basedOn w:val="Fuentedeprrafopredeter"/>
    <w:rsid w:val="00326F6B"/>
  </w:style>
  <w:style w:type="character" w:customStyle="1" w:styleId="l6">
    <w:name w:val="l6"/>
    <w:basedOn w:val="Fuentedeprrafopredeter"/>
    <w:rsid w:val="00326F6B"/>
  </w:style>
  <w:style w:type="paragraph" w:styleId="Encabezado">
    <w:name w:val="header"/>
    <w:basedOn w:val="Normal"/>
    <w:link w:val="EncabezadoCar"/>
    <w:uiPriority w:val="99"/>
    <w:unhideWhenUsed/>
    <w:rsid w:val="00EF47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479E"/>
  </w:style>
  <w:style w:type="paragraph" w:styleId="Piedepgina">
    <w:name w:val="footer"/>
    <w:basedOn w:val="Normal"/>
    <w:link w:val="PiedepginaCar"/>
    <w:uiPriority w:val="99"/>
    <w:unhideWhenUsed/>
    <w:rsid w:val="00EF47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47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7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Java_(lenguaje_de_programaci%C3%B3n)" TargetMode="External"/><Relationship Id="rId18" Type="http://schemas.openxmlformats.org/officeDocument/2006/relationships/hyperlink" Target="https://es.wikipedia.org/wiki/Windows_Azure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es.wikipedia.org/wiki/F_Sharp" TargetMode="External"/><Relationship Id="rId17" Type="http://schemas.openxmlformats.org/officeDocument/2006/relationships/hyperlink" Target="https://es.wikipedia.org/wiki/ASP.NET" TargetMode="External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es.wikipedia.org/wiki/PHP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s.wikipedia.org/wiki/Visual_Basic_.NET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s://es.wikipedia.org/wiki/Ruby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es.wikipedia.org/wiki/C_Sharp" TargetMode="External"/><Relationship Id="rId19" Type="http://schemas.openxmlformats.org/officeDocument/2006/relationships/hyperlink" Target="https://docs.microsoft.com/es-es/dotnet/csharp/programming-guide/" TargetMode="External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Visual_C%2B%2B" TargetMode="External"/><Relationship Id="rId14" Type="http://schemas.openxmlformats.org/officeDocument/2006/relationships/hyperlink" Target="https://es.wikipedia.org/wiki/Python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Relationship Id="rId8" Type="http://schemas.openxmlformats.org/officeDocument/2006/relationships/hyperlink" Target="https://es.wikipedia.org/wiki/Lenguaje_de_programaci%C3%B3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11</Pages>
  <Words>756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Yuleisi Castillo</dc:creator>
  <cp:keywords/>
  <dc:description/>
  <cp:lastModifiedBy>Yuleisi Castillo</cp:lastModifiedBy>
  <cp:revision>21</cp:revision>
  <dcterms:created xsi:type="dcterms:W3CDTF">2020-04-10T07:44:00Z</dcterms:created>
  <dcterms:modified xsi:type="dcterms:W3CDTF">2020-04-12T21:38:00Z</dcterms:modified>
</cp:coreProperties>
</file>