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42" w:rsidRDefault="003C2D5E">
      <w:r>
        <w:t>Após criar a pasta de pedidos dentro de input pelo GITPOD faremos o upload do arquivo para a pasta</w:t>
      </w:r>
    </w:p>
    <w:p w:rsidR="003C2D5E" w:rsidRDefault="003C2D5E">
      <w:r>
        <w:t>Efetuar o download do arquivo no link abaixo:</w:t>
      </w:r>
    </w:p>
    <w:p w:rsidR="003C2D5E" w:rsidRDefault="003C2D5E">
      <w:hyperlink r:id="rId4" w:history="1">
        <w:r w:rsidRPr="002732D8">
          <w:rPr>
            <w:rStyle w:val="Hyperlink"/>
          </w:rPr>
          <w:t>https://drive.google.com/open?id=1ZjeM-ytYYKqK-sW1xxjeMQpg9370VmEv&amp;authuser=0</w:t>
        </w:r>
      </w:hyperlink>
    </w:p>
    <w:p w:rsidR="003C2D5E" w:rsidRDefault="003C2D5E">
      <w:proofErr w:type="gramStart"/>
      <w:r>
        <w:t>agora</w:t>
      </w:r>
      <w:proofErr w:type="gramEnd"/>
      <w:r>
        <w:t xml:space="preserve"> podemos efetuar o upload do arquivo pedido.csv</w:t>
      </w:r>
    </w:p>
    <w:p w:rsidR="003C2D5E" w:rsidRDefault="003C2D5E"/>
    <w:p w:rsidR="003C2D5E" w:rsidRDefault="003C2D5E">
      <w:r>
        <w:rPr>
          <w:noProof/>
          <w:lang w:eastAsia="pt-BR"/>
        </w:rPr>
        <w:drawing>
          <wp:inline distT="0" distB="0" distL="0" distR="0" wp14:anchorId="030D7E76" wp14:editId="15A7838E">
            <wp:extent cx="5400040" cy="2985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5E" w:rsidRDefault="003C2D5E"/>
    <w:p w:rsidR="003C2D5E" w:rsidRDefault="003C2D5E">
      <w:r>
        <w:rPr>
          <w:noProof/>
          <w:lang w:eastAsia="pt-BR"/>
        </w:rPr>
        <w:drawing>
          <wp:inline distT="0" distB="0" distL="0" distR="0" wp14:anchorId="72547ABF" wp14:editId="4C3F3EFF">
            <wp:extent cx="5400040" cy="24872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5E" w:rsidRDefault="003C2D5E"/>
    <w:p w:rsidR="003C2D5E" w:rsidRDefault="003C2D5E">
      <w:r>
        <w:t>Basta selecionar o arquivo no seu computador e continuar com a atividade.</w:t>
      </w:r>
      <w:bookmarkStart w:id="0" w:name="_GoBack"/>
      <w:bookmarkEnd w:id="0"/>
    </w:p>
    <w:sectPr w:rsidR="003C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0A"/>
    <w:rsid w:val="00111E2D"/>
    <w:rsid w:val="003C2D5E"/>
    <w:rsid w:val="006F010A"/>
    <w:rsid w:val="007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A379"/>
  <w15:chartTrackingRefBased/>
  <w15:docId w15:val="{D2DB38F2-F1C6-42BF-881E-0834E65E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2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open?id=1ZjeM-ytYYKqK-sW1xxjeMQpg9370VmEv&amp;authuser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Franca, Caiua</dc:creator>
  <cp:keywords/>
  <dc:description/>
  <cp:lastModifiedBy>Gomes De Franca, Caiua</cp:lastModifiedBy>
  <cp:revision>2</cp:revision>
  <dcterms:created xsi:type="dcterms:W3CDTF">2023-03-13T13:15:00Z</dcterms:created>
  <dcterms:modified xsi:type="dcterms:W3CDTF">2023-03-13T13:20:00Z</dcterms:modified>
</cp:coreProperties>
</file>