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C5629" w14:textId="4B052203" w:rsidR="003C7F93" w:rsidRPr="003C7F93" w:rsidRDefault="003C7F93" w:rsidP="003C7F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C7F9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Lista de 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requisitos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e 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prioridades</w:t>
      </w:r>
      <w:proofErr w:type="spellEnd"/>
    </w:p>
    <w:p w14:paraId="1EF6B35F" w14:textId="77777777" w:rsidR="003C7F93" w:rsidRDefault="003C7F93" w:rsidP="003C7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</w:pPr>
    </w:p>
    <w:p w14:paraId="5C8DD98B" w14:textId="77777777" w:rsidR="003C7F93" w:rsidRDefault="003C7F93" w:rsidP="003C7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</w:pPr>
    </w:p>
    <w:p w14:paraId="0211E810" w14:textId="2649FCFB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01: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Coleta 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validação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High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01</w:t>
      </w:r>
    </w:p>
    <w:p w14:paraId="04005049" w14:textId="77777777" w:rsidR="003C7F93" w:rsidRPr="003C7F93" w:rsidRDefault="003C7F93" w:rsidP="003C7F93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 </w:t>
      </w:r>
    </w:p>
    <w:p w14:paraId="1A121489" w14:textId="3FF96B8B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02: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Descrição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em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Histórias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Usuário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Low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01</w:t>
      </w:r>
    </w:p>
    <w:p w14:paraId="42AA9354" w14:textId="77777777" w:rsidR="003C7F93" w:rsidRPr="003C7F93" w:rsidRDefault="003C7F93" w:rsidP="003C7F9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 </w:t>
      </w:r>
    </w:p>
    <w:p w14:paraId="067A0107" w14:textId="23CB09AC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03: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MVP Packages</w:t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Priority : Low</w:t>
      </w:r>
      <w:r w:rsidRPr="003C7F9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4A2B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</w:p>
    <w:p w14:paraId="11861142" w14:textId="77777777" w:rsidR="003C7F93" w:rsidRPr="003C7F93" w:rsidRDefault="003C7F93" w:rsidP="003C7F9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r w:rsidRPr="003C7F93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14:paraId="6EFAEDD8" w14:textId="04781FE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04: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Gerenciamento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Código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-Fonte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Todos</w:t>
      </w:r>
    </w:p>
    <w:p w14:paraId="2B837653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034C61C2" w14:textId="5CA933BE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05: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Ambiente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Desenvolvimento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High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Todos</w:t>
      </w:r>
    </w:p>
    <w:p w14:paraId="4E3993FB" w14:textId="77777777" w:rsidR="003C7F93" w:rsidRDefault="003C7F93" w:rsidP="003C7F93">
      <w:pPr>
        <w:spacing w:after="0" w:line="240" w:lineRule="auto"/>
        <w:textAlignment w:val="baseline"/>
        <w:rPr>
          <w:rFonts w:ascii="Cambria" w:eastAsia="Times New Roman" w:hAnsi="Cambria" w:cs="Segoe UI"/>
          <w:color w:val="365F91"/>
          <w:sz w:val="32"/>
          <w:szCs w:val="32"/>
          <w:lang w:val="pt-BR"/>
        </w:rPr>
      </w:pPr>
    </w:p>
    <w:p w14:paraId="1C651317" w14:textId="07FC723B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06: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Instalador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Todos</w:t>
      </w:r>
    </w:p>
    <w:p w14:paraId="6C9A2867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</w:p>
    <w:p w14:paraId="2627C709" w14:textId="26830599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07: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Tamanho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 Interface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Low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07</w:t>
      </w:r>
    </w:p>
    <w:p w14:paraId="5F0B7A10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640619A1" w14:textId="67AD7B6E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08: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Software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Escalável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Priority : High</w:t>
      </w:r>
      <w:r w:rsidRPr="003C7F9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4A2B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</w:p>
    <w:p w14:paraId="591227FA" w14:textId="77777777" w:rsidR="003C7F93" w:rsidRPr="003C7F93" w:rsidRDefault="003C7F93" w:rsidP="003C7F9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C7F93">
        <w:rPr>
          <w:rFonts w:ascii="Arial" w:eastAsia="Times New Roman" w:hAnsi="Arial" w:cs="Arial"/>
          <w:sz w:val="24"/>
          <w:szCs w:val="24"/>
        </w:rPr>
        <w:t> </w:t>
      </w:r>
    </w:p>
    <w:p w14:paraId="157266AE" w14:textId="6B9F4C8A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09: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Treinamento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08</w:t>
      </w:r>
    </w:p>
    <w:p w14:paraId="60D9D1FD" w14:textId="77777777" w:rsidR="003C7F93" w:rsidRPr="003C7F93" w:rsidRDefault="003C7F93" w:rsidP="003C7F9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561F791A" w14:textId="363B3E04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10: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Proposta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Comercial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High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Final (09)</w:t>
      </w:r>
    </w:p>
    <w:p w14:paraId="1075B363" w14:textId="77777777" w:rsidR="003C7F93" w:rsidRPr="003C7F93" w:rsidRDefault="003C7F93" w:rsidP="003C7F93">
      <w:pPr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544CD35" w14:textId="009E8C33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11: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Interface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Amigável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07</w:t>
      </w:r>
    </w:p>
    <w:p w14:paraId="7B814909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7BBA14CB" w14:textId="68BD35C6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12: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Formas de Onda</w:t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High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01</w:t>
      </w:r>
    </w:p>
    <w:p w14:paraId="2CBC9ECB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69C2B1FD" w14:textId="2626D04B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13: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Edição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 Formas de Onda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02 e 03</w:t>
      </w:r>
    </w:p>
    <w:p w14:paraId="6D332221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29123CFD" w14:textId="78E01C16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14: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Salvar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/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Carregar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Arquivos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Low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04</w:t>
      </w:r>
    </w:p>
    <w:p w14:paraId="3BBA7932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005CB062" w14:textId="09684CC9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15: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Geração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Validação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por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Hardware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05 e 06</w:t>
      </w:r>
      <w:bookmarkStart w:id="0" w:name="_GoBack"/>
      <w:bookmarkEnd w:id="0"/>
    </w:p>
    <w:p w14:paraId="7EE75EEA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0CC16453" w14:textId="6A755FD8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16: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Normalização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da forma de onda</w:t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05</w:t>
      </w:r>
    </w:p>
    <w:p w14:paraId="72327BD2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5605B095" w14:textId="418917D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17: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Frêquencia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de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Aquisição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Medium</w:t>
      </w:r>
      <w:proofErr w:type="spellEnd"/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06</w:t>
      </w:r>
    </w:p>
    <w:p w14:paraId="33543439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0BA96AC3" w14:textId="43646574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18: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Aplicação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Executável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proofErr w:type="spellStart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Priority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pt-BR"/>
        </w:rPr>
        <w:t> : High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C7F9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  <w:r w:rsidR="00A34A2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7D7172CF" w14:textId="77777777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C7F93">
        <w:rPr>
          <w:rFonts w:ascii="Calibri" w:eastAsia="Times New Roman" w:hAnsi="Calibri" w:cs="Calibri"/>
          <w:lang w:val="pt-BR"/>
        </w:rPr>
        <w:t> </w:t>
      </w:r>
    </w:p>
    <w:p w14:paraId="223143C0" w14:textId="37A4DED3" w:rsidR="003C7F93" w:rsidRPr="003C7F93" w:rsidRDefault="003C7F93" w:rsidP="003C7F9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</w:pPr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REQ</w:t>
      </w:r>
      <w:proofErr w:type="gram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19:</w:t>
      </w:r>
      <w:proofErr w:type="gram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 </w:t>
      </w:r>
      <w:proofErr w:type="spellStart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fr-FR"/>
        </w:rPr>
        <w:t>Apresentação</w:t>
      </w:r>
      <w:proofErr w:type="spellEnd"/>
      <w:r w:rsidRPr="003C7F93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val="pt-BR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FF"/>
          <w:sz w:val="18"/>
          <w:szCs w:val="18"/>
          <w:lang w:val="pt-BR"/>
        </w:rPr>
        <w:tab/>
      </w:r>
      <w:r w:rsidRPr="003C7F9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Priority : High</w:t>
      </w:r>
      <w:r w:rsidRPr="003C7F9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MVP:</w:t>
      </w:r>
    </w:p>
    <w:p w14:paraId="655331AC" w14:textId="77777777" w:rsidR="00D768DA" w:rsidRDefault="00D768DA"/>
    <w:sectPr w:rsidR="00D768DA" w:rsidSect="003C7F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93"/>
    <w:rsid w:val="000A2CA8"/>
    <w:rsid w:val="003524C2"/>
    <w:rsid w:val="003C7F93"/>
    <w:rsid w:val="005C75F5"/>
    <w:rsid w:val="00A34A2B"/>
    <w:rsid w:val="00D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6AF9"/>
  <w15:chartTrackingRefBased/>
  <w15:docId w15:val="{67B61013-6A8C-4B41-B0EC-0C4444E9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C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3C7F93"/>
  </w:style>
  <w:style w:type="character" w:customStyle="1" w:styleId="normaltextrun">
    <w:name w:val="normaltextrun"/>
    <w:basedOn w:val="DefaultParagraphFont"/>
    <w:rsid w:val="003C7F93"/>
  </w:style>
  <w:style w:type="character" w:customStyle="1" w:styleId="contextualspellingandgrammarerror">
    <w:name w:val="contextualspellingandgrammarerror"/>
    <w:basedOn w:val="DefaultParagraphFont"/>
    <w:rsid w:val="003C7F93"/>
  </w:style>
  <w:style w:type="character" w:customStyle="1" w:styleId="spellingerror">
    <w:name w:val="spellingerror"/>
    <w:basedOn w:val="DefaultParagraphFont"/>
    <w:rsid w:val="003C7F93"/>
  </w:style>
  <w:style w:type="character" w:customStyle="1" w:styleId="eop">
    <w:name w:val="eop"/>
    <w:basedOn w:val="DefaultParagraphFont"/>
    <w:rsid w:val="003C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Lima</dc:creator>
  <cp:keywords/>
  <dc:description/>
  <cp:lastModifiedBy>Luiz Lima</cp:lastModifiedBy>
  <cp:revision>2</cp:revision>
  <dcterms:created xsi:type="dcterms:W3CDTF">2019-09-11T13:18:00Z</dcterms:created>
  <dcterms:modified xsi:type="dcterms:W3CDTF">2019-09-11T20:50:00Z</dcterms:modified>
</cp:coreProperties>
</file>