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C536" w14:textId="77777777" w:rsidR="007E6302" w:rsidRPr="007E6302" w:rsidRDefault="007E6302" w:rsidP="00BA25C2">
      <w:pPr>
        <w:pStyle w:val="Ttulo1"/>
      </w:pPr>
      <w:r w:rsidRPr="007E6302">
        <w:rPr>
          <w:rFonts w:ascii="Segoe UI Emoji" w:hAnsi="Segoe UI Emoji" w:cs="Segoe UI Emoji"/>
        </w:rPr>
        <w:t>📘</w:t>
      </w:r>
      <w:r w:rsidRPr="007E6302">
        <w:t xml:space="preserve"> ATIVIDADE AVALIATIVA – HTML5 &amp; CSS3 </w:t>
      </w:r>
    </w:p>
    <w:p w14:paraId="63927139" w14:textId="77777777" w:rsidR="007E6302" w:rsidRPr="007E6302" w:rsidRDefault="007E6302" w:rsidP="007E6302">
      <w:r w:rsidRPr="007E6302">
        <w:rPr>
          <w:b/>
          <w:bCs/>
        </w:rPr>
        <w:t>Tema: Tabela Periódica dos Elementos Químicos</w:t>
      </w:r>
      <w:r w:rsidRPr="007E6302">
        <w:t> </w:t>
      </w:r>
    </w:p>
    <w:p w14:paraId="040E71ED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👥</w:t>
      </w:r>
      <w:r w:rsidRPr="007E6302">
        <w:rPr>
          <w:b/>
          <w:bCs/>
        </w:rPr>
        <w:t xml:space="preserve"> Organização</w:t>
      </w:r>
      <w:r w:rsidRPr="007E6302">
        <w:t> </w:t>
      </w:r>
    </w:p>
    <w:p w14:paraId="393538E3" w14:textId="77777777" w:rsidR="007E6302" w:rsidRPr="007E6302" w:rsidRDefault="007E6302" w:rsidP="007E6302">
      <w:pPr>
        <w:numPr>
          <w:ilvl w:val="0"/>
          <w:numId w:val="1"/>
        </w:numPr>
      </w:pPr>
      <w:r w:rsidRPr="007E6302">
        <w:rPr>
          <w:b/>
          <w:bCs/>
        </w:rPr>
        <w:t>Modalidade:</w:t>
      </w:r>
      <w:r w:rsidRPr="007E6302">
        <w:t> Em dupla </w:t>
      </w:r>
    </w:p>
    <w:p w14:paraId="49D42140" w14:textId="77777777" w:rsidR="007E6302" w:rsidRPr="007E6302" w:rsidRDefault="007E6302" w:rsidP="007E6302">
      <w:pPr>
        <w:numPr>
          <w:ilvl w:val="0"/>
          <w:numId w:val="2"/>
        </w:numPr>
      </w:pPr>
      <w:r w:rsidRPr="007E6302">
        <w:rPr>
          <w:b/>
          <w:bCs/>
        </w:rPr>
        <w:t>Data de entrega:</w:t>
      </w:r>
      <w:r w:rsidRPr="007E6302">
        <w:t> </w:t>
      </w:r>
      <w:r w:rsidRPr="007E6302">
        <w:rPr>
          <w:b/>
          <w:bCs/>
        </w:rPr>
        <w:t>07/05/2026</w:t>
      </w:r>
      <w:r w:rsidRPr="007E6302">
        <w:t> </w:t>
      </w:r>
    </w:p>
    <w:p w14:paraId="6A0C6459" w14:textId="77777777" w:rsidR="007E6302" w:rsidRPr="007E6302" w:rsidRDefault="007E6302" w:rsidP="007E6302">
      <w:pPr>
        <w:numPr>
          <w:ilvl w:val="0"/>
          <w:numId w:val="3"/>
        </w:numPr>
      </w:pPr>
      <w:r w:rsidRPr="007E6302">
        <w:rPr>
          <w:b/>
          <w:bCs/>
        </w:rPr>
        <w:t>Duração:</w:t>
      </w:r>
      <w:r w:rsidRPr="007E6302">
        <w:t> </w:t>
      </w:r>
      <w:r w:rsidRPr="007E6302">
        <w:rPr>
          <w:b/>
          <w:bCs/>
        </w:rPr>
        <w:t>4 aulas</w:t>
      </w:r>
      <w:r w:rsidRPr="007E6302">
        <w:t> </w:t>
      </w:r>
    </w:p>
    <w:p w14:paraId="78728AD6" w14:textId="77777777" w:rsidR="007E6302" w:rsidRPr="007E6302" w:rsidRDefault="007E6302" w:rsidP="007E6302">
      <w:pPr>
        <w:numPr>
          <w:ilvl w:val="0"/>
          <w:numId w:val="4"/>
        </w:numPr>
      </w:pPr>
      <w:r w:rsidRPr="007E6302">
        <w:rPr>
          <w:b/>
          <w:bCs/>
        </w:rPr>
        <w:t>Dias de desenvolvimento:</w:t>
      </w:r>
      <w:r w:rsidRPr="007E6302">
        <w:t> </w:t>
      </w:r>
      <w:r w:rsidRPr="007E6302">
        <w:rPr>
          <w:b/>
          <w:bCs/>
        </w:rPr>
        <w:t>30/04 e 07/05</w:t>
      </w:r>
      <w:r w:rsidRPr="007E6302">
        <w:t> </w:t>
      </w:r>
    </w:p>
    <w:p w14:paraId="5D453225" w14:textId="77777777" w:rsidR="007E6302" w:rsidRPr="007E6302" w:rsidRDefault="007E6302" w:rsidP="007E6302">
      <w:pPr>
        <w:numPr>
          <w:ilvl w:val="0"/>
          <w:numId w:val="5"/>
        </w:numPr>
      </w:pPr>
      <w:r w:rsidRPr="007E6302">
        <w:rPr>
          <w:b/>
          <w:bCs/>
        </w:rPr>
        <w:t>Correção: 14/05/25</w:t>
      </w:r>
      <w:r w:rsidRPr="007E6302">
        <w:t> </w:t>
      </w:r>
    </w:p>
    <w:p w14:paraId="42A19FC4" w14:textId="77777777" w:rsidR="007E6302" w:rsidRPr="007E6302" w:rsidRDefault="007E6302" w:rsidP="007E6302">
      <w:pPr>
        <w:numPr>
          <w:ilvl w:val="0"/>
          <w:numId w:val="6"/>
        </w:numPr>
      </w:pPr>
      <w:r w:rsidRPr="007E6302">
        <w:rPr>
          <w:b/>
          <w:bCs/>
        </w:rPr>
        <w:t>Linguagens utilizadas:</w:t>
      </w:r>
      <w:r w:rsidRPr="007E6302">
        <w:t> </w:t>
      </w:r>
      <w:r w:rsidRPr="007E6302">
        <w:rPr>
          <w:b/>
          <w:bCs/>
        </w:rPr>
        <w:t>HTML5 e CSS3</w:t>
      </w:r>
      <w:r w:rsidRPr="007E6302">
        <w:t> </w:t>
      </w:r>
    </w:p>
    <w:p w14:paraId="4D7AF260" w14:textId="77777777" w:rsidR="007E6302" w:rsidRPr="007E6302" w:rsidRDefault="007E6302" w:rsidP="007E6302">
      <w:r w:rsidRPr="007E6302">
        <w:t> </w:t>
      </w:r>
    </w:p>
    <w:p w14:paraId="00B1345B" w14:textId="77777777" w:rsidR="007E6302" w:rsidRPr="007E6302" w:rsidRDefault="007E6302" w:rsidP="007E6302">
      <w:r w:rsidRPr="007E6302">
        <w:rPr>
          <w:rFonts w:ascii="Segoe UI Emoji" w:hAnsi="Segoe UI Emoji" w:cs="Segoe UI Emoji"/>
        </w:rPr>
        <w:t>🎯</w:t>
      </w:r>
      <w:r w:rsidRPr="007E6302">
        <w:t xml:space="preserve"> Objetivo da Atividade </w:t>
      </w:r>
    </w:p>
    <w:p w14:paraId="2932349E" w14:textId="77777777" w:rsidR="007E6302" w:rsidRPr="007E6302" w:rsidRDefault="007E6302" w:rsidP="007E6302">
      <w:r w:rsidRPr="007E6302">
        <w:t>Desenvolver um site </w:t>
      </w:r>
      <w:r w:rsidRPr="007E6302">
        <w:rPr>
          <w:b/>
          <w:bCs/>
        </w:rPr>
        <w:t>responsivo</w:t>
      </w:r>
      <w:r w:rsidRPr="007E6302">
        <w:t>, estruturado e estilizado apenas com </w:t>
      </w:r>
      <w:r w:rsidRPr="007E6302">
        <w:rPr>
          <w:b/>
          <w:bCs/>
        </w:rPr>
        <w:t>HTML5 e CSS3</w:t>
      </w:r>
      <w:r w:rsidRPr="007E6302">
        <w:t>, que represente visualmente a </w:t>
      </w:r>
      <w:r w:rsidRPr="007E6302">
        <w:rPr>
          <w:b/>
          <w:bCs/>
        </w:rPr>
        <w:t>Tabela Periódica dos Elementos Químicos</w:t>
      </w:r>
      <w:r w:rsidRPr="007E6302">
        <w:t>, respeitando padrões semânticos, organização visual, cores por categoria química e boas práticas de desenvolvimento web. </w:t>
      </w:r>
    </w:p>
    <w:p w14:paraId="061955AA" w14:textId="77777777" w:rsidR="007E6302" w:rsidRPr="007E6302" w:rsidRDefault="007E6302" w:rsidP="007E6302">
      <w:r w:rsidRPr="007E6302">
        <w:t> </w:t>
      </w:r>
    </w:p>
    <w:p w14:paraId="14F80595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📚</w:t>
      </w:r>
      <w:r w:rsidRPr="007E6302">
        <w:rPr>
          <w:b/>
          <w:bCs/>
        </w:rPr>
        <w:t xml:space="preserve"> Contexto</w:t>
      </w:r>
      <w:r w:rsidRPr="007E6302">
        <w:t> </w:t>
      </w:r>
    </w:p>
    <w:p w14:paraId="09FAE469" w14:textId="77777777" w:rsidR="007E6302" w:rsidRPr="007E6302" w:rsidRDefault="007E6302" w:rsidP="007E6302">
      <w:r w:rsidRPr="007E6302">
        <w:t>A tabela periódica é uma organização sistemática dos </w:t>
      </w:r>
      <w:r w:rsidRPr="007E6302">
        <w:rPr>
          <w:b/>
          <w:bCs/>
        </w:rPr>
        <w:t>118 elementos químicos</w:t>
      </w:r>
      <w:r w:rsidRPr="007E6302">
        <w:t>, agrupados de acordo com suas propriedades e características. </w:t>
      </w:r>
    </w:p>
    <w:p w14:paraId="79193F9C" w14:textId="77777777" w:rsidR="007E6302" w:rsidRPr="007E6302" w:rsidRDefault="007E6302" w:rsidP="007E6302">
      <w:r w:rsidRPr="007E6302">
        <w:t>Neste projeto, os alunos deverão representar </w:t>
      </w:r>
      <w:r w:rsidRPr="007E6302">
        <w:rPr>
          <w:b/>
          <w:bCs/>
        </w:rPr>
        <w:t>todos os elementos químicos</w:t>
      </w:r>
      <w:r w:rsidRPr="007E6302">
        <w:t>, organizados corretamente em linhas (períodos) e colunas (grupos), incluindo também os </w:t>
      </w:r>
      <w:r w:rsidRPr="007E6302">
        <w:rPr>
          <w:b/>
          <w:bCs/>
        </w:rPr>
        <w:t>lantanídeos</w:t>
      </w:r>
      <w:r w:rsidRPr="007E6302">
        <w:t> e </w:t>
      </w:r>
      <w:r w:rsidRPr="007E6302">
        <w:rPr>
          <w:b/>
          <w:bCs/>
        </w:rPr>
        <w:t>actinídeos</w:t>
      </w:r>
      <w:r w:rsidRPr="007E6302">
        <w:t> em seções separadas. </w:t>
      </w:r>
    </w:p>
    <w:p w14:paraId="58AA335A" w14:textId="77777777" w:rsidR="007E6302" w:rsidRPr="007E6302" w:rsidRDefault="007E6302" w:rsidP="007E6302">
      <w:r w:rsidRPr="007E6302">
        <w:t> </w:t>
      </w:r>
    </w:p>
    <w:p w14:paraId="1480E6AE" w14:textId="77777777" w:rsidR="007E6302" w:rsidRPr="007E6302" w:rsidRDefault="007E6302" w:rsidP="007E6302">
      <w:r w:rsidRPr="007E6302">
        <w:rPr>
          <w:rFonts w:ascii="Segoe UI Emoji" w:hAnsi="Segoe UI Emoji" w:cs="Segoe UI Emoji"/>
        </w:rPr>
        <w:t>🧱</w:t>
      </w:r>
      <w:r w:rsidRPr="007E6302">
        <w:t xml:space="preserve"> Estrutura do Site (HTML) </w:t>
      </w:r>
    </w:p>
    <w:p w14:paraId="301E52AA" w14:textId="77777777" w:rsidR="007E6302" w:rsidRPr="007E6302" w:rsidRDefault="007E6302" w:rsidP="007E6302">
      <w:r w:rsidRPr="007E6302">
        <w:t>O site deverá conter </w:t>
      </w:r>
      <w:r w:rsidRPr="007E6302">
        <w:rPr>
          <w:b/>
          <w:bCs/>
        </w:rPr>
        <w:t>obrigatoriamente</w:t>
      </w:r>
      <w:r w:rsidRPr="007E6302">
        <w:t>: </w:t>
      </w:r>
    </w:p>
    <w:p w14:paraId="1656191B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🔹</w:t>
      </w:r>
      <w:r w:rsidRPr="007E6302">
        <w:rPr>
          <w:b/>
          <w:bCs/>
        </w:rPr>
        <w:t xml:space="preserve"> Cabeçalho</w:t>
      </w:r>
      <w:r w:rsidRPr="007E6302">
        <w:t> </w:t>
      </w:r>
    </w:p>
    <w:p w14:paraId="000DD005" w14:textId="77777777" w:rsidR="007E6302" w:rsidRPr="007E6302" w:rsidRDefault="007E6302" w:rsidP="007E6302">
      <w:pPr>
        <w:numPr>
          <w:ilvl w:val="0"/>
          <w:numId w:val="7"/>
        </w:numPr>
      </w:pPr>
      <w:r w:rsidRPr="007E6302">
        <w:t>Um </w:t>
      </w:r>
      <w:r w:rsidRPr="007E6302">
        <w:rPr>
          <w:b/>
          <w:bCs/>
        </w:rPr>
        <w:t>título principal</w:t>
      </w:r>
      <w:r w:rsidRPr="007E6302">
        <w:t> com a </w:t>
      </w:r>
      <w:proofErr w:type="spellStart"/>
      <w:r w:rsidRPr="007E6302">
        <w:t>tag</w:t>
      </w:r>
      <w:proofErr w:type="spellEnd"/>
      <w:r w:rsidRPr="007E6302">
        <w:t> &lt;h1&gt; </w:t>
      </w:r>
    </w:p>
    <w:p w14:paraId="2CF1ED90" w14:textId="77777777" w:rsidR="007E6302" w:rsidRPr="007E6302" w:rsidRDefault="007E6302" w:rsidP="007E6302">
      <w:pPr>
        <w:numPr>
          <w:ilvl w:val="0"/>
          <w:numId w:val="8"/>
        </w:numPr>
      </w:pPr>
      <w:r w:rsidRPr="007E6302">
        <w:t>Texto centralizado </w:t>
      </w:r>
    </w:p>
    <w:p w14:paraId="58338B6C" w14:textId="77777777" w:rsidR="007E6302" w:rsidRPr="007E6302" w:rsidRDefault="007E6302" w:rsidP="007E6302">
      <w:pPr>
        <w:numPr>
          <w:ilvl w:val="0"/>
          <w:numId w:val="9"/>
        </w:numPr>
      </w:pPr>
      <w:r w:rsidRPr="007E6302">
        <w:t>Exemplo:  </w:t>
      </w:r>
    </w:p>
    <w:p w14:paraId="4C789B1B" w14:textId="77777777" w:rsidR="007E6302" w:rsidRPr="007E6302" w:rsidRDefault="007E6302" w:rsidP="007E6302">
      <w:r w:rsidRPr="007E6302">
        <w:rPr>
          <w:i/>
          <w:iCs/>
        </w:rPr>
        <w:t>Tabela Periódica dos Elementos</w:t>
      </w:r>
      <w:r w:rsidRPr="007E6302">
        <w:t> </w:t>
      </w:r>
    </w:p>
    <w:p w14:paraId="49E331BA" w14:textId="77777777" w:rsidR="007E6302" w:rsidRPr="007E6302" w:rsidRDefault="007E6302" w:rsidP="007E6302">
      <w:pPr>
        <w:numPr>
          <w:ilvl w:val="0"/>
          <w:numId w:val="10"/>
        </w:numPr>
      </w:pPr>
      <w:r w:rsidRPr="007E6302">
        <w:t>Logo abaixo do título: </w:t>
      </w:r>
    </w:p>
    <w:p w14:paraId="2BF77B06" w14:textId="77777777" w:rsidR="007E6302" w:rsidRPr="007E6302" w:rsidRDefault="007E6302" w:rsidP="007E6302">
      <w:pPr>
        <w:numPr>
          <w:ilvl w:val="0"/>
          <w:numId w:val="11"/>
        </w:numPr>
      </w:pPr>
      <w:r w:rsidRPr="007E6302">
        <w:t>Nome completo dos integrantes da dupla </w:t>
      </w:r>
    </w:p>
    <w:p w14:paraId="50374F79" w14:textId="77777777" w:rsidR="007E6302" w:rsidRPr="007E6302" w:rsidRDefault="007E6302" w:rsidP="007E6302">
      <w:pPr>
        <w:numPr>
          <w:ilvl w:val="0"/>
          <w:numId w:val="12"/>
        </w:numPr>
      </w:pPr>
      <w:r w:rsidRPr="007E6302">
        <w:lastRenderedPageBreak/>
        <w:t>Utilizar a </w:t>
      </w:r>
      <w:proofErr w:type="spellStart"/>
      <w:r w:rsidRPr="007E6302">
        <w:t>tag</w:t>
      </w:r>
      <w:proofErr w:type="spellEnd"/>
      <w:r w:rsidRPr="007E6302">
        <w:t> &lt;p&gt; ou &lt;h2&gt; (a critério do professor) </w:t>
      </w:r>
    </w:p>
    <w:p w14:paraId="74F0BAEE" w14:textId="77777777" w:rsidR="007E6302" w:rsidRPr="007E6302" w:rsidRDefault="007E6302" w:rsidP="007E6302">
      <w:pPr>
        <w:numPr>
          <w:ilvl w:val="0"/>
          <w:numId w:val="13"/>
        </w:numPr>
      </w:pPr>
      <w:r w:rsidRPr="007E6302">
        <w:rPr>
          <w:b/>
          <w:bCs/>
        </w:rPr>
        <w:t>Fonte obrigatória:</w:t>
      </w:r>
      <w:r w:rsidRPr="007E6302">
        <w:t> </w:t>
      </w:r>
      <w:r w:rsidRPr="007E6302">
        <w:rPr>
          <w:b/>
          <w:bCs/>
        </w:rPr>
        <w:t>Montserrat</w:t>
      </w:r>
      <w:r w:rsidRPr="007E6302">
        <w:t> (importada do Google </w:t>
      </w:r>
      <w:proofErr w:type="spellStart"/>
      <w:r w:rsidRPr="007E6302">
        <w:t>Fonts</w:t>
      </w:r>
      <w:proofErr w:type="spellEnd"/>
      <w:r w:rsidRPr="007E6302">
        <w:t>) </w:t>
      </w:r>
    </w:p>
    <w:p w14:paraId="524044D4" w14:textId="77777777" w:rsidR="007E6302" w:rsidRPr="007E6302" w:rsidRDefault="007E6302" w:rsidP="007E6302">
      <w:r w:rsidRPr="007E6302">
        <w:t> </w:t>
      </w:r>
    </w:p>
    <w:p w14:paraId="069D6956" w14:textId="77777777" w:rsidR="007E6302" w:rsidRPr="007E6302" w:rsidRDefault="007E6302" w:rsidP="007E6302">
      <w:r w:rsidRPr="007E6302">
        <w:rPr>
          <w:rFonts w:ascii="Segoe UI Emoji" w:hAnsi="Segoe UI Emoji" w:cs="Segoe UI Emoji"/>
        </w:rPr>
        <w:t>🧪</w:t>
      </w:r>
      <w:r w:rsidRPr="007E6302">
        <w:t xml:space="preserve"> Estrutura de Cada Elemento Químico </w:t>
      </w:r>
    </w:p>
    <w:p w14:paraId="5FDEC66E" w14:textId="77777777" w:rsidR="007E6302" w:rsidRPr="007E6302" w:rsidRDefault="007E6302" w:rsidP="007E6302">
      <w:r w:rsidRPr="007E6302">
        <w:t>Cada elemento deverá ser representado dentro de um </w:t>
      </w:r>
      <w:r w:rsidRPr="007E6302">
        <w:rPr>
          <w:b/>
          <w:bCs/>
        </w:rPr>
        <w:t>quadrado</w:t>
      </w:r>
      <w:r w:rsidRPr="007E6302">
        <w:t> contendo </w:t>
      </w:r>
      <w:r w:rsidRPr="007E6302">
        <w:rPr>
          <w:b/>
          <w:bCs/>
        </w:rPr>
        <w:t>4 informações obrigatórias</w:t>
      </w:r>
      <w:r w:rsidRPr="007E6302">
        <w:t>, organizadas visualmente: </w:t>
      </w:r>
    </w:p>
    <w:p w14:paraId="006F6107" w14:textId="77777777" w:rsidR="007E6302" w:rsidRPr="007E6302" w:rsidRDefault="007E6302" w:rsidP="007E6302">
      <w:pPr>
        <w:numPr>
          <w:ilvl w:val="0"/>
          <w:numId w:val="14"/>
        </w:numPr>
      </w:pPr>
      <w:r w:rsidRPr="007E6302">
        <w:rPr>
          <w:b/>
          <w:bCs/>
        </w:rPr>
        <w:t>Número Atômico</w:t>
      </w:r>
      <w:r w:rsidRPr="007E6302">
        <w:t> </w:t>
      </w:r>
    </w:p>
    <w:p w14:paraId="4BE9EEB5" w14:textId="77777777" w:rsidR="007E6302" w:rsidRPr="007E6302" w:rsidRDefault="007E6302" w:rsidP="007E6302">
      <w:pPr>
        <w:numPr>
          <w:ilvl w:val="0"/>
          <w:numId w:val="15"/>
        </w:numPr>
      </w:pPr>
      <w:r w:rsidRPr="007E6302">
        <w:t>Preferencialmente no topo do quadrado </w:t>
      </w:r>
    </w:p>
    <w:p w14:paraId="68777330" w14:textId="77777777" w:rsidR="007E6302" w:rsidRPr="007E6302" w:rsidRDefault="007E6302" w:rsidP="007E6302">
      <w:pPr>
        <w:numPr>
          <w:ilvl w:val="0"/>
          <w:numId w:val="16"/>
        </w:numPr>
      </w:pPr>
      <w:r w:rsidRPr="007E6302">
        <w:t>Pode ser &lt;</w:t>
      </w:r>
      <w:proofErr w:type="spellStart"/>
      <w:r w:rsidRPr="007E6302">
        <w:t>span</w:t>
      </w:r>
      <w:proofErr w:type="spellEnd"/>
      <w:r w:rsidRPr="007E6302">
        <w:t>&gt; ou &lt;p&gt; </w:t>
      </w:r>
    </w:p>
    <w:p w14:paraId="498AF126" w14:textId="77777777" w:rsidR="007E6302" w:rsidRPr="007E6302" w:rsidRDefault="007E6302" w:rsidP="007E6302">
      <w:pPr>
        <w:numPr>
          <w:ilvl w:val="0"/>
          <w:numId w:val="17"/>
        </w:numPr>
      </w:pPr>
      <w:r w:rsidRPr="007E6302">
        <w:rPr>
          <w:b/>
          <w:bCs/>
        </w:rPr>
        <w:t>Símbolo Químico</w:t>
      </w:r>
      <w:r w:rsidRPr="007E6302">
        <w:t> </w:t>
      </w:r>
    </w:p>
    <w:p w14:paraId="72520A2E" w14:textId="77777777" w:rsidR="007E6302" w:rsidRPr="007E6302" w:rsidRDefault="007E6302" w:rsidP="007E6302">
      <w:pPr>
        <w:numPr>
          <w:ilvl w:val="0"/>
          <w:numId w:val="18"/>
        </w:numPr>
      </w:pPr>
      <w:r w:rsidRPr="007E6302">
        <w:rPr>
          <w:b/>
          <w:bCs/>
        </w:rPr>
        <w:t>Obrigatoriamente em &lt;h2&gt;</w:t>
      </w:r>
      <w:r w:rsidRPr="007E6302">
        <w:t> </w:t>
      </w:r>
    </w:p>
    <w:p w14:paraId="505D7C93" w14:textId="77777777" w:rsidR="007E6302" w:rsidRPr="007E6302" w:rsidRDefault="007E6302" w:rsidP="007E6302">
      <w:pPr>
        <w:numPr>
          <w:ilvl w:val="0"/>
          <w:numId w:val="19"/>
        </w:numPr>
      </w:pPr>
      <w:r w:rsidRPr="007E6302">
        <w:t>Deve ser o destaque visual do quadrado </w:t>
      </w:r>
    </w:p>
    <w:p w14:paraId="2D80E29A" w14:textId="77777777" w:rsidR="007E6302" w:rsidRPr="007E6302" w:rsidRDefault="007E6302" w:rsidP="007E6302">
      <w:pPr>
        <w:numPr>
          <w:ilvl w:val="0"/>
          <w:numId w:val="20"/>
        </w:numPr>
      </w:pPr>
      <w:r w:rsidRPr="007E6302">
        <w:rPr>
          <w:b/>
          <w:bCs/>
        </w:rPr>
        <w:t>Nome do Elemento</w:t>
      </w:r>
      <w:r w:rsidRPr="007E6302">
        <w:t> </w:t>
      </w:r>
    </w:p>
    <w:p w14:paraId="4482078F" w14:textId="77777777" w:rsidR="007E6302" w:rsidRPr="007E6302" w:rsidRDefault="007E6302" w:rsidP="007E6302">
      <w:pPr>
        <w:numPr>
          <w:ilvl w:val="0"/>
          <w:numId w:val="21"/>
        </w:numPr>
      </w:pPr>
      <w:r w:rsidRPr="007E6302">
        <w:t>Abaixo do símbolo químico </w:t>
      </w:r>
    </w:p>
    <w:p w14:paraId="4B68DC14" w14:textId="77777777" w:rsidR="007E6302" w:rsidRPr="007E6302" w:rsidRDefault="007E6302" w:rsidP="007E6302">
      <w:pPr>
        <w:numPr>
          <w:ilvl w:val="0"/>
          <w:numId w:val="22"/>
        </w:numPr>
      </w:pPr>
      <w:r w:rsidRPr="007E6302">
        <w:t>Utilizar &lt;p&gt; </w:t>
      </w:r>
    </w:p>
    <w:p w14:paraId="10CFD105" w14:textId="77777777" w:rsidR="007E6302" w:rsidRPr="007E6302" w:rsidRDefault="007E6302" w:rsidP="007E6302">
      <w:pPr>
        <w:numPr>
          <w:ilvl w:val="0"/>
          <w:numId w:val="23"/>
        </w:numPr>
      </w:pPr>
      <w:r w:rsidRPr="007E6302">
        <w:rPr>
          <w:b/>
          <w:bCs/>
        </w:rPr>
        <w:t>Massa Atômica</w:t>
      </w:r>
      <w:r w:rsidRPr="007E6302">
        <w:t> </w:t>
      </w:r>
    </w:p>
    <w:p w14:paraId="0F9279EC" w14:textId="77777777" w:rsidR="007E6302" w:rsidRPr="007E6302" w:rsidRDefault="007E6302" w:rsidP="007E6302">
      <w:pPr>
        <w:numPr>
          <w:ilvl w:val="0"/>
          <w:numId w:val="24"/>
        </w:numPr>
      </w:pPr>
      <w:r w:rsidRPr="007E6302">
        <w:t>Parte inferior do quadrado </w:t>
      </w:r>
    </w:p>
    <w:p w14:paraId="015C02B1" w14:textId="77777777" w:rsidR="007E6302" w:rsidRPr="007E6302" w:rsidRDefault="007E6302" w:rsidP="007E6302">
      <w:pPr>
        <w:numPr>
          <w:ilvl w:val="0"/>
          <w:numId w:val="25"/>
        </w:numPr>
      </w:pPr>
      <w:r w:rsidRPr="007E6302">
        <w:t>Utilizar &lt;p&gt; ou &lt;</w:t>
      </w:r>
      <w:proofErr w:type="spellStart"/>
      <w:r w:rsidRPr="007E6302">
        <w:t>span</w:t>
      </w:r>
      <w:proofErr w:type="spellEnd"/>
      <w:r w:rsidRPr="007E6302">
        <w:t>&gt; </w:t>
      </w:r>
    </w:p>
    <w:p w14:paraId="41DFFD5E" w14:textId="77777777" w:rsidR="007E6302" w:rsidRPr="007E6302" w:rsidRDefault="007E6302" w:rsidP="007E6302">
      <w:r w:rsidRPr="007E6302">
        <w:t> </w:t>
      </w:r>
    </w:p>
    <w:p w14:paraId="4907DA69" w14:textId="77777777" w:rsidR="007E6302" w:rsidRPr="007E6302" w:rsidRDefault="007E6302" w:rsidP="007E6302">
      <w:r w:rsidRPr="007E6302">
        <w:rPr>
          <w:rFonts w:ascii="Segoe UI Emoji" w:hAnsi="Segoe UI Emoji" w:cs="Segoe UI Emoji"/>
        </w:rPr>
        <w:t>🎨</w:t>
      </w:r>
      <w:r w:rsidRPr="007E6302">
        <w:t xml:space="preserve"> Estilização (CSS) </w:t>
      </w:r>
    </w:p>
    <w:p w14:paraId="4D52DC97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🔹</w:t>
      </w:r>
      <w:r w:rsidRPr="007E6302">
        <w:rPr>
          <w:b/>
          <w:bCs/>
        </w:rPr>
        <w:t xml:space="preserve"> Cores por Categoria Química</w:t>
      </w:r>
      <w:r w:rsidRPr="007E6302">
        <w:t> </w:t>
      </w:r>
    </w:p>
    <w:p w14:paraId="7EE55CA7" w14:textId="77777777" w:rsidR="007E6302" w:rsidRPr="007E6302" w:rsidRDefault="007E6302" w:rsidP="007E6302">
      <w:r w:rsidRPr="007E6302">
        <w:t>Cada elemento deve possuir uma </w:t>
      </w:r>
      <w:r w:rsidRPr="007E6302">
        <w:rPr>
          <w:b/>
          <w:bCs/>
        </w:rPr>
        <w:t>cor de fundo específica</w:t>
      </w:r>
      <w:r w:rsidRPr="007E6302">
        <w:t>, de acordo com sua classificação química, seguindo a legenda apresentada: </w:t>
      </w:r>
    </w:p>
    <w:p w14:paraId="40205DAA" w14:textId="77777777" w:rsidR="007E6302" w:rsidRPr="007E6302" w:rsidRDefault="007E6302" w:rsidP="007E6302">
      <w:pPr>
        <w:numPr>
          <w:ilvl w:val="0"/>
          <w:numId w:val="26"/>
        </w:numPr>
      </w:pPr>
      <w:r w:rsidRPr="007E6302">
        <w:t>Não Metais </w:t>
      </w:r>
    </w:p>
    <w:p w14:paraId="34B62B49" w14:textId="77777777" w:rsidR="007E6302" w:rsidRPr="007E6302" w:rsidRDefault="007E6302" w:rsidP="007E6302">
      <w:pPr>
        <w:numPr>
          <w:ilvl w:val="0"/>
          <w:numId w:val="27"/>
        </w:numPr>
      </w:pPr>
      <w:r w:rsidRPr="007E6302">
        <w:t>Gases Nobres </w:t>
      </w:r>
    </w:p>
    <w:p w14:paraId="4BA751E8" w14:textId="77777777" w:rsidR="007E6302" w:rsidRPr="007E6302" w:rsidRDefault="007E6302" w:rsidP="007E6302">
      <w:pPr>
        <w:numPr>
          <w:ilvl w:val="0"/>
          <w:numId w:val="28"/>
        </w:numPr>
      </w:pPr>
      <w:r w:rsidRPr="007E6302">
        <w:t>Metais Alcalinos </w:t>
      </w:r>
    </w:p>
    <w:p w14:paraId="6CFE0892" w14:textId="77777777" w:rsidR="007E6302" w:rsidRPr="007E6302" w:rsidRDefault="007E6302" w:rsidP="007E6302">
      <w:pPr>
        <w:numPr>
          <w:ilvl w:val="0"/>
          <w:numId w:val="29"/>
        </w:numPr>
      </w:pPr>
      <w:r w:rsidRPr="007E6302">
        <w:t>Metais Alcalino</w:t>
      </w:r>
      <w:proofErr w:type="gramStart"/>
      <w:r w:rsidRPr="007E6302">
        <w:noBreakHyphen/>
        <w:t>Terrosos</w:t>
      </w:r>
      <w:proofErr w:type="gramEnd"/>
      <w:r w:rsidRPr="007E6302">
        <w:t> </w:t>
      </w:r>
    </w:p>
    <w:p w14:paraId="689BBA54" w14:textId="77777777" w:rsidR="007E6302" w:rsidRPr="007E6302" w:rsidRDefault="007E6302" w:rsidP="007E6302">
      <w:pPr>
        <w:numPr>
          <w:ilvl w:val="0"/>
          <w:numId w:val="30"/>
        </w:numPr>
      </w:pPr>
      <w:r w:rsidRPr="007E6302">
        <w:t>Halogênios </w:t>
      </w:r>
    </w:p>
    <w:p w14:paraId="39481AEF" w14:textId="77777777" w:rsidR="007E6302" w:rsidRPr="007E6302" w:rsidRDefault="007E6302" w:rsidP="007E6302">
      <w:pPr>
        <w:numPr>
          <w:ilvl w:val="0"/>
          <w:numId w:val="31"/>
        </w:numPr>
      </w:pPr>
      <w:r w:rsidRPr="007E6302">
        <w:t>Outros Metais </w:t>
      </w:r>
    </w:p>
    <w:p w14:paraId="1E3E0450" w14:textId="77777777" w:rsidR="007E6302" w:rsidRPr="007E6302" w:rsidRDefault="007E6302" w:rsidP="007E6302">
      <w:pPr>
        <w:numPr>
          <w:ilvl w:val="0"/>
          <w:numId w:val="32"/>
        </w:numPr>
      </w:pPr>
      <w:r w:rsidRPr="007E6302">
        <w:t>Metais de Transição </w:t>
      </w:r>
    </w:p>
    <w:p w14:paraId="4C384176" w14:textId="77777777" w:rsidR="007E6302" w:rsidRPr="007E6302" w:rsidRDefault="007E6302" w:rsidP="007E6302">
      <w:pPr>
        <w:numPr>
          <w:ilvl w:val="0"/>
          <w:numId w:val="33"/>
        </w:numPr>
      </w:pPr>
      <w:r w:rsidRPr="007E6302">
        <w:t>Semimetais </w:t>
      </w:r>
    </w:p>
    <w:p w14:paraId="253421E3" w14:textId="77777777" w:rsidR="007E6302" w:rsidRPr="007E6302" w:rsidRDefault="007E6302" w:rsidP="007E6302">
      <w:pPr>
        <w:numPr>
          <w:ilvl w:val="0"/>
          <w:numId w:val="34"/>
        </w:numPr>
      </w:pPr>
      <w:r w:rsidRPr="007E6302">
        <w:t>Lantanídeos </w:t>
      </w:r>
    </w:p>
    <w:p w14:paraId="5C04C905" w14:textId="77777777" w:rsidR="007E6302" w:rsidRPr="007E6302" w:rsidRDefault="007E6302" w:rsidP="007E6302">
      <w:pPr>
        <w:numPr>
          <w:ilvl w:val="0"/>
          <w:numId w:val="35"/>
        </w:numPr>
      </w:pPr>
      <w:r w:rsidRPr="007E6302">
        <w:lastRenderedPageBreak/>
        <w:t>Actinídeos </w:t>
      </w:r>
    </w:p>
    <w:p w14:paraId="3EA0B090" w14:textId="77777777" w:rsidR="007E6302" w:rsidRPr="007E6302" w:rsidRDefault="007E6302" w:rsidP="007E6302">
      <w:r w:rsidRPr="007E6302">
        <w:rPr>
          <w:rFonts w:ascii="Segoe UI Emoji" w:hAnsi="Segoe UI Emoji" w:cs="Segoe UI Emoji"/>
        </w:rPr>
        <w:t>👉</w:t>
      </w:r>
      <w:r w:rsidRPr="007E6302">
        <w:t xml:space="preserve"> A legenda deve estar </w:t>
      </w:r>
      <w:r w:rsidRPr="007E6302">
        <w:rPr>
          <w:b/>
          <w:bCs/>
        </w:rPr>
        <w:t>visível no site</w:t>
      </w:r>
      <w:r w:rsidRPr="007E6302">
        <w:t>, com: </w:t>
      </w:r>
    </w:p>
    <w:p w14:paraId="35A265CC" w14:textId="77777777" w:rsidR="007E6302" w:rsidRPr="007E6302" w:rsidRDefault="007E6302" w:rsidP="007E6302">
      <w:pPr>
        <w:numPr>
          <w:ilvl w:val="0"/>
          <w:numId w:val="36"/>
        </w:numPr>
      </w:pPr>
      <w:r w:rsidRPr="007E6302">
        <w:t>Um título “Legenda” centralizado </w:t>
      </w:r>
    </w:p>
    <w:p w14:paraId="322802A6" w14:textId="77777777" w:rsidR="007E6302" w:rsidRPr="007E6302" w:rsidRDefault="007E6302" w:rsidP="007E6302">
      <w:pPr>
        <w:numPr>
          <w:ilvl w:val="0"/>
          <w:numId w:val="37"/>
        </w:numPr>
      </w:pPr>
      <w:r w:rsidRPr="007E6302">
        <w:t>Blocos coloridos com o nome de cada categoria </w:t>
      </w:r>
    </w:p>
    <w:p w14:paraId="43FA7558" w14:textId="77777777" w:rsidR="007E6302" w:rsidRPr="007E6302" w:rsidRDefault="007E6302" w:rsidP="007E6302">
      <w:r w:rsidRPr="007E6302">
        <w:t> </w:t>
      </w:r>
    </w:p>
    <w:p w14:paraId="7A747F0A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📐</w:t>
      </w:r>
      <w:r w:rsidRPr="007E6302">
        <w:rPr>
          <w:b/>
          <w:bCs/>
        </w:rPr>
        <w:t xml:space="preserve"> Layout e Organização Visual</w:t>
      </w:r>
      <w:r w:rsidRPr="007E6302">
        <w:t> </w:t>
      </w:r>
    </w:p>
    <w:p w14:paraId="623AAD2C" w14:textId="77777777" w:rsidR="007E6302" w:rsidRPr="007E6302" w:rsidRDefault="007E6302" w:rsidP="007E6302">
      <w:pPr>
        <w:numPr>
          <w:ilvl w:val="0"/>
          <w:numId w:val="38"/>
        </w:numPr>
      </w:pPr>
      <w:r w:rsidRPr="007E6302">
        <w:t>A tabela deve ser organizada utilizando: </w:t>
      </w:r>
    </w:p>
    <w:p w14:paraId="00126BA5" w14:textId="77777777" w:rsidR="007E6302" w:rsidRPr="007E6302" w:rsidRDefault="007E6302" w:rsidP="007E6302">
      <w:pPr>
        <w:numPr>
          <w:ilvl w:val="0"/>
          <w:numId w:val="39"/>
        </w:numPr>
      </w:pPr>
      <w:r w:rsidRPr="007E6302">
        <w:rPr>
          <w:b/>
          <w:bCs/>
        </w:rPr>
        <w:t>CSS Grid (obrigatório)</w:t>
      </w:r>
      <w:r w:rsidRPr="007E6302">
        <w:t> </w:t>
      </w:r>
    </w:p>
    <w:p w14:paraId="5DB859AE" w14:textId="77777777" w:rsidR="007E6302" w:rsidRPr="007E6302" w:rsidRDefault="007E6302" w:rsidP="007E6302">
      <w:pPr>
        <w:numPr>
          <w:ilvl w:val="0"/>
          <w:numId w:val="40"/>
        </w:numPr>
      </w:pPr>
      <w:proofErr w:type="spellStart"/>
      <w:r w:rsidRPr="007E6302">
        <w:t>Flexbox</w:t>
      </w:r>
      <w:proofErr w:type="spellEnd"/>
      <w:r w:rsidRPr="007E6302">
        <w:t> pode ser usado como apoio </w:t>
      </w:r>
    </w:p>
    <w:p w14:paraId="04553FA8" w14:textId="77777777" w:rsidR="007E6302" w:rsidRPr="007E6302" w:rsidRDefault="007E6302" w:rsidP="007E6302">
      <w:pPr>
        <w:numPr>
          <w:ilvl w:val="0"/>
          <w:numId w:val="41"/>
        </w:numPr>
      </w:pPr>
      <w:r w:rsidRPr="007E6302">
        <w:t>Os </w:t>
      </w:r>
      <w:r w:rsidRPr="007E6302">
        <w:rPr>
          <w:b/>
          <w:bCs/>
        </w:rPr>
        <w:t>lantanídeos</w:t>
      </w:r>
      <w:r w:rsidRPr="007E6302">
        <w:t> e </w:t>
      </w:r>
      <w:r w:rsidRPr="007E6302">
        <w:rPr>
          <w:b/>
          <w:bCs/>
        </w:rPr>
        <w:t>actinídeos</w:t>
      </w:r>
      <w:r w:rsidRPr="007E6302">
        <w:t> devem aparecer: </w:t>
      </w:r>
    </w:p>
    <w:p w14:paraId="5577D02B" w14:textId="77777777" w:rsidR="007E6302" w:rsidRPr="007E6302" w:rsidRDefault="007E6302" w:rsidP="007E6302">
      <w:pPr>
        <w:numPr>
          <w:ilvl w:val="0"/>
          <w:numId w:val="42"/>
        </w:numPr>
      </w:pPr>
      <w:r w:rsidRPr="007E6302">
        <w:t>Em linhas separadas abaixo da tabela principal </w:t>
      </w:r>
    </w:p>
    <w:p w14:paraId="7079EE0A" w14:textId="77777777" w:rsidR="007E6302" w:rsidRPr="007E6302" w:rsidRDefault="007E6302" w:rsidP="007E6302">
      <w:pPr>
        <w:numPr>
          <w:ilvl w:val="0"/>
          <w:numId w:val="43"/>
        </w:numPr>
      </w:pPr>
      <w:r w:rsidRPr="007E6302">
        <w:t>Com título identificando cada grupo </w:t>
      </w:r>
    </w:p>
    <w:p w14:paraId="10ADEF78" w14:textId="77777777" w:rsidR="007E6302" w:rsidRPr="007E6302" w:rsidRDefault="007E6302" w:rsidP="007E6302">
      <w:r w:rsidRPr="007E6302">
        <w:t> </w:t>
      </w:r>
    </w:p>
    <w:p w14:paraId="7BC88F8E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📱</w:t>
      </w:r>
      <w:r w:rsidRPr="007E6302">
        <w:rPr>
          <w:b/>
          <w:bCs/>
        </w:rPr>
        <w:t xml:space="preserve"> Responsividade (Obrigatória)</w:t>
      </w:r>
      <w:r w:rsidRPr="007E6302">
        <w:t> </w:t>
      </w:r>
    </w:p>
    <w:p w14:paraId="583826EE" w14:textId="77777777" w:rsidR="007E6302" w:rsidRPr="007E6302" w:rsidRDefault="007E6302" w:rsidP="007E6302">
      <w:r w:rsidRPr="007E6302">
        <w:t>O site deverá: </w:t>
      </w:r>
    </w:p>
    <w:p w14:paraId="7D3A6B79" w14:textId="77777777" w:rsidR="007E6302" w:rsidRPr="007E6302" w:rsidRDefault="007E6302" w:rsidP="007E6302">
      <w:pPr>
        <w:numPr>
          <w:ilvl w:val="0"/>
          <w:numId w:val="44"/>
        </w:numPr>
      </w:pPr>
      <w:r w:rsidRPr="007E6302">
        <w:t>Adaptar</w:t>
      </w:r>
      <w:r w:rsidRPr="007E6302">
        <w:noBreakHyphen/>
        <w:t>se a diferentes tamanhos de tela </w:t>
      </w:r>
    </w:p>
    <w:p w14:paraId="4539FA31" w14:textId="77777777" w:rsidR="007E6302" w:rsidRPr="007E6302" w:rsidRDefault="007E6302" w:rsidP="007E6302">
      <w:pPr>
        <w:numPr>
          <w:ilvl w:val="0"/>
          <w:numId w:val="45"/>
        </w:numPr>
      </w:pPr>
      <w:r w:rsidRPr="007E6302">
        <w:t>Em telas menores:  </w:t>
      </w:r>
    </w:p>
    <w:p w14:paraId="5C3FFFBE" w14:textId="77777777" w:rsidR="007E6302" w:rsidRPr="007E6302" w:rsidRDefault="007E6302" w:rsidP="007E6302">
      <w:pPr>
        <w:numPr>
          <w:ilvl w:val="0"/>
          <w:numId w:val="46"/>
        </w:numPr>
      </w:pPr>
      <w:r w:rsidRPr="007E6302">
        <w:t>Reduzir o tamanho dos elementos </w:t>
      </w:r>
    </w:p>
    <w:p w14:paraId="1E4302FA" w14:textId="77777777" w:rsidR="007E6302" w:rsidRPr="007E6302" w:rsidRDefault="007E6302" w:rsidP="007E6302">
      <w:pPr>
        <w:numPr>
          <w:ilvl w:val="0"/>
          <w:numId w:val="47"/>
        </w:numPr>
      </w:pPr>
      <w:r w:rsidRPr="007E6302">
        <w:t>Permitir quebra de linhas </w:t>
      </w:r>
    </w:p>
    <w:p w14:paraId="0BD5FA54" w14:textId="77777777" w:rsidR="007E6302" w:rsidRPr="007E6302" w:rsidRDefault="007E6302" w:rsidP="007E6302">
      <w:pPr>
        <w:numPr>
          <w:ilvl w:val="0"/>
          <w:numId w:val="48"/>
        </w:numPr>
      </w:pPr>
      <w:r w:rsidRPr="007E6302">
        <w:t>Manter legibilidade </w:t>
      </w:r>
    </w:p>
    <w:p w14:paraId="2AF12343" w14:textId="77777777" w:rsidR="007E6302" w:rsidRPr="007E6302" w:rsidRDefault="007E6302" w:rsidP="007E6302">
      <w:r w:rsidRPr="007E6302">
        <w:t>Uso de </w:t>
      </w:r>
      <w:r w:rsidRPr="007E6302">
        <w:rPr>
          <w:b/>
          <w:bCs/>
        </w:rPr>
        <w:t>media queries</w:t>
      </w:r>
      <w:r w:rsidRPr="007E6302">
        <w:t> é obrigatório (</w:t>
      </w:r>
      <w:hyperlink r:id="rId7" w:tgtFrame="_blank" w:history="1">
        <w:r w:rsidRPr="007E6302">
          <w:rPr>
            <w:rStyle w:val="Hyperlink"/>
            <w:b/>
            <w:bCs/>
          </w:rPr>
          <w:t>Pesquisa obrigatória aqui</w:t>
        </w:r>
      </w:hyperlink>
      <w:r w:rsidRPr="007E6302">
        <w:t> em inglês ou </w:t>
      </w:r>
      <w:hyperlink r:id="rId8" w:tgtFrame="_blank" w:history="1">
        <w:r w:rsidRPr="007E6302">
          <w:rPr>
            <w:rStyle w:val="Hyperlink"/>
          </w:rPr>
          <w:t>aqui em </w:t>
        </w:r>
        <w:proofErr w:type="spellStart"/>
        <w:r w:rsidRPr="007E6302">
          <w:rPr>
            <w:rStyle w:val="Hyperlink"/>
          </w:rPr>
          <w:t>Pt</w:t>
        </w:r>
        <w:proofErr w:type="spellEnd"/>
        <w:r w:rsidRPr="007E6302">
          <w:rPr>
            <w:rStyle w:val="Hyperlink"/>
          </w:rPr>
          <w:t>-BR</w:t>
        </w:r>
      </w:hyperlink>
      <w:r w:rsidRPr="007E6302">
        <w:t>). </w:t>
      </w:r>
    </w:p>
    <w:p w14:paraId="7FE28466" w14:textId="77777777" w:rsidR="007E6302" w:rsidRPr="007E6302" w:rsidRDefault="007E6302" w:rsidP="007E6302">
      <w:r w:rsidRPr="007E6302">
        <w:t> </w:t>
      </w:r>
    </w:p>
    <w:p w14:paraId="2FFE2CB3" w14:textId="77777777" w:rsidR="007E6302" w:rsidRPr="007E6302" w:rsidRDefault="007E6302" w:rsidP="007E6302">
      <w:r w:rsidRPr="007E6302">
        <w:rPr>
          <w:rFonts w:ascii="Segoe UI Emoji" w:hAnsi="Segoe UI Emoji" w:cs="Segoe UI Emoji"/>
        </w:rPr>
        <w:t>✨</w:t>
      </w:r>
      <w:r w:rsidRPr="007E6302">
        <w:t xml:space="preserve"> Requisitos Extras (Nível Avançado) </w:t>
      </w:r>
    </w:p>
    <w:p w14:paraId="45059B61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🔧</w:t>
      </w:r>
      <w:r w:rsidRPr="007E6302">
        <w:rPr>
          <w:b/>
          <w:bCs/>
        </w:rPr>
        <w:t xml:space="preserve"> Padronização das Classes CSS (Obrigatório)</w:t>
      </w:r>
      <w:r w:rsidRPr="007E6302">
        <w:t> </w:t>
      </w:r>
    </w:p>
    <w:p w14:paraId="0326B59A" w14:textId="77777777" w:rsidR="007E6302" w:rsidRPr="007E6302" w:rsidRDefault="007E6302" w:rsidP="007E6302">
      <w:r w:rsidRPr="007E6302">
        <w:t>Para fins de </w:t>
      </w:r>
      <w:r w:rsidRPr="007E6302">
        <w:rPr>
          <w:b/>
          <w:bCs/>
        </w:rPr>
        <w:t>organização, identificação e padronização do código</w:t>
      </w:r>
      <w:r w:rsidRPr="007E6302">
        <w:t>, os alunos deverão criar as </w:t>
      </w:r>
      <w:r w:rsidRPr="007E6302">
        <w:rPr>
          <w:b/>
          <w:bCs/>
        </w:rPr>
        <w:t>classes CSS utilizando as iniciais dos nomes da dupla</w:t>
      </w:r>
      <w:r w:rsidRPr="007E6302">
        <w:t>. </w:t>
      </w:r>
    </w:p>
    <w:p w14:paraId="7F1194DB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✅</w:t>
      </w:r>
      <w:r w:rsidRPr="007E6302">
        <w:rPr>
          <w:b/>
          <w:bCs/>
        </w:rPr>
        <w:t xml:space="preserve"> Regras:</w:t>
      </w:r>
      <w:r w:rsidRPr="007E6302">
        <w:t> </w:t>
      </w:r>
    </w:p>
    <w:p w14:paraId="60889370" w14:textId="77777777" w:rsidR="007E6302" w:rsidRPr="007E6302" w:rsidRDefault="007E6302" w:rsidP="007E6302">
      <w:pPr>
        <w:numPr>
          <w:ilvl w:val="0"/>
          <w:numId w:val="49"/>
        </w:numPr>
      </w:pPr>
      <w:r w:rsidRPr="007E6302">
        <w:t>As classes devem começar com as </w:t>
      </w:r>
      <w:r w:rsidRPr="007E6302">
        <w:rPr>
          <w:b/>
          <w:bCs/>
        </w:rPr>
        <w:t>iniciais dos nomes dos integrantes da dupla</w:t>
      </w:r>
      <w:r w:rsidRPr="007E6302">
        <w:t> (em letras minúsculas). </w:t>
      </w:r>
    </w:p>
    <w:p w14:paraId="728D2699" w14:textId="77777777" w:rsidR="007E6302" w:rsidRPr="007E6302" w:rsidRDefault="007E6302" w:rsidP="007E6302">
      <w:pPr>
        <w:numPr>
          <w:ilvl w:val="0"/>
          <w:numId w:val="50"/>
        </w:numPr>
      </w:pPr>
      <w:r w:rsidRPr="007E6302">
        <w:t>Após as iniciais, utilizar um </w:t>
      </w:r>
      <w:proofErr w:type="spellStart"/>
      <w:r w:rsidRPr="007E6302">
        <w:rPr>
          <w:b/>
          <w:bCs/>
        </w:rPr>
        <w:t>underline</w:t>
      </w:r>
      <w:proofErr w:type="spellEnd"/>
      <w:r w:rsidRPr="007E6302">
        <w:rPr>
          <w:b/>
          <w:bCs/>
        </w:rPr>
        <w:t> (_)</w:t>
      </w:r>
      <w:r w:rsidRPr="007E6302">
        <w:t> seguido do </w:t>
      </w:r>
      <w:r w:rsidRPr="007E6302">
        <w:rPr>
          <w:b/>
          <w:bCs/>
        </w:rPr>
        <w:t>nome do elemento químico</w:t>
      </w:r>
      <w:r w:rsidRPr="007E6302">
        <w:t>. </w:t>
      </w:r>
    </w:p>
    <w:p w14:paraId="2C0E9F8A" w14:textId="77777777" w:rsidR="007E6302" w:rsidRPr="007E6302" w:rsidRDefault="007E6302" w:rsidP="007E6302">
      <w:pPr>
        <w:numPr>
          <w:ilvl w:val="0"/>
          <w:numId w:val="51"/>
        </w:numPr>
      </w:pPr>
      <w:r w:rsidRPr="007E6302">
        <w:t>Os nomes das classes devem ser </w:t>
      </w:r>
      <w:r w:rsidRPr="007E6302">
        <w:rPr>
          <w:b/>
          <w:bCs/>
        </w:rPr>
        <w:t>claros, sem acentos e sem espaços</w:t>
      </w:r>
      <w:r w:rsidRPr="007E6302">
        <w:t>. </w:t>
      </w:r>
    </w:p>
    <w:p w14:paraId="480B3099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lastRenderedPageBreak/>
        <w:t>📌</w:t>
      </w:r>
      <w:r w:rsidRPr="007E6302">
        <w:rPr>
          <w:b/>
          <w:bCs/>
        </w:rPr>
        <w:t xml:space="preserve"> Exemplo:</w:t>
      </w:r>
      <w:r w:rsidRPr="007E6302">
        <w:t> </w:t>
      </w:r>
    </w:p>
    <w:p w14:paraId="705431A6" w14:textId="77777777" w:rsidR="007E6302" w:rsidRPr="007E6302" w:rsidRDefault="007E6302" w:rsidP="007E6302">
      <w:r w:rsidRPr="007E6302">
        <w:t>Supondo que a dupla seja </w:t>
      </w:r>
      <w:r w:rsidRPr="007E6302">
        <w:rPr>
          <w:b/>
          <w:bCs/>
        </w:rPr>
        <w:t>Rodrigo e Breno</w:t>
      </w:r>
      <w:r w:rsidRPr="007E6302">
        <w:t>, as iniciais utilizadas serão </w:t>
      </w:r>
      <w:proofErr w:type="spellStart"/>
      <w:r w:rsidRPr="007E6302">
        <w:rPr>
          <w:b/>
          <w:bCs/>
        </w:rPr>
        <w:t>rb</w:t>
      </w:r>
      <w:proofErr w:type="spellEnd"/>
      <w:r w:rsidRPr="007E6302">
        <w:t>. </w:t>
      </w:r>
    </w:p>
    <w:p w14:paraId="6901A5DD" w14:textId="77777777" w:rsidR="007E6302" w:rsidRPr="007E6302" w:rsidRDefault="007E6302" w:rsidP="007E6302">
      <w:r w:rsidRPr="007E6302">
        <w:t>Exemplo CSS </w:t>
      </w:r>
    </w:p>
    <w:p w14:paraId="7F44F329" w14:textId="77777777" w:rsidR="007E6302" w:rsidRPr="007E6302" w:rsidRDefault="007E6302" w:rsidP="007E6302">
      <w:proofErr w:type="gramStart"/>
      <w:r w:rsidRPr="007E6302">
        <w:t>.</w:t>
      </w:r>
      <w:proofErr w:type="spellStart"/>
      <w:r w:rsidRPr="007E6302">
        <w:t>rb</w:t>
      </w:r>
      <w:proofErr w:type="gramEnd"/>
      <w:r w:rsidRPr="007E6302">
        <w:t>_aluminio</w:t>
      </w:r>
      <w:proofErr w:type="spellEnd"/>
      <w:r w:rsidRPr="007E6302">
        <w:t> { </w:t>
      </w:r>
    </w:p>
    <w:p w14:paraId="133170F8" w14:textId="77777777" w:rsidR="007E6302" w:rsidRPr="007E6302" w:rsidRDefault="007E6302" w:rsidP="007E6302">
      <w:r w:rsidRPr="007E6302">
        <w:t>  color: blue; </w:t>
      </w:r>
    </w:p>
    <w:p w14:paraId="6AC7A458" w14:textId="77777777" w:rsidR="007E6302" w:rsidRPr="007E6302" w:rsidRDefault="007E6302" w:rsidP="007E6302">
      <w:r w:rsidRPr="007E6302">
        <w:t>} </w:t>
      </w:r>
    </w:p>
    <w:p w14:paraId="07F8C466" w14:textId="77777777" w:rsidR="007E6302" w:rsidRPr="007E6302" w:rsidRDefault="007E6302" w:rsidP="007E6302">
      <w:r w:rsidRPr="007E6302">
        <w:rPr>
          <w:b/>
          <w:bCs/>
        </w:rPr>
        <w:t>Exemplo HTML</w:t>
      </w:r>
      <w:r w:rsidRPr="007E6302">
        <w:t> </w:t>
      </w:r>
    </w:p>
    <w:p w14:paraId="6D933D6A" w14:textId="77777777" w:rsidR="007E6302" w:rsidRPr="007E6302" w:rsidRDefault="007E6302" w:rsidP="007E6302">
      <w:pPr>
        <w:rPr>
          <w:lang w:val="en-US"/>
        </w:rPr>
      </w:pPr>
      <w:r w:rsidRPr="007E6302">
        <w:rPr>
          <w:lang w:val="en-US"/>
        </w:rPr>
        <w:t>&lt;div class="</w:t>
      </w:r>
      <w:proofErr w:type="spellStart"/>
      <w:r w:rsidRPr="007E6302">
        <w:rPr>
          <w:lang w:val="en-US"/>
        </w:rPr>
        <w:t>elemento</w:t>
      </w:r>
      <w:proofErr w:type="spellEnd"/>
      <w:r w:rsidRPr="007E6302">
        <w:rPr>
          <w:lang w:val="en-US"/>
        </w:rPr>
        <w:t> </w:t>
      </w:r>
      <w:proofErr w:type="spellStart"/>
      <w:r w:rsidRPr="007E6302">
        <w:rPr>
          <w:lang w:val="en-US"/>
        </w:rPr>
        <w:t>rb_aluminio</w:t>
      </w:r>
      <w:proofErr w:type="spellEnd"/>
      <w:r w:rsidRPr="007E6302">
        <w:rPr>
          <w:lang w:val="en-US"/>
        </w:rPr>
        <w:t>"&gt; </w:t>
      </w:r>
    </w:p>
    <w:p w14:paraId="44A80CD6" w14:textId="77777777" w:rsidR="007E6302" w:rsidRPr="007E6302" w:rsidRDefault="007E6302" w:rsidP="007E6302">
      <w:pPr>
        <w:rPr>
          <w:lang w:val="en-US"/>
        </w:rPr>
      </w:pPr>
      <w:r w:rsidRPr="007E6302">
        <w:rPr>
          <w:lang w:val="en-US"/>
        </w:rPr>
        <w:t>  &lt;span&gt;13&lt;/span&gt; </w:t>
      </w:r>
    </w:p>
    <w:p w14:paraId="7E0134FF" w14:textId="77777777" w:rsidR="007E6302" w:rsidRPr="007E6302" w:rsidRDefault="007E6302" w:rsidP="007E6302">
      <w:r w:rsidRPr="007E6302">
        <w:rPr>
          <w:lang w:val="en-US"/>
        </w:rPr>
        <w:t>  </w:t>
      </w:r>
      <w:r w:rsidRPr="007E6302">
        <w:t>&lt;h2&gt;Al&lt;/h2&gt; </w:t>
      </w:r>
    </w:p>
    <w:p w14:paraId="0F5B10E0" w14:textId="77777777" w:rsidR="007E6302" w:rsidRPr="007E6302" w:rsidRDefault="007E6302" w:rsidP="007E6302">
      <w:r w:rsidRPr="007E6302">
        <w:t>  &lt;p&gt;Alumínio&lt;/p&gt; </w:t>
      </w:r>
    </w:p>
    <w:p w14:paraId="33A32D21" w14:textId="77777777" w:rsidR="007E6302" w:rsidRPr="007E6302" w:rsidRDefault="007E6302" w:rsidP="007E6302">
      <w:r w:rsidRPr="007E6302">
        <w:t>  &lt;p&gt;26,98&lt;/p&gt; </w:t>
      </w:r>
    </w:p>
    <w:p w14:paraId="160716F8" w14:textId="77777777" w:rsidR="007E6302" w:rsidRPr="007E6302" w:rsidRDefault="007E6302" w:rsidP="007E6302">
      <w:r w:rsidRPr="007E6302">
        <w:t>&lt;/</w:t>
      </w:r>
      <w:proofErr w:type="spellStart"/>
      <w:r w:rsidRPr="007E6302">
        <w:t>div</w:t>
      </w:r>
      <w:proofErr w:type="spellEnd"/>
      <w:r w:rsidRPr="007E6302">
        <w:t>&gt; </w:t>
      </w:r>
    </w:p>
    <w:p w14:paraId="2908E29D" w14:textId="77777777" w:rsidR="007E6302" w:rsidRPr="007E6302" w:rsidRDefault="007E6302" w:rsidP="007E6302">
      <w:r w:rsidRPr="007E6302">
        <w:t> </w:t>
      </w:r>
    </w:p>
    <w:p w14:paraId="54EA758E" w14:textId="77777777" w:rsidR="007E6302" w:rsidRPr="007E6302" w:rsidRDefault="007E6302" w:rsidP="007E6302">
      <w:r w:rsidRPr="007E6302">
        <w:rPr>
          <w:rFonts w:ascii="Segoe UI Emoji" w:hAnsi="Segoe UI Emoji" w:cs="Segoe UI Emoji"/>
        </w:rPr>
        <w:t>⚠️</w:t>
      </w:r>
      <w:r w:rsidRPr="007E6302">
        <w:t> </w:t>
      </w:r>
      <w:r w:rsidRPr="007E6302">
        <w:rPr>
          <w:b/>
          <w:bCs/>
        </w:rPr>
        <w:t>Atenção:</w:t>
      </w:r>
      <w:r w:rsidRPr="007E6302">
        <w:t> </w:t>
      </w:r>
      <w:r w:rsidRPr="007E6302">
        <w:br/>
        <w:t>Todas as classes relacionadas aos elementos químicos devem seguir este padrão. O não cumprimento resultará em </w:t>
      </w:r>
      <w:r w:rsidRPr="007E6302">
        <w:rPr>
          <w:b/>
          <w:bCs/>
        </w:rPr>
        <w:t>desconto na nota de organização e padronização do código</w:t>
      </w:r>
      <w:r w:rsidRPr="007E6302">
        <w:t>. </w:t>
      </w:r>
    </w:p>
    <w:p w14:paraId="41AC9E3B" w14:textId="77777777" w:rsidR="007E6302" w:rsidRPr="007E6302" w:rsidRDefault="007E6302" w:rsidP="007E6302">
      <w:r w:rsidRPr="007E6302">
        <w:t> </w:t>
      </w:r>
    </w:p>
    <w:p w14:paraId="163F0884" w14:textId="77777777" w:rsidR="007E6302" w:rsidRPr="007E6302" w:rsidRDefault="007E6302" w:rsidP="007E6302">
      <w:r w:rsidRPr="007E6302">
        <w:t> </w:t>
      </w:r>
    </w:p>
    <w:p w14:paraId="0B366395" w14:textId="77777777" w:rsidR="007E6302" w:rsidRPr="007E6302" w:rsidRDefault="007E6302" w:rsidP="007E6302">
      <w:r w:rsidRPr="007E6302">
        <w:t>Obrigatório implementar </w:t>
      </w:r>
      <w:r w:rsidRPr="007E6302">
        <w:rPr>
          <w:b/>
          <w:bCs/>
        </w:rPr>
        <w:t>pelo menos 4</w:t>
      </w:r>
      <w:r w:rsidRPr="007E6302">
        <w:t> dos itens abaixo: </w:t>
      </w:r>
    </w:p>
    <w:p w14:paraId="40970460" w14:textId="77777777" w:rsidR="007E6302" w:rsidRPr="007E6302" w:rsidRDefault="007E6302" w:rsidP="007E6302">
      <w:pPr>
        <w:numPr>
          <w:ilvl w:val="0"/>
          <w:numId w:val="52"/>
        </w:numPr>
      </w:pPr>
      <w:r w:rsidRPr="007E6302">
        <w:rPr>
          <w:rFonts w:ascii="Segoe UI Emoji" w:hAnsi="Segoe UI Emoji" w:cs="Segoe UI Emoji"/>
        </w:rPr>
        <w:t>🎯</w:t>
      </w:r>
      <w:r w:rsidRPr="007E6302">
        <w:t xml:space="preserve"> Efeito :</w:t>
      </w:r>
      <w:proofErr w:type="spellStart"/>
      <w:r w:rsidRPr="007E6302">
        <w:t>hover</w:t>
      </w:r>
      <w:proofErr w:type="spellEnd"/>
      <w:r w:rsidRPr="007E6302">
        <w:t> nos elementos químicos </w:t>
      </w:r>
    </w:p>
    <w:p w14:paraId="7C8FA805" w14:textId="77777777" w:rsidR="007E6302" w:rsidRPr="007E6302" w:rsidRDefault="007E6302" w:rsidP="007E6302">
      <w:pPr>
        <w:numPr>
          <w:ilvl w:val="0"/>
          <w:numId w:val="53"/>
        </w:numPr>
      </w:pPr>
      <w:r w:rsidRPr="007E6302">
        <w:rPr>
          <w:rFonts w:ascii="Segoe UI Emoji" w:hAnsi="Segoe UI Emoji" w:cs="Segoe UI Emoji"/>
        </w:rPr>
        <w:t>🎯</w:t>
      </w:r>
      <w:r w:rsidRPr="007E6302">
        <w:t xml:space="preserve"> Transições suaves (</w:t>
      </w:r>
      <w:proofErr w:type="spellStart"/>
      <w:r w:rsidRPr="007E6302">
        <w:t>transition</w:t>
      </w:r>
      <w:proofErr w:type="spellEnd"/>
      <w:r w:rsidRPr="007E6302">
        <w:t>) </w:t>
      </w:r>
    </w:p>
    <w:p w14:paraId="2E2DBD28" w14:textId="77777777" w:rsidR="007E6302" w:rsidRPr="007E6302" w:rsidRDefault="007E6302" w:rsidP="007E6302">
      <w:pPr>
        <w:numPr>
          <w:ilvl w:val="0"/>
          <w:numId w:val="54"/>
        </w:numPr>
      </w:pPr>
      <w:r w:rsidRPr="007E6302">
        <w:rPr>
          <w:rFonts w:ascii="Segoe UI Emoji" w:hAnsi="Segoe UI Emoji" w:cs="Segoe UI Emoji"/>
        </w:rPr>
        <w:t>🎯</w:t>
      </w:r>
      <w:r w:rsidRPr="007E6302">
        <w:t xml:space="preserve"> Sombreamento (box-</w:t>
      </w:r>
      <w:proofErr w:type="spellStart"/>
      <w:r w:rsidRPr="007E6302">
        <w:t>shadow</w:t>
      </w:r>
      <w:proofErr w:type="spellEnd"/>
      <w:r w:rsidRPr="007E6302">
        <w:t>) </w:t>
      </w:r>
    </w:p>
    <w:p w14:paraId="2BBE6C64" w14:textId="77777777" w:rsidR="007E6302" w:rsidRPr="007E6302" w:rsidRDefault="007E6302" w:rsidP="007E6302">
      <w:pPr>
        <w:numPr>
          <w:ilvl w:val="0"/>
          <w:numId w:val="55"/>
        </w:numPr>
      </w:pPr>
      <w:r w:rsidRPr="007E6302">
        <w:rPr>
          <w:rFonts w:ascii="Segoe UI Emoji" w:hAnsi="Segoe UI Emoji" w:cs="Segoe UI Emoji"/>
        </w:rPr>
        <w:t>🎯</w:t>
      </w:r>
      <w:r w:rsidRPr="007E6302">
        <w:t xml:space="preserve"> Borda arredondada (</w:t>
      </w:r>
      <w:proofErr w:type="spellStart"/>
      <w:r w:rsidRPr="007E6302">
        <w:t>border-radius</w:t>
      </w:r>
      <w:proofErr w:type="spellEnd"/>
      <w:r w:rsidRPr="007E6302">
        <w:t>) </w:t>
      </w:r>
    </w:p>
    <w:p w14:paraId="43510F65" w14:textId="77777777" w:rsidR="007E6302" w:rsidRPr="007E6302" w:rsidRDefault="007E6302" w:rsidP="007E6302">
      <w:pPr>
        <w:numPr>
          <w:ilvl w:val="0"/>
          <w:numId w:val="56"/>
        </w:numPr>
      </w:pPr>
      <w:r w:rsidRPr="007E6302">
        <w:rPr>
          <w:rFonts w:ascii="Segoe UI Emoji" w:hAnsi="Segoe UI Emoji" w:cs="Segoe UI Emoji"/>
        </w:rPr>
        <w:t>🎯</w:t>
      </w:r>
      <w:r w:rsidRPr="007E6302">
        <w:t xml:space="preserve"> Destaque visual ao passar o mouse (zoom ou mudança de cor) </w:t>
      </w:r>
    </w:p>
    <w:p w14:paraId="17C87215" w14:textId="77777777" w:rsidR="007E6302" w:rsidRPr="007E6302" w:rsidRDefault="007E6302" w:rsidP="007E6302">
      <w:pPr>
        <w:numPr>
          <w:ilvl w:val="0"/>
          <w:numId w:val="57"/>
        </w:numPr>
      </w:pPr>
      <w:r w:rsidRPr="007E6302">
        <w:rPr>
          <w:rFonts w:ascii="Segoe UI Emoji" w:hAnsi="Segoe UI Emoji" w:cs="Segoe UI Emoji"/>
        </w:rPr>
        <w:t>🎯</w:t>
      </w:r>
      <w:r w:rsidRPr="007E6302">
        <w:t xml:space="preserve"> Animação simples com @keyframes </w:t>
      </w:r>
    </w:p>
    <w:p w14:paraId="7FCD41AD" w14:textId="77777777" w:rsidR="007E6302" w:rsidRPr="007E6302" w:rsidRDefault="007E6302" w:rsidP="007E6302">
      <w:r w:rsidRPr="007E6302">
        <w:t> </w:t>
      </w:r>
    </w:p>
    <w:p w14:paraId="005D96F1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🚫</w:t>
      </w:r>
      <w:r w:rsidRPr="007E6302">
        <w:rPr>
          <w:b/>
          <w:bCs/>
        </w:rPr>
        <w:t xml:space="preserve"> Restrições Importantes</w:t>
      </w:r>
      <w:r w:rsidRPr="007E6302">
        <w:t> </w:t>
      </w:r>
    </w:p>
    <w:p w14:paraId="2174503A" w14:textId="77777777" w:rsidR="007E6302" w:rsidRPr="007E6302" w:rsidRDefault="007E6302" w:rsidP="007E6302">
      <w:pPr>
        <w:numPr>
          <w:ilvl w:val="0"/>
          <w:numId w:val="58"/>
        </w:numPr>
      </w:pPr>
      <w:r w:rsidRPr="007E6302">
        <w:rPr>
          <w:rFonts w:ascii="Segoe UI Emoji" w:hAnsi="Segoe UI Emoji" w:cs="Segoe UI Emoji"/>
        </w:rPr>
        <w:t>❌</w:t>
      </w:r>
      <w:r w:rsidRPr="007E6302">
        <w:t> </w:t>
      </w:r>
      <w:r w:rsidRPr="007E6302">
        <w:rPr>
          <w:b/>
          <w:bCs/>
        </w:rPr>
        <w:t>Não é permitido </w:t>
      </w:r>
      <w:proofErr w:type="spellStart"/>
      <w:r w:rsidRPr="007E6302">
        <w:rPr>
          <w:b/>
          <w:bCs/>
        </w:rPr>
        <w:t>JavaScript</w:t>
      </w:r>
      <w:proofErr w:type="spellEnd"/>
      <w:r w:rsidRPr="007E6302">
        <w:t> </w:t>
      </w:r>
    </w:p>
    <w:p w14:paraId="06368F27" w14:textId="77777777" w:rsidR="007E6302" w:rsidRPr="007E6302" w:rsidRDefault="007E6302" w:rsidP="007E6302">
      <w:pPr>
        <w:numPr>
          <w:ilvl w:val="0"/>
          <w:numId w:val="59"/>
        </w:numPr>
      </w:pPr>
      <w:r w:rsidRPr="007E6302">
        <w:rPr>
          <w:rFonts w:ascii="Segoe UI Emoji" w:hAnsi="Segoe UI Emoji" w:cs="Segoe UI Emoji"/>
        </w:rPr>
        <w:t>❌</w:t>
      </w:r>
      <w:r w:rsidRPr="007E6302">
        <w:t xml:space="preserve"> Não usar frameworks (</w:t>
      </w:r>
      <w:proofErr w:type="spellStart"/>
      <w:r w:rsidRPr="007E6302">
        <w:t>Bootstrap</w:t>
      </w:r>
      <w:proofErr w:type="spellEnd"/>
      <w:r w:rsidRPr="007E6302">
        <w:t>, </w:t>
      </w:r>
      <w:proofErr w:type="spellStart"/>
      <w:r w:rsidRPr="007E6302">
        <w:t>Tailwind</w:t>
      </w:r>
      <w:proofErr w:type="spellEnd"/>
      <w:r w:rsidRPr="007E6302">
        <w:t>, etc.) </w:t>
      </w:r>
    </w:p>
    <w:p w14:paraId="761E7101" w14:textId="77777777" w:rsidR="007E6302" w:rsidRPr="007E6302" w:rsidRDefault="007E6302" w:rsidP="007E6302">
      <w:pPr>
        <w:numPr>
          <w:ilvl w:val="0"/>
          <w:numId w:val="60"/>
        </w:numPr>
      </w:pPr>
      <w:r w:rsidRPr="007E6302">
        <w:rPr>
          <w:rFonts w:ascii="Segoe UI Emoji" w:hAnsi="Segoe UI Emoji" w:cs="Segoe UI Emoji"/>
        </w:rPr>
        <w:t>✅</w:t>
      </w:r>
      <w:r w:rsidRPr="007E6302">
        <w:t xml:space="preserve"> Apenas HTML5 e CSS3 puro </w:t>
      </w:r>
    </w:p>
    <w:p w14:paraId="08E22927" w14:textId="77777777" w:rsidR="007E6302" w:rsidRPr="007E6302" w:rsidRDefault="007E6302" w:rsidP="007E6302">
      <w:r w:rsidRPr="007E6302">
        <w:lastRenderedPageBreak/>
        <w:t> </w:t>
      </w:r>
    </w:p>
    <w:p w14:paraId="67518552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✅</w:t>
      </w:r>
      <w:r w:rsidRPr="007E6302">
        <w:rPr>
          <w:b/>
          <w:bCs/>
        </w:rPr>
        <w:t xml:space="preserve"> Critérios de Avaliação</w:t>
      </w:r>
      <w:r w:rsidRPr="007E6302"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8"/>
        <w:gridCol w:w="2990"/>
      </w:tblGrid>
      <w:tr w:rsidR="007E6302" w:rsidRPr="007E6302" w14:paraId="1D0ACECA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7497EB" w14:textId="77777777" w:rsidR="007E6302" w:rsidRPr="007E6302" w:rsidRDefault="007E6302" w:rsidP="007E6302">
            <w:r w:rsidRPr="007E6302">
              <w:rPr>
                <w:b/>
                <w:bCs/>
              </w:rPr>
              <w:t>Critério</w:t>
            </w:r>
            <w:r w:rsidRPr="007E6302">
              <w:t>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F4F940" w14:textId="77777777" w:rsidR="007E6302" w:rsidRPr="007E6302" w:rsidRDefault="007E6302" w:rsidP="007E6302">
            <w:r w:rsidRPr="007E6302">
              <w:rPr>
                <w:b/>
                <w:bCs/>
              </w:rPr>
              <w:t>Peso</w:t>
            </w:r>
            <w:r w:rsidRPr="007E6302">
              <w:t> </w:t>
            </w:r>
          </w:p>
        </w:tc>
      </w:tr>
      <w:tr w:rsidR="007E6302" w:rsidRPr="007E6302" w14:paraId="226542FE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ABDA3F" w14:textId="77777777" w:rsidR="007E6302" w:rsidRPr="007E6302" w:rsidRDefault="007E6302" w:rsidP="007E6302">
            <w:r w:rsidRPr="007E6302">
              <w:t>Estrutura HTML semântica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08BEF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3493C075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7C4B8" w14:textId="77777777" w:rsidR="007E6302" w:rsidRPr="007E6302" w:rsidRDefault="007E6302" w:rsidP="007E6302">
            <w:r w:rsidRPr="007E6302">
              <w:t>Organização da tabela periódica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29466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5845EE0D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B1336" w14:textId="77777777" w:rsidR="007E6302" w:rsidRPr="007E6302" w:rsidRDefault="007E6302" w:rsidP="007E6302">
            <w:r w:rsidRPr="007E6302">
              <w:t>Uso correto de cores por categoria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CB5C4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4642955F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CA5E5D" w14:textId="77777777" w:rsidR="007E6302" w:rsidRPr="007E6302" w:rsidRDefault="007E6302" w:rsidP="007E6302">
            <w:r w:rsidRPr="007E6302">
              <w:t>Estilização CSS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92D002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64904A9B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943A5" w14:textId="77777777" w:rsidR="007E6302" w:rsidRPr="007E6302" w:rsidRDefault="007E6302" w:rsidP="007E6302">
            <w:r w:rsidRPr="007E6302">
              <w:t>Responsividade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4B428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135F91E0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B01B1" w14:textId="77777777" w:rsidR="007E6302" w:rsidRPr="007E6302" w:rsidRDefault="007E6302" w:rsidP="007E6302">
            <w:r w:rsidRPr="007E6302">
              <w:t>Criatividade e cuidado visual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C8D90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621DFDC6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BF991" w14:textId="77777777" w:rsidR="007E6302" w:rsidRPr="007E6302" w:rsidRDefault="007E6302" w:rsidP="007E6302">
            <w:r w:rsidRPr="007E6302">
              <w:t>Código organizado e comentado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21C8C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2837DF31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D89BE" w14:textId="77777777" w:rsidR="007E6302" w:rsidRPr="007E6302" w:rsidRDefault="007E6302" w:rsidP="007E6302">
            <w:r w:rsidRPr="007E6302">
              <w:t>Inteligência Artificial (se utilizado será desconsiderado a atividade e atribuída nota “I”) 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A1EAE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  <w:tr w:rsidR="007E6302" w:rsidRPr="007E6302" w14:paraId="622843B4" w14:textId="77777777">
        <w:trPr>
          <w:trHeight w:val="300"/>
        </w:trPr>
        <w:tc>
          <w:tcPr>
            <w:tcW w:w="58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A1673" w14:textId="77777777" w:rsidR="007E6302" w:rsidRPr="007E6302" w:rsidRDefault="007E6302" w:rsidP="007E6302">
            <w:r w:rsidRPr="007E6302">
              <w:t>Uso de classes CSS3 com Iniciais da Dupla </w:t>
            </w:r>
          </w:p>
        </w:tc>
        <w:tc>
          <w:tcPr>
            <w:tcW w:w="32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BDD5F" w14:textId="77777777" w:rsidR="007E6302" w:rsidRPr="007E6302" w:rsidRDefault="007E6302" w:rsidP="007E6302">
            <w:r w:rsidRPr="007E6302">
              <w:rPr>
                <w:rFonts w:ascii="Segoe UI Symbol" w:hAnsi="Segoe UI Symbol" w:cs="Segoe UI Symbol"/>
              </w:rPr>
              <w:t>✔</w:t>
            </w:r>
            <w:r w:rsidRPr="007E6302">
              <w:t> </w:t>
            </w:r>
          </w:p>
        </w:tc>
      </w:tr>
    </w:tbl>
    <w:p w14:paraId="3DBA3818" w14:textId="77777777" w:rsidR="007E6302" w:rsidRPr="007E6302" w:rsidRDefault="007E6302" w:rsidP="007E6302">
      <w:r w:rsidRPr="007E6302">
        <w:t> </w:t>
      </w:r>
    </w:p>
    <w:p w14:paraId="2C06B32F" w14:textId="77777777" w:rsidR="007E6302" w:rsidRPr="007E6302" w:rsidRDefault="007E6302" w:rsidP="007E6302">
      <w:r w:rsidRPr="007E6302">
        <w:t> </w:t>
      </w:r>
    </w:p>
    <w:p w14:paraId="1814C9F9" w14:textId="77777777" w:rsidR="007E6302" w:rsidRPr="007E6302" w:rsidRDefault="007E6302" w:rsidP="007E6302">
      <w:r w:rsidRPr="007E6302">
        <w:t> </w:t>
      </w:r>
    </w:p>
    <w:p w14:paraId="70951C43" w14:textId="77777777" w:rsidR="007E6302" w:rsidRPr="007E6302" w:rsidRDefault="007E6302" w:rsidP="007E6302">
      <w:r w:rsidRPr="007E6302">
        <w:rPr>
          <w:rFonts w:ascii="Segoe UI Emoji" w:hAnsi="Segoe UI Emoji" w:cs="Segoe UI Emoji"/>
          <w:b/>
          <w:bCs/>
        </w:rPr>
        <w:t>📦</w:t>
      </w:r>
      <w:r w:rsidRPr="007E6302">
        <w:rPr>
          <w:b/>
          <w:bCs/>
        </w:rPr>
        <w:t xml:space="preserve"> Entrega</w:t>
      </w:r>
      <w:r w:rsidRPr="007E6302">
        <w:t> </w:t>
      </w:r>
    </w:p>
    <w:p w14:paraId="236A2922" w14:textId="77777777" w:rsidR="007E6302" w:rsidRPr="007E6302" w:rsidRDefault="007E6302" w:rsidP="007E6302">
      <w:pPr>
        <w:numPr>
          <w:ilvl w:val="0"/>
          <w:numId w:val="61"/>
        </w:numPr>
      </w:pPr>
      <w:r w:rsidRPr="007E6302">
        <w:t>Pasta com o nome da dupla contendo:  </w:t>
      </w:r>
    </w:p>
    <w:p w14:paraId="3AB8BB51" w14:textId="77777777" w:rsidR="007E6302" w:rsidRPr="007E6302" w:rsidRDefault="007E6302" w:rsidP="007E6302">
      <w:pPr>
        <w:numPr>
          <w:ilvl w:val="0"/>
          <w:numId w:val="62"/>
        </w:numPr>
      </w:pPr>
      <w:r w:rsidRPr="007E6302">
        <w:t>index.html </w:t>
      </w:r>
    </w:p>
    <w:p w14:paraId="5BF6F495" w14:textId="77777777" w:rsidR="007E6302" w:rsidRPr="007E6302" w:rsidRDefault="007E6302" w:rsidP="007E6302">
      <w:pPr>
        <w:numPr>
          <w:ilvl w:val="0"/>
          <w:numId w:val="63"/>
        </w:numPr>
      </w:pPr>
      <w:r w:rsidRPr="007E6302">
        <w:t>style.css </w:t>
      </w:r>
    </w:p>
    <w:p w14:paraId="2C11D005" w14:textId="77777777" w:rsidR="007E6302" w:rsidRPr="007E6302" w:rsidRDefault="007E6302" w:rsidP="007E6302">
      <w:pPr>
        <w:numPr>
          <w:ilvl w:val="0"/>
          <w:numId w:val="64"/>
        </w:numPr>
      </w:pPr>
      <w:r w:rsidRPr="007E6302">
        <w:t>Pasta </w:t>
      </w:r>
      <w:proofErr w:type="spellStart"/>
      <w:r w:rsidRPr="007E6302">
        <w:t>assets</w:t>
      </w:r>
      <w:proofErr w:type="spellEnd"/>
      <w:r w:rsidRPr="007E6302">
        <w:t> (se houver imagens ou fontes) </w:t>
      </w:r>
    </w:p>
    <w:p w14:paraId="42662C21" w14:textId="77777777" w:rsidR="007E6302" w:rsidRPr="007E6302" w:rsidRDefault="007E6302" w:rsidP="007E6302">
      <w:r w:rsidRPr="007E6302">
        <w:rPr>
          <w:b/>
          <w:bCs/>
        </w:rPr>
        <w:t>Local de entrega pasta Rede CPS / Alunos / 2D / PWII /</w:t>
      </w:r>
      <w:r w:rsidRPr="007E6302">
        <w:t> </w:t>
      </w:r>
    </w:p>
    <w:p w14:paraId="2F7FD16F" w14:textId="77777777" w:rsidR="004A2C29" w:rsidRDefault="004A2C29"/>
    <w:sectPr w:rsidR="004A2C29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97F38" w14:textId="77777777" w:rsidR="00D213C4" w:rsidRDefault="00D213C4" w:rsidP="00BA25C2">
      <w:pPr>
        <w:spacing w:after="0" w:line="240" w:lineRule="auto"/>
      </w:pPr>
      <w:r>
        <w:separator/>
      </w:r>
    </w:p>
  </w:endnote>
  <w:endnote w:type="continuationSeparator" w:id="0">
    <w:p w14:paraId="3D38847B" w14:textId="77777777" w:rsidR="00D213C4" w:rsidRDefault="00D213C4" w:rsidP="00BA2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116B2" w14:textId="77777777" w:rsidR="00D213C4" w:rsidRDefault="00D213C4" w:rsidP="00BA25C2">
      <w:pPr>
        <w:spacing w:after="0" w:line="240" w:lineRule="auto"/>
      </w:pPr>
      <w:r>
        <w:separator/>
      </w:r>
    </w:p>
  </w:footnote>
  <w:footnote w:type="continuationSeparator" w:id="0">
    <w:p w14:paraId="4A4F74D9" w14:textId="77777777" w:rsidR="00D213C4" w:rsidRDefault="00D213C4" w:rsidP="00BA2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96785" w14:textId="1230E3B4" w:rsidR="00BA25C2" w:rsidRPr="00BA25C2" w:rsidRDefault="00BA25C2" w:rsidP="00BA25C2">
    <w:pPr>
      <w:pStyle w:val="Cabealho"/>
      <w:jc w:val="right"/>
      <w:rPr>
        <w:color w:val="E7E6E6" w:themeColor="background2"/>
      </w:rPr>
    </w:pPr>
    <w:r w:rsidRPr="00BA25C2">
      <w:rPr>
        <w:color w:val="E7E6E6" w:themeColor="background2"/>
      </w:rPr>
      <w:t>Professor Rodrigo</w:t>
    </w:r>
    <w:r>
      <w:rPr>
        <w:color w:val="E7E6E6" w:themeColor="background2"/>
      </w:rPr>
      <w:t xml:space="preserve"> </w:t>
    </w:r>
    <w:r w:rsidRPr="00BA25C2">
      <w:rPr>
        <w:color w:val="E7E6E6" w:themeColor="background2"/>
      </w:rPr>
      <w:t xml:space="preserve">G. </w:t>
    </w:r>
    <w:r>
      <w:rPr>
        <w:color w:val="E7E6E6" w:themeColor="background2"/>
      </w:rPr>
      <w:t>Silva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2D6C"/>
    <w:multiLevelType w:val="multilevel"/>
    <w:tmpl w:val="6714FD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3AD348D"/>
    <w:multiLevelType w:val="multilevel"/>
    <w:tmpl w:val="8FFE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130C05"/>
    <w:multiLevelType w:val="multilevel"/>
    <w:tmpl w:val="A21C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071D94"/>
    <w:multiLevelType w:val="multilevel"/>
    <w:tmpl w:val="F3A0F8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6050F43"/>
    <w:multiLevelType w:val="multilevel"/>
    <w:tmpl w:val="6AE4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7964B3"/>
    <w:multiLevelType w:val="multilevel"/>
    <w:tmpl w:val="0CB8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BA0BB0"/>
    <w:multiLevelType w:val="multilevel"/>
    <w:tmpl w:val="424243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C2D4B06"/>
    <w:multiLevelType w:val="multilevel"/>
    <w:tmpl w:val="AF084E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EEA69D5"/>
    <w:multiLevelType w:val="multilevel"/>
    <w:tmpl w:val="DFB47B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F7B04B7"/>
    <w:multiLevelType w:val="multilevel"/>
    <w:tmpl w:val="3F982E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6B75C1"/>
    <w:multiLevelType w:val="multilevel"/>
    <w:tmpl w:val="8000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1800FB4"/>
    <w:multiLevelType w:val="multilevel"/>
    <w:tmpl w:val="4DC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287331"/>
    <w:multiLevelType w:val="multilevel"/>
    <w:tmpl w:val="C44E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775AF4"/>
    <w:multiLevelType w:val="multilevel"/>
    <w:tmpl w:val="076C24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0D3008"/>
    <w:multiLevelType w:val="multilevel"/>
    <w:tmpl w:val="9C5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4A5050"/>
    <w:multiLevelType w:val="multilevel"/>
    <w:tmpl w:val="8AA41D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66017A7"/>
    <w:multiLevelType w:val="multilevel"/>
    <w:tmpl w:val="24D4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98A0AD0"/>
    <w:multiLevelType w:val="multilevel"/>
    <w:tmpl w:val="1F7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C7648D"/>
    <w:multiLevelType w:val="multilevel"/>
    <w:tmpl w:val="63AC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0C3950"/>
    <w:multiLevelType w:val="multilevel"/>
    <w:tmpl w:val="FEBC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BB7751"/>
    <w:multiLevelType w:val="multilevel"/>
    <w:tmpl w:val="6816A1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4772BEB"/>
    <w:multiLevelType w:val="multilevel"/>
    <w:tmpl w:val="1CD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4C3E78"/>
    <w:multiLevelType w:val="multilevel"/>
    <w:tmpl w:val="9B22F5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2C4217AB"/>
    <w:multiLevelType w:val="multilevel"/>
    <w:tmpl w:val="8612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375A38"/>
    <w:multiLevelType w:val="multilevel"/>
    <w:tmpl w:val="DC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3C96815"/>
    <w:multiLevelType w:val="multilevel"/>
    <w:tmpl w:val="945292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4345D4B"/>
    <w:multiLevelType w:val="multilevel"/>
    <w:tmpl w:val="9052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5F659F9"/>
    <w:multiLevelType w:val="multilevel"/>
    <w:tmpl w:val="B92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9193330"/>
    <w:multiLevelType w:val="multilevel"/>
    <w:tmpl w:val="106A3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9552136"/>
    <w:multiLevelType w:val="multilevel"/>
    <w:tmpl w:val="997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AF87224"/>
    <w:multiLevelType w:val="multilevel"/>
    <w:tmpl w:val="2670FF7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283FD0"/>
    <w:multiLevelType w:val="multilevel"/>
    <w:tmpl w:val="B68228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FD23D5"/>
    <w:multiLevelType w:val="multilevel"/>
    <w:tmpl w:val="AB46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0456075"/>
    <w:multiLevelType w:val="multilevel"/>
    <w:tmpl w:val="540E2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ED0BC3"/>
    <w:multiLevelType w:val="multilevel"/>
    <w:tmpl w:val="D3563CA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673CB7"/>
    <w:multiLevelType w:val="multilevel"/>
    <w:tmpl w:val="F82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44737D"/>
    <w:multiLevelType w:val="multilevel"/>
    <w:tmpl w:val="9E68A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47AE34F1"/>
    <w:multiLevelType w:val="multilevel"/>
    <w:tmpl w:val="718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A1A04AD"/>
    <w:multiLevelType w:val="multilevel"/>
    <w:tmpl w:val="11D0B0B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6329EA"/>
    <w:multiLevelType w:val="multilevel"/>
    <w:tmpl w:val="82A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DDE14E7"/>
    <w:multiLevelType w:val="multilevel"/>
    <w:tmpl w:val="3846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EE325AF"/>
    <w:multiLevelType w:val="multilevel"/>
    <w:tmpl w:val="A8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0CB3649"/>
    <w:multiLevelType w:val="multilevel"/>
    <w:tmpl w:val="A6B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4D11F77"/>
    <w:multiLevelType w:val="multilevel"/>
    <w:tmpl w:val="C3F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526B01"/>
    <w:multiLevelType w:val="multilevel"/>
    <w:tmpl w:val="931E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BA87BA4"/>
    <w:multiLevelType w:val="multilevel"/>
    <w:tmpl w:val="3704E6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5C351456"/>
    <w:multiLevelType w:val="multilevel"/>
    <w:tmpl w:val="9FD4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17342E2"/>
    <w:multiLevelType w:val="multilevel"/>
    <w:tmpl w:val="1DD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198606C"/>
    <w:multiLevelType w:val="multilevel"/>
    <w:tmpl w:val="AFAE3BB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F231F5"/>
    <w:multiLevelType w:val="multilevel"/>
    <w:tmpl w:val="6FB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3435387"/>
    <w:multiLevelType w:val="multilevel"/>
    <w:tmpl w:val="618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6977B58"/>
    <w:multiLevelType w:val="multilevel"/>
    <w:tmpl w:val="599ABF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695C4135"/>
    <w:multiLevelType w:val="multilevel"/>
    <w:tmpl w:val="7D2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9F56C9"/>
    <w:multiLevelType w:val="multilevel"/>
    <w:tmpl w:val="5B2E6E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6BE1643C"/>
    <w:multiLevelType w:val="multilevel"/>
    <w:tmpl w:val="430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F2A6512"/>
    <w:multiLevelType w:val="multilevel"/>
    <w:tmpl w:val="5CAE0C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E259A7"/>
    <w:multiLevelType w:val="multilevel"/>
    <w:tmpl w:val="46D49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1A7D6A"/>
    <w:multiLevelType w:val="multilevel"/>
    <w:tmpl w:val="637C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50801C9"/>
    <w:multiLevelType w:val="multilevel"/>
    <w:tmpl w:val="6D9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5965E99"/>
    <w:multiLevelType w:val="multilevel"/>
    <w:tmpl w:val="CC0CA77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3A52A8"/>
    <w:multiLevelType w:val="multilevel"/>
    <w:tmpl w:val="A04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A8E5B43"/>
    <w:multiLevelType w:val="multilevel"/>
    <w:tmpl w:val="EA78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A945D16"/>
    <w:multiLevelType w:val="multilevel"/>
    <w:tmpl w:val="C3B6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FE67E41"/>
    <w:multiLevelType w:val="multilevel"/>
    <w:tmpl w:val="AAD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807215">
    <w:abstractNumId w:val="52"/>
  </w:num>
  <w:num w:numId="2" w16cid:durableId="1071198557">
    <w:abstractNumId w:val="40"/>
  </w:num>
  <w:num w:numId="3" w16cid:durableId="1127972267">
    <w:abstractNumId w:val="4"/>
  </w:num>
  <w:num w:numId="4" w16cid:durableId="970936641">
    <w:abstractNumId w:val="54"/>
  </w:num>
  <w:num w:numId="5" w16cid:durableId="996300907">
    <w:abstractNumId w:val="62"/>
  </w:num>
  <w:num w:numId="6" w16cid:durableId="817191614">
    <w:abstractNumId w:val="41"/>
  </w:num>
  <w:num w:numId="7" w16cid:durableId="914510667">
    <w:abstractNumId w:val="61"/>
  </w:num>
  <w:num w:numId="8" w16cid:durableId="1099643957">
    <w:abstractNumId w:val="22"/>
  </w:num>
  <w:num w:numId="9" w16cid:durableId="1610431455">
    <w:abstractNumId w:val="8"/>
  </w:num>
  <w:num w:numId="10" w16cid:durableId="1180696874">
    <w:abstractNumId w:val="10"/>
  </w:num>
  <w:num w:numId="11" w16cid:durableId="595133119">
    <w:abstractNumId w:val="51"/>
  </w:num>
  <w:num w:numId="12" w16cid:durableId="1785685511">
    <w:abstractNumId w:val="0"/>
  </w:num>
  <w:num w:numId="13" w16cid:durableId="1767841206">
    <w:abstractNumId w:val="44"/>
  </w:num>
  <w:num w:numId="14" w16cid:durableId="763695932">
    <w:abstractNumId w:val="5"/>
  </w:num>
  <w:num w:numId="15" w16cid:durableId="146210891">
    <w:abstractNumId w:val="9"/>
  </w:num>
  <w:num w:numId="16" w16cid:durableId="491337976">
    <w:abstractNumId w:val="48"/>
  </w:num>
  <w:num w:numId="17" w16cid:durableId="261185828">
    <w:abstractNumId w:val="33"/>
  </w:num>
  <w:num w:numId="18" w16cid:durableId="39591812">
    <w:abstractNumId w:val="55"/>
  </w:num>
  <w:num w:numId="19" w16cid:durableId="1528786099">
    <w:abstractNumId w:val="30"/>
  </w:num>
  <w:num w:numId="20" w16cid:durableId="1041326431">
    <w:abstractNumId w:val="56"/>
  </w:num>
  <w:num w:numId="21" w16cid:durableId="570426579">
    <w:abstractNumId w:val="31"/>
  </w:num>
  <w:num w:numId="22" w16cid:durableId="1950042340">
    <w:abstractNumId w:val="38"/>
  </w:num>
  <w:num w:numId="23" w16cid:durableId="139663901">
    <w:abstractNumId w:val="13"/>
  </w:num>
  <w:num w:numId="24" w16cid:durableId="1259363849">
    <w:abstractNumId w:val="59"/>
  </w:num>
  <w:num w:numId="25" w16cid:durableId="1224021501">
    <w:abstractNumId w:val="34"/>
  </w:num>
  <w:num w:numId="26" w16cid:durableId="687372423">
    <w:abstractNumId w:val="26"/>
  </w:num>
  <w:num w:numId="27" w16cid:durableId="2100364722">
    <w:abstractNumId w:val="19"/>
  </w:num>
  <w:num w:numId="28" w16cid:durableId="2142846816">
    <w:abstractNumId w:val="23"/>
  </w:num>
  <w:num w:numId="29" w16cid:durableId="293753515">
    <w:abstractNumId w:val="63"/>
  </w:num>
  <w:num w:numId="30" w16cid:durableId="1636182626">
    <w:abstractNumId w:val="21"/>
  </w:num>
  <w:num w:numId="31" w16cid:durableId="666128076">
    <w:abstractNumId w:val="18"/>
  </w:num>
  <w:num w:numId="32" w16cid:durableId="2060203358">
    <w:abstractNumId w:val="24"/>
  </w:num>
  <w:num w:numId="33" w16cid:durableId="299849924">
    <w:abstractNumId w:val="1"/>
  </w:num>
  <w:num w:numId="34" w16cid:durableId="503084103">
    <w:abstractNumId w:val="17"/>
  </w:num>
  <w:num w:numId="35" w16cid:durableId="2120027386">
    <w:abstractNumId w:val="12"/>
  </w:num>
  <w:num w:numId="36" w16cid:durableId="763116373">
    <w:abstractNumId w:val="2"/>
  </w:num>
  <w:num w:numId="37" w16cid:durableId="1964967206">
    <w:abstractNumId w:val="46"/>
  </w:num>
  <w:num w:numId="38" w16cid:durableId="1258366659">
    <w:abstractNumId w:val="32"/>
  </w:num>
  <w:num w:numId="39" w16cid:durableId="1361248862">
    <w:abstractNumId w:val="36"/>
  </w:num>
  <w:num w:numId="40" w16cid:durableId="416635288">
    <w:abstractNumId w:val="3"/>
  </w:num>
  <w:num w:numId="41" w16cid:durableId="1054162514">
    <w:abstractNumId w:val="43"/>
  </w:num>
  <w:num w:numId="42" w16cid:durableId="1447698578">
    <w:abstractNumId w:val="6"/>
  </w:num>
  <w:num w:numId="43" w16cid:durableId="1162282136">
    <w:abstractNumId w:val="28"/>
  </w:num>
  <w:num w:numId="44" w16cid:durableId="635767313">
    <w:abstractNumId w:val="50"/>
  </w:num>
  <w:num w:numId="45" w16cid:durableId="1852648907">
    <w:abstractNumId w:val="47"/>
  </w:num>
  <w:num w:numId="46" w16cid:durableId="144708957">
    <w:abstractNumId w:val="7"/>
  </w:num>
  <w:num w:numId="47" w16cid:durableId="260067363">
    <w:abstractNumId w:val="25"/>
  </w:num>
  <w:num w:numId="48" w16cid:durableId="1445728198">
    <w:abstractNumId w:val="15"/>
  </w:num>
  <w:num w:numId="49" w16cid:durableId="773331275">
    <w:abstractNumId w:val="35"/>
  </w:num>
  <w:num w:numId="50" w16cid:durableId="1295061125">
    <w:abstractNumId w:val="14"/>
  </w:num>
  <w:num w:numId="51" w16cid:durableId="1926918960">
    <w:abstractNumId w:val="58"/>
  </w:num>
  <w:num w:numId="52" w16cid:durableId="1615676883">
    <w:abstractNumId w:val="29"/>
  </w:num>
  <w:num w:numId="53" w16cid:durableId="1913924917">
    <w:abstractNumId w:val="49"/>
  </w:num>
  <w:num w:numId="54" w16cid:durableId="1154761500">
    <w:abstractNumId w:val="11"/>
  </w:num>
  <w:num w:numId="55" w16cid:durableId="539636717">
    <w:abstractNumId w:val="42"/>
  </w:num>
  <w:num w:numId="56" w16cid:durableId="783311714">
    <w:abstractNumId w:val="37"/>
  </w:num>
  <w:num w:numId="57" w16cid:durableId="1033111928">
    <w:abstractNumId w:val="60"/>
  </w:num>
  <w:num w:numId="58" w16cid:durableId="1227569657">
    <w:abstractNumId w:val="57"/>
  </w:num>
  <w:num w:numId="59" w16cid:durableId="1497914285">
    <w:abstractNumId w:val="27"/>
  </w:num>
  <w:num w:numId="60" w16cid:durableId="140580087">
    <w:abstractNumId w:val="39"/>
  </w:num>
  <w:num w:numId="61" w16cid:durableId="867765132">
    <w:abstractNumId w:val="16"/>
  </w:num>
  <w:num w:numId="62" w16cid:durableId="2048483567">
    <w:abstractNumId w:val="20"/>
  </w:num>
  <w:num w:numId="63" w16cid:durableId="928930523">
    <w:abstractNumId w:val="53"/>
  </w:num>
  <w:num w:numId="64" w16cid:durableId="79941720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02"/>
    <w:rsid w:val="004A2C29"/>
    <w:rsid w:val="004C1B41"/>
    <w:rsid w:val="00710220"/>
    <w:rsid w:val="007E6302"/>
    <w:rsid w:val="00AE2288"/>
    <w:rsid w:val="00BA25C2"/>
    <w:rsid w:val="00BD0E71"/>
    <w:rsid w:val="00D213C4"/>
    <w:rsid w:val="00E26E41"/>
    <w:rsid w:val="00E9013D"/>
    <w:rsid w:val="00EB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D97DF"/>
  <w15:chartTrackingRefBased/>
  <w15:docId w15:val="{825DE369-12D8-4C35-9491-A02A8A7F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6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6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63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6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63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6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6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6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6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63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63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63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630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6302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6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63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6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6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6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6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6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6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6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63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63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6302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63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6302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630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E630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6302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BA2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25C2"/>
  </w:style>
  <w:style w:type="paragraph" w:styleId="Rodap">
    <w:name w:val="footer"/>
    <w:basedOn w:val="Normal"/>
    <w:link w:val="RodapChar"/>
    <w:uiPriority w:val="99"/>
    <w:unhideWhenUsed/>
    <w:rsid w:val="00BA25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2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pt-BR/docs/Web/CSS/Guides/Media_queries/Us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css/css_rwd_mediaqueries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769</Words>
  <Characters>4154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2026-04-23T18:07:00Z</dcterms:created>
  <dcterms:modified xsi:type="dcterms:W3CDTF">2026-04-23T18:12:00Z</dcterms:modified>
</cp:coreProperties>
</file>