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我们上一讲搭建了一个工程，而且重点是什么做了两件事情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第一件事情：交给了大家如何在一个项目中去设置企业级的坐标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第二件事情：在pom.xml里面加入了各种各样的依赖，搭建了一个spring+mybatis框架整合的这么一个模块，在模块里面也开发了一些功能，测试没有问题，打包没有问题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我们来重点讲解一下依赖这个事情，maven到底是如何去管理依赖的，依赖管理的机制是较为复杂的，这里面都有哪些学问，声明了那些&lt;dependency&gt;元素之后，maven干了哪些事情</w:t>
      </w:r>
    </w:p>
    <w:p/>
    <w:p>
      <w:r>
        <w:rPr>
          <w:rFonts w:hint="eastAsia"/>
        </w:rPr>
        <w:t>1、用&lt;dependency&gt;可以引用任何你需要的依赖</w:t>
      </w:r>
    </w:p>
    <w:p/>
    <w:p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>&lt;groupId&gt;&lt;/groupId&gt;</w:t>
      </w:r>
    </w:p>
    <w:p>
      <w:r>
        <w:rPr>
          <w:rFonts w:hint="eastAsia"/>
        </w:rPr>
        <w:tab/>
      </w:r>
      <w:r>
        <w:rPr>
          <w:rFonts w:hint="eastAsia"/>
        </w:rPr>
        <w:t>&lt;artifactId&gt;&lt;/artifactId&gt;</w:t>
      </w:r>
    </w:p>
    <w:p>
      <w:r>
        <w:rPr>
          <w:rFonts w:hint="eastAsia"/>
        </w:rPr>
        <w:tab/>
      </w:r>
      <w:r>
        <w:rPr>
          <w:rFonts w:hint="eastAsia"/>
        </w:rPr>
        <w:t>&lt;version&gt;&lt;/version&gt;</w:t>
      </w:r>
    </w:p>
    <w:p>
      <w:r>
        <w:rPr>
          <w:rFonts w:hint="eastAsia"/>
        </w:rPr>
        <w:tab/>
      </w:r>
      <w:r>
        <w:rPr>
          <w:rFonts w:hint="eastAsia"/>
        </w:rPr>
        <w:t>&lt;type&gt;&lt;/type&gt;</w:t>
      </w:r>
    </w:p>
    <w:p>
      <w:r>
        <w:rPr>
          <w:rFonts w:hint="eastAsia"/>
        </w:rPr>
        <w:tab/>
      </w:r>
      <w:r>
        <w:rPr>
          <w:rFonts w:hint="eastAsia"/>
        </w:rPr>
        <w:t>&lt;scope&gt;&lt;/scope&gt;</w:t>
      </w:r>
    </w:p>
    <w:p>
      <w:r>
        <w:rPr>
          <w:rFonts w:hint="eastAsia"/>
        </w:rPr>
        <w:tab/>
      </w:r>
      <w:r>
        <w:rPr>
          <w:rFonts w:hint="eastAsia"/>
        </w:rPr>
        <w:t>&lt;optional&gt;&lt;/optional&gt;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在哪里找到你需要的依赖？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比如你感觉自己可能需要一个什么东西，你怎么知道要引入哪些依赖呢？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分两块来说，第一块，如果你是要用某个比较重要的技术，比如elasticsearch，spring，mybatis，等等，开源项目，直接到官网里面去，去找里面会告诉你如何在java里面引入maven依赖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另外一块，是这样的，可能在你开发的过程中，也许你还需要一些小公司，比如log4j，slf4j，jackson等等这种东西，连官网都用去了，mysql connector驱动。直接上百度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百度：maven + 你需要的依赖名称，比如log4j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下面两个方式，走国外的网站去搜索，一般反正我比较少用，速度较慢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sonatype nexus：http://repository.sonatype.org</w:t>
      </w:r>
    </w:p>
    <w:p>
      <w:r>
        <w:rPr>
          <w:rFonts w:hint="eastAsia"/>
        </w:rPr>
        <w:t>mvnbrowser：http://www.mvnbrowser.com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2、依赖声明的三要素，坐标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groupId、artifactId、version，就ok了，type很少用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声明了三要素，一个坐标唯一定位了一个依赖的某个版本的jar包，maven会自动到远程的中央仓库里面去，给我们去找，下载到本地来，在打包的时候，就会自动使用，编译的时候</w:t>
      </w:r>
    </w:p>
    <w:p/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、依赖范围</w:t>
      </w:r>
    </w:p>
    <w:p/>
    <w:p>
      <w:r>
        <w:rPr>
          <w:rFonts w:hint="eastAsia"/>
        </w:rPr>
        <w:t>&lt;scope&gt;&lt;/scope&gt;</w:t>
      </w:r>
    </w:p>
    <w:p/>
    <w:p>
      <w:r>
        <w:rPr>
          <w:rFonts w:hint="eastAsia"/>
        </w:rPr>
        <w:t>maven有三套classpath，classpath，就是项目中用到的各种依赖的类，jvm在运行的时候需要去classpath下面加载对应的类</w:t>
      </w:r>
    </w:p>
    <w:p/>
    <w:p>
      <w:pPr>
        <w:rPr>
          <w:rFonts w:hint="eastAsia"/>
        </w:rPr>
      </w:pPr>
      <w:r>
        <w:rPr>
          <w:rFonts w:hint="eastAsia"/>
        </w:rPr>
        <w:t>maven在编译源代码的时候有一套classpath；在编译测试代码以及执行测试代码的时候，有一套classpath；运行项目的时候，有一套classpath；依赖范围就是用来控制依赖包与这三种classpath的关系的。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简单来说，不同的依赖范围，会导致那个依赖包可能在编译、测试或者打包运行的时候，有时候可以使用，有时候不能够使用</w:t>
      </w:r>
    </w:p>
    <w:p/>
    <w:p>
      <w:r>
        <w:rPr>
          <w:rFonts w:hint="eastAsia"/>
        </w:rPr>
        <w:t>compile：默认，对编译、测试和运行的classpath都有效。一般都是用这种scope</w:t>
      </w:r>
    </w:p>
    <w:p/>
    <w:p>
      <w:r>
        <w:rPr>
          <w:rFonts w:hint="eastAsia"/>
        </w:rPr>
        <w:t>test：仅仅对于运行测试代码的classpath有效，编译或者运行主代码的时候无效，仅仅测试代码需要用的依赖一般都会设置为这个范围，比如junit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一些测试框架，或者只有在测试代码中才会使用的一些依赖，会设置为test，这个的好处在于说，打包的时候这种test scope的依是不会放到最终的发布包里去的。减少发布包的体积。</w:t>
      </w:r>
    </w:p>
    <w:p/>
    <w:p>
      <w:r>
        <w:rPr>
          <w:rFonts w:hint="eastAsia"/>
        </w:rPr>
        <w:t>provided：编译和测试的时候有效，但是在运行的时候无效，因为可能环境已经提供了，比如servlet-api，一般就是这个范围，在运行的时候，servlet容器会提供依赖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servlet-api是用来开发java web项目的，可能你在开发代码和执行单元测试的时候，需要在pom.xml里面声明这个servlet-api的依赖，因为要写代码和测试代码。但是最终打完包之后，放到tomcat容器里面去跑的时候，是不需要将这个servlet-api的依赖包打入发布包中的，因为tomcat容器本身就会给你提供servlet-api的包。</w:t>
      </w:r>
    </w:p>
    <w:p/>
    <w:p>
      <w:r>
        <w:rPr>
          <w:rFonts w:hint="eastAsia"/>
        </w:rPr>
        <w:t>runtime：测试和运行classpath有效，但是编译代码时无效，比如jdbc的驱动实现类，比如mysql驱动。</w:t>
      </w:r>
      <w:r>
        <w:rPr>
          <w:rFonts w:hint="eastAsia" w:eastAsia="宋体"/>
          <w:lang w:val="en-US" w:eastAsia="zh-CN"/>
        </w:rPr>
        <w:t>因为写代码的时候是基于javax.sql包下的标准接口去写代码的。然后在测试的时候需要用这个包，在</w:t>
      </w:r>
      <w:r>
        <w:rPr>
          <w:rFonts w:hint="eastAsia"/>
        </w:rPr>
        <w:t>实际运行的时候才需要</w:t>
      </w:r>
      <w:r>
        <w:rPr>
          <w:rFonts w:hint="eastAsia" w:eastAsia="宋体"/>
          <w:lang w:val="en-US" w:eastAsia="zh-CN"/>
        </w:rPr>
        <w:t>用这个包的</w:t>
      </w:r>
      <w:r>
        <w:rPr>
          <w:rFonts w:hint="eastAsia"/>
        </w:rPr>
        <w:t>，但是编译的时候只要javax.sql接口就可以了，不需要mysql驱动类。</w:t>
      </w:r>
      <w:r>
        <w:rPr>
          <w:rFonts w:hint="eastAsia" w:eastAsia="宋体"/>
          <w:lang w:val="en-US" w:eastAsia="zh-CN"/>
        </w:rPr>
        <w:t>一般我们声明mysql驱动的时候，不会设置为runtime，因为也许你开发代码的时候会用到mysql驱动特定的api接口，不仅仅只是用javax.sql。</w:t>
      </w:r>
    </w:p>
    <w:p/>
    <w:p>
      <w:r>
        <w:rPr>
          <w:rFonts w:hint="eastAsia"/>
        </w:rPr>
        <w:t>3、传递性依赖</w:t>
      </w:r>
    </w:p>
    <w:p/>
    <w:p>
      <w:r>
        <w:rPr>
          <w:rFonts w:hint="eastAsia"/>
        </w:rPr>
        <w:t>每个依赖可能又有其他的依赖，其他依赖又有其他的依赖，循环往复</w:t>
      </w:r>
    </w:p>
    <w:p/>
    <w:p>
      <w:r>
        <w:rPr>
          <w:rFonts w:hint="eastAsia"/>
        </w:rPr>
        <w:t>纯手工时期，可能就是先加入第一层依赖，然后报错；接着加入第二层依赖，再报错，继续加入第三层依赖；循环往复，极其麻烦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最初期，10年以前，做java项目的时候，用类似maven的工具相对较少，一般很多国内的项目，都是手动直接放一大堆jar包。先找一堆spring的jar包，然后尝试运行，发现报错，说缺失某某类，再去找那个项目的jar包，加进来，又说缺失某某类，循环往复。</w:t>
      </w:r>
    </w:p>
    <w:p/>
    <w:p>
      <w:r>
        <w:rPr>
          <w:rFonts w:hint="eastAsia"/>
        </w:rPr>
        <w:t>maven的传递性依赖，就是说会自动递归解析所有的依赖，然后负责将依赖下载下来，接着所有层级的依赖，都会成为我们的项目的依赖，不需要我们手工干预。</w:t>
      </w:r>
      <w:r>
        <w:rPr>
          <w:rFonts w:hint="eastAsia" w:eastAsia="宋体"/>
          <w:lang w:val="en-US" w:eastAsia="zh-CN"/>
        </w:rPr>
        <w:t>所有需要的依赖全部下载下来，不管有多少层级。这个就是maven的传递性依赖机制，自动给我递归依赖链条下载所有依赖的这么一个特性。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好比说我们依赖了junit，junit依赖了A，A又依赖了B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我们对junit的依赖范围是test，junit对A的依赖范围是compile，那么我们对A的依赖范围是什么呢？ -&gt; test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说，我们依赖于A，是compile；A依赖于B，是test；我们对B的依赖范围是空，就是我们不会去依赖B，因为你自己想想都知道，A只有在测试的时候才会使用B。我们依赖A是生产用的，我们去依赖B干嘛？B是给A测试的。</w:t>
      </w:r>
    </w:p>
    <w:p/>
    <w:p>
      <w:r>
        <w:rPr>
          <w:rFonts w:hint="eastAsia"/>
        </w:rPr>
        <w:t>传递性依赖机制对依赖范围也是有影响的，比如下面的表格，第一列是一级依赖，第一行是二级依赖，传递性依赖会导致多级依赖的依赖范围交叉在一起，会有影响：</w:t>
      </w:r>
    </w:p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/>
        </w:tc>
        <w:tc>
          <w:tcPr>
            <w:tcW w:w="1703" w:type="dxa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1703" w:type="dxa"/>
          </w:tcPr>
          <w:p/>
        </w:tc>
        <w:tc>
          <w:tcPr>
            <w:tcW w:w="1703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703" w:type="dxa"/>
          </w:tcPr>
          <w:p/>
        </w:tc>
        <w:tc>
          <w:tcPr>
            <w:tcW w:w="1703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03" w:type="dxa"/>
          </w:tcPr>
          <w:p/>
        </w:tc>
        <w:tc>
          <w:tcPr>
            <w:tcW w:w="1703" w:type="dxa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1703" w:type="dxa"/>
          </w:tcPr>
          <w:p/>
        </w:tc>
        <w:tc>
          <w:tcPr>
            <w:tcW w:w="1703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runtime</w:t>
            </w:r>
          </w:p>
        </w:tc>
      </w:tr>
    </w:tbl>
    <w:p/>
    <w:p>
      <w:r>
        <w:rPr>
          <w:rFonts w:hint="eastAsia"/>
        </w:rPr>
        <w:t>有可能依赖是不会传递的，就是可能有些多层级的依赖，是不会成为我们项目的依赖的</w:t>
      </w:r>
    </w:p>
    <w:p/>
    <w:p>
      <w:r>
        <w:rPr>
          <w:rFonts w:hint="eastAsia"/>
        </w:rPr>
        <w:t>4、依赖调解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传递性依赖深入去讲解的，既然说maven会自动解析所有层级的依赖，给我们自动下载所有的依赖，但是可能会出现依赖冲突的问题</w:t>
      </w:r>
    </w:p>
    <w:p/>
    <w:p>
      <w:r>
        <w:rPr>
          <w:rFonts w:hint="eastAsia"/>
        </w:rPr>
        <w:t>比如A-&gt;B-&gt;C-&gt;X(1.0)，A-&gt;D-&gt;X(2.0)，A有两个传递性依赖X，不同的版本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就产生了依赖冲突的问题，maven如何解决呢？依赖调解的机制</w:t>
      </w:r>
    </w:p>
    <w:p/>
    <w:p>
      <w:r>
        <w:rPr>
          <w:rFonts w:hint="eastAsia"/>
        </w:rPr>
        <w:t>此时就会依赖调解，就近原则，离A最近的选用，就是X的2.0版本</w:t>
      </w:r>
    </w:p>
    <w:p/>
    <w:p>
      <w:r>
        <w:rPr>
          <w:rFonts w:hint="eastAsia"/>
        </w:rPr>
        <w:t>如果A-&gt;B-&gt;X(1.0)和A-&gt;D-&gt;X(2.0)，路径等长呢？那么会选择第一声明原则，哪个依赖在pom.xml里先声明，就用哪个</w:t>
      </w:r>
    </w:p>
    <w:p/>
    <w:p>
      <w:r>
        <w:rPr>
          <w:rFonts w:hint="eastAsia"/>
        </w:rPr>
        <w:t>5、可选依赖</w:t>
      </w:r>
    </w:p>
    <w:p/>
    <w:p>
      <w:r>
        <w:rPr>
          <w:rFonts w:hint="eastAsia"/>
        </w:rPr>
        <w:t>&lt;optional&gt;true&lt;/optional&gt;</w:t>
      </w:r>
    </w:p>
    <w:p/>
    <w:p>
      <w:pPr>
        <w:rPr>
          <w:rFonts w:hint="eastAsia"/>
        </w:rPr>
      </w:pPr>
      <w:r>
        <w:rPr>
          <w:rFonts w:hint="eastAsia"/>
        </w:rPr>
        <w:t>此时依赖传递失效，不会向上传递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如果A依赖于B，B依赖于C，B对C的依赖是optional，那么A就不会依赖于C。反之，如果没有optional，根据传递性依赖机制，A会依赖于C。</w:t>
      </w:r>
    </w:p>
    <w:p/>
    <w:p>
      <w:r>
        <w:rPr>
          <w:rFonts w:hint="eastAsia"/>
        </w:rPr>
        <w:t>比如项目B是一个通用的数据访问平台，可以接elasticsearch，可以接hbase，可以接redis，有几个依赖，但是这些依赖可能是不可以同时使用的，此时就可以声明为optional不要向上传递</w:t>
      </w:r>
    </w:p>
    <w:p/>
    <w:p>
      <w:r>
        <w:rPr>
          <w:rFonts w:hint="eastAsia"/>
        </w:rPr>
        <w:t>那么如果项目A依赖项目B，此时就需要根据自己的需求，引入elasticsearch/hbase/redis的依赖，让B可以跑起来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比如说，A就依赖于使用B来访问elasticsearch，那么A自己就引入elasticsearch的依赖即可。B对elasticsearch，hbase，redis的依赖是不会自动传递给A的，需要A自己去声明。</w:t>
      </w:r>
    </w:p>
    <w:p/>
    <w:p>
      <w:pPr>
        <w:rPr>
          <w:rFonts w:hint="eastAsia"/>
        </w:rPr>
      </w:pPr>
      <w:r>
        <w:rPr>
          <w:rFonts w:hint="eastAsia"/>
        </w:rPr>
        <w:t>这个很少很少用</w:t>
      </w:r>
      <w:r>
        <w:rPr>
          <w:rFonts w:hint="eastAsia"/>
        </w:rPr>
        <w:br w:type="textWrapping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总结一下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（1）声明依赖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（2）找依赖，两个方案去找到你需要的依赖的maven坐标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（3）找到依赖以后配置依赖，三要素，坐标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（4）依赖范围，根据对依赖的使用场景，比如仅仅在test环境下使用，或者在运行时由运行环境来提供，可以给依赖设置不同的依赖范围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（5）传递性依赖，自动解析所有层级的依赖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（6）传递性依赖的多层级的依赖范围，交叉影响的结果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（7）依赖调解，碰到一个项目多个版本，启动根据两大就近原则来选择一个最合适的版本来使用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（8）可选依赖，不向上传递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1F"/>
    <w:rsid w:val="00087B9B"/>
    <w:rsid w:val="000C5810"/>
    <w:rsid w:val="002015B4"/>
    <w:rsid w:val="00210474"/>
    <w:rsid w:val="00233DEF"/>
    <w:rsid w:val="0034679E"/>
    <w:rsid w:val="0038309D"/>
    <w:rsid w:val="004A273F"/>
    <w:rsid w:val="00574AD5"/>
    <w:rsid w:val="005E7466"/>
    <w:rsid w:val="00A07C1F"/>
    <w:rsid w:val="00A4141B"/>
    <w:rsid w:val="00C3141E"/>
    <w:rsid w:val="00CA4242"/>
    <w:rsid w:val="00F5269D"/>
    <w:rsid w:val="03A23EC5"/>
    <w:rsid w:val="03A425AC"/>
    <w:rsid w:val="04F865E2"/>
    <w:rsid w:val="06056EFC"/>
    <w:rsid w:val="06B54770"/>
    <w:rsid w:val="07CB665D"/>
    <w:rsid w:val="08000474"/>
    <w:rsid w:val="0841338D"/>
    <w:rsid w:val="0A8A7950"/>
    <w:rsid w:val="0AB429F0"/>
    <w:rsid w:val="0D3D0E4A"/>
    <w:rsid w:val="111D5F08"/>
    <w:rsid w:val="11A5184B"/>
    <w:rsid w:val="14163B0F"/>
    <w:rsid w:val="16CA385E"/>
    <w:rsid w:val="1A261951"/>
    <w:rsid w:val="1AC92B79"/>
    <w:rsid w:val="1B391E90"/>
    <w:rsid w:val="1C945C15"/>
    <w:rsid w:val="1CB313E2"/>
    <w:rsid w:val="1EBF4B23"/>
    <w:rsid w:val="20165300"/>
    <w:rsid w:val="216B1106"/>
    <w:rsid w:val="21A11065"/>
    <w:rsid w:val="21B755A8"/>
    <w:rsid w:val="24CE082F"/>
    <w:rsid w:val="2503787A"/>
    <w:rsid w:val="258C2FD6"/>
    <w:rsid w:val="26F37521"/>
    <w:rsid w:val="279018CA"/>
    <w:rsid w:val="28BE3558"/>
    <w:rsid w:val="2D0F1E68"/>
    <w:rsid w:val="2F322C06"/>
    <w:rsid w:val="331B431F"/>
    <w:rsid w:val="335001BE"/>
    <w:rsid w:val="342F0FE1"/>
    <w:rsid w:val="36233E4E"/>
    <w:rsid w:val="369D6E8E"/>
    <w:rsid w:val="36D25A79"/>
    <w:rsid w:val="390B4238"/>
    <w:rsid w:val="3A6A38B8"/>
    <w:rsid w:val="3A8975F9"/>
    <w:rsid w:val="3BC76168"/>
    <w:rsid w:val="3C062549"/>
    <w:rsid w:val="3D196BEF"/>
    <w:rsid w:val="3D2E0B39"/>
    <w:rsid w:val="3EAA04C0"/>
    <w:rsid w:val="3FC5537B"/>
    <w:rsid w:val="416E5D7D"/>
    <w:rsid w:val="422D59D1"/>
    <w:rsid w:val="42A10788"/>
    <w:rsid w:val="473652CB"/>
    <w:rsid w:val="473B4300"/>
    <w:rsid w:val="4A990A26"/>
    <w:rsid w:val="4CB02C43"/>
    <w:rsid w:val="4E1D4DA2"/>
    <w:rsid w:val="4EC031F5"/>
    <w:rsid w:val="4EF35521"/>
    <w:rsid w:val="4F872D2B"/>
    <w:rsid w:val="500B7B7E"/>
    <w:rsid w:val="516F2AE7"/>
    <w:rsid w:val="524412E8"/>
    <w:rsid w:val="537D2A39"/>
    <w:rsid w:val="54815F8E"/>
    <w:rsid w:val="55A63230"/>
    <w:rsid w:val="56946496"/>
    <w:rsid w:val="57A97222"/>
    <w:rsid w:val="58595317"/>
    <w:rsid w:val="58E05A06"/>
    <w:rsid w:val="591159C0"/>
    <w:rsid w:val="59B6323C"/>
    <w:rsid w:val="5A525C0A"/>
    <w:rsid w:val="5B5749A9"/>
    <w:rsid w:val="5BF76449"/>
    <w:rsid w:val="5DB53085"/>
    <w:rsid w:val="5E7A47B2"/>
    <w:rsid w:val="620A2FA5"/>
    <w:rsid w:val="62344CB6"/>
    <w:rsid w:val="633B3569"/>
    <w:rsid w:val="63523A9D"/>
    <w:rsid w:val="64AF1203"/>
    <w:rsid w:val="64CF1717"/>
    <w:rsid w:val="656C5DFF"/>
    <w:rsid w:val="66AD7B88"/>
    <w:rsid w:val="678D3D42"/>
    <w:rsid w:val="67BD0884"/>
    <w:rsid w:val="6B8A3F5C"/>
    <w:rsid w:val="6C0F1EC5"/>
    <w:rsid w:val="6C8B1BCE"/>
    <w:rsid w:val="6CD9022D"/>
    <w:rsid w:val="6F121611"/>
    <w:rsid w:val="7087170A"/>
    <w:rsid w:val="70EA0B23"/>
    <w:rsid w:val="722736A5"/>
    <w:rsid w:val="72D772D6"/>
    <w:rsid w:val="742F6666"/>
    <w:rsid w:val="74353CD9"/>
    <w:rsid w:val="745473FD"/>
    <w:rsid w:val="745C49BA"/>
    <w:rsid w:val="752C0F6F"/>
    <w:rsid w:val="758339AC"/>
    <w:rsid w:val="77224903"/>
    <w:rsid w:val="78A5161B"/>
    <w:rsid w:val="7983448B"/>
    <w:rsid w:val="7AB2017F"/>
    <w:rsid w:val="7C164EAB"/>
    <w:rsid w:val="7D07156E"/>
    <w:rsid w:val="7E2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3</Pages>
  <Words>249</Words>
  <Characters>1422</Characters>
  <Lines>11</Lines>
  <Paragraphs>3</Paragraphs>
  <TotalTime>0</TotalTime>
  <ScaleCrop>false</ScaleCrop>
  <LinksUpToDate>false</LinksUpToDate>
  <CharactersWithSpaces>1668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2017-10-24T09:06:00Z</dcterms:created>
  <dc:creator>雪蕤 李</dc:creator>
  <cp:lastModifiedBy>lixue</cp:lastModifiedBy>
  <dcterms:modified xsi:type="dcterms:W3CDTF">2017-10-29T08:50:39Z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