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2023.01.13. - Adatbázis terv elkészítése és megbeszélése.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Kecsk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 Krisztián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2023.01.22. - Küls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önyvtárak telepítése, szerver alap beállításai, mappaszerkezet kialakítása, adatbázis modell kivitelezése Node-ban.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Felel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ős: 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ács Donát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2023.01.24 - Hibakezelés és hibakezel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middleware 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észítése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cs Don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Adatb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zis elk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sz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-Kecsk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 Kriszti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2023.01.29- Backend, modell 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 Luk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cs Don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