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D2DB" w14:textId="2F9F2F72" w:rsidR="004739B1" w:rsidRPr="00BC509B" w:rsidRDefault="00BE1895" w:rsidP="00BE1895">
      <w:pPr>
        <w:jc w:val="center"/>
        <w:rPr>
          <w:sz w:val="28"/>
          <w:szCs w:val="28"/>
        </w:rPr>
      </w:pPr>
      <w:r w:rsidRPr="00BC509B">
        <w:rPr>
          <w:sz w:val="28"/>
          <w:szCs w:val="28"/>
        </w:rPr>
        <w:t>Fakultet elektrotehnike, računarstva i brodogradnje</w:t>
      </w:r>
    </w:p>
    <w:p w14:paraId="5CB87BFB" w14:textId="77777777" w:rsidR="00BE1895" w:rsidRPr="00BC509B" w:rsidRDefault="00BE1895" w:rsidP="00BE1895">
      <w:pPr>
        <w:jc w:val="center"/>
        <w:rPr>
          <w:sz w:val="28"/>
          <w:szCs w:val="28"/>
        </w:rPr>
      </w:pPr>
    </w:p>
    <w:p w14:paraId="3F443F63" w14:textId="77777777" w:rsidR="00BE1895" w:rsidRDefault="00BE1895" w:rsidP="00BE1895">
      <w:pPr>
        <w:jc w:val="center"/>
      </w:pPr>
    </w:p>
    <w:p w14:paraId="1E1953DC" w14:textId="77777777" w:rsidR="00BE1895" w:rsidRDefault="00BE1895" w:rsidP="00BE1895">
      <w:pPr>
        <w:jc w:val="center"/>
      </w:pPr>
    </w:p>
    <w:p w14:paraId="70BAB01D" w14:textId="77777777" w:rsidR="00560BFB" w:rsidRDefault="00560BFB" w:rsidP="00BE1895">
      <w:pPr>
        <w:jc w:val="center"/>
        <w:rPr>
          <w:sz w:val="44"/>
          <w:szCs w:val="44"/>
        </w:rPr>
      </w:pPr>
    </w:p>
    <w:p w14:paraId="048193AA" w14:textId="7A0A9C06" w:rsidR="0064555C" w:rsidRPr="00BC509B" w:rsidRDefault="00BE1895" w:rsidP="0064555C">
      <w:pPr>
        <w:jc w:val="center"/>
        <w:rPr>
          <w:sz w:val="44"/>
          <w:szCs w:val="44"/>
        </w:rPr>
      </w:pPr>
      <w:r w:rsidRPr="00BC509B">
        <w:rPr>
          <w:sz w:val="44"/>
          <w:szCs w:val="44"/>
        </w:rPr>
        <w:t>Specifikacija zahtjeva</w:t>
      </w:r>
    </w:p>
    <w:p w14:paraId="42A97B88" w14:textId="12ABBB23" w:rsidR="0064555C" w:rsidRPr="00BC509B" w:rsidRDefault="0064555C" w:rsidP="0064555C">
      <w:pPr>
        <w:jc w:val="center"/>
        <w:rPr>
          <w:i/>
          <w:iCs/>
        </w:rPr>
      </w:pPr>
      <w:r w:rsidRPr="00BC509B">
        <w:rPr>
          <w:i/>
          <w:iCs/>
        </w:rPr>
        <w:t xml:space="preserve">Verzija </w:t>
      </w:r>
      <w:r w:rsidR="005C2BEA">
        <w:rPr>
          <w:i/>
          <w:iCs/>
        </w:rPr>
        <w:t>2</w:t>
      </w:r>
      <w:r w:rsidRPr="00BC509B">
        <w:rPr>
          <w:i/>
          <w:iCs/>
        </w:rPr>
        <w:t>.0</w:t>
      </w:r>
    </w:p>
    <w:p w14:paraId="1BB766F5" w14:textId="77777777" w:rsidR="00BC509B" w:rsidRDefault="00BC509B" w:rsidP="00BE1895">
      <w:pPr>
        <w:jc w:val="center"/>
        <w:rPr>
          <w:rFonts w:ascii="Aharoni" w:hAnsi="Aharoni" w:cs="Aharoni"/>
          <w:sz w:val="40"/>
          <w:szCs w:val="40"/>
        </w:rPr>
      </w:pPr>
    </w:p>
    <w:p w14:paraId="1F165838" w14:textId="77777777" w:rsidR="0064555C" w:rsidRDefault="00560BFB" w:rsidP="00560BFB">
      <w:pPr>
        <w:rPr>
          <w:rFonts w:ascii="Aharoni" w:hAnsi="Aharoni" w:cs="Aharoni"/>
          <w:sz w:val="40"/>
          <w:szCs w:val="40"/>
        </w:rPr>
      </w:pPr>
      <w:r>
        <w:rPr>
          <w:rFonts w:ascii="Aharoni" w:hAnsi="Aharoni" w:cs="Aharoni"/>
          <w:sz w:val="40"/>
          <w:szCs w:val="40"/>
        </w:rPr>
        <w:t xml:space="preserve">                                </w:t>
      </w:r>
    </w:p>
    <w:p w14:paraId="249A27C1" w14:textId="77777777" w:rsidR="0064555C" w:rsidRDefault="0064555C" w:rsidP="00560BFB">
      <w:pPr>
        <w:rPr>
          <w:rFonts w:ascii="Aharoni" w:hAnsi="Aharoni" w:cs="Aharoni"/>
          <w:sz w:val="40"/>
          <w:szCs w:val="40"/>
        </w:rPr>
      </w:pPr>
    </w:p>
    <w:p w14:paraId="4DD1FBF4" w14:textId="77777777" w:rsidR="0064555C" w:rsidRDefault="0064555C" w:rsidP="00560BFB">
      <w:pPr>
        <w:rPr>
          <w:rFonts w:ascii="Aharoni" w:hAnsi="Aharoni" w:cs="Aharoni"/>
          <w:sz w:val="40"/>
          <w:szCs w:val="40"/>
        </w:rPr>
      </w:pPr>
    </w:p>
    <w:p w14:paraId="6511F407" w14:textId="48F3D8D3" w:rsidR="00BC509B" w:rsidRPr="009E4C9B" w:rsidRDefault="00BC509B" w:rsidP="0064555C">
      <w:pPr>
        <w:jc w:val="center"/>
        <w:rPr>
          <w:rFonts w:ascii="Arial Black" w:hAnsi="Arial Black" w:cs="Aharoni"/>
          <w:sz w:val="40"/>
          <w:szCs w:val="40"/>
        </w:rPr>
      </w:pPr>
      <w:proofErr w:type="spellStart"/>
      <w:r w:rsidRPr="009E4C9B">
        <w:rPr>
          <w:rFonts w:ascii="Arial Black" w:hAnsi="Arial Black" w:cs="Aharoni"/>
          <w:sz w:val="40"/>
          <w:szCs w:val="40"/>
        </w:rPr>
        <w:t>MMMenza</w:t>
      </w:r>
      <w:proofErr w:type="spellEnd"/>
    </w:p>
    <w:p w14:paraId="65D8F363" w14:textId="77777777" w:rsidR="00BE1895" w:rsidRDefault="00BE1895" w:rsidP="00BE1895">
      <w:pPr>
        <w:jc w:val="center"/>
      </w:pPr>
    </w:p>
    <w:p w14:paraId="0A8C66AC" w14:textId="77777777" w:rsidR="00560BFB" w:rsidRDefault="00560BFB" w:rsidP="00BE1895">
      <w:pPr>
        <w:jc w:val="center"/>
        <w:rPr>
          <w:i/>
          <w:iCs/>
        </w:rPr>
      </w:pPr>
    </w:p>
    <w:p w14:paraId="389D2F2D" w14:textId="77777777" w:rsidR="00560BFB" w:rsidRDefault="00560BFB" w:rsidP="00BE1895">
      <w:pPr>
        <w:jc w:val="center"/>
        <w:rPr>
          <w:i/>
          <w:iCs/>
        </w:rPr>
      </w:pPr>
    </w:p>
    <w:p w14:paraId="69AB646F" w14:textId="77777777" w:rsidR="00560BFB" w:rsidRDefault="00560BFB" w:rsidP="00BE1895">
      <w:pPr>
        <w:jc w:val="center"/>
        <w:rPr>
          <w:i/>
          <w:iCs/>
        </w:rPr>
      </w:pPr>
    </w:p>
    <w:p w14:paraId="76E37B59" w14:textId="77777777" w:rsidR="00560BFB" w:rsidRDefault="00560BFB" w:rsidP="00BE1895">
      <w:pPr>
        <w:jc w:val="center"/>
        <w:rPr>
          <w:i/>
          <w:iCs/>
        </w:rPr>
      </w:pPr>
    </w:p>
    <w:p w14:paraId="6C542557" w14:textId="77777777" w:rsidR="00560BFB" w:rsidRDefault="00560BFB" w:rsidP="00BE1895">
      <w:pPr>
        <w:jc w:val="center"/>
        <w:rPr>
          <w:i/>
          <w:iCs/>
        </w:rPr>
      </w:pPr>
    </w:p>
    <w:p w14:paraId="189E516E" w14:textId="77777777" w:rsidR="00560BFB" w:rsidRDefault="00560BFB" w:rsidP="00BE1895">
      <w:pPr>
        <w:jc w:val="center"/>
        <w:rPr>
          <w:i/>
          <w:iCs/>
        </w:rPr>
      </w:pPr>
    </w:p>
    <w:p w14:paraId="3CEC534C" w14:textId="77777777" w:rsidR="00BE1895" w:rsidRDefault="00BE1895" w:rsidP="00BE1895">
      <w:pPr>
        <w:jc w:val="center"/>
      </w:pPr>
    </w:p>
    <w:p w14:paraId="02A0B9F5" w14:textId="77777777" w:rsidR="00560BFB" w:rsidRDefault="00560BFB" w:rsidP="0064555C"/>
    <w:p w14:paraId="2487CDBB" w14:textId="77777777" w:rsidR="00BC509B" w:rsidRDefault="00BC509B" w:rsidP="00BE1895">
      <w:pPr>
        <w:jc w:val="center"/>
      </w:pPr>
    </w:p>
    <w:p w14:paraId="625810BD" w14:textId="56CDDC98" w:rsidR="00BE1895" w:rsidRPr="00BC509B" w:rsidRDefault="00BE1895" w:rsidP="00BC509B">
      <w:pPr>
        <w:jc w:val="center"/>
        <w:rPr>
          <w:sz w:val="28"/>
          <w:szCs w:val="28"/>
        </w:rPr>
      </w:pPr>
      <w:r w:rsidRPr="00BC509B">
        <w:rPr>
          <w:sz w:val="28"/>
          <w:szCs w:val="28"/>
        </w:rPr>
        <w:t xml:space="preserve">Borna Bulić, Ante </w:t>
      </w:r>
      <w:proofErr w:type="spellStart"/>
      <w:r w:rsidRPr="00BC509B">
        <w:rPr>
          <w:sz w:val="28"/>
          <w:szCs w:val="28"/>
        </w:rPr>
        <w:t>Botić</w:t>
      </w:r>
      <w:proofErr w:type="spellEnd"/>
      <w:r w:rsidRPr="00BC509B">
        <w:rPr>
          <w:sz w:val="28"/>
          <w:szCs w:val="28"/>
        </w:rPr>
        <w:t>, Luka Flegar,</w:t>
      </w:r>
    </w:p>
    <w:p w14:paraId="33AA2AC8" w14:textId="1B04CC93" w:rsidR="00BE1895" w:rsidRPr="00BC509B" w:rsidRDefault="00BE1895" w:rsidP="00BC509B">
      <w:pPr>
        <w:jc w:val="center"/>
        <w:rPr>
          <w:sz w:val="28"/>
          <w:szCs w:val="28"/>
        </w:rPr>
      </w:pPr>
      <w:r w:rsidRPr="00BC509B">
        <w:rPr>
          <w:sz w:val="28"/>
          <w:szCs w:val="28"/>
        </w:rPr>
        <w:t xml:space="preserve">Josip Karaman, Ines </w:t>
      </w:r>
      <w:proofErr w:type="spellStart"/>
      <w:r w:rsidRPr="00BC509B">
        <w:rPr>
          <w:sz w:val="28"/>
          <w:szCs w:val="28"/>
        </w:rPr>
        <w:t>Piliškić</w:t>
      </w:r>
      <w:proofErr w:type="spellEnd"/>
      <w:r w:rsidRPr="00BC509B">
        <w:rPr>
          <w:sz w:val="28"/>
          <w:szCs w:val="28"/>
        </w:rPr>
        <w:t>, Alojz Čolaković</w:t>
      </w:r>
    </w:p>
    <w:p w14:paraId="1704222B" w14:textId="77777777" w:rsidR="00BE1895" w:rsidRDefault="00BE1895" w:rsidP="00BE1895">
      <w:pPr>
        <w:jc w:val="center"/>
      </w:pPr>
    </w:p>
    <w:p w14:paraId="40EE53A9" w14:textId="77777777" w:rsidR="00BE1895" w:rsidRDefault="00BE1895" w:rsidP="00BC509B"/>
    <w:p w14:paraId="7FCB9F29" w14:textId="584E815A" w:rsidR="00BE1895" w:rsidRDefault="00BE1895" w:rsidP="00BE1895">
      <w:pPr>
        <w:jc w:val="center"/>
      </w:pPr>
      <w:r>
        <w:t>Split, 2024.</w:t>
      </w:r>
    </w:p>
    <w:p w14:paraId="5BEEA292" w14:textId="51CA3A56" w:rsidR="0064555C" w:rsidRDefault="0064555C" w:rsidP="00BC509B"/>
    <w:sdt>
      <w:sdtPr>
        <w:id w:val="-10654098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F4C631" w14:textId="5986BA88" w:rsidR="00BE1895" w:rsidRPr="009E4C9B" w:rsidRDefault="00507E90" w:rsidP="00BC509B">
          <w:pPr>
            <w:rPr>
              <w:rStyle w:val="SubtitleChar"/>
              <w:b/>
              <w:bCs/>
              <w:sz w:val="32"/>
              <w:szCs w:val="32"/>
            </w:rPr>
          </w:pPr>
          <w:r w:rsidRPr="009E4C9B">
            <w:rPr>
              <w:rStyle w:val="SubtitleChar"/>
              <w:b/>
              <w:bCs/>
              <w:sz w:val="32"/>
              <w:szCs w:val="32"/>
            </w:rPr>
            <w:t>Sadržaj</w:t>
          </w:r>
        </w:p>
        <w:p w14:paraId="29D54822" w14:textId="4BBD47A4" w:rsidR="005C2BEA" w:rsidRDefault="00BE1895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411820" w:history="1">
            <w:r w:rsidR="005C2BEA" w:rsidRPr="00703F87">
              <w:rPr>
                <w:rStyle w:val="Hyperlink"/>
                <w:noProof/>
              </w:rPr>
              <w:t>1. Uvod</w:t>
            </w:r>
            <w:r w:rsidR="005C2BEA">
              <w:rPr>
                <w:noProof/>
                <w:webHidden/>
              </w:rPr>
              <w:tab/>
            </w:r>
            <w:r w:rsidR="005C2BEA">
              <w:rPr>
                <w:noProof/>
                <w:webHidden/>
              </w:rPr>
              <w:fldChar w:fldCharType="begin"/>
            </w:r>
            <w:r w:rsidR="005C2BEA">
              <w:rPr>
                <w:noProof/>
                <w:webHidden/>
              </w:rPr>
              <w:instrText xml:space="preserve"> PAGEREF _Toc185411820 \h </w:instrText>
            </w:r>
            <w:r w:rsidR="005C2BEA">
              <w:rPr>
                <w:noProof/>
                <w:webHidden/>
              </w:rPr>
            </w:r>
            <w:r w:rsidR="005C2BEA">
              <w:rPr>
                <w:noProof/>
                <w:webHidden/>
              </w:rPr>
              <w:fldChar w:fldCharType="separate"/>
            </w:r>
            <w:r w:rsidR="005C2BEA">
              <w:rPr>
                <w:noProof/>
                <w:webHidden/>
              </w:rPr>
              <w:t>1</w:t>
            </w:r>
            <w:r w:rsidR="005C2BEA">
              <w:rPr>
                <w:noProof/>
                <w:webHidden/>
              </w:rPr>
              <w:fldChar w:fldCharType="end"/>
            </w:r>
          </w:hyperlink>
        </w:p>
        <w:p w14:paraId="763D092E" w14:textId="338CC2EC" w:rsidR="005C2BEA" w:rsidRDefault="005C2BE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21" w:history="1">
            <w:r w:rsidRPr="00703F87">
              <w:rPr>
                <w:rStyle w:val="Hyperlink"/>
                <w:noProof/>
              </w:rPr>
              <w:t>2. Korisnički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618D5" w14:textId="48043264" w:rsidR="005C2BEA" w:rsidRDefault="005C2BE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22" w:history="1">
            <w:r w:rsidRPr="00703F87">
              <w:rPr>
                <w:rStyle w:val="Hyperlink"/>
                <w:noProof/>
              </w:rPr>
              <w:t>3. 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3653D" w14:textId="0C6F2325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23" w:history="1">
            <w:r w:rsidRPr="00703F87">
              <w:rPr>
                <w:rStyle w:val="Hyperlink"/>
                <w:noProof/>
              </w:rPr>
              <w:t>3.1. Registracija i prijava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C866" w14:textId="7504C7D4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24" w:history="1">
            <w:r w:rsidRPr="00703F87">
              <w:rPr>
                <w:rStyle w:val="Hyperlink"/>
                <w:noProof/>
              </w:rPr>
              <w:t>3.2. Pregled menija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7D8FB" w14:textId="11C933EF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25" w:history="1">
            <w:r w:rsidRPr="00703F87">
              <w:rPr>
                <w:rStyle w:val="Hyperlink"/>
                <w:noProof/>
              </w:rPr>
              <w:t>3.3. Naručivanje hrane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BEC8D" w14:textId="391EB08B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26" w:history="1">
            <w:r w:rsidRPr="00703F87">
              <w:rPr>
                <w:rStyle w:val="Hyperlink"/>
                <w:noProof/>
              </w:rPr>
              <w:t>3.4. Loyalty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AF1F" w14:textId="74444650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27" w:history="1">
            <w:r w:rsidRPr="00703F87">
              <w:rPr>
                <w:rStyle w:val="Hyperlink"/>
                <w:noProof/>
              </w:rPr>
              <w:t>3.5. Plaćanje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0032" w14:textId="2B7D15C4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28" w:history="1">
            <w:r w:rsidRPr="00703F87">
              <w:rPr>
                <w:rStyle w:val="Hyperlink"/>
                <w:noProof/>
              </w:rPr>
              <w:t>3.6. Praćenje statusa narudžbe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14006" w14:textId="46133832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29" w:history="1">
            <w:r w:rsidRPr="00703F87">
              <w:rPr>
                <w:rStyle w:val="Hyperlink"/>
                <w:noProof/>
              </w:rPr>
              <w:t>3.7. Povijest narudžbi i statistike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196B" w14:textId="0D35957B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30" w:history="1">
            <w:r w:rsidRPr="00703F87">
              <w:rPr>
                <w:rStyle w:val="Hyperlink"/>
                <w:noProof/>
              </w:rPr>
              <w:t>3.8. Administrativni način za menze i dostavljače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605A6" w14:textId="28C021F4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31" w:history="1">
            <w:r w:rsidRPr="00703F87">
              <w:rPr>
                <w:rStyle w:val="Hyperlink"/>
                <w:noProof/>
              </w:rPr>
              <w:t>3.9. Korisnička podrška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37ACF" w14:textId="567F0ED5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32" w:history="1">
            <w:r w:rsidRPr="00703F87">
              <w:rPr>
                <w:rStyle w:val="Hyperlink"/>
                <w:noProof/>
              </w:rPr>
              <w:t>3.10. Omiljeni proizvodi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384F" w14:textId="209F8747" w:rsidR="005C2BEA" w:rsidRDefault="005C2BE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33" w:history="1">
            <w:r w:rsidRPr="00703F87">
              <w:rPr>
                <w:rStyle w:val="Hyperlink"/>
                <w:noProof/>
              </w:rPr>
              <w:t>4. Nefunkcionalni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F1C3" w14:textId="578D8A1D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34" w:history="1">
            <w:r w:rsidRPr="00703F87">
              <w:rPr>
                <w:rStyle w:val="Hyperlink"/>
                <w:noProof/>
              </w:rPr>
              <w:t>4.1. Komunikacijski protokoli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68F1E" w14:textId="0A9A0398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35" w:history="1">
            <w:r w:rsidRPr="00703F87">
              <w:rPr>
                <w:rStyle w:val="Hyperlink"/>
                <w:noProof/>
              </w:rPr>
              <w:t>4.2. Softverske platforme na kojima sustav treba raditi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D6477" w14:textId="7EC16ABD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36" w:history="1">
            <w:r w:rsidRPr="00703F87">
              <w:rPr>
                <w:rStyle w:val="Hyperlink"/>
                <w:noProof/>
              </w:rPr>
              <w:t>4.3. Softverski programi / aplikacije koji se trebaju podržavati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F8A8" w14:textId="2DF2E5C6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37" w:history="1">
            <w:r w:rsidRPr="00703F87">
              <w:rPr>
                <w:rStyle w:val="Hyperlink"/>
                <w:noProof/>
              </w:rPr>
              <w:t>4.4. Kapacitet i brzina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70D2F" w14:textId="2A3BFA01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38" w:history="1">
            <w:r w:rsidRPr="00703F87">
              <w:rPr>
                <w:rStyle w:val="Hyperlink"/>
                <w:noProof/>
              </w:rPr>
              <w:t>4.5. Potrebne karakteristike hardvera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1C135" w14:textId="414767FD" w:rsidR="005C2BEA" w:rsidRDefault="005C2BE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5411839" w:history="1">
            <w:r w:rsidRPr="00703F87">
              <w:rPr>
                <w:rStyle w:val="Hyperlink"/>
                <w:noProof/>
              </w:rPr>
              <w:t>4.6. Sigurnost pristupa i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43FDC" w14:textId="729DCEEA" w:rsidR="00BE1895" w:rsidRDefault="00BE1895">
          <w:r>
            <w:rPr>
              <w:b/>
              <w:bCs/>
              <w:noProof/>
            </w:rPr>
            <w:fldChar w:fldCharType="end"/>
          </w:r>
        </w:p>
      </w:sdtContent>
    </w:sdt>
    <w:p w14:paraId="18D8F913" w14:textId="77777777" w:rsidR="00507E90" w:rsidRDefault="00507E90" w:rsidP="00BE1895">
      <w:pPr>
        <w:jc w:val="center"/>
        <w:sectPr w:rsidR="00507E9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7801A57" w14:textId="77777777" w:rsidR="00BE1895" w:rsidRPr="00BE1895" w:rsidRDefault="00BE1895" w:rsidP="00507E90">
      <w:pPr>
        <w:pStyle w:val="Heading1"/>
      </w:pPr>
      <w:bookmarkStart w:id="0" w:name="_Toc185411820"/>
      <w:r w:rsidRPr="00BE1895">
        <w:lastRenderedPageBreak/>
        <w:t>1. Uvod</w:t>
      </w:r>
      <w:bookmarkEnd w:id="0"/>
    </w:p>
    <w:p w14:paraId="487F5EBC" w14:textId="07754A66" w:rsidR="00BE1895" w:rsidRPr="007D407B" w:rsidRDefault="00BE1895" w:rsidP="00BE1895">
      <w:pPr>
        <w:rPr>
          <w:sz w:val="24"/>
          <w:szCs w:val="24"/>
        </w:rPr>
      </w:pPr>
      <w:r w:rsidRPr="007D407B">
        <w:rPr>
          <w:sz w:val="24"/>
          <w:szCs w:val="24"/>
        </w:rPr>
        <w:t xml:space="preserve">Aplikacija </w:t>
      </w:r>
      <w:proofErr w:type="spellStart"/>
      <w:r w:rsidRPr="007D407B">
        <w:rPr>
          <w:sz w:val="24"/>
          <w:szCs w:val="24"/>
        </w:rPr>
        <w:t>MMMenza</w:t>
      </w:r>
      <w:proofErr w:type="spellEnd"/>
      <w:r w:rsidRPr="007D407B">
        <w:rPr>
          <w:sz w:val="24"/>
          <w:szCs w:val="24"/>
        </w:rPr>
        <w:t xml:space="preserve"> služi kao posrednik između studentskih menzi i studenata koji žele naručiti hranu s popustom korištenjem studentske iskaznice. Cilj aplikacije je olakšati i ubrzati proces narudžbe hrane, omogućiti korisnicima pogodnosti kroz </w:t>
      </w:r>
      <w:proofErr w:type="spellStart"/>
      <w:r w:rsidRPr="007D407B">
        <w:rPr>
          <w:sz w:val="24"/>
          <w:szCs w:val="24"/>
        </w:rPr>
        <w:t>loyalty</w:t>
      </w:r>
      <w:proofErr w:type="spellEnd"/>
      <w:r w:rsidRPr="007D407B">
        <w:rPr>
          <w:sz w:val="24"/>
          <w:szCs w:val="24"/>
        </w:rPr>
        <w:t xml:space="preserve"> program te omogućiti fleksibilnu dostavu hrane na lokacije po želji korisnika. </w:t>
      </w:r>
    </w:p>
    <w:p w14:paraId="0612DA51" w14:textId="77777777" w:rsidR="00507E90" w:rsidRDefault="00507E90" w:rsidP="00BE1895"/>
    <w:p w14:paraId="1A7C0B13" w14:textId="77777777" w:rsidR="007D407B" w:rsidRDefault="007D407B" w:rsidP="00BE1895">
      <w:pPr>
        <w:rPr>
          <w:b/>
          <w:bCs/>
          <w:i/>
          <w:iCs/>
          <w:color w:val="156082" w:themeColor="accent1"/>
        </w:rPr>
      </w:pPr>
    </w:p>
    <w:p w14:paraId="3233F4C6" w14:textId="260EA27B" w:rsidR="007D407B" w:rsidRPr="0064555C" w:rsidRDefault="0064555C" w:rsidP="00BE1895">
      <w:pPr>
        <w:rPr>
          <w:b/>
          <w:bCs/>
          <w:i/>
          <w:iCs/>
          <w:color w:val="156082" w:themeColor="accent1"/>
        </w:rPr>
      </w:pPr>
      <w:r w:rsidRPr="0064555C">
        <w:rPr>
          <w:b/>
          <w:bCs/>
          <w:i/>
          <w:iCs/>
          <w:color w:val="156082" w:themeColor="accent1"/>
        </w:rPr>
        <w:t>USE-CASE DIJAGRAM</w:t>
      </w:r>
      <w:r>
        <w:rPr>
          <w:b/>
          <w:bCs/>
          <w:i/>
          <w:iCs/>
          <w:color w:val="156082" w:themeColor="accent1"/>
        </w:rPr>
        <w:t>:</w:t>
      </w:r>
      <w:r w:rsidR="007D407B">
        <w:rPr>
          <w:b/>
          <w:bCs/>
          <w:i/>
          <w:iCs/>
          <w:noProof/>
          <w:color w:val="156082" w:themeColor="accent1"/>
        </w:rPr>
        <w:drawing>
          <wp:anchor distT="0" distB="0" distL="114300" distR="114300" simplePos="0" relativeHeight="251658240" behindDoc="0" locked="0" layoutInCell="1" allowOverlap="1" wp14:anchorId="0DFBA4A1" wp14:editId="23C188D5">
            <wp:simplePos x="0" y="0"/>
            <wp:positionH relativeFrom="column">
              <wp:posOffset>-427355</wp:posOffset>
            </wp:positionH>
            <wp:positionV relativeFrom="paragraph">
              <wp:posOffset>591820</wp:posOffset>
            </wp:positionV>
            <wp:extent cx="6615827" cy="3733800"/>
            <wp:effectExtent l="19050" t="19050" r="0" b="0"/>
            <wp:wrapSquare wrapText="bothSides"/>
            <wp:docPr id="456667046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67046" name="Picture 1" descr="A diagram of a compan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827" cy="3733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2E7CB6BA" w14:textId="77C67974" w:rsidR="00560BFB" w:rsidRDefault="00560BFB" w:rsidP="00507E90">
      <w:pPr>
        <w:pStyle w:val="Heading1"/>
      </w:pPr>
      <w:bookmarkStart w:id="1" w:name="_Toc185411821"/>
      <w:r>
        <w:lastRenderedPageBreak/>
        <w:t>2. Korisnički zahtjevi</w:t>
      </w:r>
      <w:bookmarkEnd w:id="1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8"/>
        <w:gridCol w:w="6861"/>
      </w:tblGrid>
      <w:tr w:rsidR="00346921" w14:paraId="78962F87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642458F5" w14:textId="77777777" w:rsidR="00346921" w:rsidRPr="0064555C" w:rsidRDefault="00346921" w:rsidP="00346921">
            <w:pPr>
              <w:jc w:val="center"/>
              <w:rPr>
                <w:b/>
                <w:bCs/>
              </w:rPr>
            </w:pPr>
            <w:r w:rsidRPr="0064555C">
              <w:rPr>
                <w:b/>
                <w:bCs/>
              </w:rPr>
              <w:t>ID zahtjeva</w:t>
            </w:r>
          </w:p>
        </w:tc>
        <w:tc>
          <w:tcPr>
            <w:tcW w:w="7053" w:type="dxa"/>
            <w:vAlign w:val="bottom"/>
          </w:tcPr>
          <w:p w14:paraId="6175A05E" w14:textId="603996CA" w:rsidR="00346921" w:rsidRPr="0064555C" w:rsidRDefault="00346921" w:rsidP="00346921">
            <w:pPr>
              <w:jc w:val="center"/>
              <w:rPr>
                <w:b/>
                <w:bCs/>
              </w:rPr>
            </w:pPr>
            <w:r w:rsidRPr="0064555C">
              <w:rPr>
                <w:b/>
                <w:bCs/>
              </w:rPr>
              <w:t>Korisnički zahtjevi</w:t>
            </w:r>
          </w:p>
        </w:tc>
      </w:tr>
      <w:tr w:rsidR="00346921" w14:paraId="63A2F8C6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34AA5823" w14:textId="7844749B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Z-1</w:t>
            </w:r>
          </w:p>
        </w:tc>
        <w:tc>
          <w:tcPr>
            <w:tcW w:w="7053" w:type="dxa"/>
            <w:vAlign w:val="bottom"/>
          </w:tcPr>
          <w:p w14:paraId="06040791" w14:textId="11359A16" w:rsidR="00346921" w:rsidRDefault="00346921" w:rsidP="00346921">
            <w:pPr>
              <w:jc w:val="center"/>
            </w:pPr>
            <w:r>
              <w:t>Registracija u sustav</w:t>
            </w:r>
          </w:p>
        </w:tc>
      </w:tr>
      <w:tr w:rsidR="00346921" w14:paraId="39AA0059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7E2EBF7C" w14:textId="407D69E3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Z-2</w:t>
            </w:r>
          </w:p>
        </w:tc>
        <w:tc>
          <w:tcPr>
            <w:tcW w:w="7053" w:type="dxa"/>
            <w:vAlign w:val="bottom"/>
          </w:tcPr>
          <w:p w14:paraId="6274E60A" w14:textId="33C4A731" w:rsidR="00346921" w:rsidRPr="00F73D1C" w:rsidRDefault="00346921" w:rsidP="00346921">
            <w:pPr>
              <w:jc w:val="center"/>
            </w:pPr>
            <w:r>
              <w:t>Prijava u sustav</w:t>
            </w:r>
          </w:p>
        </w:tc>
      </w:tr>
      <w:tr w:rsidR="00346921" w14:paraId="1D04ACBD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341F6ECC" w14:textId="7FF5BA2B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Z-3</w:t>
            </w:r>
          </w:p>
        </w:tc>
        <w:tc>
          <w:tcPr>
            <w:tcW w:w="7053" w:type="dxa"/>
            <w:vAlign w:val="bottom"/>
          </w:tcPr>
          <w:p w14:paraId="34EA567C" w14:textId="4739C546" w:rsidR="00346921" w:rsidRDefault="00346921" w:rsidP="00346921">
            <w:pPr>
              <w:jc w:val="center"/>
            </w:pPr>
            <w:r>
              <w:t>Pregled dnevnog menija</w:t>
            </w:r>
          </w:p>
        </w:tc>
      </w:tr>
      <w:tr w:rsidR="00346921" w14:paraId="3E243158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2AD653A1" w14:textId="7C016A4C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Z-4</w:t>
            </w:r>
          </w:p>
        </w:tc>
        <w:tc>
          <w:tcPr>
            <w:tcW w:w="7053" w:type="dxa"/>
            <w:vAlign w:val="bottom"/>
          </w:tcPr>
          <w:p w14:paraId="7B531A48" w14:textId="0F302069" w:rsidR="00346921" w:rsidRDefault="00346921" w:rsidP="00346921">
            <w:pPr>
              <w:jc w:val="center"/>
            </w:pPr>
            <w:r>
              <w:t>Dodavanje obroka u košaricu</w:t>
            </w:r>
          </w:p>
        </w:tc>
      </w:tr>
      <w:tr w:rsidR="00346921" w14:paraId="510AFAEE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070C3B98" w14:textId="0CFBF236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Z-5</w:t>
            </w:r>
          </w:p>
        </w:tc>
        <w:tc>
          <w:tcPr>
            <w:tcW w:w="7053" w:type="dxa"/>
            <w:vAlign w:val="bottom"/>
          </w:tcPr>
          <w:p w14:paraId="7B56EE90" w14:textId="75625264" w:rsidR="00346921" w:rsidRDefault="00346921" w:rsidP="00346921">
            <w:pPr>
              <w:jc w:val="center"/>
            </w:pPr>
            <w:r>
              <w:t>Prikaz ukupne cijene narudžbe s popustom</w:t>
            </w:r>
          </w:p>
        </w:tc>
      </w:tr>
      <w:tr w:rsidR="0064555C" w14:paraId="75BA1870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09459A73" w14:textId="5B3B0EA8" w:rsidR="0064555C" w:rsidRPr="0064555C" w:rsidRDefault="0064555C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Z-6</w:t>
            </w:r>
          </w:p>
        </w:tc>
        <w:tc>
          <w:tcPr>
            <w:tcW w:w="7053" w:type="dxa"/>
            <w:vAlign w:val="bottom"/>
          </w:tcPr>
          <w:p w14:paraId="4E42DA36" w14:textId="3F94EE88" w:rsidR="0064555C" w:rsidRDefault="0064555C" w:rsidP="00346921">
            <w:pPr>
              <w:jc w:val="center"/>
            </w:pPr>
            <w:r>
              <w:t>Odabir opcije dostave i lokacije za preuzimanje</w:t>
            </w:r>
          </w:p>
        </w:tc>
      </w:tr>
      <w:tr w:rsidR="00346921" w14:paraId="5D92FBE8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26ACCFE5" w14:textId="1C03F6E3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</w:t>
            </w:r>
            <w:r w:rsidR="0064555C" w:rsidRPr="0064555C">
              <w:rPr>
                <w:i/>
                <w:iCs/>
              </w:rPr>
              <w:t>7</w:t>
            </w:r>
          </w:p>
        </w:tc>
        <w:tc>
          <w:tcPr>
            <w:tcW w:w="7053" w:type="dxa"/>
            <w:vAlign w:val="bottom"/>
          </w:tcPr>
          <w:p w14:paraId="4EB053FD" w14:textId="5ABD9133" w:rsidR="00346921" w:rsidRDefault="00346921" w:rsidP="00346921">
            <w:pPr>
              <w:jc w:val="center"/>
            </w:pPr>
            <w:r>
              <w:t>Odabir načina plaćanja</w:t>
            </w:r>
          </w:p>
        </w:tc>
      </w:tr>
      <w:tr w:rsidR="00346921" w14:paraId="514AF61C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60F58FEF" w14:textId="629CF2BC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</w:t>
            </w:r>
            <w:r w:rsidR="0064555C" w:rsidRPr="0064555C">
              <w:rPr>
                <w:i/>
                <w:iCs/>
              </w:rPr>
              <w:t>8</w:t>
            </w:r>
          </w:p>
        </w:tc>
        <w:tc>
          <w:tcPr>
            <w:tcW w:w="7053" w:type="dxa"/>
            <w:vAlign w:val="bottom"/>
          </w:tcPr>
          <w:p w14:paraId="479F9CB0" w14:textId="635EABD0" w:rsidR="00346921" w:rsidRDefault="00346921" w:rsidP="00346921">
            <w:pPr>
              <w:jc w:val="center"/>
            </w:pPr>
            <w:r>
              <w:t>Status narudžbe</w:t>
            </w:r>
          </w:p>
        </w:tc>
      </w:tr>
      <w:tr w:rsidR="00346921" w14:paraId="7BC7CBE9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76287CB0" w14:textId="6C9B5F89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</w:t>
            </w:r>
            <w:r w:rsidR="0064555C" w:rsidRPr="0064555C">
              <w:rPr>
                <w:i/>
                <w:iCs/>
              </w:rPr>
              <w:t>9</w:t>
            </w:r>
          </w:p>
        </w:tc>
        <w:tc>
          <w:tcPr>
            <w:tcW w:w="7053" w:type="dxa"/>
            <w:vAlign w:val="bottom"/>
          </w:tcPr>
          <w:p w14:paraId="0A445D9B" w14:textId="02FC18F0" w:rsidR="00346921" w:rsidRDefault="00346921" w:rsidP="00346921">
            <w:pPr>
              <w:jc w:val="center"/>
            </w:pPr>
            <w:r>
              <w:t xml:space="preserve">Sakupljanje bodova putem </w:t>
            </w:r>
            <w:proofErr w:type="spellStart"/>
            <w:r>
              <w:t>Loyalty</w:t>
            </w:r>
            <w:proofErr w:type="spellEnd"/>
            <w:r>
              <w:t xml:space="preserve"> programa</w:t>
            </w:r>
          </w:p>
        </w:tc>
      </w:tr>
      <w:tr w:rsidR="00346921" w14:paraId="25BF7CC8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7D9C2EB4" w14:textId="08C6FFDF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</w:t>
            </w:r>
            <w:r w:rsidR="0064555C" w:rsidRPr="0064555C">
              <w:rPr>
                <w:i/>
                <w:iCs/>
              </w:rPr>
              <w:t>10</w:t>
            </w:r>
          </w:p>
        </w:tc>
        <w:tc>
          <w:tcPr>
            <w:tcW w:w="7053" w:type="dxa"/>
            <w:vAlign w:val="bottom"/>
          </w:tcPr>
          <w:p w14:paraId="6BB8A5DA" w14:textId="3B43A522" w:rsidR="00346921" w:rsidRDefault="00346921" w:rsidP="00346921">
            <w:pPr>
              <w:jc w:val="center"/>
            </w:pPr>
            <w:r>
              <w:t>Pregled nutritivnih vrijednosti, alergena i priloga</w:t>
            </w:r>
          </w:p>
        </w:tc>
      </w:tr>
      <w:tr w:rsidR="00346921" w14:paraId="67FD346F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73A72DEA" w14:textId="6370E319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Z-1</w:t>
            </w:r>
            <w:r w:rsidR="0064555C" w:rsidRPr="0064555C">
              <w:rPr>
                <w:i/>
                <w:iCs/>
              </w:rPr>
              <w:t>1</w:t>
            </w:r>
          </w:p>
        </w:tc>
        <w:tc>
          <w:tcPr>
            <w:tcW w:w="7053" w:type="dxa"/>
            <w:vAlign w:val="bottom"/>
          </w:tcPr>
          <w:p w14:paraId="6F995275" w14:textId="3ADCCA38" w:rsidR="00346921" w:rsidRDefault="00346921" w:rsidP="00346921">
            <w:pPr>
              <w:jc w:val="center"/>
            </w:pPr>
            <w:r>
              <w:t>Pregled i uređivanje osobnog profila</w:t>
            </w:r>
          </w:p>
        </w:tc>
      </w:tr>
      <w:tr w:rsidR="00346921" w14:paraId="79708784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27C41943" w14:textId="301495FE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Z-1</w:t>
            </w:r>
            <w:r w:rsidR="0064555C" w:rsidRPr="0064555C">
              <w:rPr>
                <w:i/>
                <w:iCs/>
              </w:rPr>
              <w:t>2</w:t>
            </w:r>
          </w:p>
        </w:tc>
        <w:tc>
          <w:tcPr>
            <w:tcW w:w="7053" w:type="dxa"/>
            <w:vAlign w:val="bottom"/>
          </w:tcPr>
          <w:p w14:paraId="2909D657" w14:textId="2C985B87" w:rsidR="00346921" w:rsidRDefault="00346921" w:rsidP="00346921">
            <w:pPr>
              <w:jc w:val="center"/>
            </w:pPr>
            <w:r>
              <w:t>Povijest narudžbi</w:t>
            </w:r>
          </w:p>
        </w:tc>
      </w:tr>
      <w:tr w:rsidR="00346921" w14:paraId="42BFFFAD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27530CBF" w14:textId="269EBE6B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Z-1</w:t>
            </w:r>
            <w:r w:rsidR="0064555C" w:rsidRPr="0064555C">
              <w:rPr>
                <w:i/>
                <w:iCs/>
              </w:rPr>
              <w:t>3</w:t>
            </w:r>
          </w:p>
        </w:tc>
        <w:tc>
          <w:tcPr>
            <w:tcW w:w="7053" w:type="dxa"/>
            <w:vAlign w:val="bottom"/>
          </w:tcPr>
          <w:p w14:paraId="381CC50B" w14:textId="4934F59E" w:rsidR="00346921" w:rsidRDefault="00346921" w:rsidP="00346921">
            <w:pPr>
              <w:jc w:val="center"/>
            </w:pPr>
            <w:r>
              <w:t>Recenziranje dostave i proizvoda</w:t>
            </w:r>
          </w:p>
        </w:tc>
      </w:tr>
      <w:tr w:rsidR="00346921" w14:paraId="3982D98C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26330159" w14:textId="02D6B9EB" w:rsidR="00346921" w:rsidRPr="0064555C" w:rsidRDefault="00346921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Z-1</w:t>
            </w:r>
            <w:r w:rsidR="0064555C" w:rsidRPr="0064555C">
              <w:rPr>
                <w:i/>
                <w:iCs/>
              </w:rPr>
              <w:t>4</w:t>
            </w:r>
          </w:p>
        </w:tc>
        <w:tc>
          <w:tcPr>
            <w:tcW w:w="7053" w:type="dxa"/>
            <w:vAlign w:val="bottom"/>
          </w:tcPr>
          <w:p w14:paraId="0DC77FEA" w14:textId="0569661A" w:rsidR="00346921" w:rsidRDefault="00346921" w:rsidP="00346921">
            <w:pPr>
              <w:jc w:val="center"/>
            </w:pPr>
            <w:r>
              <w:t>Odabir tamnog/</w:t>
            </w:r>
            <w:r w:rsidR="0064555C">
              <w:t>svijetlog načina rada</w:t>
            </w:r>
          </w:p>
        </w:tc>
      </w:tr>
      <w:tr w:rsidR="00346921" w14:paraId="63CD203E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70565B61" w14:textId="5EB1AE32" w:rsidR="00346921" w:rsidRPr="0064555C" w:rsidRDefault="0064555C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Z-15</w:t>
            </w:r>
          </w:p>
        </w:tc>
        <w:tc>
          <w:tcPr>
            <w:tcW w:w="7053" w:type="dxa"/>
            <w:vAlign w:val="bottom"/>
          </w:tcPr>
          <w:p w14:paraId="3BFC942C" w14:textId="4606C222" w:rsidR="00346921" w:rsidRDefault="0064555C" w:rsidP="00346921">
            <w:pPr>
              <w:jc w:val="center"/>
            </w:pPr>
            <w:r>
              <w:t>Prikaz statistike o bodovima i statusu korisnika</w:t>
            </w:r>
          </w:p>
        </w:tc>
      </w:tr>
      <w:tr w:rsidR="0064555C" w14:paraId="5DC85FAE" w14:textId="77777777" w:rsidTr="00346921">
        <w:trPr>
          <w:trHeight w:val="509"/>
        </w:trPr>
        <w:tc>
          <w:tcPr>
            <w:tcW w:w="1972" w:type="dxa"/>
            <w:vAlign w:val="bottom"/>
          </w:tcPr>
          <w:p w14:paraId="469C1C14" w14:textId="27FC10A6" w:rsidR="0064555C" w:rsidRPr="0064555C" w:rsidRDefault="0064555C" w:rsidP="00346921">
            <w:pPr>
              <w:jc w:val="center"/>
              <w:rPr>
                <w:i/>
                <w:iCs/>
              </w:rPr>
            </w:pPr>
            <w:r w:rsidRPr="0064555C">
              <w:rPr>
                <w:i/>
                <w:iCs/>
              </w:rPr>
              <w:t>Z-16</w:t>
            </w:r>
          </w:p>
        </w:tc>
        <w:tc>
          <w:tcPr>
            <w:tcW w:w="7053" w:type="dxa"/>
            <w:vAlign w:val="bottom"/>
          </w:tcPr>
          <w:p w14:paraId="6DEDFB23" w14:textId="2828311D" w:rsidR="0064555C" w:rsidRDefault="0064555C" w:rsidP="00346921">
            <w:pPr>
              <w:jc w:val="center"/>
            </w:pPr>
            <w:r>
              <w:t>Komunikacija s korisničkom podrškom</w:t>
            </w:r>
          </w:p>
        </w:tc>
      </w:tr>
    </w:tbl>
    <w:p w14:paraId="49E4A896" w14:textId="77777777" w:rsidR="00346921" w:rsidRPr="00346921" w:rsidRDefault="00346921" w:rsidP="00346921"/>
    <w:p w14:paraId="54721A28" w14:textId="50162582" w:rsidR="00051596" w:rsidRDefault="00560BFB" w:rsidP="00507E90">
      <w:pPr>
        <w:pStyle w:val="Heading1"/>
      </w:pPr>
      <w:bookmarkStart w:id="2" w:name="_Toc185411822"/>
      <w:r>
        <w:lastRenderedPageBreak/>
        <w:t>3</w:t>
      </w:r>
      <w:r w:rsidR="00051596">
        <w:t>. Funkcionalni zahtjevi</w:t>
      </w:r>
      <w:bookmarkEnd w:id="2"/>
    </w:p>
    <w:p w14:paraId="5BF78BD1" w14:textId="1ADACC6D" w:rsidR="00051596" w:rsidRPr="00BE1895" w:rsidRDefault="00560BFB" w:rsidP="009E4C9B">
      <w:pPr>
        <w:pStyle w:val="Heading2"/>
      </w:pPr>
      <w:bookmarkStart w:id="3" w:name="_Toc185411823"/>
      <w:r>
        <w:t>3</w:t>
      </w:r>
      <w:r w:rsidR="00051596">
        <w:t xml:space="preserve">.1. </w:t>
      </w:r>
      <w:r w:rsidR="00051596" w:rsidRPr="00051596">
        <w:t>Registracija i prijava korisnika</w:t>
      </w:r>
      <w:bookmarkEnd w:id="3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9"/>
        <w:gridCol w:w="6860"/>
      </w:tblGrid>
      <w:tr w:rsidR="00051596" w14:paraId="6DDA3738" w14:textId="77777777" w:rsidTr="00051596">
        <w:trPr>
          <w:trHeight w:val="509"/>
        </w:trPr>
        <w:tc>
          <w:tcPr>
            <w:tcW w:w="1972" w:type="dxa"/>
          </w:tcPr>
          <w:p w14:paraId="7D8FFE24" w14:textId="11EFE080" w:rsidR="00051596" w:rsidRDefault="00051596" w:rsidP="00BE1895">
            <w:r>
              <w:t>ID zahtjeva</w:t>
            </w:r>
          </w:p>
        </w:tc>
        <w:tc>
          <w:tcPr>
            <w:tcW w:w="7053" w:type="dxa"/>
          </w:tcPr>
          <w:p w14:paraId="3A3DBF21" w14:textId="7BD5BAB1" w:rsidR="00051596" w:rsidRDefault="00051596" w:rsidP="00051596">
            <w:pPr>
              <w:jc w:val="center"/>
            </w:pPr>
            <w:r>
              <w:t>Registracija korisnika</w:t>
            </w:r>
          </w:p>
        </w:tc>
      </w:tr>
      <w:tr w:rsidR="00051596" w14:paraId="5AF6AB13" w14:textId="77777777" w:rsidTr="00051596">
        <w:trPr>
          <w:trHeight w:val="509"/>
        </w:trPr>
        <w:tc>
          <w:tcPr>
            <w:tcW w:w="1972" w:type="dxa"/>
          </w:tcPr>
          <w:p w14:paraId="084EAA05" w14:textId="09FF0F0D" w:rsidR="00051596" w:rsidRDefault="00051596" w:rsidP="00BE1895">
            <w:r w:rsidRPr="00051596">
              <w:t>[RS-1]</w:t>
            </w:r>
          </w:p>
        </w:tc>
        <w:tc>
          <w:tcPr>
            <w:tcW w:w="7053" w:type="dxa"/>
          </w:tcPr>
          <w:p w14:paraId="4CDD258F" w14:textId="29DA41D4" w:rsidR="00051596" w:rsidRDefault="00051596" w:rsidP="00051596">
            <w:pPr>
              <w:jc w:val="center"/>
            </w:pPr>
            <w:r w:rsidRPr="00051596">
              <w:t>Korisnik mora imati mogućnost registracije koristeći svoju studentsku iskaznicu i e-mail adresu.</w:t>
            </w:r>
          </w:p>
        </w:tc>
      </w:tr>
      <w:tr w:rsidR="00051596" w14:paraId="65AB8C22" w14:textId="77777777" w:rsidTr="00051596">
        <w:trPr>
          <w:trHeight w:val="509"/>
        </w:trPr>
        <w:tc>
          <w:tcPr>
            <w:tcW w:w="1972" w:type="dxa"/>
          </w:tcPr>
          <w:p w14:paraId="484D5270" w14:textId="55A5D5C8" w:rsidR="00051596" w:rsidRDefault="00051596" w:rsidP="00BE1895">
            <w:r w:rsidRPr="00051596">
              <w:t>[RS-</w:t>
            </w:r>
            <w:r>
              <w:t>2</w:t>
            </w:r>
            <w:r w:rsidRPr="00051596">
              <w:t>]</w:t>
            </w:r>
          </w:p>
        </w:tc>
        <w:tc>
          <w:tcPr>
            <w:tcW w:w="7053" w:type="dxa"/>
          </w:tcPr>
          <w:p w14:paraId="59607D16" w14:textId="21FCA7A1" w:rsidR="00051596" w:rsidRDefault="00051596" w:rsidP="00051596">
            <w:pPr>
              <w:jc w:val="center"/>
            </w:pPr>
            <w:r w:rsidRPr="00051596">
              <w:t>Prijava se vrši putem korisničkog imena i lozinke, s mogućnošću prijave preko studentske iskaznice (primjerice QR koda)</w:t>
            </w:r>
          </w:p>
        </w:tc>
      </w:tr>
    </w:tbl>
    <w:p w14:paraId="7DD8F6CC" w14:textId="77777777" w:rsidR="00BE1895" w:rsidRDefault="00BE1895" w:rsidP="00BE1895"/>
    <w:p w14:paraId="25C3E8F8" w14:textId="15B16314" w:rsidR="00051596" w:rsidRDefault="00560BFB" w:rsidP="009E4C9B">
      <w:pPr>
        <w:pStyle w:val="Heading2"/>
      </w:pPr>
      <w:bookmarkStart w:id="4" w:name="_Toc185411824"/>
      <w:r>
        <w:t>3</w:t>
      </w:r>
      <w:r w:rsidR="00051596">
        <w:t xml:space="preserve">.2. </w:t>
      </w:r>
      <w:r w:rsidR="00051596" w:rsidRPr="00051596">
        <w:t>Pregled menija</w:t>
      </w:r>
      <w:bookmarkEnd w:id="4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8"/>
        <w:gridCol w:w="6861"/>
      </w:tblGrid>
      <w:tr w:rsidR="00051596" w14:paraId="411CD182" w14:textId="77777777" w:rsidTr="00807A49">
        <w:trPr>
          <w:trHeight w:val="509"/>
        </w:trPr>
        <w:tc>
          <w:tcPr>
            <w:tcW w:w="1972" w:type="dxa"/>
          </w:tcPr>
          <w:p w14:paraId="34A8F12E" w14:textId="77777777" w:rsidR="00051596" w:rsidRDefault="00051596" w:rsidP="00807A49">
            <w:r>
              <w:t>ID zahtjeva</w:t>
            </w:r>
          </w:p>
        </w:tc>
        <w:tc>
          <w:tcPr>
            <w:tcW w:w="7053" w:type="dxa"/>
          </w:tcPr>
          <w:p w14:paraId="50394BC6" w14:textId="1A400E70" w:rsidR="00051596" w:rsidRDefault="00051596" w:rsidP="00807A49">
            <w:pPr>
              <w:jc w:val="center"/>
            </w:pPr>
            <w:r>
              <w:t>Pregled menija</w:t>
            </w:r>
          </w:p>
        </w:tc>
      </w:tr>
      <w:tr w:rsidR="00051596" w14:paraId="30833DEB" w14:textId="77777777" w:rsidTr="00807A49">
        <w:trPr>
          <w:trHeight w:val="509"/>
        </w:trPr>
        <w:tc>
          <w:tcPr>
            <w:tcW w:w="1972" w:type="dxa"/>
          </w:tcPr>
          <w:p w14:paraId="099E3542" w14:textId="689454D0" w:rsidR="00051596" w:rsidRDefault="00051596" w:rsidP="00807A49">
            <w:r w:rsidRPr="00051596">
              <w:t>[RS-</w:t>
            </w:r>
            <w:r>
              <w:t>3</w:t>
            </w:r>
            <w:r w:rsidRPr="00051596">
              <w:t>]</w:t>
            </w:r>
          </w:p>
        </w:tc>
        <w:tc>
          <w:tcPr>
            <w:tcW w:w="7053" w:type="dxa"/>
          </w:tcPr>
          <w:p w14:paraId="156DCDF7" w14:textId="7A2448C3" w:rsidR="00051596" w:rsidRDefault="00051596" w:rsidP="00807A49">
            <w:pPr>
              <w:jc w:val="center"/>
            </w:pPr>
            <w:r w:rsidRPr="00051596">
              <w:t>Aplikacija prikazuje dostupne menije iz odabranih menzi, s opcijama prilagođavanja.</w:t>
            </w:r>
          </w:p>
        </w:tc>
      </w:tr>
      <w:tr w:rsidR="00051596" w14:paraId="59A2E9BE" w14:textId="77777777" w:rsidTr="00807A49">
        <w:trPr>
          <w:trHeight w:val="509"/>
        </w:trPr>
        <w:tc>
          <w:tcPr>
            <w:tcW w:w="1972" w:type="dxa"/>
          </w:tcPr>
          <w:p w14:paraId="35EB3B43" w14:textId="4DDBFFE2" w:rsidR="00051596" w:rsidRDefault="00051596" w:rsidP="00807A49">
            <w:r w:rsidRPr="00051596">
              <w:t>[RS-</w:t>
            </w:r>
            <w:r>
              <w:t>4</w:t>
            </w:r>
            <w:r w:rsidRPr="00051596">
              <w:t>]</w:t>
            </w:r>
          </w:p>
        </w:tc>
        <w:tc>
          <w:tcPr>
            <w:tcW w:w="7053" w:type="dxa"/>
          </w:tcPr>
          <w:p w14:paraId="1C4D397B" w14:textId="6B4CC6AC" w:rsidR="00051596" w:rsidRDefault="00051596" w:rsidP="00807A49">
            <w:pPr>
              <w:jc w:val="center"/>
            </w:pPr>
            <w:r w:rsidRPr="00051596">
              <w:t>Prikaz informacija o nutritivnoj vrijednosti i alergenima po svakom jelu.</w:t>
            </w:r>
          </w:p>
        </w:tc>
      </w:tr>
    </w:tbl>
    <w:p w14:paraId="2518C671" w14:textId="77777777" w:rsidR="00051596" w:rsidRDefault="00051596" w:rsidP="00BE1895"/>
    <w:p w14:paraId="375A6C58" w14:textId="20E8A137" w:rsidR="00051596" w:rsidRDefault="00560BFB" w:rsidP="009E4C9B">
      <w:pPr>
        <w:pStyle w:val="Heading2"/>
      </w:pPr>
      <w:bookmarkStart w:id="5" w:name="_Toc185411825"/>
      <w:r>
        <w:t>3</w:t>
      </w:r>
      <w:r w:rsidR="00051596">
        <w:t>.3. Naručivanje hrane</w:t>
      </w:r>
      <w:bookmarkEnd w:id="5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9"/>
        <w:gridCol w:w="6860"/>
      </w:tblGrid>
      <w:tr w:rsidR="00051596" w14:paraId="1D6567E9" w14:textId="77777777" w:rsidTr="00807A49">
        <w:trPr>
          <w:trHeight w:val="509"/>
        </w:trPr>
        <w:tc>
          <w:tcPr>
            <w:tcW w:w="1972" w:type="dxa"/>
          </w:tcPr>
          <w:p w14:paraId="13EAC0F9" w14:textId="77777777" w:rsidR="00051596" w:rsidRDefault="00051596" w:rsidP="00807A49">
            <w:r>
              <w:t>ID zahtjeva</w:t>
            </w:r>
          </w:p>
        </w:tc>
        <w:tc>
          <w:tcPr>
            <w:tcW w:w="7053" w:type="dxa"/>
          </w:tcPr>
          <w:p w14:paraId="2FF9CE20" w14:textId="7C7D3BA7" w:rsidR="00051596" w:rsidRDefault="00051596" w:rsidP="00807A49">
            <w:pPr>
              <w:jc w:val="center"/>
            </w:pPr>
            <w:r>
              <w:t>Naručivanje hrane</w:t>
            </w:r>
          </w:p>
        </w:tc>
      </w:tr>
      <w:tr w:rsidR="00051596" w14:paraId="2BE4D801" w14:textId="77777777" w:rsidTr="00807A49">
        <w:trPr>
          <w:trHeight w:val="509"/>
        </w:trPr>
        <w:tc>
          <w:tcPr>
            <w:tcW w:w="1972" w:type="dxa"/>
          </w:tcPr>
          <w:p w14:paraId="565017A8" w14:textId="54AB399C" w:rsidR="00051596" w:rsidRDefault="00051596" w:rsidP="00807A49">
            <w:r w:rsidRPr="00051596">
              <w:t>[RS-</w:t>
            </w:r>
            <w:r>
              <w:t>5</w:t>
            </w:r>
            <w:r w:rsidRPr="00051596">
              <w:t>]</w:t>
            </w:r>
          </w:p>
        </w:tc>
        <w:tc>
          <w:tcPr>
            <w:tcW w:w="7053" w:type="dxa"/>
          </w:tcPr>
          <w:p w14:paraId="59A862D8" w14:textId="093C4501" w:rsidR="00051596" w:rsidRDefault="00051596" w:rsidP="00807A49">
            <w:pPr>
              <w:jc w:val="center"/>
            </w:pPr>
            <w:r w:rsidRPr="00051596">
              <w:t>Korisnik može odabrati jelo i dodati ga u košaricu.</w:t>
            </w:r>
          </w:p>
        </w:tc>
      </w:tr>
      <w:tr w:rsidR="00051596" w14:paraId="7BB7DE8D" w14:textId="77777777" w:rsidTr="00807A49">
        <w:trPr>
          <w:trHeight w:val="509"/>
        </w:trPr>
        <w:tc>
          <w:tcPr>
            <w:tcW w:w="1972" w:type="dxa"/>
          </w:tcPr>
          <w:p w14:paraId="053F688C" w14:textId="4663E3F2" w:rsidR="00051596" w:rsidRDefault="00051596" w:rsidP="00807A49">
            <w:r w:rsidRPr="00051596">
              <w:t>[RS-</w:t>
            </w:r>
            <w:r>
              <w:t>6</w:t>
            </w:r>
            <w:r w:rsidRPr="00051596">
              <w:t>]</w:t>
            </w:r>
          </w:p>
        </w:tc>
        <w:tc>
          <w:tcPr>
            <w:tcW w:w="7053" w:type="dxa"/>
          </w:tcPr>
          <w:p w14:paraId="6C9A6F97" w14:textId="6F3A1DFD" w:rsidR="00051596" w:rsidRDefault="00051596" w:rsidP="00807A49">
            <w:pPr>
              <w:jc w:val="center"/>
            </w:pPr>
            <w:r w:rsidRPr="00051596">
              <w:t>Prilikom narudžbe, popust se automatski primjenjuje kroz studentsku iskaznicu.</w:t>
            </w:r>
          </w:p>
        </w:tc>
      </w:tr>
      <w:tr w:rsidR="00051596" w14:paraId="07BD38F3" w14:textId="77777777" w:rsidTr="00807A49">
        <w:trPr>
          <w:trHeight w:val="509"/>
        </w:trPr>
        <w:tc>
          <w:tcPr>
            <w:tcW w:w="1972" w:type="dxa"/>
          </w:tcPr>
          <w:p w14:paraId="2142AD92" w14:textId="347A2D1F" w:rsidR="00051596" w:rsidRPr="00051596" w:rsidRDefault="00051596" w:rsidP="00807A49">
            <w:r w:rsidRPr="00051596">
              <w:t>[RS-</w:t>
            </w:r>
            <w:r>
              <w:t>7</w:t>
            </w:r>
            <w:r w:rsidRPr="00051596">
              <w:t>]</w:t>
            </w:r>
          </w:p>
        </w:tc>
        <w:tc>
          <w:tcPr>
            <w:tcW w:w="7053" w:type="dxa"/>
          </w:tcPr>
          <w:p w14:paraId="16098EF0" w14:textId="290529C9" w:rsidR="00051596" w:rsidRPr="00051596" w:rsidRDefault="00051596" w:rsidP="00807A49">
            <w:pPr>
              <w:jc w:val="center"/>
            </w:pPr>
            <w:r w:rsidRPr="00051596">
              <w:t>Mogućnost odabira vremena i lokacije dostave.</w:t>
            </w:r>
          </w:p>
        </w:tc>
      </w:tr>
    </w:tbl>
    <w:p w14:paraId="29315316" w14:textId="2AF258FB" w:rsidR="00051596" w:rsidRDefault="00051596" w:rsidP="00BE1895"/>
    <w:p w14:paraId="5278E98D" w14:textId="77777777" w:rsidR="00F73D1C" w:rsidRDefault="00F73D1C" w:rsidP="00BE1895"/>
    <w:p w14:paraId="37FD5FCB" w14:textId="41C41305" w:rsidR="00051596" w:rsidRDefault="00560BFB" w:rsidP="009E4C9B">
      <w:pPr>
        <w:pStyle w:val="Heading2"/>
      </w:pPr>
      <w:bookmarkStart w:id="6" w:name="_Toc185411826"/>
      <w:r>
        <w:t>3</w:t>
      </w:r>
      <w:r w:rsidR="00051596">
        <w:t xml:space="preserve">.4. </w:t>
      </w:r>
      <w:proofErr w:type="spellStart"/>
      <w:r w:rsidR="00051596" w:rsidRPr="00051596">
        <w:t>Loyalty</w:t>
      </w:r>
      <w:proofErr w:type="spellEnd"/>
      <w:r w:rsidR="00051596" w:rsidRPr="00051596">
        <w:t xml:space="preserve"> program</w:t>
      </w:r>
      <w:bookmarkEnd w:id="6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8"/>
        <w:gridCol w:w="6861"/>
      </w:tblGrid>
      <w:tr w:rsidR="00F73D1C" w14:paraId="0B783781" w14:textId="77777777" w:rsidTr="00807A49">
        <w:trPr>
          <w:trHeight w:val="509"/>
        </w:trPr>
        <w:tc>
          <w:tcPr>
            <w:tcW w:w="1972" w:type="dxa"/>
          </w:tcPr>
          <w:p w14:paraId="77F5E305" w14:textId="77777777" w:rsidR="00F73D1C" w:rsidRDefault="00F73D1C" w:rsidP="00807A49">
            <w:r>
              <w:t>ID zahtjeva</w:t>
            </w:r>
          </w:p>
        </w:tc>
        <w:tc>
          <w:tcPr>
            <w:tcW w:w="7053" w:type="dxa"/>
          </w:tcPr>
          <w:p w14:paraId="2F131E25" w14:textId="1C4DDB59" w:rsidR="00F73D1C" w:rsidRDefault="00F73D1C" w:rsidP="00807A49">
            <w:pPr>
              <w:jc w:val="center"/>
            </w:pPr>
            <w:proofErr w:type="spellStart"/>
            <w:r>
              <w:t>Loyalty</w:t>
            </w:r>
            <w:proofErr w:type="spellEnd"/>
            <w:r>
              <w:t xml:space="preserve"> program</w:t>
            </w:r>
          </w:p>
        </w:tc>
      </w:tr>
      <w:tr w:rsidR="00F73D1C" w14:paraId="0FFC3E7B" w14:textId="77777777" w:rsidTr="00807A49">
        <w:trPr>
          <w:trHeight w:val="509"/>
        </w:trPr>
        <w:tc>
          <w:tcPr>
            <w:tcW w:w="1972" w:type="dxa"/>
          </w:tcPr>
          <w:p w14:paraId="1DF5FCF9" w14:textId="6B98B9EB" w:rsidR="00F73D1C" w:rsidRDefault="00F73D1C" w:rsidP="00807A49">
            <w:r w:rsidRPr="00051596">
              <w:t>[RS-</w:t>
            </w:r>
            <w:r>
              <w:t>8</w:t>
            </w:r>
            <w:r w:rsidRPr="00051596">
              <w:t>]</w:t>
            </w:r>
          </w:p>
        </w:tc>
        <w:tc>
          <w:tcPr>
            <w:tcW w:w="7053" w:type="dxa"/>
          </w:tcPr>
          <w:p w14:paraId="00F69D46" w14:textId="0482340B" w:rsidR="00F73D1C" w:rsidRDefault="00F73D1C" w:rsidP="00807A49">
            <w:pPr>
              <w:jc w:val="center"/>
            </w:pPr>
            <w:r w:rsidRPr="00F73D1C">
              <w:t>Korisnik skuplja bodove za svaku narudžbu</w:t>
            </w:r>
            <w:r>
              <w:t xml:space="preserve"> ili dostavu</w:t>
            </w:r>
            <w:r w:rsidRPr="00F73D1C">
              <w:t>, a bodove može koristiti za popuste na buduće narudžbe.</w:t>
            </w:r>
          </w:p>
        </w:tc>
      </w:tr>
      <w:tr w:rsidR="00F73D1C" w14:paraId="1877F59D" w14:textId="77777777" w:rsidTr="00807A49">
        <w:trPr>
          <w:trHeight w:val="509"/>
        </w:trPr>
        <w:tc>
          <w:tcPr>
            <w:tcW w:w="1972" w:type="dxa"/>
          </w:tcPr>
          <w:p w14:paraId="5AF5A310" w14:textId="63EDB090" w:rsidR="00F73D1C" w:rsidRDefault="00F73D1C" w:rsidP="00807A49">
            <w:r w:rsidRPr="00051596">
              <w:t>[RS-</w:t>
            </w:r>
            <w:r>
              <w:t>9</w:t>
            </w:r>
            <w:r w:rsidRPr="00051596">
              <w:t>]</w:t>
            </w:r>
          </w:p>
        </w:tc>
        <w:tc>
          <w:tcPr>
            <w:tcW w:w="7053" w:type="dxa"/>
          </w:tcPr>
          <w:p w14:paraId="1C7D92DD" w14:textId="5DAAFCAA" w:rsidR="00F73D1C" w:rsidRDefault="00F73D1C" w:rsidP="00807A49">
            <w:pPr>
              <w:jc w:val="center"/>
            </w:pPr>
            <w:r w:rsidRPr="00F73D1C">
              <w:t>Različiti pragovi bodova omogućavaju dodatne pogodnosti, kao što su besplatna dostava</w:t>
            </w:r>
            <w:r>
              <w:t>, besplatna hrana</w:t>
            </w:r>
            <w:r w:rsidRPr="00F73D1C">
              <w:t xml:space="preserve"> ili besplatno piće.</w:t>
            </w:r>
          </w:p>
        </w:tc>
      </w:tr>
    </w:tbl>
    <w:p w14:paraId="702B027E" w14:textId="77777777" w:rsidR="00051596" w:rsidRDefault="00051596" w:rsidP="00BE1895"/>
    <w:p w14:paraId="0535F323" w14:textId="07CBE76E" w:rsidR="00F73D1C" w:rsidRDefault="00560BFB" w:rsidP="009E4C9B">
      <w:pPr>
        <w:pStyle w:val="Heading2"/>
      </w:pPr>
      <w:bookmarkStart w:id="7" w:name="_Toc185411827"/>
      <w:r>
        <w:lastRenderedPageBreak/>
        <w:t>3</w:t>
      </w:r>
      <w:r w:rsidR="00F73D1C">
        <w:t>.5. Plaćanje</w:t>
      </w:r>
      <w:bookmarkEnd w:id="7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9"/>
        <w:gridCol w:w="6860"/>
      </w:tblGrid>
      <w:tr w:rsidR="00F73D1C" w14:paraId="12D9E9AE" w14:textId="77777777" w:rsidTr="00807A49">
        <w:trPr>
          <w:trHeight w:val="509"/>
        </w:trPr>
        <w:tc>
          <w:tcPr>
            <w:tcW w:w="1972" w:type="dxa"/>
          </w:tcPr>
          <w:p w14:paraId="744BF4BF" w14:textId="77777777" w:rsidR="00F73D1C" w:rsidRDefault="00F73D1C" w:rsidP="00807A49">
            <w:r>
              <w:t>ID zahtjeva</w:t>
            </w:r>
          </w:p>
        </w:tc>
        <w:tc>
          <w:tcPr>
            <w:tcW w:w="7053" w:type="dxa"/>
          </w:tcPr>
          <w:p w14:paraId="20F93102" w14:textId="4D9CB773" w:rsidR="00F73D1C" w:rsidRDefault="00F73D1C" w:rsidP="00807A49">
            <w:pPr>
              <w:jc w:val="center"/>
            </w:pPr>
            <w:r>
              <w:t>Plaćanje</w:t>
            </w:r>
          </w:p>
        </w:tc>
      </w:tr>
      <w:tr w:rsidR="00F73D1C" w14:paraId="53E1EAAB" w14:textId="77777777" w:rsidTr="00807A49">
        <w:trPr>
          <w:trHeight w:val="509"/>
        </w:trPr>
        <w:tc>
          <w:tcPr>
            <w:tcW w:w="1972" w:type="dxa"/>
          </w:tcPr>
          <w:p w14:paraId="4CE6646B" w14:textId="7AACCF35" w:rsidR="00F73D1C" w:rsidRDefault="00F73D1C" w:rsidP="00807A49">
            <w:r w:rsidRPr="00051596">
              <w:t>[RS-</w:t>
            </w:r>
            <w:r>
              <w:t>10</w:t>
            </w:r>
            <w:r w:rsidRPr="00051596">
              <w:t>]</w:t>
            </w:r>
          </w:p>
        </w:tc>
        <w:tc>
          <w:tcPr>
            <w:tcW w:w="7053" w:type="dxa"/>
          </w:tcPr>
          <w:p w14:paraId="3DA73D28" w14:textId="3EBA555E" w:rsidR="00F73D1C" w:rsidRDefault="00F73D1C" w:rsidP="00807A49">
            <w:pPr>
              <w:jc w:val="center"/>
            </w:pPr>
            <w:r w:rsidRPr="00F73D1C">
              <w:t>Integracija različitih metoda plaćanja: kartično, preko aplikacije za mobilno plaćanje, ili gotovinom prilikom dostave.</w:t>
            </w:r>
          </w:p>
        </w:tc>
      </w:tr>
      <w:tr w:rsidR="00F73D1C" w14:paraId="38A38D05" w14:textId="77777777" w:rsidTr="00807A49">
        <w:trPr>
          <w:trHeight w:val="509"/>
        </w:trPr>
        <w:tc>
          <w:tcPr>
            <w:tcW w:w="1972" w:type="dxa"/>
          </w:tcPr>
          <w:p w14:paraId="1CF4725F" w14:textId="791281D6" w:rsidR="00F73D1C" w:rsidRDefault="00F73D1C" w:rsidP="00807A49">
            <w:r w:rsidRPr="00051596">
              <w:t>[RS-</w:t>
            </w:r>
            <w:r>
              <w:t>11</w:t>
            </w:r>
            <w:r w:rsidRPr="00051596">
              <w:t>]</w:t>
            </w:r>
          </w:p>
        </w:tc>
        <w:tc>
          <w:tcPr>
            <w:tcW w:w="7053" w:type="dxa"/>
          </w:tcPr>
          <w:p w14:paraId="68D46E97" w14:textId="785208D3" w:rsidR="00F73D1C" w:rsidRDefault="00F73D1C" w:rsidP="00807A49">
            <w:pPr>
              <w:jc w:val="center"/>
            </w:pPr>
            <w:r w:rsidRPr="00F73D1C">
              <w:t>Prikaz iznosa nakon primjene popusta i odabranih pogodnosti.</w:t>
            </w:r>
          </w:p>
        </w:tc>
      </w:tr>
    </w:tbl>
    <w:p w14:paraId="5E63CA2A" w14:textId="77777777" w:rsidR="00F73D1C" w:rsidRDefault="00F73D1C" w:rsidP="00BE1895"/>
    <w:p w14:paraId="6A4BE9ED" w14:textId="49556361" w:rsidR="00F73D1C" w:rsidRDefault="00560BFB" w:rsidP="009E4C9B">
      <w:pPr>
        <w:pStyle w:val="Heading2"/>
      </w:pPr>
      <w:bookmarkStart w:id="8" w:name="_Toc185411828"/>
      <w:r>
        <w:t>3</w:t>
      </w:r>
      <w:r w:rsidR="00F73D1C">
        <w:t>.6. Praćenje statusa narudžbe</w:t>
      </w:r>
      <w:bookmarkEnd w:id="8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9"/>
        <w:gridCol w:w="6860"/>
      </w:tblGrid>
      <w:tr w:rsidR="00F73D1C" w14:paraId="60F1AD3B" w14:textId="77777777" w:rsidTr="00807A49">
        <w:trPr>
          <w:trHeight w:val="509"/>
        </w:trPr>
        <w:tc>
          <w:tcPr>
            <w:tcW w:w="1972" w:type="dxa"/>
          </w:tcPr>
          <w:p w14:paraId="2A8DB715" w14:textId="77777777" w:rsidR="00F73D1C" w:rsidRDefault="00F73D1C" w:rsidP="00807A49">
            <w:r>
              <w:t>ID zahtjeva</w:t>
            </w:r>
          </w:p>
        </w:tc>
        <w:tc>
          <w:tcPr>
            <w:tcW w:w="7053" w:type="dxa"/>
          </w:tcPr>
          <w:p w14:paraId="19B57261" w14:textId="71F41452" w:rsidR="00F73D1C" w:rsidRDefault="00F73D1C" w:rsidP="00807A49">
            <w:pPr>
              <w:jc w:val="center"/>
            </w:pPr>
            <w:r>
              <w:t>Praćenje statusa narudžbe</w:t>
            </w:r>
          </w:p>
        </w:tc>
      </w:tr>
      <w:tr w:rsidR="00F73D1C" w14:paraId="20E8B6D1" w14:textId="77777777" w:rsidTr="00807A49">
        <w:trPr>
          <w:trHeight w:val="509"/>
        </w:trPr>
        <w:tc>
          <w:tcPr>
            <w:tcW w:w="1972" w:type="dxa"/>
          </w:tcPr>
          <w:p w14:paraId="328FA0E7" w14:textId="3BBC7CAF" w:rsidR="00F73D1C" w:rsidRDefault="00F73D1C" w:rsidP="00807A49">
            <w:r w:rsidRPr="00051596">
              <w:t>[RS-</w:t>
            </w:r>
            <w:r>
              <w:t>12</w:t>
            </w:r>
            <w:r w:rsidRPr="00051596">
              <w:t>]</w:t>
            </w:r>
          </w:p>
        </w:tc>
        <w:tc>
          <w:tcPr>
            <w:tcW w:w="7053" w:type="dxa"/>
          </w:tcPr>
          <w:p w14:paraId="4B1C8A0B" w14:textId="5771924A" w:rsidR="00F73D1C" w:rsidRDefault="00F73D1C" w:rsidP="00807A49">
            <w:pPr>
              <w:jc w:val="center"/>
            </w:pPr>
            <w:r w:rsidRPr="00F73D1C">
              <w:t>Aplikacija omogućava praćenje narudžbe u stvarnom vremenu, s obavijestima o statusima: prihvaćeno, u pripremi, na putu, isporučeno</w:t>
            </w:r>
          </w:p>
        </w:tc>
      </w:tr>
    </w:tbl>
    <w:p w14:paraId="5E871A66" w14:textId="77777777" w:rsidR="00F73D1C" w:rsidRDefault="00F73D1C" w:rsidP="00BE1895"/>
    <w:p w14:paraId="1A04E88D" w14:textId="00777BB3" w:rsidR="00F73D1C" w:rsidRDefault="00560BFB" w:rsidP="009E4C9B">
      <w:pPr>
        <w:pStyle w:val="Heading2"/>
      </w:pPr>
      <w:bookmarkStart w:id="9" w:name="_Toc185411829"/>
      <w:r>
        <w:t>3</w:t>
      </w:r>
      <w:r w:rsidR="00F73D1C">
        <w:t xml:space="preserve">.7. </w:t>
      </w:r>
      <w:r w:rsidR="00F73D1C" w:rsidRPr="00F73D1C">
        <w:t>Povijest narudžbi i statistike</w:t>
      </w:r>
      <w:bookmarkEnd w:id="9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6859"/>
      </w:tblGrid>
      <w:tr w:rsidR="00F73D1C" w14:paraId="00CE935A" w14:textId="77777777" w:rsidTr="00807A49">
        <w:trPr>
          <w:trHeight w:val="509"/>
        </w:trPr>
        <w:tc>
          <w:tcPr>
            <w:tcW w:w="1972" w:type="dxa"/>
          </w:tcPr>
          <w:p w14:paraId="059935E5" w14:textId="77777777" w:rsidR="00F73D1C" w:rsidRDefault="00F73D1C" w:rsidP="00807A49">
            <w:r>
              <w:t>ID zahtjeva</w:t>
            </w:r>
          </w:p>
        </w:tc>
        <w:tc>
          <w:tcPr>
            <w:tcW w:w="7053" w:type="dxa"/>
          </w:tcPr>
          <w:p w14:paraId="61B53C13" w14:textId="393A4A67" w:rsidR="00F73D1C" w:rsidRDefault="00F73D1C" w:rsidP="00807A49">
            <w:pPr>
              <w:jc w:val="center"/>
            </w:pPr>
            <w:r w:rsidRPr="00F73D1C">
              <w:t>Povijest narudžbi i statistike</w:t>
            </w:r>
          </w:p>
        </w:tc>
      </w:tr>
      <w:tr w:rsidR="00F73D1C" w14:paraId="16CE5894" w14:textId="77777777" w:rsidTr="00807A49">
        <w:trPr>
          <w:trHeight w:val="509"/>
        </w:trPr>
        <w:tc>
          <w:tcPr>
            <w:tcW w:w="1972" w:type="dxa"/>
          </w:tcPr>
          <w:p w14:paraId="0FF78D22" w14:textId="5202C27F" w:rsidR="00F73D1C" w:rsidRDefault="00F73D1C" w:rsidP="00807A49">
            <w:r w:rsidRPr="00051596">
              <w:t>[RS-</w:t>
            </w:r>
            <w:r>
              <w:t>13</w:t>
            </w:r>
            <w:r w:rsidRPr="00051596">
              <w:t>]</w:t>
            </w:r>
          </w:p>
        </w:tc>
        <w:tc>
          <w:tcPr>
            <w:tcW w:w="7053" w:type="dxa"/>
          </w:tcPr>
          <w:p w14:paraId="26EE15FD" w14:textId="7D1C5B52" w:rsidR="00F73D1C" w:rsidRDefault="00F73D1C" w:rsidP="00807A49">
            <w:pPr>
              <w:jc w:val="center"/>
            </w:pPr>
            <w:r w:rsidRPr="00F73D1C">
              <w:t>Korisnik može pregledati povijest narudžbi i analizu svoje potrošnje.</w:t>
            </w:r>
          </w:p>
        </w:tc>
      </w:tr>
      <w:tr w:rsidR="00F73D1C" w14:paraId="56DF3938" w14:textId="77777777" w:rsidTr="00807A49">
        <w:trPr>
          <w:trHeight w:val="509"/>
        </w:trPr>
        <w:tc>
          <w:tcPr>
            <w:tcW w:w="1972" w:type="dxa"/>
          </w:tcPr>
          <w:p w14:paraId="75A39282" w14:textId="5C303C71" w:rsidR="00F73D1C" w:rsidRPr="00051596" w:rsidRDefault="00F73D1C" w:rsidP="00807A49">
            <w:r w:rsidRPr="00051596">
              <w:t>[RS-</w:t>
            </w:r>
            <w:r>
              <w:t>14</w:t>
            </w:r>
            <w:r w:rsidRPr="00051596">
              <w:t>]</w:t>
            </w:r>
          </w:p>
        </w:tc>
        <w:tc>
          <w:tcPr>
            <w:tcW w:w="7053" w:type="dxa"/>
          </w:tcPr>
          <w:p w14:paraId="1F3888A7" w14:textId="633FC6FC" w:rsidR="00F73D1C" w:rsidRPr="00F73D1C" w:rsidRDefault="00F73D1C" w:rsidP="00807A49">
            <w:pPr>
              <w:jc w:val="center"/>
            </w:pPr>
            <w:r>
              <w:t>Korisnik može ocijeniti i komentirati dostavu i proizvode.</w:t>
            </w:r>
          </w:p>
        </w:tc>
      </w:tr>
    </w:tbl>
    <w:p w14:paraId="5DBEDAED" w14:textId="77777777" w:rsidR="00F73D1C" w:rsidRDefault="00F73D1C" w:rsidP="00BE1895"/>
    <w:p w14:paraId="40E6EEC5" w14:textId="2EDBE917" w:rsidR="00F73D1C" w:rsidRDefault="00560BFB" w:rsidP="009E4C9B">
      <w:pPr>
        <w:pStyle w:val="Heading2"/>
      </w:pPr>
      <w:bookmarkStart w:id="10" w:name="_Toc185411830"/>
      <w:r>
        <w:t>3</w:t>
      </w:r>
      <w:r w:rsidR="00F73D1C">
        <w:t xml:space="preserve">.8. </w:t>
      </w:r>
      <w:r w:rsidR="00F73D1C" w:rsidRPr="00F73D1C">
        <w:t xml:space="preserve">Administrativni </w:t>
      </w:r>
      <w:r w:rsidR="00F73D1C">
        <w:t>način</w:t>
      </w:r>
      <w:r w:rsidR="00F73D1C" w:rsidRPr="00F73D1C">
        <w:t xml:space="preserve"> za menze i dostavljače</w:t>
      </w:r>
      <w:bookmarkEnd w:id="10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8"/>
        <w:gridCol w:w="6861"/>
      </w:tblGrid>
      <w:tr w:rsidR="00F73D1C" w14:paraId="48F0B91C" w14:textId="77777777" w:rsidTr="00807A49">
        <w:trPr>
          <w:trHeight w:val="509"/>
        </w:trPr>
        <w:tc>
          <w:tcPr>
            <w:tcW w:w="1972" w:type="dxa"/>
          </w:tcPr>
          <w:p w14:paraId="6C77F634" w14:textId="77777777" w:rsidR="00F73D1C" w:rsidRDefault="00F73D1C" w:rsidP="00807A49">
            <w:r>
              <w:t>ID zahtjeva</w:t>
            </w:r>
          </w:p>
        </w:tc>
        <w:tc>
          <w:tcPr>
            <w:tcW w:w="7053" w:type="dxa"/>
          </w:tcPr>
          <w:p w14:paraId="512D10F7" w14:textId="57E7BFE2" w:rsidR="00F73D1C" w:rsidRDefault="00F73D1C" w:rsidP="00807A49">
            <w:pPr>
              <w:jc w:val="center"/>
            </w:pPr>
            <w:r w:rsidRPr="00F73D1C">
              <w:t xml:space="preserve">Administrativni </w:t>
            </w:r>
            <w:r>
              <w:t>način</w:t>
            </w:r>
            <w:r w:rsidRPr="00F73D1C">
              <w:t xml:space="preserve"> za menze i dostavljače</w:t>
            </w:r>
          </w:p>
        </w:tc>
      </w:tr>
      <w:tr w:rsidR="00F73D1C" w14:paraId="2DB8EEAE" w14:textId="77777777" w:rsidTr="00807A49">
        <w:trPr>
          <w:trHeight w:val="509"/>
        </w:trPr>
        <w:tc>
          <w:tcPr>
            <w:tcW w:w="1972" w:type="dxa"/>
          </w:tcPr>
          <w:p w14:paraId="55FA37CB" w14:textId="5B8023E8" w:rsidR="00F73D1C" w:rsidRDefault="00F73D1C" w:rsidP="00807A49">
            <w:r w:rsidRPr="00051596">
              <w:t>[RS-</w:t>
            </w:r>
            <w:r>
              <w:t>15</w:t>
            </w:r>
            <w:r w:rsidRPr="00051596">
              <w:t>]</w:t>
            </w:r>
          </w:p>
        </w:tc>
        <w:tc>
          <w:tcPr>
            <w:tcW w:w="7053" w:type="dxa"/>
          </w:tcPr>
          <w:p w14:paraId="7B3B51AA" w14:textId="1CF82023" w:rsidR="00F73D1C" w:rsidRDefault="00F73D1C" w:rsidP="00807A49">
            <w:pPr>
              <w:jc w:val="center"/>
            </w:pPr>
            <w:r w:rsidRPr="00F73D1C">
              <w:t>Menze mogu upravljati menijima, ažurirati status narudžbi i pratiti zalihe.</w:t>
            </w:r>
          </w:p>
        </w:tc>
      </w:tr>
      <w:tr w:rsidR="00F73D1C" w14:paraId="443D0712" w14:textId="77777777" w:rsidTr="00807A49">
        <w:trPr>
          <w:trHeight w:val="509"/>
        </w:trPr>
        <w:tc>
          <w:tcPr>
            <w:tcW w:w="1972" w:type="dxa"/>
          </w:tcPr>
          <w:p w14:paraId="2AA94FDF" w14:textId="1E3B35CB" w:rsidR="00F73D1C" w:rsidRDefault="00F73D1C" w:rsidP="00807A49">
            <w:r w:rsidRPr="00051596">
              <w:t>[RS-</w:t>
            </w:r>
            <w:r>
              <w:t>16</w:t>
            </w:r>
            <w:r w:rsidRPr="00051596">
              <w:t>]</w:t>
            </w:r>
          </w:p>
        </w:tc>
        <w:tc>
          <w:tcPr>
            <w:tcW w:w="7053" w:type="dxa"/>
          </w:tcPr>
          <w:p w14:paraId="3C69DC81" w14:textId="0DE8EEED" w:rsidR="00F73D1C" w:rsidRDefault="00F73D1C" w:rsidP="00807A49">
            <w:pPr>
              <w:jc w:val="center"/>
            </w:pPr>
            <w:r w:rsidRPr="00F73D1C">
              <w:t>Dostavljači mogu primati i ažurirati statuse dostava, kao i komunicirati s korisnicima putem aplikacije.</w:t>
            </w:r>
          </w:p>
        </w:tc>
      </w:tr>
    </w:tbl>
    <w:p w14:paraId="019BD01B" w14:textId="77777777" w:rsidR="00F73D1C" w:rsidRDefault="00F73D1C" w:rsidP="00BE1895"/>
    <w:p w14:paraId="636E82DD" w14:textId="558871D5" w:rsidR="00F73D1C" w:rsidRDefault="00560BFB" w:rsidP="009E4C9B">
      <w:pPr>
        <w:pStyle w:val="Heading2"/>
      </w:pPr>
      <w:bookmarkStart w:id="11" w:name="_Toc185411831"/>
      <w:r>
        <w:t>3</w:t>
      </w:r>
      <w:r w:rsidR="00F73D1C">
        <w:t>.9. Korisnička podrška</w:t>
      </w:r>
      <w:bookmarkEnd w:id="11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8"/>
        <w:gridCol w:w="6861"/>
      </w:tblGrid>
      <w:tr w:rsidR="00F73D1C" w14:paraId="0D8D13BB" w14:textId="77777777" w:rsidTr="00807A49">
        <w:trPr>
          <w:trHeight w:val="509"/>
        </w:trPr>
        <w:tc>
          <w:tcPr>
            <w:tcW w:w="1972" w:type="dxa"/>
          </w:tcPr>
          <w:p w14:paraId="7D3A8B14" w14:textId="77777777" w:rsidR="00F73D1C" w:rsidRDefault="00F73D1C" w:rsidP="00807A49">
            <w:r>
              <w:t>ID zahtjeva</w:t>
            </w:r>
          </w:p>
        </w:tc>
        <w:tc>
          <w:tcPr>
            <w:tcW w:w="7053" w:type="dxa"/>
          </w:tcPr>
          <w:p w14:paraId="49F66BA9" w14:textId="7801B352" w:rsidR="00F73D1C" w:rsidRDefault="00F73D1C" w:rsidP="00807A49">
            <w:pPr>
              <w:jc w:val="center"/>
            </w:pPr>
            <w:r>
              <w:t>Korisnička podrška</w:t>
            </w:r>
          </w:p>
        </w:tc>
      </w:tr>
      <w:tr w:rsidR="00F73D1C" w14:paraId="7AC0AD1F" w14:textId="77777777" w:rsidTr="00807A49">
        <w:trPr>
          <w:trHeight w:val="509"/>
        </w:trPr>
        <w:tc>
          <w:tcPr>
            <w:tcW w:w="1972" w:type="dxa"/>
          </w:tcPr>
          <w:p w14:paraId="783A9E88" w14:textId="66CCA7F1" w:rsidR="00F73D1C" w:rsidRDefault="00F73D1C" w:rsidP="00807A49">
            <w:r w:rsidRPr="00051596">
              <w:t>[RS-</w:t>
            </w:r>
            <w:r>
              <w:t>17</w:t>
            </w:r>
            <w:r w:rsidRPr="00051596">
              <w:t>]</w:t>
            </w:r>
          </w:p>
        </w:tc>
        <w:tc>
          <w:tcPr>
            <w:tcW w:w="7053" w:type="dxa"/>
          </w:tcPr>
          <w:p w14:paraId="7BE0D10C" w14:textId="050CD96A" w:rsidR="00F73D1C" w:rsidRDefault="00F73D1C" w:rsidP="00807A49">
            <w:pPr>
              <w:jc w:val="center"/>
            </w:pPr>
            <w:r>
              <w:t>A</w:t>
            </w:r>
            <w:r w:rsidRPr="00F73D1C">
              <w:t>plikacija omogućava korisnicima kontaktiranje korisničke podrške putem chata</w:t>
            </w:r>
            <w:r w:rsidR="00507E90">
              <w:t xml:space="preserve"> i automatizirane odgovore </w:t>
            </w:r>
            <w:r w:rsidR="00507E90" w:rsidRPr="00507E90">
              <w:t>putem</w:t>
            </w:r>
            <w:r w:rsidR="00507E90">
              <w:t xml:space="preserve"> AI</w:t>
            </w:r>
            <w:r w:rsidR="00507E90" w:rsidRPr="00507E90">
              <w:t xml:space="preserve"> </w:t>
            </w:r>
            <w:proofErr w:type="spellStart"/>
            <w:r w:rsidR="00507E90" w:rsidRPr="00507E90">
              <w:t>botova</w:t>
            </w:r>
            <w:proofErr w:type="spellEnd"/>
            <w:r w:rsidR="00507E90" w:rsidRPr="00507E90">
              <w:t xml:space="preserve"> za najčešće upite</w:t>
            </w:r>
            <w:r w:rsidR="00507E90">
              <w:t>.</w:t>
            </w:r>
          </w:p>
        </w:tc>
      </w:tr>
    </w:tbl>
    <w:p w14:paraId="0A5BA9A6" w14:textId="77777777" w:rsidR="00F73D1C" w:rsidRDefault="00F73D1C" w:rsidP="00BE1895"/>
    <w:p w14:paraId="7164B4E0" w14:textId="7E813BCE" w:rsidR="007F2B0A" w:rsidRDefault="007F2B0A" w:rsidP="007F2B0A">
      <w:pPr>
        <w:pStyle w:val="Heading2"/>
      </w:pPr>
      <w:bookmarkStart w:id="12" w:name="_Toc185411832"/>
      <w:r>
        <w:lastRenderedPageBreak/>
        <w:t>3.</w:t>
      </w:r>
      <w:r>
        <w:t>10</w:t>
      </w:r>
      <w:r>
        <w:t xml:space="preserve">. </w:t>
      </w:r>
      <w:r>
        <w:t>Omiljeni proizvodi</w:t>
      </w:r>
      <w:bookmarkEnd w:id="12"/>
    </w:p>
    <w:tbl>
      <w:tblPr>
        <w:tblW w:w="0" w:type="auto"/>
        <w:tblInd w:w="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9"/>
        <w:gridCol w:w="6860"/>
      </w:tblGrid>
      <w:tr w:rsidR="007F2B0A" w14:paraId="19563570" w14:textId="77777777" w:rsidTr="00DC4D4E">
        <w:trPr>
          <w:trHeight w:val="509"/>
        </w:trPr>
        <w:tc>
          <w:tcPr>
            <w:tcW w:w="1972" w:type="dxa"/>
          </w:tcPr>
          <w:p w14:paraId="285BDF80" w14:textId="77777777" w:rsidR="007F2B0A" w:rsidRDefault="007F2B0A" w:rsidP="00DC4D4E">
            <w:r>
              <w:t>ID zahtjeva</w:t>
            </w:r>
          </w:p>
        </w:tc>
        <w:tc>
          <w:tcPr>
            <w:tcW w:w="7053" w:type="dxa"/>
          </w:tcPr>
          <w:p w14:paraId="6799FB9A" w14:textId="2CDAC3C0" w:rsidR="007F2B0A" w:rsidRDefault="007F2B0A" w:rsidP="00DC4D4E">
            <w:pPr>
              <w:jc w:val="center"/>
            </w:pPr>
            <w:r>
              <w:t>Omiljeni proizvodi</w:t>
            </w:r>
          </w:p>
        </w:tc>
      </w:tr>
      <w:tr w:rsidR="007F2B0A" w14:paraId="7E16E63C" w14:textId="77777777" w:rsidTr="00DC4D4E">
        <w:trPr>
          <w:trHeight w:val="509"/>
        </w:trPr>
        <w:tc>
          <w:tcPr>
            <w:tcW w:w="1972" w:type="dxa"/>
          </w:tcPr>
          <w:p w14:paraId="1B4CD225" w14:textId="34451341" w:rsidR="007F2B0A" w:rsidRDefault="007F2B0A" w:rsidP="00DC4D4E">
            <w:r w:rsidRPr="00051596">
              <w:t>[RS-</w:t>
            </w:r>
            <w:r>
              <w:t>1</w:t>
            </w:r>
            <w:r>
              <w:t>8</w:t>
            </w:r>
            <w:r w:rsidRPr="00051596">
              <w:t>]</w:t>
            </w:r>
          </w:p>
        </w:tc>
        <w:tc>
          <w:tcPr>
            <w:tcW w:w="7053" w:type="dxa"/>
          </w:tcPr>
          <w:p w14:paraId="6D26A1B7" w14:textId="7F3899DA" w:rsidR="007F2B0A" w:rsidRDefault="007F2B0A" w:rsidP="00DC4D4E">
            <w:pPr>
              <w:jc w:val="center"/>
            </w:pPr>
            <w:r>
              <w:t>A</w:t>
            </w:r>
            <w:r w:rsidRPr="00F73D1C">
              <w:t xml:space="preserve">plikacija omogućava korisnicima </w:t>
            </w:r>
            <w:r w:rsidR="005C2BEA">
              <w:t>dodavanje omiljenih proizvoda u kategoriju omiljenih kako bi ih kasnije mogao lakše pronaći</w:t>
            </w:r>
          </w:p>
        </w:tc>
      </w:tr>
    </w:tbl>
    <w:p w14:paraId="0C0D32DB" w14:textId="77777777" w:rsidR="007F2B0A" w:rsidRDefault="007F2B0A" w:rsidP="00BE1895"/>
    <w:p w14:paraId="2953E6DF" w14:textId="520AA12E" w:rsidR="009E4C9B" w:rsidRDefault="00560BFB" w:rsidP="009E4C9B">
      <w:pPr>
        <w:pStyle w:val="Heading1"/>
      </w:pPr>
      <w:bookmarkStart w:id="13" w:name="_Toc185411833"/>
      <w:r>
        <w:lastRenderedPageBreak/>
        <w:t>4</w:t>
      </w:r>
      <w:r w:rsidR="009E4C9B">
        <w:t>. Nefunkcionalni zahtjevi</w:t>
      </w:r>
      <w:bookmarkEnd w:id="13"/>
    </w:p>
    <w:p w14:paraId="2299802C" w14:textId="417824BD" w:rsidR="009E4C9B" w:rsidRPr="009E4C9B" w:rsidRDefault="00560BFB" w:rsidP="009E4C9B">
      <w:pPr>
        <w:pStyle w:val="Heading2"/>
      </w:pPr>
      <w:bookmarkStart w:id="14" w:name="_Toc185411834"/>
      <w:r>
        <w:t>4</w:t>
      </w:r>
      <w:r w:rsidR="009E4C9B">
        <w:t>.1</w:t>
      </w:r>
      <w:r w:rsidR="009E4C9B" w:rsidRPr="009E4C9B">
        <w:t>. Komunikacijski protokoli</w:t>
      </w:r>
      <w:bookmarkEnd w:id="14"/>
    </w:p>
    <w:p w14:paraId="75D6E1A3" w14:textId="77777777" w:rsidR="009E4C9B" w:rsidRPr="009E4C9B" w:rsidRDefault="009E4C9B" w:rsidP="009E4C9B">
      <w:pPr>
        <w:numPr>
          <w:ilvl w:val="0"/>
          <w:numId w:val="2"/>
        </w:numPr>
      </w:pPr>
      <w:r w:rsidRPr="009E4C9B">
        <w:t>Aplikacija treba omogućiti dvosmjernu komunikaciju između uređaja studenta, sustava menze i dostavljača.</w:t>
      </w:r>
    </w:p>
    <w:p w14:paraId="4F9B1942" w14:textId="77777777" w:rsidR="009E4C9B" w:rsidRPr="009E4C9B" w:rsidRDefault="009E4C9B" w:rsidP="009E4C9B">
      <w:pPr>
        <w:numPr>
          <w:ilvl w:val="0"/>
          <w:numId w:val="2"/>
        </w:numPr>
      </w:pPr>
      <w:r w:rsidRPr="009E4C9B">
        <w:t>Potrebno je osigurati stabilnu komunikaciju na velikim udaljenostima kako bi se narudžbe mogle realizirati bez prekida.</w:t>
      </w:r>
    </w:p>
    <w:p w14:paraId="0C24DA50" w14:textId="77777777" w:rsidR="009E4C9B" w:rsidRPr="009E4C9B" w:rsidRDefault="009E4C9B" w:rsidP="009E4C9B">
      <w:pPr>
        <w:numPr>
          <w:ilvl w:val="0"/>
          <w:numId w:val="2"/>
        </w:numPr>
      </w:pPr>
      <w:r w:rsidRPr="009E4C9B">
        <w:t>Protokoli komunikacije moraju omogućiti zaštitu privatnosti i osigurati pouzdanu razmjenu podataka između korisnika, dostavljača i baze menze.</w:t>
      </w:r>
    </w:p>
    <w:p w14:paraId="7CD7E0A9" w14:textId="0D8AA8E6" w:rsidR="009E4C9B" w:rsidRPr="009E4C9B" w:rsidRDefault="00560BFB" w:rsidP="009E4C9B">
      <w:pPr>
        <w:pStyle w:val="Heading2"/>
      </w:pPr>
      <w:bookmarkStart w:id="15" w:name="_Toc185411835"/>
      <w:r>
        <w:t>4</w:t>
      </w:r>
      <w:r w:rsidR="009E4C9B">
        <w:t>.2</w:t>
      </w:r>
      <w:r w:rsidR="009E4C9B" w:rsidRPr="009E4C9B">
        <w:t>. Softverske platforme na kojima sustav treba raditi</w:t>
      </w:r>
      <w:bookmarkEnd w:id="15"/>
    </w:p>
    <w:p w14:paraId="00D2BD0B" w14:textId="77777777" w:rsidR="009E4C9B" w:rsidRPr="009E4C9B" w:rsidRDefault="009E4C9B" w:rsidP="009E4C9B">
      <w:pPr>
        <w:numPr>
          <w:ilvl w:val="0"/>
          <w:numId w:val="3"/>
        </w:numPr>
      </w:pPr>
      <w:r w:rsidRPr="009E4C9B">
        <w:rPr>
          <w:b/>
          <w:bCs/>
        </w:rPr>
        <w:t>Operacijski sustavi</w:t>
      </w:r>
      <w:r w:rsidRPr="009E4C9B">
        <w:t xml:space="preserve">: Android 5.0 (API 21) ili novije verzije, </w:t>
      </w:r>
      <w:proofErr w:type="spellStart"/>
      <w:r w:rsidRPr="009E4C9B">
        <w:t>iOS</w:t>
      </w:r>
      <w:proofErr w:type="spellEnd"/>
      <w:r w:rsidRPr="009E4C9B">
        <w:t xml:space="preserve"> 11.0 ili novije verzije.</w:t>
      </w:r>
    </w:p>
    <w:p w14:paraId="2FAAF609" w14:textId="77777777" w:rsidR="009E4C9B" w:rsidRPr="009E4C9B" w:rsidRDefault="009E4C9B" w:rsidP="009E4C9B">
      <w:pPr>
        <w:numPr>
          <w:ilvl w:val="0"/>
          <w:numId w:val="3"/>
        </w:numPr>
      </w:pPr>
      <w:r w:rsidRPr="009E4C9B">
        <w:t>Aplikacija mora biti kompatibilna sa svim suvremenim mobilnim uređajima, uključujući tablete i pametne telefone.</w:t>
      </w:r>
    </w:p>
    <w:p w14:paraId="4CAD8319" w14:textId="5178E299" w:rsidR="009E4C9B" w:rsidRPr="009E4C9B" w:rsidRDefault="00560BFB" w:rsidP="009E4C9B">
      <w:pPr>
        <w:pStyle w:val="Heading2"/>
      </w:pPr>
      <w:bookmarkStart w:id="16" w:name="_Toc185411836"/>
      <w:r>
        <w:t>4</w:t>
      </w:r>
      <w:r w:rsidR="009E4C9B">
        <w:t>.3</w:t>
      </w:r>
      <w:r w:rsidR="009E4C9B" w:rsidRPr="009E4C9B">
        <w:t>. Softverski programi / aplikacije koji se trebaju podržavati</w:t>
      </w:r>
      <w:bookmarkEnd w:id="16"/>
    </w:p>
    <w:p w14:paraId="378B3488" w14:textId="77777777" w:rsidR="009E4C9B" w:rsidRPr="009E4C9B" w:rsidRDefault="009E4C9B" w:rsidP="009E4C9B">
      <w:pPr>
        <w:numPr>
          <w:ilvl w:val="0"/>
          <w:numId w:val="4"/>
        </w:numPr>
      </w:pPr>
      <w:r w:rsidRPr="009E4C9B">
        <w:t xml:space="preserve">Aplikacija mora omogućiti sigurne transakcije prilikom plaćanja obroka putem integriranih platformi kao što su Google </w:t>
      </w:r>
      <w:proofErr w:type="spellStart"/>
      <w:r w:rsidRPr="009E4C9B">
        <w:t>Pay</w:t>
      </w:r>
      <w:proofErr w:type="spellEnd"/>
      <w:r w:rsidRPr="009E4C9B">
        <w:t xml:space="preserve">, Apple </w:t>
      </w:r>
      <w:proofErr w:type="spellStart"/>
      <w:r w:rsidRPr="009E4C9B">
        <w:t>Pay</w:t>
      </w:r>
      <w:proofErr w:type="spellEnd"/>
      <w:r w:rsidRPr="009E4C9B">
        <w:t>, i određene bankovne aplikacije.</w:t>
      </w:r>
    </w:p>
    <w:p w14:paraId="726B0A7D" w14:textId="77777777" w:rsidR="009E4C9B" w:rsidRPr="009E4C9B" w:rsidRDefault="009E4C9B" w:rsidP="009E4C9B">
      <w:pPr>
        <w:numPr>
          <w:ilvl w:val="0"/>
          <w:numId w:val="4"/>
        </w:numPr>
      </w:pPr>
      <w:r w:rsidRPr="009E4C9B">
        <w:t>Integracija s lokalnim sustavima za provjeru studentskog statusa, čime će se omogućiti ostvarivanje popusta za studente prilikom narudžbe.</w:t>
      </w:r>
    </w:p>
    <w:p w14:paraId="0F7E4963" w14:textId="1C0AB6AB" w:rsidR="009E4C9B" w:rsidRPr="009E4C9B" w:rsidRDefault="00560BFB" w:rsidP="009E4C9B">
      <w:pPr>
        <w:pStyle w:val="Heading2"/>
      </w:pPr>
      <w:bookmarkStart w:id="17" w:name="_Toc185411837"/>
      <w:r>
        <w:t>4</w:t>
      </w:r>
      <w:r w:rsidR="009E4C9B">
        <w:t>.4</w:t>
      </w:r>
      <w:r w:rsidR="009E4C9B" w:rsidRPr="009E4C9B">
        <w:t>. Kapacitet i brzina rada</w:t>
      </w:r>
      <w:bookmarkEnd w:id="17"/>
    </w:p>
    <w:p w14:paraId="7AD204B2" w14:textId="77777777" w:rsidR="009E4C9B" w:rsidRPr="009E4C9B" w:rsidRDefault="009E4C9B" w:rsidP="009E4C9B">
      <w:pPr>
        <w:numPr>
          <w:ilvl w:val="0"/>
          <w:numId w:val="5"/>
        </w:numPr>
      </w:pPr>
      <w:r w:rsidRPr="009E4C9B">
        <w:t>Komunikacija između uređaja studenta, sustava menze i dostavljača ne bi smjela imati kašnjenje veće od 500ms.</w:t>
      </w:r>
    </w:p>
    <w:p w14:paraId="660B2788" w14:textId="77777777" w:rsidR="009E4C9B" w:rsidRPr="009E4C9B" w:rsidRDefault="009E4C9B" w:rsidP="009E4C9B">
      <w:pPr>
        <w:numPr>
          <w:ilvl w:val="0"/>
          <w:numId w:val="5"/>
        </w:numPr>
      </w:pPr>
      <w:r w:rsidRPr="009E4C9B">
        <w:t>Pristup bazi podataka aplikacije mora biti optimiziran za minimalno kašnjenje u dohvaćanju i ažuriranju podataka, s kašnjenjem ne većim od 5ms.</w:t>
      </w:r>
    </w:p>
    <w:p w14:paraId="54F88ACF" w14:textId="5716B97F" w:rsidR="009E4C9B" w:rsidRPr="009E4C9B" w:rsidRDefault="009E4C9B" w:rsidP="009E4C9B">
      <w:pPr>
        <w:numPr>
          <w:ilvl w:val="0"/>
          <w:numId w:val="5"/>
        </w:numPr>
      </w:pPr>
      <w:r w:rsidRPr="009E4C9B">
        <w:t xml:space="preserve">Sustav mora podržati simultano korištenje od strane više korisnika, s mogućnošću opsluživanja do </w:t>
      </w:r>
      <w:r>
        <w:t>2</w:t>
      </w:r>
      <w:r w:rsidRPr="009E4C9B">
        <w:t>0,000 korisnika dnevno.</w:t>
      </w:r>
    </w:p>
    <w:p w14:paraId="5DF21172" w14:textId="5F008E10" w:rsidR="009E4C9B" w:rsidRPr="009E4C9B" w:rsidRDefault="00560BFB" w:rsidP="009E4C9B">
      <w:pPr>
        <w:pStyle w:val="Heading2"/>
      </w:pPr>
      <w:bookmarkStart w:id="18" w:name="_Toc185411838"/>
      <w:r>
        <w:t>4</w:t>
      </w:r>
      <w:r w:rsidR="009E4C9B">
        <w:t>.5</w:t>
      </w:r>
      <w:r w:rsidR="009E4C9B" w:rsidRPr="009E4C9B">
        <w:t>. Potrebne karakteristike hardvera</w:t>
      </w:r>
      <w:bookmarkEnd w:id="18"/>
    </w:p>
    <w:p w14:paraId="2A9431FC" w14:textId="77777777" w:rsidR="009E4C9B" w:rsidRPr="009E4C9B" w:rsidRDefault="009E4C9B" w:rsidP="009E4C9B">
      <w:pPr>
        <w:numPr>
          <w:ilvl w:val="0"/>
          <w:numId w:val="6"/>
        </w:numPr>
      </w:pPr>
      <w:r w:rsidRPr="009E4C9B">
        <w:t>Mobilni uređaji korisnika moraju podržavati GPS funkcionalnost za praćenje dostave hrane u realnom vremenu.</w:t>
      </w:r>
    </w:p>
    <w:p w14:paraId="124E55C9" w14:textId="77777777" w:rsidR="009E4C9B" w:rsidRPr="009E4C9B" w:rsidRDefault="009E4C9B" w:rsidP="009E4C9B">
      <w:pPr>
        <w:numPr>
          <w:ilvl w:val="0"/>
          <w:numId w:val="6"/>
        </w:numPr>
      </w:pPr>
      <w:r w:rsidRPr="009E4C9B">
        <w:t>Sustav mora biti kompatibilan s NFC (</w:t>
      </w:r>
      <w:proofErr w:type="spellStart"/>
      <w:r w:rsidRPr="009E4C9B">
        <w:t>Near</w:t>
      </w:r>
      <w:proofErr w:type="spellEnd"/>
      <w:r w:rsidRPr="009E4C9B">
        <w:t xml:space="preserve"> </w:t>
      </w:r>
      <w:proofErr w:type="spellStart"/>
      <w:r w:rsidRPr="009E4C9B">
        <w:t>Field</w:t>
      </w:r>
      <w:proofErr w:type="spellEnd"/>
      <w:r w:rsidRPr="009E4C9B">
        <w:t xml:space="preserve"> </w:t>
      </w:r>
      <w:proofErr w:type="spellStart"/>
      <w:r w:rsidRPr="009E4C9B">
        <w:t>Communication</w:t>
      </w:r>
      <w:proofErr w:type="spellEnd"/>
      <w:r w:rsidRPr="009E4C9B">
        <w:t>) tehnologijom za beskontaktno plaćanje putem studentskih iskaznica.</w:t>
      </w:r>
    </w:p>
    <w:p w14:paraId="623DAD33" w14:textId="77777777" w:rsidR="009E4C9B" w:rsidRPr="009E4C9B" w:rsidRDefault="009E4C9B" w:rsidP="009E4C9B">
      <w:pPr>
        <w:numPr>
          <w:ilvl w:val="0"/>
          <w:numId w:val="6"/>
        </w:numPr>
      </w:pPr>
      <w:r w:rsidRPr="009E4C9B">
        <w:t xml:space="preserve">Aplikacija mora podržavati </w:t>
      </w:r>
      <w:proofErr w:type="spellStart"/>
      <w:r w:rsidRPr="009E4C9B">
        <w:t>push</w:t>
      </w:r>
      <w:proofErr w:type="spellEnd"/>
      <w:r w:rsidRPr="009E4C9B">
        <w:t xml:space="preserve"> obavijesti kako bi korisnici bili obaviješteni o statusu narudžbe i promocijama.</w:t>
      </w:r>
    </w:p>
    <w:p w14:paraId="732A6BAB" w14:textId="77777777" w:rsidR="009E4C9B" w:rsidRPr="009E4C9B" w:rsidRDefault="009E4C9B" w:rsidP="009E4C9B">
      <w:pPr>
        <w:numPr>
          <w:ilvl w:val="0"/>
          <w:numId w:val="6"/>
        </w:numPr>
      </w:pPr>
      <w:r w:rsidRPr="009E4C9B">
        <w:lastRenderedPageBreak/>
        <w:t>Hardverski zahtjevi za server moraju omogućiti brzu obradu narudžbi i sinkronizaciju s bazom podataka u stvarnom vremenu.</w:t>
      </w:r>
    </w:p>
    <w:p w14:paraId="3D717FC6" w14:textId="282398C0" w:rsidR="009E4C9B" w:rsidRPr="009E4C9B" w:rsidRDefault="00560BFB" w:rsidP="009E4C9B">
      <w:pPr>
        <w:pStyle w:val="Heading2"/>
      </w:pPr>
      <w:bookmarkStart w:id="19" w:name="_Toc185411839"/>
      <w:r>
        <w:t>4</w:t>
      </w:r>
      <w:r w:rsidR="009E4C9B">
        <w:t>.6</w:t>
      </w:r>
      <w:r w:rsidR="009E4C9B" w:rsidRPr="009E4C9B">
        <w:t>. Sigurnost pristupa i podataka</w:t>
      </w:r>
      <w:bookmarkEnd w:id="19"/>
    </w:p>
    <w:p w14:paraId="463FA420" w14:textId="77777777" w:rsidR="009E4C9B" w:rsidRPr="009E4C9B" w:rsidRDefault="009E4C9B" w:rsidP="009E4C9B">
      <w:pPr>
        <w:numPr>
          <w:ilvl w:val="0"/>
          <w:numId w:val="7"/>
        </w:numPr>
      </w:pPr>
      <w:r w:rsidRPr="009E4C9B">
        <w:t>Podaci o korisnicima, uključujući studentske identifikacije i transakcijske podatke, moraju biti pohranjeni na sigurnoj lokaciji koja ispunjava sve regulative za zaštitu podataka (GDPR).</w:t>
      </w:r>
    </w:p>
    <w:p w14:paraId="12882742" w14:textId="77777777" w:rsidR="009E4C9B" w:rsidRPr="009E4C9B" w:rsidRDefault="009E4C9B" w:rsidP="009E4C9B">
      <w:pPr>
        <w:numPr>
          <w:ilvl w:val="0"/>
          <w:numId w:val="7"/>
        </w:numPr>
      </w:pPr>
      <w:r w:rsidRPr="009E4C9B">
        <w:t>Omogućeno sigurno plaćanje unutar aplikacije, uz korištenje šifriranih metoda autentifikacije i provjere identiteta.</w:t>
      </w:r>
    </w:p>
    <w:p w14:paraId="0C56DB55" w14:textId="77777777" w:rsidR="009E4C9B" w:rsidRPr="009E4C9B" w:rsidRDefault="009E4C9B" w:rsidP="009E4C9B">
      <w:pPr>
        <w:numPr>
          <w:ilvl w:val="0"/>
          <w:numId w:val="7"/>
        </w:numPr>
      </w:pPr>
      <w:r w:rsidRPr="009E4C9B">
        <w:t xml:space="preserve">Postoji mogućnost anonimne pohrane podataka o korisničkom </w:t>
      </w:r>
      <w:proofErr w:type="spellStart"/>
      <w:r w:rsidRPr="009E4C9B">
        <w:t>loyalty</w:t>
      </w:r>
      <w:proofErr w:type="spellEnd"/>
      <w:r w:rsidRPr="009E4C9B">
        <w:t xml:space="preserve"> programu kako bi se osigurala privatnost korisnika.</w:t>
      </w:r>
    </w:p>
    <w:p w14:paraId="7B2902DF" w14:textId="77777777" w:rsidR="009E4C9B" w:rsidRPr="009E4C9B" w:rsidRDefault="009E4C9B" w:rsidP="009E4C9B">
      <w:pPr>
        <w:numPr>
          <w:ilvl w:val="0"/>
          <w:numId w:val="7"/>
        </w:numPr>
      </w:pPr>
      <w:r w:rsidRPr="009E4C9B">
        <w:t>Sustav mora podržavati redovite sigurnosne kopije podataka i ažuriranja radi smanjenja rizika od sigurnosnih prijetnji i gubitka podataka.</w:t>
      </w:r>
    </w:p>
    <w:p w14:paraId="15BC551E" w14:textId="77777777" w:rsidR="009E4C9B" w:rsidRPr="009E4C9B" w:rsidRDefault="009E4C9B" w:rsidP="009E4C9B"/>
    <w:sectPr w:rsidR="009E4C9B" w:rsidRPr="009E4C9B" w:rsidSect="00BC509B"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90FE" w14:textId="77777777" w:rsidR="0018600A" w:rsidRDefault="0018600A" w:rsidP="00507E90">
      <w:pPr>
        <w:spacing w:after="0" w:line="240" w:lineRule="auto"/>
      </w:pPr>
      <w:r>
        <w:separator/>
      </w:r>
    </w:p>
  </w:endnote>
  <w:endnote w:type="continuationSeparator" w:id="0">
    <w:p w14:paraId="50C2EF88" w14:textId="77777777" w:rsidR="0018600A" w:rsidRDefault="0018600A" w:rsidP="0050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1784358"/>
      <w:docPartObj>
        <w:docPartGallery w:val="Page Numbers (Bottom of Page)"/>
        <w:docPartUnique/>
      </w:docPartObj>
    </w:sdtPr>
    <w:sdtContent>
      <w:p w14:paraId="17D42F97" w14:textId="47B6B13D" w:rsidR="00507E90" w:rsidRDefault="00507E9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C48315" w14:textId="77777777" w:rsidR="00507E90" w:rsidRDefault="00507E90" w:rsidP="00BC509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E3F13" w14:textId="77777777" w:rsidR="0018600A" w:rsidRDefault="0018600A" w:rsidP="00507E90">
      <w:pPr>
        <w:spacing w:after="0" w:line="240" w:lineRule="auto"/>
      </w:pPr>
      <w:r>
        <w:separator/>
      </w:r>
    </w:p>
  </w:footnote>
  <w:footnote w:type="continuationSeparator" w:id="0">
    <w:p w14:paraId="5480DA91" w14:textId="77777777" w:rsidR="0018600A" w:rsidRDefault="0018600A" w:rsidP="00507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6AA3"/>
    <w:multiLevelType w:val="multilevel"/>
    <w:tmpl w:val="8DE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275B6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235BCD"/>
    <w:multiLevelType w:val="multilevel"/>
    <w:tmpl w:val="327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3760B"/>
    <w:multiLevelType w:val="multilevel"/>
    <w:tmpl w:val="BEF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F6557"/>
    <w:multiLevelType w:val="multilevel"/>
    <w:tmpl w:val="09A4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A473C"/>
    <w:multiLevelType w:val="multilevel"/>
    <w:tmpl w:val="016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02DB8"/>
    <w:multiLevelType w:val="multilevel"/>
    <w:tmpl w:val="5D3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923861">
    <w:abstractNumId w:val="1"/>
  </w:num>
  <w:num w:numId="2" w16cid:durableId="948314364">
    <w:abstractNumId w:val="4"/>
  </w:num>
  <w:num w:numId="3" w16cid:durableId="1220168013">
    <w:abstractNumId w:val="2"/>
  </w:num>
  <w:num w:numId="4" w16cid:durableId="714164284">
    <w:abstractNumId w:val="5"/>
  </w:num>
  <w:num w:numId="5" w16cid:durableId="56244134">
    <w:abstractNumId w:val="6"/>
  </w:num>
  <w:num w:numId="6" w16cid:durableId="1106541366">
    <w:abstractNumId w:val="3"/>
  </w:num>
  <w:num w:numId="7" w16cid:durableId="16655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95"/>
    <w:rsid w:val="00046E79"/>
    <w:rsid w:val="00051596"/>
    <w:rsid w:val="000F31C3"/>
    <w:rsid w:val="0018600A"/>
    <w:rsid w:val="0020002A"/>
    <w:rsid w:val="002D6AED"/>
    <w:rsid w:val="00346921"/>
    <w:rsid w:val="004739B1"/>
    <w:rsid w:val="00505168"/>
    <w:rsid w:val="00507E90"/>
    <w:rsid w:val="00560BFB"/>
    <w:rsid w:val="005C2BEA"/>
    <w:rsid w:val="0064555C"/>
    <w:rsid w:val="006C7470"/>
    <w:rsid w:val="006C7B01"/>
    <w:rsid w:val="007D407B"/>
    <w:rsid w:val="007F2B0A"/>
    <w:rsid w:val="00852F7C"/>
    <w:rsid w:val="009E4C9B"/>
    <w:rsid w:val="009E7340"/>
    <w:rsid w:val="00BC509B"/>
    <w:rsid w:val="00BE1895"/>
    <w:rsid w:val="00C15FC9"/>
    <w:rsid w:val="00C1720B"/>
    <w:rsid w:val="00D95885"/>
    <w:rsid w:val="00E457C4"/>
    <w:rsid w:val="00F7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30F28"/>
  <w15:chartTrackingRefBased/>
  <w15:docId w15:val="{A56AED8C-01C0-4A4F-877B-3C319C0C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E90"/>
    <w:pPr>
      <w:keepNext/>
      <w:keepLines/>
      <w:pageBreakBefore/>
      <w:spacing w:before="480" w:after="4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C9B"/>
    <w:pPr>
      <w:keepNext/>
      <w:keepLines/>
      <w:spacing w:before="24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E90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C9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9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E1895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07E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7E9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07E9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7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E90"/>
  </w:style>
  <w:style w:type="paragraph" w:styleId="Footer">
    <w:name w:val="footer"/>
    <w:basedOn w:val="Normal"/>
    <w:link w:val="FooterChar"/>
    <w:uiPriority w:val="99"/>
    <w:unhideWhenUsed/>
    <w:rsid w:val="00507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1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2932D-F03F-4947-B6B6-08293989B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Flegar</dc:creator>
  <cp:keywords/>
  <dc:description/>
  <cp:lastModifiedBy>Luka Flegar</cp:lastModifiedBy>
  <cp:revision>3</cp:revision>
  <cp:lastPrinted>2024-10-26T10:38:00Z</cp:lastPrinted>
  <dcterms:created xsi:type="dcterms:W3CDTF">2024-12-18T09:55:00Z</dcterms:created>
  <dcterms:modified xsi:type="dcterms:W3CDTF">2024-12-18T09:56:00Z</dcterms:modified>
</cp:coreProperties>
</file>