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B8" w:rsidRDefault="003411CE">
      <w:r>
        <w:rPr>
          <w:rFonts w:hint="eastAsia"/>
        </w:rPr>
        <w:t>8.6</w:t>
      </w:r>
    </w:p>
    <w:p w:rsidR="003411CE" w:rsidRDefault="003411CE">
      <w:r>
        <w:rPr>
          <w:rFonts w:hint="eastAsia"/>
        </w:rPr>
        <w:t>Markets short squeeze.</w:t>
      </w:r>
    </w:p>
    <w:p w:rsidR="003411CE" w:rsidRDefault="003411CE"/>
    <w:p w:rsidR="003411CE" w:rsidRDefault="003D4A0C">
      <w:r>
        <w:rPr>
          <w:rFonts w:hint="eastAsia"/>
        </w:rPr>
        <w:t>First tick didn</w:t>
      </w:r>
      <w:r>
        <w:t>’</w:t>
      </w:r>
      <w:r>
        <w:rPr>
          <w:rFonts w:hint="eastAsia"/>
        </w:rPr>
        <w:t>t work.</w:t>
      </w:r>
    </w:p>
    <w:p w:rsidR="003D4A0C" w:rsidRDefault="003D4A0C"/>
    <w:p w:rsidR="003D4A0C" w:rsidRDefault="003D4A0C">
      <w:r>
        <w:rPr>
          <w:rFonts w:hint="eastAsia"/>
        </w:rPr>
        <w:t>Can</w:t>
      </w:r>
      <w:r>
        <w:t>’</w:t>
      </w:r>
      <w:r>
        <w:rPr>
          <w:rFonts w:hint="eastAsia"/>
        </w:rPr>
        <w:t xml:space="preserve">t expect first tick to work </w:t>
      </w:r>
      <w:r>
        <w:t>every</w:t>
      </w:r>
      <w:r>
        <w:rPr>
          <w:rFonts w:hint="eastAsia"/>
        </w:rPr>
        <w:t xml:space="preserve"> day. Last week it worked 5/5 and this week 1/2 so far.</w:t>
      </w:r>
    </w:p>
    <w:p w:rsidR="003D4A0C" w:rsidRDefault="003D4A0C"/>
    <w:p w:rsidR="003D4A0C" w:rsidRDefault="006A1492">
      <w:r>
        <w:rPr>
          <w:rFonts w:hint="eastAsia"/>
        </w:rPr>
        <w:t xml:space="preserve">Today intraday MA trader should have added position at low. </w:t>
      </w:r>
    </w:p>
    <w:p w:rsidR="003411CE" w:rsidRDefault="003411CE"/>
    <w:p w:rsidR="003411CE" w:rsidRDefault="003638DF">
      <w:r>
        <w:rPr>
          <w:rFonts w:hint="eastAsia"/>
        </w:rPr>
        <w:t xml:space="preserve">Long run: cut A share exposure, move assets offshore, if you want, invest in A shares through connect. </w:t>
      </w:r>
    </w:p>
    <w:p w:rsidR="00E153B9" w:rsidRDefault="00E153B9"/>
    <w:p w:rsidR="002D2530" w:rsidRDefault="002D2530">
      <w:r>
        <w:rPr>
          <w:rFonts w:hint="eastAsia"/>
        </w:rPr>
        <w:t>Today corrected no trading at 11:30-13:00 (put that in process main)</w:t>
      </w:r>
    </w:p>
    <w:p w:rsidR="00766CED" w:rsidRDefault="00766CED"/>
    <w:p w:rsidR="008E07D4" w:rsidRDefault="008E07D4">
      <w:r>
        <w:rPr>
          <w:rFonts w:hint="eastAsia"/>
        </w:rPr>
        <w:t xml:space="preserve">Sold a few units during noon which were wasted. </w:t>
      </w:r>
    </w:p>
    <w:p w:rsidR="008E07D4" w:rsidRPr="00766CED" w:rsidRDefault="008E07D4"/>
    <w:p w:rsidR="008E07D4" w:rsidRDefault="00766CED">
      <w:r>
        <w:rPr>
          <w:rFonts w:hint="eastAsia"/>
        </w:rPr>
        <w:t>Main traders:</w:t>
      </w:r>
    </w:p>
    <w:p w:rsidR="00766CED" w:rsidRDefault="00766CED" w:rsidP="00766CED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irst tick</w:t>
      </w:r>
      <w:r w:rsidR="00CF2681">
        <w:rPr>
          <w:rFonts w:hint="eastAsia"/>
        </w:rPr>
        <w:t xml:space="preserve"> (real sentiment)</w:t>
      </w:r>
    </w:p>
    <w:p w:rsidR="00766CED" w:rsidRDefault="00766CED" w:rsidP="00766CED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ercentile MA (2 day ma)</w:t>
      </w:r>
    </w:p>
    <w:p w:rsidR="00766CED" w:rsidRDefault="00766CED" w:rsidP="00766CED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ntraday MA (1 day ma)</w:t>
      </w:r>
    </w:p>
    <w:p w:rsidR="00766CED" w:rsidRDefault="00766CED" w:rsidP="00766CED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irst tick accu </w:t>
      </w:r>
      <w:r>
        <w:t>–</w:t>
      </w:r>
      <w:r>
        <w:rPr>
          <w:rFonts w:hint="eastAsia"/>
        </w:rPr>
        <w:t xml:space="preserve"> keep add to first tick pos </w:t>
      </w:r>
      <w:r w:rsidR="00504C03">
        <w:rPr>
          <w:rFonts w:hint="eastAsia"/>
        </w:rPr>
        <w:t xml:space="preserve">(pay attention to when this </w:t>
      </w:r>
      <w:r w:rsidR="00504C03">
        <w:t>doesn't</w:t>
      </w:r>
      <w:r w:rsidR="00504C03">
        <w:rPr>
          <w:rFonts w:hint="eastAsia"/>
        </w:rPr>
        <w:t xml:space="preserve"> work and results in oversized position)</w:t>
      </w:r>
    </w:p>
    <w:p w:rsidR="00766CED" w:rsidRDefault="00212C69" w:rsidP="00766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FutOpen </w:t>
      </w:r>
      <w:r>
        <w:t>–</w:t>
      </w:r>
      <w:r>
        <w:rPr>
          <w:rFonts w:hint="eastAsia"/>
        </w:rPr>
        <w:t xml:space="preserve"> follow fut sentiment at open</w:t>
      </w:r>
      <w:r w:rsidR="00CF2681">
        <w:rPr>
          <w:rFonts w:hint="eastAsia"/>
        </w:rPr>
        <w:t xml:space="preserve"> </w:t>
      </w:r>
    </w:p>
    <w:p w:rsidR="00766CED" w:rsidRDefault="00766CED"/>
    <w:p w:rsidR="00766CED" w:rsidRDefault="008200FA">
      <w:r>
        <w:t>8/9</w:t>
      </w:r>
    </w:p>
    <w:p w:rsidR="008200FA" w:rsidRDefault="009955D4">
      <w:r>
        <w:t xml:space="preserve">Markets are highly volatile -&gt; trend following strategy. </w:t>
      </w:r>
    </w:p>
    <w:p w:rsidR="007D2CF0" w:rsidRDefault="007D2CF0">
      <w:r>
        <w:t xml:space="preserve">High/low trader. </w:t>
      </w:r>
    </w:p>
    <w:p w:rsidR="00871044" w:rsidRDefault="00871044">
      <w:r>
        <w:t>Markets are at the bottom of a ra</w:t>
      </w:r>
      <w:r w:rsidR="00CF5263">
        <w:t>nge, struggling to get back up,</w:t>
      </w:r>
    </w:p>
    <w:p w:rsidR="00CF5263" w:rsidRDefault="00CF5263">
      <w:r>
        <w:t xml:space="preserve">With very high volatility, you need </w:t>
      </w:r>
    </w:p>
    <w:p w:rsidR="00CF5263" w:rsidRDefault="00CF5263"/>
    <w:p w:rsidR="00172183" w:rsidRDefault="00172183">
      <w:r>
        <w:t>Most effective way to hedge when markets are highly volatile, directional</w:t>
      </w:r>
    </w:p>
    <w:p w:rsidR="00172183" w:rsidRDefault="00172183">
      <w:r>
        <w:t xml:space="preserve">Hedge-on/hedge-off method, </w:t>
      </w:r>
    </w:p>
    <w:p w:rsidR="002D2530" w:rsidRDefault="002D2530"/>
    <w:p w:rsidR="00172183" w:rsidRDefault="00172183"/>
    <w:p w:rsidR="00172183" w:rsidRDefault="00172183"/>
    <w:p w:rsidR="008200FA" w:rsidRDefault="008200FA"/>
    <w:p w:rsidR="008200FA" w:rsidRDefault="008200FA"/>
    <w:p w:rsidR="008200FA" w:rsidRDefault="008E4633">
      <w:r>
        <w:t>8/10</w:t>
      </w:r>
    </w:p>
    <w:p w:rsidR="008E4633" w:rsidRDefault="008E4633">
      <w:r>
        <w:t>Friday, August 10, 2018</w:t>
      </w:r>
    </w:p>
    <w:p w:rsidR="008E4633" w:rsidRDefault="008E4633"/>
    <w:p w:rsidR="008E4633" w:rsidRDefault="008E4633" w:rsidP="008E4633">
      <w:pPr>
        <w:pStyle w:val="a5"/>
        <w:numPr>
          <w:ilvl w:val="0"/>
          <w:numId w:val="2"/>
        </w:numPr>
        <w:ind w:firstLineChars="0"/>
      </w:pPr>
      <w:r>
        <w:t>Hilo was trading too much at open</w:t>
      </w:r>
      <w:r w:rsidR="0095765A">
        <w:t>, and only 1 direction was traded, 6 orders of 3 lots each</w:t>
      </w:r>
      <w:r w:rsidR="00CF6005">
        <w:t xml:space="preserve">, reason is opening volatility, </w:t>
      </w:r>
      <w:r w:rsidR="008F5C37">
        <w:t xml:space="preserve">need to </w:t>
      </w:r>
      <w:r w:rsidR="00CF6005">
        <w:t>put time constraint</w:t>
      </w:r>
      <w:r w:rsidR="00D163D1">
        <w:t xml:space="preserve"> (</w:t>
      </w:r>
      <w:r w:rsidR="00315C66">
        <w:t xml:space="preserve">FIX: </w:t>
      </w:r>
      <w:r w:rsidR="00D163D1">
        <w:t>60 seconds between each trade)</w:t>
      </w:r>
      <w:r w:rsidR="00CF6005">
        <w:t xml:space="preserve">. Also, it is limited by pmchy, which means only 1 direction can be traded. Use pmchy+percentile to determine size. </w:t>
      </w:r>
      <w:r w:rsidR="00BE1911">
        <w:t xml:space="preserve">HiLo is meant to hedge, there is no chasing. </w:t>
      </w:r>
    </w:p>
    <w:p w:rsidR="008E4633" w:rsidRDefault="008E4633" w:rsidP="008E4633">
      <w:pPr>
        <w:pStyle w:val="a5"/>
        <w:numPr>
          <w:ilvl w:val="0"/>
          <w:numId w:val="2"/>
        </w:numPr>
        <w:ind w:firstLineChars="0"/>
      </w:pPr>
      <w:r>
        <w:lastRenderedPageBreak/>
        <w:t>Should only be 1 trade at open, time constraint is necessary</w:t>
      </w:r>
    </w:p>
    <w:p w:rsidR="00B25965" w:rsidRDefault="00B25965" w:rsidP="008E4633">
      <w:pPr>
        <w:pStyle w:val="a5"/>
        <w:numPr>
          <w:ilvl w:val="0"/>
          <w:numId w:val="2"/>
        </w:numPr>
        <w:ind w:firstLineChars="0"/>
      </w:pPr>
      <w:r>
        <w:t>FirstTick is the first t</w:t>
      </w:r>
      <w:r w:rsidR="009729E9">
        <w:t xml:space="preserve">rade, hilo is the second trade, then wait 1 min at least before all other trades. </w:t>
      </w:r>
    </w:p>
    <w:p w:rsidR="008E4633" w:rsidRDefault="008E4633" w:rsidP="008E4633">
      <w:pPr>
        <w:pStyle w:val="a5"/>
        <w:numPr>
          <w:ilvl w:val="0"/>
          <w:numId w:val="2"/>
        </w:numPr>
        <w:ind w:firstLineChars="0"/>
      </w:pPr>
      <w:r>
        <w:t>Firsttick was wrong. There was a lag</w:t>
      </w:r>
      <w:r w:rsidR="00BA519B">
        <w:t xml:space="preserve"> (system used wrong value for first tick )</w:t>
      </w:r>
      <w:r>
        <w:t xml:space="preserve">. Don't use last value, use first value that is diff from 9:28 value. </w:t>
      </w:r>
    </w:p>
    <w:p w:rsidR="008E4633" w:rsidRDefault="00BA519B" w:rsidP="008E4633">
      <w:pPr>
        <w:pStyle w:val="a5"/>
        <w:numPr>
          <w:ilvl w:val="0"/>
          <w:numId w:val="2"/>
        </w:numPr>
        <w:ind w:firstLineChars="0"/>
      </w:pPr>
      <w:r>
        <w:t>Use 2daypercentile and pmchy to determine size, trade all strategies at small size just to see first</w:t>
      </w:r>
    </w:p>
    <w:p w:rsidR="00E01AA2" w:rsidRDefault="00E01AA2" w:rsidP="00FC11B9">
      <w:pPr>
        <w:rPr>
          <w:rFonts w:hint="eastAsia"/>
        </w:rPr>
      </w:pPr>
    </w:p>
    <w:p w:rsidR="00FC11B9" w:rsidRDefault="00FC11B9" w:rsidP="00FC11B9">
      <w:pPr>
        <w:rPr>
          <w:rFonts w:hint="eastAsia"/>
        </w:rPr>
      </w:pPr>
    </w:p>
    <w:p w:rsidR="00FC11B9" w:rsidRDefault="00FC11B9" w:rsidP="00FC11B9">
      <w:pPr>
        <w:rPr>
          <w:rFonts w:hint="eastAsia"/>
        </w:rPr>
      </w:pPr>
      <w:r>
        <w:t>8/10/18</w:t>
      </w:r>
    </w:p>
    <w:p w:rsidR="00FC11B9" w:rsidRDefault="00FC11B9" w:rsidP="00FC11B9">
      <w:pPr>
        <w:rPr>
          <w:rFonts w:hint="eastAsia"/>
        </w:rPr>
      </w:pPr>
    </w:p>
    <w:p w:rsidR="00FC11B9" w:rsidRDefault="00E7681D" w:rsidP="00FC11B9">
      <w:pPr>
        <w:rPr>
          <w:rFonts w:hint="eastAsia"/>
        </w:rPr>
      </w:pPr>
      <w:r>
        <w:t>W</w:t>
      </w:r>
      <w:r>
        <w:rPr>
          <w:rFonts w:hint="eastAsia"/>
        </w:rPr>
        <w:t>eekly review:</w:t>
      </w:r>
    </w:p>
    <w:p w:rsidR="00ED5476" w:rsidRDefault="00ED5476" w:rsidP="00FC11B9">
      <w:r>
        <w:t xml:space="preserve">Stocks : +38k. bullish on tues and thurs. </w:t>
      </w:r>
    </w:p>
    <w:p w:rsidR="00ED5476" w:rsidRDefault="00ED5476" w:rsidP="00FC11B9">
      <w:r>
        <w:rPr>
          <w:noProof/>
        </w:rPr>
        <w:drawing>
          <wp:inline distT="0" distB="0" distL="0" distR="0" wp14:anchorId="34C5508B" wp14:editId="6D8B677C">
            <wp:extent cx="5274310" cy="6183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76" w:rsidRDefault="00ED5476" w:rsidP="00FC11B9"/>
    <w:p w:rsidR="00FC11B9" w:rsidRDefault="00ED5476" w:rsidP="00FC11B9">
      <w:r>
        <w:t>Future:</w:t>
      </w:r>
    </w:p>
    <w:p w:rsidR="00ED5476" w:rsidRDefault="00ED5476" w:rsidP="00FC11B9">
      <w:pPr>
        <w:rPr>
          <w:rFonts w:hint="eastAsia"/>
        </w:rPr>
      </w:pPr>
      <w:r>
        <w:rPr>
          <w:noProof/>
        </w:rPr>
        <w:drawing>
          <wp:inline distT="0" distB="0" distL="0" distR="0" wp14:anchorId="363DD726" wp14:editId="57F26371">
            <wp:extent cx="5274310" cy="121419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B9" w:rsidRDefault="00ED5476" w:rsidP="00FC11B9">
      <w:r>
        <w:t xml:space="preserve">Mtm was negative, but trade was ok, saved some pnl. </w:t>
      </w:r>
    </w:p>
    <w:p w:rsidR="00ED5476" w:rsidRDefault="0068356C" w:rsidP="00FC11B9">
      <w:r>
        <w:t>Improvements:</w:t>
      </w:r>
    </w:p>
    <w:p w:rsidR="0068356C" w:rsidRDefault="0068356C" w:rsidP="0068356C">
      <w:pPr>
        <w:pStyle w:val="a5"/>
        <w:numPr>
          <w:ilvl w:val="0"/>
          <w:numId w:val="3"/>
        </w:numPr>
        <w:ind w:firstLineChars="0"/>
      </w:pPr>
      <w:r>
        <w:t>Thursday morning when there was break higher -&gt; need to trade chinaHiLo</w:t>
      </w:r>
    </w:p>
    <w:p w:rsidR="0068356C" w:rsidRDefault="0068356C" w:rsidP="0068356C">
      <w:pPr>
        <w:pStyle w:val="a5"/>
        <w:numPr>
          <w:ilvl w:val="0"/>
          <w:numId w:val="3"/>
        </w:numPr>
        <w:ind w:firstLineChars="0"/>
      </w:pPr>
      <w:r>
        <w:t>Friday morning chinaHiLo there was a mistake</w:t>
      </w:r>
      <w:r w:rsidR="001D605A">
        <w:t xml:space="preserve"> (20 lots cancellation, bad)</w:t>
      </w:r>
      <w:bookmarkStart w:id="0" w:name="_GoBack"/>
      <w:bookmarkEnd w:id="0"/>
    </w:p>
    <w:p w:rsidR="0068356C" w:rsidRDefault="0068356C" w:rsidP="0068356C">
      <w:pPr>
        <w:pStyle w:val="a5"/>
        <w:numPr>
          <w:ilvl w:val="0"/>
          <w:numId w:val="3"/>
        </w:numPr>
        <w:ind w:firstLineChars="0"/>
      </w:pPr>
      <w:r>
        <w:t xml:space="preserve">Tue buying was good, all due to fut open buying. </w:t>
      </w:r>
      <w:r w:rsidR="00587D05">
        <w:t xml:space="preserve">Also use chinaHiLo to buy. </w:t>
      </w:r>
    </w:p>
    <w:p w:rsidR="00587D05" w:rsidRDefault="005F4714" w:rsidP="0068356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Monday PM covering was done by percentileMA ( good )</w:t>
      </w:r>
    </w:p>
    <w:p w:rsidR="00FC11B9" w:rsidRDefault="00FC11B9" w:rsidP="00FC11B9"/>
    <w:p w:rsidR="00ED5476" w:rsidRDefault="00ED5476" w:rsidP="00FC11B9"/>
    <w:p w:rsidR="00ED5476" w:rsidRPr="00FC11B9" w:rsidRDefault="00ED5476" w:rsidP="00FC11B9"/>
    <w:sectPr w:rsidR="00ED5476" w:rsidRPr="00FC11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F1A" w:rsidRDefault="00E04F1A" w:rsidP="002D2530">
      <w:r>
        <w:separator/>
      </w:r>
    </w:p>
  </w:endnote>
  <w:endnote w:type="continuationSeparator" w:id="0">
    <w:p w:rsidR="00E04F1A" w:rsidRDefault="00E04F1A" w:rsidP="002D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F1A" w:rsidRDefault="00E04F1A" w:rsidP="002D2530">
      <w:r>
        <w:separator/>
      </w:r>
    </w:p>
  </w:footnote>
  <w:footnote w:type="continuationSeparator" w:id="0">
    <w:p w:rsidR="00E04F1A" w:rsidRDefault="00E04F1A" w:rsidP="002D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0FE0"/>
    <w:multiLevelType w:val="hybridMultilevel"/>
    <w:tmpl w:val="EF4A6C34"/>
    <w:lvl w:ilvl="0" w:tplc="5EEE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8069E"/>
    <w:multiLevelType w:val="hybridMultilevel"/>
    <w:tmpl w:val="24D69C52"/>
    <w:lvl w:ilvl="0" w:tplc="D7100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52BA0"/>
    <w:multiLevelType w:val="hybridMultilevel"/>
    <w:tmpl w:val="4DA6570A"/>
    <w:lvl w:ilvl="0" w:tplc="A1D0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D0"/>
    <w:rsid w:val="001663C0"/>
    <w:rsid w:val="00172183"/>
    <w:rsid w:val="001D605A"/>
    <w:rsid w:val="00212C69"/>
    <w:rsid w:val="002D2530"/>
    <w:rsid w:val="00315C66"/>
    <w:rsid w:val="003411CE"/>
    <w:rsid w:val="003638DF"/>
    <w:rsid w:val="003D4A0C"/>
    <w:rsid w:val="004341B5"/>
    <w:rsid w:val="00474DF1"/>
    <w:rsid w:val="00504C03"/>
    <w:rsid w:val="00587D05"/>
    <w:rsid w:val="005E7DB8"/>
    <w:rsid w:val="005F4714"/>
    <w:rsid w:val="006656D5"/>
    <w:rsid w:val="0068356C"/>
    <w:rsid w:val="006A1492"/>
    <w:rsid w:val="00766CED"/>
    <w:rsid w:val="007D2CF0"/>
    <w:rsid w:val="008200FA"/>
    <w:rsid w:val="008360D0"/>
    <w:rsid w:val="00871044"/>
    <w:rsid w:val="008E07D4"/>
    <w:rsid w:val="008E4633"/>
    <w:rsid w:val="008F5C37"/>
    <w:rsid w:val="0095765A"/>
    <w:rsid w:val="009729E9"/>
    <w:rsid w:val="009955D4"/>
    <w:rsid w:val="00AE281C"/>
    <w:rsid w:val="00B25965"/>
    <w:rsid w:val="00BA519B"/>
    <w:rsid w:val="00BA725A"/>
    <w:rsid w:val="00BE1911"/>
    <w:rsid w:val="00CF2681"/>
    <w:rsid w:val="00CF5263"/>
    <w:rsid w:val="00CF6005"/>
    <w:rsid w:val="00D163D1"/>
    <w:rsid w:val="00E01AA2"/>
    <w:rsid w:val="00E04F1A"/>
    <w:rsid w:val="00E153B9"/>
    <w:rsid w:val="00E7681D"/>
    <w:rsid w:val="00ED5476"/>
    <w:rsid w:val="00F3484A"/>
    <w:rsid w:val="00F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530"/>
    <w:rPr>
      <w:sz w:val="18"/>
      <w:szCs w:val="18"/>
    </w:rPr>
  </w:style>
  <w:style w:type="paragraph" w:styleId="a5">
    <w:name w:val="List Paragraph"/>
    <w:basedOn w:val="a"/>
    <w:uiPriority w:val="34"/>
    <w:qFormat/>
    <w:rsid w:val="00766CE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E463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E4633"/>
  </w:style>
  <w:style w:type="paragraph" w:styleId="a7">
    <w:name w:val="Balloon Text"/>
    <w:basedOn w:val="a"/>
    <w:link w:val="Char2"/>
    <w:uiPriority w:val="99"/>
    <w:semiHidden/>
    <w:unhideWhenUsed/>
    <w:rsid w:val="00ED547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54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530"/>
    <w:rPr>
      <w:sz w:val="18"/>
      <w:szCs w:val="18"/>
    </w:rPr>
  </w:style>
  <w:style w:type="paragraph" w:styleId="a5">
    <w:name w:val="List Paragraph"/>
    <w:basedOn w:val="a"/>
    <w:uiPriority w:val="34"/>
    <w:qFormat/>
    <w:rsid w:val="00766CE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E463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E4633"/>
  </w:style>
  <w:style w:type="paragraph" w:styleId="a7">
    <w:name w:val="Balloon Text"/>
    <w:basedOn w:val="a"/>
    <w:link w:val="Char2"/>
    <w:uiPriority w:val="99"/>
    <w:semiHidden/>
    <w:unhideWhenUsed/>
    <w:rsid w:val="00ED547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5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2018-08-07T07:13:00Z</dcterms:created>
  <dcterms:modified xsi:type="dcterms:W3CDTF">2018-08-10T11:56:00Z</dcterms:modified>
</cp:coreProperties>
</file>