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Despair and Hope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ideas that people have about terroism and the presence of terrorists is very different from the actual presence of terorism and terrorists. Terorims is a mind game played by terrorists in such a way that they can do absolutely nothing but their mere presence is enough to instill massive amounts of fear and worry. The idea of what they are doing on the outside and what everyone can see versus what they are doing behind the scenes is similar to a “frontstage and backstage” outlook about the presentation of the self. What terrorism does without activly doing anything is very similar to how humans present themselves to the world.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ideas of a front stage and a backstage can really be applied to any human being and any social situation. The specific instance of terrorism is a great example of this because the entire idea of terrorism is the idea that they are playing a role for everyone to see. Goffman created his ideas about the presentation of the self specifically talking about human beings but like most things in life, it is a simple property or theory that can be applied to many different mediums.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