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31894" w14:textId="77777777" w:rsidR="002447AA" w:rsidRPr="002447AA" w:rsidRDefault="002447AA" w:rsidP="002447AA">
      <w:pPr>
        <w:rPr>
          <w:b/>
          <w:sz w:val="28"/>
          <w:szCs w:val="28"/>
        </w:rPr>
      </w:pPr>
      <w:r w:rsidRPr="002447AA">
        <w:rPr>
          <w:b/>
          <w:sz w:val="28"/>
          <w:szCs w:val="28"/>
        </w:rPr>
        <w:t>ENEL 453 Lab 3 Report</w:t>
      </w:r>
    </w:p>
    <w:p w14:paraId="14729832" w14:textId="77777777" w:rsidR="002447AA" w:rsidRDefault="002447AA">
      <w:r>
        <w:t>Aidan Johnson</w:t>
      </w:r>
    </w:p>
    <w:p w14:paraId="0B457302" w14:textId="77777777" w:rsidR="002447AA" w:rsidRDefault="002447AA">
      <w:r>
        <w:t>Luke Garland</w:t>
      </w:r>
    </w:p>
    <w:p w14:paraId="0259DA17" w14:textId="77777777" w:rsidR="002447AA" w:rsidRPr="002447AA" w:rsidRDefault="002447AA">
      <w:pPr>
        <w:rPr>
          <w:b/>
        </w:rPr>
      </w:pPr>
      <w:r w:rsidRPr="002447AA">
        <w:rPr>
          <w:b/>
        </w:rPr>
        <w:t>Timing Report:</w:t>
      </w:r>
    </w:p>
    <w:p w14:paraId="4C1046F9" w14:textId="77777777" w:rsidR="002447AA" w:rsidRDefault="002447AA">
      <w:r>
        <w:rPr>
          <w:noProof/>
        </w:rPr>
        <w:drawing>
          <wp:inline distT="0" distB="0" distL="0" distR="0" wp14:anchorId="04170F94" wp14:editId="03BD5D76">
            <wp:extent cx="6814080" cy="308025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75"/>
                    <a:stretch/>
                  </pic:blipFill>
                  <pic:spPr bwMode="auto">
                    <a:xfrm rot="5400000">
                      <a:off x="0" y="0"/>
                      <a:ext cx="6919435" cy="312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F9527" w14:textId="77777777" w:rsidR="002447AA" w:rsidRPr="002447AA" w:rsidRDefault="002447AA">
      <w:pPr>
        <w:rPr>
          <w:b/>
        </w:rPr>
      </w:pPr>
      <w:r w:rsidRPr="002447AA">
        <w:rPr>
          <w:b/>
        </w:rPr>
        <w:lastRenderedPageBreak/>
        <w:t>Top Level RTL Schematic:</w:t>
      </w:r>
    </w:p>
    <w:p w14:paraId="6489C9B7" w14:textId="77777777" w:rsidR="002447AA" w:rsidRDefault="002447AA">
      <w:r>
        <w:rPr>
          <w:noProof/>
        </w:rPr>
        <w:drawing>
          <wp:inline distT="0" distB="0" distL="0" distR="0" wp14:anchorId="12B7304B" wp14:editId="18C4581C">
            <wp:extent cx="7536816" cy="2332710"/>
            <wp:effectExtent l="0" t="762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07856" cy="23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570" w14:textId="77777777" w:rsidR="002447AA" w:rsidRDefault="002447AA"/>
    <w:p w14:paraId="15366901" w14:textId="77777777" w:rsidR="002447AA" w:rsidRPr="002447AA" w:rsidRDefault="002447AA">
      <w:pPr>
        <w:rPr>
          <w:b/>
        </w:rPr>
      </w:pPr>
      <w:r w:rsidRPr="002447AA">
        <w:rPr>
          <w:b/>
        </w:rPr>
        <w:lastRenderedPageBreak/>
        <w:t>Top Level Simulation:</w:t>
      </w:r>
      <w:bookmarkStart w:id="0" w:name="_GoBack"/>
      <w:bookmarkEnd w:id="0"/>
    </w:p>
    <w:p w14:paraId="6367117F" w14:textId="77777777" w:rsidR="002447AA" w:rsidRDefault="002447AA">
      <w:r>
        <w:rPr>
          <w:noProof/>
        </w:rPr>
        <w:drawing>
          <wp:inline distT="0" distB="0" distL="0" distR="0" wp14:anchorId="3F74D9C0" wp14:editId="00D281B5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TB wavefor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AA"/>
    <w:rsid w:val="0024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658F"/>
  <w15:chartTrackingRefBased/>
  <w15:docId w15:val="{9F3360FB-E191-4F2A-B3B0-7F6B039F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390438EC6AD41A694AE07951D6117" ma:contentTypeVersion="11" ma:contentTypeDescription="Create a new document." ma:contentTypeScope="" ma:versionID="256ab287214aa00bf66c8c5de6482741">
  <xsd:schema xmlns:xsd="http://www.w3.org/2001/XMLSchema" xmlns:xs="http://www.w3.org/2001/XMLSchema" xmlns:p="http://schemas.microsoft.com/office/2006/metadata/properties" xmlns:ns3="63f2241e-e636-43aa-96ee-2a9b8dad8984" xmlns:ns4="03a60246-46f6-4dd4-ad82-aa2e94df16e0" targetNamespace="http://schemas.microsoft.com/office/2006/metadata/properties" ma:root="true" ma:fieldsID="6bd0582bbfa571983cf6857a7a32f469" ns3:_="" ns4:_="">
    <xsd:import namespace="63f2241e-e636-43aa-96ee-2a9b8dad8984"/>
    <xsd:import namespace="03a60246-46f6-4dd4-ad82-aa2e94df1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241e-e636-43aa-96ee-2a9b8dad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0246-46f6-4dd4-ad82-aa2e94df1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27CD0-A2A0-46E0-BFC0-DE9790CC4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241e-e636-43aa-96ee-2a9b8dad8984"/>
    <ds:schemaRef ds:uri="03a60246-46f6-4dd4-ad82-aa2e94df1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CB6FFD-E8F6-4D09-9186-BF1228186B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12A9C-76C0-4754-9BC4-242195BE07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Johnson</dc:creator>
  <cp:keywords/>
  <dc:description/>
  <cp:lastModifiedBy>Aidan Johnson</cp:lastModifiedBy>
  <cp:revision>1</cp:revision>
  <dcterms:created xsi:type="dcterms:W3CDTF">2019-10-17T20:54:00Z</dcterms:created>
  <dcterms:modified xsi:type="dcterms:W3CDTF">2019-10-17T20:58:00Z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0x010100797390438EC6AD41A694AE07951D6117</vt:lpwstr>
  </property>
</Properties>
</file>