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6DED1" w14:textId="77777777" w:rsidR="00964BD8" w:rsidRDefault="00964BD8" w:rsidP="00964BD8">
      <w:pPr>
        <w:pStyle w:val="Heading1"/>
        <w:jc w:val="center"/>
      </w:pPr>
      <w:r>
        <w:t>The Green Glass Door</w:t>
      </w:r>
    </w:p>
    <w:p w14:paraId="1FEFE52D" w14:textId="7E9DD7B4" w:rsidR="003B006A" w:rsidRPr="003B006A" w:rsidRDefault="003B006A" w:rsidP="003B006A">
      <w:pPr>
        <w:pStyle w:val="NoSpacing"/>
        <w:jc w:val="center"/>
      </w:pPr>
      <w:r>
        <w:t>Lucas Lehman</w:t>
      </w:r>
    </w:p>
    <w:p w14:paraId="27877C98" w14:textId="77777777" w:rsidR="002A74EF" w:rsidRDefault="002A74EF" w:rsidP="002A74EF"/>
    <w:p w14:paraId="50EA4FDE" w14:textId="77777777" w:rsidR="002A74EF" w:rsidRDefault="002A74EF" w:rsidP="002A74EF"/>
    <w:p w14:paraId="46DF0E42" w14:textId="77777777" w:rsidR="002A74EF" w:rsidRPr="002A74EF" w:rsidRDefault="002A74EF" w:rsidP="002A74EF"/>
    <w:p w14:paraId="7EF93FC3" w14:textId="13993CD5" w:rsidR="00964BD8" w:rsidRDefault="00964BD8" w:rsidP="00964BD8">
      <w:pPr>
        <w:rPr>
          <w:rStyle w:val="Heading2Char"/>
        </w:rPr>
      </w:pPr>
      <w:r w:rsidRPr="00964BD8">
        <w:rPr>
          <w:rStyle w:val="Heading2Char"/>
        </w:rPr>
        <w:t xml:space="preserve">Overview </w:t>
      </w:r>
    </w:p>
    <w:p w14:paraId="6F801DBF" w14:textId="77777777" w:rsidR="00964BD8" w:rsidRDefault="00964BD8" w:rsidP="00964BD8"/>
    <w:p w14:paraId="407BEB93" w14:textId="49669277" w:rsidR="00964BD8" w:rsidRDefault="00964BD8" w:rsidP="00964BD8">
      <w:r>
        <w:t>The Green Glass door is a word puzzle game where you try to figure out the “key” to the green glass door. You do this by guessing words you think might fit the criteria of the key, and the person (or computer) responds with whether the word fits the key. The key is that the word must have double letters in it to go through. Hence the name Green Glass Door, each word in the title having double letters.</w:t>
      </w:r>
    </w:p>
    <w:p w14:paraId="3F544002" w14:textId="77777777" w:rsidR="003B006A" w:rsidRDefault="003B006A" w:rsidP="003B006A"/>
    <w:p w14:paraId="30891701" w14:textId="2D02F15F" w:rsidR="003B006A" w:rsidRDefault="003B006A" w:rsidP="003B006A">
      <w:r>
        <w:t xml:space="preserve">The player will type words into an input box. If the word can go through, there will be a green glass door that is animated to open and a key turning sound effect will play. If the word can’t go through, the door will do a little shake, and a knocking sound effect will play. There will be a score keeping track of the correct/incorrect guesses. After </w:t>
      </w:r>
      <w:proofErr w:type="gramStart"/>
      <w:r>
        <w:t>a number of</w:t>
      </w:r>
      <w:proofErr w:type="gramEnd"/>
      <w:r>
        <w:t xml:space="preserve"> incorrect guesses, an option for a hint will appear. To “win” you must type a word with double letters 15 times in a row. (The odds of accidently doing that are approximately 1 in 1,000,000,000,000,000) There will </w:t>
      </w:r>
      <w:proofErr w:type="gramStart"/>
      <w:r>
        <w:t>be an exit button available at all times</w:t>
      </w:r>
      <w:proofErr w:type="gramEnd"/>
      <w:r>
        <w:t xml:space="preserve"> in case the player is particularly frustrated that they can’t figure it out. </w:t>
      </w:r>
    </w:p>
    <w:p w14:paraId="164454E9" w14:textId="77777777" w:rsidR="003B006A" w:rsidRDefault="003B006A" w:rsidP="003B006A"/>
    <w:p w14:paraId="567A366D" w14:textId="77777777" w:rsidR="003B006A" w:rsidRDefault="003B006A" w:rsidP="003B006A"/>
    <w:p w14:paraId="2986CDE3" w14:textId="77777777" w:rsidR="003B006A" w:rsidRDefault="003B006A" w:rsidP="003B006A">
      <w:r>
        <w:t>The game begins with an intro screen that has brief instructions for the game. There will be buttons to start the game and exit. Once you win, you get sent to a congratulations screen with animated green glass doors flying around and the option to exit or return to the instructions.</w:t>
      </w:r>
    </w:p>
    <w:p w14:paraId="33955296" w14:textId="77777777" w:rsidR="003B006A" w:rsidRDefault="003B006A" w:rsidP="003B006A"/>
    <w:p w14:paraId="7C8C6199" w14:textId="77777777" w:rsidR="003B006A" w:rsidRDefault="003B006A" w:rsidP="00964BD8"/>
    <w:p w14:paraId="66A04B48" w14:textId="444CA121" w:rsidR="00964BD8" w:rsidRDefault="003B006A" w:rsidP="003B006A">
      <w:pPr>
        <w:tabs>
          <w:tab w:val="left" w:pos="1148"/>
        </w:tabs>
      </w:pPr>
      <w:r>
        <w:tab/>
      </w:r>
    </w:p>
    <w:p w14:paraId="3A0E0026" w14:textId="630EF14B" w:rsidR="002A74EF" w:rsidRDefault="002A74EF" w:rsidP="00964BD8"/>
    <w:p w14:paraId="48A2E5B3" w14:textId="77777777" w:rsidR="003B006A" w:rsidRDefault="003B006A" w:rsidP="00964BD8"/>
    <w:p w14:paraId="1AD89DC2" w14:textId="77777777" w:rsidR="002A74EF" w:rsidRDefault="002A74EF" w:rsidP="00964BD8"/>
    <w:p w14:paraId="4EF17FD0" w14:textId="2A8CAAC0" w:rsidR="002A74EF" w:rsidRDefault="002A74EF" w:rsidP="00964BD8"/>
    <w:p w14:paraId="0B79D19D" w14:textId="77777777" w:rsidR="002A74EF" w:rsidRDefault="002A74EF" w:rsidP="00964BD8"/>
    <w:p w14:paraId="373C90C2" w14:textId="77777777" w:rsidR="002A74EF" w:rsidRDefault="002A74EF" w:rsidP="00964BD8"/>
    <w:p w14:paraId="337B8C2A" w14:textId="77777777" w:rsidR="002A74EF" w:rsidRDefault="002A74EF" w:rsidP="00964BD8"/>
    <w:p w14:paraId="5D7E5DA9" w14:textId="77777777" w:rsidR="002A74EF" w:rsidRDefault="002A74EF" w:rsidP="00964BD8"/>
    <w:p w14:paraId="39AA4026" w14:textId="4B77E8B7" w:rsidR="002A74EF" w:rsidRDefault="002A74EF" w:rsidP="00964BD8"/>
    <w:p w14:paraId="69002FA8" w14:textId="147B1119" w:rsidR="002A74EF" w:rsidRDefault="002A74EF" w:rsidP="00964BD8"/>
    <w:p w14:paraId="42BFE5EA" w14:textId="6A8C4FC7" w:rsidR="002A74EF" w:rsidRDefault="002A74EF" w:rsidP="00964BD8"/>
    <w:p w14:paraId="09B1215E" w14:textId="4C9DE6BD" w:rsidR="00964BD8" w:rsidRDefault="003B006A" w:rsidP="00964BD8">
      <w:r w:rsidRPr="00EE0D7E">
        <w:rPr>
          <w:noProof/>
        </w:rPr>
        <w:lastRenderedPageBreak/>
        <w:drawing>
          <wp:anchor distT="0" distB="0" distL="114300" distR="114300" simplePos="0" relativeHeight="251659264" behindDoc="0" locked="0" layoutInCell="1" allowOverlap="1" wp14:anchorId="71C082CD" wp14:editId="6E5F7874">
            <wp:simplePos x="0" y="0"/>
            <wp:positionH relativeFrom="column">
              <wp:posOffset>3486150</wp:posOffset>
            </wp:positionH>
            <wp:positionV relativeFrom="page">
              <wp:posOffset>631190</wp:posOffset>
            </wp:positionV>
            <wp:extent cx="3227942" cy="3329425"/>
            <wp:effectExtent l="0" t="0" r="0" b="0"/>
            <wp:wrapNone/>
            <wp:docPr id="2007848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4872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7942" cy="3329425"/>
                    </a:xfrm>
                    <a:prstGeom prst="rect">
                      <a:avLst/>
                    </a:prstGeom>
                  </pic:spPr>
                </pic:pic>
              </a:graphicData>
            </a:graphic>
            <wp14:sizeRelH relativeFrom="page">
              <wp14:pctWidth>0</wp14:pctWidth>
            </wp14:sizeRelH>
            <wp14:sizeRelV relativeFrom="page">
              <wp14:pctHeight>0</wp14:pctHeight>
            </wp14:sizeRelV>
          </wp:anchor>
        </w:drawing>
      </w:r>
    </w:p>
    <w:p w14:paraId="344F0F46" w14:textId="12A12F3D" w:rsidR="00964BD8" w:rsidRDefault="00964BD8" w:rsidP="00964BD8">
      <w:pPr>
        <w:pStyle w:val="Heading2"/>
      </w:pPr>
      <w:r>
        <w:t>Instructions S</w:t>
      </w:r>
      <w:r w:rsidR="00C007BC">
        <w:t>cene</w:t>
      </w:r>
    </w:p>
    <w:p w14:paraId="0984F78C" w14:textId="0F87E282" w:rsidR="00964BD8" w:rsidRDefault="00964BD8" w:rsidP="00964BD8"/>
    <w:p w14:paraId="733B0043" w14:textId="16F42F9D" w:rsidR="00964BD8" w:rsidRDefault="002A74EF" w:rsidP="002A74EF">
      <w:pPr>
        <w:pStyle w:val="ListParagraph"/>
        <w:numPr>
          <w:ilvl w:val="0"/>
          <w:numId w:val="8"/>
        </w:numPr>
      </w:pPr>
      <w:r>
        <w:t xml:space="preserve">Play button -&gt; Game Scene </w:t>
      </w:r>
    </w:p>
    <w:p w14:paraId="6A11DBD7" w14:textId="57477EBB" w:rsidR="002A74EF" w:rsidRDefault="002A74EF" w:rsidP="002A74EF">
      <w:pPr>
        <w:pStyle w:val="ListParagraph"/>
        <w:numPr>
          <w:ilvl w:val="0"/>
          <w:numId w:val="8"/>
        </w:numPr>
      </w:pPr>
      <w:r>
        <w:t xml:space="preserve">Quit button -&gt; Exits program </w:t>
      </w:r>
    </w:p>
    <w:p w14:paraId="18F90142" w14:textId="702939C3" w:rsidR="002A74EF" w:rsidRDefault="002A74EF" w:rsidP="002A74EF">
      <w:pPr>
        <w:pStyle w:val="ListParagraph"/>
        <w:numPr>
          <w:ilvl w:val="0"/>
          <w:numId w:val="8"/>
        </w:numPr>
      </w:pPr>
      <w:r>
        <w:t>Door – image of a green glass door</w:t>
      </w:r>
    </w:p>
    <w:p w14:paraId="2CB9B2E2" w14:textId="440B59D5" w:rsidR="002A74EF" w:rsidRDefault="002A74EF" w:rsidP="002A74EF">
      <w:pPr>
        <w:pStyle w:val="ListParagraph"/>
        <w:numPr>
          <w:ilvl w:val="0"/>
          <w:numId w:val="8"/>
        </w:numPr>
      </w:pPr>
      <w:r>
        <w:t xml:space="preserve">Instructions – label describing the game </w:t>
      </w:r>
    </w:p>
    <w:p w14:paraId="5CA4DCB4" w14:textId="02CB4D1B" w:rsidR="003B006A" w:rsidRDefault="003B006A" w:rsidP="002A74EF">
      <w:pPr>
        <w:pStyle w:val="ListParagraph"/>
        <w:numPr>
          <w:ilvl w:val="0"/>
          <w:numId w:val="8"/>
        </w:numPr>
      </w:pPr>
      <w:r>
        <w:t>Solid light blue background</w:t>
      </w:r>
    </w:p>
    <w:p w14:paraId="4CCB714E" w14:textId="66B32557" w:rsidR="002A74EF" w:rsidRPr="00964BD8" w:rsidRDefault="002A74EF" w:rsidP="002A74EF">
      <w:pPr>
        <w:pStyle w:val="ListParagraph"/>
      </w:pPr>
    </w:p>
    <w:p w14:paraId="0F510326" w14:textId="54819CA7" w:rsidR="00964BD8" w:rsidRDefault="00964BD8" w:rsidP="00964BD8">
      <w:pPr>
        <w:rPr>
          <w:b/>
          <w:bCs/>
        </w:rPr>
      </w:pPr>
    </w:p>
    <w:p w14:paraId="3F89D5BD" w14:textId="366025AC" w:rsidR="00964BD8" w:rsidRDefault="00964BD8" w:rsidP="00964BD8">
      <w:pPr>
        <w:rPr>
          <w:b/>
          <w:bCs/>
        </w:rPr>
      </w:pPr>
    </w:p>
    <w:p w14:paraId="5941AC3A" w14:textId="6E8ED6A9" w:rsidR="00964BD8" w:rsidRDefault="00964BD8" w:rsidP="00964BD8">
      <w:pPr>
        <w:rPr>
          <w:b/>
          <w:bCs/>
        </w:rPr>
      </w:pPr>
    </w:p>
    <w:p w14:paraId="409930AE" w14:textId="70053171" w:rsidR="00964BD8" w:rsidRDefault="00964BD8" w:rsidP="00964BD8">
      <w:pPr>
        <w:rPr>
          <w:b/>
          <w:bCs/>
        </w:rPr>
      </w:pPr>
    </w:p>
    <w:p w14:paraId="6F24808C" w14:textId="09FD93DE" w:rsidR="00964BD8" w:rsidRDefault="00964BD8" w:rsidP="00964BD8">
      <w:pPr>
        <w:rPr>
          <w:b/>
          <w:bCs/>
        </w:rPr>
      </w:pPr>
    </w:p>
    <w:p w14:paraId="0908D6BB" w14:textId="77777777" w:rsidR="003B006A" w:rsidRDefault="003B006A" w:rsidP="00964BD8">
      <w:pPr>
        <w:rPr>
          <w:b/>
          <w:bCs/>
        </w:rPr>
      </w:pPr>
    </w:p>
    <w:p w14:paraId="4C85463B" w14:textId="77777777" w:rsidR="003B006A" w:rsidRDefault="003B006A" w:rsidP="00964BD8">
      <w:pPr>
        <w:rPr>
          <w:b/>
          <w:bCs/>
        </w:rPr>
      </w:pPr>
    </w:p>
    <w:p w14:paraId="3317BCEF" w14:textId="71B48F2B" w:rsidR="00964BD8" w:rsidRDefault="00964BD8" w:rsidP="00964BD8">
      <w:pPr>
        <w:rPr>
          <w:b/>
          <w:bCs/>
        </w:rPr>
      </w:pPr>
    </w:p>
    <w:p w14:paraId="1C257BD4" w14:textId="3D016172" w:rsidR="00964BD8" w:rsidRPr="00964BD8" w:rsidRDefault="002A74EF" w:rsidP="002A74EF">
      <w:pPr>
        <w:pStyle w:val="Heading2"/>
      </w:pPr>
      <w:r>
        <w:t xml:space="preserve">Game Scene </w:t>
      </w:r>
    </w:p>
    <w:p w14:paraId="487E28C5" w14:textId="4750DC7E" w:rsidR="00964BD8" w:rsidRDefault="002A74EF" w:rsidP="002A74EF">
      <w:pPr>
        <w:pStyle w:val="ListParagraph"/>
        <w:numPr>
          <w:ilvl w:val="0"/>
          <w:numId w:val="9"/>
        </w:numPr>
      </w:pPr>
      <w:r>
        <w:t xml:space="preserve">Correct/Incorrect labels </w:t>
      </w:r>
    </w:p>
    <w:p w14:paraId="5B90FD99" w14:textId="2317F2CD" w:rsidR="002A74EF" w:rsidRDefault="002A74EF" w:rsidP="002A74EF">
      <w:pPr>
        <w:pStyle w:val="ListParagraph"/>
        <w:numPr>
          <w:ilvl w:val="1"/>
          <w:numId w:val="9"/>
        </w:numPr>
      </w:pPr>
      <w:r>
        <w:t>Updated after each guess</w:t>
      </w:r>
    </w:p>
    <w:p w14:paraId="54638310" w14:textId="11632C76" w:rsidR="003B006A" w:rsidRDefault="003B006A" w:rsidP="002A74EF">
      <w:pPr>
        <w:pStyle w:val="ListParagraph"/>
        <w:numPr>
          <w:ilvl w:val="1"/>
          <w:numId w:val="9"/>
        </w:numPr>
      </w:pPr>
      <w:r w:rsidRPr="00EE0D7E">
        <w:rPr>
          <w:noProof/>
        </w:rPr>
        <w:drawing>
          <wp:anchor distT="0" distB="0" distL="114300" distR="114300" simplePos="0" relativeHeight="251667456" behindDoc="0" locked="0" layoutInCell="1" allowOverlap="1" wp14:anchorId="24AD7679" wp14:editId="07C9B49D">
            <wp:simplePos x="0" y="0"/>
            <wp:positionH relativeFrom="column">
              <wp:posOffset>3825875</wp:posOffset>
            </wp:positionH>
            <wp:positionV relativeFrom="paragraph">
              <wp:posOffset>154048</wp:posOffset>
            </wp:positionV>
            <wp:extent cx="2973705" cy="3061970"/>
            <wp:effectExtent l="0" t="0" r="0" b="0"/>
            <wp:wrapSquare wrapText="bothSides"/>
            <wp:docPr id="877632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5651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705" cy="3061970"/>
                    </a:xfrm>
                    <a:prstGeom prst="rect">
                      <a:avLst/>
                    </a:prstGeom>
                  </pic:spPr>
                </pic:pic>
              </a:graphicData>
            </a:graphic>
            <wp14:sizeRelH relativeFrom="page">
              <wp14:pctWidth>0</wp14:pctWidth>
            </wp14:sizeRelH>
            <wp14:sizeRelV relativeFrom="page">
              <wp14:pctHeight>0</wp14:pctHeight>
            </wp14:sizeRelV>
          </wp:anchor>
        </w:drawing>
      </w:r>
      <w:r w:rsidRPr="00EE0D7E">
        <w:rPr>
          <w:noProof/>
        </w:rPr>
        <w:drawing>
          <wp:anchor distT="0" distB="0" distL="114300" distR="114300" simplePos="0" relativeHeight="251663360" behindDoc="0" locked="0" layoutInCell="1" allowOverlap="1" wp14:anchorId="5D39E2C3" wp14:editId="62653902">
            <wp:simplePos x="0" y="0"/>
            <wp:positionH relativeFrom="column">
              <wp:posOffset>3826421</wp:posOffset>
            </wp:positionH>
            <wp:positionV relativeFrom="paragraph">
              <wp:posOffset>73290</wp:posOffset>
            </wp:positionV>
            <wp:extent cx="2973705" cy="3061970"/>
            <wp:effectExtent l="0" t="0" r="0" b="0"/>
            <wp:wrapSquare wrapText="bothSides"/>
            <wp:docPr id="571696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5651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705" cy="3061970"/>
                    </a:xfrm>
                    <a:prstGeom prst="rect">
                      <a:avLst/>
                    </a:prstGeom>
                  </pic:spPr>
                </pic:pic>
              </a:graphicData>
            </a:graphic>
            <wp14:sizeRelH relativeFrom="page">
              <wp14:pctWidth>0</wp14:pctWidth>
            </wp14:sizeRelH>
            <wp14:sizeRelV relativeFrom="page">
              <wp14:pctHeight>0</wp14:pctHeight>
            </wp14:sizeRelV>
          </wp:anchor>
        </w:drawing>
      </w:r>
      <w:r>
        <w:t>After 15 correct guesses -&gt; win screen</w:t>
      </w:r>
    </w:p>
    <w:p w14:paraId="7D5E1E28" w14:textId="08767BC0" w:rsidR="002A74EF" w:rsidRDefault="002A74EF" w:rsidP="002A74EF">
      <w:pPr>
        <w:pStyle w:val="ListParagraph"/>
        <w:numPr>
          <w:ilvl w:val="0"/>
          <w:numId w:val="9"/>
        </w:numPr>
      </w:pPr>
      <w:r>
        <w:t>Door</w:t>
      </w:r>
    </w:p>
    <w:p w14:paraId="3B1A9197" w14:textId="212C0051" w:rsidR="002A74EF" w:rsidRDefault="002A74EF" w:rsidP="002A74EF">
      <w:pPr>
        <w:pStyle w:val="ListParagraph"/>
        <w:numPr>
          <w:ilvl w:val="1"/>
          <w:numId w:val="9"/>
        </w:numPr>
      </w:pPr>
      <w:r>
        <w:t xml:space="preserve">Switch image to open door </w:t>
      </w:r>
      <w:r w:rsidR="00C007BC">
        <w:t xml:space="preserve">and play a key sound </w:t>
      </w:r>
      <w:r>
        <w:t xml:space="preserve">after correct guess </w:t>
      </w:r>
    </w:p>
    <w:p w14:paraId="7F910EC1" w14:textId="017CB19D" w:rsidR="002A74EF" w:rsidRDefault="002A74EF" w:rsidP="002A74EF">
      <w:pPr>
        <w:pStyle w:val="ListParagraph"/>
        <w:numPr>
          <w:ilvl w:val="1"/>
          <w:numId w:val="9"/>
        </w:numPr>
      </w:pPr>
      <w:r>
        <w:t>Shake image back and forth</w:t>
      </w:r>
      <w:r w:rsidR="00C007BC">
        <w:t xml:space="preserve"> and play a knock sound</w:t>
      </w:r>
      <w:r>
        <w:t xml:space="preserve"> for incorrect guess</w:t>
      </w:r>
    </w:p>
    <w:p w14:paraId="543E548A" w14:textId="4064D2E5" w:rsidR="002A74EF" w:rsidRDefault="002A74EF" w:rsidP="002A74EF">
      <w:pPr>
        <w:pStyle w:val="ListParagraph"/>
        <w:numPr>
          <w:ilvl w:val="0"/>
          <w:numId w:val="9"/>
        </w:numPr>
      </w:pPr>
      <w:r>
        <w:t xml:space="preserve">Input Box </w:t>
      </w:r>
    </w:p>
    <w:p w14:paraId="0D8AB89D" w14:textId="7D2B4463" w:rsidR="002A74EF" w:rsidRDefault="002A74EF" w:rsidP="002A74EF">
      <w:pPr>
        <w:pStyle w:val="ListParagraph"/>
        <w:numPr>
          <w:ilvl w:val="1"/>
          <w:numId w:val="9"/>
        </w:numPr>
      </w:pPr>
      <w:r>
        <w:t xml:space="preserve">Allows user to type guess. </w:t>
      </w:r>
    </w:p>
    <w:p w14:paraId="0B7E1CC4" w14:textId="34596458" w:rsidR="002A74EF" w:rsidRDefault="002A74EF" w:rsidP="002A74EF">
      <w:pPr>
        <w:pStyle w:val="ListParagraph"/>
        <w:numPr>
          <w:ilvl w:val="1"/>
          <w:numId w:val="9"/>
        </w:numPr>
      </w:pPr>
      <w:r>
        <w:t>When enter is pressed</w:t>
      </w:r>
    </w:p>
    <w:p w14:paraId="0C2D956A" w14:textId="28F47AE7" w:rsidR="002A74EF" w:rsidRDefault="002A74EF" w:rsidP="002A74EF">
      <w:pPr>
        <w:pStyle w:val="ListParagraph"/>
        <w:numPr>
          <w:ilvl w:val="2"/>
          <w:numId w:val="9"/>
        </w:numPr>
      </w:pPr>
      <w:r>
        <w:t xml:space="preserve">Check for double letters to know if the guess fits or not </w:t>
      </w:r>
    </w:p>
    <w:p w14:paraId="0608D4AF" w14:textId="53393B1A" w:rsidR="002A74EF" w:rsidRDefault="002A74EF" w:rsidP="002A74EF">
      <w:pPr>
        <w:pStyle w:val="ListParagraph"/>
        <w:numPr>
          <w:ilvl w:val="2"/>
          <w:numId w:val="9"/>
        </w:numPr>
      </w:pPr>
      <w:r>
        <w:t>Clear the input box</w:t>
      </w:r>
    </w:p>
    <w:p w14:paraId="267FB5CE" w14:textId="7576DAE9" w:rsidR="002A74EF" w:rsidRDefault="002A74EF" w:rsidP="00C007BC">
      <w:pPr>
        <w:pStyle w:val="ListParagraph"/>
        <w:numPr>
          <w:ilvl w:val="0"/>
          <w:numId w:val="9"/>
        </w:numPr>
      </w:pPr>
      <w:r>
        <w:t>Hint Button</w:t>
      </w:r>
    </w:p>
    <w:p w14:paraId="52897EBA" w14:textId="19075EA4" w:rsidR="002A74EF" w:rsidRDefault="002A74EF" w:rsidP="00C007BC">
      <w:pPr>
        <w:pStyle w:val="ListParagraph"/>
        <w:numPr>
          <w:ilvl w:val="1"/>
          <w:numId w:val="9"/>
        </w:numPr>
      </w:pPr>
      <w:r>
        <w:t xml:space="preserve">Invisible until certain amount of wrong guesses </w:t>
      </w:r>
    </w:p>
    <w:p w14:paraId="48902413" w14:textId="61E3B497" w:rsidR="002A74EF" w:rsidRDefault="002A74EF" w:rsidP="00C007BC">
      <w:pPr>
        <w:pStyle w:val="ListParagraph"/>
        <w:numPr>
          <w:ilvl w:val="1"/>
          <w:numId w:val="9"/>
        </w:numPr>
      </w:pPr>
      <w:r>
        <w:t>When visible and clicked</w:t>
      </w:r>
    </w:p>
    <w:p w14:paraId="6B0FD88C" w14:textId="77777777" w:rsidR="00C007BC" w:rsidRDefault="002A74EF" w:rsidP="002A74EF">
      <w:pPr>
        <w:pStyle w:val="ListParagraph"/>
        <w:numPr>
          <w:ilvl w:val="3"/>
          <w:numId w:val="9"/>
        </w:numPr>
      </w:pPr>
      <w:r>
        <w:t xml:space="preserve">Show </w:t>
      </w:r>
      <w:r w:rsidR="00C007BC">
        <w:t xml:space="preserve">label with a hint </w:t>
      </w:r>
    </w:p>
    <w:p w14:paraId="366C8172" w14:textId="190413DF" w:rsidR="00C007BC" w:rsidRDefault="00C007BC" w:rsidP="00C007BC">
      <w:pPr>
        <w:pStyle w:val="ListParagraph"/>
        <w:numPr>
          <w:ilvl w:val="0"/>
          <w:numId w:val="9"/>
        </w:numPr>
      </w:pPr>
      <w:r>
        <w:t>Exit Button</w:t>
      </w:r>
    </w:p>
    <w:p w14:paraId="59054FEA" w14:textId="47CC545E" w:rsidR="003B006A" w:rsidRDefault="00C007BC" w:rsidP="003B006A">
      <w:pPr>
        <w:pStyle w:val="ListParagraph"/>
        <w:numPr>
          <w:ilvl w:val="1"/>
          <w:numId w:val="9"/>
        </w:numPr>
      </w:pPr>
      <w:r>
        <w:t>Goes to Instructions scene</w:t>
      </w:r>
      <w:r w:rsidR="002A74EF">
        <w:t xml:space="preserve"> </w:t>
      </w:r>
    </w:p>
    <w:p w14:paraId="575AD46E" w14:textId="199C5FC2" w:rsidR="003B006A" w:rsidRDefault="003B006A" w:rsidP="003B006A">
      <w:pPr>
        <w:pStyle w:val="ListParagraph"/>
        <w:numPr>
          <w:ilvl w:val="0"/>
          <w:numId w:val="9"/>
        </w:numPr>
      </w:pPr>
      <w:r>
        <w:t>Solid light blue background</w:t>
      </w:r>
    </w:p>
    <w:p w14:paraId="0D7CF9F3" w14:textId="799184E6" w:rsidR="00C007BC" w:rsidRDefault="00C007BC" w:rsidP="00C007BC"/>
    <w:p w14:paraId="1EF26563" w14:textId="0EDA0C94" w:rsidR="00C007BC" w:rsidRDefault="00692136" w:rsidP="00C007BC">
      <w:r>
        <w:rPr>
          <w:noProof/>
        </w:rPr>
        <w:lastRenderedPageBreak/>
        <w:drawing>
          <wp:anchor distT="0" distB="0" distL="114300" distR="114300" simplePos="0" relativeHeight="251665408" behindDoc="0" locked="0" layoutInCell="1" allowOverlap="1" wp14:anchorId="53BD791A" wp14:editId="7ADD21E5">
            <wp:simplePos x="0" y="0"/>
            <wp:positionH relativeFrom="column">
              <wp:posOffset>3796030</wp:posOffset>
            </wp:positionH>
            <wp:positionV relativeFrom="page">
              <wp:posOffset>682045</wp:posOffset>
            </wp:positionV>
            <wp:extent cx="3004756" cy="3062861"/>
            <wp:effectExtent l="0" t="0" r="5715" b="0"/>
            <wp:wrapNone/>
            <wp:docPr id="591642470"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42470" name="Picture 2" descr="A white paper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4756" cy="3062861"/>
                    </a:xfrm>
                    <a:prstGeom prst="rect">
                      <a:avLst/>
                    </a:prstGeom>
                  </pic:spPr>
                </pic:pic>
              </a:graphicData>
            </a:graphic>
            <wp14:sizeRelH relativeFrom="page">
              <wp14:pctWidth>0</wp14:pctWidth>
            </wp14:sizeRelH>
            <wp14:sizeRelV relativeFrom="page">
              <wp14:pctHeight>0</wp14:pctHeight>
            </wp14:sizeRelV>
          </wp:anchor>
        </w:drawing>
      </w:r>
    </w:p>
    <w:p w14:paraId="4D8250B9" w14:textId="77777777" w:rsidR="003B006A" w:rsidRDefault="003B006A" w:rsidP="00C007BC"/>
    <w:p w14:paraId="58EAF766" w14:textId="77777777" w:rsidR="00C007BC" w:rsidRDefault="00C007BC" w:rsidP="00C007BC"/>
    <w:p w14:paraId="0B2B2A5F" w14:textId="1C73503E" w:rsidR="00C007BC" w:rsidRDefault="00C007BC" w:rsidP="00C007BC">
      <w:pPr>
        <w:pStyle w:val="Heading2"/>
      </w:pPr>
      <w:r>
        <w:t xml:space="preserve">Win Scene </w:t>
      </w:r>
    </w:p>
    <w:p w14:paraId="57709255" w14:textId="69883E3A" w:rsidR="00C007BC" w:rsidRDefault="00C007BC" w:rsidP="00C007BC"/>
    <w:p w14:paraId="753CF277" w14:textId="4AF9BA7E" w:rsidR="00C007BC" w:rsidRDefault="00C007BC" w:rsidP="00C007BC">
      <w:pPr>
        <w:pStyle w:val="ListParagraph"/>
        <w:numPr>
          <w:ilvl w:val="0"/>
          <w:numId w:val="12"/>
        </w:numPr>
      </w:pPr>
      <w:r>
        <w:t>Mini Door – same image as big door</w:t>
      </w:r>
    </w:p>
    <w:p w14:paraId="30220F83" w14:textId="6921F9A6" w:rsidR="00C007BC" w:rsidRDefault="00C007BC" w:rsidP="00C007BC">
      <w:pPr>
        <w:pStyle w:val="ListParagraph"/>
        <w:numPr>
          <w:ilvl w:val="1"/>
          <w:numId w:val="12"/>
        </w:numPr>
      </w:pPr>
      <w:r>
        <w:t>Around 5 instances appearing randomly</w:t>
      </w:r>
    </w:p>
    <w:p w14:paraId="307BD50D" w14:textId="3C31C4F3" w:rsidR="00C007BC" w:rsidRDefault="00C007BC" w:rsidP="00C007BC">
      <w:pPr>
        <w:pStyle w:val="ListParagraph"/>
        <w:numPr>
          <w:ilvl w:val="1"/>
          <w:numId w:val="12"/>
        </w:numPr>
      </w:pPr>
      <w:r>
        <w:t>Random movement direction/rotation</w:t>
      </w:r>
    </w:p>
    <w:p w14:paraId="0937A42D" w14:textId="2D4B4486" w:rsidR="00C007BC" w:rsidRDefault="00C007BC" w:rsidP="00C007BC">
      <w:pPr>
        <w:pStyle w:val="ListParagraph"/>
        <w:numPr>
          <w:ilvl w:val="0"/>
          <w:numId w:val="12"/>
        </w:numPr>
      </w:pPr>
      <w:r>
        <w:t>You Win! – will be an image</w:t>
      </w:r>
    </w:p>
    <w:p w14:paraId="08522657" w14:textId="3E14C1D8" w:rsidR="00C007BC" w:rsidRDefault="00C007BC" w:rsidP="00C007BC">
      <w:pPr>
        <w:pStyle w:val="ListParagraph"/>
        <w:numPr>
          <w:ilvl w:val="0"/>
          <w:numId w:val="12"/>
        </w:numPr>
      </w:pPr>
      <w:r>
        <w:t>Exit To Instructions button</w:t>
      </w:r>
      <w:r w:rsidR="003B006A">
        <w:t xml:space="preserve"> – to instructions scene</w:t>
      </w:r>
    </w:p>
    <w:p w14:paraId="5F11BA7E" w14:textId="00FCCAF2" w:rsidR="00C007BC" w:rsidRDefault="00C007BC" w:rsidP="00C007BC">
      <w:pPr>
        <w:pStyle w:val="ListParagraph"/>
        <w:numPr>
          <w:ilvl w:val="0"/>
          <w:numId w:val="12"/>
        </w:numPr>
      </w:pPr>
      <w:r>
        <w:t xml:space="preserve">Quit – exits program </w:t>
      </w:r>
    </w:p>
    <w:p w14:paraId="1C4621A6" w14:textId="5F3ABB72" w:rsidR="003B006A" w:rsidRPr="00C007BC" w:rsidRDefault="003B006A" w:rsidP="00C007BC">
      <w:pPr>
        <w:pStyle w:val="ListParagraph"/>
        <w:numPr>
          <w:ilvl w:val="0"/>
          <w:numId w:val="12"/>
        </w:numPr>
      </w:pPr>
      <w:r>
        <w:t>Solid light blue background</w:t>
      </w:r>
    </w:p>
    <w:p w14:paraId="485EB84C" w14:textId="6E55BF58" w:rsidR="002A74EF" w:rsidRDefault="002A74EF" w:rsidP="002A74EF"/>
    <w:p w14:paraId="76FF433F" w14:textId="383621C2" w:rsidR="002A74EF" w:rsidRDefault="002A74EF" w:rsidP="00964BD8"/>
    <w:p w14:paraId="24256B75" w14:textId="7CF362FA" w:rsidR="002A74EF" w:rsidRDefault="002A74EF" w:rsidP="00964BD8"/>
    <w:p w14:paraId="48D6FAC7" w14:textId="019F6865" w:rsidR="002A74EF" w:rsidRDefault="002A74EF" w:rsidP="00964BD8"/>
    <w:p w14:paraId="3C1D9408" w14:textId="3339776D" w:rsidR="002A74EF" w:rsidRDefault="002A74EF" w:rsidP="00964BD8"/>
    <w:p w14:paraId="7C606BD9" w14:textId="6F8394AE" w:rsidR="002A74EF" w:rsidRDefault="002A74EF" w:rsidP="00964BD8"/>
    <w:p w14:paraId="646AE8A8" w14:textId="2A64BE5F" w:rsidR="002A74EF" w:rsidRDefault="002A74EF" w:rsidP="00964BD8"/>
    <w:p w14:paraId="525C68A3" w14:textId="21722702" w:rsidR="00964BD8" w:rsidRPr="00964BD8" w:rsidRDefault="00964BD8" w:rsidP="003B006A">
      <w:pPr>
        <w:pStyle w:val="Heading2"/>
      </w:pPr>
      <w:r w:rsidRPr="00964BD8">
        <w:t>Milestones</w:t>
      </w:r>
    </w:p>
    <w:p w14:paraId="6C7F621B" w14:textId="21DD8967" w:rsidR="003B006A" w:rsidRDefault="0025642F" w:rsidP="00964BD8">
      <w:pPr>
        <w:numPr>
          <w:ilvl w:val="0"/>
          <w:numId w:val="5"/>
        </w:numPr>
      </w:pPr>
      <w:r>
        <w:t xml:space="preserve">Find </w:t>
      </w:r>
      <w:r w:rsidR="003B006A">
        <w:t xml:space="preserve">images for the door and win screen </w:t>
      </w:r>
      <w:r>
        <w:t>message</w:t>
      </w:r>
    </w:p>
    <w:p w14:paraId="6BC7DA1E" w14:textId="3DD021FA" w:rsidR="0025642F" w:rsidRDefault="0025642F" w:rsidP="0025642F">
      <w:pPr>
        <w:numPr>
          <w:ilvl w:val="0"/>
          <w:numId w:val="5"/>
        </w:numPr>
      </w:pPr>
      <w:r>
        <w:t xml:space="preserve">Create the basic version of the Game Scene </w:t>
      </w:r>
    </w:p>
    <w:p w14:paraId="43A1233D" w14:textId="4A673D2E" w:rsidR="0025642F" w:rsidRDefault="0025642F" w:rsidP="0025642F">
      <w:pPr>
        <w:numPr>
          <w:ilvl w:val="0"/>
          <w:numId w:val="5"/>
        </w:numPr>
      </w:pPr>
      <w:r>
        <w:t xml:space="preserve">Write the code to check for double letters in the input box </w:t>
      </w:r>
    </w:p>
    <w:p w14:paraId="0809A1D6" w14:textId="7199B6B8" w:rsidR="0025642F" w:rsidRDefault="0025642F" w:rsidP="0025642F">
      <w:pPr>
        <w:numPr>
          <w:ilvl w:val="0"/>
          <w:numId w:val="5"/>
        </w:numPr>
      </w:pPr>
      <w:r>
        <w:t xml:space="preserve">Get the scores running </w:t>
      </w:r>
    </w:p>
    <w:p w14:paraId="72EBAAB7" w14:textId="58EECE96" w:rsidR="0025642F" w:rsidRDefault="0025642F" w:rsidP="0025642F">
      <w:pPr>
        <w:numPr>
          <w:ilvl w:val="0"/>
          <w:numId w:val="5"/>
        </w:numPr>
      </w:pPr>
      <w:r>
        <w:t>Make the door image switch or shake for correct/incorrect guesses</w:t>
      </w:r>
    </w:p>
    <w:p w14:paraId="1D5FE0DE" w14:textId="7DF5DB04" w:rsidR="0025642F" w:rsidRDefault="0025642F" w:rsidP="0025642F">
      <w:pPr>
        <w:numPr>
          <w:ilvl w:val="0"/>
          <w:numId w:val="5"/>
        </w:numPr>
      </w:pPr>
      <w:r>
        <w:t>Get the hint button to appear after an amount of incorrect guesses</w:t>
      </w:r>
    </w:p>
    <w:p w14:paraId="409311A4" w14:textId="630164E7" w:rsidR="0025642F" w:rsidRDefault="0025642F" w:rsidP="0025642F">
      <w:pPr>
        <w:numPr>
          <w:ilvl w:val="0"/>
          <w:numId w:val="5"/>
        </w:numPr>
      </w:pPr>
      <w:r>
        <w:t>Create the basic version of the Instructions scene</w:t>
      </w:r>
    </w:p>
    <w:p w14:paraId="69D1D70C" w14:textId="3A927064" w:rsidR="0025642F" w:rsidRDefault="0025642F" w:rsidP="0025642F">
      <w:pPr>
        <w:numPr>
          <w:ilvl w:val="0"/>
          <w:numId w:val="5"/>
        </w:numPr>
      </w:pPr>
      <w:r>
        <w:t xml:space="preserve">Write the Instructions textbox </w:t>
      </w:r>
    </w:p>
    <w:p w14:paraId="3FB4F042" w14:textId="1A04FD96" w:rsidR="0025642F" w:rsidRDefault="0025642F" w:rsidP="0025642F">
      <w:pPr>
        <w:numPr>
          <w:ilvl w:val="0"/>
          <w:numId w:val="5"/>
        </w:numPr>
      </w:pPr>
      <w:r>
        <w:t>Get the play and exit buttons to switch scenes</w:t>
      </w:r>
    </w:p>
    <w:p w14:paraId="10830C73" w14:textId="1B0F88D2" w:rsidR="0025642F" w:rsidRDefault="0025642F" w:rsidP="0025642F">
      <w:pPr>
        <w:numPr>
          <w:ilvl w:val="0"/>
          <w:numId w:val="5"/>
        </w:numPr>
      </w:pPr>
      <w:r>
        <w:t xml:space="preserve">Create the basic version of the Win Scene </w:t>
      </w:r>
    </w:p>
    <w:p w14:paraId="38316C5E" w14:textId="6B0C79AF" w:rsidR="0025642F" w:rsidRDefault="0025642F" w:rsidP="0025642F">
      <w:pPr>
        <w:numPr>
          <w:ilvl w:val="0"/>
          <w:numId w:val="5"/>
        </w:numPr>
      </w:pPr>
      <w:r>
        <w:t xml:space="preserve">Get the Exit and Quit buttons working </w:t>
      </w:r>
    </w:p>
    <w:p w14:paraId="51909607" w14:textId="3C51BB62" w:rsidR="0025642F" w:rsidRDefault="0025642F" w:rsidP="0025642F">
      <w:pPr>
        <w:ind w:left="720"/>
      </w:pPr>
    </w:p>
    <w:p w14:paraId="195BFC95" w14:textId="77777777" w:rsidR="0025642F" w:rsidRDefault="0025642F" w:rsidP="0025642F"/>
    <w:p w14:paraId="7F3AFDD7" w14:textId="77777777" w:rsidR="0025642F" w:rsidRDefault="0025642F" w:rsidP="0025642F"/>
    <w:p w14:paraId="0C02F34B" w14:textId="77777777" w:rsidR="00964BD8" w:rsidRPr="00964BD8" w:rsidRDefault="00964BD8" w:rsidP="0025642F">
      <w:pPr>
        <w:pStyle w:val="Heading2"/>
      </w:pPr>
      <w:r w:rsidRPr="00964BD8">
        <w:t>Stretch goals</w:t>
      </w:r>
    </w:p>
    <w:p w14:paraId="127EA097" w14:textId="4ED28938" w:rsidR="00D34D10" w:rsidRDefault="0025642F" w:rsidP="0025642F">
      <w:pPr>
        <w:numPr>
          <w:ilvl w:val="0"/>
          <w:numId w:val="7"/>
        </w:numPr>
      </w:pPr>
      <w:r>
        <w:t xml:space="preserve">Add the </w:t>
      </w:r>
      <w:proofErr w:type="gramStart"/>
      <w:r>
        <w:t>mini Green</w:t>
      </w:r>
      <w:proofErr w:type="gramEnd"/>
      <w:r>
        <w:t xml:space="preserve"> Doors to the win screen for a fun animation </w:t>
      </w:r>
    </w:p>
    <w:p w14:paraId="2FC0CCD1" w14:textId="1F16B66B" w:rsidR="0025642F" w:rsidRDefault="0025642F" w:rsidP="0025642F">
      <w:pPr>
        <w:numPr>
          <w:ilvl w:val="0"/>
          <w:numId w:val="7"/>
        </w:numPr>
      </w:pPr>
      <w:r>
        <w:t>Add an option to reveal the key after a certain number of wrong guesses</w:t>
      </w:r>
    </w:p>
    <w:p w14:paraId="2F325F2E" w14:textId="30328A74" w:rsidR="0025642F" w:rsidRDefault="0025642F" w:rsidP="0025642F">
      <w:pPr>
        <w:numPr>
          <w:ilvl w:val="0"/>
          <w:numId w:val="7"/>
        </w:numPr>
      </w:pPr>
      <w:r>
        <w:t>Add labels to display the last ten correct and incorrect words guessed</w:t>
      </w:r>
    </w:p>
    <w:sectPr w:rsidR="0025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48E"/>
    <w:multiLevelType w:val="hybridMultilevel"/>
    <w:tmpl w:val="1B3C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74D5D"/>
    <w:multiLevelType w:val="hybridMultilevel"/>
    <w:tmpl w:val="49D86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16AD"/>
    <w:multiLevelType w:val="hybridMultilevel"/>
    <w:tmpl w:val="2ED0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06526"/>
    <w:multiLevelType w:val="multilevel"/>
    <w:tmpl w:val="7FCE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96080"/>
    <w:multiLevelType w:val="multilevel"/>
    <w:tmpl w:val="9A9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46CFD"/>
    <w:multiLevelType w:val="hybridMultilevel"/>
    <w:tmpl w:val="CF3E3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8612A3"/>
    <w:multiLevelType w:val="multilevel"/>
    <w:tmpl w:val="5766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5209B"/>
    <w:multiLevelType w:val="hybridMultilevel"/>
    <w:tmpl w:val="24B23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2661B9"/>
    <w:multiLevelType w:val="multilevel"/>
    <w:tmpl w:val="6C465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41F33"/>
    <w:multiLevelType w:val="multilevel"/>
    <w:tmpl w:val="50B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11577"/>
    <w:multiLevelType w:val="multilevel"/>
    <w:tmpl w:val="6FE2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C7D4A"/>
    <w:multiLevelType w:val="multilevel"/>
    <w:tmpl w:val="B47A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667647">
    <w:abstractNumId w:val="3"/>
  </w:num>
  <w:num w:numId="2" w16cid:durableId="628781732">
    <w:abstractNumId w:val="10"/>
  </w:num>
  <w:num w:numId="3" w16cid:durableId="772747561">
    <w:abstractNumId w:val="11"/>
  </w:num>
  <w:num w:numId="4" w16cid:durableId="1160851513">
    <w:abstractNumId w:val="8"/>
  </w:num>
  <w:num w:numId="5" w16cid:durableId="942146830">
    <w:abstractNumId w:val="9"/>
  </w:num>
  <w:num w:numId="6" w16cid:durableId="2015063934">
    <w:abstractNumId w:val="6"/>
  </w:num>
  <w:num w:numId="7" w16cid:durableId="1760710993">
    <w:abstractNumId w:val="4"/>
  </w:num>
  <w:num w:numId="8" w16cid:durableId="1304844517">
    <w:abstractNumId w:val="0"/>
  </w:num>
  <w:num w:numId="9" w16cid:durableId="2099280530">
    <w:abstractNumId w:val="1"/>
  </w:num>
  <w:num w:numId="10" w16cid:durableId="1460151969">
    <w:abstractNumId w:val="7"/>
  </w:num>
  <w:num w:numId="11" w16cid:durableId="841706436">
    <w:abstractNumId w:val="5"/>
  </w:num>
  <w:num w:numId="12" w16cid:durableId="1770273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D8"/>
    <w:rsid w:val="000661E7"/>
    <w:rsid w:val="000C2C44"/>
    <w:rsid w:val="0010179C"/>
    <w:rsid w:val="0025642F"/>
    <w:rsid w:val="002A74EF"/>
    <w:rsid w:val="003B006A"/>
    <w:rsid w:val="00613710"/>
    <w:rsid w:val="00692136"/>
    <w:rsid w:val="00703F6D"/>
    <w:rsid w:val="008C75BC"/>
    <w:rsid w:val="00964BD8"/>
    <w:rsid w:val="00B27165"/>
    <w:rsid w:val="00C007BC"/>
    <w:rsid w:val="00C748C2"/>
    <w:rsid w:val="00D34D10"/>
    <w:rsid w:val="00E8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0851C"/>
  <w15:chartTrackingRefBased/>
  <w15:docId w15:val="{1E6C48A5-A93F-7946-A534-F35929CB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B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B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B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B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BD8"/>
    <w:rPr>
      <w:rFonts w:eastAsiaTheme="majorEastAsia" w:cstheme="majorBidi"/>
      <w:color w:val="272727" w:themeColor="text1" w:themeTint="D8"/>
    </w:rPr>
  </w:style>
  <w:style w:type="paragraph" w:styleId="Title">
    <w:name w:val="Title"/>
    <w:basedOn w:val="Normal"/>
    <w:next w:val="Normal"/>
    <w:link w:val="TitleChar"/>
    <w:uiPriority w:val="10"/>
    <w:qFormat/>
    <w:rsid w:val="00964B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B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B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BD8"/>
    <w:rPr>
      <w:i/>
      <w:iCs/>
      <w:color w:val="404040" w:themeColor="text1" w:themeTint="BF"/>
    </w:rPr>
  </w:style>
  <w:style w:type="paragraph" w:styleId="ListParagraph">
    <w:name w:val="List Paragraph"/>
    <w:basedOn w:val="Normal"/>
    <w:uiPriority w:val="34"/>
    <w:qFormat/>
    <w:rsid w:val="00964BD8"/>
    <w:pPr>
      <w:ind w:left="720"/>
      <w:contextualSpacing/>
    </w:pPr>
  </w:style>
  <w:style w:type="character" w:styleId="IntenseEmphasis">
    <w:name w:val="Intense Emphasis"/>
    <w:basedOn w:val="DefaultParagraphFont"/>
    <w:uiPriority w:val="21"/>
    <w:qFormat/>
    <w:rsid w:val="00964BD8"/>
    <w:rPr>
      <w:i/>
      <w:iCs/>
      <w:color w:val="0F4761" w:themeColor="accent1" w:themeShade="BF"/>
    </w:rPr>
  </w:style>
  <w:style w:type="paragraph" w:styleId="IntenseQuote">
    <w:name w:val="Intense Quote"/>
    <w:basedOn w:val="Normal"/>
    <w:next w:val="Normal"/>
    <w:link w:val="IntenseQuoteChar"/>
    <w:uiPriority w:val="30"/>
    <w:qFormat/>
    <w:rsid w:val="0096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BD8"/>
    <w:rPr>
      <w:i/>
      <w:iCs/>
      <w:color w:val="0F4761" w:themeColor="accent1" w:themeShade="BF"/>
    </w:rPr>
  </w:style>
  <w:style w:type="character" w:styleId="IntenseReference">
    <w:name w:val="Intense Reference"/>
    <w:basedOn w:val="DefaultParagraphFont"/>
    <w:uiPriority w:val="32"/>
    <w:qFormat/>
    <w:rsid w:val="00964BD8"/>
    <w:rPr>
      <w:b/>
      <w:bCs/>
      <w:smallCaps/>
      <w:color w:val="0F4761" w:themeColor="accent1" w:themeShade="BF"/>
      <w:spacing w:val="5"/>
    </w:rPr>
  </w:style>
  <w:style w:type="paragraph" w:styleId="NoSpacing">
    <w:name w:val="No Spacing"/>
    <w:uiPriority w:val="1"/>
    <w:qFormat/>
    <w:rsid w:val="003B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616203">
      <w:bodyDiv w:val="1"/>
      <w:marLeft w:val="0"/>
      <w:marRight w:val="0"/>
      <w:marTop w:val="0"/>
      <w:marBottom w:val="0"/>
      <w:divBdr>
        <w:top w:val="none" w:sz="0" w:space="0" w:color="auto"/>
        <w:left w:val="none" w:sz="0" w:space="0" w:color="auto"/>
        <w:bottom w:val="none" w:sz="0" w:space="0" w:color="auto"/>
        <w:right w:val="none" w:sz="0" w:space="0" w:color="auto"/>
      </w:divBdr>
    </w:div>
    <w:div w:id="17420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 Lucas</dc:creator>
  <cp:keywords/>
  <dc:description/>
  <cp:lastModifiedBy>Lehman, Lucas</cp:lastModifiedBy>
  <cp:revision>4</cp:revision>
  <dcterms:created xsi:type="dcterms:W3CDTF">2024-11-25T04:43:00Z</dcterms:created>
  <dcterms:modified xsi:type="dcterms:W3CDTF">2024-11-26T21:32:00Z</dcterms:modified>
</cp:coreProperties>
</file>