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0C328" w14:textId="77777777" w:rsidR="00D57D2A" w:rsidRPr="00D57D2A" w:rsidRDefault="00D57D2A" w:rsidP="00D57D2A">
      <w:pPr>
        <w:spacing w:before="120" w:after="200" w:line="240" w:lineRule="auto"/>
        <w:ind w:firstLine="357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bookmarkStart w:id="0" w:name="_Hlk76331556"/>
      <w:r w:rsidRPr="00D57D2A">
        <w:rPr>
          <w:rFonts w:ascii="Times New Roman" w:eastAsia="Times New Roman" w:hAnsi="Times New Roman" w:cs="Times New Roman"/>
          <w:sz w:val="28"/>
          <w:szCs w:val="28"/>
          <w:lang w:eastAsia="hr-HR"/>
        </w:rPr>
        <w:t>Sveučilište u Rijeci – Odjel za informatiku</w:t>
      </w:r>
    </w:p>
    <w:p w14:paraId="07FBA675" w14:textId="77777777" w:rsidR="00D57D2A" w:rsidRPr="00D57D2A" w:rsidRDefault="00D57D2A" w:rsidP="00D57D2A">
      <w:pPr>
        <w:spacing w:before="120" w:after="200" w:line="240" w:lineRule="auto"/>
        <w:ind w:firstLine="357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D57D2A">
        <w:rPr>
          <w:rFonts w:ascii="Times New Roman" w:eastAsia="Times New Roman" w:hAnsi="Times New Roman" w:cs="Times New Roman"/>
          <w:sz w:val="28"/>
          <w:szCs w:val="28"/>
          <w:lang w:eastAsia="hr-HR"/>
        </w:rPr>
        <w:t>Diplomski studij informatike – modul informacijski i komunikacijski sustavi</w:t>
      </w:r>
    </w:p>
    <w:p w14:paraId="5C2D9092" w14:textId="77777777" w:rsidR="00D57D2A" w:rsidRPr="00D57D2A" w:rsidRDefault="00D57D2A" w:rsidP="00D57D2A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D57D2A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</w:r>
      <w:r w:rsidRPr="00D57D2A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</w:r>
    </w:p>
    <w:p w14:paraId="5B102879" w14:textId="77777777" w:rsidR="00D57D2A" w:rsidRPr="00D57D2A" w:rsidRDefault="00D57D2A" w:rsidP="00D57D2A">
      <w:pPr>
        <w:spacing w:before="120" w:after="200" w:line="240" w:lineRule="auto"/>
        <w:ind w:firstLine="357"/>
        <w:jc w:val="center"/>
        <w:rPr>
          <w:rFonts w:ascii="Times New Roman" w:eastAsia="Times New Roman" w:hAnsi="Times New Roman" w:cs="Times New Roman"/>
          <w:sz w:val="36"/>
          <w:szCs w:val="36"/>
          <w:lang w:eastAsia="hr-HR"/>
        </w:rPr>
      </w:pPr>
    </w:p>
    <w:p w14:paraId="15ED9854" w14:textId="77777777" w:rsidR="00D57D2A" w:rsidRPr="00D57D2A" w:rsidRDefault="00D57D2A" w:rsidP="00D57D2A">
      <w:pPr>
        <w:spacing w:before="120" w:after="200" w:line="240" w:lineRule="auto"/>
        <w:ind w:firstLine="357"/>
        <w:jc w:val="center"/>
        <w:rPr>
          <w:rFonts w:ascii="Times New Roman" w:eastAsia="Times New Roman" w:hAnsi="Times New Roman" w:cs="Times New Roman"/>
          <w:sz w:val="36"/>
          <w:szCs w:val="36"/>
          <w:lang w:eastAsia="hr-HR"/>
        </w:rPr>
      </w:pPr>
    </w:p>
    <w:p w14:paraId="56F99758" w14:textId="77777777" w:rsidR="00D57D2A" w:rsidRPr="00D57D2A" w:rsidRDefault="00D57D2A" w:rsidP="00D57D2A">
      <w:pPr>
        <w:spacing w:before="120" w:after="200" w:line="240" w:lineRule="auto"/>
        <w:ind w:firstLine="357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402FFA16" w14:textId="7F9C24F0" w:rsidR="00D57D2A" w:rsidRPr="00D57D2A" w:rsidRDefault="00D57D2A" w:rsidP="00D57D2A">
      <w:pPr>
        <w:spacing w:before="120" w:after="200" w:line="240" w:lineRule="auto"/>
        <w:ind w:firstLine="357"/>
        <w:jc w:val="center"/>
        <w:rPr>
          <w:rFonts w:ascii="Times New Roman" w:eastAsia="Times New Roman" w:hAnsi="Times New Roman" w:cs="Times New Roman"/>
          <w:sz w:val="44"/>
          <w:szCs w:val="44"/>
          <w:lang w:eastAsia="hr-HR"/>
        </w:rPr>
      </w:pPr>
      <w:r w:rsidRPr="00D57D2A">
        <w:rPr>
          <w:rFonts w:ascii="Times New Roman" w:eastAsia="Times New Roman" w:hAnsi="Times New Roman" w:cs="Times New Roman"/>
          <w:sz w:val="44"/>
          <w:szCs w:val="44"/>
          <w:lang w:eastAsia="hr-HR"/>
        </w:rPr>
        <w:t xml:space="preserve">Prikupljanje i analiza podataka s portala </w:t>
      </w:r>
      <w:proofErr w:type="spellStart"/>
      <w:r w:rsidR="00D44666">
        <w:rPr>
          <w:rFonts w:ascii="Times New Roman" w:eastAsia="Times New Roman" w:hAnsi="Times New Roman" w:cs="Times New Roman"/>
          <w:sz w:val="44"/>
          <w:szCs w:val="44"/>
          <w:lang w:eastAsia="hr-HR"/>
        </w:rPr>
        <w:t>eZadar</w:t>
      </w:r>
      <w:proofErr w:type="spellEnd"/>
    </w:p>
    <w:p w14:paraId="0B9A0625" w14:textId="77777777" w:rsidR="00D57D2A" w:rsidRPr="00D57D2A" w:rsidRDefault="00D57D2A" w:rsidP="00D57D2A">
      <w:pPr>
        <w:spacing w:before="120" w:after="20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eastAsia="hr-HR"/>
        </w:rPr>
      </w:pPr>
      <w:r w:rsidRPr="00D57D2A">
        <w:rPr>
          <w:rFonts w:ascii="Times New Roman" w:eastAsia="Times New Roman" w:hAnsi="Times New Roman" w:cs="Times New Roman"/>
          <w:sz w:val="28"/>
          <w:szCs w:val="28"/>
          <w:lang w:eastAsia="hr-HR"/>
        </w:rPr>
        <w:t>Projektni zadatak</w:t>
      </w:r>
    </w:p>
    <w:p w14:paraId="2EEA7F5A" w14:textId="77777777" w:rsidR="00D57D2A" w:rsidRPr="00D57D2A" w:rsidRDefault="00D57D2A" w:rsidP="00D57D2A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7524653A" w14:textId="77777777" w:rsidR="00D57D2A" w:rsidRPr="00D57D2A" w:rsidRDefault="00D57D2A" w:rsidP="00D57D2A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104C517E" w14:textId="77777777" w:rsidR="00D57D2A" w:rsidRPr="00D57D2A" w:rsidRDefault="00D57D2A" w:rsidP="00D57D2A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5ADF0625" w14:textId="77777777" w:rsidR="00D57D2A" w:rsidRPr="00D57D2A" w:rsidRDefault="00D57D2A" w:rsidP="00D57D2A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38FB9C33" w14:textId="15EC552D" w:rsidR="00D57D2A" w:rsidRPr="00D57D2A" w:rsidRDefault="00D57D2A" w:rsidP="00D57D2A">
      <w:pPr>
        <w:spacing w:before="120" w:after="0" w:line="240" w:lineRule="auto"/>
        <w:ind w:firstLine="35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hr-HR"/>
        </w:rPr>
      </w:pPr>
      <w:r w:rsidRPr="00D57D2A">
        <w:rPr>
          <w:rFonts w:ascii="Times New Roman" w:eastAsia="Times New Roman" w:hAnsi="Times New Roman" w:cs="Times New Roman"/>
          <w:b/>
          <w:bCs/>
          <w:sz w:val="28"/>
          <w:szCs w:val="28"/>
          <w:lang w:eastAsia="hr-HR"/>
        </w:rPr>
        <w:t xml:space="preserve">Student: </w:t>
      </w:r>
      <w:r>
        <w:rPr>
          <w:rFonts w:ascii="Times New Roman" w:eastAsia="Times New Roman" w:hAnsi="Times New Roman" w:cs="Times New Roman"/>
          <w:sz w:val="28"/>
          <w:szCs w:val="28"/>
          <w:lang w:eastAsia="hr-HR"/>
        </w:rPr>
        <w:t>Josip Lukin</w:t>
      </w:r>
    </w:p>
    <w:p w14:paraId="27A41371" w14:textId="77777777" w:rsidR="00D57D2A" w:rsidRPr="00D57D2A" w:rsidRDefault="00D57D2A" w:rsidP="00D57D2A">
      <w:pPr>
        <w:spacing w:before="120" w:after="0" w:line="240" w:lineRule="auto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hr-HR"/>
        </w:rPr>
      </w:pPr>
      <w:r w:rsidRPr="00D57D2A">
        <w:rPr>
          <w:rFonts w:ascii="Times New Roman" w:eastAsia="Times New Roman" w:hAnsi="Times New Roman" w:cs="Times New Roman"/>
          <w:b/>
          <w:bCs/>
          <w:sz w:val="28"/>
          <w:szCs w:val="28"/>
          <w:lang w:eastAsia="hr-HR"/>
        </w:rPr>
        <w:t xml:space="preserve">Mentori: </w:t>
      </w:r>
      <w:r w:rsidRPr="00D57D2A">
        <w:rPr>
          <w:rFonts w:ascii="Times New Roman" w:eastAsia="Times New Roman" w:hAnsi="Times New Roman" w:cs="Times New Roman"/>
          <w:bCs/>
          <w:sz w:val="28"/>
          <w:szCs w:val="28"/>
          <w:lang w:eastAsia="hr-HR"/>
        </w:rPr>
        <w:t>izv. prof.</w:t>
      </w:r>
      <w:r w:rsidRPr="00D57D2A">
        <w:rPr>
          <w:rFonts w:ascii="Times New Roman" w:eastAsia="Times New Roman" w:hAnsi="Times New Roman" w:cs="Times New Roman"/>
          <w:b/>
          <w:bCs/>
          <w:sz w:val="28"/>
          <w:szCs w:val="28"/>
          <w:lang w:eastAsia="hr-HR"/>
        </w:rPr>
        <w:t xml:space="preserve"> </w:t>
      </w:r>
      <w:r w:rsidRPr="00D57D2A">
        <w:rPr>
          <w:rFonts w:ascii="Times New Roman" w:eastAsia="Times New Roman" w:hAnsi="Times New Roman" w:cs="Times New Roman"/>
          <w:sz w:val="28"/>
          <w:szCs w:val="28"/>
          <w:lang w:eastAsia="hr-HR"/>
        </w:rPr>
        <w:t>dr. sc. Ana Meštrović</w:t>
      </w:r>
    </w:p>
    <w:p w14:paraId="5C8A9164" w14:textId="506C1EBF" w:rsidR="00D57D2A" w:rsidRPr="00D57D2A" w:rsidRDefault="00D57D2A" w:rsidP="00D57D2A">
      <w:pPr>
        <w:spacing w:before="120" w:after="200" w:line="240" w:lineRule="auto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hr-HR"/>
        </w:rPr>
      </w:pPr>
      <w:r w:rsidRPr="00D57D2A">
        <w:rPr>
          <w:rFonts w:ascii="Times New Roman" w:eastAsia="Times New Roman" w:hAnsi="Times New Roman" w:cs="Times New Roman"/>
          <w:sz w:val="28"/>
          <w:szCs w:val="28"/>
          <w:lang w:eastAsia="hr-HR"/>
        </w:rPr>
        <w:tab/>
      </w:r>
      <w:r w:rsidRPr="00D57D2A">
        <w:rPr>
          <w:rFonts w:ascii="Times New Roman" w:eastAsia="Times New Roman" w:hAnsi="Times New Roman" w:cs="Times New Roman"/>
          <w:sz w:val="28"/>
          <w:szCs w:val="28"/>
          <w:lang w:eastAsia="hr-HR"/>
        </w:rPr>
        <w:tab/>
      </w:r>
      <w:r w:rsidR="00EF4244">
        <w:rPr>
          <w:rFonts w:ascii="Times New Roman" w:eastAsia="Times New Roman" w:hAnsi="Times New Roman" w:cs="Times New Roman"/>
          <w:sz w:val="28"/>
          <w:szCs w:val="28"/>
          <w:lang w:eastAsia="hr-HR"/>
        </w:rPr>
        <w:t xml:space="preserve"> </w:t>
      </w:r>
      <w:r w:rsidRPr="00D57D2A">
        <w:rPr>
          <w:rFonts w:ascii="Times New Roman" w:eastAsia="Times New Roman" w:hAnsi="Times New Roman" w:cs="Times New Roman"/>
          <w:sz w:val="28"/>
          <w:szCs w:val="28"/>
          <w:lang w:eastAsia="hr-HR"/>
        </w:rPr>
        <w:t xml:space="preserve">dr. sc. Slobodan </w:t>
      </w:r>
      <w:proofErr w:type="spellStart"/>
      <w:r w:rsidRPr="00D57D2A">
        <w:rPr>
          <w:rFonts w:ascii="Times New Roman" w:eastAsia="Times New Roman" w:hAnsi="Times New Roman" w:cs="Times New Roman"/>
          <w:sz w:val="28"/>
          <w:szCs w:val="28"/>
          <w:lang w:eastAsia="hr-HR"/>
        </w:rPr>
        <w:t>Beliga</w:t>
      </w:r>
      <w:proofErr w:type="spellEnd"/>
    </w:p>
    <w:bookmarkEnd w:id="0"/>
    <w:p w14:paraId="4AF8A423" w14:textId="77777777" w:rsidR="00D57D2A" w:rsidRPr="00D57D2A" w:rsidRDefault="00D57D2A" w:rsidP="00D57D2A">
      <w:pPr>
        <w:spacing w:before="120" w:after="0" w:line="240" w:lineRule="auto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hr-HR"/>
        </w:rPr>
      </w:pPr>
      <w:r w:rsidRPr="00D57D2A">
        <w:rPr>
          <w:rFonts w:ascii="Times New Roman" w:eastAsia="Times New Roman" w:hAnsi="Times New Roman" w:cs="Times New Roman"/>
          <w:b/>
          <w:bCs/>
          <w:sz w:val="28"/>
          <w:szCs w:val="28"/>
          <w:lang w:eastAsia="hr-HR"/>
        </w:rPr>
        <w:t>Kolegij</w:t>
      </w:r>
      <w:r w:rsidRPr="00D57D2A">
        <w:rPr>
          <w:rFonts w:ascii="Times New Roman" w:eastAsia="Times New Roman" w:hAnsi="Times New Roman" w:cs="Times New Roman"/>
          <w:sz w:val="28"/>
          <w:szCs w:val="28"/>
          <w:lang w:eastAsia="hr-HR"/>
        </w:rPr>
        <w:t>: Upravljanje znanjem</w:t>
      </w:r>
    </w:p>
    <w:p w14:paraId="3FBDA164" w14:textId="77777777" w:rsidR="00D57D2A" w:rsidRPr="00D57D2A" w:rsidRDefault="00D57D2A" w:rsidP="00D57D2A">
      <w:pPr>
        <w:spacing w:before="120" w:after="0" w:line="240" w:lineRule="auto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hr-HR"/>
        </w:rPr>
      </w:pPr>
      <w:r w:rsidRPr="00D57D2A">
        <w:rPr>
          <w:rFonts w:ascii="Times New Roman" w:eastAsia="Times New Roman" w:hAnsi="Times New Roman" w:cs="Times New Roman"/>
          <w:b/>
          <w:sz w:val="28"/>
          <w:szCs w:val="28"/>
          <w:lang w:eastAsia="hr-HR"/>
        </w:rPr>
        <w:t>Akademska godina</w:t>
      </w:r>
      <w:r w:rsidRPr="00D57D2A">
        <w:rPr>
          <w:rFonts w:ascii="Times New Roman" w:eastAsia="Times New Roman" w:hAnsi="Times New Roman" w:cs="Times New Roman"/>
          <w:sz w:val="28"/>
          <w:szCs w:val="28"/>
          <w:lang w:eastAsia="hr-HR"/>
        </w:rPr>
        <w:t>: 2021./2022.</w:t>
      </w:r>
    </w:p>
    <w:p w14:paraId="68E54886" w14:textId="77777777" w:rsidR="00D57D2A" w:rsidRPr="00D57D2A" w:rsidRDefault="00D57D2A" w:rsidP="00D57D2A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3F1C3CA8" w14:textId="77777777" w:rsidR="00D57D2A" w:rsidRPr="00D57D2A" w:rsidRDefault="00D57D2A" w:rsidP="00D57D2A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394FDC2A" w14:textId="77777777" w:rsidR="00D57D2A" w:rsidRPr="00D57D2A" w:rsidRDefault="00D57D2A" w:rsidP="00D57D2A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47BDF6A6" w14:textId="77777777" w:rsidR="00D57D2A" w:rsidRPr="00D57D2A" w:rsidRDefault="00D57D2A" w:rsidP="00D57D2A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5DAC0B68" w14:textId="77777777" w:rsidR="00D57D2A" w:rsidRPr="00D57D2A" w:rsidRDefault="00D57D2A" w:rsidP="00D57D2A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2C3E6B1A" w14:textId="77777777" w:rsidR="00D57D2A" w:rsidRPr="00D57D2A" w:rsidRDefault="00D57D2A" w:rsidP="00D57D2A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719F8182" w14:textId="77777777" w:rsidR="00D57D2A" w:rsidRPr="00D57D2A" w:rsidRDefault="00D57D2A" w:rsidP="00D57D2A">
      <w:pPr>
        <w:spacing w:before="12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0F3859DB" w14:textId="77777777" w:rsidR="00D57D2A" w:rsidRPr="00D57D2A" w:rsidRDefault="00D57D2A" w:rsidP="00D57D2A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hr-HR"/>
        </w:rPr>
      </w:pPr>
      <w:r w:rsidRPr="00D57D2A">
        <w:rPr>
          <w:rFonts w:ascii="Times New Roman" w:eastAsia="Times New Roman" w:hAnsi="Times New Roman" w:cs="Times New Roman"/>
          <w:sz w:val="28"/>
          <w:szCs w:val="28"/>
          <w:lang w:eastAsia="hr-HR"/>
        </w:rPr>
        <w:t>Rijeka, 17.1.2022.</w:t>
      </w:r>
      <w:r w:rsidRPr="00D57D2A">
        <w:rPr>
          <w:rFonts w:ascii="Times New Roman" w:eastAsia="Times New Roman" w:hAnsi="Times New Roman" w:cs="Times New Roman"/>
          <w:sz w:val="28"/>
          <w:szCs w:val="28"/>
          <w:lang w:eastAsia="hr-HR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63463480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26699" w14:textId="265A3B97" w:rsidR="004133CA" w:rsidRDefault="004133CA">
          <w:pPr>
            <w:pStyle w:val="TOCNaslov"/>
            <w:rPr>
              <w:rStyle w:val="Naslov1Char"/>
              <w:color w:val="auto"/>
            </w:rPr>
          </w:pPr>
          <w:r w:rsidRPr="004133CA">
            <w:rPr>
              <w:rStyle w:val="Naslov1Char"/>
              <w:color w:val="auto"/>
            </w:rPr>
            <w:t>Sadržaj</w:t>
          </w:r>
        </w:p>
        <w:p w14:paraId="6EACE92B" w14:textId="77777777" w:rsidR="00A30BD6" w:rsidRPr="00A30BD6" w:rsidRDefault="00A30BD6" w:rsidP="00A30BD6">
          <w:pPr>
            <w:rPr>
              <w:lang w:eastAsia="hr-HR"/>
            </w:rPr>
          </w:pPr>
        </w:p>
        <w:p w14:paraId="7EA110C6" w14:textId="3BFA7BC4" w:rsidR="0031376F" w:rsidRDefault="004133CA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353492" w:history="1">
            <w:r w:rsidR="0031376F" w:rsidRPr="009B0DF9">
              <w:rPr>
                <w:rStyle w:val="Hiperveza"/>
                <w:noProof/>
              </w:rPr>
              <w:t>1.</w:t>
            </w:r>
            <w:r w:rsidR="0031376F">
              <w:rPr>
                <w:rFonts w:eastAsiaTheme="minorEastAsia"/>
                <w:noProof/>
                <w:lang w:eastAsia="hr-HR"/>
              </w:rPr>
              <w:tab/>
            </w:r>
            <w:r w:rsidR="0031376F" w:rsidRPr="009B0DF9">
              <w:rPr>
                <w:rStyle w:val="Hiperveza"/>
                <w:noProof/>
              </w:rPr>
              <w:t>Uvod</w:t>
            </w:r>
            <w:r w:rsidR="0031376F">
              <w:rPr>
                <w:noProof/>
                <w:webHidden/>
              </w:rPr>
              <w:tab/>
            </w:r>
            <w:r w:rsidR="0031376F">
              <w:rPr>
                <w:noProof/>
                <w:webHidden/>
              </w:rPr>
              <w:fldChar w:fldCharType="begin"/>
            </w:r>
            <w:r w:rsidR="0031376F">
              <w:rPr>
                <w:noProof/>
                <w:webHidden/>
              </w:rPr>
              <w:instrText xml:space="preserve"> PAGEREF _Toc93353492 \h </w:instrText>
            </w:r>
            <w:r w:rsidR="0031376F">
              <w:rPr>
                <w:noProof/>
                <w:webHidden/>
              </w:rPr>
            </w:r>
            <w:r w:rsidR="0031376F">
              <w:rPr>
                <w:noProof/>
                <w:webHidden/>
              </w:rPr>
              <w:fldChar w:fldCharType="separate"/>
            </w:r>
            <w:r w:rsidR="00D52139">
              <w:rPr>
                <w:noProof/>
                <w:webHidden/>
              </w:rPr>
              <w:t>3</w:t>
            </w:r>
            <w:r w:rsidR="0031376F">
              <w:rPr>
                <w:noProof/>
                <w:webHidden/>
              </w:rPr>
              <w:fldChar w:fldCharType="end"/>
            </w:r>
          </w:hyperlink>
        </w:p>
        <w:p w14:paraId="040D87C0" w14:textId="4B96B350" w:rsidR="0031376F" w:rsidRDefault="00D52139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93353493" w:history="1">
            <w:r w:rsidR="0031376F" w:rsidRPr="009B0DF9">
              <w:rPr>
                <w:rStyle w:val="Hiperveza"/>
                <w:noProof/>
              </w:rPr>
              <w:t>2.</w:t>
            </w:r>
            <w:r w:rsidR="0031376F">
              <w:rPr>
                <w:rFonts w:eastAsiaTheme="minorEastAsia"/>
                <w:noProof/>
                <w:lang w:eastAsia="hr-HR"/>
              </w:rPr>
              <w:tab/>
            </w:r>
            <w:r w:rsidR="0031376F" w:rsidRPr="009B0DF9">
              <w:rPr>
                <w:rStyle w:val="Hiperveza"/>
                <w:noProof/>
              </w:rPr>
              <w:t>Web scraping</w:t>
            </w:r>
            <w:r w:rsidR="0031376F">
              <w:rPr>
                <w:noProof/>
                <w:webHidden/>
              </w:rPr>
              <w:tab/>
            </w:r>
            <w:r w:rsidR="0031376F">
              <w:rPr>
                <w:noProof/>
                <w:webHidden/>
              </w:rPr>
              <w:fldChar w:fldCharType="begin"/>
            </w:r>
            <w:r w:rsidR="0031376F">
              <w:rPr>
                <w:noProof/>
                <w:webHidden/>
              </w:rPr>
              <w:instrText xml:space="preserve"> PAGEREF _Toc93353493 \h </w:instrText>
            </w:r>
            <w:r w:rsidR="0031376F">
              <w:rPr>
                <w:noProof/>
                <w:webHidden/>
              </w:rPr>
            </w:r>
            <w:r w:rsidR="0031376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31376F">
              <w:rPr>
                <w:noProof/>
                <w:webHidden/>
              </w:rPr>
              <w:fldChar w:fldCharType="end"/>
            </w:r>
          </w:hyperlink>
        </w:p>
        <w:p w14:paraId="161D8221" w14:textId="4E191A12" w:rsidR="0031376F" w:rsidRDefault="00D52139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93353494" w:history="1">
            <w:r w:rsidR="0031376F" w:rsidRPr="009B0DF9">
              <w:rPr>
                <w:rStyle w:val="Hiperveza"/>
                <w:noProof/>
              </w:rPr>
              <w:t>3.</w:t>
            </w:r>
            <w:r w:rsidR="0031376F">
              <w:rPr>
                <w:rFonts w:eastAsiaTheme="minorEastAsia"/>
                <w:noProof/>
                <w:lang w:eastAsia="hr-HR"/>
              </w:rPr>
              <w:tab/>
            </w:r>
            <w:r w:rsidR="0031376F" w:rsidRPr="009B0DF9">
              <w:rPr>
                <w:rStyle w:val="Hiperveza"/>
                <w:noProof/>
              </w:rPr>
              <w:t>Analiza prikupljenih podataka</w:t>
            </w:r>
            <w:r w:rsidR="0031376F">
              <w:rPr>
                <w:noProof/>
                <w:webHidden/>
              </w:rPr>
              <w:tab/>
            </w:r>
            <w:r w:rsidR="0031376F">
              <w:rPr>
                <w:noProof/>
                <w:webHidden/>
              </w:rPr>
              <w:fldChar w:fldCharType="begin"/>
            </w:r>
            <w:r w:rsidR="0031376F">
              <w:rPr>
                <w:noProof/>
                <w:webHidden/>
              </w:rPr>
              <w:instrText xml:space="preserve"> PAGEREF _Toc93353494 \h </w:instrText>
            </w:r>
            <w:r w:rsidR="0031376F">
              <w:rPr>
                <w:noProof/>
                <w:webHidden/>
              </w:rPr>
            </w:r>
            <w:r w:rsidR="0031376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31376F">
              <w:rPr>
                <w:noProof/>
                <w:webHidden/>
              </w:rPr>
              <w:fldChar w:fldCharType="end"/>
            </w:r>
          </w:hyperlink>
        </w:p>
        <w:p w14:paraId="0515FA5E" w14:textId="7C5FB8B4" w:rsidR="0031376F" w:rsidRDefault="00D52139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93353495" w:history="1">
            <w:r w:rsidR="0031376F" w:rsidRPr="009B0DF9">
              <w:rPr>
                <w:rStyle w:val="Hiperveza"/>
                <w:noProof/>
              </w:rPr>
              <w:t>4.</w:t>
            </w:r>
            <w:r w:rsidR="0031376F">
              <w:rPr>
                <w:rFonts w:eastAsiaTheme="minorEastAsia"/>
                <w:noProof/>
                <w:lang w:eastAsia="hr-HR"/>
              </w:rPr>
              <w:tab/>
            </w:r>
            <w:r w:rsidR="0031376F" w:rsidRPr="009B0DF9">
              <w:rPr>
                <w:rStyle w:val="Hiperveza"/>
                <w:noProof/>
              </w:rPr>
              <w:t>Vizualizacija podataka</w:t>
            </w:r>
            <w:r w:rsidR="0031376F">
              <w:rPr>
                <w:noProof/>
                <w:webHidden/>
              </w:rPr>
              <w:tab/>
            </w:r>
            <w:r w:rsidR="0031376F">
              <w:rPr>
                <w:noProof/>
                <w:webHidden/>
              </w:rPr>
              <w:fldChar w:fldCharType="begin"/>
            </w:r>
            <w:r w:rsidR="0031376F">
              <w:rPr>
                <w:noProof/>
                <w:webHidden/>
              </w:rPr>
              <w:instrText xml:space="preserve"> PAGEREF _Toc93353495 \h </w:instrText>
            </w:r>
            <w:r w:rsidR="0031376F">
              <w:rPr>
                <w:noProof/>
                <w:webHidden/>
              </w:rPr>
            </w:r>
            <w:r w:rsidR="0031376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31376F">
              <w:rPr>
                <w:noProof/>
                <w:webHidden/>
              </w:rPr>
              <w:fldChar w:fldCharType="end"/>
            </w:r>
          </w:hyperlink>
        </w:p>
        <w:p w14:paraId="37329B7A" w14:textId="00345644" w:rsidR="0031376F" w:rsidRDefault="00D52139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93353496" w:history="1">
            <w:r w:rsidR="0031376F" w:rsidRPr="009B0DF9">
              <w:rPr>
                <w:rStyle w:val="Hiperveza"/>
                <w:noProof/>
              </w:rPr>
              <w:t>5.</w:t>
            </w:r>
            <w:r w:rsidR="0031376F">
              <w:rPr>
                <w:rFonts w:eastAsiaTheme="minorEastAsia"/>
                <w:noProof/>
                <w:lang w:eastAsia="hr-HR"/>
              </w:rPr>
              <w:tab/>
            </w:r>
            <w:r w:rsidR="0031376F" w:rsidRPr="009B0DF9">
              <w:rPr>
                <w:rStyle w:val="Hiperveza"/>
                <w:noProof/>
              </w:rPr>
              <w:t>Analiza jezičnog diskursa</w:t>
            </w:r>
            <w:r w:rsidR="0031376F">
              <w:rPr>
                <w:noProof/>
                <w:webHidden/>
              </w:rPr>
              <w:tab/>
            </w:r>
            <w:r w:rsidR="0031376F">
              <w:rPr>
                <w:noProof/>
                <w:webHidden/>
              </w:rPr>
              <w:fldChar w:fldCharType="begin"/>
            </w:r>
            <w:r w:rsidR="0031376F">
              <w:rPr>
                <w:noProof/>
                <w:webHidden/>
              </w:rPr>
              <w:instrText xml:space="preserve"> PAGEREF _Toc93353496 \h </w:instrText>
            </w:r>
            <w:r w:rsidR="0031376F">
              <w:rPr>
                <w:noProof/>
                <w:webHidden/>
              </w:rPr>
            </w:r>
            <w:r w:rsidR="0031376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31376F">
              <w:rPr>
                <w:noProof/>
                <w:webHidden/>
              </w:rPr>
              <w:fldChar w:fldCharType="end"/>
            </w:r>
          </w:hyperlink>
        </w:p>
        <w:p w14:paraId="2B835B0F" w14:textId="4D22E3C8" w:rsidR="0031376F" w:rsidRDefault="00D52139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93353497" w:history="1">
            <w:r w:rsidR="0031376F" w:rsidRPr="009B0DF9">
              <w:rPr>
                <w:rStyle w:val="Hiperveza"/>
                <w:noProof/>
              </w:rPr>
              <w:t>6.</w:t>
            </w:r>
            <w:r w:rsidR="0031376F">
              <w:rPr>
                <w:rFonts w:eastAsiaTheme="minorEastAsia"/>
                <w:noProof/>
                <w:lang w:eastAsia="hr-HR"/>
              </w:rPr>
              <w:tab/>
            </w:r>
            <w:r w:rsidR="0031376F" w:rsidRPr="009B0DF9">
              <w:rPr>
                <w:rStyle w:val="Hiperveza"/>
                <w:noProof/>
              </w:rPr>
              <w:t>Popis slika</w:t>
            </w:r>
            <w:r w:rsidR="0031376F">
              <w:rPr>
                <w:noProof/>
                <w:webHidden/>
              </w:rPr>
              <w:tab/>
            </w:r>
            <w:r w:rsidR="0031376F">
              <w:rPr>
                <w:noProof/>
                <w:webHidden/>
              </w:rPr>
              <w:fldChar w:fldCharType="begin"/>
            </w:r>
            <w:r w:rsidR="0031376F">
              <w:rPr>
                <w:noProof/>
                <w:webHidden/>
              </w:rPr>
              <w:instrText xml:space="preserve"> PAGEREF _Toc93353497 \h </w:instrText>
            </w:r>
            <w:r w:rsidR="0031376F">
              <w:rPr>
                <w:noProof/>
                <w:webHidden/>
              </w:rPr>
            </w:r>
            <w:r w:rsidR="0031376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31376F">
              <w:rPr>
                <w:noProof/>
                <w:webHidden/>
              </w:rPr>
              <w:fldChar w:fldCharType="end"/>
            </w:r>
          </w:hyperlink>
        </w:p>
        <w:p w14:paraId="694909B7" w14:textId="0692BF42" w:rsidR="0031376F" w:rsidRDefault="00D52139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93353498" w:history="1">
            <w:r w:rsidR="0031376F" w:rsidRPr="009B0DF9">
              <w:rPr>
                <w:rStyle w:val="Hiperveza"/>
                <w:noProof/>
              </w:rPr>
              <w:t>7.</w:t>
            </w:r>
            <w:r w:rsidR="0031376F">
              <w:rPr>
                <w:rFonts w:eastAsiaTheme="minorEastAsia"/>
                <w:noProof/>
                <w:lang w:eastAsia="hr-HR"/>
              </w:rPr>
              <w:tab/>
            </w:r>
            <w:r w:rsidR="0031376F" w:rsidRPr="009B0DF9">
              <w:rPr>
                <w:rStyle w:val="Hiperveza"/>
                <w:noProof/>
              </w:rPr>
              <w:t>Popis tablica</w:t>
            </w:r>
            <w:r w:rsidR="0031376F">
              <w:rPr>
                <w:noProof/>
                <w:webHidden/>
              </w:rPr>
              <w:tab/>
            </w:r>
            <w:r w:rsidR="0031376F">
              <w:rPr>
                <w:noProof/>
                <w:webHidden/>
              </w:rPr>
              <w:fldChar w:fldCharType="begin"/>
            </w:r>
            <w:r w:rsidR="0031376F">
              <w:rPr>
                <w:noProof/>
                <w:webHidden/>
              </w:rPr>
              <w:instrText xml:space="preserve"> PAGEREF _Toc93353498 \h </w:instrText>
            </w:r>
            <w:r w:rsidR="0031376F">
              <w:rPr>
                <w:noProof/>
                <w:webHidden/>
              </w:rPr>
            </w:r>
            <w:r w:rsidR="0031376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31376F">
              <w:rPr>
                <w:noProof/>
                <w:webHidden/>
              </w:rPr>
              <w:fldChar w:fldCharType="end"/>
            </w:r>
          </w:hyperlink>
        </w:p>
        <w:p w14:paraId="0736C577" w14:textId="3206A552" w:rsidR="004133CA" w:rsidRDefault="004133CA">
          <w:r>
            <w:rPr>
              <w:b/>
              <w:bCs/>
            </w:rPr>
            <w:fldChar w:fldCharType="end"/>
          </w:r>
        </w:p>
      </w:sdtContent>
    </w:sdt>
    <w:p w14:paraId="29A8D9C2" w14:textId="6585D843" w:rsidR="005C4DB3" w:rsidRDefault="005C4DB3"/>
    <w:p w14:paraId="49919CB6" w14:textId="77777777" w:rsidR="005C4DB3" w:rsidRDefault="005C4DB3">
      <w:r>
        <w:br w:type="page"/>
      </w:r>
    </w:p>
    <w:p w14:paraId="5D4DD6E1" w14:textId="0BA708A0" w:rsidR="00AF5BA1" w:rsidRDefault="002F4C8E" w:rsidP="002F4C8E">
      <w:pPr>
        <w:pStyle w:val="Naslov1"/>
        <w:numPr>
          <w:ilvl w:val="0"/>
          <w:numId w:val="1"/>
        </w:numPr>
      </w:pPr>
      <w:bookmarkStart w:id="1" w:name="_Toc93353492"/>
      <w:r>
        <w:lastRenderedPageBreak/>
        <w:t>Uvod</w:t>
      </w:r>
      <w:bookmarkEnd w:id="1"/>
    </w:p>
    <w:p w14:paraId="764E5A8C" w14:textId="36F4A725" w:rsidR="002F4C8E" w:rsidRDefault="002F4C8E" w:rsidP="002F4C8E"/>
    <w:p w14:paraId="65DA732E" w14:textId="528A8560" w:rsidR="00AF294B" w:rsidRDefault="008A4142" w:rsidP="00CA5A06">
      <w:pPr>
        <w:spacing w:line="240" w:lineRule="auto"/>
        <w:jc w:val="both"/>
      </w:pPr>
      <w:r>
        <w:t>C</w:t>
      </w:r>
      <w:r w:rsidR="009E04CB">
        <w:t>ilj projekta je analiziranje podataka koji su prikupljeni s weba automatskim postupcima te</w:t>
      </w:r>
      <w:r w:rsidR="00CA5A06">
        <w:t xml:space="preserve"> </w:t>
      </w:r>
      <w:r w:rsidR="009E04CB">
        <w:t>generiranje novog znanja koje je temeljeno na otkrivenim činjenicama.</w:t>
      </w:r>
      <w:r w:rsidR="00195845">
        <w:t xml:space="preserve"> </w:t>
      </w:r>
      <w:r w:rsidR="00F123DA">
        <w:t>Projekt je podijeljen u dva dijel</w:t>
      </w:r>
      <w:r w:rsidR="007E149F">
        <w:t>a. Zadatak prvog dijela projekta bio je prikupiti podatke portala eZadar</w:t>
      </w:r>
      <w:r w:rsidR="00DA11D2">
        <w:t>.net</w:t>
      </w:r>
      <w:r w:rsidR="00FC0DEA">
        <w:t xml:space="preserve">.hr odnosno prikupiti </w:t>
      </w:r>
      <w:r w:rsidR="00FA4915">
        <w:t>poveznice</w:t>
      </w:r>
      <w:r w:rsidR="00FC0DEA">
        <w:t xml:space="preserve"> svih članak objavljenih u 2021. godini.</w:t>
      </w:r>
      <w:r w:rsidR="00BF6019">
        <w:t xml:space="preserve"> </w:t>
      </w:r>
      <w:r w:rsidR="001E6976">
        <w:t>Nadalje</w:t>
      </w:r>
      <w:r w:rsidR="00BF6019">
        <w:t xml:space="preserve"> je potrebno </w:t>
      </w:r>
      <w:r w:rsidR="001E6976">
        <w:t xml:space="preserve">prikupiti podatke iz članka kao što su </w:t>
      </w:r>
      <w:r w:rsidR="00CA5A06">
        <w:t xml:space="preserve">naslov, autor, datum objavljivanja, tekst članka i sl. </w:t>
      </w:r>
      <w:r w:rsidR="00875BDA">
        <w:t xml:space="preserve">U drugom dijelu projekta </w:t>
      </w:r>
      <w:r w:rsidR="00D23A42">
        <w:t xml:space="preserve">odrađena je analiza i vizualizacija dobivenih podataka te je kvantificiran broj vijesti (članaka) u medijskom prostoru </w:t>
      </w:r>
      <w:r w:rsidR="00E36858">
        <w:t>portala eZadar</w:t>
      </w:r>
      <w:r w:rsidR="00DA11D2">
        <w:t>.net</w:t>
      </w:r>
      <w:r w:rsidR="008E6B29">
        <w:t>.hr</w:t>
      </w:r>
      <w:r w:rsidR="00E36858">
        <w:t xml:space="preserve">, </w:t>
      </w:r>
      <w:r w:rsidR="00766797">
        <w:t xml:space="preserve">koji se odnose na tematiku SARS-CoV-2 virusa. </w:t>
      </w:r>
    </w:p>
    <w:p w14:paraId="6CBC3A95" w14:textId="77777777" w:rsidR="00AF294B" w:rsidRDefault="00AF294B">
      <w:r>
        <w:br w:type="page"/>
      </w:r>
    </w:p>
    <w:p w14:paraId="62BCFAB3" w14:textId="08CF78D3" w:rsidR="002F4C8E" w:rsidRDefault="00491BC6" w:rsidP="00491BC6">
      <w:pPr>
        <w:pStyle w:val="Naslov1"/>
        <w:numPr>
          <w:ilvl w:val="0"/>
          <w:numId w:val="1"/>
        </w:numPr>
      </w:pPr>
      <w:bookmarkStart w:id="2" w:name="_Toc93353493"/>
      <w:r>
        <w:lastRenderedPageBreak/>
        <w:t xml:space="preserve">Web </w:t>
      </w:r>
      <w:proofErr w:type="spellStart"/>
      <w:r>
        <w:t>scraping</w:t>
      </w:r>
      <w:bookmarkEnd w:id="2"/>
      <w:proofErr w:type="spellEnd"/>
    </w:p>
    <w:p w14:paraId="1A5AE290" w14:textId="2BB272B9" w:rsidR="00491BC6" w:rsidRDefault="00491BC6" w:rsidP="00491BC6"/>
    <w:p w14:paraId="1A864694" w14:textId="36E2579D" w:rsidR="000820ED" w:rsidRDefault="00DB12DF" w:rsidP="00491BC6">
      <w:r>
        <w:t>Prije pisanja programske skripte</w:t>
      </w:r>
      <w:r w:rsidR="006A4B68">
        <w:t xml:space="preserve"> </w:t>
      </w:r>
      <w:r w:rsidR="006A4B68" w:rsidRPr="006A4B68">
        <w:rPr>
          <w:b/>
          <w:bCs/>
          <w:i/>
          <w:iCs/>
        </w:rPr>
        <w:t>eZadar_web_scraping.py</w:t>
      </w:r>
      <w:r>
        <w:t xml:space="preserve"> kojom će se odraditi web </w:t>
      </w:r>
      <w:proofErr w:type="spellStart"/>
      <w:r>
        <w:t>scraping</w:t>
      </w:r>
      <w:proofErr w:type="spellEnd"/>
      <w:r w:rsidR="002B36FF">
        <w:t xml:space="preserve">, potrebno je istražiti HTML strukturu odabranog portala. </w:t>
      </w:r>
      <w:r w:rsidR="00982673">
        <w:t xml:space="preserve">Navedeno je moguće odraditi </w:t>
      </w:r>
      <w:r w:rsidR="00062FE1" w:rsidRPr="00062FE1">
        <w:t>alat</w:t>
      </w:r>
      <w:r w:rsidR="00062FE1">
        <w:t>om</w:t>
      </w:r>
      <w:r w:rsidR="00062FE1" w:rsidRPr="00062FE1">
        <w:t xml:space="preserve"> za razvojne programere</w:t>
      </w:r>
      <w:r w:rsidR="00062FE1">
        <w:t xml:space="preserve"> integriranom u većini preglednika.</w:t>
      </w:r>
    </w:p>
    <w:p w14:paraId="0646AF0D" w14:textId="77777777" w:rsidR="00DA4042" w:rsidRDefault="00DA4042" w:rsidP="00DA4042">
      <w:pPr>
        <w:keepNext/>
      </w:pPr>
      <w:r w:rsidRPr="00DA4042">
        <w:rPr>
          <w:noProof/>
        </w:rPr>
        <w:drawing>
          <wp:inline distT="0" distB="0" distL="0" distR="0" wp14:anchorId="0F63DBEF" wp14:editId="7740E221">
            <wp:extent cx="5760720" cy="2811145"/>
            <wp:effectExtent l="0" t="0" r="0" b="8255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E646" w14:textId="46FE83B0" w:rsidR="00062FE1" w:rsidRPr="00491BC6" w:rsidRDefault="00DA4042" w:rsidP="00DA4042">
      <w:pPr>
        <w:pStyle w:val="Opisslike"/>
        <w:jc w:val="center"/>
      </w:pPr>
      <w:bookmarkStart w:id="3" w:name="_Toc93353345"/>
      <w:r>
        <w:t xml:space="preserve">Slika </w:t>
      </w:r>
      <w:fldSimple w:instr=" SEQ Slika \* ARABIC ">
        <w:r w:rsidR="00D52139">
          <w:rPr>
            <w:noProof/>
          </w:rPr>
          <w:t>1</w:t>
        </w:r>
      </w:fldSimple>
      <w:r>
        <w:t xml:space="preserve"> - Istraživanje HTML strukture</w:t>
      </w:r>
      <w:bookmarkEnd w:id="3"/>
    </w:p>
    <w:p w14:paraId="61C40AA2" w14:textId="1242A0C8" w:rsidR="00491BC6" w:rsidRDefault="000820ED" w:rsidP="00491BC6">
      <w:r>
        <w:t xml:space="preserve">Uvidom u HTML strukturu </w:t>
      </w:r>
      <w:r w:rsidR="000C4CA8">
        <w:t xml:space="preserve">naslovne stranice portala eZadar.net.hr </w:t>
      </w:r>
      <w:r w:rsidR="0072100B">
        <w:t xml:space="preserve">primijećeno je da svaka kategorija u izborniku sadrži klasu </w:t>
      </w:r>
      <w:r w:rsidR="00432B57" w:rsidRPr="00432B57">
        <w:rPr>
          <w:i/>
          <w:iCs/>
        </w:rPr>
        <w:t>„</w:t>
      </w:r>
      <w:proofErr w:type="spellStart"/>
      <w:r w:rsidR="00432B57" w:rsidRPr="00432B57">
        <w:rPr>
          <w:i/>
          <w:iCs/>
        </w:rPr>
        <w:t>Navigation</w:t>
      </w:r>
      <w:proofErr w:type="spellEnd"/>
      <w:r w:rsidR="00432B57" w:rsidRPr="00432B57">
        <w:rPr>
          <w:i/>
          <w:iCs/>
        </w:rPr>
        <w:t>-link“</w:t>
      </w:r>
      <w:r w:rsidR="00432B57">
        <w:t xml:space="preserve">. </w:t>
      </w:r>
      <w:r w:rsidR="00056DDE">
        <w:t xml:space="preserve">Korištenjem </w:t>
      </w:r>
      <w:r w:rsidR="00B5288C">
        <w:t>Python biblioteke</w:t>
      </w:r>
      <w:r w:rsidR="005535A8">
        <w:t xml:space="preserve"> </w:t>
      </w:r>
      <w:r w:rsidR="005535A8" w:rsidRPr="005535A8">
        <w:t>za izvlačenje podataka iz HTML i XML datoteka</w:t>
      </w:r>
      <w:r w:rsidR="00535084">
        <w:t>,</w:t>
      </w:r>
      <w:r w:rsidR="00B5288C">
        <w:t xml:space="preserve"> </w:t>
      </w:r>
      <w:proofErr w:type="spellStart"/>
      <w:r w:rsidR="00B5288C">
        <w:t>Beautiful</w:t>
      </w:r>
      <w:proofErr w:type="spellEnd"/>
      <w:r w:rsidR="00B5288C">
        <w:t xml:space="preserve"> </w:t>
      </w:r>
      <w:proofErr w:type="spellStart"/>
      <w:r w:rsidR="00B5288C">
        <w:t>Soup</w:t>
      </w:r>
      <w:proofErr w:type="spellEnd"/>
      <w:r w:rsidR="00CD6571">
        <w:t xml:space="preserve">, napisana je </w:t>
      </w:r>
      <w:proofErr w:type="spellStart"/>
      <w:r w:rsidR="00CD6571">
        <w:t>fuknkcija</w:t>
      </w:r>
      <w:proofErr w:type="spellEnd"/>
      <w:r w:rsidR="00CD6571">
        <w:t xml:space="preserve"> </w:t>
      </w:r>
      <w:proofErr w:type="spellStart"/>
      <w:r w:rsidR="007A6EEE">
        <w:rPr>
          <w:i/>
          <w:iCs/>
        </w:rPr>
        <w:t>dohvati_kategorije</w:t>
      </w:r>
      <w:proofErr w:type="spellEnd"/>
      <w:r w:rsidR="007A6EEE">
        <w:rPr>
          <w:i/>
          <w:iCs/>
        </w:rPr>
        <w:t>()</w:t>
      </w:r>
      <w:r w:rsidR="007A6EEE">
        <w:t xml:space="preserve"> koja će</w:t>
      </w:r>
      <w:r w:rsidR="00E447D1">
        <w:t xml:space="preserve"> upisati </w:t>
      </w:r>
      <w:r w:rsidR="00942B92">
        <w:t>poveznice</w:t>
      </w:r>
      <w:r w:rsidR="00E447D1">
        <w:t xml:space="preserve"> svih kategorija u tekstualnu datoteku</w:t>
      </w:r>
      <w:r w:rsidR="00DE39C0">
        <w:t xml:space="preserve"> </w:t>
      </w:r>
      <w:r w:rsidR="00DE39C0" w:rsidRPr="00CF67AE">
        <w:rPr>
          <w:i/>
          <w:iCs/>
        </w:rPr>
        <w:t>linkovi</w:t>
      </w:r>
      <w:r w:rsidR="005E1E2F" w:rsidRPr="00CF67AE">
        <w:rPr>
          <w:i/>
          <w:iCs/>
        </w:rPr>
        <w:t>Kategorije.txt</w:t>
      </w:r>
      <w:r w:rsidR="00E447D1">
        <w:t xml:space="preserve">. </w:t>
      </w:r>
    </w:p>
    <w:p w14:paraId="371FE462" w14:textId="77777777" w:rsidR="00634724" w:rsidRDefault="00634724" w:rsidP="00634724">
      <w:pPr>
        <w:keepNext/>
        <w:jc w:val="center"/>
      </w:pPr>
      <w:r w:rsidRPr="00634724">
        <w:rPr>
          <w:noProof/>
        </w:rPr>
        <w:drawing>
          <wp:inline distT="0" distB="0" distL="0" distR="0" wp14:anchorId="3454AC08" wp14:editId="2F588E5E">
            <wp:extent cx="4639322" cy="3000794"/>
            <wp:effectExtent l="0" t="0" r="0" b="9525"/>
            <wp:docPr id="2" name="Slika 2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 2" descr="Slika na kojoj se prikazuje tekst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C591" w14:textId="42B3FCEE" w:rsidR="00634724" w:rsidRDefault="00634724" w:rsidP="00634724">
      <w:pPr>
        <w:pStyle w:val="Opisslike"/>
        <w:jc w:val="center"/>
      </w:pPr>
      <w:bookmarkStart w:id="4" w:name="_Toc93353346"/>
      <w:r>
        <w:t xml:space="preserve">Slika </w:t>
      </w:r>
      <w:fldSimple w:instr=" SEQ Slika \* ARABIC ">
        <w:r w:rsidR="00D52139">
          <w:rPr>
            <w:noProof/>
          </w:rPr>
          <w:t>2</w:t>
        </w:r>
      </w:fldSimple>
      <w:r>
        <w:t xml:space="preserve"> - Funkcija za dohvaćanje kategorija</w:t>
      </w:r>
      <w:bookmarkEnd w:id="4"/>
    </w:p>
    <w:p w14:paraId="3868920B" w14:textId="77777777" w:rsidR="00634724" w:rsidRPr="00634724" w:rsidRDefault="00634724" w:rsidP="00634724"/>
    <w:p w14:paraId="37D72DE1" w14:textId="287DA72A" w:rsidR="00E86BE4" w:rsidRDefault="00841798" w:rsidP="00942B92">
      <w:pPr>
        <w:jc w:val="both"/>
      </w:pPr>
      <w:r>
        <w:lastRenderedPageBreak/>
        <w:t>Daljnjim istraživanjem</w:t>
      </w:r>
      <w:r w:rsidR="004057D9">
        <w:t xml:space="preserve"> </w:t>
      </w:r>
      <w:r>
        <w:t xml:space="preserve">portala </w:t>
      </w:r>
      <w:r w:rsidR="00723DC6">
        <w:t>uočeno je kako za svaku od kategorija postoji arhiva</w:t>
      </w:r>
      <w:r w:rsidR="001075AF">
        <w:t xml:space="preserve">. Na pojedinačnoj stranici arhive </w:t>
      </w:r>
      <w:r w:rsidR="00651F57">
        <w:t xml:space="preserve">ukratko je prikazano 18 članaka po stranici. </w:t>
      </w:r>
      <w:r w:rsidR="002A4971">
        <w:t xml:space="preserve">Kreirana je funkcija </w:t>
      </w:r>
      <w:proofErr w:type="spellStart"/>
      <w:r w:rsidR="002A4971">
        <w:rPr>
          <w:i/>
          <w:iCs/>
        </w:rPr>
        <w:t>dohvati_linkove_clanaka</w:t>
      </w:r>
      <w:proofErr w:type="spellEnd"/>
      <w:r w:rsidR="002A4971">
        <w:rPr>
          <w:i/>
          <w:iCs/>
        </w:rPr>
        <w:t xml:space="preserve">() </w:t>
      </w:r>
      <w:r w:rsidR="002A4971">
        <w:t xml:space="preserve">koja </w:t>
      </w:r>
      <w:r w:rsidR="00100915">
        <w:t xml:space="preserve">za svaku od kategorija prelistava stranice arhive „ulazeći“ u </w:t>
      </w:r>
      <w:r w:rsidR="00FA4915">
        <w:t xml:space="preserve">svaki članak te upisuje </w:t>
      </w:r>
      <w:r w:rsidR="00372085">
        <w:t>poveznicu članka</w:t>
      </w:r>
      <w:r w:rsidR="00252C63">
        <w:t xml:space="preserve"> u tekstualnu datoteku </w:t>
      </w:r>
      <w:r w:rsidR="00252C63" w:rsidRPr="00CF67AE">
        <w:rPr>
          <w:i/>
          <w:iCs/>
        </w:rPr>
        <w:t>linkoviClanaka.txt</w:t>
      </w:r>
      <w:r w:rsidR="00372085">
        <w:t xml:space="preserve"> ukoliko je datum objavljivanja članka u odgovarajućem period odnosno u 2021. godini.</w:t>
      </w:r>
      <w:r w:rsidR="00BF3C25">
        <w:t xml:space="preserve"> Ukoliko je datum objavljivanja članka nakon navedenog perioda funkcija zanemaruje takav članak i nastavlja s radom.</w:t>
      </w:r>
      <w:r w:rsidR="00372085">
        <w:t xml:space="preserve"> Ukoliko datum objavljivanja članka </w:t>
      </w:r>
      <w:r w:rsidR="007D324B">
        <w:t>prije</w:t>
      </w:r>
      <w:r w:rsidR="006B68E9">
        <w:t xml:space="preserve"> </w:t>
      </w:r>
      <w:r w:rsidR="00BD2C5E">
        <w:t>navedeno</w:t>
      </w:r>
      <w:r w:rsidR="00A542C2">
        <w:t>g</w:t>
      </w:r>
      <w:r w:rsidR="00BD2C5E">
        <w:t xml:space="preserve"> period</w:t>
      </w:r>
      <w:r w:rsidR="00A542C2">
        <w:t>a</w:t>
      </w:r>
      <w:r w:rsidR="00BD2C5E">
        <w:t xml:space="preserve"> funkcija mijenja kategoriju te ponovno </w:t>
      </w:r>
      <w:r w:rsidR="00772115">
        <w:t>odrađuje prethodno opisan</w:t>
      </w:r>
      <w:r w:rsidR="00BD2C5E">
        <w:t xml:space="preserve"> </w:t>
      </w:r>
      <w:r w:rsidR="00F1258E">
        <w:t>način rada</w:t>
      </w:r>
      <w:r w:rsidR="00BD2C5E">
        <w:t>.</w:t>
      </w:r>
      <w:r w:rsidR="00F16BD4">
        <w:t xml:space="preserve"> </w:t>
      </w:r>
    </w:p>
    <w:p w14:paraId="04A5CB14" w14:textId="77777777" w:rsidR="00A542C2" w:rsidRDefault="00A542C2" w:rsidP="00A542C2">
      <w:pPr>
        <w:keepNext/>
        <w:jc w:val="center"/>
      </w:pPr>
      <w:r w:rsidRPr="00A542C2">
        <w:rPr>
          <w:noProof/>
        </w:rPr>
        <w:drawing>
          <wp:inline distT="0" distB="0" distL="0" distR="0" wp14:anchorId="7F5DC9D7" wp14:editId="1DF4EE7B">
            <wp:extent cx="4229690" cy="5534797"/>
            <wp:effectExtent l="0" t="0" r="0" b="8890"/>
            <wp:docPr id="3" name="Slika 3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 3" descr="Slika na kojoj se prikazuje tekst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E87F" w14:textId="305E74E1" w:rsidR="00E86BE4" w:rsidRDefault="00A542C2" w:rsidP="00A542C2">
      <w:pPr>
        <w:pStyle w:val="Opisslike"/>
        <w:jc w:val="center"/>
      </w:pPr>
      <w:bookmarkStart w:id="5" w:name="_Toc93353347"/>
      <w:r>
        <w:t xml:space="preserve">Slika </w:t>
      </w:r>
      <w:fldSimple w:instr=" SEQ Slika \* ARABIC ">
        <w:r w:rsidR="00D52139">
          <w:rPr>
            <w:noProof/>
          </w:rPr>
          <w:t>3</w:t>
        </w:r>
      </w:fldSimple>
      <w:r>
        <w:t xml:space="preserve"> - Datumska kontrola u </w:t>
      </w:r>
      <w:r w:rsidR="002910A2">
        <w:t>funkciji</w:t>
      </w:r>
      <w:bookmarkEnd w:id="5"/>
    </w:p>
    <w:p w14:paraId="70A03BBA" w14:textId="2FC4BE41" w:rsidR="00491BC6" w:rsidRDefault="00F16BD4" w:rsidP="00942B92">
      <w:pPr>
        <w:jc w:val="both"/>
      </w:pPr>
      <w:r>
        <w:t xml:space="preserve">Naposljetku </w:t>
      </w:r>
      <w:r w:rsidR="00550EBD">
        <w:t xml:space="preserve">kreirana je funkcija </w:t>
      </w:r>
      <w:proofErr w:type="spellStart"/>
      <w:r w:rsidR="00550EBD" w:rsidRPr="00550EBD">
        <w:rPr>
          <w:i/>
          <w:iCs/>
        </w:rPr>
        <w:t>eZadar_scrap</w:t>
      </w:r>
      <w:proofErr w:type="spellEnd"/>
      <w:r w:rsidR="00550EBD" w:rsidRPr="00550EBD">
        <w:rPr>
          <w:i/>
          <w:iCs/>
        </w:rPr>
        <w:t>()</w:t>
      </w:r>
      <w:r w:rsidR="00550EBD">
        <w:rPr>
          <w:i/>
          <w:iCs/>
        </w:rPr>
        <w:t xml:space="preserve"> </w:t>
      </w:r>
      <w:r w:rsidR="00CB0301">
        <w:t xml:space="preserve">koja obavlja prikupljanje podataka poput poveznice, autora, potpunog teksta članka, kategorije, datuma objavljivanja, broj </w:t>
      </w:r>
      <w:proofErr w:type="spellStart"/>
      <w:r w:rsidR="00CB0301">
        <w:t>facebook</w:t>
      </w:r>
      <w:proofErr w:type="spellEnd"/>
      <w:r w:rsidR="00CB0301">
        <w:t xml:space="preserve"> </w:t>
      </w:r>
      <w:proofErr w:type="spellStart"/>
      <w:r w:rsidR="00CB0301">
        <w:t>like</w:t>
      </w:r>
      <w:proofErr w:type="spellEnd"/>
      <w:r w:rsidR="001A00D6">
        <w:t xml:space="preserve">-ova i </w:t>
      </w:r>
      <w:proofErr w:type="spellStart"/>
      <w:r w:rsidR="001A00D6">
        <w:t>share</w:t>
      </w:r>
      <w:proofErr w:type="spellEnd"/>
      <w:r w:rsidR="001A00D6">
        <w:t xml:space="preserve">-ova. </w:t>
      </w:r>
      <w:r w:rsidR="009A72F9">
        <w:t xml:space="preserve">Funkcija radi pomoću alata </w:t>
      </w:r>
      <w:proofErr w:type="spellStart"/>
      <w:r w:rsidR="009A72F9">
        <w:t>Selenium</w:t>
      </w:r>
      <w:proofErr w:type="spellEnd"/>
      <w:r w:rsidR="009A72F9">
        <w:t xml:space="preserve"> koji je inicijalno napravljen </w:t>
      </w:r>
      <w:r w:rsidR="00E86BE4">
        <w:t xml:space="preserve">za testiranje web aplikacija, ali nije ograničen samo za takvu upotrebu. </w:t>
      </w:r>
      <w:r w:rsidR="000C4D96">
        <w:t xml:space="preserve">Funkcija pokreće </w:t>
      </w:r>
      <w:proofErr w:type="spellStart"/>
      <w:r w:rsidR="000C4D96">
        <w:t>Mozila</w:t>
      </w:r>
      <w:proofErr w:type="spellEnd"/>
      <w:r w:rsidR="000C4D96">
        <w:t xml:space="preserve"> Firefox preglednik te </w:t>
      </w:r>
      <w:r w:rsidR="00630BAF">
        <w:t xml:space="preserve">otvara svaku poveznicu iz datoteke </w:t>
      </w:r>
      <w:r w:rsidR="00630BAF" w:rsidRPr="00CF67AE">
        <w:rPr>
          <w:i/>
          <w:iCs/>
        </w:rPr>
        <w:t>linkoviClanaka.txt</w:t>
      </w:r>
      <w:r w:rsidR="00630BAF">
        <w:t xml:space="preserve"> prikupljajući </w:t>
      </w:r>
      <w:r w:rsidR="000A5A49">
        <w:t>navedene podatke. Podatke dohvaća na osnovu CSS klase</w:t>
      </w:r>
      <w:r w:rsidR="00EB0B67">
        <w:t xml:space="preserve">, </w:t>
      </w:r>
      <w:proofErr w:type="spellStart"/>
      <w:r w:rsidR="00EB0B67">
        <w:t>XPath</w:t>
      </w:r>
      <w:proofErr w:type="spellEnd"/>
      <w:r w:rsidR="00EB0B67">
        <w:t xml:space="preserve"> putanje ili</w:t>
      </w:r>
      <w:r w:rsidR="000A5A49">
        <w:t xml:space="preserve"> HTML oznake</w:t>
      </w:r>
      <w:r w:rsidR="006C1FB9">
        <w:t xml:space="preserve"> i upisuje u CSV datoteku </w:t>
      </w:r>
      <w:r w:rsidR="00470065" w:rsidRPr="00470065">
        <w:rPr>
          <w:i/>
          <w:iCs/>
        </w:rPr>
        <w:t>eZadarPodaci.csv</w:t>
      </w:r>
      <w:r w:rsidR="00470065">
        <w:rPr>
          <w:i/>
          <w:iCs/>
        </w:rPr>
        <w:t>.</w:t>
      </w:r>
      <w:r w:rsidR="00470065">
        <w:t xml:space="preserve"> </w:t>
      </w:r>
      <w:r w:rsidR="000638CA">
        <w:t>Iz CSV datoteke kreirana je odgovarajuća JSON datoteka.</w:t>
      </w:r>
    </w:p>
    <w:p w14:paraId="29C3930A" w14:textId="040FE4D9" w:rsidR="001E146C" w:rsidRDefault="0038291C" w:rsidP="0038291C">
      <w:pPr>
        <w:pStyle w:val="Naslov1"/>
        <w:numPr>
          <w:ilvl w:val="0"/>
          <w:numId w:val="1"/>
        </w:numPr>
      </w:pPr>
      <w:bookmarkStart w:id="6" w:name="_Toc93353494"/>
      <w:r>
        <w:lastRenderedPageBreak/>
        <w:t>Analiza prikupljenih podataka</w:t>
      </w:r>
      <w:bookmarkEnd w:id="6"/>
    </w:p>
    <w:p w14:paraId="70CB1333" w14:textId="39AC7879" w:rsidR="0038291C" w:rsidRDefault="0038291C" w:rsidP="0038291C"/>
    <w:p w14:paraId="289697FE" w14:textId="047C6C81" w:rsidR="0038291C" w:rsidRDefault="009A42E8" w:rsidP="00865FB1">
      <w:pPr>
        <w:jc w:val="both"/>
      </w:pPr>
      <w:r>
        <w:t xml:space="preserve">U programskoj skripti </w:t>
      </w:r>
      <w:r w:rsidRPr="009A42E8">
        <w:rPr>
          <w:b/>
          <w:bCs/>
          <w:i/>
          <w:iCs/>
        </w:rPr>
        <w:t>eZadar_analiza.py</w:t>
      </w:r>
      <w:r>
        <w:rPr>
          <w:b/>
          <w:bCs/>
          <w:i/>
          <w:iCs/>
        </w:rPr>
        <w:t xml:space="preserve"> </w:t>
      </w:r>
      <w:r w:rsidR="00650EE0">
        <w:t>odrađena je analiza prethodno dobivenih podataka. Prije analize prikupljenih podataka potrebno je transformirati određene podatke</w:t>
      </w:r>
      <w:r w:rsidR="008B3613">
        <w:t xml:space="preserve"> nakon učitavanja u DataFrame</w:t>
      </w:r>
      <w:r w:rsidR="00650EE0">
        <w:t xml:space="preserve">. </w:t>
      </w:r>
      <w:r w:rsidR="007C2C52">
        <w:t xml:space="preserve">Funkcijom </w:t>
      </w:r>
      <w:proofErr w:type="spellStart"/>
      <w:r w:rsidR="007C2C52">
        <w:rPr>
          <w:i/>
          <w:iCs/>
        </w:rPr>
        <w:t>dataTransformation</w:t>
      </w:r>
      <w:proofErr w:type="spellEnd"/>
      <w:r w:rsidR="007C2C52">
        <w:rPr>
          <w:i/>
          <w:iCs/>
        </w:rPr>
        <w:t xml:space="preserve">() </w:t>
      </w:r>
      <w:r w:rsidR="007C2C52">
        <w:t>uklonjen je stupac ID</w:t>
      </w:r>
      <w:r w:rsidR="00310657">
        <w:t>, stupci TAG, NASLOV i POTPUNI TEKST konvertirani su u mala slova</w:t>
      </w:r>
      <w:r w:rsidR="00C91414">
        <w:t xml:space="preserve"> dok je iz stupca DATUM OBJAVLJIVANJA uklonjeno vrijeme objave </w:t>
      </w:r>
      <w:r w:rsidR="00E96667">
        <w:t>te je podijeljen u tri nova stupca: DAN, MJESEC i GODINA.</w:t>
      </w:r>
    </w:p>
    <w:p w14:paraId="6AA5482A" w14:textId="77777777" w:rsidR="004A2361" w:rsidRDefault="00865FB1" w:rsidP="004A2361">
      <w:pPr>
        <w:keepNext/>
      </w:pPr>
      <w:r w:rsidRPr="00865FB1">
        <w:rPr>
          <w:noProof/>
        </w:rPr>
        <w:drawing>
          <wp:inline distT="0" distB="0" distL="0" distR="0" wp14:anchorId="5A88DDC0" wp14:editId="48C8E8B9">
            <wp:extent cx="5760720" cy="2449830"/>
            <wp:effectExtent l="0" t="0" r="0" b="7620"/>
            <wp:docPr id="4" name="Slika 4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 4" descr="Slika na kojoj se prikazuje tekst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C535" w14:textId="3553023B" w:rsidR="00E96667" w:rsidRDefault="004A2361" w:rsidP="004A2361">
      <w:pPr>
        <w:pStyle w:val="Opisslike"/>
        <w:jc w:val="center"/>
      </w:pPr>
      <w:bookmarkStart w:id="7" w:name="_Toc93353348"/>
      <w:r>
        <w:t xml:space="preserve">Slika </w:t>
      </w:r>
      <w:fldSimple w:instr=" SEQ Slika \* ARABIC ">
        <w:r w:rsidR="00D52139">
          <w:rPr>
            <w:noProof/>
          </w:rPr>
          <w:t>4</w:t>
        </w:r>
      </w:fldSimple>
      <w:r>
        <w:t xml:space="preserve"> - Transformacija prikupljenih podataka</w:t>
      </w:r>
      <w:bookmarkEnd w:id="7"/>
    </w:p>
    <w:p w14:paraId="3BEDAC54" w14:textId="31E54DFB" w:rsidR="00B81242" w:rsidRDefault="004F1E14" w:rsidP="00B81242">
      <w:pPr>
        <w:jc w:val="both"/>
      </w:pPr>
      <w:r>
        <w:t xml:space="preserve">Funkcijom </w:t>
      </w:r>
      <w:proofErr w:type="spellStart"/>
      <w:r w:rsidRPr="004F1E14">
        <w:rPr>
          <w:i/>
          <w:iCs/>
        </w:rPr>
        <w:t>covidNews</w:t>
      </w:r>
      <w:proofErr w:type="spellEnd"/>
      <w:r w:rsidRPr="004F1E14">
        <w:rPr>
          <w:i/>
          <w:iCs/>
        </w:rPr>
        <w:t>()</w:t>
      </w:r>
      <w:r>
        <w:rPr>
          <w:i/>
          <w:iCs/>
        </w:rPr>
        <w:t xml:space="preserve"> </w:t>
      </w:r>
      <w:r>
        <w:t>pre</w:t>
      </w:r>
      <w:r w:rsidR="00E42CAC">
        <w:t>tražen</w:t>
      </w:r>
      <w:r w:rsidR="00B81242">
        <w:t>i su stupci NASLOV, POTPUNI TEKST i TAG</w:t>
      </w:r>
      <w:r w:rsidR="002274C3">
        <w:t xml:space="preserve"> </w:t>
      </w:r>
      <w:r w:rsidR="00076593">
        <w:t>prethodno kreiran</w:t>
      </w:r>
      <w:r w:rsidR="00B81242">
        <w:t>og</w:t>
      </w:r>
      <w:r w:rsidR="00076593">
        <w:t xml:space="preserve"> DataFrame</w:t>
      </w:r>
      <w:r w:rsidR="00B81242">
        <w:t>-a</w:t>
      </w:r>
      <w:r w:rsidR="00076593">
        <w:t xml:space="preserve"> </w:t>
      </w:r>
      <w:r w:rsidR="00966CE4">
        <w:t xml:space="preserve">po odabranim ključnim riječima. </w:t>
      </w:r>
      <w:r w:rsidR="00E732C3">
        <w:t xml:space="preserve">Pronađeni indeksi članaka vezani uz korona tematiku pohranjeni su u listu </w:t>
      </w:r>
      <w:proofErr w:type="spellStart"/>
      <w:r w:rsidR="009419A1" w:rsidRPr="009419A1">
        <w:rPr>
          <w:i/>
          <w:iCs/>
        </w:rPr>
        <w:t>covid_news_indexes</w:t>
      </w:r>
      <w:proofErr w:type="spellEnd"/>
      <w:r w:rsidR="00585390">
        <w:rPr>
          <w:i/>
          <w:iCs/>
        </w:rPr>
        <w:t xml:space="preserve"> </w:t>
      </w:r>
      <w:r w:rsidR="00585390">
        <w:t>jedino ako indeks već ne postoji u listi</w:t>
      </w:r>
      <w:r w:rsidR="009419A1">
        <w:t>.</w:t>
      </w:r>
      <w:r w:rsidR="00585390">
        <w:t xml:space="preserve"> Navedeno je implementirano kako bi izbjegli dupliciranje pojedinih indeksa i </w:t>
      </w:r>
      <w:r w:rsidR="005E6CEC">
        <w:t xml:space="preserve">osigurali </w:t>
      </w:r>
      <w:r w:rsidR="00585390">
        <w:t>točnost</w:t>
      </w:r>
      <w:r w:rsidR="005E6CEC">
        <w:t xml:space="preserve"> dobivenih rezultata.</w:t>
      </w:r>
      <w:r w:rsidR="00E13155">
        <w:t xml:space="preserve"> Na</w:t>
      </w:r>
      <w:r w:rsidR="0036187D">
        <w:t xml:space="preserve"> kraju,</w:t>
      </w:r>
      <w:r w:rsidR="00E13155">
        <w:t xml:space="preserve"> funkcij</w:t>
      </w:r>
      <w:r w:rsidR="0036187D">
        <w:t>a će</w:t>
      </w:r>
      <w:r w:rsidR="00E13155">
        <w:t xml:space="preserve"> prikaza</w:t>
      </w:r>
      <w:r w:rsidR="0036187D">
        <w:t xml:space="preserve">ti </w:t>
      </w:r>
      <w:r w:rsidR="00E13155">
        <w:t>pronađen broj članaka.</w:t>
      </w:r>
      <w:r w:rsidR="005E6CEC">
        <w:t xml:space="preserve"> </w:t>
      </w:r>
      <w:r w:rsidR="00E47F3F">
        <w:t xml:space="preserve">Funkcije </w:t>
      </w:r>
      <w:proofErr w:type="spellStart"/>
      <w:r w:rsidR="00E47F3F" w:rsidRPr="00E47F3F">
        <w:rPr>
          <w:i/>
          <w:iCs/>
        </w:rPr>
        <w:t>vaccineNews</w:t>
      </w:r>
      <w:proofErr w:type="spellEnd"/>
      <w:r w:rsidR="00E47F3F" w:rsidRPr="00E47F3F">
        <w:rPr>
          <w:i/>
          <w:iCs/>
        </w:rPr>
        <w:t>()</w:t>
      </w:r>
      <w:r w:rsidR="00E47F3F">
        <w:rPr>
          <w:i/>
          <w:iCs/>
        </w:rPr>
        <w:t xml:space="preserve">, </w:t>
      </w:r>
      <w:proofErr w:type="spellStart"/>
      <w:r w:rsidR="00E47F3F" w:rsidRPr="00E47F3F">
        <w:rPr>
          <w:i/>
          <w:iCs/>
        </w:rPr>
        <w:t>antimaskerNews</w:t>
      </w:r>
      <w:proofErr w:type="spellEnd"/>
      <w:r w:rsidR="00E47F3F" w:rsidRPr="00E47F3F">
        <w:rPr>
          <w:i/>
          <w:iCs/>
        </w:rPr>
        <w:t>()</w:t>
      </w:r>
      <w:r w:rsidR="00FE3C3B">
        <w:rPr>
          <w:i/>
          <w:iCs/>
        </w:rPr>
        <w:t xml:space="preserve"> </w:t>
      </w:r>
      <w:r w:rsidR="00FE3C3B">
        <w:t>i</w:t>
      </w:r>
      <w:r w:rsidR="00FE3C3B">
        <w:rPr>
          <w:i/>
          <w:iCs/>
        </w:rPr>
        <w:t xml:space="preserve"> </w:t>
      </w:r>
      <w:proofErr w:type="spellStart"/>
      <w:r w:rsidR="00FE3C3B">
        <w:rPr>
          <w:i/>
          <w:iCs/>
        </w:rPr>
        <w:t>a</w:t>
      </w:r>
      <w:r w:rsidR="00FE3C3B" w:rsidRPr="00FE3C3B">
        <w:rPr>
          <w:i/>
          <w:iCs/>
        </w:rPr>
        <w:t>ntivakserNews</w:t>
      </w:r>
      <w:proofErr w:type="spellEnd"/>
      <w:r w:rsidR="00FE3C3B" w:rsidRPr="00FE3C3B">
        <w:rPr>
          <w:i/>
          <w:iCs/>
        </w:rPr>
        <w:t>()</w:t>
      </w:r>
      <w:r w:rsidR="00FE3C3B">
        <w:rPr>
          <w:i/>
          <w:iCs/>
        </w:rPr>
        <w:t xml:space="preserve"> </w:t>
      </w:r>
      <w:r w:rsidR="0036187D">
        <w:t xml:space="preserve">rade po istom principu te se jedino razlikuju u </w:t>
      </w:r>
      <w:r w:rsidR="00A611F3">
        <w:t xml:space="preserve">listama ključnih riječi. </w:t>
      </w:r>
    </w:p>
    <w:p w14:paraId="44ED659C" w14:textId="77777777" w:rsidR="00122BE3" w:rsidRDefault="00122BE3" w:rsidP="00B81242">
      <w:pPr>
        <w:jc w:val="both"/>
      </w:pPr>
    </w:p>
    <w:p w14:paraId="7753F335" w14:textId="77777777" w:rsidR="009B0106" w:rsidRDefault="009B0106" w:rsidP="009B0106">
      <w:pPr>
        <w:keepNext/>
        <w:jc w:val="center"/>
      </w:pPr>
      <w:r w:rsidRPr="009B0106">
        <w:rPr>
          <w:noProof/>
        </w:rPr>
        <w:drawing>
          <wp:inline distT="0" distB="0" distL="0" distR="0" wp14:anchorId="0A6CA3C1" wp14:editId="04D2CBE1">
            <wp:extent cx="4039164" cy="847843"/>
            <wp:effectExtent l="0" t="0" r="0" b="9525"/>
            <wp:docPr id="6" name="Slika 6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 6" descr="Slika na kojoj se prikazuje tekst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FF43" w14:textId="1501B560" w:rsidR="009B0106" w:rsidRDefault="009B0106" w:rsidP="009B0106">
      <w:pPr>
        <w:pStyle w:val="Opisslike"/>
        <w:jc w:val="center"/>
      </w:pPr>
      <w:bookmarkStart w:id="8" w:name="_Toc93353349"/>
      <w:r>
        <w:t xml:space="preserve">Slika </w:t>
      </w:r>
      <w:fldSimple w:instr=" SEQ Slika \* ARABIC ">
        <w:r w:rsidR="00D52139">
          <w:rPr>
            <w:noProof/>
          </w:rPr>
          <w:t>5</w:t>
        </w:r>
      </w:fldSimple>
      <w:r>
        <w:t xml:space="preserve"> - Dobiveni ispis funkcija</w:t>
      </w:r>
      <w:bookmarkEnd w:id="8"/>
    </w:p>
    <w:p w14:paraId="51AB27DA" w14:textId="0FE022CD" w:rsidR="006E0F89" w:rsidRDefault="006E0F89" w:rsidP="002B3622"/>
    <w:p w14:paraId="02F22CA5" w14:textId="7C4A4CBA" w:rsidR="00DB7F67" w:rsidRDefault="00244948" w:rsidP="00122BE3">
      <w:pPr>
        <w:jc w:val="both"/>
      </w:pPr>
      <w:r>
        <w:t xml:space="preserve">Funkcijom </w:t>
      </w:r>
      <w:proofErr w:type="spellStart"/>
      <w:r>
        <w:rPr>
          <w:i/>
          <w:iCs/>
        </w:rPr>
        <w:t>newsDaily</w:t>
      </w:r>
      <w:proofErr w:type="spellEnd"/>
      <w:r>
        <w:rPr>
          <w:i/>
          <w:iCs/>
        </w:rPr>
        <w:t>()</w:t>
      </w:r>
      <w:r>
        <w:t xml:space="preserve"> kreiran</w:t>
      </w:r>
      <w:r w:rsidR="0015268E">
        <w:t xml:space="preserve">a je </w:t>
      </w:r>
      <w:proofErr w:type="spellStart"/>
      <w:r w:rsidR="0015268E">
        <w:t>excel</w:t>
      </w:r>
      <w:proofErr w:type="spellEnd"/>
      <w:r w:rsidR="0015268E">
        <w:t xml:space="preserve"> datoteka</w:t>
      </w:r>
      <w:r w:rsidR="00FF2B36">
        <w:t xml:space="preserve"> </w:t>
      </w:r>
      <w:r w:rsidR="00FF2B36" w:rsidRPr="00FF2B36">
        <w:rPr>
          <w:i/>
          <w:iCs/>
        </w:rPr>
        <w:t>Objave_po_danima.xlsx</w:t>
      </w:r>
      <w:r w:rsidR="0015268E">
        <w:t xml:space="preserve"> koja sadržava broj dnevnih objava na portalu i broj dnevnih objava vezanih uz korona tematiku.</w:t>
      </w:r>
      <w:r w:rsidR="00FF2B36">
        <w:t xml:space="preserve"> </w:t>
      </w:r>
      <w:r w:rsidR="00B44F00">
        <w:t xml:space="preserve">U funkciji je prvotno kreiran DataFrame </w:t>
      </w:r>
      <w:r w:rsidR="00A22488">
        <w:t xml:space="preserve">sa stupcem Datum koji sadrži sve datume u 2021. godini. </w:t>
      </w:r>
      <w:r w:rsidR="00A67577">
        <w:t>Za svaki datum u DataFrame-u pobrojan</w:t>
      </w:r>
      <w:r w:rsidR="00361FE6">
        <w:t xml:space="preserve">i su </w:t>
      </w:r>
      <w:r w:rsidR="00C3051B">
        <w:t>članci</w:t>
      </w:r>
      <w:r w:rsidR="00361FE6">
        <w:t xml:space="preserve"> </w:t>
      </w:r>
      <w:r w:rsidR="00C3051B">
        <w:t xml:space="preserve">s istim datumom objavljivanja, a zatim su pobrojani i </w:t>
      </w:r>
      <w:r w:rsidR="00423A39">
        <w:t xml:space="preserve">članci vezani uz </w:t>
      </w:r>
      <w:r w:rsidR="00BF7C7D">
        <w:t>korona</w:t>
      </w:r>
      <w:r w:rsidR="00423A39">
        <w:t xml:space="preserve"> tematiku. </w:t>
      </w:r>
      <w:r w:rsidR="00DB7F67">
        <w:t>Niže se nalazi ispis dobivenih podataka</w:t>
      </w:r>
      <w:r w:rsidR="00813527">
        <w:t>.</w:t>
      </w:r>
    </w:p>
    <w:p w14:paraId="68EBC669" w14:textId="77777777" w:rsidR="00813527" w:rsidRDefault="00813527"/>
    <w:p w14:paraId="4A6B7B10" w14:textId="2AD4D2A2" w:rsidR="00C3174C" w:rsidRDefault="00C3174C" w:rsidP="00C3174C">
      <w:pPr>
        <w:pStyle w:val="Opisslike"/>
        <w:keepNext/>
        <w:jc w:val="center"/>
      </w:pPr>
      <w:bookmarkStart w:id="9" w:name="_Toc93353387"/>
      <w:r>
        <w:lastRenderedPageBreak/>
        <w:t xml:space="preserve">Tablica </w:t>
      </w:r>
      <w:fldSimple w:instr=" SEQ Tablica \* ARABIC ">
        <w:r w:rsidR="00D52139">
          <w:rPr>
            <w:noProof/>
          </w:rPr>
          <w:t>1</w:t>
        </w:r>
      </w:fldSimple>
      <w:r>
        <w:t xml:space="preserve"> - Objave po datumima</w:t>
      </w:r>
      <w:bookmarkEnd w:id="9"/>
    </w:p>
    <w:tbl>
      <w:tblPr>
        <w:tblW w:w="67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0"/>
        <w:gridCol w:w="2600"/>
        <w:gridCol w:w="2920"/>
      </w:tblGrid>
      <w:tr w:rsidR="00813527" w:rsidRPr="00813527" w14:paraId="3775A792" w14:textId="77777777" w:rsidTr="00C3174C">
        <w:trPr>
          <w:trHeight w:val="1005"/>
          <w:jc w:val="center"/>
        </w:trPr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5C00EB77" w14:textId="77777777" w:rsidR="00813527" w:rsidRPr="00813527" w:rsidRDefault="00813527" w:rsidP="008135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b/>
                <w:bCs/>
                <w:lang w:eastAsia="hr-HR"/>
              </w:rPr>
              <w:t>Datum</w:t>
            </w:r>
          </w:p>
        </w:tc>
        <w:tc>
          <w:tcPr>
            <w:tcW w:w="2600" w:type="dxa"/>
            <w:shd w:val="clear" w:color="auto" w:fill="auto"/>
            <w:noWrap/>
            <w:vAlign w:val="center"/>
            <w:hideMark/>
          </w:tcPr>
          <w:p w14:paraId="2A562A78" w14:textId="77777777" w:rsidR="00813527" w:rsidRPr="00813527" w:rsidRDefault="00813527" w:rsidP="008135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b/>
                <w:bCs/>
                <w:lang w:eastAsia="hr-HR"/>
              </w:rPr>
              <w:t>Broj svih objava na portalu</w:t>
            </w:r>
          </w:p>
        </w:tc>
        <w:tc>
          <w:tcPr>
            <w:tcW w:w="2920" w:type="dxa"/>
            <w:shd w:val="clear" w:color="auto" w:fill="auto"/>
            <w:noWrap/>
            <w:vAlign w:val="center"/>
            <w:hideMark/>
          </w:tcPr>
          <w:p w14:paraId="46A80932" w14:textId="77777777" w:rsidR="00813527" w:rsidRPr="00813527" w:rsidRDefault="00813527" w:rsidP="008135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b/>
                <w:bCs/>
                <w:lang w:eastAsia="hr-HR"/>
              </w:rPr>
              <w:t>Broj objava vezanih za koronu</w:t>
            </w:r>
          </w:p>
        </w:tc>
      </w:tr>
      <w:tr w:rsidR="00813527" w:rsidRPr="00813527" w14:paraId="18BB828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7AA4EC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01.01.2021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B9DE23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47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2FD413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2B04AB4A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C8BE4BC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02.01.2021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DD3031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32B9BC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5CF8DFF7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D2C08FA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03.01.2021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D61498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84E3FF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0164C395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2B4DC86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04.01.2021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F7CD9B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3B8536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27</w:t>
            </w:r>
          </w:p>
        </w:tc>
      </w:tr>
      <w:tr w:rsidR="00813527" w:rsidRPr="00813527" w14:paraId="556B9141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1AFD5EB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05.01.2021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1AE40F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4FFD3C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</w:t>
            </w:r>
          </w:p>
        </w:tc>
      </w:tr>
      <w:tr w:rsidR="00813527" w:rsidRPr="00813527" w14:paraId="50E93D33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AB04FA8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06.01.2021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8ECA48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970368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17584A6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EDDAB0A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07.01.2021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8F76C7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709A05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</w:t>
            </w:r>
          </w:p>
        </w:tc>
      </w:tr>
      <w:tr w:rsidR="00813527" w:rsidRPr="00813527" w14:paraId="63C50359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129FD86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08.01.2021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2EFBD7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24387F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23</w:t>
            </w:r>
          </w:p>
        </w:tc>
      </w:tr>
      <w:tr w:rsidR="00813527" w:rsidRPr="00813527" w14:paraId="283EEE7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81E52A3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09.01.2021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E5500D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E0F33B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</w:t>
            </w:r>
          </w:p>
        </w:tc>
      </w:tr>
      <w:tr w:rsidR="00813527" w:rsidRPr="00813527" w14:paraId="2E0D4174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14FD527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EB1054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824FD1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26C4272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D94D588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11.01.2021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1D0ACC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D8231F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59CA5C88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E1FBDA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2BB23A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054A1A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</w:t>
            </w:r>
          </w:p>
        </w:tc>
      </w:tr>
      <w:tr w:rsidR="00813527" w:rsidRPr="00813527" w14:paraId="253F041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34CB79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12B915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F748C8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2F534F0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D8D7871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75271D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0E57F5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27</w:t>
            </w:r>
          </w:p>
        </w:tc>
      </w:tr>
      <w:tr w:rsidR="00813527" w:rsidRPr="00813527" w14:paraId="78C3A45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A0C77C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B5B966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3A7004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</w:t>
            </w:r>
          </w:p>
        </w:tc>
      </w:tr>
      <w:tr w:rsidR="00813527" w:rsidRPr="00813527" w14:paraId="703C3E1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483E4E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2F09F1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4154D1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</w:t>
            </w:r>
          </w:p>
        </w:tc>
      </w:tr>
      <w:tr w:rsidR="00813527" w:rsidRPr="00813527" w14:paraId="7D8C6469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227734A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E7EC3D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02CB0E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</w:t>
            </w:r>
          </w:p>
        </w:tc>
      </w:tr>
      <w:tr w:rsidR="00813527" w:rsidRPr="00813527" w14:paraId="7F4A9C6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DF51B2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18.01.2021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F1EE57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F5587E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407EE0A9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C5FEBB2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6E1ED4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4594A2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23</w:t>
            </w:r>
          </w:p>
        </w:tc>
      </w:tr>
      <w:tr w:rsidR="00813527" w:rsidRPr="00813527" w14:paraId="633494D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E7D7E1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F5B629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FE22F1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5873D4D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33DD02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566FA7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AA2F3E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7BC9A727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EB9E42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C7252A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8DAC52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3967C2E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21E827A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23.01.2021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78026C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A5DBEA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40B6308F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CAD785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5EE08E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7D77BD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5FB40A36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871AECC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25.01.2021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C4BA19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C82599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18</w:t>
            </w:r>
          </w:p>
        </w:tc>
      </w:tr>
      <w:tr w:rsidR="00813527" w:rsidRPr="00813527" w14:paraId="52A28834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8F8AC56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26.01.2021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6F8163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67A087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6BA9A379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05012B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27.01.2021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AEB294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A9AB1F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</w:t>
            </w:r>
          </w:p>
        </w:tc>
      </w:tr>
      <w:tr w:rsidR="00813527" w:rsidRPr="00813527" w14:paraId="081B61A3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5F13DE2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28.01.2021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2DFFAB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5A222B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18</w:t>
            </w:r>
          </w:p>
        </w:tc>
      </w:tr>
      <w:tr w:rsidR="00813527" w:rsidRPr="00813527" w14:paraId="24CCB3A7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D7D6DC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29.01.2021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FEA252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4A0B85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</w:t>
            </w:r>
          </w:p>
        </w:tc>
      </w:tr>
      <w:tr w:rsidR="00813527" w:rsidRPr="00813527" w14:paraId="30CCB665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C14E38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30.01.2021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869DEC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0935FB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</w:t>
            </w:r>
          </w:p>
        </w:tc>
      </w:tr>
      <w:tr w:rsidR="00813527" w:rsidRPr="00813527" w14:paraId="03136A4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87E0747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31.01.2021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5E9F1D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AEEB7F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0C528ACA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AE1C5F8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01.02.2021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274853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B26D8A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31FF5F81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5A30E1F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02.02.2021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B61919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91ABE3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0DD347E6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CFF9B73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03.02.2021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4FB5E7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A641DA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0B938EE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D79F20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04.02.2021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A48096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89EB50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52054A0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6DD3690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05.02.2021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F83109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21F9E3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3B8A312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FF66C5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06.02.2021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BA68E5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FAE449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0EE9CF33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F8D1012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07.02.2021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1AE470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5E78BC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</w:t>
            </w:r>
          </w:p>
        </w:tc>
      </w:tr>
      <w:tr w:rsidR="00813527" w:rsidRPr="00813527" w14:paraId="6533F1B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ABE87B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08.02.2021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A68FCB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8B43A7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3B452AF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4CC2D48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09.02.2021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7F1E10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553648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55E3CAE7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78D68D1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lastRenderedPageBreak/>
              <w:t>10.02.2021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6FB112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8CD452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</w:t>
            </w:r>
          </w:p>
        </w:tc>
      </w:tr>
      <w:tr w:rsidR="00813527" w:rsidRPr="00813527" w14:paraId="3CFE52EF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EEBEDEA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11.02.2021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C12F65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E8204C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7DF49CA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3C07258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8EF537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060D5B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04D444B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C29DF0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D5EB44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537481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67091515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E5DBF9B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D8C78F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108BB6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</w:t>
            </w:r>
          </w:p>
        </w:tc>
      </w:tr>
      <w:tr w:rsidR="00813527" w:rsidRPr="00813527" w14:paraId="18098EA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27AC43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AC60F9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B5070F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15B99393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1B2E3A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6D54E7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0303DA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175D3109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B5F1D76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AF9EE0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12DDBF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</w:t>
            </w:r>
          </w:p>
        </w:tc>
      </w:tr>
      <w:tr w:rsidR="00813527" w:rsidRPr="00813527" w14:paraId="51186945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D2EDB9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18.02.2021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9AC22D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BC0DE2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</w:t>
            </w:r>
          </w:p>
        </w:tc>
      </w:tr>
      <w:tr w:rsidR="00813527" w:rsidRPr="00813527" w14:paraId="5768212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08B5EC0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DBEA7B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634172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10BB5DB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0CBEE8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A8A1DA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F9FCE5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</w:t>
            </w:r>
          </w:p>
        </w:tc>
      </w:tr>
      <w:tr w:rsidR="00813527" w:rsidRPr="00813527" w14:paraId="3770B6F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F07BA61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686073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ECF72B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6B75DF39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A28DFF3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D24578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63E9F6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128FABB5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4017F60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23.02.2021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8804E7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D4F9EE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278F6D98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CBB038A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D83953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C00D8F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01AB4A7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46C241B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25.02.2021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3B1E90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B4503A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</w:t>
            </w:r>
          </w:p>
        </w:tc>
      </w:tr>
      <w:tr w:rsidR="00813527" w:rsidRPr="00813527" w14:paraId="65BD1F76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3553ED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26.02.2021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858254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89C0D7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09464ED7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36CE988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27.02.2021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447BCF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F28BF7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6531360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94B457A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28.02.2021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7B53C1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ECE8E2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</w:t>
            </w:r>
          </w:p>
        </w:tc>
      </w:tr>
      <w:tr w:rsidR="00813527" w:rsidRPr="00813527" w14:paraId="1D08A9A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BF38B88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01.03.2021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93CAF1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81587D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18</w:t>
            </w:r>
          </w:p>
        </w:tc>
      </w:tr>
      <w:tr w:rsidR="00813527" w:rsidRPr="00813527" w14:paraId="6DC1511F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060689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02.03.2021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D9A5B2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5A7B46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23</w:t>
            </w:r>
          </w:p>
        </w:tc>
      </w:tr>
      <w:tr w:rsidR="00813527" w:rsidRPr="00813527" w14:paraId="47ED9D77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C5213D0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03.03.2021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3CEEEA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4A6393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5D0D69EE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1BEB7B3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04.03.2021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C99FCD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A864B8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</w:t>
            </w:r>
          </w:p>
        </w:tc>
      </w:tr>
      <w:tr w:rsidR="00813527" w:rsidRPr="00813527" w14:paraId="6CEB6D03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6A5BADC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05.03.2021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EFE765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30EE17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721B71A7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EC1F871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06.03.2021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264C44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ECA4DE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</w:t>
            </w:r>
          </w:p>
        </w:tc>
      </w:tr>
      <w:tr w:rsidR="00813527" w:rsidRPr="00813527" w14:paraId="2870574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1E4129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07.03.2021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5AA460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04D819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2469843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8D193E3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08.03.2021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B235BC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684EC4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28D19E1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F00ECD7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09.03.2021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18AF84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B63A58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753BDC25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CAB53E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3BE22C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048002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58585374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47965D0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11.03.2021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043A57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E2FBC5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75D4E565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F8675C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461886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CBA658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7DED2079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371443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B53850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E23C94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23</w:t>
            </w:r>
          </w:p>
        </w:tc>
      </w:tr>
      <w:tr w:rsidR="00813527" w:rsidRPr="00813527" w14:paraId="68FD0D9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D03BBF2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34DDB4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CE2EF2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</w:t>
            </w:r>
          </w:p>
        </w:tc>
      </w:tr>
      <w:tr w:rsidR="00813527" w:rsidRPr="00813527" w14:paraId="6394B126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EFE7D8B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4231FB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285016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</w:t>
            </w:r>
          </w:p>
        </w:tc>
      </w:tr>
      <w:tr w:rsidR="00813527" w:rsidRPr="00813527" w14:paraId="26F840F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A5CF6F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B7C2F3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62CFD2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</w:t>
            </w:r>
          </w:p>
        </w:tc>
      </w:tr>
      <w:tr w:rsidR="00813527" w:rsidRPr="00813527" w14:paraId="69B56FC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CE048DA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3578AD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0773EE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</w:t>
            </w:r>
          </w:p>
        </w:tc>
      </w:tr>
      <w:tr w:rsidR="00813527" w:rsidRPr="00813527" w14:paraId="70B3D78F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08EC850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18.03.2021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0A791C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790951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</w:t>
            </w:r>
          </w:p>
        </w:tc>
      </w:tr>
      <w:tr w:rsidR="00813527" w:rsidRPr="00813527" w14:paraId="6466F086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E618B1A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F222B8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CEDA88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18</w:t>
            </w:r>
          </w:p>
        </w:tc>
      </w:tr>
      <w:tr w:rsidR="00813527" w:rsidRPr="00813527" w14:paraId="7E6FC6C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C26285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EE6350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08DE3F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</w:t>
            </w:r>
          </w:p>
        </w:tc>
      </w:tr>
      <w:tr w:rsidR="00813527" w:rsidRPr="00813527" w14:paraId="018E0A07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128F19F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ACA1F0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715273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7A61C4D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1236611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60F648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78F955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27</w:t>
            </w:r>
          </w:p>
        </w:tc>
      </w:tr>
      <w:tr w:rsidR="00813527" w:rsidRPr="00813527" w14:paraId="63900D21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3CA0EFB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23.03.2021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9AD6BC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D0BAA4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25</w:t>
            </w:r>
          </w:p>
        </w:tc>
      </w:tr>
      <w:tr w:rsidR="00813527" w:rsidRPr="00813527" w14:paraId="747B694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85492B1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F8C52C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54FE11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</w:t>
            </w:r>
          </w:p>
        </w:tc>
      </w:tr>
      <w:tr w:rsidR="00813527" w:rsidRPr="00813527" w14:paraId="5A30759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D81AF0A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25.03.2021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324F6F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C231D8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25</w:t>
            </w:r>
          </w:p>
        </w:tc>
      </w:tr>
      <w:tr w:rsidR="00813527" w:rsidRPr="00813527" w14:paraId="40C685B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01B3E5B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26.03.2021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033D42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F5E53E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3367F768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B0389F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lastRenderedPageBreak/>
              <w:t>27.03.2021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1D0276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983E15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</w:t>
            </w:r>
          </w:p>
        </w:tc>
      </w:tr>
      <w:tr w:rsidR="00813527" w:rsidRPr="00813527" w14:paraId="3F23395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68B2AD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28.03.2021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3F7870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44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A04A46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</w:t>
            </w:r>
          </w:p>
        </w:tc>
      </w:tr>
      <w:tr w:rsidR="00813527" w:rsidRPr="00813527" w14:paraId="6D30C437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55A999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29.03.2021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FC3F6E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BE4A23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</w:t>
            </w:r>
          </w:p>
        </w:tc>
      </w:tr>
      <w:tr w:rsidR="00813527" w:rsidRPr="00813527" w14:paraId="72CB7811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2E46BD1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30.03.2021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008F1E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2347DD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1F87E949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2CA066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31.03.2021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B64A2B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EC325A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54B7ED8F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C0D4DCB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01.04.2021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56E280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E02991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7AF91666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F215780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02.04.2021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D26871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A19630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563A1B67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0DD47DB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03.04.2021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41A7FB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7A168B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7BA68B5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E3A14B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04.04.2021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53A53B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41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9AAE1D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5D4FC96F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F3D203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05.04.2021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70A998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CAFBF6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</w:t>
            </w:r>
          </w:p>
        </w:tc>
      </w:tr>
      <w:tr w:rsidR="00813527" w:rsidRPr="00813527" w14:paraId="595F6D2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8EF856F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06.04.2021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7DED28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A408C9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2130EB35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CEA5BC3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07.04.2021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5CF1A5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5322E8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29</w:t>
            </w:r>
          </w:p>
        </w:tc>
      </w:tr>
      <w:tr w:rsidR="00813527" w:rsidRPr="00813527" w14:paraId="1531330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CBC2033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08.04.2021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82C3D7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43EB84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27</w:t>
            </w:r>
          </w:p>
        </w:tc>
      </w:tr>
      <w:tr w:rsidR="00813527" w:rsidRPr="00813527" w14:paraId="17146557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B801B5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09.04.2021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CA6ADF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48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16D3EF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2553DBE5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480808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0CF0D7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2453D7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6301DB36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D27959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11.04.2021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2A3956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8A87E4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4CD89F6F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94389E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F0E09E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89DE7F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6A54EE5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D6941B6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A0ABB8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8C9372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5525493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7476088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84F29B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FFFD89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480FBF35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27772F8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B82445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F84E34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</w:t>
            </w:r>
          </w:p>
        </w:tc>
      </w:tr>
      <w:tr w:rsidR="00813527" w:rsidRPr="00813527" w14:paraId="00105EDE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F2738BC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EB84E0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F96323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081E28E4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F140EB1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F845DF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41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414AC2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</w:t>
            </w:r>
          </w:p>
        </w:tc>
      </w:tr>
      <w:tr w:rsidR="00813527" w:rsidRPr="00813527" w14:paraId="3F3F6D85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8135B5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18.04.2021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9A4E2E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5A1121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5CC7652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F5962A7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32A8A9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214A33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4B4685F6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8815F83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63A219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F26B6F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7A60496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B8E12D8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475D89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801DBF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30302A48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AEDCB83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FA5569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4F82F0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</w:t>
            </w:r>
          </w:p>
        </w:tc>
      </w:tr>
      <w:tr w:rsidR="00813527" w:rsidRPr="00813527" w14:paraId="295105CE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2D2DBBB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23.04.2021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E446B0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1CABA1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155331D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4586B5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F1A57E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0AAD8F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736349B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3AC977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25.04.2021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F3C9D0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3620B9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</w:t>
            </w:r>
          </w:p>
        </w:tc>
      </w:tr>
      <w:tr w:rsidR="00813527" w:rsidRPr="00813527" w14:paraId="6433AECA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310C61B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26.04.2021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58CC9C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524EA0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</w:t>
            </w:r>
          </w:p>
        </w:tc>
      </w:tr>
      <w:tr w:rsidR="00813527" w:rsidRPr="00813527" w14:paraId="66572DCE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DC572D2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27.04.2021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AD2AA4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EDBEE7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</w:t>
            </w:r>
          </w:p>
        </w:tc>
      </w:tr>
      <w:tr w:rsidR="00813527" w:rsidRPr="00813527" w14:paraId="0F1C92B6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9851FF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28.04.2021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328F2D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4F827D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2E8107E9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635076A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29.04.2021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B6A494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78AAFA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26</w:t>
            </w:r>
          </w:p>
        </w:tc>
      </w:tr>
      <w:tr w:rsidR="00813527" w:rsidRPr="00813527" w14:paraId="6084D3F4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7194D9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30.04.2021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0C33CF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D0629F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24031381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2C40EB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01.05.2021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675122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445C77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0CA69358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50FF077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02.05.2021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F88CC5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47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E13E78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11</w:t>
            </w:r>
          </w:p>
        </w:tc>
      </w:tr>
      <w:tr w:rsidR="00813527" w:rsidRPr="00813527" w14:paraId="52D7DA55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D6F545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03.05.2021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303380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D88C41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18</w:t>
            </w:r>
          </w:p>
        </w:tc>
      </w:tr>
      <w:tr w:rsidR="00813527" w:rsidRPr="00813527" w14:paraId="6BEC266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DDFD442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04.05.2021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EDEB89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15CB08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65F0DC8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D8AC3B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05.05.2021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F84270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BD999D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4BC7793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449CD4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06.05.2021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E554EF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9C37E0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23DE8B8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E82DBB2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07.05.2021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D3320E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D81B3E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</w:t>
            </w:r>
          </w:p>
        </w:tc>
      </w:tr>
      <w:tr w:rsidR="00813527" w:rsidRPr="00813527" w14:paraId="36EC5986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B9C0E0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08.05.2021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CD283F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31DBD1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0125159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43343AC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09.05.2021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DB7D6B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0B5951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51EBF8C1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6BAA02C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09F68B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E800FD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</w:t>
            </w:r>
          </w:p>
        </w:tc>
      </w:tr>
      <w:tr w:rsidR="00813527" w:rsidRPr="00813527" w14:paraId="01A42AE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4B2DB8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lastRenderedPageBreak/>
              <w:t>11.05.2021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C9DAF7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860B8F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</w:t>
            </w:r>
          </w:p>
        </w:tc>
      </w:tr>
      <w:tr w:rsidR="00813527" w:rsidRPr="00813527" w14:paraId="7CDE4D07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20DC31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50242E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2CCFBA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18</w:t>
            </w:r>
          </w:p>
        </w:tc>
      </w:tr>
      <w:tr w:rsidR="00813527" w:rsidRPr="00813527" w14:paraId="24A2365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73DFF90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0821CD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A9942B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4CC4C021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E0A52E1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D1A8E4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ED216E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</w:t>
            </w:r>
          </w:p>
        </w:tc>
      </w:tr>
      <w:tr w:rsidR="00813527" w:rsidRPr="00813527" w14:paraId="463339A3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30B9EA3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FD1953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39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656ACE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</w:t>
            </w:r>
          </w:p>
        </w:tc>
      </w:tr>
      <w:tr w:rsidR="00813527" w:rsidRPr="00813527" w14:paraId="10679D8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636EC6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417B1C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C0C56B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</w:t>
            </w:r>
          </w:p>
        </w:tc>
      </w:tr>
      <w:tr w:rsidR="00813527" w:rsidRPr="00813527" w14:paraId="4171DF7F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211E401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364F68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352256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</w:t>
            </w:r>
          </w:p>
        </w:tc>
      </w:tr>
      <w:tr w:rsidR="00813527" w:rsidRPr="00813527" w14:paraId="47A00AF9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897E760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18.05.2021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694185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A7723A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</w:t>
            </w:r>
          </w:p>
        </w:tc>
      </w:tr>
      <w:tr w:rsidR="00813527" w:rsidRPr="00813527" w14:paraId="1704B975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1D1C09B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6D6E57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D2D899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11</w:t>
            </w:r>
          </w:p>
        </w:tc>
      </w:tr>
      <w:tr w:rsidR="00813527" w:rsidRPr="00813527" w14:paraId="32A403A3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B4B6F2F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7F521F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224A39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5605B0D7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92C57C2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52F9BA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E71FD0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</w:t>
            </w:r>
          </w:p>
        </w:tc>
      </w:tr>
      <w:tr w:rsidR="00813527" w:rsidRPr="00813527" w14:paraId="7F757903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35E0F22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A775BD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00A8AA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574D50C3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8B05436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23.05.2021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F9B79A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A96D3F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</w:t>
            </w:r>
          </w:p>
        </w:tc>
      </w:tr>
      <w:tr w:rsidR="00813527" w:rsidRPr="00813527" w14:paraId="2D05480F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C2039FB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B5D36A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206E17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6851CAC3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EAA4483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25.05.2021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5131FF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9BF3B4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22AF6A2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4DC8EFB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26.05.2021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C65FB7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F6DCF1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078589B1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E88DD4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27.05.2021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39D7E4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C01437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34C84911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90008F8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28.05.2021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164D86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4CDC34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</w:t>
            </w:r>
          </w:p>
        </w:tc>
      </w:tr>
      <w:tr w:rsidR="00813527" w:rsidRPr="00813527" w14:paraId="13A58871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2A7D5DA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29.05.2021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BC3BEA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F762CE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</w:t>
            </w:r>
          </w:p>
        </w:tc>
      </w:tr>
      <w:tr w:rsidR="00813527" w:rsidRPr="00813527" w14:paraId="6AA30FE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070077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30.05.2021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4DAD40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A04865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</w:t>
            </w:r>
          </w:p>
        </w:tc>
      </w:tr>
      <w:tr w:rsidR="00813527" w:rsidRPr="00813527" w14:paraId="635E01A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CA6B9CA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31.05.2021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33220D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521F91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2C2DA7D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8717D9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01.06.2021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4ECE11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E847FF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177C4EE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E8D4BD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02.06.2021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DA30AF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2E85E7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02F5C287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6EAACD6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03.06.2021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3F54FD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50459C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5A1CBD21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934593C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04.06.2021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850225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49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543839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79223B47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B908371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05.06.2021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20F417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E4F740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2D5AA0E6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14908C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06.06.2021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9E3A3F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D1658D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</w:t>
            </w:r>
          </w:p>
        </w:tc>
      </w:tr>
      <w:tr w:rsidR="00813527" w:rsidRPr="00813527" w14:paraId="630C4FEF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8DB4FE8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07.06.2021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0951B2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340410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</w:t>
            </w:r>
          </w:p>
        </w:tc>
      </w:tr>
      <w:tr w:rsidR="00813527" w:rsidRPr="00813527" w14:paraId="1B0FB511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A637736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08.06.2021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4E1485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1A0A61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48DFA921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4A20D50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09.06.2021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7E5A27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F97428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1946EC1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7683566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3D55EC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BA2A2A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1D49CF1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0DCC94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11.06.2021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122CA9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EC1D65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199C4E8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39B1B7F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07AA50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C1B2D0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</w:t>
            </w:r>
          </w:p>
        </w:tc>
      </w:tr>
      <w:tr w:rsidR="00813527" w:rsidRPr="00813527" w14:paraId="7F981819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C7E303F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00D9D2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551D65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11</w:t>
            </w:r>
          </w:p>
        </w:tc>
      </w:tr>
      <w:tr w:rsidR="00813527" w:rsidRPr="00813527" w14:paraId="44C5514A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8E1712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BBE47D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DD80F0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6DCDD9DA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0CC643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C2E68A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B70B49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</w:t>
            </w:r>
          </w:p>
        </w:tc>
      </w:tr>
      <w:tr w:rsidR="00813527" w:rsidRPr="00813527" w14:paraId="38008CA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D2B72D7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6E1524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D1E8C7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18</w:t>
            </w:r>
          </w:p>
        </w:tc>
      </w:tr>
      <w:tr w:rsidR="00813527" w:rsidRPr="00813527" w14:paraId="48356D0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8218698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9351C1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5841C1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</w:t>
            </w:r>
          </w:p>
        </w:tc>
      </w:tr>
      <w:tr w:rsidR="00813527" w:rsidRPr="00813527" w14:paraId="79F087A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4A37503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18.06.2021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DCCD00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555718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18</w:t>
            </w:r>
          </w:p>
        </w:tc>
      </w:tr>
      <w:tr w:rsidR="00813527" w:rsidRPr="00813527" w14:paraId="470F88D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B91F6E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9BABE5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C24B3B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11</w:t>
            </w:r>
          </w:p>
        </w:tc>
      </w:tr>
      <w:tr w:rsidR="00813527" w:rsidRPr="00813527" w14:paraId="5E0A67A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A006DC7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D80397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B288F3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6AD6A0A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03645B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D1D0FC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EF291F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0EB3663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6DECEB6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CACE91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48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0761FE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</w:t>
            </w:r>
          </w:p>
        </w:tc>
      </w:tr>
      <w:tr w:rsidR="00813527" w:rsidRPr="00813527" w14:paraId="3027B158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3644E41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23.06.2021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A1ACF0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185415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</w:t>
            </w:r>
          </w:p>
        </w:tc>
      </w:tr>
      <w:tr w:rsidR="00813527" w:rsidRPr="00813527" w14:paraId="23C099D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DCB4C8A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B44469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554DD7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</w:t>
            </w:r>
          </w:p>
        </w:tc>
      </w:tr>
      <w:tr w:rsidR="00813527" w:rsidRPr="00813527" w14:paraId="1D8BBD33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ED97EE7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lastRenderedPageBreak/>
              <w:t>25.06.2021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8E6428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49404D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6F76BA13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4E60D5F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26.06.2021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89B9FB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54A539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</w:t>
            </w:r>
          </w:p>
        </w:tc>
      </w:tr>
      <w:tr w:rsidR="00813527" w:rsidRPr="00813527" w14:paraId="15B805CE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8CD5766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27.06.2021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89EBE7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CFECAD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2A3CA4D9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FC35AB2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28.06.2021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47B349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59E054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709534C1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38CD393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29.06.2021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C9D97D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4D6695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328DC47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715C8C0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30.06.2021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9C3325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06DE24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18</w:t>
            </w:r>
          </w:p>
        </w:tc>
      </w:tr>
      <w:tr w:rsidR="00813527" w:rsidRPr="00813527" w14:paraId="447D8A2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3B79FF8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01.07.2021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680952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DE7E65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33AD8F4E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F28CFB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02.07.2021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BB523A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F26844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12FFB85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45F7263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03.07.2021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CB40BA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22F7DF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66B8C768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750562B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04.07.2021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006AB0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ADC0BA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11</w:t>
            </w:r>
          </w:p>
        </w:tc>
      </w:tr>
      <w:tr w:rsidR="00813527" w:rsidRPr="00813527" w14:paraId="01C37D48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9C6DFC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05.07.2021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D83F74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AB2A07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</w:t>
            </w:r>
          </w:p>
        </w:tc>
      </w:tr>
      <w:tr w:rsidR="00813527" w:rsidRPr="00813527" w14:paraId="43260F9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3A9EA87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06.07.2021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8971FC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8ABD56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23</w:t>
            </w:r>
          </w:p>
        </w:tc>
      </w:tr>
      <w:tr w:rsidR="00813527" w:rsidRPr="00813527" w14:paraId="29DD72FA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631829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07.07.2021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46B365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0117C6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0AF8C938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F909D37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08.07.2021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9EC09E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F44518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27</w:t>
            </w:r>
          </w:p>
        </w:tc>
      </w:tr>
      <w:tr w:rsidR="00813527" w:rsidRPr="00813527" w14:paraId="14D92D7E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54C11A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09.07.2021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24E293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B90960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20F3B318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AB2FA2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F33EA5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5B2A1B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25</w:t>
            </w:r>
          </w:p>
        </w:tc>
      </w:tr>
      <w:tr w:rsidR="00813527" w:rsidRPr="00813527" w14:paraId="50DFDF6E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02A549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11.07.2021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2FD146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203A50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11</w:t>
            </w:r>
          </w:p>
        </w:tc>
      </w:tr>
      <w:tr w:rsidR="00813527" w:rsidRPr="00813527" w14:paraId="5A3F440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78B5488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736A98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7120B1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6DC8389A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8225507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824D11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7777B7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446A88A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5306AE0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D80E1D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4643C4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4EB41B57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60A36E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0EA196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FDCA50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0C88FF89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E89C71F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6A8ED6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9A7FC5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61FFF358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EBFE16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236A32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51CEEC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</w:t>
            </w:r>
          </w:p>
        </w:tc>
      </w:tr>
      <w:tr w:rsidR="00813527" w:rsidRPr="00813527" w14:paraId="7C553857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3276EA1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18.07.2021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ACBF36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D4572E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</w:t>
            </w:r>
          </w:p>
        </w:tc>
      </w:tr>
      <w:tr w:rsidR="00813527" w:rsidRPr="00813527" w14:paraId="5D41D08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C5F658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2C7CD7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622B9E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</w:t>
            </w:r>
          </w:p>
        </w:tc>
      </w:tr>
      <w:tr w:rsidR="00813527" w:rsidRPr="00813527" w14:paraId="27FCDDAE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0EA3C3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515BE8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E3B677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384DC1F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AD11E73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389EB2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D0E4A8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</w:t>
            </w:r>
          </w:p>
        </w:tc>
      </w:tr>
      <w:tr w:rsidR="00813527" w:rsidRPr="00813527" w14:paraId="2BFDD8B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A17A91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8BE378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4646ED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</w:t>
            </w:r>
          </w:p>
        </w:tc>
      </w:tr>
      <w:tr w:rsidR="00813527" w:rsidRPr="00813527" w14:paraId="21C1FB71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46EF84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23.07.2021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037D74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94A483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</w:t>
            </w:r>
          </w:p>
        </w:tc>
      </w:tr>
      <w:tr w:rsidR="00813527" w:rsidRPr="00813527" w14:paraId="58417B1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9D7E921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B1770F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D56066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</w:t>
            </w:r>
          </w:p>
        </w:tc>
      </w:tr>
      <w:tr w:rsidR="00813527" w:rsidRPr="00813527" w14:paraId="2116CD43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31CB02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25.07.2021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E9E668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DCF9F1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</w:t>
            </w:r>
          </w:p>
        </w:tc>
      </w:tr>
      <w:tr w:rsidR="00813527" w:rsidRPr="00813527" w14:paraId="54ECE70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2CD34B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26.07.2021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56C453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5A84F0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0AA7D831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F67105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27.07.2021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FEBBB6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181C67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0C558E89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41D872C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28.07.2021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BD785B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6328CE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6D8DFB3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949CBDA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29.07.2021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F1E38D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578923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</w:t>
            </w:r>
          </w:p>
        </w:tc>
      </w:tr>
      <w:tr w:rsidR="00813527" w:rsidRPr="00813527" w14:paraId="2CF16FE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AEBE98F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30.07.2021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76C1F2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9F37C3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</w:t>
            </w:r>
          </w:p>
        </w:tc>
      </w:tr>
      <w:tr w:rsidR="00813527" w:rsidRPr="00813527" w14:paraId="3191F2A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55D9DB2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31.07.2021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3778DC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C86FC8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</w:t>
            </w:r>
          </w:p>
        </w:tc>
      </w:tr>
      <w:tr w:rsidR="00813527" w:rsidRPr="00813527" w14:paraId="2240985E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7179C7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01.08.2021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FDA048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9EC889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628071F9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32218A1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02.08.2021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E17A11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B8BEFE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</w:t>
            </w:r>
          </w:p>
        </w:tc>
      </w:tr>
      <w:tr w:rsidR="00813527" w:rsidRPr="00813527" w14:paraId="2E09EEC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4A1489A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03.08.2021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A6B326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D79A05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</w:t>
            </w:r>
          </w:p>
        </w:tc>
      </w:tr>
      <w:tr w:rsidR="00813527" w:rsidRPr="00813527" w14:paraId="00C576D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E1AC7DF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04.08.2021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472A5F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D5569B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74B605D1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26DA69F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05.08.2021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39DED4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CA518D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316C269A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60A1D10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06.08.2021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D09A54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616BD6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</w:t>
            </w:r>
          </w:p>
        </w:tc>
      </w:tr>
      <w:tr w:rsidR="00813527" w:rsidRPr="00813527" w14:paraId="095007A7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D11BF2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07.08.2021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CDF39D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ABBFFC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</w:t>
            </w:r>
          </w:p>
        </w:tc>
      </w:tr>
      <w:tr w:rsidR="00813527" w:rsidRPr="00813527" w14:paraId="7C99016E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E425866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08.08.2021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2462CE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49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93475D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</w:t>
            </w:r>
          </w:p>
        </w:tc>
      </w:tr>
      <w:tr w:rsidR="00813527" w:rsidRPr="00813527" w14:paraId="62F2DDA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4D8DAB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lastRenderedPageBreak/>
              <w:t>09.08.2021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E4C4F3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087C08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</w:t>
            </w:r>
          </w:p>
        </w:tc>
      </w:tr>
      <w:tr w:rsidR="00813527" w:rsidRPr="00813527" w14:paraId="7207233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A2F2AB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E8755E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8F8209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</w:t>
            </w:r>
          </w:p>
        </w:tc>
      </w:tr>
      <w:tr w:rsidR="00813527" w:rsidRPr="00813527" w14:paraId="66BEA015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6DFA198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11.08.2021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C47142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DDD883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</w:t>
            </w:r>
          </w:p>
        </w:tc>
      </w:tr>
      <w:tr w:rsidR="00813527" w:rsidRPr="00813527" w14:paraId="55956386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A102F3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9EFB51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C03B72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1DD4A41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F17F327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4D8197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49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1553B6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</w:t>
            </w:r>
          </w:p>
        </w:tc>
      </w:tr>
      <w:tr w:rsidR="00813527" w:rsidRPr="00813527" w14:paraId="735F07D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1A85071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122AE1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A7E1E5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</w:t>
            </w:r>
          </w:p>
        </w:tc>
      </w:tr>
      <w:tr w:rsidR="00813527" w:rsidRPr="00813527" w14:paraId="3E79A04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FBBF06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8033B7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F0D5B6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4346603F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B07378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EEA57E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F3A867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</w:t>
            </w:r>
          </w:p>
        </w:tc>
      </w:tr>
      <w:tr w:rsidR="00813527" w:rsidRPr="00813527" w14:paraId="5EE589BF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DE72DDF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8D7ADD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533CA5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</w:t>
            </w:r>
          </w:p>
        </w:tc>
      </w:tr>
      <w:tr w:rsidR="00813527" w:rsidRPr="00813527" w14:paraId="024113D8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6E25C33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18.08.2021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4F7D50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2B3AEA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</w:t>
            </w:r>
          </w:p>
        </w:tc>
      </w:tr>
      <w:tr w:rsidR="00813527" w:rsidRPr="00813527" w14:paraId="0EA3D7B5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5A2F5A7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7B6B34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70890B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</w:t>
            </w:r>
          </w:p>
        </w:tc>
      </w:tr>
      <w:tr w:rsidR="00813527" w:rsidRPr="00813527" w14:paraId="1211CAE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E96E277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D7AD36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C0D375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17B8E05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FA274EF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66CCD5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70D63C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</w:t>
            </w:r>
          </w:p>
        </w:tc>
      </w:tr>
      <w:tr w:rsidR="00813527" w:rsidRPr="00813527" w14:paraId="0339D41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A827146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94048D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2376C1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</w:t>
            </w:r>
          </w:p>
        </w:tc>
      </w:tr>
      <w:tr w:rsidR="00813527" w:rsidRPr="00813527" w14:paraId="6435A2BF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C896EBC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23.08.2021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F6A04F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41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14DE42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</w:t>
            </w:r>
          </w:p>
        </w:tc>
      </w:tr>
      <w:tr w:rsidR="00813527" w:rsidRPr="00813527" w14:paraId="4A6AE62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8B174A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AD4B01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C7332A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257A41DF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20CCDA0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25.08.2021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03929F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C0C0DC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11</w:t>
            </w:r>
          </w:p>
        </w:tc>
      </w:tr>
      <w:tr w:rsidR="00813527" w:rsidRPr="00813527" w14:paraId="3F9B4AB8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E3DDE1A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26.08.2021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67E805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E0E248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5BA6342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38E573A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27.08.2021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6B5128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B93AED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1A5FA3FF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22ADCA3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28.08.2021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15F1C5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8CF78F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</w:t>
            </w:r>
          </w:p>
        </w:tc>
      </w:tr>
      <w:tr w:rsidR="00813527" w:rsidRPr="00813527" w14:paraId="3850F5E3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2233D6F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29.08.2021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CF8B65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C77505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</w:t>
            </w:r>
          </w:p>
        </w:tc>
      </w:tr>
      <w:tr w:rsidR="00813527" w:rsidRPr="00813527" w14:paraId="509C544A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4F5E3C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30.08.2021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830FD4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A70488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2EB11831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85A798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31.08.2021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1F4A69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1A8402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</w:t>
            </w:r>
          </w:p>
        </w:tc>
      </w:tr>
      <w:tr w:rsidR="00813527" w:rsidRPr="00813527" w14:paraId="240320F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AF9E05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01.09.2021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F20A5C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285044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52B047A6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7139A0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02.09.2021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608447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637B88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16B4692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FB9955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03.09.2021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DA2922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0CEC05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</w:t>
            </w:r>
          </w:p>
        </w:tc>
      </w:tr>
      <w:tr w:rsidR="00813527" w:rsidRPr="00813527" w14:paraId="1830EA17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2319C9C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04.09.2021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451E38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493765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</w:t>
            </w:r>
          </w:p>
        </w:tc>
      </w:tr>
      <w:tr w:rsidR="00813527" w:rsidRPr="00813527" w14:paraId="2EC8C0A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7912416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05.09.2021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6222E8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85F659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</w:t>
            </w:r>
          </w:p>
        </w:tc>
      </w:tr>
      <w:tr w:rsidR="00813527" w:rsidRPr="00813527" w14:paraId="429366B9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692762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06.09.2021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BCB2FE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CF8745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57C0B245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BD8A77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07.09.2021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19E4FE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16C6DE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75AC2EC6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683F73B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08.09.2021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FB0571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B090FB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</w:t>
            </w:r>
          </w:p>
        </w:tc>
      </w:tr>
      <w:tr w:rsidR="00813527" w:rsidRPr="00813527" w14:paraId="42BA7943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98B5F9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09.09.2021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2DEC87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7BE832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</w:t>
            </w:r>
          </w:p>
        </w:tc>
      </w:tr>
      <w:tr w:rsidR="00813527" w:rsidRPr="00813527" w14:paraId="0BA780F8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6CAD01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D9EBB0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D79FB3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7C30747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40B539B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11.09.2021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1932CE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62ECB0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</w:t>
            </w:r>
          </w:p>
        </w:tc>
      </w:tr>
      <w:tr w:rsidR="00813527" w:rsidRPr="00813527" w14:paraId="3E2CCBDA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9F18CE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2B6EA8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E5140B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</w:t>
            </w:r>
          </w:p>
        </w:tc>
      </w:tr>
      <w:tr w:rsidR="00813527" w:rsidRPr="00813527" w14:paraId="7A51FC45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795518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66547A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67B114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</w:t>
            </w:r>
          </w:p>
        </w:tc>
      </w:tr>
      <w:tr w:rsidR="00813527" w:rsidRPr="00813527" w14:paraId="43F98958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647E777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F87989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FF4F8C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11</w:t>
            </w:r>
          </w:p>
        </w:tc>
      </w:tr>
      <w:tr w:rsidR="00813527" w:rsidRPr="00813527" w14:paraId="203C5FA8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716C9A3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04255C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BE235F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5BE769B1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72E623C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97B661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E089FC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1BB54995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7CE8CA2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9F5FAD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CA4073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7116C1A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4D49DF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18.09.2021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BBDC9F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AFA583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</w:t>
            </w:r>
          </w:p>
        </w:tc>
      </w:tr>
      <w:tr w:rsidR="00813527" w:rsidRPr="00813527" w14:paraId="3BBEAB2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110A3DA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66A96D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22AB71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</w:t>
            </w:r>
          </w:p>
        </w:tc>
      </w:tr>
      <w:tr w:rsidR="00813527" w:rsidRPr="00813527" w14:paraId="67F064F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CB98B3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51E410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4B17C0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</w:t>
            </w:r>
          </w:p>
        </w:tc>
      </w:tr>
      <w:tr w:rsidR="00813527" w:rsidRPr="00813527" w14:paraId="49A4F1FA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C5D858A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AD8A8A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4CA8D8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6C003C4E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7E3CD8C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95169D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3576D1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</w:t>
            </w:r>
          </w:p>
        </w:tc>
      </w:tr>
      <w:tr w:rsidR="00813527" w:rsidRPr="00813527" w14:paraId="3C5E48C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0166456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lastRenderedPageBreak/>
              <w:t>23.09.2021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614159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B8C9C8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26</w:t>
            </w:r>
          </w:p>
        </w:tc>
      </w:tr>
      <w:tr w:rsidR="00813527" w:rsidRPr="00813527" w14:paraId="566FCC9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81BC52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C682DF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3B8DFD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</w:t>
            </w:r>
          </w:p>
        </w:tc>
      </w:tr>
      <w:tr w:rsidR="00813527" w:rsidRPr="00813527" w14:paraId="0E9617D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A07968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25.09.2021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026168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03A107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</w:t>
            </w:r>
          </w:p>
        </w:tc>
      </w:tr>
      <w:tr w:rsidR="00813527" w:rsidRPr="00813527" w14:paraId="03CB001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F1C996C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26.09.2021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7369EA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5720F8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</w:t>
            </w:r>
          </w:p>
        </w:tc>
      </w:tr>
      <w:tr w:rsidR="00813527" w:rsidRPr="00813527" w14:paraId="5A5E9813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DCE6B56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27.09.2021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2F88FF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4B6F84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</w:t>
            </w:r>
          </w:p>
        </w:tc>
      </w:tr>
      <w:tr w:rsidR="00813527" w:rsidRPr="00813527" w14:paraId="74B59D38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9FCEF2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28.09.2021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76FE51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AB389A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</w:t>
            </w:r>
          </w:p>
        </w:tc>
      </w:tr>
      <w:tr w:rsidR="00813527" w:rsidRPr="00813527" w14:paraId="50C6E5A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65D5258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29.09.2021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52CF47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8ABC58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763824F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965F8CF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30.09.2021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8070AA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1312A8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</w:t>
            </w:r>
          </w:p>
        </w:tc>
      </w:tr>
      <w:tr w:rsidR="00813527" w:rsidRPr="00813527" w14:paraId="6B549DA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2EE5DCF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01.10.2021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D91BED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B5231F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</w:t>
            </w:r>
          </w:p>
        </w:tc>
      </w:tr>
      <w:tr w:rsidR="00813527" w:rsidRPr="00813527" w14:paraId="0F3942B3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830512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02.10.2021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0A718F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575B1F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</w:t>
            </w:r>
          </w:p>
        </w:tc>
      </w:tr>
      <w:tr w:rsidR="00813527" w:rsidRPr="00813527" w14:paraId="2FAFB2B6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2C08B12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03.10.2021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FA3F44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FE001B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</w:t>
            </w:r>
          </w:p>
        </w:tc>
      </w:tr>
      <w:tr w:rsidR="00813527" w:rsidRPr="00813527" w14:paraId="5C84DC26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267BE0C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04.10.2021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0F2823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27B3AA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1F71F8C1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FFE7757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05.10.2021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035472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6F6A70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</w:t>
            </w:r>
          </w:p>
        </w:tc>
      </w:tr>
      <w:tr w:rsidR="00813527" w:rsidRPr="00813527" w14:paraId="34C9BB1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260D5B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06.10.2021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7F3798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28A757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</w:t>
            </w:r>
          </w:p>
        </w:tc>
      </w:tr>
      <w:tr w:rsidR="00813527" w:rsidRPr="00813527" w14:paraId="6DA460E1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A1A2450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07.10.2021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7EFE03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878641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</w:t>
            </w:r>
          </w:p>
        </w:tc>
      </w:tr>
      <w:tr w:rsidR="00813527" w:rsidRPr="00813527" w14:paraId="3CCEBC9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6257D1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08.10.2021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73DB89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5DF911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11</w:t>
            </w:r>
          </w:p>
        </w:tc>
      </w:tr>
      <w:tr w:rsidR="00813527" w:rsidRPr="00813527" w14:paraId="1991F0D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226738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09.10.2021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82BE1F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6893A6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11</w:t>
            </w:r>
          </w:p>
        </w:tc>
      </w:tr>
      <w:tr w:rsidR="00813527" w:rsidRPr="00813527" w14:paraId="589DBD9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ED1FC4B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8C890F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16DB3F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14BD3005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67FC9F6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11.10.2021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F73B65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527D90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0D8E3D94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8E7E0E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2AB8A0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9DC254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5AA45A04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4DD201F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226186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A8425A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</w:t>
            </w:r>
          </w:p>
        </w:tc>
      </w:tr>
      <w:tr w:rsidR="00813527" w:rsidRPr="00813527" w14:paraId="412223C8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E1E450F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A4C491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B9C958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</w:t>
            </w:r>
          </w:p>
        </w:tc>
      </w:tr>
      <w:tr w:rsidR="00813527" w:rsidRPr="00813527" w14:paraId="41C6EF2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5C37650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69EBFE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335609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413BB98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7D249EC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96A9B8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9DD7E1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</w:t>
            </w:r>
          </w:p>
        </w:tc>
      </w:tr>
      <w:tr w:rsidR="00813527" w:rsidRPr="00813527" w14:paraId="0616DE7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B48990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B2465F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E693B5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</w:t>
            </w:r>
          </w:p>
        </w:tc>
      </w:tr>
      <w:tr w:rsidR="00813527" w:rsidRPr="00813527" w14:paraId="2F3DD87F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6621F60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18.10.2021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D5A880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52172C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11</w:t>
            </w:r>
          </w:p>
        </w:tc>
      </w:tr>
      <w:tr w:rsidR="00813527" w:rsidRPr="00813527" w14:paraId="7424398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2A7588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8FCFFF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CF3E85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11F18C2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CBEC7A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DFF328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24165F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6E0E65F4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A9B4CD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2E00B0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8130E0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7112918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96A370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ACEDFD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D6E071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</w:t>
            </w:r>
          </w:p>
        </w:tc>
      </w:tr>
      <w:tr w:rsidR="00813527" w:rsidRPr="00813527" w14:paraId="203F974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065231B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23.10.2021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300BED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EA5231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</w:t>
            </w:r>
          </w:p>
        </w:tc>
      </w:tr>
      <w:tr w:rsidR="00813527" w:rsidRPr="00813527" w14:paraId="1FB0E57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29C212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AB0367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525A17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</w:t>
            </w:r>
          </w:p>
        </w:tc>
      </w:tr>
      <w:tr w:rsidR="00813527" w:rsidRPr="00813527" w14:paraId="2A84DE4A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05F0042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25.10.2021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799C68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1613D9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</w:t>
            </w:r>
          </w:p>
        </w:tc>
      </w:tr>
      <w:tr w:rsidR="00813527" w:rsidRPr="00813527" w14:paraId="730C739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650903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26.10.2021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BB8F42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17A7CA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783BDD6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FBA99A1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27.10.2021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4A49D6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A37C2D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</w:t>
            </w:r>
          </w:p>
        </w:tc>
      </w:tr>
      <w:tr w:rsidR="00813527" w:rsidRPr="00813527" w14:paraId="7808E701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BAA4E1B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28.10.2021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F831B9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3C5D85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</w:t>
            </w:r>
          </w:p>
        </w:tc>
      </w:tr>
      <w:tr w:rsidR="00813527" w:rsidRPr="00813527" w14:paraId="7EA77958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892FF10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29.10.2021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A4FB94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F8439B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05CF652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9E730E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30.10.2021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54D265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BC5295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27FACCA4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068DA9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31.10.2021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196C6F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49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05CECF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</w:t>
            </w:r>
          </w:p>
        </w:tc>
      </w:tr>
      <w:tr w:rsidR="00813527" w:rsidRPr="00813527" w14:paraId="5A6982B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B89896A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01.11.2021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6699F8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D1A70E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</w:t>
            </w:r>
          </w:p>
        </w:tc>
      </w:tr>
      <w:tr w:rsidR="00813527" w:rsidRPr="00813527" w14:paraId="2620782F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CC78C0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02.11.2021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E54C11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47F63B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055DF0D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6AF78B8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03.11.2021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4B6F5E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A0538B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51798EA6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FEC5312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04.11.2021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83BCEE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97C529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</w:t>
            </w:r>
          </w:p>
        </w:tc>
      </w:tr>
      <w:tr w:rsidR="00813527" w:rsidRPr="00813527" w14:paraId="1C575B38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F6252B1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05.11.2021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A0B28B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925DB3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</w:t>
            </w:r>
          </w:p>
        </w:tc>
      </w:tr>
      <w:tr w:rsidR="00813527" w:rsidRPr="00813527" w14:paraId="5B5122D3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E533A73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06.11.2021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9F6361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585711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1CC8247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2B1E8D2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lastRenderedPageBreak/>
              <w:t>07.11.2021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E3D96E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BD31B3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56533F3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52C8DA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08.11.2021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943FD8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061785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484C3BF4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2ADA428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09.11.2021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A7F77A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71F56A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</w:t>
            </w:r>
          </w:p>
        </w:tc>
      </w:tr>
      <w:tr w:rsidR="00813527" w:rsidRPr="00813527" w14:paraId="34EA24D9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FA4E013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33509F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4CC83D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5F766AC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5946197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11.11.2021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8709FA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114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3A942D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7D2B7E9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CEC30DC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C1B417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CAB280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28</w:t>
            </w:r>
          </w:p>
        </w:tc>
      </w:tr>
      <w:tr w:rsidR="00813527" w:rsidRPr="00813527" w14:paraId="00BB4CA8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8A35B6B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DF6CA2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FB5E91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705D6C8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C7878E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4C35F1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62479B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478BC5E4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B1A5F5F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DC9ACF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CFE017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25</w:t>
            </w:r>
          </w:p>
        </w:tc>
      </w:tr>
      <w:tr w:rsidR="00813527" w:rsidRPr="00813527" w14:paraId="6C1ACA80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8339F7B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F7A21D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B717ED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</w:t>
            </w:r>
          </w:p>
        </w:tc>
      </w:tr>
      <w:tr w:rsidR="00813527" w:rsidRPr="00813527" w14:paraId="7F6D8A23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AD781A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895553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3F2A9E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27</w:t>
            </w:r>
          </w:p>
        </w:tc>
      </w:tr>
      <w:tr w:rsidR="00813527" w:rsidRPr="00813527" w14:paraId="082152F1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85964E4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18.11.2021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880423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B78109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</w:t>
            </w:r>
          </w:p>
        </w:tc>
      </w:tr>
      <w:tr w:rsidR="00813527" w:rsidRPr="00813527" w14:paraId="60EC7E1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177921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32D1C9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4AF376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15EE63AA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BAD5FB7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53DCDE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F10789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</w:t>
            </w:r>
          </w:p>
        </w:tc>
      </w:tr>
      <w:tr w:rsidR="00813527" w:rsidRPr="00813527" w14:paraId="1C9DD1E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5723670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99F640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2CDCF7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77C8D149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D8AE03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3C9630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FE88F2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</w:t>
            </w:r>
          </w:p>
        </w:tc>
      </w:tr>
      <w:tr w:rsidR="00813527" w:rsidRPr="00813527" w14:paraId="3261502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E11E2F7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23.11.2021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F3D0AE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3D80C6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28</w:t>
            </w:r>
          </w:p>
        </w:tc>
      </w:tr>
      <w:tr w:rsidR="00813527" w:rsidRPr="00813527" w14:paraId="2C17C043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A4D5FA8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55B884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388A46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2DEFEBC8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63790B3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25.11.2021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CB6EC0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088DF6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613F372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8351E50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26.11.2021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8D8C7E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F7A489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</w:t>
            </w:r>
          </w:p>
        </w:tc>
      </w:tr>
      <w:tr w:rsidR="00813527" w:rsidRPr="00813527" w14:paraId="5766818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13471EB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27.11.2021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403238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776E61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557C267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283410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28.11.2021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0636DF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17F235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40E5A06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6DD4761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29.11.2021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208100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A5BDAC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</w:t>
            </w:r>
          </w:p>
        </w:tc>
      </w:tr>
      <w:tr w:rsidR="00813527" w:rsidRPr="00813527" w14:paraId="58F2CA43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44820A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30.11.2021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E1A9E1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E2E800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76328151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54642E1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01.12.2021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2380AA1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A0969F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18</w:t>
            </w:r>
          </w:p>
        </w:tc>
      </w:tr>
      <w:tr w:rsidR="00813527" w:rsidRPr="00813527" w14:paraId="35BD5845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A97EBC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02.12.2021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13DD63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C4ECA8D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32</w:t>
            </w:r>
          </w:p>
        </w:tc>
      </w:tr>
      <w:tr w:rsidR="00813527" w:rsidRPr="00813527" w14:paraId="2AC4D02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BF0143A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03.12.2021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444C1A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5CC5C93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18</w:t>
            </w:r>
          </w:p>
        </w:tc>
      </w:tr>
      <w:tr w:rsidR="00813527" w:rsidRPr="00813527" w14:paraId="105CB1AA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B72DA43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04.12.2021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02C119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5AC5C46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23</w:t>
            </w:r>
          </w:p>
        </w:tc>
      </w:tr>
      <w:tr w:rsidR="00813527" w:rsidRPr="00813527" w14:paraId="3C1AC964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F187E21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05.12.2021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9AB9AB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75C544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</w:t>
            </w:r>
          </w:p>
        </w:tc>
      </w:tr>
      <w:tr w:rsidR="00813527" w:rsidRPr="00813527" w14:paraId="647AAFB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AACDCB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06.12.2021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49D2F9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D37105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</w:t>
            </w:r>
          </w:p>
        </w:tc>
      </w:tr>
      <w:tr w:rsidR="00813527" w:rsidRPr="00813527" w14:paraId="12899C5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1B3348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07.12.2021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2F3ECD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2D222B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</w:t>
            </w:r>
          </w:p>
        </w:tc>
      </w:tr>
      <w:tr w:rsidR="00813527" w:rsidRPr="00813527" w14:paraId="151AED3B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43EBC3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08.12.2021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5C7A6A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7514D9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23</w:t>
            </w:r>
          </w:p>
        </w:tc>
      </w:tr>
      <w:tr w:rsidR="00813527" w:rsidRPr="00813527" w14:paraId="7DCDF1A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50BB392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09.12.2021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CF4B84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034EB6F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62BEC88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0BD72C8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EE95A0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92F32D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31</w:t>
            </w:r>
          </w:p>
        </w:tc>
      </w:tr>
      <w:tr w:rsidR="00813527" w:rsidRPr="00813527" w14:paraId="01ABDD82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C1F11F8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11.12.2021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F0142C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E6B33B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3B9B1CA5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95D7887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1E5A4A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1EA110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10</w:t>
            </w:r>
          </w:p>
        </w:tc>
      </w:tr>
      <w:tr w:rsidR="00813527" w:rsidRPr="00813527" w14:paraId="2772D603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8A6B24B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E12C49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10D549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</w:t>
            </w:r>
          </w:p>
        </w:tc>
      </w:tr>
      <w:tr w:rsidR="00813527" w:rsidRPr="00813527" w14:paraId="69CCCA65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B88EA8E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E9B560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96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83F272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23</w:t>
            </w:r>
          </w:p>
        </w:tc>
      </w:tr>
      <w:tr w:rsidR="00813527" w:rsidRPr="00813527" w14:paraId="41E63BF6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707D6160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50D942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4F9E58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</w:t>
            </w:r>
          </w:p>
        </w:tc>
      </w:tr>
      <w:tr w:rsidR="00813527" w:rsidRPr="00813527" w14:paraId="74B891A3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8972BC0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A76475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90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69C496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</w:t>
            </w:r>
          </w:p>
        </w:tc>
      </w:tr>
      <w:tr w:rsidR="00813527" w:rsidRPr="00813527" w14:paraId="5B6F10F4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7B8144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BEE973A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B2C3EB9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74C0B9A4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EEA40FF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18.12.2021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BCC671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B9C42F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6A938696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209EBB38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048129E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A30BB6F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57009B0A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389F0C9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48B316D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97FCDA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</w:t>
            </w:r>
          </w:p>
        </w:tc>
      </w:tr>
      <w:tr w:rsidR="00813527" w:rsidRPr="00813527" w14:paraId="039723FF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4D48AAA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21.12.2021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7C757E0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78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58327B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20</w:t>
            </w:r>
          </w:p>
        </w:tc>
      </w:tr>
      <w:tr w:rsidR="00813527" w:rsidRPr="00813527" w14:paraId="486B9BD7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84CADED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lastRenderedPageBreak/>
              <w:t>22.12.2021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0B9311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77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2B9D30F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16</w:t>
            </w:r>
          </w:p>
        </w:tc>
      </w:tr>
      <w:tr w:rsidR="00813527" w:rsidRPr="00813527" w14:paraId="14E9D9A3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3465E78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23.12.2021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DA319DB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74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1523AE7E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22</w:t>
            </w:r>
          </w:p>
        </w:tc>
      </w:tr>
      <w:tr w:rsidR="00813527" w:rsidRPr="00813527" w14:paraId="449B84C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A4F0F17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24.12.2021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602CD21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80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4845AC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077DF0D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1D424D4B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25.12.2021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139BFF2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2984AE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15</w:t>
            </w:r>
          </w:p>
        </w:tc>
      </w:tr>
      <w:tr w:rsidR="00813527" w:rsidRPr="00813527" w14:paraId="1E3ED77D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58DEE35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26.12.2021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0F8294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73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B53F08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</w:tr>
      <w:tr w:rsidR="00813527" w:rsidRPr="00813527" w14:paraId="36A91258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BDDA096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27.12.2021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306693F4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65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A46BC0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14</w:t>
            </w:r>
          </w:p>
        </w:tc>
      </w:tr>
      <w:tr w:rsidR="00813527" w:rsidRPr="00813527" w14:paraId="7D1D78B5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0F3188B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28.12.2021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A56D10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79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6F9D3595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23</w:t>
            </w:r>
          </w:p>
        </w:tc>
      </w:tr>
      <w:tr w:rsidR="00813527" w:rsidRPr="00813527" w14:paraId="0744A72E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EACA107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29.12.2021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6FAA6B52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70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77E42AA3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17</w:t>
            </w:r>
          </w:p>
        </w:tc>
      </w:tr>
      <w:tr w:rsidR="00813527" w:rsidRPr="00813527" w14:paraId="070B57AC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6FCE3BD7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30.12.2021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55DAA6C8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52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403D3447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19</w:t>
            </w:r>
          </w:p>
        </w:tc>
      </w:tr>
      <w:tr w:rsidR="00813527" w:rsidRPr="00813527" w14:paraId="38974DF4" w14:textId="77777777" w:rsidTr="00C3174C">
        <w:trPr>
          <w:trHeight w:val="300"/>
          <w:jc w:val="center"/>
        </w:trPr>
        <w:tc>
          <w:tcPr>
            <w:tcW w:w="1220" w:type="dxa"/>
            <w:shd w:val="clear" w:color="auto" w:fill="auto"/>
            <w:noWrap/>
            <w:vAlign w:val="bottom"/>
            <w:hideMark/>
          </w:tcPr>
          <w:p w14:paraId="592F06B9" w14:textId="77777777" w:rsidR="00813527" w:rsidRPr="00813527" w:rsidRDefault="00813527" w:rsidP="008135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31.12.2021</w:t>
            </w:r>
          </w:p>
        </w:tc>
        <w:tc>
          <w:tcPr>
            <w:tcW w:w="2600" w:type="dxa"/>
            <w:shd w:val="clear" w:color="auto" w:fill="auto"/>
            <w:noWrap/>
            <w:vAlign w:val="bottom"/>
            <w:hideMark/>
          </w:tcPr>
          <w:p w14:paraId="7C21CB9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51</w:t>
            </w:r>
          </w:p>
        </w:tc>
        <w:tc>
          <w:tcPr>
            <w:tcW w:w="2920" w:type="dxa"/>
            <w:shd w:val="clear" w:color="auto" w:fill="auto"/>
            <w:noWrap/>
            <w:vAlign w:val="bottom"/>
            <w:hideMark/>
          </w:tcPr>
          <w:p w14:paraId="378D08CC" w14:textId="77777777" w:rsidR="00813527" w:rsidRPr="00813527" w:rsidRDefault="00813527" w:rsidP="008135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13527">
              <w:rPr>
                <w:rFonts w:ascii="Calibri" w:eastAsia="Times New Roman" w:hAnsi="Calibri" w:cs="Calibri"/>
                <w:color w:val="000000"/>
                <w:lang w:eastAsia="hr-HR"/>
              </w:rPr>
              <w:t>13</w:t>
            </w:r>
          </w:p>
        </w:tc>
      </w:tr>
    </w:tbl>
    <w:p w14:paraId="62E01492" w14:textId="77777777" w:rsidR="000E0648" w:rsidRDefault="000E0648"/>
    <w:p w14:paraId="475A730E" w14:textId="77777777" w:rsidR="00BF7C7D" w:rsidRDefault="00D25282" w:rsidP="00122BE3">
      <w:pPr>
        <w:jc w:val="both"/>
      </w:pPr>
      <w:r>
        <w:t xml:space="preserve">Na sličan način </w:t>
      </w:r>
      <w:r w:rsidR="00B71257">
        <w:t>radi</w:t>
      </w:r>
      <w:r>
        <w:t xml:space="preserve"> i funkcija </w:t>
      </w:r>
      <w:proofErr w:type="spellStart"/>
      <w:r w:rsidRPr="00D25282">
        <w:rPr>
          <w:i/>
          <w:iCs/>
        </w:rPr>
        <w:t>newMonthly</w:t>
      </w:r>
      <w:proofErr w:type="spellEnd"/>
      <w:r w:rsidRPr="00D25282">
        <w:rPr>
          <w:i/>
          <w:iCs/>
        </w:rPr>
        <w:t>()</w:t>
      </w:r>
      <w:r>
        <w:t>.</w:t>
      </w:r>
      <w:r w:rsidR="00B71257">
        <w:t xml:space="preserve"> Kreiran je DataFrame koji sadrži stupac MJESEC </w:t>
      </w:r>
      <w:r w:rsidR="00041F40">
        <w:t xml:space="preserve">u kojem se nalaze mjeseci odnosno brojevi od 01-12. </w:t>
      </w:r>
      <w:r w:rsidR="00BF7C7D">
        <w:t xml:space="preserve">Za svaki mjesec u DataFrame-u pobrojani su članci s istim mjesecom objavljivanja, a zatim su pobrojani i članci vezani uz korona tematiku. Niže se nalazi ispis dobivenih podataka. </w:t>
      </w:r>
    </w:p>
    <w:p w14:paraId="2B47276F" w14:textId="7836B6C3" w:rsidR="00122BE3" w:rsidRDefault="00122BE3" w:rsidP="00122BE3">
      <w:pPr>
        <w:pStyle w:val="Opisslike"/>
        <w:keepNext/>
        <w:jc w:val="center"/>
      </w:pPr>
      <w:bookmarkStart w:id="10" w:name="_Toc93353388"/>
      <w:r>
        <w:t xml:space="preserve">Tablica </w:t>
      </w:r>
      <w:fldSimple w:instr=" SEQ Tablica \* ARABIC ">
        <w:r w:rsidR="00D52139">
          <w:rPr>
            <w:noProof/>
          </w:rPr>
          <w:t>2</w:t>
        </w:r>
      </w:fldSimple>
      <w:r>
        <w:t xml:space="preserve"> - Objave po mjesecima</w:t>
      </w:r>
      <w:bookmarkEnd w:id="10"/>
    </w:p>
    <w:tbl>
      <w:tblPr>
        <w:tblW w:w="41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303"/>
        <w:gridCol w:w="1843"/>
      </w:tblGrid>
      <w:tr w:rsidR="00884B81" w:rsidRPr="00884B81" w14:paraId="21721DCE" w14:textId="77777777" w:rsidTr="00C3174C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463E301" w14:textId="77777777" w:rsidR="00884B81" w:rsidRPr="00884B81" w:rsidRDefault="00884B81" w:rsidP="00C317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b/>
                <w:bCs/>
                <w:lang w:eastAsia="hr-HR"/>
              </w:rPr>
              <w:t>MJESEC</w:t>
            </w:r>
          </w:p>
        </w:tc>
        <w:tc>
          <w:tcPr>
            <w:tcW w:w="1303" w:type="dxa"/>
            <w:shd w:val="clear" w:color="auto" w:fill="auto"/>
            <w:noWrap/>
            <w:vAlign w:val="center"/>
            <w:hideMark/>
          </w:tcPr>
          <w:p w14:paraId="570847D9" w14:textId="77777777" w:rsidR="00884B81" w:rsidRPr="00884B81" w:rsidRDefault="00884B81" w:rsidP="00C317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b/>
                <w:bCs/>
                <w:lang w:eastAsia="hr-HR"/>
              </w:rPr>
              <w:t>Ukupan broj objava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73B9294B" w14:textId="77777777" w:rsidR="00884B81" w:rsidRPr="00884B81" w:rsidRDefault="00884B81" w:rsidP="00C317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b/>
                <w:bCs/>
                <w:lang w:eastAsia="hr-HR"/>
              </w:rPr>
              <w:t>Broj objava vezanih za koronu</w:t>
            </w:r>
          </w:p>
        </w:tc>
      </w:tr>
      <w:tr w:rsidR="00884B81" w:rsidRPr="00884B81" w14:paraId="1296DAEA" w14:textId="77777777" w:rsidTr="00114257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1EE2F8B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01</w:t>
            </w:r>
          </w:p>
        </w:tc>
        <w:tc>
          <w:tcPr>
            <w:tcW w:w="1303" w:type="dxa"/>
            <w:shd w:val="clear" w:color="auto" w:fill="auto"/>
            <w:noWrap/>
            <w:vAlign w:val="center"/>
            <w:hideMark/>
          </w:tcPr>
          <w:p w14:paraId="19A2BAD2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1986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12E5BD2B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578</w:t>
            </w:r>
          </w:p>
        </w:tc>
      </w:tr>
      <w:tr w:rsidR="00884B81" w:rsidRPr="00884B81" w14:paraId="0F6E7C36" w14:textId="77777777" w:rsidTr="00114257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058F0A4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02</w:t>
            </w:r>
          </w:p>
        </w:tc>
        <w:tc>
          <w:tcPr>
            <w:tcW w:w="1303" w:type="dxa"/>
            <w:shd w:val="clear" w:color="auto" w:fill="auto"/>
            <w:noWrap/>
            <w:vAlign w:val="center"/>
            <w:hideMark/>
          </w:tcPr>
          <w:p w14:paraId="2F148ECF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1723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42B75CC3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468</w:t>
            </w:r>
          </w:p>
        </w:tc>
      </w:tr>
      <w:tr w:rsidR="00884B81" w:rsidRPr="00884B81" w14:paraId="5085F993" w14:textId="77777777" w:rsidTr="00114257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C9FCF27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03</w:t>
            </w:r>
          </w:p>
        </w:tc>
        <w:tc>
          <w:tcPr>
            <w:tcW w:w="1303" w:type="dxa"/>
            <w:shd w:val="clear" w:color="auto" w:fill="auto"/>
            <w:noWrap/>
            <w:vAlign w:val="center"/>
            <w:hideMark/>
          </w:tcPr>
          <w:p w14:paraId="39DAD31A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2006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1AE14E4F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571</w:t>
            </w:r>
          </w:p>
        </w:tc>
      </w:tr>
      <w:tr w:rsidR="00884B81" w:rsidRPr="00884B81" w14:paraId="55EFA086" w14:textId="77777777" w:rsidTr="00114257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EC4642E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04</w:t>
            </w:r>
          </w:p>
        </w:tc>
        <w:tc>
          <w:tcPr>
            <w:tcW w:w="1303" w:type="dxa"/>
            <w:shd w:val="clear" w:color="auto" w:fill="auto"/>
            <w:noWrap/>
            <w:vAlign w:val="center"/>
            <w:hideMark/>
          </w:tcPr>
          <w:p w14:paraId="0F440225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1993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3F12F938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555</w:t>
            </w:r>
          </w:p>
        </w:tc>
      </w:tr>
      <w:tr w:rsidR="00884B81" w:rsidRPr="00884B81" w14:paraId="2D0C0631" w14:textId="77777777" w:rsidTr="00114257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4EE23F2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05</w:t>
            </w:r>
          </w:p>
        </w:tc>
        <w:tc>
          <w:tcPr>
            <w:tcW w:w="1303" w:type="dxa"/>
            <w:shd w:val="clear" w:color="auto" w:fill="auto"/>
            <w:noWrap/>
            <w:vAlign w:val="center"/>
            <w:hideMark/>
          </w:tcPr>
          <w:p w14:paraId="1EE5F101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2095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765B7107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474</w:t>
            </w:r>
          </w:p>
        </w:tc>
      </w:tr>
      <w:tr w:rsidR="00884B81" w:rsidRPr="00884B81" w14:paraId="098E39BC" w14:textId="77777777" w:rsidTr="00114257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15647F6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06</w:t>
            </w:r>
          </w:p>
        </w:tc>
        <w:tc>
          <w:tcPr>
            <w:tcW w:w="1303" w:type="dxa"/>
            <w:shd w:val="clear" w:color="auto" w:fill="auto"/>
            <w:noWrap/>
            <w:vAlign w:val="center"/>
            <w:hideMark/>
          </w:tcPr>
          <w:p w14:paraId="2613911E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2131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57B30330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440</w:t>
            </w:r>
          </w:p>
        </w:tc>
      </w:tr>
      <w:tr w:rsidR="00884B81" w:rsidRPr="00884B81" w14:paraId="4C302E28" w14:textId="77777777" w:rsidTr="00114257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04986FD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07</w:t>
            </w:r>
          </w:p>
        </w:tc>
        <w:tc>
          <w:tcPr>
            <w:tcW w:w="1303" w:type="dxa"/>
            <w:shd w:val="clear" w:color="auto" w:fill="auto"/>
            <w:noWrap/>
            <w:vAlign w:val="center"/>
            <w:hideMark/>
          </w:tcPr>
          <w:p w14:paraId="0FCC5967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2361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2D8E6E74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475</w:t>
            </w:r>
          </w:p>
        </w:tc>
      </w:tr>
      <w:tr w:rsidR="00884B81" w:rsidRPr="00884B81" w14:paraId="2AA3F19D" w14:textId="77777777" w:rsidTr="00114257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F67A273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08</w:t>
            </w:r>
          </w:p>
        </w:tc>
        <w:tc>
          <w:tcPr>
            <w:tcW w:w="1303" w:type="dxa"/>
            <w:shd w:val="clear" w:color="auto" w:fill="auto"/>
            <w:noWrap/>
            <w:vAlign w:val="center"/>
            <w:hideMark/>
          </w:tcPr>
          <w:p w14:paraId="75D00185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2110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47D75350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367</w:t>
            </w:r>
          </w:p>
        </w:tc>
      </w:tr>
      <w:tr w:rsidR="00884B81" w:rsidRPr="00884B81" w14:paraId="04B770A6" w14:textId="77777777" w:rsidTr="00114257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E78EDCC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09</w:t>
            </w:r>
          </w:p>
        </w:tc>
        <w:tc>
          <w:tcPr>
            <w:tcW w:w="1303" w:type="dxa"/>
            <w:shd w:val="clear" w:color="auto" w:fill="auto"/>
            <w:noWrap/>
            <w:vAlign w:val="center"/>
            <w:hideMark/>
          </w:tcPr>
          <w:p w14:paraId="30479C2D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2152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463F47EF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376</w:t>
            </w:r>
          </w:p>
        </w:tc>
      </w:tr>
      <w:tr w:rsidR="00884B81" w:rsidRPr="00884B81" w14:paraId="089A66C5" w14:textId="77777777" w:rsidTr="00114257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C693519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10</w:t>
            </w:r>
          </w:p>
        </w:tc>
        <w:tc>
          <w:tcPr>
            <w:tcW w:w="1303" w:type="dxa"/>
            <w:shd w:val="clear" w:color="auto" w:fill="auto"/>
            <w:noWrap/>
            <w:vAlign w:val="center"/>
            <w:hideMark/>
          </w:tcPr>
          <w:p w14:paraId="3B26BAAD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2299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57D45A55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384</w:t>
            </w:r>
          </w:p>
        </w:tc>
      </w:tr>
      <w:tr w:rsidR="00884B81" w:rsidRPr="00884B81" w14:paraId="4E7D0FE2" w14:textId="77777777" w:rsidTr="00114257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66538A8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11</w:t>
            </w:r>
          </w:p>
        </w:tc>
        <w:tc>
          <w:tcPr>
            <w:tcW w:w="1303" w:type="dxa"/>
            <w:shd w:val="clear" w:color="auto" w:fill="auto"/>
            <w:noWrap/>
            <w:vAlign w:val="center"/>
            <w:hideMark/>
          </w:tcPr>
          <w:p w14:paraId="143B5B80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2443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44320881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604</w:t>
            </w:r>
          </w:p>
        </w:tc>
      </w:tr>
      <w:tr w:rsidR="00884B81" w:rsidRPr="00884B81" w14:paraId="3DE9B513" w14:textId="77777777" w:rsidTr="00114257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ED734D5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12</w:t>
            </w:r>
          </w:p>
        </w:tc>
        <w:tc>
          <w:tcPr>
            <w:tcW w:w="1303" w:type="dxa"/>
            <w:shd w:val="clear" w:color="auto" w:fill="auto"/>
            <w:noWrap/>
            <w:vAlign w:val="center"/>
            <w:hideMark/>
          </w:tcPr>
          <w:p w14:paraId="1112A028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2382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1296CAAB" w14:textId="77777777" w:rsidR="00884B81" w:rsidRPr="00884B81" w:rsidRDefault="00884B81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884B81">
              <w:rPr>
                <w:rFonts w:ascii="Calibri" w:eastAsia="Times New Roman" w:hAnsi="Calibri" w:cs="Calibri"/>
                <w:color w:val="000000"/>
                <w:lang w:eastAsia="hr-HR"/>
              </w:rPr>
              <w:t>588</w:t>
            </w:r>
          </w:p>
        </w:tc>
      </w:tr>
    </w:tbl>
    <w:p w14:paraId="78E18ED3" w14:textId="77777777" w:rsidR="00D768A9" w:rsidRDefault="00D768A9"/>
    <w:p w14:paraId="65DECEE8" w14:textId="77777777" w:rsidR="00114257" w:rsidRDefault="00114257" w:rsidP="00114257">
      <w:pPr>
        <w:jc w:val="both"/>
      </w:pPr>
    </w:p>
    <w:p w14:paraId="38E03A8C" w14:textId="77777777" w:rsidR="00114257" w:rsidRDefault="00114257" w:rsidP="00114257">
      <w:pPr>
        <w:jc w:val="both"/>
      </w:pPr>
    </w:p>
    <w:p w14:paraId="72DDA8D0" w14:textId="77777777" w:rsidR="00114257" w:rsidRDefault="00114257" w:rsidP="00114257">
      <w:pPr>
        <w:jc w:val="both"/>
      </w:pPr>
    </w:p>
    <w:p w14:paraId="31F70293" w14:textId="77777777" w:rsidR="00114257" w:rsidRDefault="00114257" w:rsidP="00114257">
      <w:pPr>
        <w:jc w:val="both"/>
      </w:pPr>
    </w:p>
    <w:p w14:paraId="37CF1F80" w14:textId="77777777" w:rsidR="00114257" w:rsidRDefault="00114257" w:rsidP="00114257">
      <w:pPr>
        <w:jc w:val="both"/>
      </w:pPr>
    </w:p>
    <w:p w14:paraId="129A63DA" w14:textId="77777777" w:rsidR="00114257" w:rsidRDefault="00114257" w:rsidP="00114257">
      <w:pPr>
        <w:jc w:val="both"/>
      </w:pPr>
    </w:p>
    <w:p w14:paraId="44022737" w14:textId="77777777" w:rsidR="00114257" w:rsidRDefault="00114257" w:rsidP="00114257">
      <w:pPr>
        <w:jc w:val="both"/>
      </w:pPr>
    </w:p>
    <w:p w14:paraId="15732A52" w14:textId="21A749F1" w:rsidR="00114257" w:rsidRDefault="00D768A9" w:rsidP="00114257">
      <w:pPr>
        <w:jc w:val="both"/>
      </w:pPr>
      <w:r>
        <w:lastRenderedPageBreak/>
        <w:t xml:space="preserve">Također na sličan način radi i funkcija </w:t>
      </w:r>
      <w:proofErr w:type="spellStart"/>
      <w:r w:rsidRPr="00D768A9">
        <w:rPr>
          <w:i/>
          <w:iCs/>
        </w:rPr>
        <w:t>newsCategory</w:t>
      </w:r>
      <w:proofErr w:type="spellEnd"/>
      <w:r w:rsidRPr="00D768A9">
        <w:rPr>
          <w:i/>
          <w:iCs/>
        </w:rPr>
        <w:t>()</w:t>
      </w:r>
      <w:r>
        <w:t>. Kreiran je DataFrame koji sad</w:t>
      </w:r>
      <w:r w:rsidR="008E3D64">
        <w:t xml:space="preserve"> jedinstvene kategorije iz originalnog DataFrame-a prikupljenih podataka. </w:t>
      </w:r>
      <w:r w:rsidR="003C0314">
        <w:t xml:space="preserve">Za svaku kategoriju pobrojani su </w:t>
      </w:r>
      <w:proofErr w:type="spellStart"/>
      <w:r w:rsidR="003C0314">
        <w:t>članaci</w:t>
      </w:r>
      <w:proofErr w:type="spellEnd"/>
      <w:r w:rsidR="003C0314">
        <w:t xml:space="preserve"> s istom kategorijom, a zatim i članci </w:t>
      </w:r>
      <w:r w:rsidR="00114257">
        <w:t>vezani uz korona tematiku. Niže se nalazi ispis dobivenih podataka:</w:t>
      </w:r>
    </w:p>
    <w:p w14:paraId="29CC57AD" w14:textId="77777777" w:rsidR="00114257" w:rsidRDefault="00114257" w:rsidP="00114257">
      <w:pPr>
        <w:jc w:val="both"/>
      </w:pPr>
    </w:p>
    <w:p w14:paraId="1CC84AC4" w14:textId="409342C4" w:rsidR="00B207F3" w:rsidRDefault="00B207F3" w:rsidP="00B207F3">
      <w:pPr>
        <w:pStyle w:val="Opisslike"/>
        <w:keepNext/>
        <w:jc w:val="center"/>
      </w:pPr>
      <w:bookmarkStart w:id="11" w:name="_Toc93353389"/>
      <w:r>
        <w:t xml:space="preserve">Tablica </w:t>
      </w:r>
      <w:fldSimple w:instr=" SEQ Tablica \* ARABIC ">
        <w:r w:rsidR="00D52139">
          <w:rPr>
            <w:noProof/>
          </w:rPr>
          <w:t>3</w:t>
        </w:r>
      </w:fldSimple>
      <w:r>
        <w:t xml:space="preserve"> - Objave po kategorijama</w:t>
      </w:r>
      <w:bookmarkEnd w:id="11"/>
    </w:p>
    <w:tbl>
      <w:tblPr>
        <w:tblW w:w="41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4"/>
        <w:gridCol w:w="1183"/>
        <w:gridCol w:w="1559"/>
      </w:tblGrid>
      <w:tr w:rsidR="00114257" w:rsidRPr="00114257" w14:paraId="74173AD0" w14:textId="77777777" w:rsidTr="00114257">
        <w:trPr>
          <w:trHeight w:val="300"/>
          <w:jc w:val="center"/>
        </w:trPr>
        <w:tc>
          <w:tcPr>
            <w:tcW w:w="1364" w:type="dxa"/>
            <w:shd w:val="clear" w:color="auto" w:fill="auto"/>
            <w:noWrap/>
            <w:vAlign w:val="center"/>
            <w:hideMark/>
          </w:tcPr>
          <w:p w14:paraId="5042552D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b/>
                <w:bCs/>
                <w:lang w:eastAsia="hr-HR"/>
              </w:rPr>
              <w:t>KATEGORIJA</w:t>
            </w:r>
          </w:p>
        </w:tc>
        <w:tc>
          <w:tcPr>
            <w:tcW w:w="1183" w:type="dxa"/>
            <w:shd w:val="clear" w:color="auto" w:fill="auto"/>
            <w:noWrap/>
            <w:vAlign w:val="center"/>
            <w:hideMark/>
          </w:tcPr>
          <w:p w14:paraId="1BCA7F2F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b/>
                <w:bCs/>
                <w:lang w:eastAsia="hr-HR"/>
              </w:rPr>
              <w:t>Broj objava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27DEDC3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b/>
                <w:bCs/>
                <w:lang w:eastAsia="hr-HR"/>
              </w:rPr>
              <w:t>Broj objava vezanih za koronu</w:t>
            </w:r>
          </w:p>
        </w:tc>
      </w:tr>
      <w:tr w:rsidR="00114257" w:rsidRPr="00114257" w14:paraId="117BEA4B" w14:textId="77777777" w:rsidTr="00114257">
        <w:trPr>
          <w:trHeight w:val="300"/>
          <w:jc w:val="center"/>
        </w:trPr>
        <w:tc>
          <w:tcPr>
            <w:tcW w:w="1364" w:type="dxa"/>
            <w:shd w:val="clear" w:color="auto" w:fill="auto"/>
            <w:noWrap/>
            <w:vAlign w:val="center"/>
            <w:hideMark/>
          </w:tcPr>
          <w:p w14:paraId="3A3829C2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proofErr w:type="spellStart"/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Diadoratv</w:t>
            </w:r>
            <w:proofErr w:type="spellEnd"/>
          </w:p>
        </w:tc>
        <w:tc>
          <w:tcPr>
            <w:tcW w:w="1183" w:type="dxa"/>
            <w:shd w:val="clear" w:color="auto" w:fill="auto"/>
            <w:noWrap/>
            <w:vAlign w:val="center"/>
            <w:hideMark/>
          </w:tcPr>
          <w:p w14:paraId="17A6DC68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225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7624EF4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35</w:t>
            </w:r>
          </w:p>
        </w:tc>
      </w:tr>
      <w:tr w:rsidR="00114257" w:rsidRPr="00114257" w14:paraId="7B8FB037" w14:textId="77777777" w:rsidTr="00114257">
        <w:trPr>
          <w:trHeight w:val="300"/>
          <w:jc w:val="center"/>
        </w:trPr>
        <w:tc>
          <w:tcPr>
            <w:tcW w:w="1364" w:type="dxa"/>
            <w:shd w:val="clear" w:color="auto" w:fill="auto"/>
            <w:noWrap/>
            <w:vAlign w:val="center"/>
            <w:hideMark/>
          </w:tcPr>
          <w:p w14:paraId="59D7F844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Politika</w:t>
            </w:r>
          </w:p>
        </w:tc>
        <w:tc>
          <w:tcPr>
            <w:tcW w:w="1183" w:type="dxa"/>
            <w:shd w:val="clear" w:color="auto" w:fill="auto"/>
            <w:noWrap/>
            <w:vAlign w:val="center"/>
            <w:hideMark/>
          </w:tcPr>
          <w:p w14:paraId="4D5C2B4F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736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63F65109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156</w:t>
            </w:r>
          </w:p>
        </w:tc>
      </w:tr>
      <w:tr w:rsidR="00114257" w:rsidRPr="00114257" w14:paraId="7ADC93C8" w14:textId="77777777" w:rsidTr="00114257">
        <w:trPr>
          <w:trHeight w:val="300"/>
          <w:jc w:val="center"/>
        </w:trPr>
        <w:tc>
          <w:tcPr>
            <w:tcW w:w="1364" w:type="dxa"/>
            <w:shd w:val="clear" w:color="auto" w:fill="auto"/>
            <w:noWrap/>
            <w:vAlign w:val="center"/>
            <w:hideMark/>
          </w:tcPr>
          <w:p w14:paraId="5268280A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proofErr w:type="spellStart"/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Dogadaji</w:t>
            </w:r>
            <w:proofErr w:type="spellEnd"/>
          </w:p>
        </w:tc>
        <w:tc>
          <w:tcPr>
            <w:tcW w:w="1183" w:type="dxa"/>
            <w:shd w:val="clear" w:color="auto" w:fill="auto"/>
            <w:noWrap/>
            <w:vAlign w:val="center"/>
            <w:hideMark/>
          </w:tcPr>
          <w:p w14:paraId="00D4DD6E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11093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013F779E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4218</w:t>
            </w:r>
          </w:p>
        </w:tc>
      </w:tr>
      <w:tr w:rsidR="00114257" w:rsidRPr="00114257" w14:paraId="72896E1E" w14:textId="77777777" w:rsidTr="00114257">
        <w:trPr>
          <w:trHeight w:val="300"/>
          <w:jc w:val="center"/>
        </w:trPr>
        <w:tc>
          <w:tcPr>
            <w:tcW w:w="1364" w:type="dxa"/>
            <w:shd w:val="clear" w:color="auto" w:fill="auto"/>
            <w:noWrap/>
            <w:vAlign w:val="center"/>
            <w:hideMark/>
          </w:tcPr>
          <w:p w14:paraId="7B1E4B83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Crna-kronika</w:t>
            </w:r>
          </w:p>
        </w:tc>
        <w:tc>
          <w:tcPr>
            <w:tcW w:w="1183" w:type="dxa"/>
            <w:shd w:val="clear" w:color="auto" w:fill="auto"/>
            <w:noWrap/>
            <w:vAlign w:val="center"/>
            <w:hideMark/>
          </w:tcPr>
          <w:p w14:paraId="5443C8D0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1262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77BC6E1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39</w:t>
            </w:r>
          </w:p>
        </w:tc>
      </w:tr>
      <w:tr w:rsidR="00114257" w:rsidRPr="00114257" w14:paraId="774C6770" w14:textId="77777777" w:rsidTr="00114257">
        <w:trPr>
          <w:trHeight w:val="300"/>
          <w:jc w:val="center"/>
        </w:trPr>
        <w:tc>
          <w:tcPr>
            <w:tcW w:w="1364" w:type="dxa"/>
            <w:shd w:val="clear" w:color="auto" w:fill="auto"/>
            <w:noWrap/>
            <w:vAlign w:val="center"/>
            <w:hideMark/>
          </w:tcPr>
          <w:p w14:paraId="1D526093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Kultura</w:t>
            </w:r>
          </w:p>
        </w:tc>
        <w:tc>
          <w:tcPr>
            <w:tcW w:w="1183" w:type="dxa"/>
            <w:shd w:val="clear" w:color="auto" w:fill="auto"/>
            <w:noWrap/>
            <w:vAlign w:val="center"/>
            <w:hideMark/>
          </w:tcPr>
          <w:p w14:paraId="7C4F9BA0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1597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15123A1F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157</w:t>
            </w:r>
          </w:p>
        </w:tc>
      </w:tr>
      <w:tr w:rsidR="00114257" w:rsidRPr="00114257" w14:paraId="6BB14D8B" w14:textId="77777777" w:rsidTr="00114257">
        <w:trPr>
          <w:trHeight w:val="300"/>
          <w:jc w:val="center"/>
        </w:trPr>
        <w:tc>
          <w:tcPr>
            <w:tcW w:w="1364" w:type="dxa"/>
            <w:shd w:val="clear" w:color="auto" w:fill="auto"/>
            <w:noWrap/>
            <w:vAlign w:val="center"/>
            <w:hideMark/>
          </w:tcPr>
          <w:p w14:paraId="49292C06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Biznis</w:t>
            </w:r>
          </w:p>
        </w:tc>
        <w:tc>
          <w:tcPr>
            <w:tcW w:w="1183" w:type="dxa"/>
            <w:shd w:val="clear" w:color="auto" w:fill="auto"/>
            <w:noWrap/>
            <w:vAlign w:val="center"/>
            <w:hideMark/>
          </w:tcPr>
          <w:p w14:paraId="4B8AB13B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805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22BDF01D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207</w:t>
            </w:r>
          </w:p>
        </w:tc>
      </w:tr>
      <w:tr w:rsidR="00114257" w:rsidRPr="00114257" w14:paraId="34105E7E" w14:textId="77777777" w:rsidTr="00114257">
        <w:trPr>
          <w:trHeight w:val="300"/>
          <w:jc w:val="center"/>
        </w:trPr>
        <w:tc>
          <w:tcPr>
            <w:tcW w:w="1364" w:type="dxa"/>
            <w:shd w:val="clear" w:color="auto" w:fill="auto"/>
            <w:noWrap/>
            <w:vAlign w:val="center"/>
            <w:hideMark/>
          </w:tcPr>
          <w:p w14:paraId="0BF8B281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proofErr w:type="spellStart"/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Sci-tech</w:t>
            </w:r>
            <w:proofErr w:type="spellEnd"/>
          </w:p>
        </w:tc>
        <w:tc>
          <w:tcPr>
            <w:tcW w:w="1183" w:type="dxa"/>
            <w:shd w:val="clear" w:color="auto" w:fill="auto"/>
            <w:noWrap/>
            <w:vAlign w:val="center"/>
            <w:hideMark/>
          </w:tcPr>
          <w:p w14:paraId="5EE4ACA5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791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05C00F1C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297</w:t>
            </w:r>
          </w:p>
        </w:tc>
      </w:tr>
      <w:tr w:rsidR="00114257" w:rsidRPr="00114257" w14:paraId="321BF6E0" w14:textId="77777777" w:rsidTr="00114257">
        <w:trPr>
          <w:trHeight w:val="300"/>
          <w:jc w:val="center"/>
        </w:trPr>
        <w:tc>
          <w:tcPr>
            <w:tcW w:w="1364" w:type="dxa"/>
            <w:shd w:val="clear" w:color="auto" w:fill="auto"/>
            <w:noWrap/>
            <w:vAlign w:val="center"/>
            <w:hideMark/>
          </w:tcPr>
          <w:p w14:paraId="7305DFE3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Sport</w:t>
            </w:r>
          </w:p>
        </w:tc>
        <w:tc>
          <w:tcPr>
            <w:tcW w:w="1183" w:type="dxa"/>
            <w:shd w:val="clear" w:color="auto" w:fill="auto"/>
            <w:noWrap/>
            <w:vAlign w:val="center"/>
            <w:hideMark/>
          </w:tcPr>
          <w:p w14:paraId="436AF8AE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4157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9D316BB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413</w:t>
            </w:r>
          </w:p>
        </w:tc>
      </w:tr>
      <w:tr w:rsidR="00114257" w:rsidRPr="00114257" w14:paraId="1E273C1C" w14:textId="77777777" w:rsidTr="00114257">
        <w:trPr>
          <w:trHeight w:val="300"/>
          <w:jc w:val="center"/>
        </w:trPr>
        <w:tc>
          <w:tcPr>
            <w:tcW w:w="1364" w:type="dxa"/>
            <w:shd w:val="clear" w:color="auto" w:fill="auto"/>
            <w:noWrap/>
            <w:vAlign w:val="center"/>
            <w:hideMark/>
          </w:tcPr>
          <w:p w14:paraId="75DABB6D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Zabava</w:t>
            </w:r>
          </w:p>
        </w:tc>
        <w:tc>
          <w:tcPr>
            <w:tcW w:w="1183" w:type="dxa"/>
            <w:shd w:val="clear" w:color="auto" w:fill="auto"/>
            <w:noWrap/>
            <w:vAlign w:val="center"/>
            <w:hideMark/>
          </w:tcPr>
          <w:p w14:paraId="63552C72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1116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55970853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137</w:t>
            </w:r>
          </w:p>
        </w:tc>
      </w:tr>
      <w:tr w:rsidR="00114257" w:rsidRPr="00114257" w14:paraId="1102E3E2" w14:textId="77777777" w:rsidTr="00114257">
        <w:trPr>
          <w:trHeight w:val="300"/>
          <w:jc w:val="center"/>
        </w:trPr>
        <w:tc>
          <w:tcPr>
            <w:tcW w:w="1364" w:type="dxa"/>
            <w:shd w:val="clear" w:color="auto" w:fill="auto"/>
            <w:noWrap/>
            <w:vAlign w:val="center"/>
            <w:hideMark/>
          </w:tcPr>
          <w:p w14:paraId="6239BD7C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Lifestyle</w:t>
            </w:r>
          </w:p>
        </w:tc>
        <w:tc>
          <w:tcPr>
            <w:tcW w:w="1183" w:type="dxa"/>
            <w:shd w:val="clear" w:color="auto" w:fill="auto"/>
            <w:noWrap/>
            <w:vAlign w:val="center"/>
            <w:hideMark/>
          </w:tcPr>
          <w:p w14:paraId="5C272A8B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3756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6597F0EF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172</w:t>
            </w:r>
          </w:p>
        </w:tc>
      </w:tr>
      <w:tr w:rsidR="00114257" w:rsidRPr="00114257" w14:paraId="732AB3DF" w14:textId="77777777" w:rsidTr="00114257">
        <w:trPr>
          <w:trHeight w:val="300"/>
          <w:jc w:val="center"/>
        </w:trPr>
        <w:tc>
          <w:tcPr>
            <w:tcW w:w="1364" w:type="dxa"/>
            <w:shd w:val="clear" w:color="auto" w:fill="auto"/>
            <w:noWrap/>
            <w:vAlign w:val="center"/>
            <w:hideMark/>
          </w:tcPr>
          <w:p w14:paraId="36ED0D86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Ostalo</w:t>
            </w:r>
          </w:p>
        </w:tc>
        <w:tc>
          <w:tcPr>
            <w:tcW w:w="1183" w:type="dxa"/>
            <w:shd w:val="clear" w:color="auto" w:fill="auto"/>
            <w:noWrap/>
            <w:vAlign w:val="center"/>
            <w:hideMark/>
          </w:tcPr>
          <w:p w14:paraId="3F2C9EE7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143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2DD8D9DD" w14:textId="77777777" w:rsidR="00114257" w:rsidRPr="00114257" w:rsidRDefault="00114257" w:rsidP="00114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r-HR"/>
              </w:rPr>
            </w:pPr>
            <w:r w:rsidRPr="00114257">
              <w:rPr>
                <w:rFonts w:ascii="Calibri" w:eastAsia="Times New Roman" w:hAnsi="Calibri" w:cs="Calibri"/>
                <w:color w:val="000000"/>
                <w:lang w:eastAsia="hr-HR"/>
              </w:rPr>
              <w:t>49</w:t>
            </w:r>
          </w:p>
        </w:tc>
      </w:tr>
    </w:tbl>
    <w:p w14:paraId="24A3C86C" w14:textId="77777777" w:rsidR="006E0F89" w:rsidRDefault="006E0F89" w:rsidP="00114257">
      <w:pPr>
        <w:jc w:val="both"/>
      </w:pPr>
      <w:r>
        <w:br w:type="page"/>
      </w:r>
    </w:p>
    <w:p w14:paraId="43C8F808" w14:textId="67E0B367" w:rsidR="002B3622" w:rsidRDefault="009C4490" w:rsidP="009C4490">
      <w:pPr>
        <w:pStyle w:val="Naslov1"/>
        <w:numPr>
          <w:ilvl w:val="0"/>
          <w:numId w:val="1"/>
        </w:numPr>
      </w:pPr>
      <w:bookmarkStart w:id="12" w:name="_Toc93353495"/>
      <w:r>
        <w:lastRenderedPageBreak/>
        <w:t>Vizualizacija podataka</w:t>
      </w:r>
      <w:bookmarkEnd w:id="12"/>
    </w:p>
    <w:p w14:paraId="324F6131" w14:textId="2A50686C" w:rsidR="004133CA" w:rsidRDefault="004133CA" w:rsidP="004133CA"/>
    <w:p w14:paraId="69C2C5FB" w14:textId="75F4385C" w:rsidR="004133CA" w:rsidRDefault="00DB7965" w:rsidP="00552067">
      <w:pPr>
        <w:jc w:val="both"/>
      </w:pPr>
      <w:r>
        <w:t xml:space="preserve">Vizualizacija podataka odrađena je u programu </w:t>
      </w:r>
      <w:proofErr w:type="spellStart"/>
      <w:r>
        <w:t>MicroStrategy</w:t>
      </w:r>
      <w:proofErr w:type="spellEnd"/>
      <w:r>
        <w:t xml:space="preserve">. </w:t>
      </w:r>
      <w:r w:rsidR="00E320EE">
        <w:t>Prethodno ispisan</w:t>
      </w:r>
      <w:r w:rsidR="00732323">
        <w:t>i</w:t>
      </w:r>
      <w:r w:rsidR="00E320EE">
        <w:t xml:space="preserve"> poda</w:t>
      </w:r>
      <w:r w:rsidR="00732323">
        <w:t>ci</w:t>
      </w:r>
      <w:r w:rsidR="00E320EE">
        <w:t xml:space="preserve"> prikazani su u obliku grafova.</w:t>
      </w:r>
    </w:p>
    <w:p w14:paraId="7DFCDAD4" w14:textId="77777777" w:rsidR="005E3C21" w:rsidRDefault="004322D4" w:rsidP="005E3C21">
      <w:pPr>
        <w:keepNext/>
        <w:jc w:val="center"/>
      </w:pPr>
      <w:r w:rsidRPr="004322D4">
        <w:rPr>
          <w:noProof/>
        </w:rPr>
        <w:drawing>
          <wp:inline distT="0" distB="0" distL="0" distR="0" wp14:anchorId="73B49043" wp14:editId="7C3C8E10">
            <wp:extent cx="5760720" cy="4130040"/>
            <wp:effectExtent l="0" t="0" r="0" b="381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3F52" w14:textId="16EAA35E" w:rsidR="00E320EE" w:rsidRDefault="005E3C21" w:rsidP="005E3C21">
      <w:pPr>
        <w:pStyle w:val="Opisslike"/>
        <w:jc w:val="center"/>
      </w:pPr>
      <w:bookmarkStart w:id="13" w:name="_Toc93353350"/>
      <w:r>
        <w:t xml:space="preserve">Slika </w:t>
      </w:r>
      <w:fldSimple w:instr=" SEQ Slika \* ARABIC ">
        <w:r w:rsidR="00D52139">
          <w:rPr>
            <w:noProof/>
          </w:rPr>
          <w:t>6</w:t>
        </w:r>
      </w:fldSimple>
      <w:r>
        <w:t xml:space="preserve"> - Objave po danima</w:t>
      </w:r>
      <w:bookmarkEnd w:id="13"/>
    </w:p>
    <w:p w14:paraId="3B41726A" w14:textId="3D9570B6" w:rsidR="00F00889" w:rsidRDefault="00F277E3" w:rsidP="00552067">
      <w:pPr>
        <w:jc w:val="both"/>
      </w:pPr>
      <w:r>
        <w:t>Na datum</w:t>
      </w:r>
      <w:r w:rsidR="00455530">
        <w:t xml:space="preserve"> 02.10.2021. godine</w:t>
      </w:r>
      <w:r>
        <w:t xml:space="preserve"> objavljen je</w:t>
      </w:r>
      <w:r w:rsidR="00455530">
        <w:t xml:space="preserve"> najmanji broj objava vezanih uz korona tematiku. Na taj dan objavljeno je </w:t>
      </w:r>
      <w:r w:rsidR="00631ECC">
        <w:t>59 članak od kojih je 5 vezano za korona tematiku odnosno 8.</w:t>
      </w:r>
      <w:r w:rsidR="00B86280">
        <w:t xml:space="preserve">47% ukupnih objava odnosilo se na korona tematiku. </w:t>
      </w:r>
      <w:r>
        <w:t xml:space="preserve">Na datum 02.12.2021. godine objavljeno je najveći broj objava vezanih uz korona tematiku. Na taj dan objavljeno je </w:t>
      </w:r>
      <w:r w:rsidR="00835205">
        <w:t>107</w:t>
      </w:r>
      <w:r>
        <w:t xml:space="preserve"> članka od kojih je </w:t>
      </w:r>
      <w:r w:rsidR="00835205">
        <w:t xml:space="preserve">32 vezano za korona tematiku odnosno </w:t>
      </w:r>
      <w:r w:rsidR="00785E83" w:rsidRPr="00785E83">
        <w:t>29.90</w:t>
      </w:r>
      <w:r w:rsidR="00785E83">
        <w:t xml:space="preserve">% ukupnih objava odnosilo se na korona tematiku. </w:t>
      </w:r>
      <w:r w:rsidR="00FB36AF">
        <w:t xml:space="preserve">Na datum 11.11.2021. godine objavljeno je najviše </w:t>
      </w:r>
      <w:r w:rsidR="008606B7">
        <w:t>članak na portalu eZadar.net.hr</w:t>
      </w:r>
      <w:r w:rsidR="00AB14FF">
        <w:t xml:space="preserve"> odnosno objavljeno je 114 članak od kojih se 21 odnosio na korona tematiku što čini</w:t>
      </w:r>
      <w:r w:rsidR="000C7F5C">
        <w:t xml:space="preserve"> 18.42%.</w:t>
      </w:r>
    </w:p>
    <w:p w14:paraId="65802B0B" w14:textId="77777777" w:rsidR="00BB61FF" w:rsidRDefault="00BB61FF" w:rsidP="00BB61FF">
      <w:pPr>
        <w:keepNext/>
        <w:jc w:val="center"/>
      </w:pPr>
      <w:r w:rsidRPr="00BB61FF">
        <w:rPr>
          <w:noProof/>
        </w:rPr>
        <w:lastRenderedPageBreak/>
        <w:drawing>
          <wp:inline distT="0" distB="0" distL="0" distR="0" wp14:anchorId="196E3F12" wp14:editId="47C30A52">
            <wp:extent cx="5760720" cy="4135755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C5D8" w14:textId="53BD4813" w:rsidR="00552067" w:rsidRDefault="00BB61FF" w:rsidP="00BB61FF">
      <w:pPr>
        <w:pStyle w:val="Opisslike"/>
        <w:jc w:val="center"/>
      </w:pPr>
      <w:bookmarkStart w:id="14" w:name="_Toc93353351"/>
      <w:r>
        <w:t xml:space="preserve">Slika </w:t>
      </w:r>
      <w:fldSimple w:instr=" SEQ Slika \* ARABIC ">
        <w:r w:rsidR="00D52139">
          <w:rPr>
            <w:noProof/>
          </w:rPr>
          <w:t>7</w:t>
        </w:r>
      </w:fldSimple>
      <w:r>
        <w:t xml:space="preserve"> - Objave po mjesecima</w:t>
      </w:r>
      <w:bookmarkEnd w:id="14"/>
    </w:p>
    <w:p w14:paraId="73172810" w14:textId="3E1FD6E1" w:rsidR="00B10F22" w:rsidRDefault="00B93DC8" w:rsidP="00BC1928">
      <w:pPr>
        <w:jc w:val="both"/>
      </w:pPr>
      <w:r>
        <w:t xml:space="preserve">Iz prikazanog grafa zaključuje se da je u studenome </w:t>
      </w:r>
      <w:r w:rsidR="00AC2258">
        <w:t xml:space="preserve">objavljen najveći broj članaka odnosno 2443 članka od kojih se 604 odnosilo na korona tematiku </w:t>
      </w:r>
      <w:r w:rsidR="0079653A">
        <w:t>što bi bilo 24.72%.</w:t>
      </w:r>
      <w:r w:rsidR="00C826A4">
        <w:t xml:space="preserve"> To je ujedno i mjesec u kojem je objavljeno najviše članaka vezanih za korona tematiku.</w:t>
      </w:r>
      <w:r w:rsidR="0079653A">
        <w:t xml:space="preserve"> </w:t>
      </w:r>
      <w:r w:rsidR="00BC27D6">
        <w:t xml:space="preserve">U veljači je objavljen najmanji broj članak u 2021. godini, čak 1723 članka od kojih se </w:t>
      </w:r>
      <w:r w:rsidR="00C826A4">
        <w:t xml:space="preserve">27.16% odnosilo na korona tematiku. </w:t>
      </w:r>
      <w:r w:rsidR="00F609AC">
        <w:t>Najmanji broj članak vezanih za korona tematiku objavljeno je u kolovozu</w:t>
      </w:r>
      <w:r w:rsidR="00F43D7F">
        <w:t xml:space="preserve"> gdje je udio korona tematike na portalu iznosio 17.05%.</w:t>
      </w:r>
    </w:p>
    <w:p w14:paraId="340254D8" w14:textId="77777777" w:rsidR="003C54FA" w:rsidRDefault="003C54FA" w:rsidP="003C54FA">
      <w:pPr>
        <w:keepNext/>
        <w:jc w:val="both"/>
      </w:pPr>
      <w:r w:rsidRPr="003C54FA">
        <w:rPr>
          <w:noProof/>
        </w:rPr>
        <w:lastRenderedPageBreak/>
        <w:drawing>
          <wp:inline distT="0" distB="0" distL="0" distR="0" wp14:anchorId="3619EC05" wp14:editId="78962638">
            <wp:extent cx="5760720" cy="4130040"/>
            <wp:effectExtent l="0" t="0" r="0" b="381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89DE" w14:textId="1C17F415" w:rsidR="00147EF5" w:rsidRDefault="003C54FA" w:rsidP="003C54FA">
      <w:pPr>
        <w:pStyle w:val="Opisslike"/>
        <w:jc w:val="center"/>
      </w:pPr>
      <w:bookmarkStart w:id="15" w:name="_Toc93353352"/>
      <w:r>
        <w:t xml:space="preserve">Slika </w:t>
      </w:r>
      <w:fldSimple w:instr=" SEQ Slika \* ARABIC ">
        <w:r w:rsidR="00D52139">
          <w:rPr>
            <w:noProof/>
          </w:rPr>
          <w:t>8</w:t>
        </w:r>
      </w:fldSimple>
      <w:r>
        <w:t xml:space="preserve"> - Objave po kategorijama</w:t>
      </w:r>
      <w:bookmarkEnd w:id="15"/>
    </w:p>
    <w:p w14:paraId="728B91E5" w14:textId="705CB6CA" w:rsidR="003C54FA" w:rsidRDefault="00D91E1F" w:rsidP="003C70F4">
      <w:pPr>
        <w:jc w:val="both"/>
      </w:pPr>
      <w:proofErr w:type="spellStart"/>
      <w:r>
        <w:t>Najmnogobrojnija</w:t>
      </w:r>
      <w:proofErr w:type="spellEnd"/>
      <w:r>
        <w:t xml:space="preserve"> ka</w:t>
      </w:r>
      <w:r w:rsidR="00282A42">
        <w:t>tegorija na portalu očigledno je kategorija događaji. U navedenoj kategoriji objavljeno je 1</w:t>
      </w:r>
      <w:r w:rsidR="007F105A">
        <w:t xml:space="preserve">1093 članaka od kojih je 38.02% </w:t>
      </w:r>
      <w:r w:rsidR="001B1D65">
        <w:t xml:space="preserve">vezanih uz korona tematiku. </w:t>
      </w:r>
      <w:r w:rsidR="00402085">
        <w:t xml:space="preserve">Najmanje </w:t>
      </w:r>
      <w:r w:rsidR="00E714D2">
        <w:t>članaka</w:t>
      </w:r>
      <w:r w:rsidR="00402085">
        <w:t xml:space="preserve"> nalazi se pod kategorijom ostalo</w:t>
      </w:r>
      <w:r w:rsidR="00D3358D">
        <w:t xml:space="preserve"> te se od 143 članka 34.2</w:t>
      </w:r>
      <w:r w:rsidR="008E48F3">
        <w:t xml:space="preserve">7% odnosi na korona tematiku. </w:t>
      </w:r>
      <w:r w:rsidR="00E714D2">
        <w:t>Najmanje o</w:t>
      </w:r>
      <w:r w:rsidR="00136BC7">
        <w:t xml:space="preserve">bjavljenih članaka vezanih za korona tematiku nalazi se u kategoriji </w:t>
      </w:r>
      <w:proofErr w:type="spellStart"/>
      <w:r w:rsidR="00136BC7">
        <w:t>diadoratv</w:t>
      </w:r>
      <w:proofErr w:type="spellEnd"/>
      <w:r w:rsidR="00643F43">
        <w:t xml:space="preserve"> te udio takvih članak u navedenoj kategoriji iznosi 15.55%.</w:t>
      </w:r>
    </w:p>
    <w:p w14:paraId="39044426" w14:textId="77777777" w:rsidR="00A512D4" w:rsidRDefault="00A512D4" w:rsidP="00A512D4">
      <w:pPr>
        <w:keepNext/>
        <w:jc w:val="both"/>
      </w:pPr>
      <w:r w:rsidRPr="00A512D4">
        <w:rPr>
          <w:noProof/>
        </w:rPr>
        <w:drawing>
          <wp:inline distT="0" distB="0" distL="0" distR="0" wp14:anchorId="7850E784" wp14:editId="5B3B2476">
            <wp:extent cx="5760720" cy="2955290"/>
            <wp:effectExtent l="0" t="0" r="0" b="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686A" w14:textId="2B5E3DB6" w:rsidR="000D15EF" w:rsidRDefault="00A512D4" w:rsidP="003F18F5">
      <w:pPr>
        <w:pStyle w:val="Opisslike"/>
        <w:jc w:val="center"/>
      </w:pPr>
      <w:bookmarkStart w:id="16" w:name="_Toc93353353"/>
      <w:r>
        <w:t xml:space="preserve">Slika </w:t>
      </w:r>
      <w:fldSimple w:instr=" SEQ Slika \* ARABIC ">
        <w:r w:rsidR="00D52139">
          <w:rPr>
            <w:noProof/>
          </w:rPr>
          <w:t>9</w:t>
        </w:r>
      </w:fldSimple>
      <w:r>
        <w:t xml:space="preserve"> - Omjer ukupnih i objava vezanih uz korona tem</w:t>
      </w:r>
      <w:r w:rsidR="003F18F5">
        <w:t>a</w:t>
      </w:r>
      <w:r>
        <w:t>tiku</w:t>
      </w:r>
      <w:bookmarkEnd w:id="16"/>
    </w:p>
    <w:p w14:paraId="5D2EF295" w14:textId="253294F5" w:rsidR="000D15EF" w:rsidRDefault="000D15EF" w:rsidP="000D15EF">
      <w:pPr>
        <w:pStyle w:val="Naslov1"/>
        <w:numPr>
          <w:ilvl w:val="0"/>
          <w:numId w:val="1"/>
        </w:numPr>
      </w:pPr>
      <w:bookmarkStart w:id="17" w:name="_Toc93353496"/>
      <w:r>
        <w:lastRenderedPageBreak/>
        <w:t>Analiza jezičnog diskursa</w:t>
      </w:r>
      <w:bookmarkEnd w:id="17"/>
    </w:p>
    <w:p w14:paraId="20895020" w14:textId="4ED39C4A" w:rsidR="00A3498B" w:rsidRDefault="00A3498B" w:rsidP="00A3498B"/>
    <w:p w14:paraId="271F935C" w14:textId="0B3F3B17" w:rsidR="00A3498B" w:rsidRDefault="00735847" w:rsidP="009D0AD1">
      <w:pPr>
        <w:jc w:val="both"/>
      </w:pPr>
      <w:r>
        <w:t xml:space="preserve">Analiza jezičnog diskursa obuhvaća </w:t>
      </w:r>
      <w:r w:rsidR="009A614B">
        <w:t xml:space="preserve">analizu najčešće korištenih pojmova, riječi i termina u objavama koje se analiziraju. Prije same analize </w:t>
      </w:r>
      <w:r w:rsidR="00556764">
        <w:t xml:space="preserve">potrebno je pročistiti podatke od </w:t>
      </w:r>
      <w:r w:rsidR="00305DCF">
        <w:t>simbola koje se mogu nalaziti unutar njih. Funkcij</w:t>
      </w:r>
      <w:r w:rsidR="0021562A">
        <w:t>om</w:t>
      </w:r>
      <w:r w:rsidR="00305DCF">
        <w:t xml:space="preserve"> </w:t>
      </w:r>
      <w:proofErr w:type="spellStart"/>
      <w:r w:rsidR="00305DCF">
        <w:rPr>
          <w:i/>
          <w:iCs/>
        </w:rPr>
        <w:t>mostUsedWords</w:t>
      </w:r>
      <w:proofErr w:type="spellEnd"/>
      <w:r w:rsidR="00305DCF">
        <w:rPr>
          <w:i/>
          <w:iCs/>
        </w:rPr>
        <w:t xml:space="preserve">() </w:t>
      </w:r>
      <w:r w:rsidR="0021562A">
        <w:t xml:space="preserve">pročišćeni su podaci </w:t>
      </w:r>
      <w:r w:rsidR="00334B96">
        <w:t xml:space="preserve">te zatim pretraženi. </w:t>
      </w:r>
      <w:r w:rsidR="00CD57FB">
        <w:t xml:space="preserve">Dobiveni rezultat bio je 150 riječi </w:t>
      </w:r>
      <w:r w:rsidR="00423142">
        <w:t>za svaki mjesec koj</w:t>
      </w:r>
      <w:r w:rsidR="00E10CDB">
        <w:t>i</w:t>
      </w:r>
      <w:r w:rsidR="00423142">
        <w:t xml:space="preserve"> </w:t>
      </w:r>
      <w:r w:rsidR="00E10CDB">
        <w:t>je</w:t>
      </w:r>
      <w:r w:rsidR="00423142">
        <w:t xml:space="preserve"> pročišćen od zaustavnih riječi.</w:t>
      </w:r>
      <w:r w:rsidR="00E10CDB">
        <w:t xml:space="preserve"> </w:t>
      </w:r>
      <w:r w:rsidR="00631B0B">
        <w:t xml:space="preserve">Zaustavne riječi su one koje se najčešće koriste, a nisu ključne za značenje u prijenosu informacija. To su zamjenice, veznici, prilozi, prijedlozi, usklici i sl. Zaustavne riječi korištene u sklopu ovog projekta nalaze se u datoteci </w:t>
      </w:r>
      <w:r w:rsidR="00631B0B" w:rsidRPr="00631B0B">
        <w:rPr>
          <w:i/>
          <w:iCs/>
        </w:rPr>
        <w:t>stopWords.txt</w:t>
      </w:r>
      <w:r w:rsidR="00E6686C">
        <w:rPr>
          <w:i/>
          <w:iCs/>
        </w:rPr>
        <w:t xml:space="preserve">. </w:t>
      </w:r>
      <w:r w:rsidR="00E6686C">
        <w:t>Zatim je izdvojeno 25 najčešće korištenih riječi pojedinačno za svaki mjesec</w:t>
      </w:r>
      <w:r w:rsidR="00D44DED">
        <w:t>. Niže su prikazani rezultati:</w:t>
      </w:r>
    </w:p>
    <w:p w14:paraId="5165D515" w14:textId="77777777" w:rsidR="002A7C8F" w:rsidRDefault="002A7C8F" w:rsidP="009D0AD1">
      <w:pPr>
        <w:keepNext/>
        <w:jc w:val="center"/>
      </w:pPr>
      <w:r w:rsidRPr="002A7C8F">
        <w:rPr>
          <w:noProof/>
        </w:rPr>
        <w:drawing>
          <wp:inline distT="0" distB="0" distL="0" distR="0" wp14:anchorId="732A567F" wp14:editId="4E989BBE">
            <wp:extent cx="5760720" cy="5268595"/>
            <wp:effectExtent l="0" t="0" r="0" b="825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A41F" w14:textId="10B1B8D0" w:rsidR="00D44DED" w:rsidRDefault="002A7C8F" w:rsidP="009D0AD1">
      <w:pPr>
        <w:pStyle w:val="Opisslike"/>
        <w:jc w:val="center"/>
      </w:pPr>
      <w:bookmarkStart w:id="18" w:name="_Toc93353354"/>
      <w:r>
        <w:t xml:space="preserve">Slika </w:t>
      </w:r>
      <w:fldSimple w:instr=" SEQ Slika \* ARABIC ">
        <w:r w:rsidR="00D52139">
          <w:rPr>
            <w:noProof/>
          </w:rPr>
          <w:t>10</w:t>
        </w:r>
      </w:fldSimple>
      <w:r>
        <w:t xml:space="preserve"> - TOP 25 riječi za siječanj</w:t>
      </w:r>
      <w:bookmarkEnd w:id="18"/>
    </w:p>
    <w:p w14:paraId="47E6CEC7" w14:textId="77777777" w:rsidR="0079419E" w:rsidRDefault="0079419E" w:rsidP="009D0AD1">
      <w:pPr>
        <w:keepNext/>
        <w:jc w:val="center"/>
      </w:pPr>
      <w:r w:rsidRPr="0079419E">
        <w:rPr>
          <w:noProof/>
        </w:rPr>
        <w:lastRenderedPageBreak/>
        <w:drawing>
          <wp:inline distT="0" distB="0" distL="0" distR="0" wp14:anchorId="037AB9ED" wp14:editId="09E2411C">
            <wp:extent cx="5760720" cy="5283200"/>
            <wp:effectExtent l="0" t="0" r="0" b="0"/>
            <wp:docPr id="11" name="Slika 11" descr="Slika na kojoj se prikazuje stol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 11" descr="Slika na kojoj se prikazuje stol&#10;&#10;Opis je automatski generir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062F" w14:textId="16676A11" w:rsidR="002A7C8F" w:rsidRDefault="0079419E" w:rsidP="009D0AD1">
      <w:pPr>
        <w:pStyle w:val="Opisslike"/>
        <w:jc w:val="center"/>
      </w:pPr>
      <w:bookmarkStart w:id="19" w:name="_Toc93353355"/>
      <w:r>
        <w:t xml:space="preserve">Slika </w:t>
      </w:r>
      <w:fldSimple w:instr=" SEQ Slika \* ARABIC ">
        <w:r w:rsidR="00D52139">
          <w:rPr>
            <w:noProof/>
          </w:rPr>
          <w:t>11</w:t>
        </w:r>
      </w:fldSimple>
      <w:r>
        <w:t xml:space="preserve"> - TOP 25 riječi za veljaču</w:t>
      </w:r>
      <w:bookmarkEnd w:id="19"/>
    </w:p>
    <w:p w14:paraId="12882B86" w14:textId="77777777" w:rsidR="00F91EC2" w:rsidRDefault="00F91EC2" w:rsidP="009D0AD1">
      <w:pPr>
        <w:keepNext/>
        <w:jc w:val="center"/>
      </w:pPr>
      <w:r w:rsidRPr="00F91EC2">
        <w:rPr>
          <w:noProof/>
        </w:rPr>
        <w:lastRenderedPageBreak/>
        <w:drawing>
          <wp:inline distT="0" distB="0" distL="0" distR="0" wp14:anchorId="607CFE4B" wp14:editId="5CCA196A">
            <wp:extent cx="5760720" cy="5267960"/>
            <wp:effectExtent l="0" t="0" r="0" b="8890"/>
            <wp:docPr id="12" name="Slika 12" descr="Slika na kojoj se prikazuje stol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ka 12" descr="Slika na kojoj se prikazuje stol&#10;&#10;Opis je automatski generir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E264" w14:textId="6B4A2D4A" w:rsidR="0079419E" w:rsidRDefault="00F91EC2" w:rsidP="009D0AD1">
      <w:pPr>
        <w:pStyle w:val="Opisslike"/>
        <w:jc w:val="center"/>
      </w:pPr>
      <w:bookmarkStart w:id="20" w:name="_Toc93353356"/>
      <w:r>
        <w:t xml:space="preserve">Slika </w:t>
      </w:r>
      <w:fldSimple w:instr=" SEQ Slika \* ARABIC ">
        <w:r w:rsidR="00D52139">
          <w:rPr>
            <w:noProof/>
          </w:rPr>
          <w:t>12</w:t>
        </w:r>
      </w:fldSimple>
      <w:r>
        <w:t>- TOP 25 riječi za ožujak</w:t>
      </w:r>
      <w:bookmarkEnd w:id="20"/>
    </w:p>
    <w:p w14:paraId="20E8B3BF" w14:textId="77777777" w:rsidR="00016BD5" w:rsidRDefault="00016BD5" w:rsidP="009D0AD1">
      <w:pPr>
        <w:keepNext/>
        <w:jc w:val="center"/>
      </w:pPr>
      <w:r w:rsidRPr="00016BD5">
        <w:rPr>
          <w:noProof/>
        </w:rPr>
        <w:lastRenderedPageBreak/>
        <w:drawing>
          <wp:inline distT="0" distB="0" distL="0" distR="0" wp14:anchorId="1D45F1F0" wp14:editId="4FA89AB7">
            <wp:extent cx="5760720" cy="5275580"/>
            <wp:effectExtent l="0" t="0" r="0" b="1270"/>
            <wp:docPr id="13" name="Slika 13" descr="Slika na kojoj se prikazuje stol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ka 13" descr="Slika na kojoj se prikazuje stol&#10;&#10;Opis je automatski generir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CE86" w14:textId="6F24C1F8" w:rsidR="00F91EC2" w:rsidRDefault="00016BD5" w:rsidP="009D0AD1">
      <w:pPr>
        <w:pStyle w:val="Opisslike"/>
        <w:jc w:val="center"/>
      </w:pPr>
      <w:bookmarkStart w:id="21" w:name="_Toc93353357"/>
      <w:r>
        <w:t xml:space="preserve">Slika </w:t>
      </w:r>
      <w:fldSimple w:instr=" SEQ Slika \* ARABIC ">
        <w:r w:rsidR="00D52139">
          <w:rPr>
            <w:noProof/>
          </w:rPr>
          <w:t>13</w:t>
        </w:r>
      </w:fldSimple>
      <w:r>
        <w:t xml:space="preserve"> - TOP 25 riječi za travanj</w:t>
      </w:r>
      <w:bookmarkEnd w:id="21"/>
    </w:p>
    <w:p w14:paraId="5D62E250" w14:textId="77777777" w:rsidR="00172E60" w:rsidRDefault="00172E60" w:rsidP="009D0AD1">
      <w:pPr>
        <w:keepNext/>
        <w:jc w:val="center"/>
      </w:pPr>
      <w:r w:rsidRPr="00172E60">
        <w:rPr>
          <w:noProof/>
        </w:rPr>
        <w:lastRenderedPageBreak/>
        <w:drawing>
          <wp:inline distT="0" distB="0" distL="0" distR="0" wp14:anchorId="75A9DDE0" wp14:editId="7C88DB25">
            <wp:extent cx="5760720" cy="5274945"/>
            <wp:effectExtent l="0" t="0" r="0" b="1905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6577" w14:textId="2566E9C6" w:rsidR="00016BD5" w:rsidRDefault="00172E60" w:rsidP="009D0AD1">
      <w:pPr>
        <w:pStyle w:val="Opisslike"/>
        <w:jc w:val="center"/>
      </w:pPr>
      <w:bookmarkStart w:id="22" w:name="_Toc93353358"/>
      <w:r>
        <w:t xml:space="preserve">Slika </w:t>
      </w:r>
      <w:fldSimple w:instr=" SEQ Slika \* ARABIC ">
        <w:r w:rsidR="00D52139">
          <w:rPr>
            <w:noProof/>
          </w:rPr>
          <w:t>14</w:t>
        </w:r>
      </w:fldSimple>
      <w:r>
        <w:t xml:space="preserve"> - TOP 25 riječi za svibanj</w:t>
      </w:r>
      <w:bookmarkEnd w:id="22"/>
    </w:p>
    <w:p w14:paraId="61E50BA4" w14:textId="77777777" w:rsidR="002D1AFE" w:rsidRDefault="002D1AFE" w:rsidP="009D0AD1">
      <w:pPr>
        <w:keepNext/>
        <w:jc w:val="center"/>
      </w:pPr>
      <w:r w:rsidRPr="002D1AFE">
        <w:rPr>
          <w:noProof/>
        </w:rPr>
        <w:lastRenderedPageBreak/>
        <w:drawing>
          <wp:inline distT="0" distB="0" distL="0" distR="0" wp14:anchorId="5BB0F9D7" wp14:editId="69F53DC6">
            <wp:extent cx="5760720" cy="5266690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FEDA" w14:textId="1DAB71A1" w:rsidR="00172E60" w:rsidRDefault="002D1AFE" w:rsidP="009D0AD1">
      <w:pPr>
        <w:pStyle w:val="Opisslike"/>
        <w:jc w:val="center"/>
      </w:pPr>
      <w:bookmarkStart w:id="23" w:name="_Toc93353359"/>
      <w:r>
        <w:t xml:space="preserve">Slika </w:t>
      </w:r>
      <w:fldSimple w:instr=" SEQ Slika \* ARABIC ">
        <w:r w:rsidR="00D52139">
          <w:rPr>
            <w:noProof/>
          </w:rPr>
          <w:t>15</w:t>
        </w:r>
      </w:fldSimple>
      <w:r>
        <w:t xml:space="preserve"> - TOP 25 riječi za lipanj</w:t>
      </w:r>
      <w:bookmarkEnd w:id="23"/>
    </w:p>
    <w:p w14:paraId="6D7A47DA" w14:textId="77777777" w:rsidR="004D4DF1" w:rsidRDefault="004D4DF1" w:rsidP="009D0AD1">
      <w:pPr>
        <w:keepNext/>
        <w:jc w:val="center"/>
      </w:pPr>
      <w:r w:rsidRPr="004D4DF1">
        <w:rPr>
          <w:noProof/>
        </w:rPr>
        <w:lastRenderedPageBreak/>
        <w:drawing>
          <wp:inline distT="0" distB="0" distL="0" distR="0" wp14:anchorId="15BB3DD5" wp14:editId="050D815A">
            <wp:extent cx="5760720" cy="5283200"/>
            <wp:effectExtent l="0" t="0" r="0" b="0"/>
            <wp:docPr id="16" name="Slika 16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ka 16" descr="Slika na kojoj se prikazuje tekst&#10;&#10;Opis je automatski generir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D5ED" w14:textId="365F7062" w:rsidR="002D1AFE" w:rsidRDefault="004D4DF1" w:rsidP="009D0AD1">
      <w:pPr>
        <w:pStyle w:val="Opisslike"/>
        <w:jc w:val="center"/>
      </w:pPr>
      <w:bookmarkStart w:id="24" w:name="_Toc93353360"/>
      <w:r>
        <w:t xml:space="preserve">Slika </w:t>
      </w:r>
      <w:fldSimple w:instr=" SEQ Slika \* ARABIC ">
        <w:r w:rsidR="00D52139">
          <w:rPr>
            <w:noProof/>
          </w:rPr>
          <w:t>16</w:t>
        </w:r>
      </w:fldSimple>
      <w:r>
        <w:t xml:space="preserve"> - TOP 25 riječi za srpanj</w:t>
      </w:r>
      <w:bookmarkEnd w:id="24"/>
    </w:p>
    <w:p w14:paraId="5428AE62" w14:textId="77777777" w:rsidR="00204828" w:rsidRDefault="00204828" w:rsidP="009D0AD1">
      <w:pPr>
        <w:keepNext/>
        <w:jc w:val="center"/>
      </w:pPr>
      <w:r w:rsidRPr="00204828">
        <w:rPr>
          <w:noProof/>
        </w:rPr>
        <w:lastRenderedPageBreak/>
        <w:drawing>
          <wp:inline distT="0" distB="0" distL="0" distR="0" wp14:anchorId="35926CAD" wp14:editId="4530C0F7">
            <wp:extent cx="5760720" cy="5384800"/>
            <wp:effectExtent l="0" t="0" r="0" b="6350"/>
            <wp:docPr id="17" name="Slika 17" descr="Slika na kojoj se prikazuje stol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ka 17" descr="Slika na kojoj se prikazuje stol&#10;&#10;Opis je automatski generira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9E69" w14:textId="40E01171" w:rsidR="004D4DF1" w:rsidRDefault="00204828" w:rsidP="009D0AD1">
      <w:pPr>
        <w:pStyle w:val="Opisslike"/>
        <w:jc w:val="center"/>
      </w:pPr>
      <w:bookmarkStart w:id="25" w:name="_Toc93353361"/>
      <w:r>
        <w:t xml:space="preserve">Slika </w:t>
      </w:r>
      <w:fldSimple w:instr=" SEQ Slika \* ARABIC ">
        <w:r w:rsidR="00D52139">
          <w:rPr>
            <w:noProof/>
          </w:rPr>
          <w:t>17</w:t>
        </w:r>
      </w:fldSimple>
      <w:r>
        <w:t xml:space="preserve"> - TOP 25 riječi za kolovoz</w:t>
      </w:r>
      <w:bookmarkEnd w:id="25"/>
    </w:p>
    <w:p w14:paraId="2CE6F22E" w14:textId="77777777" w:rsidR="00020991" w:rsidRDefault="00020991" w:rsidP="009D0AD1">
      <w:pPr>
        <w:keepNext/>
        <w:jc w:val="center"/>
      </w:pPr>
      <w:r w:rsidRPr="00020991">
        <w:rPr>
          <w:noProof/>
        </w:rPr>
        <w:lastRenderedPageBreak/>
        <w:drawing>
          <wp:inline distT="0" distB="0" distL="0" distR="0" wp14:anchorId="1F239F2D" wp14:editId="53291A23">
            <wp:extent cx="5760720" cy="5266690"/>
            <wp:effectExtent l="0" t="0" r="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502A" w14:textId="4D1EC04A" w:rsidR="00204828" w:rsidRDefault="00020991" w:rsidP="009D0AD1">
      <w:pPr>
        <w:pStyle w:val="Opisslike"/>
        <w:jc w:val="center"/>
      </w:pPr>
      <w:bookmarkStart w:id="26" w:name="_Toc93353362"/>
      <w:r>
        <w:t xml:space="preserve">Slika </w:t>
      </w:r>
      <w:fldSimple w:instr=" SEQ Slika \* ARABIC ">
        <w:r w:rsidR="00D52139">
          <w:rPr>
            <w:noProof/>
          </w:rPr>
          <w:t>18</w:t>
        </w:r>
      </w:fldSimple>
      <w:r>
        <w:t xml:space="preserve"> - TOP 25 riječi za rujan</w:t>
      </w:r>
      <w:bookmarkEnd w:id="26"/>
    </w:p>
    <w:p w14:paraId="59AB6A32" w14:textId="77777777" w:rsidR="009D24AD" w:rsidRDefault="009D24AD" w:rsidP="009D0AD1">
      <w:pPr>
        <w:keepNext/>
        <w:jc w:val="center"/>
      </w:pPr>
      <w:r w:rsidRPr="009D24AD">
        <w:rPr>
          <w:noProof/>
        </w:rPr>
        <w:lastRenderedPageBreak/>
        <w:drawing>
          <wp:inline distT="0" distB="0" distL="0" distR="0" wp14:anchorId="0E26C2AB" wp14:editId="47DE9C90">
            <wp:extent cx="5760720" cy="5312410"/>
            <wp:effectExtent l="0" t="0" r="0" b="2540"/>
            <wp:docPr id="19" name="Slika 19" descr="Slika na kojoj se prikazuje stol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ka 19" descr="Slika na kojoj se prikazuje stol&#10;&#10;Opis je automatski generiran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440D" w14:textId="1CEF2635" w:rsidR="00020991" w:rsidRDefault="009D24AD" w:rsidP="009D0AD1">
      <w:pPr>
        <w:pStyle w:val="Opisslike"/>
        <w:jc w:val="center"/>
      </w:pPr>
      <w:bookmarkStart w:id="27" w:name="_Toc93353363"/>
      <w:r>
        <w:t xml:space="preserve">Slika </w:t>
      </w:r>
      <w:fldSimple w:instr=" SEQ Slika \* ARABIC ">
        <w:r w:rsidR="00D52139">
          <w:rPr>
            <w:noProof/>
          </w:rPr>
          <w:t>19</w:t>
        </w:r>
      </w:fldSimple>
      <w:r>
        <w:t xml:space="preserve"> - TOP 25 riječi za listopad</w:t>
      </w:r>
      <w:bookmarkEnd w:id="27"/>
    </w:p>
    <w:p w14:paraId="0AC7EC58" w14:textId="77777777" w:rsidR="009D24AD" w:rsidRDefault="009D24AD" w:rsidP="009D0AD1">
      <w:pPr>
        <w:keepNext/>
        <w:jc w:val="center"/>
      </w:pPr>
      <w:r w:rsidRPr="009D24AD">
        <w:rPr>
          <w:noProof/>
        </w:rPr>
        <w:lastRenderedPageBreak/>
        <w:drawing>
          <wp:inline distT="0" distB="0" distL="0" distR="0" wp14:anchorId="3355A7D9" wp14:editId="2676AC96">
            <wp:extent cx="5760720" cy="5297170"/>
            <wp:effectExtent l="0" t="0" r="0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EECF" w14:textId="759D3948" w:rsidR="009D24AD" w:rsidRDefault="009D24AD" w:rsidP="009D0AD1">
      <w:pPr>
        <w:pStyle w:val="Opisslike"/>
        <w:jc w:val="center"/>
      </w:pPr>
      <w:bookmarkStart w:id="28" w:name="_Toc93353364"/>
      <w:r>
        <w:t xml:space="preserve">Slika </w:t>
      </w:r>
      <w:fldSimple w:instr=" SEQ Slika \* ARABIC ">
        <w:r w:rsidR="00D52139">
          <w:rPr>
            <w:noProof/>
          </w:rPr>
          <w:t>20</w:t>
        </w:r>
      </w:fldSimple>
      <w:r>
        <w:t xml:space="preserve"> - TOP 25 riječi za studeni</w:t>
      </w:r>
      <w:bookmarkEnd w:id="28"/>
    </w:p>
    <w:p w14:paraId="2B4CE2A1" w14:textId="77777777" w:rsidR="00A92329" w:rsidRDefault="00A92329" w:rsidP="009D0AD1">
      <w:pPr>
        <w:keepNext/>
        <w:jc w:val="center"/>
      </w:pPr>
      <w:r w:rsidRPr="00A92329">
        <w:rPr>
          <w:noProof/>
        </w:rPr>
        <w:lastRenderedPageBreak/>
        <w:drawing>
          <wp:inline distT="0" distB="0" distL="0" distR="0" wp14:anchorId="03998282" wp14:editId="4DFD2644">
            <wp:extent cx="5760720" cy="5383530"/>
            <wp:effectExtent l="0" t="0" r="0" b="762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2C2E" w14:textId="0C632CB8" w:rsidR="009D24AD" w:rsidRDefault="00A92329" w:rsidP="009D0AD1">
      <w:pPr>
        <w:pStyle w:val="Opisslike"/>
        <w:jc w:val="center"/>
      </w:pPr>
      <w:bookmarkStart w:id="29" w:name="_Toc93353365"/>
      <w:r>
        <w:t xml:space="preserve">Slika </w:t>
      </w:r>
      <w:fldSimple w:instr=" SEQ Slika \* ARABIC ">
        <w:r w:rsidR="00D52139">
          <w:rPr>
            <w:noProof/>
          </w:rPr>
          <w:t>21</w:t>
        </w:r>
      </w:fldSimple>
      <w:r>
        <w:t xml:space="preserve"> - TOP 25 riječi za prosinac</w:t>
      </w:r>
      <w:bookmarkEnd w:id="29"/>
    </w:p>
    <w:p w14:paraId="20487F26" w14:textId="087AE76D" w:rsidR="009D0AD1" w:rsidRDefault="009D0AD1" w:rsidP="009D0AD1"/>
    <w:p w14:paraId="3CE11D53" w14:textId="77777777" w:rsidR="007D4726" w:rsidRDefault="005E72EA" w:rsidP="00F22BA4">
      <w:pPr>
        <w:jc w:val="both"/>
      </w:pPr>
      <w:r>
        <w:t xml:space="preserve">Iz navedenih vizualnih prikaza </w:t>
      </w:r>
      <w:r w:rsidR="003C0535">
        <w:t xml:space="preserve">da se zaključiti da se na portalu eZadar.net.hr većinom koriste iste riječi u člancima vezanim uz korona tematiku. </w:t>
      </w:r>
      <w:r w:rsidR="00F22BA4">
        <w:t>Navedeno je potvrđeno izračunom Jaccard indeksa</w:t>
      </w:r>
      <w:r w:rsidR="00056955">
        <w:t xml:space="preserve"> poznat kao </w:t>
      </w:r>
      <w:r w:rsidR="00FD589B" w:rsidRPr="00FD589B">
        <w:t xml:space="preserve"> Jaccardov koeficijent sličnosti</w:t>
      </w:r>
      <w:r w:rsidR="00F22BA4">
        <w:t xml:space="preserve">. </w:t>
      </w:r>
      <w:r w:rsidR="0069610F">
        <w:t xml:space="preserve">U funkciji </w:t>
      </w:r>
      <w:proofErr w:type="spellStart"/>
      <w:r w:rsidR="0069610F" w:rsidRPr="0069610F">
        <w:rPr>
          <w:i/>
          <w:iCs/>
        </w:rPr>
        <w:t>jaccardIndex</w:t>
      </w:r>
      <w:proofErr w:type="spellEnd"/>
      <w:r w:rsidR="0069610F" w:rsidRPr="0069610F">
        <w:rPr>
          <w:i/>
          <w:iCs/>
        </w:rPr>
        <w:t>(list1,list2)</w:t>
      </w:r>
      <w:r w:rsidR="0069610F">
        <w:t xml:space="preserve"> definiran je način izračuna Jaccard indeksa</w:t>
      </w:r>
      <w:r w:rsidR="00056955">
        <w:t xml:space="preserve"> te je prikazan niže. </w:t>
      </w:r>
      <w:r w:rsidR="00E97246" w:rsidRPr="00E97246">
        <w:t xml:space="preserve">Jaccardov </w:t>
      </w:r>
      <w:r w:rsidR="00E97246">
        <w:t>index</w:t>
      </w:r>
      <w:r w:rsidR="00E97246" w:rsidRPr="00E97246">
        <w:t xml:space="preserve"> mjeri sličnost između konačnih skupova uzoraka i definira se kao veličina presjeka podijeljena s veličinom unije</w:t>
      </w:r>
      <w:r w:rsidR="007D4726">
        <w:t xml:space="preserve"> </w:t>
      </w:r>
      <w:r w:rsidR="007D4726" w:rsidRPr="00E97246">
        <w:t>uzoraka</w:t>
      </w:r>
      <w:r w:rsidR="00E97246" w:rsidRPr="00E97246">
        <w:t xml:space="preserve"> skupova</w:t>
      </w:r>
      <w:r w:rsidR="007D4726">
        <w:t>.</w:t>
      </w:r>
    </w:p>
    <w:p w14:paraId="3B452B25" w14:textId="77777777" w:rsidR="007D4726" w:rsidRDefault="007D4726" w:rsidP="007D4726">
      <w:pPr>
        <w:keepNext/>
        <w:jc w:val="center"/>
      </w:pPr>
      <w:r w:rsidRPr="007D4726">
        <w:rPr>
          <w:noProof/>
        </w:rPr>
        <w:drawing>
          <wp:inline distT="0" distB="0" distL="0" distR="0" wp14:anchorId="5E710BC8" wp14:editId="31DDD671">
            <wp:extent cx="4725059" cy="743054"/>
            <wp:effectExtent l="0" t="0" r="0" b="0"/>
            <wp:docPr id="23" name="Slika 23" descr="Slika na kojoj se prikazuje tekst, na zatvoreno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lika 23" descr="Slika na kojoj se prikazuje tekst, na zatvorenom&#10;&#10;Opis je automatski generiran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0B9F" w14:textId="6CE2D7D2" w:rsidR="007D4726" w:rsidRDefault="007D4726" w:rsidP="007D4726">
      <w:pPr>
        <w:pStyle w:val="Opisslike"/>
        <w:jc w:val="center"/>
      </w:pPr>
      <w:bookmarkStart w:id="30" w:name="_Toc93353366"/>
      <w:r>
        <w:t xml:space="preserve">Slika </w:t>
      </w:r>
      <w:fldSimple w:instr=" SEQ Slika \* ARABIC ">
        <w:r w:rsidR="00D52139">
          <w:rPr>
            <w:noProof/>
          </w:rPr>
          <w:t>22</w:t>
        </w:r>
      </w:fldSimple>
      <w:r>
        <w:t xml:space="preserve"> </w:t>
      </w:r>
      <w:r w:rsidR="00977635">
        <w:t>-</w:t>
      </w:r>
      <w:r>
        <w:t xml:space="preserve"> </w:t>
      </w:r>
      <w:r w:rsidR="008A4942">
        <w:t xml:space="preserve">definiran </w:t>
      </w:r>
      <w:r>
        <w:t>Jaccard Indeks</w:t>
      </w:r>
      <w:bookmarkEnd w:id="30"/>
    </w:p>
    <w:p w14:paraId="18138FC1" w14:textId="77777777" w:rsidR="007D4726" w:rsidRPr="007D4726" w:rsidRDefault="007D4726" w:rsidP="007D4726"/>
    <w:p w14:paraId="6E0D03CE" w14:textId="228DF6E3" w:rsidR="009D0AD1" w:rsidRDefault="009D0AD1" w:rsidP="007D4726">
      <w:pPr>
        <w:jc w:val="center"/>
      </w:pPr>
      <w:r>
        <w:br w:type="page"/>
      </w:r>
    </w:p>
    <w:p w14:paraId="51AABA7A" w14:textId="77777777" w:rsidR="00B055DD" w:rsidRDefault="00B055DD" w:rsidP="00B055DD">
      <w:pPr>
        <w:keepNext/>
      </w:pPr>
      <w:r w:rsidRPr="00B055DD">
        <w:rPr>
          <w:noProof/>
        </w:rPr>
        <w:lastRenderedPageBreak/>
        <w:drawing>
          <wp:inline distT="0" distB="0" distL="0" distR="0" wp14:anchorId="344FFF24" wp14:editId="7BFBE5F6">
            <wp:extent cx="5306165" cy="6554115"/>
            <wp:effectExtent l="0" t="0" r="8890" b="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DA63" w14:textId="74274867" w:rsidR="009D0AD1" w:rsidRDefault="00B055DD" w:rsidP="00B055DD">
      <w:pPr>
        <w:pStyle w:val="Opisslike"/>
        <w:jc w:val="center"/>
      </w:pPr>
      <w:bookmarkStart w:id="31" w:name="_Toc93353367"/>
      <w:r>
        <w:t xml:space="preserve">Slika </w:t>
      </w:r>
      <w:fldSimple w:instr=" SEQ Slika \* ARABIC ">
        <w:r w:rsidR="00D52139">
          <w:rPr>
            <w:noProof/>
          </w:rPr>
          <w:t>23</w:t>
        </w:r>
      </w:fldSimple>
      <w:r>
        <w:t xml:space="preserve"> - Jaccard indeks po mjesecima</w:t>
      </w:r>
      <w:bookmarkEnd w:id="31"/>
    </w:p>
    <w:p w14:paraId="6730775B" w14:textId="668344A3" w:rsidR="00B055DD" w:rsidRDefault="00371B27" w:rsidP="00B055DD">
      <w:r>
        <w:t>Iz prikazanog grafa moguće je zaključiti kako se promjene u jezi</w:t>
      </w:r>
      <w:r w:rsidR="00BB7EFC">
        <w:t xml:space="preserve">čnom diskursu odnosno promjene u korištenim riječi nemaju prevelikih odstupanja. </w:t>
      </w:r>
      <w:r w:rsidR="00DB690D">
        <w:t xml:space="preserve">Vidljivo je da se događaju promjene u korištenim riječima u ljetnim mjesecima odnosno da su korištene riječi </w:t>
      </w:r>
      <w:r w:rsidR="00FF14FB">
        <w:t>u</w:t>
      </w:r>
      <w:r w:rsidR="00DB690D">
        <w:t xml:space="preserve"> preostalim mjesecima vrlo slične za razliku od ljetnih mjeseci</w:t>
      </w:r>
      <w:r w:rsidR="00FF14FB">
        <w:t xml:space="preserve"> kada je Jaccardov indeks niži. </w:t>
      </w:r>
    </w:p>
    <w:p w14:paraId="70CD69D7" w14:textId="77777777" w:rsidR="00B10F22" w:rsidRDefault="00B10F22" w:rsidP="00B10F22">
      <w:pPr>
        <w:keepNext/>
        <w:jc w:val="center"/>
      </w:pPr>
      <w:r w:rsidRPr="00B10F22">
        <w:rPr>
          <w:noProof/>
        </w:rPr>
        <w:lastRenderedPageBreak/>
        <w:drawing>
          <wp:inline distT="0" distB="0" distL="0" distR="0" wp14:anchorId="1A2F5B4C" wp14:editId="42E6EAFA">
            <wp:extent cx="4271539" cy="1800225"/>
            <wp:effectExtent l="0" t="0" r="0" b="0"/>
            <wp:docPr id="25" name="Slika 25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lika 25" descr="Slika na kojoj se prikazuje tekst&#10;&#10;Opis je automatski generiran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5760" cy="181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0551" w14:textId="3DBFEBAD" w:rsidR="00B10F22" w:rsidRDefault="00B10F22" w:rsidP="00B10F22">
      <w:pPr>
        <w:pStyle w:val="Opisslike"/>
        <w:jc w:val="center"/>
      </w:pPr>
      <w:bookmarkStart w:id="32" w:name="_Toc93353368"/>
      <w:r>
        <w:t xml:space="preserve">Slika </w:t>
      </w:r>
      <w:fldSimple w:instr=" SEQ Slika \* ARABIC ">
        <w:r w:rsidR="00D52139">
          <w:rPr>
            <w:noProof/>
          </w:rPr>
          <w:t>24</w:t>
        </w:r>
      </w:fldSimple>
      <w:r>
        <w:t xml:space="preserve"> - Vrijednosti Jaccard indeksa</w:t>
      </w:r>
      <w:bookmarkEnd w:id="32"/>
    </w:p>
    <w:p w14:paraId="03C3B899" w14:textId="7D0A5318" w:rsidR="00FA61CE" w:rsidRDefault="00FA61CE" w:rsidP="00FA61CE"/>
    <w:p w14:paraId="1022BB21" w14:textId="77777777" w:rsidR="00FA61CE" w:rsidRDefault="00FA61CE">
      <w:r>
        <w:br w:type="page"/>
      </w:r>
    </w:p>
    <w:p w14:paraId="7A507E4D" w14:textId="61549AB0" w:rsidR="00FA61CE" w:rsidRDefault="00977635" w:rsidP="00FA61CE">
      <w:pPr>
        <w:pStyle w:val="Naslov1"/>
        <w:numPr>
          <w:ilvl w:val="0"/>
          <w:numId w:val="1"/>
        </w:numPr>
      </w:pPr>
      <w:bookmarkStart w:id="33" w:name="_Toc93353497"/>
      <w:r>
        <w:lastRenderedPageBreak/>
        <w:t>Popis slika</w:t>
      </w:r>
      <w:bookmarkEnd w:id="33"/>
    </w:p>
    <w:p w14:paraId="05BF4B2D" w14:textId="77777777" w:rsidR="00977635" w:rsidRPr="00977635" w:rsidRDefault="00977635" w:rsidP="00977635"/>
    <w:p w14:paraId="3E951E93" w14:textId="770EAD3A" w:rsidR="00977635" w:rsidRDefault="00977635">
      <w:pPr>
        <w:pStyle w:val="Tablicaslika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"Slika" </w:instrText>
      </w:r>
      <w:r>
        <w:fldChar w:fldCharType="separate"/>
      </w:r>
      <w:hyperlink w:anchor="_Toc93353345" w:history="1">
        <w:r w:rsidRPr="00892F20">
          <w:rPr>
            <w:rStyle w:val="Hiperveza"/>
            <w:noProof/>
          </w:rPr>
          <w:t>Slika 1 - Istraživanje HTML strukture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_Toc93353345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213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9C2D579" w14:textId="0B302BC4" w:rsidR="00977635" w:rsidRDefault="00D52139">
      <w:pPr>
        <w:pStyle w:val="Tablicaslika"/>
        <w:tabs>
          <w:tab w:val="right" w:leader="dot" w:pos="9062"/>
        </w:tabs>
        <w:rPr>
          <w:noProof/>
        </w:rPr>
      </w:pPr>
      <w:hyperlink w:anchor="_Toc93353346" w:history="1">
        <w:r w:rsidR="00977635" w:rsidRPr="00892F20">
          <w:rPr>
            <w:rStyle w:val="Hiperveza"/>
            <w:noProof/>
          </w:rPr>
          <w:t>Slika 2 - Funkcija za dohvaćanje kategorija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_Toc93353346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977635">
          <w:rPr>
            <w:noProof/>
            <w:webHidden/>
          </w:rPr>
          <w:fldChar w:fldCharType="end"/>
        </w:r>
      </w:hyperlink>
    </w:p>
    <w:p w14:paraId="42848EA0" w14:textId="27D1392F" w:rsidR="00977635" w:rsidRDefault="00D52139">
      <w:pPr>
        <w:pStyle w:val="Tablicaslika"/>
        <w:tabs>
          <w:tab w:val="right" w:leader="dot" w:pos="9062"/>
        </w:tabs>
        <w:rPr>
          <w:noProof/>
        </w:rPr>
      </w:pPr>
      <w:hyperlink w:anchor="_Toc93353347" w:history="1">
        <w:r w:rsidR="00977635" w:rsidRPr="00892F20">
          <w:rPr>
            <w:rStyle w:val="Hiperveza"/>
            <w:noProof/>
          </w:rPr>
          <w:t>Slika 3 - Datumska kontrola u funkciji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_Toc93353347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977635">
          <w:rPr>
            <w:noProof/>
            <w:webHidden/>
          </w:rPr>
          <w:fldChar w:fldCharType="end"/>
        </w:r>
      </w:hyperlink>
    </w:p>
    <w:p w14:paraId="726059C7" w14:textId="23917ABB" w:rsidR="00977635" w:rsidRDefault="00D52139">
      <w:pPr>
        <w:pStyle w:val="Tablicaslika"/>
        <w:tabs>
          <w:tab w:val="right" w:leader="dot" w:pos="9062"/>
        </w:tabs>
        <w:rPr>
          <w:noProof/>
        </w:rPr>
      </w:pPr>
      <w:hyperlink w:anchor="_Toc93353348" w:history="1">
        <w:r w:rsidR="00977635" w:rsidRPr="00892F20">
          <w:rPr>
            <w:rStyle w:val="Hiperveza"/>
            <w:noProof/>
          </w:rPr>
          <w:t>Slika 4 - Transformacija prikupljenih podataka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_Toc93353348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977635">
          <w:rPr>
            <w:noProof/>
            <w:webHidden/>
          </w:rPr>
          <w:fldChar w:fldCharType="end"/>
        </w:r>
      </w:hyperlink>
    </w:p>
    <w:p w14:paraId="75611655" w14:textId="5F3B2638" w:rsidR="00977635" w:rsidRDefault="00D52139">
      <w:pPr>
        <w:pStyle w:val="Tablicaslika"/>
        <w:tabs>
          <w:tab w:val="right" w:leader="dot" w:pos="9062"/>
        </w:tabs>
        <w:rPr>
          <w:noProof/>
        </w:rPr>
      </w:pPr>
      <w:hyperlink w:anchor="_Toc93353349" w:history="1">
        <w:r w:rsidR="00977635" w:rsidRPr="00892F20">
          <w:rPr>
            <w:rStyle w:val="Hiperveza"/>
            <w:noProof/>
          </w:rPr>
          <w:t>Slika 5 - Dobiveni ispis funkcija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_Toc93353349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977635">
          <w:rPr>
            <w:noProof/>
            <w:webHidden/>
          </w:rPr>
          <w:fldChar w:fldCharType="end"/>
        </w:r>
      </w:hyperlink>
    </w:p>
    <w:p w14:paraId="28A2C293" w14:textId="666C76FD" w:rsidR="00977635" w:rsidRDefault="00D52139">
      <w:pPr>
        <w:pStyle w:val="Tablicaslika"/>
        <w:tabs>
          <w:tab w:val="right" w:leader="dot" w:pos="9062"/>
        </w:tabs>
        <w:rPr>
          <w:noProof/>
        </w:rPr>
      </w:pPr>
      <w:hyperlink w:anchor="_Toc93353350" w:history="1">
        <w:r w:rsidR="00977635" w:rsidRPr="00892F20">
          <w:rPr>
            <w:rStyle w:val="Hiperveza"/>
            <w:noProof/>
          </w:rPr>
          <w:t>Slika 6 - Objave po danima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_Toc93353350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977635">
          <w:rPr>
            <w:noProof/>
            <w:webHidden/>
          </w:rPr>
          <w:fldChar w:fldCharType="end"/>
        </w:r>
      </w:hyperlink>
    </w:p>
    <w:p w14:paraId="070F5972" w14:textId="134DD550" w:rsidR="00977635" w:rsidRDefault="00D52139">
      <w:pPr>
        <w:pStyle w:val="Tablicaslika"/>
        <w:tabs>
          <w:tab w:val="right" w:leader="dot" w:pos="9062"/>
        </w:tabs>
        <w:rPr>
          <w:noProof/>
        </w:rPr>
      </w:pPr>
      <w:hyperlink w:anchor="_Toc93353351" w:history="1">
        <w:r w:rsidR="00977635" w:rsidRPr="00892F20">
          <w:rPr>
            <w:rStyle w:val="Hiperveza"/>
            <w:noProof/>
          </w:rPr>
          <w:t>Slika 7 - Objave po mjesecima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_Toc93353351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977635">
          <w:rPr>
            <w:noProof/>
            <w:webHidden/>
          </w:rPr>
          <w:fldChar w:fldCharType="end"/>
        </w:r>
      </w:hyperlink>
    </w:p>
    <w:p w14:paraId="72E72E4C" w14:textId="29D8474D" w:rsidR="00977635" w:rsidRDefault="00D52139">
      <w:pPr>
        <w:pStyle w:val="Tablicaslika"/>
        <w:tabs>
          <w:tab w:val="right" w:leader="dot" w:pos="9062"/>
        </w:tabs>
        <w:rPr>
          <w:noProof/>
        </w:rPr>
      </w:pPr>
      <w:hyperlink w:anchor="_Toc93353352" w:history="1">
        <w:r w:rsidR="00977635" w:rsidRPr="00892F20">
          <w:rPr>
            <w:rStyle w:val="Hiperveza"/>
            <w:noProof/>
          </w:rPr>
          <w:t>Slika 8 - Objave po kategorijama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_Toc93353352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977635">
          <w:rPr>
            <w:noProof/>
            <w:webHidden/>
          </w:rPr>
          <w:fldChar w:fldCharType="end"/>
        </w:r>
      </w:hyperlink>
    </w:p>
    <w:p w14:paraId="29E8092E" w14:textId="11033E1A" w:rsidR="00977635" w:rsidRDefault="00D52139">
      <w:pPr>
        <w:pStyle w:val="Tablicaslika"/>
        <w:tabs>
          <w:tab w:val="right" w:leader="dot" w:pos="9062"/>
        </w:tabs>
        <w:rPr>
          <w:noProof/>
        </w:rPr>
      </w:pPr>
      <w:hyperlink w:anchor="_Toc93353353" w:history="1">
        <w:r w:rsidR="00977635" w:rsidRPr="00892F20">
          <w:rPr>
            <w:rStyle w:val="Hiperveza"/>
            <w:noProof/>
          </w:rPr>
          <w:t>Slika 9 - Omjer ukupnih i objava vezanih uz korona tematiku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_Toc93353353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977635">
          <w:rPr>
            <w:noProof/>
            <w:webHidden/>
          </w:rPr>
          <w:fldChar w:fldCharType="end"/>
        </w:r>
      </w:hyperlink>
    </w:p>
    <w:p w14:paraId="45B4EF05" w14:textId="692A54A1" w:rsidR="00977635" w:rsidRDefault="00D52139">
      <w:pPr>
        <w:pStyle w:val="Tablicaslika"/>
        <w:tabs>
          <w:tab w:val="right" w:leader="dot" w:pos="9062"/>
        </w:tabs>
        <w:rPr>
          <w:noProof/>
        </w:rPr>
      </w:pPr>
      <w:hyperlink w:anchor="_Toc93353354" w:history="1">
        <w:r w:rsidR="00977635" w:rsidRPr="00892F20">
          <w:rPr>
            <w:rStyle w:val="Hiperveza"/>
            <w:noProof/>
          </w:rPr>
          <w:t>Slika 10 - TOP 25 riječi za siječanj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_Toc93353354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977635">
          <w:rPr>
            <w:noProof/>
            <w:webHidden/>
          </w:rPr>
          <w:fldChar w:fldCharType="end"/>
        </w:r>
      </w:hyperlink>
    </w:p>
    <w:p w14:paraId="49426D54" w14:textId="74DE176C" w:rsidR="00977635" w:rsidRDefault="00D52139">
      <w:pPr>
        <w:pStyle w:val="Tablicaslika"/>
        <w:tabs>
          <w:tab w:val="right" w:leader="dot" w:pos="9062"/>
        </w:tabs>
        <w:rPr>
          <w:noProof/>
        </w:rPr>
      </w:pPr>
      <w:hyperlink w:anchor="_Toc93353355" w:history="1">
        <w:r w:rsidR="00977635" w:rsidRPr="00892F20">
          <w:rPr>
            <w:rStyle w:val="Hiperveza"/>
            <w:noProof/>
          </w:rPr>
          <w:t>Slika 11 - TOP 25 riječi za veljaču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_Toc93353355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977635">
          <w:rPr>
            <w:noProof/>
            <w:webHidden/>
          </w:rPr>
          <w:fldChar w:fldCharType="end"/>
        </w:r>
      </w:hyperlink>
    </w:p>
    <w:p w14:paraId="1469198B" w14:textId="2C857701" w:rsidR="00977635" w:rsidRDefault="00D52139">
      <w:pPr>
        <w:pStyle w:val="Tablicaslika"/>
        <w:tabs>
          <w:tab w:val="right" w:leader="dot" w:pos="9062"/>
        </w:tabs>
        <w:rPr>
          <w:noProof/>
        </w:rPr>
      </w:pPr>
      <w:hyperlink w:anchor="_Toc93353356" w:history="1">
        <w:r w:rsidR="00977635" w:rsidRPr="00892F20">
          <w:rPr>
            <w:rStyle w:val="Hiperveza"/>
            <w:noProof/>
          </w:rPr>
          <w:t>Slika 12- TOP 25 riječi za ožujak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_Toc93353356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977635">
          <w:rPr>
            <w:noProof/>
            <w:webHidden/>
          </w:rPr>
          <w:fldChar w:fldCharType="end"/>
        </w:r>
      </w:hyperlink>
    </w:p>
    <w:p w14:paraId="1F059DCC" w14:textId="217C0232" w:rsidR="00977635" w:rsidRDefault="00D52139">
      <w:pPr>
        <w:pStyle w:val="Tablicaslika"/>
        <w:tabs>
          <w:tab w:val="right" w:leader="dot" w:pos="9062"/>
        </w:tabs>
        <w:rPr>
          <w:noProof/>
        </w:rPr>
      </w:pPr>
      <w:hyperlink w:anchor="_Toc93353357" w:history="1">
        <w:r w:rsidR="00977635" w:rsidRPr="00892F20">
          <w:rPr>
            <w:rStyle w:val="Hiperveza"/>
            <w:noProof/>
          </w:rPr>
          <w:t>Slika 13 - TOP 25 riječi za travanj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_Toc93353357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977635">
          <w:rPr>
            <w:noProof/>
            <w:webHidden/>
          </w:rPr>
          <w:fldChar w:fldCharType="end"/>
        </w:r>
      </w:hyperlink>
    </w:p>
    <w:p w14:paraId="35836CB5" w14:textId="4B1F3022" w:rsidR="00977635" w:rsidRDefault="00D52139">
      <w:pPr>
        <w:pStyle w:val="Tablicaslika"/>
        <w:tabs>
          <w:tab w:val="right" w:leader="dot" w:pos="9062"/>
        </w:tabs>
        <w:rPr>
          <w:noProof/>
        </w:rPr>
      </w:pPr>
      <w:hyperlink w:anchor="_Toc93353358" w:history="1">
        <w:r w:rsidR="00977635" w:rsidRPr="00892F20">
          <w:rPr>
            <w:rStyle w:val="Hiperveza"/>
            <w:noProof/>
          </w:rPr>
          <w:t>Slika 14 - TOP 25 riječi za svibanj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_Toc93353358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977635">
          <w:rPr>
            <w:noProof/>
            <w:webHidden/>
          </w:rPr>
          <w:fldChar w:fldCharType="end"/>
        </w:r>
      </w:hyperlink>
    </w:p>
    <w:p w14:paraId="0DEE2E2E" w14:textId="6AB43784" w:rsidR="00977635" w:rsidRDefault="00D52139">
      <w:pPr>
        <w:pStyle w:val="Tablicaslika"/>
        <w:tabs>
          <w:tab w:val="right" w:leader="dot" w:pos="9062"/>
        </w:tabs>
        <w:rPr>
          <w:noProof/>
        </w:rPr>
      </w:pPr>
      <w:hyperlink w:anchor="_Toc93353359" w:history="1">
        <w:r w:rsidR="00977635" w:rsidRPr="00892F20">
          <w:rPr>
            <w:rStyle w:val="Hiperveza"/>
            <w:noProof/>
          </w:rPr>
          <w:t>Slika 15 - TOP 25 riječi za lipanj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_Toc93353359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977635">
          <w:rPr>
            <w:noProof/>
            <w:webHidden/>
          </w:rPr>
          <w:fldChar w:fldCharType="end"/>
        </w:r>
      </w:hyperlink>
    </w:p>
    <w:p w14:paraId="056E46B3" w14:textId="2EB1DF21" w:rsidR="00977635" w:rsidRDefault="00D52139">
      <w:pPr>
        <w:pStyle w:val="Tablicaslika"/>
        <w:tabs>
          <w:tab w:val="right" w:leader="dot" w:pos="9062"/>
        </w:tabs>
        <w:rPr>
          <w:noProof/>
        </w:rPr>
      </w:pPr>
      <w:hyperlink w:anchor="_Toc93353360" w:history="1">
        <w:r w:rsidR="00977635" w:rsidRPr="00892F20">
          <w:rPr>
            <w:rStyle w:val="Hiperveza"/>
            <w:noProof/>
          </w:rPr>
          <w:t>Slika 16 - TOP 25 riječi za srpanj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_Toc93353360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977635">
          <w:rPr>
            <w:noProof/>
            <w:webHidden/>
          </w:rPr>
          <w:fldChar w:fldCharType="end"/>
        </w:r>
      </w:hyperlink>
    </w:p>
    <w:p w14:paraId="729AE60A" w14:textId="704455DE" w:rsidR="00977635" w:rsidRDefault="00D52139">
      <w:pPr>
        <w:pStyle w:val="Tablicaslika"/>
        <w:tabs>
          <w:tab w:val="right" w:leader="dot" w:pos="9062"/>
        </w:tabs>
        <w:rPr>
          <w:noProof/>
        </w:rPr>
      </w:pPr>
      <w:hyperlink w:anchor="_Toc93353361" w:history="1">
        <w:r w:rsidR="00977635" w:rsidRPr="00892F20">
          <w:rPr>
            <w:rStyle w:val="Hiperveza"/>
            <w:noProof/>
          </w:rPr>
          <w:t>Slika 17 - TOP 25 riječi za kolovoz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_Toc93353361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977635">
          <w:rPr>
            <w:noProof/>
            <w:webHidden/>
          </w:rPr>
          <w:fldChar w:fldCharType="end"/>
        </w:r>
      </w:hyperlink>
    </w:p>
    <w:p w14:paraId="3B78037F" w14:textId="5A48874A" w:rsidR="00977635" w:rsidRDefault="00D52139">
      <w:pPr>
        <w:pStyle w:val="Tablicaslika"/>
        <w:tabs>
          <w:tab w:val="right" w:leader="dot" w:pos="9062"/>
        </w:tabs>
        <w:rPr>
          <w:noProof/>
        </w:rPr>
      </w:pPr>
      <w:hyperlink w:anchor="_Toc93353362" w:history="1">
        <w:r w:rsidR="00977635" w:rsidRPr="00892F20">
          <w:rPr>
            <w:rStyle w:val="Hiperveza"/>
            <w:noProof/>
          </w:rPr>
          <w:t>Slika 18 - TOP 25 riječi za rujan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_Toc93353362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977635">
          <w:rPr>
            <w:noProof/>
            <w:webHidden/>
          </w:rPr>
          <w:fldChar w:fldCharType="end"/>
        </w:r>
      </w:hyperlink>
    </w:p>
    <w:p w14:paraId="062AEE57" w14:textId="29624B02" w:rsidR="00977635" w:rsidRDefault="00D52139">
      <w:pPr>
        <w:pStyle w:val="Tablicaslika"/>
        <w:tabs>
          <w:tab w:val="right" w:leader="dot" w:pos="9062"/>
        </w:tabs>
        <w:rPr>
          <w:noProof/>
        </w:rPr>
      </w:pPr>
      <w:hyperlink w:anchor="_Toc93353363" w:history="1">
        <w:r w:rsidR="00977635" w:rsidRPr="00892F20">
          <w:rPr>
            <w:rStyle w:val="Hiperveza"/>
            <w:noProof/>
          </w:rPr>
          <w:t>Slika 19 - TOP 25 riječi za listopad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_Toc93353363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977635">
          <w:rPr>
            <w:noProof/>
            <w:webHidden/>
          </w:rPr>
          <w:fldChar w:fldCharType="end"/>
        </w:r>
      </w:hyperlink>
    </w:p>
    <w:p w14:paraId="380632DB" w14:textId="64FFB588" w:rsidR="00977635" w:rsidRDefault="00D52139">
      <w:pPr>
        <w:pStyle w:val="Tablicaslika"/>
        <w:tabs>
          <w:tab w:val="right" w:leader="dot" w:pos="9062"/>
        </w:tabs>
        <w:rPr>
          <w:noProof/>
        </w:rPr>
      </w:pPr>
      <w:hyperlink w:anchor="_Toc93353364" w:history="1">
        <w:r w:rsidR="00977635" w:rsidRPr="00892F20">
          <w:rPr>
            <w:rStyle w:val="Hiperveza"/>
            <w:noProof/>
          </w:rPr>
          <w:t>Slika 20 - TOP 25 riječi za studeni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_Toc93353364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977635">
          <w:rPr>
            <w:noProof/>
            <w:webHidden/>
          </w:rPr>
          <w:fldChar w:fldCharType="end"/>
        </w:r>
      </w:hyperlink>
    </w:p>
    <w:p w14:paraId="60D9DEB0" w14:textId="05C0E985" w:rsidR="00977635" w:rsidRDefault="00D52139">
      <w:pPr>
        <w:pStyle w:val="Tablicaslika"/>
        <w:tabs>
          <w:tab w:val="right" w:leader="dot" w:pos="9062"/>
        </w:tabs>
        <w:rPr>
          <w:noProof/>
        </w:rPr>
      </w:pPr>
      <w:hyperlink w:anchor="_Toc93353365" w:history="1">
        <w:r w:rsidR="00977635" w:rsidRPr="00892F20">
          <w:rPr>
            <w:rStyle w:val="Hiperveza"/>
            <w:noProof/>
          </w:rPr>
          <w:t>Slika 21 - TOP 25 riječi za prosinac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_Toc93353365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 w:rsidR="00977635">
          <w:rPr>
            <w:noProof/>
            <w:webHidden/>
          </w:rPr>
          <w:fldChar w:fldCharType="end"/>
        </w:r>
      </w:hyperlink>
    </w:p>
    <w:p w14:paraId="2140EBB1" w14:textId="143F98BE" w:rsidR="00977635" w:rsidRDefault="00D52139">
      <w:pPr>
        <w:pStyle w:val="Tablicaslika"/>
        <w:tabs>
          <w:tab w:val="right" w:leader="dot" w:pos="9062"/>
        </w:tabs>
        <w:rPr>
          <w:noProof/>
        </w:rPr>
      </w:pPr>
      <w:hyperlink w:anchor="_Toc93353366" w:history="1">
        <w:r w:rsidR="00977635" w:rsidRPr="00892F20">
          <w:rPr>
            <w:rStyle w:val="Hiperveza"/>
            <w:noProof/>
          </w:rPr>
          <w:t xml:space="preserve">Slika 22 </w:t>
        </w:r>
        <w:r w:rsidR="00A30BD6">
          <w:rPr>
            <w:rStyle w:val="Hiperveza"/>
            <w:noProof/>
          </w:rPr>
          <w:t xml:space="preserve">- </w:t>
        </w:r>
        <w:r w:rsidR="00977635" w:rsidRPr="00892F20">
          <w:rPr>
            <w:rStyle w:val="Hiperveza"/>
            <w:noProof/>
          </w:rPr>
          <w:t>definiran Jaccard Indeks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_Toc93353366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 w:rsidR="00977635">
          <w:rPr>
            <w:noProof/>
            <w:webHidden/>
          </w:rPr>
          <w:fldChar w:fldCharType="end"/>
        </w:r>
      </w:hyperlink>
    </w:p>
    <w:p w14:paraId="529EB267" w14:textId="5710F0AE" w:rsidR="00977635" w:rsidRDefault="00D52139">
      <w:pPr>
        <w:pStyle w:val="Tablicaslika"/>
        <w:tabs>
          <w:tab w:val="right" w:leader="dot" w:pos="9062"/>
        </w:tabs>
        <w:rPr>
          <w:noProof/>
        </w:rPr>
      </w:pPr>
      <w:hyperlink w:anchor="_Toc93353367" w:history="1">
        <w:r w:rsidR="00977635" w:rsidRPr="00892F20">
          <w:rPr>
            <w:rStyle w:val="Hiperveza"/>
            <w:noProof/>
          </w:rPr>
          <w:t>Slika 23 - Jaccard indeks po mjesecima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_Toc93353367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977635">
          <w:rPr>
            <w:noProof/>
            <w:webHidden/>
          </w:rPr>
          <w:fldChar w:fldCharType="end"/>
        </w:r>
      </w:hyperlink>
    </w:p>
    <w:p w14:paraId="2D2EEFBD" w14:textId="2D5EA794" w:rsidR="00977635" w:rsidRDefault="00D52139">
      <w:pPr>
        <w:pStyle w:val="Tablicaslika"/>
        <w:tabs>
          <w:tab w:val="right" w:leader="dot" w:pos="9062"/>
        </w:tabs>
        <w:rPr>
          <w:noProof/>
        </w:rPr>
      </w:pPr>
      <w:hyperlink w:anchor="_Toc93353368" w:history="1">
        <w:r w:rsidR="00977635" w:rsidRPr="00892F20">
          <w:rPr>
            <w:rStyle w:val="Hiperveza"/>
            <w:noProof/>
          </w:rPr>
          <w:t>Slika 24 - Vrijednosti Jaccard indeksa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_Toc93353368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 w:rsidR="00977635">
          <w:rPr>
            <w:noProof/>
            <w:webHidden/>
          </w:rPr>
          <w:fldChar w:fldCharType="end"/>
        </w:r>
      </w:hyperlink>
    </w:p>
    <w:p w14:paraId="46E077B7" w14:textId="1C08D373" w:rsidR="00977635" w:rsidRDefault="00977635" w:rsidP="00977635">
      <w:r>
        <w:fldChar w:fldCharType="end"/>
      </w:r>
    </w:p>
    <w:p w14:paraId="05F82750" w14:textId="3F08027D" w:rsidR="00977635" w:rsidRDefault="00977635" w:rsidP="00977635">
      <w:pPr>
        <w:pStyle w:val="Naslov1"/>
        <w:numPr>
          <w:ilvl w:val="0"/>
          <w:numId w:val="1"/>
        </w:numPr>
      </w:pPr>
      <w:r>
        <w:br w:type="page"/>
      </w:r>
      <w:bookmarkStart w:id="34" w:name="_Toc93353498"/>
      <w:r>
        <w:lastRenderedPageBreak/>
        <w:t>Popis tablica</w:t>
      </w:r>
      <w:bookmarkEnd w:id="34"/>
    </w:p>
    <w:p w14:paraId="31545A7D" w14:textId="0C204887" w:rsidR="00977635" w:rsidRDefault="00977635" w:rsidP="00977635"/>
    <w:p w14:paraId="0376CAA1" w14:textId="3EA70DFB" w:rsidR="00977635" w:rsidRDefault="00977635">
      <w:pPr>
        <w:pStyle w:val="Tablicaslika"/>
        <w:tabs>
          <w:tab w:val="right" w:leader="dot" w:pos="9062"/>
        </w:tabs>
        <w:rPr>
          <w:rFonts w:eastAsiaTheme="minorEastAsia"/>
          <w:noProof/>
          <w:lang w:eastAsia="hr-HR"/>
        </w:rPr>
      </w:pPr>
      <w:r>
        <w:fldChar w:fldCharType="begin"/>
      </w:r>
      <w:r>
        <w:instrText xml:space="preserve"> TOC \h \z \c "Tablica" </w:instrText>
      </w:r>
      <w:r>
        <w:fldChar w:fldCharType="separate"/>
      </w:r>
      <w:hyperlink w:anchor="_Toc93353387" w:history="1">
        <w:r w:rsidRPr="005835F7">
          <w:rPr>
            <w:rStyle w:val="Hiperveza"/>
            <w:noProof/>
          </w:rPr>
          <w:t>Tablica 1 - Objave po datumima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_Toc93353387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213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F482F5E" w14:textId="2FF228D5" w:rsidR="00977635" w:rsidRDefault="00D52139">
      <w:pPr>
        <w:pStyle w:val="Tablicaslika"/>
        <w:tabs>
          <w:tab w:val="right" w:leader="dot" w:pos="9062"/>
        </w:tabs>
        <w:rPr>
          <w:rFonts w:eastAsiaTheme="minorEastAsia"/>
          <w:noProof/>
          <w:lang w:eastAsia="hr-HR"/>
        </w:rPr>
      </w:pPr>
      <w:hyperlink w:anchor="_Toc93353388" w:history="1">
        <w:r w:rsidR="00977635" w:rsidRPr="005835F7">
          <w:rPr>
            <w:rStyle w:val="Hiperveza"/>
            <w:noProof/>
          </w:rPr>
          <w:t>Tablica 2 - Objave po mjesecima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_Toc93353388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977635">
          <w:rPr>
            <w:noProof/>
            <w:webHidden/>
          </w:rPr>
          <w:fldChar w:fldCharType="end"/>
        </w:r>
      </w:hyperlink>
    </w:p>
    <w:p w14:paraId="0F4E21C9" w14:textId="60B0F803" w:rsidR="00977635" w:rsidRDefault="00D52139">
      <w:pPr>
        <w:pStyle w:val="Tablicaslika"/>
        <w:tabs>
          <w:tab w:val="right" w:leader="dot" w:pos="9062"/>
        </w:tabs>
        <w:rPr>
          <w:rFonts w:eastAsiaTheme="minorEastAsia"/>
          <w:noProof/>
          <w:lang w:eastAsia="hr-HR"/>
        </w:rPr>
      </w:pPr>
      <w:hyperlink w:anchor="_Toc93353389" w:history="1">
        <w:r w:rsidR="00977635" w:rsidRPr="005835F7">
          <w:rPr>
            <w:rStyle w:val="Hiperveza"/>
            <w:noProof/>
          </w:rPr>
          <w:t>Tablica 3 - Objave po kategorijama</w:t>
        </w:r>
        <w:r w:rsidR="00977635">
          <w:rPr>
            <w:noProof/>
            <w:webHidden/>
          </w:rPr>
          <w:tab/>
        </w:r>
        <w:r w:rsidR="00977635">
          <w:rPr>
            <w:noProof/>
            <w:webHidden/>
          </w:rPr>
          <w:fldChar w:fldCharType="begin"/>
        </w:r>
        <w:r w:rsidR="00977635">
          <w:rPr>
            <w:noProof/>
            <w:webHidden/>
          </w:rPr>
          <w:instrText xml:space="preserve"> PAGEREF _Toc93353389 \h </w:instrText>
        </w:r>
        <w:r w:rsidR="00977635">
          <w:rPr>
            <w:noProof/>
            <w:webHidden/>
          </w:rPr>
        </w:r>
        <w:r w:rsidR="00977635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977635">
          <w:rPr>
            <w:noProof/>
            <w:webHidden/>
          </w:rPr>
          <w:fldChar w:fldCharType="end"/>
        </w:r>
      </w:hyperlink>
    </w:p>
    <w:p w14:paraId="4D8B11B9" w14:textId="4372E094" w:rsidR="00977635" w:rsidRPr="00977635" w:rsidRDefault="00977635" w:rsidP="00977635">
      <w:r>
        <w:fldChar w:fldCharType="end"/>
      </w:r>
    </w:p>
    <w:sectPr w:rsidR="00977635" w:rsidRPr="009776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353930"/>
    <w:multiLevelType w:val="hybridMultilevel"/>
    <w:tmpl w:val="92C4E98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91F"/>
    <w:rsid w:val="000116CF"/>
    <w:rsid w:val="00016BD5"/>
    <w:rsid w:val="00020991"/>
    <w:rsid w:val="00041F40"/>
    <w:rsid w:val="00056955"/>
    <w:rsid w:val="00056DDE"/>
    <w:rsid w:val="00062FE1"/>
    <w:rsid w:val="000638CA"/>
    <w:rsid w:val="00076593"/>
    <w:rsid w:val="000820ED"/>
    <w:rsid w:val="000A171A"/>
    <w:rsid w:val="000A5A49"/>
    <w:rsid w:val="000C4CA8"/>
    <w:rsid w:val="000C4D96"/>
    <w:rsid w:val="000C7F5C"/>
    <w:rsid w:val="000D15EF"/>
    <w:rsid w:val="000E0648"/>
    <w:rsid w:val="00100915"/>
    <w:rsid w:val="001075AF"/>
    <w:rsid w:val="00111A47"/>
    <w:rsid w:val="00114257"/>
    <w:rsid w:val="00122BE3"/>
    <w:rsid w:val="00136BC7"/>
    <w:rsid w:val="00147EF5"/>
    <w:rsid w:val="0015268E"/>
    <w:rsid w:val="00172E60"/>
    <w:rsid w:val="00195845"/>
    <w:rsid w:val="001A00D6"/>
    <w:rsid w:val="001A5958"/>
    <w:rsid w:val="001A6C2D"/>
    <w:rsid w:val="001B1D65"/>
    <w:rsid w:val="001E146C"/>
    <w:rsid w:val="001E6976"/>
    <w:rsid w:val="00204828"/>
    <w:rsid w:val="0021562A"/>
    <w:rsid w:val="0022146A"/>
    <w:rsid w:val="002274C3"/>
    <w:rsid w:val="00244948"/>
    <w:rsid w:val="00252C63"/>
    <w:rsid w:val="00282A42"/>
    <w:rsid w:val="002910A2"/>
    <w:rsid w:val="002A4971"/>
    <w:rsid w:val="002A7C8F"/>
    <w:rsid w:val="002B3622"/>
    <w:rsid w:val="002B36FF"/>
    <w:rsid w:val="002D1AFE"/>
    <w:rsid w:val="002F4C8E"/>
    <w:rsid w:val="00305DCF"/>
    <w:rsid w:val="00310657"/>
    <w:rsid w:val="0031376F"/>
    <w:rsid w:val="00334B96"/>
    <w:rsid w:val="0036187D"/>
    <w:rsid w:val="00361FE6"/>
    <w:rsid w:val="00371B27"/>
    <w:rsid w:val="00372085"/>
    <w:rsid w:val="0038291C"/>
    <w:rsid w:val="003C0314"/>
    <w:rsid w:val="003C0535"/>
    <w:rsid w:val="003C54FA"/>
    <w:rsid w:val="003C70F4"/>
    <w:rsid w:val="003E16EF"/>
    <w:rsid w:val="003F18F5"/>
    <w:rsid w:val="00402085"/>
    <w:rsid w:val="004057D9"/>
    <w:rsid w:val="004133CA"/>
    <w:rsid w:val="00423142"/>
    <w:rsid w:val="00423A39"/>
    <w:rsid w:val="004322D4"/>
    <w:rsid w:val="00432B57"/>
    <w:rsid w:val="00455530"/>
    <w:rsid w:val="00470065"/>
    <w:rsid w:val="00491BC6"/>
    <w:rsid w:val="00492A2E"/>
    <w:rsid w:val="004A2361"/>
    <w:rsid w:val="004D4DF1"/>
    <w:rsid w:val="004E4865"/>
    <w:rsid w:val="004F1E14"/>
    <w:rsid w:val="00535084"/>
    <w:rsid w:val="00550EBD"/>
    <w:rsid w:val="00552067"/>
    <w:rsid w:val="005535A8"/>
    <w:rsid w:val="00556764"/>
    <w:rsid w:val="00585390"/>
    <w:rsid w:val="005C4DB3"/>
    <w:rsid w:val="005E1E2F"/>
    <w:rsid w:val="005E3C21"/>
    <w:rsid w:val="005E6CEC"/>
    <w:rsid w:val="005E72EA"/>
    <w:rsid w:val="00606796"/>
    <w:rsid w:val="00630BAF"/>
    <w:rsid w:val="00631B0B"/>
    <w:rsid w:val="00631ECC"/>
    <w:rsid w:val="00634724"/>
    <w:rsid w:val="00643F43"/>
    <w:rsid w:val="00650EE0"/>
    <w:rsid w:val="00651F57"/>
    <w:rsid w:val="0069610F"/>
    <w:rsid w:val="006A4B68"/>
    <w:rsid w:val="006B68E9"/>
    <w:rsid w:val="006C1FB9"/>
    <w:rsid w:val="006E0F89"/>
    <w:rsid w:val="006F185D"/>
    <w:rsid w:val="006F66DE"/>
    <w:rsid w:val="0072100B"/>
    <w:rsid w:val="00723DC6"/>
    <w:rsid w:val="00732323"/>
    <w:rsid w:val="00735847"/>
    <w:rsid w:val="00766797"/>
    <w:rsid w:val="00772115"/>
    <w:rsid w:val="00785E83"/>
    <w:rsid w:val="0079419E"/>
    <w:rsid w:val="0079653A"/>
    <w:rsid w:val="007A6EEE"/>
    <w:rsid w:val="007C2C52"/>
    <w:rsid w:val="007D324B"/>
    <w:rsid w:val="007D4726"/>
    <w:rsid w:val="007E149F"/>
    <w:rsid w:val="007F105A"/>
    <w:rsid w:val="00813527"/>
    <w:rsid w:val="00835205"/>
    <w:rsid w:val="00841798"/>
    <w:rsid w:val="008606B7"/>
    <w:rsid w:val="00865FB1"/>
    <w:rsid w:val="00875BDA"/>
    <w:rsid w:val="00884B81"/>
    <w:rsid w:val="008A4142"/>
    <w:rsid w:val="008A4942"/>
    <w:rsid w:val="008B3613"/>
    <w:rsid w:val="008E3D64"/>
    <w:rsid w:val="008E48F3"/>
    <w:rsid w:val="008E6B29"/>
    <w:rsid w:val="008E700D"/>
    <w:rsid w:val="00911D23"/>
    <w:rsid w:val="00940E65"/>
    <w:rsid w:val="009419A1"/>
    <w:rsid w:val="00942B92"/>
    <w:rsid w:val="00966CE4"/>
    <w:rsid w:val="00977635"/>
    <w:rsid w:val="00982673"/>
    <w:rsid w:val="009A42E8"/>
    <w:rsid w:val="009A614B"/>
    <w:rsid w:val="009A72F9"/>
    <w:rsid w:val="009B0106"/>
    <w:rsid w:val="009C4490"/>
    <w:rsid w:val="009D0AD1"/>
    <w:rsid w:val="009D24AD"/>
    <w:rsid w:val="009E04CB"/>
    <w:rsid w:val="00A22488"/>
    <w:rsid w:val="00A30BD6"/>
    <w:rsid w:val="00A3498B"/>
    <w:rsid w:val="00A512D4"/>
    <w:rsid w:val="00A542C2"/>
    <w:rsid w:val="00A611F3"/>
    <w:rsid w:val="00A66EE4"/>
    <w:rsid w:val="00A67577"/>
    <w:rsid w:val="00A92329"/>
    <w:rsid w:val="00A95720"/>
    <w:rsid w:val="00A970FF"/>
    <w:rsid w:val="00AB14FF"/>
    <w:rsid w:val="00AC2258"/>
    <w:rsid w:val="00AC3FC8"/>
    <w:rsid w:val="00AF294B"/>
    <w:rsid w:val="00AF5BA1"/>
    <w:rsid w:val="00B055DD"/>
    <w:rsid w:val="00B10F22"/>
    <w:rsid w:val="00B207F3"/>
    <w:rsid w:val="00B44F00"/>
    <w:rsid w:val="00B5288C"/>
    <w:rsid w:val="00B71257"/>
    <w:rsid w:val="00B81242"/>
    <w:rsid w:val="00B82655"/>
    <w:rsid w:val="00B86280"/>
    <w:rsid w:val="00B90C52"/>
    <w:rsid w:val="00B93DC8"/>
    <w:rsid w:val="00BB61FF"/>
    <w:rsid w:val="00BB7EFC"/>
    <w:rsid w:val="00BC1928"/>
    <w:rsid w:val="00BC27D6"/>
    <w:rsid w:val="00BD2C5E"/>
    <w:rsid w:val="00BF3C25"/>
    <w:rsid w:val="00BF6019"/>
    <w:rsid w:val="00BF7C7D"/>
    <w:rsid w:val="00C3051B"/>
    <w:rsid w:val="00C3174C"/>
    <w:rsid w:val="00C526B8"/>
    <w:rsid w:val="00C74302"/>
    <w:rsid w:val="00C826A4"/>
    <w:rsid w:val="00C91414"/>
    <w:rsid w:val="00CA5A06"/>
    <w:rsid w:val="00CB0301"/>
    <w:rsid w:val="00CD57FB"/>
    <w:rsid w:val="00CD6571"/>
    <w:rsid w:val="00CF67AE"/>
    <w:rsid w:val="00D23A42"/>
    <w:rsid w:val="00D25282"/>
    <w:rsid w:val="00D3358D"/>
    <w:rsid w:val="00D44666"/>
    <w:rsid w:val="00D44DED"/>
    <w:rsid w:val="00D46390"/>
    <w:rsid w:val="00D52139"/>
    <w:rsid w:val="00D57D2A"/>
    <w:rsid w:val="00D768A9"/>
    <w:rsid w:val="00D91E1F"/>
    <w:rsid w:val="00DA11D2"/>
    <w:rsid w:val="00DA4042"/>
    <w:rsid w:val="00DB12DF"/>
    <w:rsid w:val="00DB5DF9"/>
    <w:rsid w:val="00DB690D"/>
    <w:rsid w:val="00DB7965"/>
    <w:rsid w:val="00DB7F67"/>
    <w:rsid w:val="00DE39C0"/>
    <w:rsid w:val="00E10CDB"/>
    <w:rsid w:val="00E13155"/>
    <w:rsid w:val="00E320EE"/>
    <w:rsid w:val="00E36858"/>
    <w:rsid w:val="00E42CAC"/>
    <w:rsid w:val="00E447D1"/>
    <w:rsid w:val="00E47F3F"/>
    <w:rsid w:val="00E6686C"/>
    <w:rsid w:val="00E714D2"/>
    <w:rsid w:val="00E71668"/>
    <w:rsid w:val="00E732C3"/>
    <w:rsid w:val="00E86BE4"/>
    <w:rsid w:val="00E96667"/>
    <w:rsid w:val="00E9691F"/>
    <w:rsid w:val="00E97246"/>
    <w:rsid w:val="00EB0B67"/>
    <w:rsid w:val="00EF4244"/>
    <w:rsid w:val="00F00889"/>
    <w:rsid w:val="00F123DA"/>
    <w:rsid w:val="00F1258E"/>
    <w:rsid w:val="00F16BD4"/>
    <w:rsid w:val="00F22BA4"/>
    <w:rsid w:val="00F277E3"/>
    <w:rsid w:val="00F43D7F"/>
    <w:rsid w:val="00F609AC"/>
    <w:rsid w:val="00F91EC2"/>
    <w:rsid w:val="00FA4915"/>
    <w:rsid w:val="00FA61CE"/>
    <w:rsid w:val="00FB36AF"/>
    <w:rsid w:val="00FC0DEA"/>
    <w:rsid w:val="00FD589B"/>
    <w:rsid w:val="00FE3C3B"/>
    <w:rsid w:val="00FF14FB"/>
    <w:rsid w:val="00FF2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446EB"/>
  <w15:chartTrackingRefBased/>
  <w15:docId w15:val="{7DAA9131-BD4C-4D85-A19F-52644FBDC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31376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AF294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2F4C8E"/>
    <w:pPr>
      <w:ind w:left="720"/>
      <w:contextualSpacing/>
    </w:pPr>
  </w:style>
  <w:style w:type="character" w:customStyle="1" w:styleId="Naslov1Char">
    <w:name w:val="Naslov 1 Char"/>
    <w:basedOn w:val="Zadanifontodlomka"/>
    <w:link w:val="Naslov1"/>
    <w:uiPriority w:val="9"/>
    <w:rsid w:val="0031376F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Naslov2Char">
    <w:name w:val="Naslov 2 Char"/>
    <w:basedOn w:val="Zadanifontodlomka"/>
    <w:link w:val="Naslov2"/>
    <w:uiPriority w:val="9"/>
    <w:rsid w:val="00AF294B"/>
    <w:rPr>
      <w:rFonts w:ascii="Times New Roman" w:eastAsiaTheme="majorEastAsia" w:hAnsi="Times New Roman" w:cstheme="majorBidi"/>
      <w:sz w:val="26"/>
      <w:szCs w:val="26"/>
    </w:rPr>
  </w:style>
  <w:style w:type="paragraph" w:styleId="Opisslike">
    <w:name w:val="caption"/>
    <w:basedOn w:val="Normal"/>
    <w:next w:val="Normal"/>
    <w:uiPriority w:val="35"/>
    <w:unhideWhenUsed/>
    <w:qFormat/>
    <w:rsid w:val="00DA40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eza">
    <w:name w:val="Hyperlink"/>
    <w:basedOn w:val="Zadanifontodlomka"/>
    <w:uiPriority w:val="99"/>
    <w:unhideWhenUsed/>
    <w:rsid w:val="00813527"/>
    <w:rPr>
      <w:color w:val="0000FF"/>
      <w:u w:val="single"/>
    </w:rPr>
  </w:style>
  <w:style w:type="character" w:styleId="SlijeenaHiperveza">
    <w:name w:val="FollowedHyperlink"/>
    <w:basedOn w:val="Zadanifontodlomka"/>
    <w:uiPriority w:val="99"/>
    <w:semiHidden/>
    <w:unhideWhenUsed/>
    <w:rsid w:val="00813527"/>
    <w:rPr>
      <w:color w:val="800080"/>
      <w:u w:val="single"/>
    </w:rPr>
  </w:style>
  <w:style w:type="paragraph" w:customStyle="1" w:styleId="msonormal0">
    <w:name w:val="msonormal"/>
    <w:basedOn w:val="Normal"/>
    <w:rsid w:val="008135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customStyle="1" w:styleId="xl65">
    <w:name w:val="xl65"/>
    <w:basedOn w:val="Normal"/>
    <w:rsid w:val="0081352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b/>
      <w:bCs/>
      <w:sz w:val="24"/>
      <w:szCs w:val="24"/>
      <w:lang w:eastAsia="hr-HR"/>
    </w:rPr>
  </w:style>
  <w:style w:type="paragraph" w:styleId="TOCNaslov">
    <w:name w:val="TOC Heading"/>
    <w:basedOn w:val="Naslov1"/>
    <w:next w:val="Normal"/>
    <w:uiPriority w:val="39"/>
    <w:unhideWhenUsed/>
    <w:qFormat/>
    <w:rsid w:val="004133CA"/>
    <w:pPr>
      <w:outlineLvl w:val="9"/>
    </w:pPr>
    <w:rPr>
      <w:rFonts w:asciiTheme="majorHAnsi" w:hAnsiTheme="majorHAnsi"/>
      <w:color w:val="2F5496" w:themeColor="accent1" w:themeShade="BF"/>
      <w:lang w:eastAsia="hr-HR"/>
    </w:rPr>
  </w:style>
  <w:style w:type="paragraph" w:styleId="Sadraj1">
    <w:name w:val="toc 1"/>
    <w:basedOn w:val="Normal"/>
    <w:next w:val="Normal"/>
    <w:autoRedefine/>
    <w:uiPriority w:val="39"/>
    <w:unhideWhenUsed/>
    <w:rsid w:val="004133CA"/>
    <w:pPr>
      <w:spacing w:after="100"/>
    </w:pPr>
  </w:style>
  <w:style w:type="paragraph" w:styleId="Tablicaslika">
    <w:name w:val="table of figures"/>
    <w:basedOn w:val="Normal"/>
    <w:next w:val="Normal"/>
    <w:uiPriority w:val="99"/>
    <w:unhideWhenUsed/>
    <w:rsid w:val="0097763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4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0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6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6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1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5412E76D1D4FD4EB5084F226B467177" ma:contentTypeVersion="2" ma:contentTypeDescription="Create a new document." ma:contentTypeScope="" ma:versionID="fa0c3d30620d1fba058e02e0874314ee">
  <xsd:schema xmlns:xsd="http://www.w3.org/2001/XMLSchema" xmlns:xs="http://www.w3.org/2001/XMLSchema" xmlns:p="http://schemas.microsoft.com/office/2006/metadata/properties" xmlns:ns3="58a92972-edad-47bc-ab94-b5d34066cb89" targetNamespace="http://schemas.microsoft.com/office/2006/metadata/properties" ma:root="true" ma:fieldsID="4d1802d840c8abac9c4e8bb883e7380a" ns3:_="">
    <xsd:import namespace="58a92972-edad-47bc-ab94-b5d34066cb8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a92972-edad-47bc-ab94-b5d34066cb8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AA640AD-AC33-4F5A-8A79-27D278C806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1D67437-754C-4813-ACE5-0F6720ECEA6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09CA491-9B13-4204-B305-9435B11CB0A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6A4016F-9DAF-4400-94C1-60909DB2A9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a92972-edad-47bc-ab94-b5d34066cb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3080</Words>
  <Characters>17557</Characters>
  <Application>Microsoft Office Word</Application>
  <DocSecurity>0</DocSecurity>
  <Lines>146</Lines>
  <Paragraphs>41</Paragraphs>
  <ScaleCrop>false</ScaleCrop>
  <Company/>
  <LinksUpToDate>false</LinksUpToDate>
  <CharactersWithSpaces>20596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Josip Lukin</dc:creator>
  <cp:keywords/>
  <dc:description/>
  <cp:lastModifiedBy>Josip Lukin</cp:lastModifiedBy>
  <cp:revision>4</cp:revision>
  <cp:lastPrinted>2022-01-17T22:15:00Z</cp:lastPrinted>
  <dcterms:created xsi:type="dcterms:W3CDTF">2022-01-17T22:14:00Z</dcterms:created>
  <dcterms:modified xsi:type="dcterms:W3CDTF">2022-01-17T22:15:00Z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0x01010005412E76D1D4FD4EB5084F226B467177</vt:lpwstr>
  </property>
</Properties>
</file>