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5B9" w:rsidRPr="001F35B9" w:rsidRDefault="001F35B9" w:rsidP="001F35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5B9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Roteiro para resolver o desafio</w:t>
      </w:r>
    </w:p>
    <w:p w:rsidR="001F35B9" w:rsidRPr="001F35B9" w:rsidRDefault="001F35B9" w:rsidP="001F35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5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1F35B9" w:rsidRPr="001F35B9" w:rsidRDefault="001F35B9" w:rsidP="001F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5B9">
        <w:rPr>
          <w:rFonts w:ascii="Arial" w:eastAsia="Times New Roman" w:hAnsi="Arial" w:cs="Arial"/>
          <w:color w:val="000000"/>
          <w:lang w:eastAsia="pt-BR"/>
        </w:rPr>
        <w:t>Para concluir o desafio existem vários caminhos. Vocês estão livres para escolher qual caminho seguir. A equipe sempre é soberana e deve decidir a melhor estratégia para atacar o problema. Vocês precisarão obrigatoriamente:</w:t>
      </w:r>
    </w:p>
    <w:p w:rsidR="001F35B9" w:rsidRPr="001F35B9" w:rsidRDefault="001F35B9" w:rsidP="001F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5B9" w:rsidRPr="001F35B9" w:rsidRDefault="001F35B9" w:rsidP="001F35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F35B9">
        <w:rPr>
          <w:rFonts w:ascii="Arial" w:eastAsia="Times New Roman" w:hAnsi="Arial" w:cs="Arial"/>
          <w:color w:val="000000"/>
          <w:lang w:eastAsia="pt-BR"/>
        </w:rPr>
        <w:t>Deixar claro o problema</w:t>
      </w:r>
    </w:p>
    <w:p w:rsidR="001F35B9" w:rsidRPr="001F35B9" w:rsidRDefault="001F35B9" w:rsidP="001F35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F35B9">
        <w:rPr>
          <w:rFonts w:ascii="Arial" w:eastAsia="Times New Roman" w:hAnsi="Arial" w:cs="Arial"/>
          <w:color w:val="000000"/>
          <w:lang w:eastAsia="pt-BR"/>
        </w:rPr>
        <w:t>Deixar claro como chegaram na solução e como validaram</w:t>
      </w:r>
    </w:p>
    <w:p w:rsidR="001F35B9" w:rsidRPr="001F35B9" w:rsidRDefault="001F35B9" w:rsidP="001F35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F35B9">
        <w:rPr>
          <w:rFonts w:ascii="Arial" w:eastAsia="Times New Roman" w:hAnsi="Arial" w:cs="Arial"/>
          <w:color w:val="000000"/>
          <w:lang w:eastAsia="pt-BR"/>
        </w:rPr>
        <w:t xml:space="preserve">Apresentar a solução </w:t>
      </w:r>
      <w:proofErr w:type="spellStart"/>
      <w:r w:rsidRPr="001F35B9">
        <w:rPr>
          <w:rFonts w:ascii="Arial" w:eastAsia="Times New Roman" w:hAnsi="Arial" w:cs="Arial"/>
          <w:color w:val="000000"/>
          <w:lang w:eastAsia="pt-BR"/>
        </w:rPr>
        <w:t>prototipada</w:t>
      </w:r>
      <w:proofErr w:type="spellEnd"/>
      <w:r w:rsidRPr="001F35B9">
        <w:rPr>
          <w:rFonts w:ascii="Arial" w:eastAsia="Times New Roman" w:hAnsi="Arial" w:cs="Arial"/>
          <w:color w:val="000000"/>
          <w:lang w:eastAsia="pt-BR"/>
        </w:rPr>
        <w:t xml:space="preserve"> e testada</w:t>
      </w:r>
    </w:p>
    <w:p w:rsidR="001F35B9" w:rsidRPr="001F35B9" w:rsidRDefault="001F35B9" w:rsidP="001F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5B9" w:rsidRPr="001F35B9" w:rsidRDefault="001F35B9" w:rsidP="001F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5B9">
        <w:rPr>
          <w:rFonts w:ascii="Arial" w:eastAsia="Times New Roman" w:hAnsi="Arial" w:cs="Arial"/>
          <w:color w:val="000000"/>
          <w:lang w:eastAsia="pt-BR"/>
        </w:rPr>
        <w:t>Não sabe por onde começar? Recomendo passar pelo menos pelas seguintes etapas (material de estudo recomendado abaixo).</w:t>
      </w:r>
    </w:p>
    <w:p w:rsidR="001F35B9" w:rsidRPr="001F35B9" w:rsidRDefault="001F35B9" w:rsidP="001F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5B9" w:rsidRPr="001F35B9" w:rsidRDefault="001F35B9" w:rsidP="001F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5B9">
        <w:rPr>
          <w:rFonts w:ascii="Arial" w:eastAsia="Times New Roman" w:hAnsi="Arial" w:cs="Arial"/>
          <w:b/>
          <w:bCs/>
          <w:color w:val="000000"/>
          <w:lang w:eastAsia="pt-BR"/>
        </w:rPr>
        <w:t>Bônus: Exemplos construídos a partir do roteiro:</w:t>
      </w:r>
    </w:p>
    <w:p w:rsidR="001F35B9" w:rsidRPr="001F35B9" w:rsidRDefault="001F35B9" w:rsidP="001F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5B9" w:rsidRPr="001F35B9" w:rsidRDefault="001F35B9" w:rsidP="001F35B9">
      <w:pPr>
        <w:numPr>
          <w:ilvl w:val="0"/>
          <w:numId w:val="2"/>
        </w:numPr>
        <w:spacing w:before="16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hyperlink r:id="rId5" w:history="1">
        <w:proofErr w:type="spellStart"/>
        <w:r w:rsidRPr="001F35B9">
          <w:rPr>
            <w:rFonts w:ascii="Arial" w:eastAsia="Times New Roman" w:hAnsi="Arial" w:cs="Arial"/>
            <w:color w:val="00ADD8"/>
            <w:u w:val="single"/>
            <w:lang w:eastAsia="pt-BR"/>
          </w:rPr>
          <w:t>Decoreux</w:t>
        </w:r>
        <w:proofErr w:type="spellEnd"/>
        <w:r w:rsidRPr="001F35B9">
          <w:rPr>
            <w:rFonts w:ascii="Arial" w:eastAsia="Times New Roman" w:hAnsi="Arial" w:cs="Arial"/>
            <w:color w:val="00ADD8"/>
            <w:u w:val="single"/>
            <w:lang w:eastAsia="pt-BR"/>
          </w:rPr>
          <w:t xml:space="preserve"> - O Papel do Design nos Serviços de Arquitetura e Decoração de Ambientes</w:t>
        </w:r>
      </w:hyperlink>
    </w:p>
    <w:p w:rsidR="001F35B9" w:rsidRPr="001F35B9" w:rsidRDefault="001F35B9" w:rsidP="001F35B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hyperlink r:id="rId6" w:history="1">
        <w:r w:rsidRPr="001F35B9">
          <w:rPr>
            <w:rFonts w:ascii="Arial" w:eastAsia="Times New Roman" w:hAnsi="Arial" w:cs="Arial"/>
            <w:color w:val="00ADD8"/>
            <w:u w:val="single"/>
            <w:lang w:eastAsia="pt-BR"/>
          </w:rPr>
          <w:t>Usando o design para encontrar a creche certa para seu filho</w:t>
        </w:r>
      </w:hyperlink>
    </w:p>
    <w:p w:rsidR="001F35B9" w:rsidRPr="001F35B9" w:rsidRDefault="001F35B9" w:rsidP="001F35B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hyperlink r:id="rId7" w:history="1">
        <w:r w:rsidRPr="001F35B9">
          <w:rPr>
            <w:rFonts w:ascii="Arial" w:eastAsia="Times New Roman" w:hAnsi="Arial" w:cs="Arial"/>
            <w:color w:val="00ADD8"/>
            <w:u w:val="single"/>
            <w:lang w:eastAsia="pt-BR"/>
          </w:rPr>
          <w:t>Como usamos o design para ajudar pessoas a economizarem nas suas compras de mercado</w:t>
        </w:r>
      </w:hyperlink>
    </w:p>
    <w:p w:rsidR="001F35B9" w:rsidRPr="001F35B9" w:rsidRDefault="001F35B9" w:rsidP="001F35B9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hyperlink r:id="rId8" w:history="1">
        <w:r w:rsidRPr="001F35B9">
          <w:rPr>
            <w:rFonts w:ascii="Arial" w:eastAsia="Times New Roman" w:hAnsi="Arial" w:cs="Arial"/>
            <w:color w:val="00ADD8"/>
            <w:sz w:val="24"/>
            <w:szCs w:val="24"/>
            <w:u w:val="single"/>
            <w:lang w:eastAsia="pt-BR"/>
          </w:rPr>
          <w:t>Como usei processos de UX para ajudar as pessoas a manterem hábitos saudáveis de alimentação</w:t>
        </w:r>
      </w:hyperlink>
    </w:p>
    <w:p w:rsidR="001F35B9" w:rsidRPr="001F35B9" w:rsidRDefault="001F35B9" w:rsidP="001F35B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35B9">
        <w:rPr>
          <w:rFonts w:ascii="Arial" w:eastAsia="Times New Roman" w:hAnsi="Arial" w:cs="Arial"/>
          <w:color w:val="434343"/>
          <w:sz w:val="28"/>
          <w:szCs w:val="28"/>
          <w:lang w:eastAsia="pt-BR"/>
        </w:rPr>
        <w:t xml:space="preserve">Exemplos </w:t>
      </w:r>
    </w:p>
    <w:p w:rsidR="001F35B9" w:rsidRPr="001F35B9" w:rsidRDefault="001F35B9" w:rsidP="001F35B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35B9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Primeiro encontro - Problema e Validação</w:t>
      </w:r>
    </w:p>
    <w:p w:rsidR="001F35B9" w:rsidRPr="001F35B9" w:rsidRDefault="001F35B9" w:rsidP="001F35B9">
      <w:pPr>
        <w:numPr>
          <w:ilvl w:val="0"/>
          <w:numId w:val="3"/>
        </w:numPr>
        <w:spacing w:before="280"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</w:pPr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Definir o problema e alinhar a visão de futuro entre vocês</w:t>
      </w:r>
    </w:p>
    <w:p w:rsidR="001F35B9" w:rsidRPr="001F35B9" w:rsidRDefault="001F35B9" w:rsidP="001F35B9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F35B9">
        <w:rPr>
          <w:rFonts w:ascii="Arial" w:eastAsia="Times New Roman" w:hAnsi="Arial" w:cs="Arial"/>
          <w:color w:val="000000"/>
          <w:lang w:eastAsia="pt-BR"/>
        </w:rPr>
        <w:t>Aula 157 - Definição de Problemas</w:t>
      </w:r>
    </w:p>
    <w:p w:rsidR="001F35B9" w:rsidRPr="001F35B9" w:rsidRDefault="001F35B9" w:rsidP="001F35B9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F35B9">
        <w:rPr>
          <w:rFonts w:ascii="Arial" w:eastAsia="Times New Roman" w:hAnsi="Arial" w:cs="Arial"/>
          <w:color w:val="000000"/>
          <w:lang w:eastAsia="pt-BR"/>
        </w:rPr>
        <w:t xml:space="preserve">Aula 17 e 18 - </w:t>
      </w:r>
      <w:proofErr w:type="spellStart"/>
      <w:r w:rsidRPr="001F35B9">
        <w:rPr>
          <w:rFonts w:ascii="Arial" w:eastAsia="Times New Roman" w:hAnsi="Arial" w:cs="Arial"/>
          <w:color w:val="000000"/>
          <w:lang w:eastAsia="pt-BR"/>
        </w:rPr>
        <w:t>Pixar</w:t>
      </w:r>
      <w:proofErr w:type="spellEnd"/>
      <w:r w:rsidRPr="001F35B9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1F35B9">
        <w:rPr>
          <w:rFonts w:ascii="Arial" w:eastAsia="Times New Roman" w:hAnsi="Arial" w:cs="Arial"/>
          <w:color w:val="000000"/>
          <w:lang w:eastAsia="pt-BR"/>
        </w:rPr>
        <w:t>Storytelling</w:t>
      </w:r>
      <w:proofErr w:type="spellEnd"/>
    </w:p>
    <w:p w:rsidR="001F35B9" w:rsidRPr="001F35B9" w:rsidRDefault="001F35B9" w:rsidP="001F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5B9" w:rsidRPr="001F35B9" w:rsidRDefault="001F35B9" w:rsidP="001F35B9">
      <w:pPr>
        <w:numPr>
          <w:ilvl w:val="0"/>
          <w:numId w:val="5"/>
        </w:numPr>
        <w:spacing w:before="280"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</w:pPr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Alinhar qual é o público alvo</w:t>
      </w:r>
    </w:p>
    <w:p w:rsidR="001F35B9" w:rsidRPr="001F35B9" w:rsidRDefault="001F35B9" w:rsidP="001F35B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F35B9">
        <w:rPr>
          <w:rFonts w:ascii="Arial" w:eastAsia="Times New Roman" w:hAnsi="Arial" w:cs="Arial"/>
          <w:color w:val="000000"/>
          <w:lang w:eastAsia="pt-BR"/>
        </w:rPr>
        <w:t>Aula 19 e 20 - Personas</w:t>
      </w:r>
    </w:p>
    <w:p w:rsidR="001F35B9" w:rsidRPr="001F35B9" w:rsidRDefault="001F35B9" w:rsidP="001F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5B9" w:rsidRPr="001F35B9" w:rsidRDefault="001F35B9" w:rsidP="001F35B9">
      <w:pPr>
        <w:numPr>
          <w:ilvl w:val="0"/>
          <w:numId w:val="7"/>
        </w:numPr>
        <w:spacing w:before="280"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</w:pPr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Criar o Mapa da Jornada do Usuário para entender as oportunidades no contexto desse público</w:t>
      </w:r>
    </w:p>
    <w:p w:rsidR="001F35B9" w:rsidRPr="001F35B9" w:rsidRDefault="001F35B9" w:rsidP="001F35B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F35B9">
        <w:rPr>
          <w:rFonts w:ascii="Arial" w:eastAsia="Times New Roman" w:hAnsi="Arial" w:cs="Arial"/>
          <w:color w:val="000000"/>
          <w:lang w:eastAsia="pt-BR"/>
        </w:rPr>
        <w:t>Aula 26 a 29 - Jornada do Usuário</w:t>
      </w:r>
    </w:p>
    <w:p w:rsidR="001F35B9" w:rsidRPr="001F35B9" w:rsidRDefault="001F35B9" w:rsidP="001F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5B9" w:rsidRPr="001F35B9" w:rsidRDefault="001F35B9" w:rsidP="001F35B9">
      <w:pPr>
        <w:numPr>
          <w:ilvl w:val="0"/>
          <w:numId w:val="9"/>
        </w:numPr>
        <w:spacing w:before="280" w:after="8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</w:pPr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Ir a campo e entrevistar público para validar se a jornada está correta </w:t>
      </w:r>
    </w:p>
    <w:p w:rsidR="001F35B9" w:rsidRPr="001F35B9" w:rsidRDefault="001F35B9" w:rsidP="001F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5B9" w:rsidRPr="001F35B9" w:rsidRDefault="001F35B9" w:rsidP="001F35B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35B9">
        <w:rPr>
          <w:rFonts w:ascii="Arial" w:eastAsia="Times New Roman" w:hAnsi="Arial" w:cs="Arial"/>
          <w:color w:val="434343"/>
          <w:sz w:val="28"/>
          <w:szCs w:val="28"/>
          <w:lang w:eastAsia="pt-BR"/>
        </w:rPr>
        <w:t xml:space="preserve">Segundo Encontro </w:t>
      </w:r>
      <w:proofErr w:type="gramStart"/>
      <w:r w:rsidRPr="001F35B9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-  Solução</w:t>
      </w:r>
      <w:proofErr w:type="gramEnd"/>
      <w:r w:rsidRPr="001F35B9">
        <w:rPr>
          <w:rFonts w:ascii="Arial" w:eastAsia="Times New Roman" w:hAnsi="Arial" w:cs="Arial"/>
          <w:color w:val="434343"/>
          <w:sz w:val="28"/>
          <w:szCs w:val="28"/>
          <w:lang w:eastAsia="pt-BR"/>
        </w:rPr>
        <w:t xml:space="preserve"> e Validação</w:t>
      </w:r>
    </w:p>
    <w:p w:rsidR="001F35B9" w:rsidRPr="001F35B9" w:rsidRDefault="001F35B9" w:rsidP="001F35B9">
      <w:pPr>
        <w:numPr>
          <w:ilvl w:val="0"/>
          <w:numId w:val="10"/>
        </w:numPr>
        <w:spacing w:before="280" w:after="8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</w:pPr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lastRenderedPageBreak/>
        <w:t>Revisar os artefatos anteriores com base nos aprendizados das entrevistas</w:t>
      </w:r>
    </w:p>
    <w:p w:rsidR="001F35B9" w:rsidRPr="001F35B9" w:rsidRDefault="001F35B9" w:rsidP="001F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5B9" w:rsidRPr="001F35B9" w:rsidRDefault="001F35B9" w:rsidP="001F35B9">
      <w:pPr>
        <w:numPr>
          <w:ilvl w:val="0"/>
          <w:numId w:val="11"/>
        </w:numPr>
        <w:spacing w:before="280"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</w:pPr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Definir conceitualmente as possíveis soluções para atender as oportunidades levantadas</w:t>
      </w:r>
    </w:p>
    <w:p w:rsidR="001F35B9" w:rsidRPr="001F35B9" w:rsidRDefault="001F35B9" w:rsidP="001F35B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F35B9">
        <w:rPr>
          <w:rFonts w:ascii="Arial" w:eastAsia="Times New Roman" w:hAnsi="Arial" w:cs="Arial"/>
          <w:color w:val="000000"/>
          <w:lang w:eastAsia="pt-BR"/>
        </w:rPr>
        <w:t>Aula 52 e 53 - Como nós poderíamos (HMW)</w:t>
      </w:r>
    </w:p>
    <w:p w:rsidR="001F35B9" w:rsidRPr="001F35B9" w:rsidRDefault="001F35B9" w:rsidP="001F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5B9" w:rsidRPr="001F35B9" w:rsidRDefault="001F35B9" w:rsidP="001F35B9">
      <w:pPr>
        <w:numPr>
          <w:ilvl w:val="0"/>
          <w:numId w:val="13"/>
        </w:numPr>
        <w:spacing w:before="280"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</w:pPr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Definir o objetivo do produto e fixar a visão com o time</w:t>
      </w:r>
    </w:p>
    <w:p w:rsidR="001F35B9" w:rsidRPr="001F35B9" w:rsidRDefault="001F35B9" w:rsidP="001F35B9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F35B9">
        <w:rPr>
          <w:rFonts w:ascii="Arial" w:eastAsia="Times New Roman" w:hAnsi="Arial" w:cs="Arial"/>
          <w:color w:val="000000"/>
          <w:lang w:eastAsia="pt-BR"/>
        </w:rPr>
        <w:t xml:space="preserve">Aula 22 e 23 - Future Press Release </w:t>
      </w:r>
    </w:p>
    <w:p w:rsidR="001F35B9" w:rsidRPr="001F35B9" w:rsidRDefault="001F35B9" w:rsidP="001F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5B9" w:rsidRPr="001F35B9" w:rsidRDefault="001F35B9" w:rsidP="001F35B9">
      <w:pPr>
        <w:numPr>
          <w:ilvl w:val="0"/>
          <w:numId w:val="15"/>
        </w:numPr>
        <w:spacing w:before="280"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</w:pPr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Definir as metas e métricas de sucesso </w:t>
      </w:r>
    </w:p>
    <w:p w:rsidR="001F35B9" w:rsidRPr="001F35B9" w:rsidRDefault="001F35B9" w:rsidP="001F35B9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F35B9">
        <w:rPr>
          <w:rFonts w:ascii="Arial" w:eastAsia="Times New Roman" w:hAnsi="Arial" w:cs="Arial"/>
          <w:color w:val="000000"/>
          <w:lang w:eastAsia="pt-BR"/>
        </w:rPr>
        <w:t>Seção 9 - Métricas de Sucesso</w:t>
      </w:r>
    </w:p>
    <w:p w:rsidR="001F35B9" w:rsidRPr="001F35B9" w:rsidRDefault="001F35B9" w:rsidP="001F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5B9" w:rsidRPr="001F35B9" w:rsidRDefault="001F35B9" w:rsidP="001F35B9">
      <w:pPr>
        <w:numPr>
          <w:ilvl w:val="0"/>
          <w:numId w:val="17"/>
        </w:numPr>
        <w:spacing w:before="280"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</w:pPr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Definir o </w:t>
      </w:r>
      <w:proofErr w:type="spellStart"/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roadmap</w:t>
      </w:r>
      <w:proofErr w:type="spellEnd"/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de entregas com </w:t>
      </w:r>
      <w:proofErr w:type="spellStart"/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job</w:t>
      </w:r>
      <w:proofErr w:type="spellEnd"/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stories de 2 semanas dessas possíveis soluções</w:t>
      </w:r>
    </w:p>
    <w:p w:rsidR="001F35B9" w:rsidRPr="001F35B9" w:rsidRDefault="001F35B9" w:rsidP="001F35B9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F35B9">
        <w:rPr>
          <w:rFonts w:ascii="Arial" w:eastAsia="Times New Roman" w:hAnsi="Arial" w:cs="Arial"/>
          <w:color w:val="000000"/>
          <w:lang w:eastAsia="pt-BR"/>
        </w:rPr>
        <w:t>Aula 65 a 69</w:t>
      </w:r>
    </w:p>
    <w:p w:rsidR="001F35B9" w:rsidRPr="001F35B9" w:rsidRDefault="001F35B9" w:rsidP="001F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5B9" w:rsidRPr="001F35B9" w:rsidRDefault="001F35B9" w:rsidP="001F35B9">
      <w:pPr>
        <w:numPr>
          <w:ilvl w:val="0"/>
          <w:numId w:val="19"/>
        </w:numPr>
        <w:spacing w:before="280"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</w:pPr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Combinar uma forma de validar (antes de construir - </w:t>
      </w:r>
      <w:proofErr w:type="spellStart"/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ex</w:t>
      </w:r>
      <w:proofErr w:type="spellEnd"/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: concierge, </w:t>
      </w:r>
      <w:proofErr w:type="spellStart"/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rabiscoframes</w:t>
      </w:r>
      <w:proofErr w:type="spellEnd"/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) se a primeira solução realmente resolve o problema e ir a campo</w:t>
      </w:r>
    </w:p>
    <w:p w:rsidR="001F35B9" w:rsidRPr="001F35B9" w:rsidRDefault="001F35B9" w:rsidP="001F35B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F35B9">
        <w:rPr>
          <w:rFonts w:ascii="Arial" w:eastAsia="Times New Roman" w:hAnsi="Arial" w:cs="Arial"/>
          <w:color w:val="000000"/>
          <w:lang w:eastAsia="pt-BR"/>
        </w:rPr>
        <w:t>Seção 6 - Usar a melhor validação para seu cenário</w:t>
      </w:r>
    </w:p>
    <w:p w:rsidR="001F35B9" w:rsidRPr="001F35B9" w:rsidRDefault="001F35B9" w:rsidP="001F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5B9" w:rsidRPr="001F35B9" w:rsidRDefault="001F35B9" w:rsidP="001F35B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35B9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Terceiro Encontro - Protótipo e Validação</w:t>
      </w:r>
    </w:p>
    <w:p w:rsidR="001F35B9" w:rsidRPr="001F35B9" w:rsidRDefault="001F35B9" w:rsidP="001F35B9">
      <w:pPr>
        <w:numPr>
          <w:ilvl w:val="0"/>
          <w:numId w:val="21"/>
        </w:numPr>
        <w:spacing w:before="280"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</w:pPr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Desenhar o </w:t>
      </w:r>
      <w:proofErr w:type="spellStart"/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rabiscoframe</w:t>
      </w:r>
      <w:proofErr w:type="spellEnd"/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final, </w:t>
      </w:r>
      <w:proofErr w:type="spellStart"/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wireframe</w:t>
      </w:r>
      <w:proofErr w:type="spellEnd"/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e criar o protótipo funcional do MVP</w:t>
      </w:r>
    </w:p>
    <w:p w:rsidR="001F35B9" w:rsidRPr="001F35B9" w:rsidRDefault="001F35B9" w:rsidP="001F35B9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F35B9">
        <w:rPr>
          <w:rFonts w:ascii="Arial" w:eastAsia="Times New Roman" w:hAnsi="Arial" w:cs="Arial"/>
          <w:color w:val="000000"/>
          <w:lang w:eastAsia="pt-BR"/>
        </w:rPr>
        <w:t>Seção 7</w:t>
      </w:r>
    </w:p>
    <w:p w:rsidR="001F35B9" w:rsidRPr="001F35B9" w:rsidRDefault="001F35B9" w:rsidP="001F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5B9" w:rsidRPr="001F35B9" w:rsidRDefault="001F35B9" w:rsidP="001F35B9">
      <w:pPr>
        <w:numPr>
          <w:ilvl w:val="0"/>
          <w:numId w:val="23"/>
        </w:numPr>
        <w:spacing w:before="280"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</w:pPr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Ir a campo validar se o protótipo cumpre o objetivo</w:t>
      </w:r>
    </w:p>
    <w:p w:rsidR="001F35B9" w:rsidRPr="001F35B9" w:rsidRDefault="001F35B9" w:rsidP="001F35B9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F35B9">
        <w:rPr>
          <w:rFonts w:ascii="Arial" w:eastAsia="Times New Roman" w:hAnsi="Arial" w:cs="Arial"/>
          <w:b/>
          <w:bCs/>
          <w:color w:val="000000"/>
          <w:lang w:eastAsia="pt-BR"/>
        </w:rPr>
        <w:t>Seção 6</w:t>
      </w:r>
    </w:p>
    <w:p w:rsidR="001F35B9" w:rsidRPr="001F35B9" w:rsidRDefault="001F35B9" w:rsidP="001F35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5B9" w:rsidRPr="001F35B9" w:rsidRDefault="001F35B9" w:rsidP="001F35B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35B9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Quarto Encontro - Preparação da apresentação</w:t>
      </w:r>
    </w:p>
    <w:p w:rsidR="001F35B9" w:rsidRPr="001F35B9" w:rsidRDefault="001F35B9" w:rsidP="001F35B9">
      <w:pPr>
        <w:numPr>
          <w:ilvl w:val="0"/>
          <w:numId w:val="25"/>
        </w:numPr>
        <w:spacing w:before="280" w:after="8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</w:pPr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Revisão da apresentação do protótipo. Preenchimento do caderno de respostas.</w:t>
      </w:r>
    </w:p>
    <w:p w:rsidR="001F35B9" w:rsidRPr="001F35B9" w:rsidRDefault="001F35B9" w:rsidP="001F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5B9" w:rsidRPr="001F35B9" w:rsidRDefault="001F35B9" w:rsidP="001F35B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35B9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Entrega final</w:t>
      </w:r>
    </w:p>
    <w:p w:rsidR="00AE2D6A" w:rsidRDefault="001F35B9" w:rsidP="00CE3EC8">
      <w:pPr>
        <w:numPr>
          <w:ilvl w:val="0"/>
          <w:numId w:val="26"/>
        </w:numPr>
        <w:spacing w:before="280" w:after="80" w:line="240" w:lineRule="auto"/>
        <w:textAlignment w:val="baseline"/>
        <w:outlineLvl w:val="3"/>
      </w:pPr>
      <w:r w:rsidRPr="001F35B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Gravar um vídeo de 5min apresentando a solução com o embasamento dos estudos</w:t>
      </w:r>
      <w:bookmarkStart w:id="0" w:name="_GoBack"/>
      <w:bookmarkEnd w:id="0"/>
    </w:p>
    <w:sectPr w:rsidR="00AE2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41A3"/>
    <w:multiLevelType w:val="multilevel"/>
    <w:tmpl w:val="98487C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11DEA"/>
    <w:multiLevelType w:val="multilevel"/>
    <w:tmpl w:val="9CBA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12F3C"/>
    <w:multiLevelType w:val="multilevel"/>
    <w:tmpl w:val="A68AAE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30E1A"/>
    <w:multiLevelType w:val="multilevel"/>
    <w:tmpl w:val="43EC1F4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64F6B"/>
    <w:multiLevelType w:val="multilevel"/>
    <w:tmpl w:val="0DC814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96A06"/>
    <w:multiLevelType w:val="multilevel"/>
    <w:tmpl w:val="64CC4E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9301A6"/>
    <w:multiLevelType w:val="multilevel"/>
    <w:tmpl w:val="D73E00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B4F3F"/>
    <w:multiLevelType w:val="multilevel"/>
    <w:tmpl w:val="D99261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7C063B"/>
    <w:multiLevelType w:val="multilevel"/>
    <w:tmpl w:val="8F5E6B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DC7228"/>
    <w:multiLevelType w:val="multilevel"/>
    <w:tmpl w:val="760ABF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074814"/>
    <w:multiLevelType w:val="multilevel"/>
    <w:tmpl w:val="B066D9F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9509DB"/>
    <w:multiLevelType w:val="multilevel"/>
    <w:tmpl w:val="B5AAE9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1416C"/>
    <w:multiLevelType w:val="multilevel"/>
    <w:tmpl w:val="0B8A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6B21C6"/>
    <w:multiLevelType w:val="multilevel"/>
    <w:tmpl w:val="C02E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940C00"/>
    <w:multiLevelType w:val="multilevel"/>
    <w:tmpl w:val="FFEA76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1550F7"/>
    <w:multiLevelType w:val="multilevel"/>
    <w:tmpl w:val="C6FE8A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11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9"/>
    <w:lvlOverride w:ilvl="0">
      <w:lvl w:ilvl="0">
        <w:numFmt w:val="decimal"/>
        <w:lvlText w:val="%1."/>
        <w:lvlJc w:val="left"/>
      </w:lvl>
    </w:lvlOverride>
  </w:num>
  <w:num w:numId="22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14"/>
    <w:lvlOverride w:ilvl="0">
      <w:lvl w:ilvl="0">
        <w:numFmt w:val="decimal"/>
        <w:lvlText w:val="%1."/>
        <w:lvlJc w:val="left"/>
      </w:lvl>
    </w:lvlOverride>
  </w:num>
  <w:num w:numId="24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5">
    <w:abstractNumId w:val="10"/>
    <w:lvlOverride w:ilvl="0">
      <w:lvl w:ilvl="0">
        <w:numFmt w:val="decimal"/>
        <w:lvlText w:val="%1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B9"/>
    <w:rsid w:val="001F35B9"/>
    <w:rsid w:val="00AE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BA340-4F66-4011-B1E6-BBF75E7C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F3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F35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F35B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F35B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3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F3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kmustache.us7.list-manage.com/track/click?u=3dfd06920ce0fbb929de47d64&amp;id=0f939474d3&amp;e=83d22dbb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kmustache.us7.list-manage.com/track/click?u=3dfd06920ce0fbb929de47d64&amp;id=3be808297f&amp;e=83d22dbb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kmustache.us7.list-manage.com/track/click?u=3dfd06920ce0fbb929de47d64&amp;id=ee42f0bb16&amp;e=83d22dbb42" TargetMode="External"/><Relationship Id="rId5" Type="http://schemas.openxmlformats.org/officeDocument/2006/relationships/hyperlink" Target="https://inkmustache.us7.list-manage.com/track/click?u=3dfd06920ce0fbb929de47d64&amp;id=09064d301a&amp;e=83d22dbb4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Muniz Freire</dc:creator>
  <cp:keywords/>
  <dc:description/>
  <cp:lastModifiedBy>Luciana Muniz Freire</cp:lastModifiedBy>
  <cp:revision>1</cp:revision>
  <dcterms:created xsi:type="dcterms:W3CDTF">2019-03-26T00:42:00Z</dcterms:created>
  <dcterms:modified xsi:type="dcterms:W3CDTF">2019-03-26T00:43:00Z</dcterms:modified>
</cp:coreProperties>
</file>