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433457" w14:textId="77777777" w:rsidR="00D9795F" w:rsidRDefault="00F23BE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5B49F81C">
          <v:group id="_x0000_s1150" style="position:absolute;left:0;text-align:left;margin-left:59pt;margin-top:46.8pt;width:610.65pt;height:60.4pt;z-index:17;mso-position-horizontal-relative:page;mso-position-vertical-relative:page" coordsize="61064,6039">
            <v:line id="_x0000_s2014346225" o:spid="_x0000_s1155" style="position:absolute" from="0,5680" to="61064,5680" strokeweight=".16pt">
              <v:stroke endarrowwidth="narrow" endarrowlength="short" joinstyle="miter"/>
            </v:line>
            <v:group id="_x0000_s1151" style="position:absolute;width:60776;height:5742" coordsize="60776,5742">
              <v:shape id="_x0000_s2014346227" o:spid="_x0000_s1154" style="position:absolute;left:22152;width:14196;height:4491" coordsize="14196,4491" o:spt="100" adj="0,,0" path="m449,c44,,,44,,449l,4042v,405,44,449,449,449l13746,4491v406,,450,-44,450,-449l14196,449c14196,44,14152,,13746,xe" filled="f" stroked="f">
                <v:stroke joinstyle="round"/>
                <v:formulas/>
                <v:path o:connecttype="segments"/>
                <v:textbox inset="0,0,0,0">
                  <w:txbxContent>
                    <w:p w14:paraId="68362DFF" w14:textId="77777777" w:rsidR="00D9795F" w:rsidRDefault="00F23BE1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원가회계회</w:t>
                      </w:r>
                    </w:p>
                    <w:p w14:paraId="018F7552" w14:textId="77777777" w:rsidR="00D9795F" w:rsidRDefault="00D9795F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</w:p>
                    <w:p w14:paraId="77946A8E" w14:textId="77777777" w:rsidR="00D9795F" w:rsidRDefault="00D9795F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</w:p>
                    <w:p w14:paraId="13C8CA64" w14:textId="77777777" w:rsidR="00D9795F" w:rsidRDefault="00D9795F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</w:p>
                    <w:p w14:paraId="190926A3" w14:textId="77777777" w:rsidR="00D9795F" w:rsidRDefault="00D9795F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</w:p>
                    <w:p w14:paraId="0F1BF98F" w14:textId="77777777" w:rsidR="00D9795F" w:rsidRDefault="00D9795F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</w:p>
                    <w:p w14:paraId="3F419B39" w14:textId="77777777" w:rsidR="00D9795F" w:rsidRDefault="00D9795F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</w:p>
                    <w:p w14:paraId="52EC9CFE" w14:textId="77777777" w:rsidR="00D9795F" w:rsidRDefault="00D9795F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</w:p>
                    <w:p w14:paraId="5A4F9A75" w14:textId="77777777" w:rsidR="00D9795F" w:rsidRDefault="00F23BE1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계</w:t>
                      </w:r>
                    </w:p>
                    <w:p w14:paraId="3AE560B5" w14:textId="77777777" w:rsidR="00D9795F" w:rsidRDefault="00D9795F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</w:p>
                    <w:p w14:paraId="0CBBD04E" w14:textId="77777777" w:rsidR="00D9795F" w:rsidRDefault="00D9795F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  <v:shape id="_x0000_s2014346228" o:spid="_x0000_s1153" style="position:absolute;left:284;top:3283;width:8144;height:2384" coordsize="8144,2384" o:spt="100" adj="0,,0" path="m237,c23,,,23,,238l,2147v,214,23,237,237,237l7906,2384v215,,238,-23,238,-237l8144,238c8144,23,8121,,7906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6B4452C6" w14:textId="77777777" w:rsidR="00D9795F" w:rsidRDefault="00F23BE1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2/16</w:t>
                      </w:r>
                    </w:p>
                  </w:txbxContent>
                </v:textbox>
              </v:shape>
              <v:shape id="_x0000_s2014346229" o:spid="_x0000_s1152" style="position:absolute;left:53676;top:2969;width:7384;height:2668" coordsize="7384,2668" o:spt="100" adj="0,,0" path="m266,c26,,,26,,266l,2401v,240,26,267,266,267l7117,2668v241,,267,-27,267,-267l7384,266c7384,26,7358,,7117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2354CA0A" w14:textId="77777777" w:rsidR="00D9795F" w:rsidRDefault="00F23BE1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1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473BE604" w14:textId="77777777" w:rsidR="00D9795F" w:rsidRDefault="00F23BE1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【문제</w:t>
      </w:r>
      <w:r>
        <w:rPr>
          <w:b/>
          <w:bCs/>
          <w:sz w:val="24"/>
          <w:szCs w:val="24"/>
        </w:rPr>
        <w:t xml:space="preserve"> 1</w:t>
      </w:r>
      <w:r>
        <w:rPr>
          <w:b/>
          <w:bCs/>
          <w:sz w:val="24"/>
          <w:szCs w:val="24"/>
        </w:rPr>
        <w:t>】</w:t>
      </w:r>
      <w:r>
        <w:rPr>
          <w:b/>
          <w:bCs/>
          <w:sz w:val="24"/>
          <w:szCs w:val="24"/>
        </w:rPr>
        <w:t>(25</w:t>
      </w:r>
      <w:r>
        <w:rPr>
          <w:b/>
          <w:bCs/>
          <w:sz w:val="24"/>
          <w:szCs w:val="24"/>
        </w:rPr>
        <w:t>점</w:t>
      </w:r>
      <w:r>
        <w:rPr>
          <w:b/>
          <w:bCs/>
          <w:sz w:val="24"/>
          <w:szCs w:val="24"/>
        </w:rPr>
        <w:t>)</w:t>
      </w:r>
    </w:p>
    <w:p w14:paraId="5FF3FD52" w14:textId="77777777" w:rsidR="00D9795F" w:rsidRDefault="00D9795F">
      <w:pPr>
        <w:pStyle w:val="a8"/>
        <w:snapToGrid/>
        <w:rPr>
          <w:rFonts w:ascii="굴림" w:eastAsia="굴림" w:cs="굴림"/>
        </w:rPr>
      </w:pPr>
    </w:p>
    <w:p w14:paraId="2E4A12C6" w14:textId="77777777" w:rsidR="00D9795F" w:rsidRDefault="00F23BE1">
      <w:pPr>
        <w:pStyle w:val="a8"/>
        <w:snapToGrid/>
        <w:rPr>
          <w:rFonts w:ascii="굴림" w:eastAsia="굴림" w:cs="굴림"/>
        </w:rPr>
      </w:pPr>
      <w:r>
        <w:rPr>
          <w:rFonts w:ascii="HY신명조" w:eastAsia="HY신명조" w:cs="HY신명조"/>
          <w:spacing w:val="-3"/>
          <w:sz w:val="24"/>
          <w:szCs w:val="24"/>
        </w:rPr>
        <w:t>(</w:t>
      </w:r>
      <w:r>
        <w:rPr>
          <w:rFonts w:ascii="HY신명조" w:eastAsia="HY신명조" w:cs="HY신명조"/>
          <w:spacing w:val="-3"/>
          <w:sz w:val="24"/>
          <w:szCs w:val="24"/>
        </w:rPr>
        <w:t>주</w:t>
      </w:r>
      <w:r>
        <w:rPr>
          <w:rFonts w:ascii="HY신명조" w:eastAsia="HY신명조" w:cs="HY신명조"/>
          <w:spacing w:val="-3"/>
          <w:sz w:val="24"/>
          <w:szCs w:val="24"/>
        </w:rPr>
        <w:t>)TM</w:t>
      </w:r>
      <w:r>
        <w:rPr>
          <w:rFonts w:ascii="HY신명조" w:eastAsia="HY신명조" w:cs="HY신명조"/>
          <w:spacing w:val="-3"/>
          <w:sz w:val="24"/>
          <w:szCs w:val="24"/>
        </w:rPr>
        <w:t>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선풍기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모터를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생산</w:t>
      </w:r>
      <w:r>
        <w:rPr>
          <w:rFonts w:ascii="HY신명조" w:eastAsia="HY신명조" w:cs="HY신명조"/>
          <w:spacing w:val="-3"/>
          <w:sz w:val="24"/>
          <w:szCs w:val="24"/>
        </w:rPr>
        <w:t>·</w:t>
      </w:r>
      <w:r>
        <w:rPr>
          <w:rFonts w:ascii="HY신명조" w:eastAsia="HY신명조" w:cs="HY신명조"/>
          <w:spacing w:val="-3"/>
          <w:sz w:val="24"/>
          <w:szCs w:val="24"/>
        </w:rPr>
        <w:t>판매하고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있다</w:t>
      </w:r>
      <w:r>
        <w:rPr>
          <w:rFonts w:ascii="HY신명조" w:eastAsia="HY신명조" w:cs="HY신명조"/>
          <w:spacing w:val="-3"/>
          <w:sz w:val="24"/>
          <w:szCs w:val="24"/>
        </w:rPr>
        <w:t>. 20x1</w:t>
      </w:r>
      <w:r>
        <w:rPr>
          <w:rFonts w:ascii="HY신명조" w:eastAsia="HY신명조" w:cs="HY신명조"/>
          <w:spacing w:val="-3"/>
          <w:sz w:val="24"/>
          <w:szCs w:val="24"/>
        </w:rPr>
        <w:t>년에는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2,800</w:t>
      </w:r>
      <w:r>
        <w:rPr>
          <w:rFonts w:ascii="HY신명조" w:eastAsia="HY신명조" w:cs="HY신명조"/>
          <w:spacing w:val="-3"/>
          <w:sz w:val="24"/>
          <w:szCs w:val="24"/>
        </w:rPr>
        <w:t>대를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생산하였고</w:t>
      </w:r>
      <w:r>
        <w:rPr>
          <w:rFonts w:ascii="HY신명조" w:eastAsia="HY신명조" w:cs="HY신명조"/>
          <w:spacing w:val="-3"/>
          <w:sz w:val="24"/>
          <w:szCs w:val="24"/>
        </w:rPr>
        <w:t>, 20x2</w:t>
      </w:r>
      <w:r>
        <w:rPr>
          <w:rFonts w:ascii="HY신명조" w:eastAsia="HY신명조" w:cs="HY신명조"/>
          <w:spacing w:val="-3"/>
          <w:sz w:val="24"/>
          <w:szCs w:val="24"/>
        </w:rPr>
        <w:t>년에는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3,584</w:t>
      </w:r>
      <w:r>
        <w:rPr>
          <w:rFonts w:ascii="HY신명조" w:eastAsia="HY신명조" w:cs="HY신명조"/>
          <w:spacing w:val="-3"/>
          <w:sz w:val="24"/>
          <w:szCs w:val="24"/>
        </w:rPr>
        <w:t>대</w:t>
      </w:r>
      <w:r>
        <w:rPr>
          <w:rFonts w:ascii="HY신명조" w:eastAsia="HY신명조" w:cs="HY신명조"/>
          <w:spacing w:val="-1"/>
          <w:sz w:val="24"/>
          <w:szCs w:val="24"/>
        </w:rPr>
        <w:t>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생산하였다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"/>
          <w:sz w:val="24"/>
          <w:szCs w:val="24"/>
        </w:rPr>
        <w:t>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연도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모두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단위당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판매가격은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￦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800, </w:t>
      </w:r>
      <w:r>
        <w:rPr>
          <w:rFonts w:ascii="HY신명조" w:eastAsia="HY신명조" w:cs="HY신명조"/>
          <w:spacing w:val="-1"/>
          <w:sz w:val="24"/>
          <w:szCs w:val="24"/>
        </w:rPr>
        <w:t>단위당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직접재료비는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￦</w:t>
      </w:r>
      <w:r>
        <w:rPr>
          <w:rFonts w:ascii="HY신명조" w:eastAsia="HY신명조" w:cs="HY신명조"/>
          <w:spacing w:val="-1"/>
          <w:sz w:val="24"/>
          <w:szCs w:val="24"/>
        </w:rPr>
        <w:t>135</w:t>
      </w:r>
      <w:r>
        <w:rPr>
          <w:rFonts w:ascii="HY신명조" w:eastAsia="HY신명조" w:cs="HY신명조"/>
          <w:spacing w:val="-1"/>
          <w:sz w:val="24"/>
          <w:szCs w:val="24"/>
        </w:rPr>
        <w:t>으로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동일하다</w:t>
      </w:r>
      <w:r>
        <w:rPr>
          <w:rFonts w:ascii="HY신명조" w:eastAsia="HY신명조" w:cs="HY신명조"/>
          <w:spacing w:val="-1"/>
          <w:sz w:val="24"/>
          <w:szCs w:val="24"/>
        </w:rPr>
        <w:t>.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다음은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20x1</w:t>
      </w:r>
      <w:r>
        <w:rPr>
          <w:rFonts w:ascii="HY신명조" w:eastAsia="HY신명조" w:cs="HY신명조"/>
          <w:spacing w:val="6"/>
          <w:sz w:val="24"/>
          <w:szCs w:val="24"/>
        </w:rPr>
        <w:t>년과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20x2</w:t>
      </w:r>
      <w:r>
        <w:rPr>
          <w:rFonts w:ascii="HY신명조" w:eastAsia="HY신명조" w:cs="HY신명조"/>
          <w:spacing w:val="6"/>
          <w:sz w:val="24"/>
          <w:szCs w:val="24"/>
        </w:rPr>
        <w:t>년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실제원가에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기초한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선풍기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모터의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손익계산서를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일부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요약한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것이다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선입선출법</w:t>
      </w:r>
      <w:r>
        <w:rPr>
          <w:rFonts w:ascii="HY신명조" w:eastAsia="HY신명조" w:cs="HY신명조"/>
          <w:spacing w:val="-1"/>
          <w:sz w:val="24"/>
          <w:szCs w:val="24"/>
        </w:rPr>
        <w:t>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가정한다</w:t>
      </w:r>
      <w:r>
        <w:rPr>
          <w:rFonts w:ascii="HY신명조" w:eastAsia="HY신명조" w:cs="HY신명조"/>
          <w:spacing w:val="-1"/>
          <w:sz w:val="24"/>
          <w:szCs w:val="24"/>
        </w:rPr>
        <w:t>.</w:t>
      </w:r>
      <w:r>
        <w:rPr>
          <w:rFonts w:ascii="HY신명조" w:eastAsia="HY신명조" w:cs="HY신명조"/>
          <w:sz w:val="24"/>
          <w:szCs w:val="24"/>
        </w:rPr>
        <w:t xml:space="preserve">  </w:t>
      </w:r>
      <w:r>
        <w:rPr>
          <w:rFonts w:ascii="굴림" w:eastAsia="굴림" w:cs="굴림"/>
        </w:rPr>
        <w:t xml:space="preserve"> </w:t>
      </w:r>
    </w:p>
    <w:p w14:paraId="6ABF038E" w14:textId="77777777" w:rsidR="00D9795F" w:rsidRDefault="00D9795F">
      <w:pPr>
        <w:pStyle w:val="a8"/>
        <w:snapToGrid/>
        <w:rPr>
          <w:rFonts w:ascii="굴림" w:eastAsia="굴림" w:cs="굴림"/>
        </w:rPr>
      </w:pPr>
    </w:p>
    <w:p w14:paraId="3CF83F52" w14:textId="77777777" w:rsidR="00D9795F" w:rsidRDefault="00F23BE1">
      <w:pPr>
        <w:pStyle w:val="a8"/>
        <w:wordWrap/>
        <w:snapToGrid/>
        <w:spacing w:line="312" w:lineRule="auto"/>
        <w:jc w:val="right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단위</w:t>
      </w:r>
      <w:r>
        <w:rPr>
          <w:rFonts w:ascii="HY신명조" w:eastAsia="HY신명조" w:cs="HY신명조"/>
          <w:sz w:val="24"/>
          <w:szCs w:val="24"/>
        </w:rPr>
        <w:t xml:space="preserve">: </w:t>
      </w:r>
      <w:r>
        <w:rPr>
          <w:rFonts w:ascii="HY신명조" w:eastAsia="HY신명조" w:cs="HY신명조"/>
          <w:sz w:val="24"/>
          <w:szCs w:val="24"/>
        </w:rPr>
        <w:t>원</w:t>
      </w:r>
      <w:r>
        <w:rPr>
          <w:rFonts w:ascii="HY신명조" w:eastAsia="HY신명조" w:cs="HY신명조"/>
          <w:sz w:val="24"/>
          <w:szCs w:val="24"/>
        </w:rPr>
        <w:t>)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457"/>
        <w:gridCol w:w="169"/>
        <w:gridCol w:w="1347"/>
        <w:gridCol w:w="339"/>
        <w:gridCol w:w="1347"/>
      </w:tblGrid>
      <w:tr w:rsidR="00D9795F" w14:paraId="35FF291A" w14:textId="77777777">
        <w:trPr>
          <w:trHeight w:val="56"/>
          <w:jc w:val="center"/>
        </w:trPr>
        <w:tc>
          <w:tcPr>
            <w:tcW w:w="245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AA1F360" w14:textId="77777777" w:rsidR="00D9795F" w:rsidRDefault="00D9795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2026165" w14:textId="77777777" w:rsidR="00D9795F" w:rsidRDefault="00D9795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347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05F5062" w14:textId="77777777" w:rsidR="00D9795F" w:rsidRDefault="00F23BE1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20x1</w:t>
            </w:r>
            <w:r>
              <w:rPr>
                <w:rFonts w:ascii="HY신명조" w:eastAsia="HY신명조" w:cs="HY신명조"/>
                <w:sz w:val="22"/>
                <w:szCs w:val="22"/>
              </w:rPr>
              <w:t>년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39BA0A3" w14:textId="77777777" w:rsidR="00D9795F" w:rsidRDefault="00D9795F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1347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46E494F" w14:textId="77777777" w:rsidR="00D9795F" w:rsidRDefault="00F23BE1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20x2</w:t>
            </w:r>
            <w:r>
              <w:rPr>
                <w:rFonts w:ascii="HY신명조" w:eastAsia="HY신명조" w:cs="HY신명조"/>
                <w:sz w:val="22"/>
                <w:szCs w:val="22"/>
              </w:rPr>
              <w:t>년</w:t>
            </w:r>
          </w:p>
        </w:tc>
      </w:tr>
      <w:tr w:rsidR="00D9795F" w14:paraId="3814E1FD" w14:textId="77777777">
        <w:trPr>
          <w:trHeight w:val="2445"/>
          <w:jc w:val="center"/>
        </w:trPr>
        <w:tc>
          <w:tcPr>
            <w:tcW w:w="2457" w:type="dxa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8D89647" w14:textId="77777777" w:rsidR="00D9795F" w:rsidRDefault="00F23BE1">
            <w:pPr>
              <w:pStyle w:val="a8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Ⅰ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. </w:t>
            </w:r>
            <w:r>
              <w:rPr>
                <w:rFonts w:ascii="HY신명조" w:eastAsia="HY신명조" w:cs="HY신명조"/>
                <w:sz w:val="22"/>
                <w:szCs w:val="22"/>
              </w:rPr>
              <w:t>매출액</w:t>
            </w:r>
          </w:p>
          <w:p w14:paraId="4809CE60" w14:textId="77777777" w:rsidR="00D9795F" w:rsidRDefault="00F23BE1">
            <w:pPr>
              <w:pStyle w:val="a8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Ⅱ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. </w:t>
            </w:r>
            <w:r>
              <w:rPr>
                <w:rFonts w:ascii="HY신명조" w:eastAsia="HY신명조" w:cs="HY신명조"/>
                <w:sz w:val="22"/>
                <w:szCs w:val="22"/>
              </w:rPr>
              <w:t>변동비</w:t>
            </w:r>
          </w:p>
          <w:p w14:paraId="3B3F15A3" w14:textId="77777777" w:rsidR="00D9795F" w:rsidRDefault="00F23BE1">
            <w:pPr>
              <w:pStyle w:val="a8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 xml:space="preserve">    </w:t>
            </w:r>
            <w:r>
              <w:rPr>
                <w:rFonts w:ascii="HY신명조" w:eastAsia="HY신명조" w:cs="HY신명조"/>
                <w:sz w:val="22"/>
                <w:szCs w:val="22"/>
              </w:rPr>
              <w:t>변동매출원가</w:t>
            </w:r>
          </w:p>
          <w:p w14:paraId="7E2DE31B" w14:textId="77777777" w:rsidR="00D9795F" w:rsidRDefault="00F23BE1">
            <w:pPr>
              <w:pStyle w:val="a8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 xml:space="preserve">     </w:t>
            </w:r>
            <w:r>
              <w:rPr>
                <w:rFonts w:ascii="HY신명조" w:eastAsia="HY신명조" w:cs="HY신명조"/>
                <w:sz w:val="22"/>
                <w:szCs w:val="22"/>
              </w:rPr>
              <w:t>기초재고</w:t>
            </w:r>
          </w:p>
          <w:p w14:paraId="416E7B4B" w14:textId="77777777" w:rsidR="00D9795F" w:rsidRDefault="00F23BE1">
            <w:pPr>
              <w:pStyle w:val="a8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 xml:space="preserve">     </w:t>
            </w:r>
            <w:r>
              <w:rPr>
                <w:rFonts w:ascii="HY신명조" w:eastAsia="HY신명조" w:cs="HY신명조"/>
                <w:sz w:val="22"/>
                <w:szCs w:val="22"/>
              </w:rPr>
              <w:t>당기제품제조원가</w:t>
            </w:r>
          </w:p>
          <w:p w14:paraId="467CC915" w14:textId="77777777" w:rsidR="00D9795F" w:rsidRDefault="00F23BE1">
            <w:pPr>
              <w:pStyle w:val="a8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 xml:space="preserve">     </w:t>
            </w:r>
            <w:r>
              <w:rPr>
                <w:rFonts w:ascii="HY신명조" w:eastAsia="HY신명조" w:cs="HY신명조"/>
                <w:sz w:val="22"/>
                <w:szCs w:val="22"/>
              </w:rPr>
              <w:t>기말재고</w:t>
            </w:r>
          </w:p>
          <w:p w14:paraId="3C3B067E" w14:textId="77777777" w:rsidR="00D9795F" w:rsidRDefault="00F23BE1">
            <w:pPr>
              <w:pStyle w:val="a8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 xml:space="preserve">    </w:t>
            </w:r>
            <w:r>
              <w:rPr>
                <w:rFonts w:ascii="HY신명조" w:eastAsia="HY신명조" w:cs="HY신명조"/>
                <w:sz w:val="22"/>
                <w:szCs w:val="22"/>
              </w:rPr>
              <w:t>변동판매관리비</w:t>
            </w:r>
          </w:p>
        </w:tc>
        <w:tc>
          <w:tcPr>
            <w:tcW w:w="169" w:type="dxa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F74DDC6" w14:textId="77777777" w:rsidR="00D9795F" w:rsidRDefault="00D9795F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1347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</w:tcPr>
          <w:p w14:paraId="016CD225" w14:textId="77777777" w:rsidR="00D9795F" w:rsidRDefault="00F23BE1">
            <w:pPr>
              <w:pStyle w:val="a8"/>
              <w:wordWrap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2,400,000</w:t>
            </w:r>
          </w:p>
          <w:p w14:paraId="46C6876B" w14:textId="77777777" w:rsidR="00D9795F" w:rsidRDefault="00D9795F">
            <w:pPr>
              <w:pStyle w:val="a8"/>
              <w:wordWrap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</w:p>
          <w:p w14:paraId="4945F3A1" w14:textId="77777777" w:rsidR="00D9795F" w:rsidRDefault="00D9795F">
            <w:pPr>
              <w:pStyle w:val="a8"/>
              <w:wordWrap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</w:p>
          <w:p w14:paraId="1BA0520A" w14:textId="77777777" w:rsidR="00D9795F" w:rsidRDefault="00F23BE1">
            <w:pPr>
              <w:pStyle w:val="a8"/>
              <w:wordWrap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145,500</w:t>
            </w:r>
          </w:p>
          <w:p w14:paraId="70780858" w14:textId="77777777" w:rsidR="00D9795F" w:rsidRDefault="00F23BE1">
            <w:pPr>
              <w:pStyle w:val="a8"/>
              <w:wordWrap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798,000</w:t>
            </w:r>
          </w:p>
          <w:p w14:paraId="47E51972" w14:textId="77777777" w:rsidR="00D9795F" w:rsidRDefault="00F23BE1">
            <w:pPr>
              <w:pStyle w:val="a8"/>
              <w:wordWrap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85,500</w:t>
            </w:r>
          </w:p>
          <w:p w14:paraId="3B0DFF75" w14:textId="77777777" w:rsidR="00D9795F" w:rsidRDefault="00F23BE1">
            <w:pPr>
              <w:pStyle w:val="a8"/>
              <w:wordWrap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180,000</w:t>
            </w:r>
          </w:p>
        </w:tc>
        <w:tc>
          <w:tcPr>
            <w:tcW w:w="339" w:type="dxa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30E0B90" w14:textId="77777777" w:rsidR="00D9795F" w:rsidRDefault="00D9795F">
            <w:pPr>
              <w:pStyle w:val="a8"/>
              <w:wordWrap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1347" w:type="dxa"/>
            <w:vMerge w:val="restart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</w:tcPr>
          <w:p w14:paraId="6CDE67E7" w14:textId="77777777" w:rsidR="00D9795F" w:rsidRDefault="00F23BE1">
            <w:pPr>
              <w:pStyle w:val="a8"/>
              <w:wordWrap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2,480,000</w:t>
            </w:r>
          </w:p>
          <w:p w14:paraId="2B450BE5" w14:textId="77777777" w:rsidR="00D9795F" w:rsidRDefault="00D9795F">
            <w:pPr>
              <w:pStyle w:val="a8"/>
              <w:wordWrap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</w:p>
          <w:p w14:paraId="12E61727" w14:textId="77777777" w:rsidR="00D9795F" w:rsidRDefault="00D9795F">
            <w:pPr>
              <w:pStyle w:val="a8"/>
              <w:wordWrap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</w:p>
          <w:p w14:paraId="2012E72C" w14:textId="77777777" w:rsidR="00D9795F" w:rsidRDefault="00F23BE1">
            <w:pPr>
              <w:pStyle w:val="a8"/>
              <w:wordWrap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85,500</w:t>
            </w:r>
          </w:p>
          <w:p w14:paraId="103B38B6" w14:textId="77777777" w:rsidR="00D9795F" w:rsidRDefault="00F23BE1">
            <w:pPr>
              <w:pStyle w:val="a8"/>
              <w:wordWrap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1,021,440</w:t>
            </w:r>
          </w:p>
          <w:p w14:paraId="4AFB5AA9" w14:textId="77777777" w:rsidR="00D9795F" w:rsidRDefault="00F23BE1">
            <w:pPr>
              <w:pStyle w:val="a8"/>
              <w:wordWrap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228,000</w:t>
            </w:r>
          </w:p>
          <w:p w14:paraId="27D1D63E" w14:textId="77777777" w:rsidR="00D9795F" w:rsidRDefault="00F23BE1">
            <w:pPr>
              <w:pStyle w:val="a8"/>
              <w:wordWrap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186,000</w:t>
            </w:r>
          </w:p>
        </w:tc>
      </w:tr>
      <w:tr w:rsidR="00D9795F" w14:paraId="782EF594" w14:textId="77777777">
        <w:trPr>
          <w:trHeight w:val="1409"/>
          <w:jc w:val="center"/>
        </w:trPr>
        <w:tc>
          <w:tcPr>
            <w:tcW w:w="2457" w:type="dxa"/>
            <w:vMerge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42E7C1B" w14:textId="77777777" w:rsidR="00D9795F" w:rsidRDefault="00D9795F"/>
        </w:tc>
        <w:tc>
          <w:tcPr>
            <w:tcW w:w="169" w:type="dxa"/>
            <w:vMerge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65BDF70" w14:textId="77777777" w:rsidR="00D9795F" w:rsidRDefault="00D9795F"/>
        </w:tc>
        <w:tc>
          <w:tcPr>
            <w:tcW w:w="1347" w:type="dxa"/>
            <w:vMerge w:val="restart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</w:tcPr>
          <w:p w14:paraId="1D97BE68" w14:textId="77777777" w:rsidR="00D9795F" w:rsidRDefault="00F23BE1">
            <w:pPr>
              <w:pStyle w:val="a8"/>
              <w:wordWrap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1,362,000</w:t>
            </w:r>
          </w:p>
          <w:p w14:paraId="617052C7" w14:textId="77777777" w:rsidR="00D9795F" w:rsidRDefault="00D9795F">
            <w:pPr>
              <w:pStyle w:val="a8"/>
              <w:wordWrap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</w:p>
          <w:p w14:paraId="2D248292" w14:textId="77777777" w:rsidR="00D9795F" w:rsidRDefault="00F23BE1">
            <w:pPr>
              <w:pStyle w:val="a8"/>
              <w:wordWrap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459,200</w:t>
            </w:r>
          </w:p>
          <w:p w14:paraId="6CB1F28E" w14:textId="77777777" w:rsidR="00D9795F" w:rsidRDefault="00F23BE1">
            <w:pPr>
              <w:pStyle w:val="a8"/>
              <w:wordWrap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720,000</w:t>
            </w:r>
          </w:p>
        </w:tc>
        <w:tc>
          <w:tcPr>
            <w:tcW w:w="339" w:type="dxa"/>
            <w:vMerge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1B3116C" w14:textId="77777777" w:rsidR="00D9795F" w:rsidRDefault="00D9795F"/>
        </w:tc>
        <w:tc>
          <w:tcPr>
            <w:tcW w:w="1347" w:type="dxa"/>
            <w:vMerge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</w:tcPr>
          <w:p w14:paraId="4DB01BFF" w14:textId="77777777" w:rsidR="00D9795F" w:rsidRDefault="00D9795F"/>
        </w:tc>
      </w:tr>
      <w:tr w:rsidR="00D9795F" w14:paraId="02C0385A" w14:textId="77777777">
        <w:trPr>
          <w:trHeight w:val="1389"/>
          <w:jc w:val="center"/>
        </w:trPr>
        <w:tc>
          <w:tcPr>
            <w:tcW w:w="245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C902DD8" w14:textId="77777777" w:rsidR="00D9795F" w:rsidRDefault="00F23BE1">
            <w:pPr>
              <w:pStyle w:val="a8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Ⅲ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. </w:t>
            </w:r>
            <w:r>
              <w:rPr>
                <w:rFonts w:ascii="HY신명조" w:eastAsia="HY신명조" w:cs="HY신명조"/>
                <w:sz w:val="22"/>
                <w:szCs w:val="22"/>
              </w:rPr>
              <w:t>공헌이익</w:t>
            </w:r>
          </w:p>
          <w:p w14:paraId="023B93B6" w14:textId="77777777" w:rsidR="00D9795F" w:rsidRDefault="00F23BE1">
            <w:pPr>
              <w:pStyle w:val="a8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Ⅳ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. </w:t>
            </w:r>
            <w:r>
              <w:rPr>
                <w:rFonts w:ascii="HY신명조" w:eastAsia="HY신명조" w:cs="HY신명조"/>
                <w:sz w:val="22"/>
                <w:szCs w:val="22"/>
              </w:rPr>
              <w:t>고정비</w:t>
            </w:r>
          </w:p>
          <w:p w14:paraId="429E513C" w14:textId="77777777" w:rsidR="00D9795F" w:rsidRDefault="00F23BE1">
            <w:pPr>
              <w:pStyle w:val="a8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 xml:space="preserve">    </w:t>
            </w:r>
            <w:r>
              <w:rPr>
                <w:rFonts w:ascii="HY신명조" w:eastAsia="HY신명조" w:cs="HY신명조"/>
                <w:sz w:val="22"/>
                <w:szCs w:val="22"/>
              </w:rPr>
              <w:t>고정제조간접비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</w:p>
          <w:p w14:paraId="4E9F3367" w14:textId="77777777" w:rsidR="00D9795F" w:rsidRDefault="00F23BE1">
            <w:pPr>
              <w:pStyle w:val="a8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 xml:space="preserve">    </w:t>
            </w:r>
            <w:r>
              <w:rPr>
                <w:rFonts w:ascii="HY신명조" w:eastAsia="HY신명조" w:cs="HY신명조"/>
                <w:sz w:val="22"/>
                <w:szCs w:val="22"/>
              </w:rPr>
              <w:t>고정판매관리비</w:t>
            </w:r>
          </w:p>
        </w:tc>
        <w:tc>
          <w:tcPr>
            <w:tcW w:w="169" w:type="dxa"/>
            <w:vMerge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C83E7A2" w14:textId="77777777" w:rsidR="00D9795F" w:rsidRDefault="00D9795F"/>
        </w:tc>
        <w:tc>
          <w:tcPr>
            <w:tcW w:w="1347" w:type="dxa"/>
            <w:vMerge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</w:tcPr>
          <w:p w14:paraId="7B5A1D4C" w14:textId="77777777" w:rsidR="00D9795F" w:rsidRDefault="00D9795F"/>
        </w:tc>
        <w:tc>
          <w:tcPr>
            <w:tcW w:w="339" w:type="dxa"/>
            <w:vMerge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B22D895" w14:textId="77777777" w:rsidR="00D9795F" w:rsidRDefault="00D9795F"/>
        </w:tc>
        <w:tc>
          <w:tcPr>
            <w:tcW w:w="1347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</w:tcPr>
          <w:p w14:paraId="12DB9C3B" w14:textId="77777777" w:rsidR="00D9795F" w:rsidRDefault="00F23BE1">
            <w:pPr>
              <w:pStyle w:val="a8"/>
              <w:wordWrap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1,415,060</w:t>
            </w:r>
          </w:p>
          <w:p w14:paraId="0E053D95" w14:textId="77777777" w:rsidR="00D9795F" w:rsidRDefault="00D9795F">
            <w:pPr>
              <w:pStyle w:val="a8"/>
              <w:wordWrap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</w:p>
          <w:p w14:paraId="7A182ECE" w14:textId="77777777" w:rsidR="00D9795F" w:rsidRDefault="00F23BE1">
            <w:pPr>
              <w:pStyle w:val="a8"/>
              <w:wordWrap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459,200</w:t>
            </w:r>
          </w:p>
          <w:p w14:paraId="0CC87F16" w14:textId="77777777" w:rsidR="00D9795F" w:rsidRDefault="00F23BE1">
            <w:pPr>
              <w:pStyle w:val="a8"/>
              <w:wordWrap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720,000</w:t>
            </w:r>
          </w:p>
        </w:tc>
      </w:tr>
      <w:tr w:rsidR="00D9795F" w14:paraId="6D1F4150" w14:textId="77777777">
        <w:trPr>
          <w:trHeight w:val="324"/>
          <w:jc w:val="center"/>
        </w:trPr>
        <w:tc>
          <w:tcPr>
            <w:tcW w:w="245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33E8181" w14:textId="77777777" w:rsidR="00D9795F" w:rsidRDefault="00F23BE1">
            <w:pPr>
              <w:pStyle w:val="a8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Ⅴ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. </w:t>
            </w:r>
            <w:r>
              <w:rPr>
                <w:rFonts w:ascii="HY신명조" w:eastAsia="HY신명조" w:cs="HY신명조"/>
                <w:sz w:val="22"/>
                <w:szCs w:val="22"/>
              </w:rPr>
              <w:t>영업이익</w:t>
            </w:r>
          </w:p>
        </w:tc>
        <w:tc>
          <w:tcPr>
            <w:tcW w:w="169" w:type="dxa"/>
            <w:vMerge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FFAFD2B" w14:textId="77777777" w:rsidR="00D9795F" w:rsidRDefault="00D9795F"/>
        </w:tc>
        <w:tc>
          <w:tcPr>
            <w:tcW w:w="1347" w:type="dxa"/>
            <w:tcBorders>
              <w:top w:val="single" w:sz="2" w:space="0" w:color="000000"/>
              <w:left w:val="nil"/>
              <w:bottom w:val="double" w:sz="11" w:space="0" w:color="000000"/>
              <w:right w:val="nil"/>
              <w:tl2br w:val="nil"/>
              <w:tr2bl w:val="nil"/>
            </w:tcBorders>
          </w:tcPr>
          <w:p w14:paraId="4ACF3A28" w14:textId="77777777" w:rsidR="00D9795F" w:rsidRDefault="00F23BE1">
            <w:pPr>
              <w:pStyle w:val="a8"/>
              <w:wordWrap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182,800</w:t>
            </w:r>
          </w:p>
        </w:tc>
        <w:tc>
          <w:tcPr>
            <w:tcW w:w="339" w:type="dxa"/>
            <w:vMerge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AF6DAB7" w14:textId="77777777" w:rsidR="00D9795F" w:rsidRDefault="00D9795F"/>
        </w:tc>
        <w:tc>
          <w:tcPr>
            <w:tcW w:w="1347" w:type="dxa"/>
            <w:tcBorders>
              <w:top w:val="single" w:sz="2" w:space="0" w:color="000000"/>
              <w:left w:val="nil"/>
              <w:bottom w:val="double" w:sz="11" w:space="0" w:color="000000"/>
              <w:right w:val="nil"/>
              <w:tl2br w:val="nil"/>
              <w:tr2bl w:val="nil"/>
            </w:tcBorders>
          </w:tcPr>
          <w:p w14:paraId="3B314B37" w14:textId="77777777" w:rsidR="00D9795F" w:rsidRDefault="00F23BE1">
            <w:pPr>
              <w:pStyle w:val="a8"/>
              <w:wordWrap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235,860</w:t>
            </w:r>
          </w:p>
        </w:tc>
      </w:tr>
    </w:tbl>
    <w:p w14:paraId="63198D13" w14:textId="77777777" w:rsidR="00D9795F" w:rsidRDefault="00D9795F">
      <w:pPr>
        <w:rPr>
          <w:sz w:val="2"/>
        </w:rPr>
      </w:pPr>
    </w:p>
    <w:p w14:paraId="66460B36" w14:textId="77777777" w:rsidR="00D9795F" w:rsidRDefault="00D9795F">
      <w:pPr>
        <w:pStyle w:val="a8"/>
        <w:wordWrap/>
        <w:snapToGrid/>
        <w:jc w:val="center"/>
        <w:rPr>
          <w:rFonts w:ascii="굴림" w:eastAsia="굴림" w:cs="굴림"/>
        </w:rPr>
      </w:pPr>
    </w:p>
    <w:p w14:paraId="2828F361" w14:textId="77777777" w:rsidR="00D9795F" w:rsidRDefault="00D9795F">
      <w:pPr>
        <w:pStyle w:val="a8"/>
        <w:snapToGrid/>
        <w:rPr>
          <w:rFonts w:ascii="굴림" w:eastAsia="굴림" w:cs="굴림"/>
        </w:rPr>
      </w:pPr>
    </w:p>
    <w:p w14:paraId="460DA522" w14:textId="77777777" w:rsidR="00D9795F" w:rsidRDefault="00D9795F">
      <w:pPr>
        <w:pStyle w:val="a8"/>
        <w:snapToGrid/>
        <w:rPr>
          <w:rFonts w:ascii="굴림" w:eastAsia="굴림" w:cs="굴림"/>
        </w:rPr>
      </w:pPr>
    </w:p>
    <w:p w14:paraId="1484DB7A" w14:textId="77777777" w:rsidR="00D9795F" w:rsidRDefault="00F23BE1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[</w:t>
      </w:r>
      <w:r>
        <w:rPr>
          <w:rFonts w:ascii="HY신명조" w:eastAsia="HY신명조" w:cs="HY신명조"/>
          <w:sz w:val="24"/>
          <w:szCs w:val="24"/>
        </w:rPr>
        <w:t>아래의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모든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물음은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독립적임</w:t>
      </w:r>
      <w:r>
        <w:rPr>
          <w:rFonts w:ascii="HY신명조" w:eastAsia="HY신명조" w:cs="HY신명조"/>
          <w:sz w:val="24"/>
          <w:szCs w:val="24"/>
        </w:rPr>
        <w:t>]</w:t>
      </w:r>
    </w:p>
    <w:p w14:paraId="47E48DCB" w14:textId="77777777" w:rsidR="00D9795F" w:rsidRDefault="00D9795F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2620809C" w14:textId="77777777" w:rsidR="00D9795F" w:rsidRDefault="00F23BE1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z w:val="24"/>
          <w:szCs w:val="24"/>
        </w:rPr>
        <w:t xml:space="preserve"> 20x2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변동원가계산에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의한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영업이익을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전부원가계산에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의한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영업이익으로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전환하시오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47F2AEAC" w14:textId="77777777" w:rsidR="00D9795F" w:rsidRDefault="00D9795F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4423D9B2" w14:textId="77777777" w:rsidR="00D9795F" w:rsidRDefault="00D9795F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2E635A02" w14:textId="77777777" w:rsidR="00D9795F" w:rsidRDefault="00D9795F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3480B81F" w14:textId="77777777" w:rsidR="00D9795F" w:rsidRDefault="00F23BE1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 </w:t>
      </w:r>
    </w:p>
    <w:p w14:paraId="49245C58" w14:textId="77777777" w:rsidR="00D9795F" w:rsidRDefault="00F23BE1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20x2</w:t>
      </w:r>
      <w:r>
        <w:rPr>
          <w:rFonts w:ascii="HY신명조" w:eastAsia="HY신명조" w:cs="HY신명조"/>
          <w:spacing w:val="4"/>
          <w:sz w:val="24"/>
          <w:szCs w:val="24"/>
        </w:rPr>
        <w:t>년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변동원가계산에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의한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영업이익을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초변동원가계산</w:t>
      </w:r>
      <w:r>
        <w:rPr>
          <w:rFonts w:ascii="HY신명조" w:eastAsia="HY신명조" w:cs="HY신명조"/>
          <w:spacing w:val="4"/>
          <w:sz w:val="24"/>
          <w:szCs w:val="24"/>
        </w:rPr>
        <w:t>(super-variable costing)</w:t>
      </w:r>
      <w:r>
        <w:rPr>
          <w:rFonts w:ascii="HY신명조" w:eastAsia="HY신명조" w:cs="HY신명조"/>
          <w:spacing w:val="4"/>
          <w:sz w:val="24"/>
          <w:szCs w:val="24"/>
        </w:rPr>
        <w:t>에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의한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영업이익으로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전환하시오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12F78911" w14:textId="77777777" w:rsidR="00D9795F" w:rsidRDefault="00F23BE1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                    </w:t>
      </w:r>
    </w:p>
    <w:p w14:paraId="3D5216A3" w14:textId="77777777" w:rsidR="00D9795F" w:rsidRDefault="00D9795F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113B2D4E" w14:textId="77777777" w:rsidR="00D9795F" w:rsidRDefault="00D9795F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2645C4C2" w14:textId="77777777" w:rsidR="00D9795F" w:rsidRDefault="00D9795F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5D99FB86" w14:textId="77777777" w:rsidR="00D9795F" w:rsidRDefault="00F23BE1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최근의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기업환경을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고려하여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초변동원가계산이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대두되는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중요한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이유를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가지만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기술하</w:t>
      </w:r>
      <w:r>
        <w:rPr>
          <w:rFonts w:ascii="HY신명조" w:eastAsia="HY신명조" w:cs="HY신명조"/>
          <w:sz w:val="24"/>
          <w:szCs w:val="24"/>
        </w:rPr>
        <w:t>시오</w:t>
      </w:r>
      <w:r>
        <w:rPr>
          <w:rFonts w:ascii="HY신명조" w:eastAsia="HY신명조" w:cs="HY신명조"/>
          <w:sz w:val="24"/>
          <w:szCs w:val="24"/>
        </w:rPr>
        <w:t>.(2</w:t>
      </w:r>
      <w:r>
        <w:rPr>
          <w:rFonts w:ascii="HY신명조" w:eastAsia="HY신명조" w:cs="HY신명조"/>
          <w:sz w:val="24"/>
          <w:szCs w:val="24"/>
        </w:rPr>
        <w:t>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이내로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답하시오</w:t>
      </w:r>
      <w:r>
        <w:rPr>
          <w:rFonts w:ascii="HY신명조" w:eastAsia="HY신명조" w:cs="HY신명조"/>
          <w:sz w:val="24"/>
          <w:szCs w:val="24"/>
        </w:rPr>
        <w:t>).</w:t>
      </w:r>
    </w:p>
    <w:p w14:paraId="77533498" w14:textId="77777777" w:rsidR="00D9795F" w:rsidRDefault="00D9795F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4E15A128" w14:textId="77777777" w:rsidR="00D9795F" w:rsidRDefault="00D9795F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2ED451C6" w14:textId="77777777" w:rsidR="00D9795F" w:rsidRDefault="00D9795F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2251F565" w14:textId="77777777" w:rsidR="00D9795F" w:rsidRDefault="00F23BE1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4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 xml:space="preserve"> 4)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4"/>
          <w:sz w:val="24"/>
          <w:szCs w:val="24"/>
        </w:rPr>
        <w:t>주</w:t>
      </w:r>
      <w:r>
        <w:rPr>
          <w:rFonts w:ascii="HY신명조" w:eastAsia="HY신명조" w:cs="HY신명조"/>
          <w:spacing w:val="-4"/>
          <w:sz w:val="24"/>
          <w:szCs w:val="24"/>
        </w:rPr>
        <w:t>)TM</w:t>
      </w:r>
      <w:r>
        <w:rPr>
          <w:rFonts w:ascii="HY신명조" w:eastAsia="HY신명조" w:cs="HY신명조"/>
          <w:spacing w:val="-4"/>
          <w:sz w:val="24"/>
          <w:szCs w:val="24"/>
        </w:rPr>
        <w:t>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20x2</w:t>
      </w:r>
      <w:r>
        <w:rPr>
          <w:rFonts w:ascii="HY신명조" w:eastAsia="HY신명조" w:cs="HY신명조"/>
          <w:spacing w:val="-4"/>
          <w:sz w:val="24"/>
          <w:szCs w:val="24"/>
        </w:rPr>
        <w:t>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초에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표준원가계산제도를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시행하였다고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하자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3"/>
          <w:sz w:val="24"/>
          <w:szCs w:val="24"/>
        </w:rPr>
        <w:t>차이분석결과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제조간접비의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조업도차이는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 xml:space="preserve">39,360(F), </w:t>
      </w:r>
      <w:r>
        <w:rPr>
          <w:rFonts w:ascii="HY신명조" w:eastAsia="HY신명조" w:cs="HY신명조"/>
          <w:sz w:val="24"/>
          <w:szCs w:val="24"/>
        </w:rPr>
        <w:t>예산차이는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87,000(U)</w:t>
      </w:r>
      <w:r>
        <w:rPr>
          <w:rFonts w:ascii="HY신명조" w:eastAsia="HY신명조" w:cs="HY신명조"/>
          <w:sz w:val="24"/>
          <w:szCs w:val="24"/>
        </w:rPr>
        <w:t>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나타났다</w:t>
      </w:r>
      <w:r>
        <w:rPr>
          <w:rFonts w:ascii="HY신명조" w:eastAsia="HY신명조" w:cs="HY신명조"/>
          <w:sz w:val="24"/>
          <w:szCs w:val="24"/>
        </w:rPr>
        <w:t>. 20x2</w:t>
      </w:r>
      <w:r>
        <w:rPr>
          <w:rFonts w:ascii="HY신명조" w:eastAsia="HY신명조" w:cs="HY신명조"/>
          <w:sz w:val="24"/>
          <w:szCs w:val="24"/>
        </w:rPr>
        <w:t>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기준조업도는</w:t>
      </w:r>
      <w:r>
        <w:rPr>
          <w:rFonts w:ascii="HY신명조" w:eastAsia="HY신명조" w:cs="HY신명조"/>
          <w:sz w:val="24"/>
          <w:szCs w:val="24"/>
        </w:rPr>
        <w:t xml:space="preserve"> 3,200</w:t>
      </w:r>
      <w:r>
        <w:rPr>
          <w:rFonts w:ascii="HY신명조" w:eastAsia="HY신명조" w:cs="HY신명조"/>
          <w:sz w:val="24"/>
          <w:szCs w:val="24"/>
        </w:rPr>
        <w:t>대이다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변동제조간접비는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직접작업시간을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기준으로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배부한다</w:t>
      </w:r>
      <w:r>
        <w:rPr>
          <w:rFonts w:ascii="HY신명조" w:eastAsia="HY신명조" w:cs="HY신명조"/>
          <w:spacing w:val="-4"/>
          <w:sz w:val="24"/>
          <w:szCs w:val="24"/>
        </w:rPr>
        <w:t>.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변동제조간접비의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수량표준은</w:t>
      </w:r>
      <w:r>
        <w:rPr>
          <w:rFonts w:ascii="HY신명조" w:eastAsia="HY신명조" w:cs="HY신명조"/>
          <w:sz w:val="24"/>
          <w:szCs w:val="24"/>
        </w:rPr>
        <w:t xml:space="preserve"> 1.5</w:t>
      </w:r>
      <w:r>
        <w:rPr>
          <w:rFonts w:ascii="HY신명조" w:eastAsia="HY신명조" w:cs="HY신명조"/>
          <w:sz w:val="24"/>
          <w:szCs w:val="24"/>
        </w:rPr>
        <w:t>시간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표준배부율은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17</w:t>
      </w:r>
      <w:r>
        <w:rPr>
          <w:rFonts w:ascii="HY신명조" w:eastAsia="HY신명조" w:cs="HY신명조"/>
          <w:sz w:val="24"/>
          <w:szCs w:val="24"/>
        </w:rPr>
        <w:t>이다</w:t>
      </w:r>
      <w:r>
        <w:rPr>
          <w:rFonts w:ascii="HY신명조" w:eastAsia="HY신명조" w:cs="HY신명조"/>
          <w:sz w:val="24"/>
          <w:szCs w:val="24"/>
        </w:rPr>
        <w:t xml:space="preserve">.  </w:t>
      </w:r>
    </w:p>
    <w:p w14:paraId="3D3FDCB6" w14:textId="77777777" w:rsidR="00D9795F" w:rsidRDefault="00D9795F">
      <w:pPr>
        <w:pStyle w:val="a8"/>
        <w:rPr>
          <w:rFonts w:ascii="HY신명조" w:eastAsia="HY신명조" w:cs="HY신명조"/>
          <w:sz w:val="24"/>
          <w:szCs w:val="24"/>
        </w:rPr>
      </w:pPr>
    </w:p>
    <w:p w14:paraId="560314B9" w14:textId="77777777" w:rsidR="00D9795F" w:rsidRDefault="00F23BE1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(1) 20x2</w:t>
      </w:r>
      <w:r>
        <w:rPr>
          <w:rFonts w:ascii="HY신명조" w:eastAsia="HY신명조" w:cs="HY신명조"/>
          <w:sz w:val="24"/>
          <w:szCs w:val="24"/>
        </w:rPr>
        <w:t>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고정제조간접비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예산은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얼마인가</w:t>
      </w:r>
      <w:r>
        <w:rPr>
          <w:rFonts w:ascii="HY신명조" w:eastAsia="HY신명조" w:cs="HY신명조"/>
          <w:sz w:val="24"/>
          <w:szCs w:val="24"/>
        </w:rPr>
        <w:t xml:space="preserve">? </w:t>
      </w:r>
    </w:p>
    <w:p w14:paraId="4F3ED88B" w14:textId="77777777" w:rsidR="00D9795F" w:rsidRDefault="00D9795F">
      <w:pPr>
        <w:pStyle w:val="a8"/>
        <w:rPr>
          <w:rFonts w:ascii="HY신명조" w:eastAsia="HY신명조" w:cs="HY신명조"/>
          <w:sz w:val="24"/>
          <w:szCs w:val="24"/>
        </w:rPr>
      </w:pPr>
    </w:p>
    <w:p w14:paraId="39063672" w14:textId="77777777" w:rsidR="00D9795F" w:rsidRDefault="00D9795F">
      <w:pPr>
        <w:pStyle w:val="a8"/>
        <w:rPr>
          <w:rFonts w:ascii="HY신명조" w:eastAsia="HY신명조" w:cs="HY신명조"/>
          <w:sz w:val="24"/>
          <w:szCs w:val="24"/>
        </w:rPr>
      </w:pPr>
    </w:p>
    <w:p w14:paraId="3E63871C" w14:textId="77777777" w:rsidR="00D9795F" w:rsidRDefault="00F23BE1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</w:rPr>
        <w:t>(2) 20x2</w:t>
      </w:r>
      <w:r>
        <w:rPr>
          <w:rFonts w:ascii="HY신명조" w:eastAsia="HY신명조" w:cs="HY신명조"/>
          <w:spacing w:val="-3"/>
          <w:sz w:val="24"/>
          <w:szCs w:val="24"/>
        </w:rPr>
        <w:t>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변동제조간접비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실제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발생액은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얼마인가</w:t>
      </w:r>
      <w:r>
        <w:rPr>
          <w:rFonts w:ascii="HY신명조" w:eastAsia="HY신명조" w:cs="HY신명조"/>
          <w:spacing w:val="-3"/>
          <w:sz w:val="24"/>
          <w:szCs w:val="24"/>
        </w:rPr>
        <w:t>?</w:t>
      </w:r>
      <w:r>
        <w:rPr>
          <w:rFonts w:ascii="HY신명조" w:eastAsia="HY신명조" w:cs="HY신명조"/>
          <w:sz w:val="24"/>
          <w:szCs w:val="24"/>
        </w:rPr>
        <w:t xml:space="preserve">  </w:t>
      </w:r>
    </w:p>
    <w:p w14:paraId="0B4312E5" w14:textId="77777777" w:rsidR="00D9795F" w:rsidRDefault="00D9795F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273886E0" w14:textId="77777777" w:rsidR="00D9795F" w:rsidRDefault="00D9795F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3E9B153E" w14:textId="77777777" w:rsidR="00D9795F" w:rsidRDefault="00D9795F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5E8ACB81" w14:textId="77777777" w:rsidR="00D9795F" w:rsidRDefault="00D9795F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0DAE07DB" w14:textId="77777777" w:rsidR="00D9795F" w:rsidRDefault="00F23BE1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 xml:space="preserve"> 5)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20x2</w:t>
      </w:r>
      <w:r>
        <w:rPr>
          <w:rFonts w:ascii="HY신명조" w:eastAsia="HY신명조" w:cs="HY신명조"/>
          <w:spacing w:val="-3"/>
          <w:sz w:val="24"/>
          <w:szCs w:val="24"/>
        </w:rPr>
        <w:t>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3"/>
          <w:sz w:val="24"/>
          <w:szCs w:val="24"/>
        </w:rPr>
        <w:t>주</w:t>
      </w:r>
      <w:r>
        <w:rPr>
          <w:rFonts w:ascii="HY신명조" w:eastAsia="HY신명조" w:cs="HY신명조"/>
          <w:spacing w:val="-3"/>
          <w:sz w:val="24"/>
          <w:szCs w:val="24"/>
        </w:rPr>
        <w:t>)TM</w:t>
      </w:r>
      <w:r>
        <w:rPr>
          <w:rFonts w:ascii="HY신명조" w:eastAsia="HY신명조" w:cs="HY신명조"/>
          <w:spacing w:val="-3"/>
          <w:sz w:val="24"/>
          <w:szCs w:val="24"/>
        </w:rPr>
        <w:t>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선풍기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모터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850</w:t>
      </w:r>
      <w:r>
        <w:rPr>
          <w:rFonts w:ascii="HY신명조" w:eastAsia="HY신명조" w:cs="HY신명조"/>
          <w:spacing w:val="-3"/>
          <w:sz w:val="24"/>
          <w:szCs w:val="24"/>
        </w:rPr>
        <w:t>대를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단위당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￦</w:t>
      </w:r>
      <w:r>
        <w:rPr>
          <w:rFonts w:ascii="HY신명조" w:eastAsia="HY신명조" w:cs="HY신명조"/>
          <w:spacing w:val="-3"/>
          <w:sz w:val="24"/>
          <w:szCs w:val="24"/>
        </w:rPr>
        <w:t>450</w:t>
      </w:r>
      <w:r>
        <w:rPr>
          <w:rFonts w:ascii="HY신명조" w:eastAsia="HY신명조" w:cs="HY신명조"/>
          <w:spacing w:val="-3"/>
          <w:sz w:val="24"/>
          <w:szCs w:val="24"/>
        </w:rPr>
        <w:t>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구입하겠다는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특별주문을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받았다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3"/>
          <w:sz w:val="24"/>
          <w:szCs w:val="24"/>
        </w:rPr>
        <w:t>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주문의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수락여부를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판단하기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위하여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생산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및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판매활동</w:t>
      </w:r>
      <w:r>
        <w:rPr>
          <w:rFonts w:ascii="HY신명조" w:eastAsia="HY신명조" w:cs="HY신명조"/>
          <w:spacing w:val="-8"/>
          <w:sz w:val="24"/>
          <w:szCs w:val="24"/>
        </w:rPr>
        <w:t>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분석한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결과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다음과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같은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사실이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밝혀졌다</w:t>
      </w:r>
      <w:r>
        <w:rPr>
          <w:rFonts w:ascii="HY신명조" w:eastAsia="HY신명조" w:cs="HY신명조"/>
          <w:spacing w:val="-3"/>
          <w:sz w:val="24"/>
          <w:szCs w:val="24"/>
        </w:rPr>
        <w:t>.</w:t>
      </w: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687016ED" w14:textId="77777777" w:rsidR="00D9795F" w:rsidRDefault="00D9795F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2F2C6F0B" w14:textId="77777777" w:rsidR="00D9795F" w:rsidRDefault="00F23BE1">
      <w:pPr>
        <w:pStyle w:val="a8"/>
        <w:snapToGrid/>
        <w:ind w:left="413" w:hanging="413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고정제조간접비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가운데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84,000</w:t>
      </w:r>
      <w:r>
        <w:rPr>
          <w:rFonts w:ascii="HY신명조" w:eastAsia="HY신명조" w:cs="HY신명조"/>
          <w:sz w:val="24"/>
          <w:szCs w:val="24"/>
        </w:rPr>
        <w:t>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배치</w:t>
      </w:r>
      <w:r>
        <w:rPr>
          <w:rFonts w:ascii="HY신명조" w:eastAsia="HY신명조" w:cs="HY신명조"/>
          <w:sz w:val="24"/>
          <w:szCs w:val="24"/>
        </w:rPr>
        <w:t>(batch)</w:t>
      </w:r>
      <w:r>
        <w:rPr>
          <w:rFonts w:ascii="HY신명조" w:eastAsia="HY신명조" w:cs="HY신명조"/>
          <w:sz w:val="24"/>
          <w:szCs w:val="24"/>
        </w:rPr>
        <w:t>원가이며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고정판매관리비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가운데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415,400</w:t>
      </w:r>
      <w:r>
        <w:rPr>
          <w:rFonts w:ascii="HY신명조" w:eastAsia="HY신명조" w:cs="HY신명조"/>
          <w:sz w:val="24"/>
          <w:szCs w:val="24"/>
        </w:rPr>
        <w:t>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배치원가이다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배치크기는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같다</w:t>
      </w:r>
      <w:r>
        <w:rPr>
          <w:rFonts w:ascii="HY신명조" w:eastAsia="HY신명조" w:cs="HY신명조"/>
          <w:sz w:val="24"/>
          <w:szCs w:val="24"/>
        </w:rPr>
        <w:t xml:space="preserve">.  </w:t>
      </w:r>
    </w:p>
    <w:p w14:paraId="56ACD6E1" w14:textId="77777777" w:rsidR="00D9795F" w:rsidRDefault="00D9795F">
      <w:pPr>
        <w:pStyle w:val="a8"/>
        <w:snapToGrid/>
        <w:ind w:left="397" w:hanging="397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028"/>
        <w:gridCol w:w="216"/>
        <w:gridCol w:w="1971"/>
      </w:tblGrid>
      <w:tr w:rsidR="00D9795F" w14:paraId="27EDF756" w14:textId="77777777">
        <w:trPr>
          <w:trHeight w:val="56"/>
          <w:jc w:val="center"/>
        </w:trPr>
        <w:tc>
          <w:tcPr>
            <w:tcW w:w="202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FBC666E" w14:textId="77777777" w:rsidR="00D9795F" w:rsidRDefault="00F23BE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항목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9B26AFE" w14:textId="77777777" w:rsidR="00D9795F" w:rsidRDefault="00D9795F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CBF74BC" w14:textId="77777777" w:rsidR="00D9795F" w:rsidRDefault="00F23BE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배치당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제품수량</w:t>
            </w:r>
          </w:p>
        </w:tc>
      </w:tr>
      <w:tr w:rsidR="00D9795F" w14:paraId="66D7FD24" w14:textId="77777777">
        <w:trPr>
          <w:trHeight w:val="56"/>
          <w:jc w:val="center"/>
        </w:trPr>
        <w:tc>
          <w:tcPr>
            <w:tcW w:w="2028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F366A11" w14:textId="77777777" w:rsidR="00D9795F" w:rsidRDefault="00F23BE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고정제조간접비</w:t>
            </w:r>
          </w:p>
          <w:p w14:paraId="1590077D" w14:textId="77777777" w:rsidR="00D9795F" w:rsidRDefault="00F23BE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고정판매관리비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17BFCE2" w14:textId="77777777" w:rsidR="00D9795F" w:rsidRDefault="00D9795F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971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CA145F7" w14:textId="77777777" w:rsidR="00D9795F" w:rsidRDefault="00F23BE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224</w:t>
            </w:r>
            <w:r>
              <w:rPr>
                <w:rFonts w:ascii="HY신명조" w:eastAsia="HY신명조" w:cs="HY신명조"/>
                <w:sz w:val="24"/>
                <w:szCs w:val="24"/>
              </w:rPr>
              <w:t>대</w:t>
            </w:r>
          </w:p>
          <w:p w14:paraId="7205E2BA" w14:textId="77777777" w:rsidR="00D9795F" w:rsidRDefault="00F23BE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50</w:t>
            </w:r>
            <w:r>
              <w:rPr>
                <w:rFonts w:ascii="HY신명조" w:eastAsia="HY신명조" w:cs="HY신명조"/>
                <w:sz w:val="24"/>
                <w:szCs w:val="24"/>
              </w:rPr>
              <w:t>대</w:t>
            </w:r>
          </w:p>
        </w:tc>
      </w:tr>
    </w:tbl>
    <w:p w14:paraId="07174CC9" w14:textId="77777777" w:rsidR="00D9795F" w:rsidRDefault="00D9795F">
      <w:pPr>
        <w:rPr>
          <w:sz w:val="2"/>
        </w:rPr>
      </w:pPr>
    </w:p>
    <w:p w14:paraId="23E9746B" w14:textId="77777777" w:rsidR="00D9795F" w:rsidRDefault="00D9795F">
      <w:pPr>
        <w:pStyle w:val="a8"/>
        <w:wordWrap/>
        <w:snapToGrid/>
        <w:ind w:left="397" w:hanging="397"/>
        <w:jc w:val="center"/>
        <w:rPr>
          <w:rFonts w:ascii="HY신명조" w:eastAsia="HY신명조" w:cs="HY신명조"/>
          <w:sz w:val="24"/>
          <w:szCs w:val="24"/>
        </w:rPr>
      </w:pPr>
    </w:p>
    <w:p w14:paraId="4E23E597" w14:textId="77777777" w:rsidR="00D9795F" w:rsidRDefault="00D9795F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522BBEF3" w14:textId="77777777" w:rsidR="00D9795F" w:rsidRDefault="00F23BE1">
      <w:pPr>
        <w:pStyle w:val="a8"/>
        <w:snapToGrid/>
        <w:ind w:left="359" w:hanging="359"/>
        <w:rPr>
          <w:rFonts w:ascii="HY신명조" w:eastAsia="HY신명조" w:cs="HY신명조"/>
          <w:spacing w:val="-1"/>
          <w:sz w:val="24"/>
          <w:szCs w:val="24"/>
        </w:rPr>
      </w:pPr>
      <w:r>
        <w:rPr>
          <w:rFonts w:ascii="HY신명조" w:eastAsia="HY신명조" w:cs="HY신명조"/>
          <w:spacing w:val="-2"/>
          <w:sz w:val="24"/>
          <w:szCs w:val="24"/>
        </w:rPr>
        <w:t>②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이와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같은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특별주문의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경우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고정판매관리비의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배치크기는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150</w:t>
      </w:r>
      <w:r>
        <w:rPr>
          <w:rFonts w:ascii="HY신명조" w:eastAsia="HY신명조" w:cs="HY신명조"/>
          <w:spacing w:val="-1"/>
          <w:sz w:val="24"/>
          <w:szCs w:val="24"/>
        </w:rPr>
        <w:t>대이다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"/>
          <w:sz w:val="24"/>
          <w:szCs w:val="24"/>
        </w:rPr>
        <w:t>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주문으로부터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발생하는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변동판매관리비는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정상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판매시보다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단위당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￦</w:t>
      </w:r>
      <w:r>
        <w:rPr>
          <w:rFonts w:ascii="HY신명조" w:eastAsia="HY신명조" w:cs="HY신명조"/>
          <w:spacing w:val="-1"/>
          <w:sz w:val="24"/>
          <w:szCs w:val="24"/>
        </w:rPr>
        <w:t>20</w:t>
      </w:r>
      <w:r>
        <w:rPr>
          <w:rFonts w:ascii="HY신명조" w:eastAsia="HY신명조" w:cs="HY신명조"/>
          <w:spacing w:val="-1"/>
          <w:sz w:val="24"/>
          <w:szCs w:val="24"/>
        </w:rPr>
        <w:t>씩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절감할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있다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"/>
          <w:sz w:val="24"/>
          <w:szCs w:val="24"/>
        </w:rPr>
        <w:t>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주문을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수락하면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그에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대한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반발로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일부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고객</w:t>
      </w:r>
      <w:r>
        <w:rPr>
          <w:rFonts w:ascii="HY신명조" w:eastAsia="HY신명조" w:cs="HY신명조"/>
          <w:spacing w:val="-1"/>
          <w:sz w:val="24"/>
          <w:szCs w:val="24"/>
        </w:rPr>
        <w:t>(</w:t>
      </w:r>
      <w:r>
        <w:rPr>
          <w:rFonts w:ascii="HY신명조" w:eastAsia="HY신명조" w:cs="HY신명조"/>
          <w:spacing w:val="-1"/>
          <w:sz w:val="24"/>
          <w:szCs w:val="24"/>
        </w:rPr>
        <w:t>수요량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30</w:t>
      </w:r>
      <w:r>
        <w:rPr>
          <w:rFonts w:ascii="HY신명조" w:eastAsia="HY신명조" w:cs="HY신명조"/>
          <w:spacing w:val="-1"/>
          <w:sz w:val="24"/>
          <w:szCs w:val="24"/>
        </w:rPr>
        <w:t>대</w:t>
      </w:r>
      <w:r>
        <w:rPr>
          <w:rFonts w:ascii="HY신명조" w:eastAsia="HY신명조" w:cs="HY신명조"/>
          <w:spacing w:val="-1"/>
          <w:sz w:val="24"/>
          <w:szCs w:val="24"/>
        </w:rPr>
        <w:t>)</w:t>
      </w:r>
      <w:r>
        <w:rPr>
          <w:rFonts w:ascii="HY신명조" w:eastAsia="HY신명조" w:cs="HY신명조"/>
          <w:spacing w:val="-1"/>
          <w:sz w:val="24"/>
          <w:szCs w:val="24"/>
        </w:rPr>
        <w:t>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이탈한다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.  </w:t>
      </w:r>
    </w:p>
    <w:p w14:paraId="73495C19" w14:textId="77777777" w:rsidR="00D9795F" w:rsidRDefault="00D9795F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605F1388" w14:textId="77777777" w:rsidR="00D9795F" w:rsidRDefault="00F23BE1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)TM</w:t>
      </w:r>
      <w:r>
        <w:rPr>
          <w:rFonts w:ascii="HY신명조" w:eastAsia="HY신명조" w:cs="HY신명조"/>
          <w:sz w:val="24"/>
          <w:szCs w:val="24"/>
        </w:rPr>
        <w:t>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주문을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수락할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여유생산능력이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충분하다</w:t>
      </w:r>
      <w:r>
        <w:rPr>
          <w:rFonts w:ascii="HY신명조" w:eastAsia="HY신명조" w:cs="HY신명조"/>
          <w:sz w:val="24"/>
          <w:szCs w:val="24"/>
        </w:rPr>
        <w:t>.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)TM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경영진은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주문으로부터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총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50,000</w:t>
      </w:r>
      <w:r>
        <w:rPr>
          <w:rFonts w:ascii="HY신명조" w:eastAsia="HY신명조" w:cs="HY신명조"/>
          <w:sz w:val="24"/>
          <w:szCs w:val="24"/>
        </w:rPr>
        <w:t>이상의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이익이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있으면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수락하려고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한다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주문의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수락여부를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결정하시오</w:t>
      </w:r>
      <w:r>
        <w:rPr>
          <w:rFonts w:ascii="HY신명조" w:eastAsia="HY신명조" w:cs="HY신명조"/>
          <w:sz w:val="24"/>
          <w:szCs w:val="24"/>
        </w:rPr>
        <w:t>.(</w:t>
      </w:r>
      <w:r>
        <w:rPr>
          <w:rFonts w:ascii="HY신명조" w:eastAsia="HY신명조" w:cs="HY신명조"/>
          <w:sz w:val="24"/>
          <w:szCs w:val="24"/>
        </w:rPr>
        <w:t>소수점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넷째자리에서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반올림함</w:t>
      </w:r>
      <w:r>
        <w:rPr>
          <w:rFonts w:ascii="HY신명조" w:eastAsia="HY신명조" w:cs="HY신명조"/>
          <w:sz w:val="24"/>
          <w:szCs w:val="24"/>
        </w:rPr>
        <w:t xml:space="preserve">). </w:t>
      </w:r>
    </w:p>
    <w:p w14:paraId="3A7D2A57" w14:textId="77777777" w:rsidR="00D9795F" w:rsidRDefault="00D9795F">
      <w:pPr>
        <w:pStyle w:val="a8"/>
        <w:snapToGrid/>
        <w:ind w:left="397" w:hanging="397"/>
        <w:rPr>
          <w:rFonts w:ascii="HY신명조" w:eastAsia="HY신명조" w:cs="HY신명조"/>
          <w:sz w:val="24"/>
          <w:szCs w:val="24"/>
        </w:rPr>
      </w:pPr>
    </w:p>
    <w:p w14:paraId="6ECE0E97" w14:textId="77777777" w:rsidR="00D9795F" w:rsidRDefault="00D9795F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72129F87" w14:textId="77777777" w:rsidR="00D9795F" w:rsidRDefault="00D9795F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4F7EF4CE" w14:textId="77777777" w:rsidR="00D9795F" w:rsidRDefault="00D9795F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548258ED" w14:textId="77777777" w:rsidR="00D9795F" w:rsidRDefault="00F23BE1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  <w:r>
        <w:pict w14:anchorId="3FC02B18">
          <v:group id="_x0000_s1144" style="position:absolute;left:0;text-align:left;margin-left:59pt;margin-top:46.8pt;width:610.65pt;height:60.6pt;z-index:18;mso-position-horizontal-relative:page;mso-position-vertical-relative:page" coordsize="61064,6061">
            <v:line id="_x0000_s2014346230" o:spid="_x0000_s1149" style="position:absolute" from="0,5680" to="61064,5680" strokeweight=".16pt">
              <v:stroke endarrowwidth="narrow" endarrowlength="short" joinstyle="miter"/>
            </v:line>
            <v:group id="_x0000_s1145" style="position:absolute;width:60776;height:5762" coordsize="60776,5762">
              <v:shape id="_x0000_s2014346232" o:spid="_x0000_s1148" style="position:absolute;left:22152;width:14196;height:4505" coordsize="14196,4505" o:spt="100" adj="0,,0" path="m450,c45,,,44,,450l,4055v,406,45,450,450,450l13745,4505v406,,451,-44,451,-450l14196,450c14196,44,14151,,13745,xe" filled="f" stroked="f">
                <v:stroke joinstyle="round"/>
                <v:formulas/>
                <v:path o:connecttype="segments"/>
                <v:textbox inset="0,0,0,0">
                  <w:txbxContent>
                    <w:p w14:paraId="18E1B4F0" w14:textId="77777777" w:rsidR="00D9795F" w:rsidRDefault="00F23BE1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원가회계회</w:t>
                      </w:r>
                    </w:p>
                    <w:p w14:paraId="25E72C69" w14:textId="77777777" w:rsidR="00D9795F" w:rsidRDefault="00D9795F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</w:p>
                    <w:p w14:paraId="309F8E17" w14:textId="77777777" w:rsidR="00D9795F" w:rsidRDefault="00D9795F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</w:p>
                    <w:p w14:paraId="741AC8F1" w14:textId="77777777" w:rsidR="00D9795F" w:rsidRDefault="00D9795F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</w:p>
                    <w:p w14:paraId="429BB56B" w14:textId="77777777" w:rsidR="00D9795F" w:rsidRDefault="00D9795F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</w:p>
                    <w:p w14:paraId="6A8BAB0D" w14:textId="77777777" w:rsidR="00D9795F" w:rsidRDefault="00D9795F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</w:p>
                    <w:p w14:paraId="0B2E021E" w14:textId="77777777" w:rsidR="00D9795F" w:rsidRDefault="00D9795F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</w:p>
                    <w:p w14:paraId="7F13FE0E" w14:textId="77777777" w:rsidR="00D9795F" w:rsidRDefault="00D9795F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</w:p>
                    <w:p w14:paraId="3D065207" w14:textId="77777777" w:rsidR="00D9795F" w:rsidRDefault="00F23BE1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계</w:t>
                      </w:r>
                    </w:p>
                    <w:p w14:paraId="3685A299" w14:textId="77777777" w:rsidR="00D9795F" w:rsidRDefault="00D9795F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</w:p>
                    <w:p w14:paraId="3FBB8912" w14:textId="77777777" w:rsidR="00D9795F" w:rsidRDefault="00D9795F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  <v:shape id="_x0000_s2014346233" o:spid="_x0000_s1147" style="position:absolute;left:284;top:3293;width:8144;height:2391" coordsize="8144,2391" o:spt="100" adj="0,,0" path="m238,c23,,,23,,238l,2153v,215,23,238,238,238l7905,2391v216,,239,-23,239,-238l8144,238c8144,23,8121,,7905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72829834" w14:textId="77777777" w:rsidR="00D9795F" w:rsidRDefault="00F23BE1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1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  <v:shape id="_x0000_s2014346234" o:spid="_x0000_s1146" style="position:absolute;left:53676;top:2976;width:7384;height:2675" coordsize="7384,2675" o:spt="100" adj="0,,0" path="m267,c26,,,27,,268l,2408v,241,26,267,267,267l7116,2675v242,,268,-26,268,-267l7384,268c7384,27,7358,,7116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3FC42105" w14:textId="77777777" w:rsidR="00D9795F" w:rsidRDefault="00F23BE1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3/16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279A70FD" w14:textId="77777777" w:rsidR="00D9795F" w:rsidRDefault="00F23BE1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2"/>
          <w:sz w:val="24"/>
          <w:szCs w:val="24"/>
        </w:rPr>
        <w:lastRenderedPageBreak/>
        <w:t>(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 xml:space="preserve"> 6)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(</w:t>
      </w:r>
      <w:r>
        <w:rPr>
          <w:rFonts w:ascii="HY신명조" w:eastAsia="HY신명조" w:cs="HY신명조"/>
          <w:spacing w:val="-1"/>
          <w:sz w:val="24"/>
          <w:szCs w:val="24"/>
        </w:rPr>
        <w:t>주</w:t>
      </w:r>
      <w:r>
        <w:rPr>
          <w:rFonts w:ascii="HY신명조" w:eastAsia="HY신명조" w:cs="HY신명조"/>
          <w:spacing w:val="-1"/>
          <w:sz w:val="24"/>
          <w:szCs w:val="24"/>
        </w:rPr>
        <w:t>)TM</w:t>
      </w:r>
      <w:r>
        <w:rPr>
          <w:rFonts w:ascii="HY신명조" w:eastAsia="HY신명조" w:cs="HY신명조"/>
          <w:spacing w:val="-1"/>
          <w:sz w:val="24"/>
          <w:szCs w:val="24"/>
        </w:rPr>
        <w:t>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경영진은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20x2</w:t>
      </w:r>
      <w:r>
        <w:rPr>
          <w:rFonts w:ascii="HY신명조" w:eastAsia="HY신명조" w:cs="HY신명조"/>
          <w:spacing w:val="-1"/>
          <w:sz w:val="24"/>
          <w:szCs w:val="24"/>
        </w:rPr>
        <w:t>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선풍기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모터와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유사한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성능의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제품을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경쟁사에서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개당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￦</w:t>
      </w:r>
      <w:r>
        <w:rPr>
          <w:rFonts w:ascii="HY신명조" w:eastAsia="HY신명조" w:cs="HY신명조"/>
          <w:spacing w:val="-1"/>
          <w:sz w:val="24"/>
          <w:szCs w:val="24"/>
        </w:rPr>
        <w:t>650</w:t>
      </w:r>
      <w:r>
        <w:rPr>
          <w:rFonts w:ascii="HY신명조" w:eastAsia="HY신명조" w:cs="HY신명조"/>
          <w:spacing w:val="-1"/>
          <w:sz w:val="24"/>
          <w:szCs w:val="24"/>
        </w:rPr>
        <w:t>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출시한다는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정보를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입수하였다</w:t>
      </w:r>
      <w:r>
        <w:rPr>
          <w:rFonts w:ascii="HY신명조" w:eastAsia="HY신명조" w:cs="HY신명조"/>
          <w:spacing w:val="-1"/>
          <w:sz w:val="24"/>
          <w:szCs w:val="24"/>
        </w:rPr>
        <w:t>. (</w:t>
      </w:r>
      <w:r>
        <w:rPr>
          <w:rFonts w:ascii="HY신명조" w:eastAsia="HY신명조" w:cs="HY신명조"/>
          <w:spacing w:val="-1"/>
          <w:sz w:val="24"/>
          <w:szCs w:val="24"/>
        </w:rPr>
        <w:t>주</w:t>
      </w:r>
      <w:r>
        <w:rPr>
          <w:rFonts w:ascii="HY신명조" w:eastAsia="HY신명조" w:cs="HY신명조"/>
          <w:spacing w:val="-1"/>
          <w:sz w:val="24"/>
          <w:szCs w:val="24"/>
        </w:rPr>
        <w:t>)TM</w:t>
      </w:r>
      <w:r>
        <w:rPr>
          <w:rFonts w:ascii="HY신명조" w:eastAsia="HY신명조" w:cs="HY신명조"/>
          <w:spacing w:val="-1"/>
          <w:sz w:val="24"/>
          <w:szCs w:val="24"/>
        </w:rPr>
        <w:t>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경영진은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당사의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선풍기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모터가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경쟁사의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예상판매가격을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달성하지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못한다면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가격경쟁력을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상실할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것으로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판단</w:t>
      </w:r>
      <w:r>
        <w:rPr>
          <w:rFonts w:ascii="HY신명조" w:eastAsia="HY신명조" w:cs="HY신명조"/>
          <w:spacing w:val="-2"/>
          <w:sz w:val="24"/>
          <w:szCs w:val="24"/>
        </w:rPr>
        <w:t>하였다</w:t>
      </w:r>
      <w:r>
        <w:rPr>
          <w:rFonts w:ascii="HY신명조" w:eastAsia="HY신명조" w:cs="HY신명조"/>
          <w:spacing w:val="-2"/>
          <w:sz w:val="24"/>
          <w:szCs w:val="24"/>
        </w:rPr>
        <w:t>. (</w:t>
      </w:r>
      <w:r>
        <w:rPr>
          <w:rFonts w:ascii="HY신명조" w:eastAsia="HY신명조" w:cs="HY신명조"/>
          <w:spacing w:val="-2"/>
          <w:sz w:val="24"/>
          <w:szCs w:val="24"/>
        </w:rPr>
        <w:t>주</w:t>
      </w:r>
      <w:r>
        <w:rPr>
          <w:rFonts w:ascii="HY신명조" w:eastAsia="HY신명조" w:cs="HY신명조"/>
          <w:spacing w:val="-2"/>
          <w:sz w:val="24"/>
          <w:szCs w:val="24"/>
        </w:rPr>
        <w:t>)TM</w:t>
      </w:r>
      <w:r>
        <w:rPr>
          <w:rFonts w:ascii="HY신명조" w:eastAsia="HY신명조" w:cs="HY신명조"/>
          <w:spacing w:val="-2"/>
          <w:sz w:val="24"/>
          <w:szCs w:val="24"/>
        </w:rPr>
        <w:t>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경영진은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선풍기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모터에서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최소한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20x2</w:t>
      </w:r>
      <w:r>
        <w:rPr>
          <w:rFonts w:ascii="HY신명조" w:eastAsia="HY신명조" w:cs="HY신명조"/>
          <w:spacing w:val="-1"/>
          <w:sz w:val="24"/>
          <w:szCs w:val="24"/>
        </w:rPr>
        <w:t>년도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변동원가계산에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의한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제품단위당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영업이익만큼은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유지하고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싶어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한다</w:t>
      </w:r>
      <w:r>
        <w:rPr>
          <w:rFonts w:ascii="HY신명조" w:eastAsia="HY신명조" w:cs="HY신명조"/>
          <w:spacing w:val="-1"/>
          <w:sz w:val="24"/>
          <w:szCs w:val="24"/>
        </w:rPr>
        <w:t>. (</w:t>
      </w:r>
      <w:r>
        <w:rPr>
          <w:rFonts w:ascii="HY신명조" w:eastAsia="HY신명조" w:cs="HY신명조"/>
          <w:spacing w:val="-1"/>
          <w:sz w:val="24"/>
          <w:szCs w:val="24"/>
        </w:rPr>
        <w:t>주</w:t>
      </w:r>
      <w:r>
        <w:rPr>
          <w:rFonts w:ascii="HY신명조" w:eastAsia="HY신명조" w:cs="HY신명조"/>
          <w:spacing w:val="-1"/>
          <w:sz w:val="24"/>
          <w:szCs w:val="24"/>
        </w:rPr>
        <w:t>)TM</w:t>
      </w:r>
      <w:r>
        <w:rPr>
          <w:rFonts w:ascii="HY신명조" w:eastAsia="HY신명조" w:cs="HY신명조"/>
          <w:spacing w:val="-1"/>
          <w:sz w:val="24"/>
          <w:szCs w:val="24"/>
        </w:rPr>
        <w:t>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경영진은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20x2</w:t>
      </w:r>
      <w:r>
        <w:rPr>
          <w:rFonts w:ascii="HY신명조" w:eastAsia="HY신명조" w:cs="HY신명조"/>
          <w:spacing w:val="-1"/>
          <w:sz w:val="24"/>
          <w:szCs w:val="24"/>
        </w:rPr>
        <w:t>년의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생산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및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판매과정에서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발생하는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각종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원가들을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분석한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결과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다음과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같은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정보를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얻었다</w:t>
      </w:r>
      <w:r>
        <w:rPr>
          <w:rFonts w:ascii="HY신명조" w:eastAsia="HY신명조" w:cs="HY신명조"/>
          <w:spacing w:val="-1"/>
          <w:sz w:val="24"/>
          <w:szCs w:val="24"/>
        </w:rPr>
        <w:t>.</w:t>
      </w: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6AED5B2C" w14:textId="77777777" w:rsidR="00D9795F" w:rsidRDefault="00D9795F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2ECF88D8" w14:textId="77777777" w:rsidR="00D9795F" w:rsidRDefault="00F23BE1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10"/>
          <w:sz w:val="24"/>
          <w:szCs w:val="24"/>
        </w:rPr>
        <w:t>고정제조간접비는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두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개의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활동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0"/>
          <w:sz w:val="24"/>
          <w:szCs w:val="24"/>
        </w:rPr>
        <w:t>즉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공장건물감가상각비</w:t>
      </w:r>
      <w:r>
        <w:rPr>
          <w:rFonts w:ascii="HY신명조" w:eastAsia="HY신명조" w:cs="HY신명조"/>
          <w:spacing w:val="-6"/>
          <w:sz w:val="24"/>
          <w:szCs w:val="24"/>
        </w:rPr>
        <w:t>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생산계획활동으로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구성되어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있으며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6"/>
          <w:sz w:val="24"/>
          <w:szCs w:val="24"/>
        </w:rPr>
        <w:t>실제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발생</w:t>
      </w:r>
      <w:r>
        <w:rPr>
          <w:rFonts w:ascii="HY신명조" w:eastAsia="HY신명조" w:cs="HY신명조"/>
          <w:spacing w:val="-1"/>
          <w:sz w:val="24"/>
          <w:szCs w:val="24"/>
        </w:rPr>
        <w:t>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금액은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각각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￦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131,200, </w:t>
      </w:r>
      <w:r>
        <w:rPr>
          <w:rFonts w:ascii="HY신명조" w:eastAsia="HY신명조" w:cs="HY신명조"/>
          <w:spacing w:val="-1"/>
          <w:sz w:val="24"/>
          <w:szCs w:val="24"/>
        </w:rPr>
        <w:t>￦</w:t>
      </w:r>
      <w:r>
        <w:rPr>
          <w:rFonts w:ascii="HY신명조" w:eastAsia="HY신명조" w:cs="HY신명조"/>
          <w:spacing w:val="-1"/>
          <w:sz w:val="24"/>
          <w:szCs w:val="24"/>
        </w:rPr>
        <w:t>328,000</w:t>
      </w:r>
      <w:r>
        <w:rPr>
          <w:rFonts w:ascii="HY신명조" w:eastAsia="HY신명조" w:cs="HY신명조"/>
          <w:spacing w:val="-1"/>
          <w:sz w:val="24"/>
          <w:szCs w:val="24"/>
        </w:rPr>
        <w:t>이었다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"/>
          <w:sz w:val="24"/>
          <w:szCs w:val="24"/>
        </w:rPr>
        <w:t>고정판매관리비는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제품배달활동과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인사관리활동으로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구성되어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있으며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"/>
          <w:sz w:val="24"/>
          <w:szCs w:val="24"/>
        </w:rPr>
        <w:t>실제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발생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금액은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각각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￦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446,400, </w:t>
      </w:r>
      <w:r>
        <w:rPr>
          <w:rFonts w:ascii="HY신명조" w:eastAsia="HY신명조" w:cs="HY신명조"/>
          <w:spacing w:val="-1"/>
          <w:sz w:val="24"/>
          <w:szCs w:val="24"/>
        </w:rPr>
        <w:t>￦</w:t>
      </w:r>
      <w:r>
        <w:rPr>
          <w:rFonts w:ascii="HY신명조" w:eastAsia="HY신명조" w:cs="HY신명조"/>
          <w:spacing w:val="-1"/>
          <w:sz w:val="24"/>
          <w:szCs w:val="24"/>
        </w:rPr>
        <w:t>273,600</w:t>
      </w:r>
      <w:r>
        <w:rPr>
          <w:rFonts w:ascii="HY신명조" w:eastAsia="HY신명조" w:cs="HY신명조"/>
          <w:spacing w:val="-1"/>
          <w:sz w:val="24"/>
          <w:szCs w:val="24"/>
        </w:rPr>
        <w:t>이었다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"/>
          <w:sz w:val="24"/>
          <w:szCs w:val="24"/>
        </w:rPr>
        <w:t>각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활동들에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대한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분석결과는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다음과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같다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6AC182A2" w14:textId="77777777" w:rsidR="00D9795F" w:rsidRDefault="00D9795F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50"/>
        <w:gridCol w:w="282"/>
        <w:gridCol w:w="1080"/>
        <w:gridCol w:w="282"/>
        <w:gridCol w:w="1080"/>
        <w:gridCol w:w="282"/>
        <w:gridCol w:w="1080"/>
      </w:tblGrid>
      <w:tr w:rsidR="00D9795F" w14:paraId="1128D61D" w14:textId="77777777">
        <w:trPr>
          <w:trHeight w:val="576"/>
          <w:jc w:val="center"/>
        </w:trPr>
        <w:tc>
          <w:tcPr>
            <w:tcW w:w="1250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CBD7B96" w14:textId="77777777" w:rsidR="00D9795F" w:rsidRDefault="00F23BE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활동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C3AF133" w14:textId="77777777" w:rsidR="00D9795F" w:rsidRDefault="00D9795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C4404D8" w14:textId="77777777" w:rsidR="00D9795F" w:rsidRDefault="00F23BE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원가동인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87AD213" w14:textId="77777777" w:rsidR="00D9795F" w:rsidRDefault="00D9795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AD9E343" w14:textId="77777777" w:rsidR="00D9795F" w:rsidRDefault="00F23BE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부가가치표준수량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3F082AB" w14:textId="77777777" w:rsidR="00D9795F" w:rsidRDefault="00D9795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CD1A160" w14:textId="77777777" w:rsidR="00D9795F" w:rsidRDefault="00F23BE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실제수량</w:t>
            </w:r>
          </w:p>
        </w:tc>
      </w:tr>
      <w:tr w:rsidR="00D9795F" w14:paraId="7550639E" w14:textId="77777777">
        <w:trPr>
          <w:trHeight w:val="793"/>
          <w:jc w:val="center"/>
        </w:trPr>
        <w:tc>
          <w:tcPr>
            <w:tcW w:w="1250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6AAE249" w14:textId="77777777" w:rsidR="00D9795F" w:rsidRDefault="00F23BE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생산계획</w:t>
            </w:r>
          </w:p>
          <w:p w14:paraId="44B7FCDC" w14:textId="77777777" w:rsidR="00D9795F" w:rsidRDefault="00F23BE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제품배달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16C64CD" w14:textId="77777777" w:rsidR="00D9795F" w:rsidRDefault="00D9795F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664075C" w14:textId="77777777" w:rsidR="00D9795F" w:rsidRDefault="00F23BE1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가동횟수</w:t>
            </w:r>
          </w:p>
          <w:p w14:paraId="167B03B4" w14:textId="77777777" w:rsidR="00D9795F" w:rsidRDefault="00F23BE1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운행횟수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849DB79" w14:textId="77777777" w:rsidR="00D9795F" w:rsidRDefault="00D9795F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4756496" w14:textId="77777777" w:rsidR="00D9795F" w:rsidRDefault="00F23BE1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56</w:t>
            </w:r>
            <w:r>
              <w:rPr>
                <w:rFonts w:ascii="HY신명조" w:eastAsia="HY신명조" w:cs="HY신명조"/>
                <w:sz w:val="24"/>
                <w:szCs w:val="24"/>
              </w:rPr>
              <w:t>회</w:t>
            </w:r>
          </w:p>
          <w:p w14:paraId="76A087BC" w14:textId="77777777" w:rsidR="00D9795F" w:rsidRDefault="00F23BE1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50</w:t>
            </w:r>
            <w:r>
              <w:rPr>
                <w:rFonts w:ascii="HY신명조" w:eastAsia="HY신명조" w:cs="HY신명조"/>
                <w:sz w:val="24"/>
                <w:szCs w:val="24"/>
              </w:rPr>
              <w:t>회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7842ED0" w14:textId="77777777" w:rsidR="00D9795F" w:rsidRDefault="00D9795F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5048A3F" w14:textId="77777777" w:rsidR="00D9795F" w:rsidRDefault="00F23BE1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64</w:t>
            </w:r>
            <w:r>
              <w:rPr>
                <w:rFonts w:ascii="HY신명조" w:eastAsia="HY신명조" w:cs="HY신명조"/>
                <w:sz w:val="24"/>
                <w:szCs w:val="24"/>
              </w:rPr>
              <w:t>회</w:t>
            </w:r>
          </w:p>
          <w:p w14:paraId="4A3884ED" w14:textId="77777777" w:rsidR="00D9795F" w:rsidRDefault="00F23BE1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62</w:t>
            </w:r>
            <w:r>
              <w:rPr>
                <w:rFonts w:ascii="HY신명조" w:eastAsia="HY신명조" w:cs="HY신명조"/>
                <w:sz w:val="24"/>
                <w:szCs w:val="24"/>
              </w:rPr>
              <w:t>회</w:t>
            </w:r>
          </w:p>
        </w:tc>
      </w:tr>
    </w:tbl>
    <w:p w14:paraId="280A9757" w14:textId="77777777" w:rsidR="00D9795F" w:rsidRDefault="00D9795F">
      <w:pPr>
        <w:rPr>
          <w:sz w:val="2"/>
        </w:rPr>
      </w:pPr>
    </w:p>
    <w:p w14:paraId="395CB0A9" w14:textId="77777777" w:rsidR="00D9795F" w:rsidRDefault="00D9795F">
      <w:pPr>
        <w:pStyle w:val="a8"/>
        <w:wordWrap/>
        <w:snapToGrid/>
        <w:jc w:val="center"/>
        <w:rPr>
          <w:rFonts w:ascii="HY신명조" w:eastAsia="HY신명조" w:cs="HY신명조"/>
          <w:sz w:val="24"/>
          <w:szCs w:val="24"/>
        </w:rPr>
      </w:pPr>
    </w:p>
    <w:p w14:paraId="33F204E2" w14:textId="77777777" w:rsidR="00D9795F" w:rsidRDefault="00D9795F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66B2227F" w14:textId="77777777" w:rsidR="00D9795F" w:rsidRDefault="00F23BE1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나머지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모든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활동들은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부가가치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활동으로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간주한다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5AE25E84" w14:textId="77777777" w:rsidR="00D9795F" w:rsidRDefault="00D9795F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3950DBE0" w14:textId="77777777" w:rsidR="00D9795F" w:rsidRDefault="00D9795F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6E0FE5C2" w14:textId="77777777" w:rsidR="00D9795F" w:rsidRDefault="00D9795F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72EE24F5" w14:textId="77777777" w:rsidR="00D9795F" w:rsidRDefault="00F23BE1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(1) 20x2</w:t>
      </w:r>
      <w:r>
        <w:rPr>
          <w:rFonts w:ascii="HY신명조" w:eastAsia="HY신명조" w:cs="HY신명조"/>
          <w:sz w:val="24"/>
          <w:szCs w:val="24"/>
        </w:rPr>
        <w:t>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자료를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이용할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선풍기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모터의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단위당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목표원가는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얼마인가</w:t>
      </w:r>
      <w:r>
        <w:rPr>
          <w:rFonts w:ascii="HY신명조" w:eastAsia="HY신명조" w:cs="HY신명조"/>
          <w:sz w:val="24"/>
          <w:szCs w:val="24"/>
        </w:rPr>
        <w:t>?(</w:t>
      </w:r>
      <w:r>
        <w:rPr>
          <w:rFonts w:ascii="HY신명조" w:eastAsia="HY신명조" w:cs="HY신명조"/>
          <w:sz w:val="24"/>
          <w:szCs w:val="24"/>
        </w:rPr>
        <w:t>소수점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버림</w:t>
      </w:r>
      <w:r>
        <w:rPr>
          <w:rFonts w:ascii="HY신명조" w:eastAsia="HY신명조" w:cs="HY신명조"/>
          <w:sz w:val="24"/>
          <w:szCs w:val="24"/>
        </w:rPr>
        <w:t xml:space="preserve">) </w:t>
      </w:r>
    </w:p>
    <w:p w14:paraId="350CB0FB" w14:textId="77777777" w:rsidR="00D9795F" w:rsidRDefault="00D9795F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42EE6F44" w14:textId="77777777" w:rsidR="00D9795F" w:rsidRDefault="00D9795F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502F54A0" w14:textId="77777777" w:rsidR="00D9795F" w:rsidRDefault="00D9795F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42CE5E8F" w14:textId="77777777" w:rsidR="00D9795F" w:rsidRDefault="00F23BE1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(2) </w:t>
      </w:r>
      <w:r>
        <w:rPr>
          <w:rFonts w:ascii="HY신명조" w:eastAsia="HY신명조" w:cs="HY신명조"/>
          <w:sz w:val="24"/>
          <w:szCs w:val="24"/>
        </w:rPr>
        <w:t>제품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단위당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비부가가치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원가는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얼마인가</w:t>
      </w:r>
      <w:r>
        <w:rPr>
          <w:rFonts w:ascii="HY신명조" w:eastAsia="HY신명조" w:cs="HY신명조"/>
          <w:sz w:val="24"/>
          <w:szCs w:val="24"/>
        </w:rPr>
        <w:t xml:space="preserve">? </w:t>
      </w:r>
    </w:p>
    <w:p w14:paraId="020E6507" w14:textId="77777777" w:rsidR="00D9795F" w:rsidRDefault="00F23BE1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소수점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넷째자리에서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반올림함</w:t>
      </w:r>
      <w:r>
        <w:rPr>
          <w:rFonts w:ascii="HY신명조" w:eastAsia="HY신명조" w:cs="HY신명조"/>
          <w:sz w:val="24"/>
          <w:szCs w:val="24"/>
        </w:rPr>
        <w:t>)</w:t>
      </w:r>
    </w:p>
    <w:p w14:paraId="7D465F2F" w14:textId="77777777" w:rsidR="00D9795F" w:rsidRDefault="00D9795F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0FBE7D46" w14:textId="77777777" w:rsidR="00D9795F" w:rsidRDefault="00D9795F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19D89FE7" w14:textId="77777777" w:rsidR="00D9795F" w:rsidRDefault="00F23BE1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(3) </w:t>
      </w:r>
      <w:r>
        <w:rPr>
          <w:rFonts w:ascii="HY신명조" w:eastAsia="HY신명조" w:cs="HY신명조"/>
          <w:sz w:val="24"/>
          <w:szCs w:val="24"/>
        </w:rPr>
        <w:t>비부가가치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활동을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모두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제거할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목표원가를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달성할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있는지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판매관리비를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포함한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전부원가와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비교하여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평가하시오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비부가가치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원가를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이용하시오</w:t>
      </w:r>
      <w:r>
        <w:rPr>
          <w:rFonts w:ascii="HY신명조" w:eastAsia="HY신명조" w:cs="HY신명조"/>
          <w:sz w:val="24"/>
          <w:szCs w:val="24"/>
        </w:rPr>
        <w:t>.(</w:t>
      </w:r>
      <w:r>
        <w:rPr>
          <w:rFonts w:ascii="HY신명조" w:eastAsia="HY신명조" w:cs="HY신명조"/>
          <w:sz w:val="24"/>
          <w:szCs w:val="24"/>
        </w:rPr>
        <w:t>소수점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넷째자리에서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반올림함</w:t>
      </w:r>
      <w:r>
        <w:rPr>
          <w:rFonts w:ascii="HY신명조" w:eastAsia="HY신명조" w:cs="HY신명조"/>
          <w:sz w:val="24"/>
          <w:szCs w:val="24"/>
        </w:rPr>
        <w:t>)</w:t>
      </w:r>
    </w:p>
    <w:p w14:paraId="267B209C" w14:textId="77777777" w:rsidR="00D9795F" w:rsidRDefault="00D9795F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5C9EC348" w14:textId="77777777" w:rsidR="00D9795F" w:rsidRDefault="00D9795F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51B68D5A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3599A9F" w14:textId="77777777" w:rsidR="00D9795F" w:rsidRDefault="00D9795F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7F8DB94C" w14:textId="77777777" w:rsidR="00D9795F" w:rsidRDefault="00D9795F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7B0A9C41" w14:textId="77777777" w:rsidR="00D9795F" w:rsidRDefault="00F23BE1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>2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(25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61196F5C" w14:textId="77777777" w:rsidR="00D9795F" w:rsidRDefault="00D9795F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27D1FF1B" w14:textId="77777777" w:rsidR="00D9795F" w:rsidRDefault="00F23BE1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영신기계는</w:t>
      </w:r>
      <w:r>
        <w:rPr>
          <w:rFonts w:ascii="HY신명조" w:eastAsia="HY신명조" w:cs="HY신명조"/>
          <w:sz w:val="24"/>
          <w:szCs w:val="24"/>
        </w:rPr>
        <w:t xml:space="preserve"> 3</w:t>
      </w:r>
      <w:r>
        <w:rPr>
          <w:rFonts w:ascii="HY신명조" w:eastAsia="HY신명조" w:cs="HY신명조"/>
          <w:sz w:val="24"/>
          <w:szCs w:val="24"/>
        </w:rPr>
        <w:t>가지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제품</w:t>
      </w:r>
      <w:r>
        <w:rPr>
          <w:rFonts w:ascii="HY신명조" w:eastAsia="HY신명조" w:cs="HY신명조"/>
          <w:sz w:val="24"/>
          <w:szCs w:val="24"/>
        </w:rPr>
        <w:t xml:space="preserve"> A, B, C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생산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판매하고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>. 3</w:t>
      </w:r>
      <w:r>
        <w:rPr>
          <w:rFonts w:ascii="HY신명조" w:eastAsia="HY신명조" w:cs="HY신명조"/>
          <w:sz w:val="24"/>
          <w:szCs w:val="24"/>
        </w:rPr>
        <w:t>가지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제품들과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관련된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사항은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아래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제품의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판매량은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확률변수이며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정규분포를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이룬다고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가정한다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3E346AC0" w14:textId="77777777" w:rsidR="00D9795F" w:rsidRDefault="00F23BE1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7BF02D93" w14:textId="77777777" w:rsidR="00D9795F" w:rsidRDefault="00D9795F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230"/>
        <w:gridCol w:w="1098"/>
        <w:gridCol w:w="1098"/>
        <w:gridCol w:w="1114"/>
      </w:tblGrid>
      <w:tr w:rsidR="00D9795F" w14:paraId="657A633B" w14:textId="77777777">
        <w:trPr>
          <w:trHeight w:val="369"/>
        </w:trPr>
        <w:tc>
          <w:tcPr>
            <w:tcW w:w="2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115AD6" w14:textId="77777777" w:rsidR="00D9795F" w:rsidRDefault="00F23BE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항목</w:t>
            </w:r>
          </w:p>
        </w:tc>
        <w:tc>
          <w:tcPr>
            <w:tcW w:w="1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D69616" w14:textId="77777777" w:rsidR="00D9795F" w:rsidRDefault="00F23BE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A</w:t>
            </w:r>
          </w:p>
        </w:tc>
        <w:tc>
          <w:tcPr>
            <w:tcW w:w="1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48BBBC" w14:textId="77777777" w:rsidR="00D9795F" w:rsidRDefault="00F23BE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B</w:t>
            </w:r>
          </w:p>
        </w:tc>
        <w:tc>
          <w:tcPr>
            <w:tcW w:w="11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56EACC" w14:textId="77777777" w:rsidR="00D9795F" w:rsidRDefault="00F23BE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C</w:t>
            </w:r>
          </w:p>
        </w:tc>
      </w:tr>
      <w:tr w:rsidR="00D9795F" w14:paraId="357CD359" w14:textId="77777777">
        <w:trPr>
          <w:trHeight w:val="369"/>
        </w:trPr>
        <w:tc>
          <w:tcPr>
            <w:tcW w:w="2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3DC772" w14:textId="77777777" w:rsidR="00D9795F" w:rsidRDefault="00F23BE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단위당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판매가격</w:t>
            </w:r>
          </w:p>
        </w:tc>
        <w:tc>
          <w:tcPr>
            <w:tcW w:w="1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19214E" w14:textId="77777777" w:rsidR="00D9795F" w:rsidRDefault="00F23BE1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15</w:t>
            </w:r>
          </w:p>
        </w:tc>
        <w:tc>
          <w:tcPr>
            <w:tcW w:w="1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1F6C5A" w14:textId="77777777" w:rsidR="00D9795F" w:rsidRDefault="00F23BE1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20</w:t>
            </w:r>
          </w:p>
        </w:tc>
        <w:tc>
          <w:tcPr>
            <w:tcW w:w="11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8C8952" w14:textId="77777777" w:rsidR="00D9795F" w:rsidRDefault="00F23BE1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17</w:t>
            </w:r>
          </w:p>
        </w:tc>
      </w:tr>
      <w:tr w:rsidR="00D9795F" w14:paraId="49D154A0" w14:textId="77777777">
        <w:trPr>
          <w:trHeight w:val="633"/>
        </w:trPr>
        <w:tc>
          <w:tcPr>
            <w:tcW w:w="2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C4DEE4" w14:textId="77777777" w:rsidR="00D9795F" w:rsidRDefault="00F23BE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생산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판매단위당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변동원가</w:t>
            </w:r>
          </w:p>
        </w:tc>
        <w:tc>
          <w:tcPr>
            <w:tcW w:w="1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A79755" w14:textId="77777777" w:rsidR="00D9795F" w:rsidRDefault="00F23BE1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6</w:t>
            </w:r>
          </w:p>
        </w:tc>
        <w:tc>
          <w:tcPr>
            <w:tcW w:w="1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659529" w14:textId="77777777" w:rsidR="00D9795F" w:rsidRDefault="00F23BE1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15</w:t>
            </w:r>
          </w:p>
        </w:tc>
        <w:tc>
          <w:tcPr>
            <w:tcW w:w="11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181459" w14:textId="77777777" w:rsidR="00D9795F" w:rsidRDefault="00F23BE1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7</w:t>
            </w:r>
          </w:p>
        </w:tc>
      </w:tr>
      <w:tr w:rsidR="00D9795F" w14:paraId="1750CA21" w14:textId="77777777">
        <w:trPr>
          <w:trHeight w:val="369"/>
        </w:trPr>
        <w:tc>
          <w:tcPr>
            <w:tcW w:w="2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A86419" w14:textId="77777777" w:rsidR="00D9795F" w:rsidRDefault="00F23BE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판매량</w:t>
            </w:r>
          </w:p>
        </w:tc>
        <w:tc>
          <w:tcPr>
            <w:tcW w:w="1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151B74" w14:textId="77777777" w:rsidR="00D9795F" w:rsidRDefault="00F23BE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X</w:t>
            </w:r>
            <w:r>
              <w:rPr>
                <w:rFonts w:ascii="HY신명조" w:eastAsia="HY신명조" w:cs="HY신명조"/>
                <w:spacing w:val="-60"/>
                <w:sz w:val="24"/>
                <w:szCs w:val="24"/>
              </w:rPr>
              <w:t>₁</w:t>
            </w:r>
            <w:r>
              <w:rPr>
                <w:rFonts w:ascii="HY신명조" w:eastAsia="HY신명조" w:cs="HY신명조"/>
                <w:sz w:val="24"/>
                <w:szCs w:val="24"/>
              </w:rPr>
              <w:t>개</w:t>
            </w:r>
          </w:p>
        </w:tc>
        <w:tc>
          <w:tcPr>
            <w:tcW w:w="1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CAFB18" w14:textId="77777777" w:rsidR="00D9795F" w:rsidRDefault="00F23BE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X</w:t>
            </w:r>
            <w:r>
              <w:rPr>
                <w:rFonts w:ascii="HY신명조" w:eastAsia="HY신명조" w:cs="HY신명조"/>
                <w:spacing w:val="-50"/>
                <w:sz w:val="24"/>
                <w:szCs w:val="24"/>
              </w:rPr>
              <w:t>₂</w:t>
            </w:r>
            <w:r>
              <w:rPr>
                <w:rFonts w:ascii="HY신명조" w:eastAsia="HY신명조" w:cs="HY신명조"/>
                <w:sz w:val="24"/>
                <w:szCs w:val="24"/>
              </w:rPr>
              <w:t>개</w:t>
            </w:r>
          </w:p>
        </w:tc>
        <w:tc>
          <w:tcPr>
            <w:tcW w:w="11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0FAC45" w14:textId="77777777" w:rsidR="00D9795F" w:rsidRDefault="00F23BE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X</w:t>
            </w:r>
            <w:r>
              <w:rPr>
                <w:rFonts w:ascii="HY신명조" w:eastAsia="HY신명조" w:cs="HY신명조"/>
                <w:spacing w:val="-49"/>
                <w:sz w:val="24"/>
                <w:szCs w:val="24"/>
              </w:rPr>
              <w:t>₃</w:t>
            </w:r>
            <w:r>
              <w:rPr>
                <w:rFonts w:ascii="HY신명조" w:eastAsia="HY신명조" w:cs="HY신명조"/>
                <w:sz w:val="24"/>
                <w:szCs w:val="24"/>
              </w:rPr>
              <w:t>개</w:t>
            </w:r>
          </w:p>
        </w:tc>
      </w:tr>
      <w:tr w:rsidR="00D9795F" w14:paraId="72212CAA" w14:textId="77777777">
        <w:trPr>
          <w:trHeight w:val="369"/>
        </w:trPr>
        <w:tc>
          <w:tcPr>
            <w:tcW w:w="2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671F98" w14:textId="77777777" w:rsidR="00D9795F" w:rsidRDefault="00F23BE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판매량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평균값</w:t>
            </w:r>
          </w:p>
        </w:tc>
        <w:tc>
          <w:tcPr>
            <w:tcW w:w="1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33C843" w14:textId="77777777" w:rsidR="00D9795F" w:rsidRDefault="00F23BE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30</w:t>
            </w:r>
            <w:r>
              <w:rPr>
                <w:rFonts w:ascii="HY신명조" w:eastAsia="HY신명조" w:cs="HY신명조"/>
                <w:sz w:val="24"/>
                <w:szCs w:val="24"/>
              </w:rPr>
              <w:t>개</w:t>
            </w:r>
          </w:p>
        </w:tc>
        <w:tc>
          <w:tcPr>
            <w:tcW w:w="1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96751A" w14:textId="77777777" w:rsidR="00D9795F" w:rsidRDefault="00F23BE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40</w:t>
            </w:r>
            <w:r>
              <w:rPr>
                <w:rFonts w:ascii="HY신명조" w:eastAsia="HY신명조" w:cs="HY신명조"/>
                <w:sz w:val="24"/>
                <w:szCs w:val="24"/>
              </w:rPr>
              <w:t>개</w:t>
            </w:r>
          </w:p>
        </w:tc>
        <w:tc>
          <w:tcPr>
            <w:tcW w:w="11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173A38" w14:textId="77777777" w:rsidR="00D9795F" w:rsidRDefault="00F23BE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</w:t>
            </w:r>
            <w:r>
              <w:rPr>
                <w:rFonts w:ascii="HY신명조" w:eastAsia="HY신명조" w:cs="HY신명조"/>
                <w:sz w:val="24"/>
                <w:szCs w:val="24"/>
              </w:rPr>
              <w:t>개</w:t>
            </w:r>
          </w:p>
        </w:tc>
      </w:tr>
      <w:tr w:rsidR="00D9795F" w14:paraId="4CF63CC1" w14:textId="77777777">
        <w:trPr>
          <w:trHeight w:val="369"/>
        </w:trPr>
        <w:tc>
          <w:tcPr>
            <w:tcW w:w="2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BB6A0B" w14:textId="77777777" w:rsidR="00D9795F" w:rsidRDefault="00F23BE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판매량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표준편차</w:t>
            </w:r>
          </w:p>
        </w:tc>
        <w:tc>
          <w:tcPr>
            <w:tcW w:w="1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E0249B" w14:textId="77777777" w:rsidR="00D9795F" w:rsidRDefault="00F23BE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</w:t>
            </w:r>
            <w:r>
              <w:rPr>
                <w:rFonts w:ascii="HY신명조" w:eastAsia="HY신명조" w:cs="HY신명조"/>
                <w:sz w:val="24"/>
                <w:szCs w:val="24"/>
              </w:rPr>
              <w:t>개</w:t>
            </w:r>
          </w:p>
        </w:tc>
        <w:tc>
          <w:tcPr>
            <w:tcW w:w="1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E9047B" w14:textId="77777777" w:rsidR="00D9795F" w:rsidRDefault="00F23BE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</w:t>
            </w:r>
            <w:r>
              <w:rPr>
                <w:rFonts w:ascii="HY신명조" w:eastAsia="HY신명조" w:cs="HY신명조"/>
                <w:sz w:val="24"/>
                <w:szCs w:val="24"/>
              </w:rPr>
              <w:t>개</w:t>
            </w:r>
          </w:p>
        </w:tc>
        <w:tc>
          <w:tcPr>
            <w:tcW w:w="11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5DC908" w14:textId="77777777" w:rsidR="00D9795F" w:rsidRDefault="00F23BE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</w:t>
            </w:r>
            <w:r>
              <w:rPr>
                <w:rFonts w:ascii="HY신명조" w:eastAsia="HY신명조" w:cs="HY신명조"/>
                <w:sz w:val="24"/>
                <w:szCs w:val="24"/>
              </w:rPr>
              <w:t>개</w:t>
            </w:r>
          </w:p>
        </w:tc>
      </w:tr>
      <w:tr w:rsidR="00D9795F" w14:paraId="7CA80A9B" w14:textId="77777777">
        <w:trPr>
          <w:trHeight w:val="369"/>
        </w:trPr>
        <w:tc>
          <w:tcPr>
            <w:tcW w:w="2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8593E7" w14:textId="77777777" w:rsidR="00D9795F" w:rsidRDefault="00F23BE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총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고정원가</w:t>
            </w:r>
          </w:p>
        </w:tc>
        <w:tc>
          <w:tcPr>
            <w:tcW w:w="33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87CBF4" w14:textId="77777777" w:rsidR="00D9795F" w:rsidRDefault="00F23BE1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270</w:t>
            </w:r>
          </w:p>
        </w:tc>
      </w:tr>
    </w:tbl>
    <w:p w14:paraId="55ABDAA3" w14:textId="77777777" w:rsidR="00D9795F" w:rsidRDefault="00D9795F">
      <w:pPr>
        <w:rPr>
          <w:sz w:val="2"/>
        </w:rPr>
      </w:pPr>
    </w:p>
    <w:p w14:paraId="3CEF82A5" w14:textId="77777777" w:rsidR="00D9795F" w:rsidRDefault="00D9795F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4B73CF34" w14:textId="77777777" w:rsidR="00D9795F" w:rsidRDefault="00F23BE1">
      <w:pPr>
        <w:pStyle w:val="a8"/>
        <w:snapToGrid/>
        <w:rPr>
          <w:rFonts w:ascii="HY신명조" w:eastAsia="HY신명조" w:cs="HY신명조"/>
          <w:spacing w:val="-12"/>
          <w:sz w:val="24"/>
          <w:szCs w:val="24"/>
        </w:rPr>
      </w:pPr>
      <w:r>
        <w:rPr>
          <w:rFonts w:ascii="HY신명조" w:eastAsia="HY신명조" w:cs="HY신명조"/>
          <w:b/>
          <w:bCs/>
          <w:spacing w:val="-12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12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12"/>
          <w:sz w:val="24"/>
          <w:szCs w:val="24"/>
        </w:rPr>
        <w:t xml:space="preserve"> 1)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각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제품의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단위당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공헌이익을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계산하여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보시오</w:t>
      </w:r>
      <w:r>
        <w:rPr>
          <w:rFonts w:ascii="HY신명조" w:eastAsia="HY신명조" w:cs="HY신명조"/>
          <w:spacing w:val="-12"/>
          <w:sz w:val="24"/>
          <w:szCs w:val="24"/>
        </w:rPr>
        <w:t>.</w:t>
      </w:r>
    </w:p>
    <w:p w14:paraId="34E0E0DF" w14:textId="77777777" w:rsidR="00D9795F" w:rsidRDefault="00D9795F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321FA2D4" w14:textId="77777777" w:rsidR="00D9795F" w:rsidRDefault="00D9795F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02B6745D" w14:textId="77777777" w:rsidR="00D9795F" w:rsidRDefault="00D9795F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2C9AC2FE" w14:textId="77777777" w:rsidR="00D9795F" w:rsidRDefault="00D9795F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48374E63" w14:textId="77777777" w:rsidR="00D9795F" w:rsidRDefault="00D9795F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0CC6FAB8" w14:textId="77777777" w:rsidR="00D9795F" w:rsidRDefault="00D9795F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488D14A6" w14:textId="77777777" w:rsidR="00D9795F" w:rsidRDefault="00F23BE1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sz w:val="24"/>
          <w:szCs w:val="24"/>
        </w:rPr>
        <w:t xml:space="preserve"> 3</w:t>
      </w:r>
      <w:r>
        <w:rPr>
          <w:rFonts w:ascii="HY신명조" w:eastAsia="HY신명조" w:cs="HY신명조"/>
          <w:sz w:val="24"/>
          <w:szCs w:val="24"/>
        </w:rPr>
        <w:t>가지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제품들을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생산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판매하여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획득하는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이익을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판매량의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함수식으로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나타내어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보시오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675DF9CC" w14:textId="77777777" w:rsidR="00D9795F" w:rsidRDefault="00D9795F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1B44EA9E" w14:textId="77777777" w:rsidR="00D9795F" w:rsidRDefault="00D9795F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3DE96B44" w14:textId="77777777" w:rsidR="00D9795F" w:rsidRDefault="00D9795F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3EC4EE90" w14:textId="77777777" w:rsidR="00D9795F" w:rsidRDefault="00D9795F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2400E281" w14:textId="77777777" w:rsidR="00D9795F" w:rsidRDefault="00D9795F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50FE40AF" w14:textId="77777777" w:rsidR="00D9795F" w:rsidRDefault="00D9795F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450460E6" w14:textId="77777777" w:rsidR="00D9795F" w:rsidRDefault="00F23BE1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이익의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기대값과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표준편차를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계산하여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보시오</w:t>
      </w:r>
      <w:r>
        <w:rPr>
          <w:rFonts w:ascii="HY신명조" w:eastAsia="HY신명조" w:cs="HY신명조"/>
          <w:spacing w:val="-13"/>
          <w:sz w:val="24"/>
          <w:szCs w:val="24"/>
        </w:rPr>
        <w:t>.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소수점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무조건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버린다</w:t>
      </w:r>
      <w:r>
        <w:rPr>
          <w:rFonts w:ascii="HY신명조" w:eastAsia="HY신명조" w:cs="HY신명조"/>
          <w:sz w:val="24"/>
          <w:szCs w:val="24"/>
        </w:rPr>
        <w:t xml:space="preserve">) </w:t>
      </w:r>
      <w:r>
        <w:rPr>
          <w:rFonts w:ascii="HY신명조" w:eastAsia="HY신명조" w:cs="HY신명조"/>
          <w:sz w:val="24"/>
          <w:szCs w:val="24"/>
        </w:rPr>
        <w:t>단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0"/>
          <w:sz w:val="24"/>
          <w:szCs w:val="24"/>
        </w:rPr>
        <w:t>A</w:t>
      </w:r>
      <w:r>
        <w:rPr>
          <w:rFonts w:ascii="HY신명조" w:eastAsia="HY신명조" w:cs="HY신명조"/>
          <w:spacing w:val="-10"/>
          <w:sz w:val="24"/>
          <w:szCs w:val="24"/>
        </w:rPr>
        <w:t>와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B </w:t>
      </w:r>
      <w:r>
        <w:rPr>
          <w:rFonts w:ascii="HY신명조" w:eastAsia="HY신명조" w:cs="HY신명조"/>
          <w:spacing w:val="-10"/>
          <w:sz w:val="24"/>
          <w:szCs w:val="24"/>
        </w:rPr>
        <w:t>제품의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판매량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상관계수는</w:t>
      </w:r>
      <w:r>
        <w:rPr>
          <w:rFonts w:ascii="HY신명조" w:eastAsia="HY신명조" w:cs="HY신명조"/>
          <w:sz w:val="24"/>
          <w:szCs w:val="24"/>
        </w:rPr>
        <w:t xml:space="preserve"> 0.8, A</w:t>
      </w:r>
      <w:r>
        <w:rPr>
          <w:rFonts w:ascii="HY신명조" w:eastAsia="HY신명조" w:cs="HY신명조"/>
          <w:sz w:val="24"/>
          <w:szCs w:val="24"/>
        </w:rPr>
        <w:t>와</w:t>
      </w:r>
      <w:r>
        <w:rPr>
          <w:rFonts w:ascii="HY신명조" w:eastAsia="HY신명조" w:cs="HY신명조"/>
          <w:sz w:val="24"/>
          <w:szCs w:val="24"/>
        </w:rPr>
        <w:t xml:space="preserve"> C </w:t>
      </w:r>
      <w:r>
        <w:rPr>
          <w:rFonts w:ascii="HY신명조" w:eastAsia="HY신명조" w:cs="HY신명조"/>
          <w:sz w:val="24"/>
          <w:szCs w:val="24"/>
        </w:rPr>
        <w:t>제품의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판매량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상관계수는</w:t>
      </w:r>
      <w:r>
        <w:rPr>
          <w:rFonts w:ascii="HY신명조" w:eastAsia="HY신명조" w:cs="HY신명조"/>
          <w:sz w:val="24"/>
          <w:szCs w:val="24"/>
        </w:rPr>
        <w:t xml:space="preserve"> 0.4, B</w:t>
      </w:r>
      <w:r>
        <w:rPr>
          <w:rFonts w:ascii="HY신명조" w:eastAsia="HY신명조" w:cs="HY신명조"/>
          <w:sz w:val="24"/>
          <w:szCs w:val="24"/>
        </w:rPr>
        <w:t>와</w:t>
      </w:r>
      <w:r>
        <w:rPr>
          <w:rFonts w:ascii="HY신명조" w:eastAsia="HY신명조" w:cs="HY신명조"/>
          <w:sz w:val="24"/>
          <w:szCs w:val="24"/>
        </w:rPr>
        <w:t xml:space="preserve"> C </w:t>
      </w:r>
      <w:r>
        <w:rPr>
          <w:rFonts w:ascii="HY신명조" w:eastAsia="HY신명조" w:cs="HY신명조"/>
          <w:sz w:val="24"/>
          <w:szCs w:val="24"/>
        </w:rPr>
        <w:t>제품의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판매량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상관계수는</w:t>
      </w:r>
      <w:r>
        <w:rPr>
          <w:rFonts w:ascii="HY신명조" w:eastAsia="HY신명조" w:cs="HY신명조"/>
          <w:sz w:val="24"/>
          <w:szCs w:val="24"/>
        </w:rPr>
        <w:t xml:space="preserve"> 0.6</w:t>
      </w:r>
      <w:r>
        <w:rPr>
          <w:rFonts w:ascii="HY신명조" w:eastAsia="HY신명조" w:cs="HY신명조"/>
          <w:sz w:val="24"/>
          <w:szCs w:val="24"/>
        </w:rPr>
        <w:t>이다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540643E6" w14:textId="77777777" w:rsidR="00D9795F" w:rsidRDefault="00D9795F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0F67C16C" w14:textId="77777777" w:rsidR="00D9795F" w:rsidRDefault="00D9795F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1A74112C" w14:textId="77777777" w:rsidR="00D9795F" w:rsidRDefault="00D9795F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71C37CA7" w14:textId="77777777" w:rsidR="00D9795F" w:rsidRDefault="00D9795F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7392114B" w14:textId="77777777" w:rsidR="00D9795F" w:rsidRDefault="00D9795F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45AE698D" w14:textId="77777777" w:rsidR="00D9795F" w:rsidRDefault="00D9795F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4F141113" w14:textId="77777777" w:rsidR="00D9795F" w:rsidRDefault="00D9795F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4FDFF159" w14:textId="77777777" w:rsidR="00D9795F" w:rsidRDefault="00D9795F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5D3ACF4D" w14:textId="77777777" w:rsidR="00D9795F" w:rsidRDefault="00D9795F">
      <w:pPr>
        <w:pStyle w:val="a8"/>
        <w:snapToGrid/>
        <w:rPr>
          <w:rFonts w:ascii="HY신명조" w:eastAsia="HY신명조" w:cs="HY신명조"/>
          <w:b/>
          <w:bCs/>
          <w:spacing w:val="-8"/>
          <w:sz w:val="24"/>
          <w:szCs w:val="24"/>
        </w:rPr>
      </w:pPr>
    </w:p>
    <w:p w14:paraId="342FB35C" w14:textId="77777777" w:rsidR="00D9795F" w:rsidRDefault="00D9795F">
      <w:pPr>
        <w:pStyle w:val="a8"/>
        <w:snapToGrid/>
        <w:rPr>
          <w:rFonts w:ascii="HY신명조" w:eastAsia="HY신명조" w:cs="HY신명조"/>
          <w:b/>
          <w:bCs/>
          <w:spacing w:val="-8"/>
          <w:sz w:val="24"/>
          <w:szCs w:val="24"/>
        </w:rPr>
      </w:pPr>
    </w:p>
    <w:p w14:paraId="2500A9F7" w14:textId="77777777" w:rsidR="00D9795F" w:rsidRDefault="00F23BE1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8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8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8"/>
          <w:sz w:val="24"/>
          <w:szCs w:val="24"/>
        </w:rPr>
        <w:t xml:space="preserve"> 4)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3</w:t>
      </w:r>
      <w:r>
        <w:rPr>
          <w:rFonts w:ascii="HY신명조" w:eastAsia="HY신명조" w:cs="HY신명조"/>
          <w:spacing w:val="-6"/>
          <w:sz w:val="24"/>
          <w:szCs w:val="24"/>
        </w:rPr>
        <w:t>가지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제품들의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생산과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관련된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자료는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아래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표와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같다</w:t>
      </w:r>
      <w:r>
        <w:rPr>
          <w:rFonts w:ascii="HY신명조" w:eastAsia="HY신명조" w:cs="HY신명조"/>
          <w:spacing w:val="-6"/>
          <w:sz w:val="24"/>
          <w:szCs w:val="24"/>
        </w:rPr>
        <w:t>. 3</w:t>
      </w:r>
      <w:r>
        <w:rPr>
          <w:rFonts w:ascii="HY신명조" w:eastAsia="HY신명조" w:cs="HY신명조"/>
          <w:spacing w:val="-6"/>
          <w:sz w:val="24"/>
          <w:szCs w:val="24"/>
        </w:rPr>
        <w:t>가지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제품들의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판매량은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상호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연관되어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있으며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3"/>
          <w:sz w:val="24"/>
          <w:szCs w:val="24"/>
        </w:rPr>
        <w:t>따라서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어느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한두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가지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종류의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제품만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생산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3"/>
          <w:sz w:val="24"/>
          <w:szCs w:val="24"/>
        </w:rPr>
        <w:t>판매</w:t>
      </w:r>
      <w:r>
        <w:rPr>
          <w:rFonts w:ascii="HY신명조" w:eastAsia="HY신명조" w:cs="HY신명조"/>
          <w:spacing w:val="-8"/>
          <w:sz w:val="24"/>
          <w:szCs w:val="24"/>
        </w:rPr>
        <w:t>할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없다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8"/>
          <w:sz w:val="24"/>
          <w:szCs w:val="24"/>
        </w:rPr>
        <w:t>이러한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상호관련성을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고려할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때</w:t>
      </w:r>
      <w:r>
        <w:rPr>
          <w:rFonts w:ascii="HY신명조" w:eastAsia="HY신명조" w:cs="HY신명조"/>
          <w:sz w:val="24"/>
          <w:szCs w:val="24"/>
        </w:rPr>
        <w:t xml:space="preserve">, </w:t>
      </w:r>
    </w:p>
    <w:p w14:paraId="25851E88" w14:textId="77777777" w:rsidR="00D9795F" w:rsidRDefault="00F23BE1">
      <w:pPr>
        <w:pStyle w:val="a8"/>
        <w:snapToGrid/>
        <w:rPr>
          <w:rFonts w:ascii="HY신명조" w:eastAsia="HY신명조" w:cs="HY신명조"/>
          <w:spacing w:val="-8"/>
          <w:sz w:val="24"/>
          <w:szCs w:val="24"/>
        </w:rPr>
      </w:pPr>
      <w:r>
        <w:pict w14:anchorId="4A41FC81">
          <v:group id="_x0000_s1138" style="position:absolute;left:0;text-align:left;margin-left:59pt;margin-top:46.8pt;width:610.65pt;height:60.45pt;z-index:19;mso-position-horizontal-relative:page;mso-position-vertical-relative:page" coordsize="61064,6046">
            <v:line id="_x0000_s2014346235" o:spid="_x0000_s1143" style="position:absolute" from="0,5680" to="61064,5680" strokeweight=".16pt">
              <v:stroke endarrowwidth="narrow" endarrowlength="short" joinstyle="miter"/>
            </v:line>
            <v:group id="_x0000_s1139" style="position:absolute;width:60776;height:5748" coordsize="60776,5748">
              <v:shape id="_x0000_s2014346237" o:spid="_x0000_s1142" style="position:absolute;left:22152;width:14196;height:4495" coordsize="14196,4495" o:spt="100" adj="0,,0" path="m449,c44,,,44,,449l,4046v,405,44,449,449,449l13746,4495v406,,450,-44,450,-449l14196,449c14196,44,14152,,13746,xe" filled="f" stroked="f">
                <v:stroke joinstyle="round"/>
                <v:formulas/>
                <v:path o:connecttype="segments"/>
                <v:textbox inset="0,0,0,0">
                  <w:txbxContent>
                    <w:p w14:paraId="7258037B" w14:textId="77777777" w:rsidR="00D9795F" w:rsidRDefault="00F23BE1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원가회계회</w:t>
                      </w:r>
                    </w:p>
                    <w:p w14:paraId="358A8776" w14:textId="77777777" w:rsidR="00D9795F" w:rsidRDefault="00D9795F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</w:p>
                    <w:p w14:paraId="1E7B846C" w14:textId="77777777" w:rsidR="00D9795F" w:rsidRDefault="00D9795F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</w:p>
                    <w:p w14:paraId="0393F2D0" w14:textId="77777777" w:rsidR="00D9795F" w:rsidRDefault="00D9795F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</w:p>
                    <w:p w14:paraId="5DD6C54A" w14:textId="77777777" w:rsidR="00D9795F" w:rsidRDefault="00D9795F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</w:p>
                    <w:p w14:paraId="135B9CC6" w14:textId="77777777" w:rsidR="00D9795F" w:rsidRDefault="00D9795F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</w:p>
                    <w:p w14:paraId="3C9A1931" w14:textId="77777777" w:rsidR="00D9795F" w:rsidRDefault="00D9795F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</w:p>
                    <w:p w14:paraId="7EC54EA7" w14:textId="77777777" w:rsidR="00D9795F" w:rsidRDefault="00D9795F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</w:p>
                    <w:p w14:paraId="72676569" w14:textId="77777777" w:rsidR="00D9795F" w:rsidRDefault="00F23BE1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계</w:t>
                      </w:r>
                    </w:p>
                    <w:p w14:paraId="03AA5A05" w14:textId="77777777" w:rsidR="00D9795F" w:rsidRDefault="00D9795F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</w:p>
                    <w:p w14:paraId="394C2272" w14:textId="77777777" w:rsidR="00D9795F" w:rsidRDefault="00D9795F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  <v:shape id="_x0000_s2014346238" o:spid="_x0000_s1141" style="position:absolute;left:284;top:3286;width:8144;height:2386" coordsize="8144,2386" o:spt="100" adj="0,,0" path="m237,c23,,,23,,238l,2148v,215,23,238,237,238l7906,2386v215,,238,-23,238,-238l8144,238c8144,23,8121,,7906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75A77BEA" w14:textId="77777777" w:rsidR="00D9795F" w:rsidRDefault="00F23BE1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4/16</w:t>
                      </w:r>
                    </w:p>
                  </w:txbxContent>
                </v:textbox>
              </v:shape>
              <v:shape id="_x0000_s2014346239" o:spid="_x0000_s1140" style="position:absolute;left:53676;top:2971;width:7384;height:2670" coordsize="7384,2670" o:spt="100" adj="0,,0" path="m266,c26,,,26,,267l,2403v,241,26,267,266,267l7117,2670v241,,267,-26,267,-267l7384,267c7384,26,7358,,7117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657FF60E" w14:textId="77777777" w:rsidR="00D9795F" w:rsidRDefault="00F23BE1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1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7EF10AEA" w14:textId="77777777" w:rsidR="00D9795F" w:rsidRDefault="00F23BE1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1"/>
          <w:sz w:val="24"/>
          <w:szCs w:val="24"/>
        </w:rPr>
        <w:t>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번째로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많이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생산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"/>
          <w:sz w:val="24"/>
          <w:szCs w:val="24"/>
        </w:rPr>
        <w:t>판매하는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제품의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수량과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가장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적게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생산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"/>
          <w:sz w:val="24"/>
          <w:szCs w:val="24"/>
        </w:rPr>
        <w:t>판매하는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제품의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수량은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가장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많이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생산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판매하는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수량의</w:t>
      </w:r>
      <w:r>
        <w:rPr>
          <w:rFonts w:ascii="HY신명조" w:eastAsia="HY신명조" w:cs="HY신명조"/>
          <w:sz w:val="24"/>
          <w:szCs w:val="24"/>
        </w:rPr>
        <w:t xml:space="preserve"> 70%</w:t>
      </w:r>
      <w:r>
        <w:rPr>
          <w:rFonts w:ascii="HY신명조" w:eastAsia="HY신명조" w:cs="HY신명조"/>
          <w:sz w:val="24"/>
          <w:szCs w:val="24"/>
        </w:rPr>
        <w:t>와</w:t>
      </w:r>
      <w:r>
        <w:rPr>
          <w:rFonts w:ascii="HY신명조" w:eastAsia="HY신명조" w:cs="HY신명조"/>
          <w:sz w:val="24"/>
          <w:szCs w:val="24"/>
        </w:rPr>
        <w:t xml:space="preserve"> 30%</w:t>
      </w:r>
      <w:r>
        <w:rPr>
          <w:rFonts w:ascii="HY신명조" w:eastAsia="HY신명조" w:cs="HY신명조"/>
          <w:sz w:val="24"/>
          <w:szCs w:val="24"/>
        </w:rPr>
        <w:t>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되어야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한다</w:t>
      </w:r>
      <w:r>
        <w:rPr>
          <w:rFonts w:ascii="HY신명조" w:eastAsia="HY신명조" w:cs="HY신명조"/>
          <w:sz w:val="24"/>
          <w:szCs w:val="24"/>
        </w:rPr>
        <w:t>((</w:t>
      </w:r>
      <w:r>
        <w:rPr>
          <w:rFonts w:ascii="HY신명조" w:eastAsia="HY신명조" w:cs="HY신명조"/>
          <w:sz w:val="24"/>
          <w:szCs w:val="24"/>
        </w:rPr>
        <w:t>물음</w:t>
      </w:r>
      <w:r>
        <w:rPr>
          <w:rFonts w:ascii="HY신명조" w:eastAsia="HY신명조" w:cs="HY신명조"/>
          <w:sz w:val="24"/>
          <w:szCs w:val="24"/>
        </w:rPr>
        <w:t xml:space="preserve"> 3)</w:t>
      </w:r>
      <w:r>
        <w:rPr>
          <w:rFonts w:ascii="HY신명조" w:eastAsia="HY신명조" w:cs="HY신명조"/>
          <w:sz w:val="24"/>
          <w:szCs w:val="24"/>
        </w:rPr>
        <w:t>에서의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제품들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상관계수는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고려하지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</w:t>
      </w:r>
      <w:r>
        <w:rPr>
          <w:rFonts w:ascii="HY신명조" w:eastAsia="HY신명조" w:cs="HY신명조"/>
          <w:sz w:val="24"/>
          <w:szCs w:val="24"/>
        </w:rPr>
        <w:t xml:space="preserve">). </w:t>
      </w:r>
    </w:p>
    <w:p w14:paraId="003CA61A" w14:textId="77777777" w:rsidR="00D9795F" w:rsidRDefault="00D9795F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31BCE6EC" w14:textId="77777777" w:rsidR="00D9795F" w:rsidRDefault="00F23BE1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>이와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같은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조건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하에서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이익을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극대화시키는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A, B, C </w:t>
      </w:r>
      <w:r>
        <w:rPr>
          <w:rFonts w:ascii="HY신명조" w:eastAsia="HY신명조" w:cs="HY신명조"/>
          <w:spacing w:val="3"/>
          <w:sz w:val="24"/>
          <w:szCs w:val="24"/>
        </w:rPr>
        <w:t>각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제품의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생산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3"/>
          <w:sz w:val="24"/>
          <w:szCs w:val="24"/>
        </w:rPr>
        <w:t>판매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수량은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얼마인가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? </w:t>
      </w:r>
      <w:r>
        <w:rPr>
          <w:rFonts w:ascii="HY신명조" w:eastAsia="HY신명조" w:cs="HY신명조"/>
          <w:spacing w:val="3"/>
          <w:sz w:val="24"/>
          <w:szCs w:val="24"/>
        </w:rPr>
        <w:t>그리고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극대화된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이익은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얼마인가</w:t>
      </w:r>
      <w:r>
        <w:rPr>
          <w:rFonts w:ascii="HY신명조" w:eastAsia="HY신명조" w:cs="HY신명조"/>
          <w:sz w:val="24"/>
          <w:szCs w:val="24"/>
        </w:rPr>
        <w:t xml:space="preserve">? </w:t>
      </w:r>
      <w:r>
        <w:rPr>
          <w:rFonts w:ascii="HY신명조" w:eastAsia="HY신명조" w:cs="HY신명조"/>
          <w:sz w:val="24"/>
          <w:szCs w:val="24"/>
        </w:rPr>
        <w:t>단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생산한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제품들에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수요는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무한하다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36F3BD69" w14:textId="77777777" w:rsidR="00D9795F" w:rsidRDefault="00D9795F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3FB6268F" w14:textId="77777777" w:rsidR="00D9795F" w:rsidRDefault="00D9795F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174"/>
        <w:gridCol w:w="1155"/>
        <w:gridCol w:w="1155"/>
        <w:gridCol w:w="1114"/>
      </w:tblGrid>
      <w:tr w:rsidR="00D9795F" w14:paraId="486420E0" w14:textId="77777777">
        <w:trPr>
          <w:trHeight w:val="466"/>
        </w:trPr>
        <w:tc>
          <w:tcPr>
            <w:tcW w:w="21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F20561" w14:textId="77777777" w:rsidR="00D9795F" w:rsidRDefault="00F23BE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항목</w:t>
            </w: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C53460" w14:textId="77777777" w:rsidR="00D9795F" w:rsidRDefault="00F23BE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A</w:t>
            </w: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77346B" w14:textId="77777777" w:rsidR="00D9795F" w:rsidRDefault="00F23BE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B</w:t>
            </w:r>
          </w:p>
        </w:tc>
        <w:tc>
          <w:tcPr>
            <w:tcW w:w="11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22DC25" w14:textId="77777777" w:rsidR="00D9795F" w:rsidRDefault="00F23BE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C</w:t>
            </w:r>
          </w:p>
        </w:tc>
      </w:tr>
      <w:tr w:rsidR="00D9795F" w14:paraId="62CF3F19" w14:textId="77777777">
        <w:trPr>
          <w:trHeight w:val="680"/>
        </w:trPr>
        <w:tc>
          <w:tcPr>
            <w:tcW w:w="21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4E1C5F" w14:textId="77777777" w:rsidR="00D9795F" w:rsidRDefault="00F23BE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</w:t>
            </w:r>
            <w:r>
              <w:rPr>
                <w:rFonts w:ascii="HY신명조" w:eastAsia="HY신명조" w:cs="HY신명조"/>
                <w:sz w:val="24"/>
                <w:szCs w:val="24"/>
              </w:rPr>
              <w:t>단위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생산시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기계가동시간</w:t>
            </w: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A3510A" w14:textId="77777777" w:rsidR="00D9795F" w:rsidRDefault="00F23BE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</w:t>
            </w:r>
            <w:r>
              <w:rPr>
                <w:rFonts w:ascii="HY신명조" w:eastAsia="HY신명조" w:cs="HY신명조"/>
                <w:sz w:val="24"/>
                <w:szCs w:val="24"/>
              </w:rPr>
              <w:t>시간</w:t>
            </w: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68AF05" w14:textId="77777777" w:rsidR="00D9795F" w:rsidRDefault="00F23BE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</w:t>
            </w:r>
            <w:r>
              <w:rPr>
                <w:rFonts w:ascii="HY신명조" w:eastAsia="HY신명조" w:cs="HY신명조"/>
                <w:sz w:val="24"/>
                <w:szCs w:val="24"/>
              </w:rPr>
              <w:t>시간</w:t>
            </w:r>
          </w:p>
        </w:tc>
        <w:tc>
          <w:tcPr>
            <w:tcW w:w="11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0F2A1B" w14:textId="77777777" w:rsidR="00D9795F" w:rsidRDefault="00F23BE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</w:t>
            </w:r>
            <w:r>
              <w:rPr>
                <w:rFonts w:ascii="HY신명조" w:eastAsia="HY신명조" w:cs="HY신명조"/>
                <w:sz w:val="24"/>
                <w:szCs w:val="24"/>
              </w:rPr>
              <w:t>시간</w:t>
            </w:r>
          </w:p>
        </w:tc>
      </w:tr>
      <w:tr w:rsidR="00D9795F" w14:paraId="1952C150" w14:textId="77777777">
        <w:trPr>
          <w:trHeight w:val="426"/>
        </w:trPr>
        <w:tc>
          <w:tcPr>
            <w:tcW w:w="21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B4947F" w14:textId="77777777" w:rsidR="00D9795F" w:rsidRDefault="00F23BE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기계가동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가능시간</w:t>
            </w:r>
          </w:p>
        </w:tc>
        <w:tc>
          <w:tcPr>
            <w:tcW w:w="342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B1B3FE" w14:textId="77777777" w:rsidR="00D9795F" w:rsidRDefault="00F23BE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236</w:t>
            </w:r>
            <w:r>
              <w:rPr>
                <w:rFonts w:ascii="HY신명조" w:eastAsia="HY신명조" w:cs="HY신명조"/>
                <w:sz w:val="24"/>
                <w:szCs w:val="24"/>
              </w:rPr>
              <w:t>시간</w:t>
            </w:r>
          </w:p>
        </w:tc>
      </w:tr>
    </w:tbl>
    <w:p w14:paraId="16CEC9B9" w14:textId="77777777" w:rsidR="00D9795F" w:rsidRDefault="00D9795F">
      <w:pPr>
        <w:rPr>
          <w:sz w:val="2"/>
        </w:rPr>
      </w:pPr>
    </w:p>
    <w:p w14:paraId="161D7668" w14:textId="77777777" w:rsidR="00D9795F" w:rsidRDefault="00D9795F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0354301A" w14:textId="77777777" w:rsidR="00D9795F" w:rsidRDefault="00D9795F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4FC61163" w14:textId="77777777" w:rsidR="00D9795F" w:rsidRDefault="00D9795F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7C95E8CB" w14:textId="77777777" w:rsidR="00D9795F" w:rsidRDefault="00D9795F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1E109ED2" w14:textId="77777777" w:rsidR="00D9795F" w:rsidRDefault="00F23BE1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3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3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3"/>
          <w:sz w:val="24"/>
          <w:szCs w:val="24"/>
        </w:rPr>
        <w:t xml:space="preserve"> 5) </w:t>
      </w:r>
      <w:r>
        <w:rPr>
          <w:rFonts w:ascii="HY신명조" w:eastAsia="HY신명조" w:cs="HY신명조"/>
          <w:spacing w:val="3"/>
          <w:sz w:val="24"/>
          <w:szCs w:val="24"/>
        </w:rPr>
        <w:t>(</w:t>
      </w:r>
      <w:r>
        <w:rPr>
          <w:rFonts w:ascii="HY신명조" w:eastAsia="HY신명조" w:cs="HY신명조"/>
          <w:spacing w:val="3"/>
          <w:sz w:val="24"/>
          <w:szCs w:val="24"/>
        </w:rPr>
        <w:t>물음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4)</w:t>
      </w:r>
      <w:r>
        <w:rPr>
          <w:rFonts w:ascii="HY신명조" w:eastAsia="HY신명조" w:cs="HY신명조"/>
          <w:spacing w:val="3"/>
          <w:sz w:val="24"/>
          <w:szCs w:val="24"/>
        </w:rPr>
        <w:t>에서와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같은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극대화된</w:t>
      </w:r>
      <w:r>
        <w:rPr>
          <w:rFonts w:ascii="HY신명조" w:eastAsia="HY신명조" w:cs="HY신명조"/>
          <w:b/>
          <w:bCs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이익을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획득하지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못할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확률은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얼마인가</w:t>
      </w:r>
      <w:r>
        <w:rPr>
          <w:rFonts w:ascii="HY신명조" w:eastAsia="HY신명조" w:cs="HY신명조"/>
          <w:sz w:val="24"/>
          <w:szCs w:val="24"/>
        </w:rPr>
        <w:t>? (</w:t>
      </w:r>
      <w:r>
        <w:rPr>
          <w:rFonts w:ascii="HY신명조" w:eastAsia="HY신명조" w:cs="HY신명조"/>
          <w:sz w:val="24"/>
          <w:szCs w:val="24"/>
        </w:rPr>
        <w:t>물음</w:t>
      </w:r>
      <w:r>
        <w:rPr>
          <w:rFonts w:ascii="HY신명조" w:eastAsia="HY신명조" w:cs="HY신명조"/>
          <w:sz w:val="24"/>
          <w:szCs w:val="24"/>
        </w:rPr>
        <w:t xml:space="preserve"> 3)</w:t>
      </w:r>
      <w:r>
        <w:rPr>
          <w:rFonts w:ascii="HY신명조" w:eastAsia="HY신명조" w:cs="HY신명조"/>
          <w:sz w:val="24"/>
          <w:szCs w:val="24"/>
        </w:rPr>
        <w:t>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이익의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기대값과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표준편차를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이용하시오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계산된</w:t>
      </w:r>
      <w:r>
        <w:rPr>
          <w:rFonts w:ascii="HY신명조" w:eastAsia="HY신명조" w:cs="HY신명조"/>
          <w:sz w:val="24"/>
          <w:szCs w:val="24"/>
        </w:rPr>
        <w:t xml:space="preserve"> Z</w:t>
      </w:r>
      <w:r>
        <w:rPr>
          <w:rFonts w:ascii="HY신명조" w:eastAsia="HY신명조" w:cs="HY신명조"/>
          <w:sz w:val="24"/>
          <w:szCs w:val="24"/>
        </w:rPr>
        <w:t>값은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소수점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셋째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자리에서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반올림한다</w:t>
      </w:r>
      <w:r>
        <w:rPr>
          <w:rFonts w:ascii="HY신명조" w:eastAsia="HY신명조" w:cs="HY신명조"/>
          <w:sz w:val="24"/>
          <w:szCs w:val="24"/>
        </w:rPr>
        <w:t xml:space="preserve">). </w:t>
      </w:r>
      <w:r>
        <w:rPr>
          <w:rFonts w:ascii="HY신명조" w:eastAsia="HY신명조" w:cs="HY신명조"/>
          <w:sz w:val="24"/>
          <w:szCs w:val="24"/>
        </w:rPr>
        <w:t>확률을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구하기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참조하시오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7EA9A77E" w14:textId="77777777" w:rsidR="00D9795F" w:rsidRDefault="00D9795F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780"/>
        <w:gridCol w:w="2950"/>
      </w:tblGrid>
      <w:tr w:rsidR="00D9795F" w14:paraId="5A5D0F3B" w14:textId="77777777">
        <w:trPr>
          <w:trHeight w:val="296"/>
        </w:trPr>
        <w:tc>
          <w:tcPr>
            <w:tcW w:w="2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8B785F" w14:textId="77777777" w:rsidR="00D9795F" w:rsidRDefault="00F23BE1">
            <w:pPr>
              <w:pStyle w:val="a8"/>
              <w:wordWrap/>
              <w:jc w:val="center"/>
              <w:rPr>
                <w:rFonts w:eastAsia="한컴바탕" w:cs="한컴바탕"/>
                <w:sz w:val="24"/>
                <w:szCs w:val="24"/>
              </w:rPr>
            </w:pPr>
            <w:r>
              <w:rPr>
                <w:rFonts w:eastAsia="한컴바탕" w:cs="한컴바탕"/>
                <w:sz w:val="24"/>
                <w:szCs w:val="24"/>
              </w:rPr>
              <w:t>y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95A80E" w14:textId="77777777" w:rsidR="00D9795F" w:rsidRDefault="00F23BE1">
            <w:pPr>
              <w:pStyle w:val="a8"/>
              <w:wordWrap/>
              <w:jc w:val="center"/>
              <w:rPr>
                <w:rFonts w:eastAsia="한컴바탕" w:cs="한컴바탕"/>
                <w:sz w:val="24"/>
                <w:szCs w:val="24"/>
              </w:rPr>
            </w:pPr>
            <w:r>
              <w:rPr>
                <w:rFonts w:eastAsia="한컴바탕" w:cs="한컴바탕"/>
                <w:sz w:val="24"/>
                <w:szCs w:val="24"/>
              </w:rPr>
              <w:t>Pr(Z</w:t>
            </w:r>
            <w:r>
              <w:rPr>
                <w:rFonts w:eastAsia="명조" w:cs="명조"/>
                <w:sz w:val="24"/>
                <w:szCs w:val="24"/>
              </w:rPr>
              <w:t>≥</w:t>
            </w:r>
            <w:r>
              <w:rPr>
                <w:rFonts w:eastAsia="한컴바탕" w:cs="한컴바탕"/>
                <w:sz w:val="24"/>
                <w:szCs w:val="24"/>
              </w:rPr>
              <w:t>y)</w:t>
            </w:r>
          </w:p>
        </w:tc>
      </w:tr>
      <w:tr w:rsidR="00D9795F" w14:paraId="05B404F7" w14:textId="77777777">
        <w:trPr>
          <w:trHeight w:val="296"/>
        </w:trPr>
        <w:tc>
          <w:tcPr>
            <w:tcW w:w="2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1E24DF" w14:textId="77777777" w:rsidR="00D9795F" w:rsidRDefault="00F23BE1">
            <w:pPr>
              <w:pStyle w:val="a8"/>
              <w:wordWrap/>
              <w:jc w:val="center"/>
              <w:rPr>
                <w:rFonts w:eastAsia="한컴바탕" w:cs="한컴바탕"/>
                <w:sz w:val="24"/>
                <w:szCs w:val="24"/>
              </w:rPr>
            </w:pPr>
            <w:r>
              <w:rPr>
                <w:rFonts w:eastAsia="한컴바탕" w:cs="한컴바탕"/>
                <w:sz w:val="24"/>
                <w:szCs w:val="24"/>
              </w:rPr>
              <w:t>0.82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796212" w14:textId="77777777" w:rsidR="00D9795F" w:rsidRDefault="00F23BE1">
            <w:pPr>
              <w:pStyle w:val="a8"/>
              <w:wordWrap/>
              <w:jc w:val="center"/>
              <w:rPr>
                <w:rFonts w:eastAsia="한컴바탕" w:cs="한컴바탕"/>
                <w:sz w:val="24"/>
                <w:szCs w:val="24"/>
              </w:rPr>
            </w:pPr>
            <w:r>
              <w:rPr>
                <w:rFonts w:eastAsia="한컴바탕" w:cs="한컴바탕"/>
                <w:sz w:val="24"/>
                <w:szCs w:val="24"/>
              </w:rPr>
              <w:t>0.206</w:t>
            </w:r>
          </w:p>
        </w:tc>
      </w:tr>
      <w:tr w:rsidR="00D9795F" w14:paraId="231F2559" w14:textId="77777777">
        <w:trPr>
          <w:trHeight w:val="296"/>
        </w:trPr>
        <w:tc>
          <w:tcPr>
            <w:tcW w:w="2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2F2297" w14:textId="77777777" w:rsidR="00D9795F" w:rsidRDefault="00F23BE1">
            <w:pPr>
              <w:pStyle w:val="a8"/>
              <w:wordWrap/>
              <w:jc w:val="center"/>
              <w:rPr>
                <w:rFonts w:eastAsia="한컴바탕" w:cs="한컴바탕"/>
                <w:sz w:val="24"/>
                <w:szCs w:val="24"/>
              </w:rPr>
            </w:pPr>
            <w:r>
              <w:rPr>
                <w:rFonts w:eastAsia="한컴바탕" w:cs="한컴바탕"/>
                <w:sz w:val="24"/>
                <w:szCs w:val="24"/>
              </w:rPr>
              <w:t>0.81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4EE7CB" w14:textId="77777777" w:rsidR="00D9795F" w:rsidRDefault="00F23BE1">
            <w:pPr>
              <w:pStyle w:val="a8"/>
              <w:wordWrap/>
              <w:jc w:val="center"/>
              <w:rPr>
                <w:rFonts w:eastAsia="한컴바탕" w:cs="한컴바탕"/>
                <w:sz w:val="24"/>
                <w:szCs w:val="24"/>
              </w:rPr>
            </w:pPr>
            <w:r>
              <w:rPr>
                <w:rFonts w:eastAsia="한컴바탕" w:cs="한컴바탕"/>
                <w:sz w:val="24"/>
                <w:szCs w:val="24"/>
              </w:rPr>
              <w:t>0.209</w:t>
            </w:r>
          </w:p>
        </w:tc>
      </w:tr>
      <w:tr w:rsidR="00D9795F" w14:paraId="08A96032" w14:textId="77777777">
        <w:trPr>
          <w:trHeight w:val="296"/>
        </w:trPr>
        <w:tc>
          <w:tcPr>
            <w:tcW w:w="2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E88F8F" w14:textId="77777777" w:rsidR="00D9795F" w:rsidRDefault="00F23BE1">
            <w:pPr>
              <w:pStyle w:val="a8"/>
              <w:wordWrap/>
              <w:jc w:val="center"/>
              <w:rPr>
                <w:rFonts w:eastAsia="한컴바탕" w:cs="한컴바탕"/>
                <w:sz w:val="24"/>
                <w:szCs w:val="24"/>
              </w:rPr>
            </w:pPr>
            <w:r>
              <w:rPr>
                <w:rFonts w:eastAsia="한컴바탕" w:cs="한컴바탕"/>
                <w:sz w:val="24"/>
                <w:szCs w:val="24"/>
              </w:rPr>
              <w:t>0.72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D8650D" w14:textId="77777777" w:rsidR="00D9795F" w:rsidRDefault="00F23BE1">
            <w:pPr>
              <w:pStyle w:val="a8"/>
              <w:wordWrap/>
              <w:jc w:val="center"/>
              <w:rPr>
                <w:rFonts w:eastAsia="한컴바탕" w:cs="한컴바탕"/>
                <w:sz w:val="24"/>
                <w:szCs w:val="24"/>
              </w:rPr>
            </w:pPr>
            <w:r>
              <w:rPr>
                <w:rFonts w:eastAsia="한컴바탕" w:cs="한컴바탕"/>
                <w:sz w:val="24"/>
                <w:szCs w:val="24"/>
              </w:rPr>
              <w:t>0.235</w:t>
            </w:r>
          </w:p>
        </w:tc>
      </w:tr>
      <w:tr w:rsidR="00D9795F" w14:paraId="1E239C1E" w14:textId="77777777">
        <w:trPr>
          <w:trHeight w:val="296"/>
        </w:trPr>
        <w:tc>
          <w:tcPr>
            <w:tcW w:w="2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DC01AE" w14:textId="77777777" w:rsidR="00D9795F" w:rsidRDefault="00F23BE1">
            <w:pPr>
              <w:pStyle w:val="a8"/>
              <w:wordWrap/>
              <w:jc w:val="center"/>
              <w:rPr>
                <w:rFonts w:eastAsia="한컴바탕" w:cs="한컴바탕"/>
                <w:sz w:val="24"/>
                <w:szCs w:val="24"/>
              </w:rPr>
            </w:pPr>
            <w:r>
              <w:rPr>
                <w:rFonts w:eastAsia="한컴바탕" w:cs="한컴바탕"/>
                <w:sz w:val="24"/>
                <w:szCs w:val="24"/>
              </w:rPr>
              <w:t>0.71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39594C" w14:textId="77777777" w:rsidR="00D9795F" w:rsidRDefault="00F23BE1">
            <w:pPr>
              <w:pStyle w:val="a8"/>
              <w:wordWrap/>
              <w:jc w:val="center"/>
              <w:rPr>
                <w:rFonts w:eastAsia="한컴바탕" w:cs="한컴바탕"/>
                <w:sz w:val="24"/>
                <w:szCs w:val="24"/>
              </w:rPr>
            </w:pPr>
            <w:r>
              <w:rPr>
                <w:rFonts w:eastAsia="한컴바탕" w:cs="한컴바탕"/>
                <w:sz w:val="24"/>
                <w:szCs w:val="24"/>
              </w:rPr>
              <w:t>0.238</w:t>
            </w:r>
          </w:p>
        </w:tc>
      </w:tr>
      <w:tr w:rsidR="00D9795F" w14:paraId="79865A00" w14:textId="77777777">
        <w:trPr>
          <w:trHeight w:val="296"/>
        </w:trPr>
        <w:tc>
          <w:tcPr>
            <w:tcW w:w="2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28E6C4" w14:textId="77777777" w:rsidR="00D9795F" w:rsidRDefault="00F23BE1">
            <w:pPr>
              <w:pStyle w:val="a8"/>
              <w:wordWrap/>
              <w:jc w:val="center"/>
              <w:rPr>
                <w:rFonts w:eastAsia="한컴바탕" w:cs="한컴바탕"/>
                <w:sz w:val="24"/>
                <w:szCs w:val="24"/>
              </w:rPr>
            </w:pPr>
            <w:r>
              <w:rPr>
                <w:rFonts w:eastAsia="한컴바탕" w:cs="한컴바탕"/>
                <w:sz w:val="24"/>
                <w:szCs w:val="24"/>
              </w:rPr>
              <w:t>0.62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29CC10" w14:textId="77777777" w:rsidR="00D9795F" w:rsidRDefault="00F23BE1">
            <w:pPr>
              <w:pStyle w:val="a8"/>
              <w:wordWrap/>
              <w:jc w:val="center"/>
              <w:rPr>
                <w:rFonts w:eastAsia="한컴바탕" w:cs="한컴바탕"/>
                <w:sz w:val="24"/>
                <w:szCs w:val="24"/>
              </w:rPr>
            </w:pPr>
            <w:r>
              <w:rPr>
                <w:rFonts w:eastAsia="한컴바탕" w:cs="한컴바탕"/>
                <w:sz w:val="24"/>
                <w:szCs w:val="24"/>
              </w:rPr>
              <w:t>0.267</w:t>
            </w:r>
          </w:p>
        </w:tc>
      </w:tr>
      <w:tr w:rsidR="00D9795F" w14:paraId="437D9967" w14:textId="77777777">
        <w:trPr>
          <w:trHeight w:val="296"/>
        </w:trPr>
        <w:tc>
          <w:tcPr>
            <w:tcW w:w="2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37AA30" w14:textId="77777777" w:rsidR="00D9795F" w:rsidRDefault="00F23BE1">
            <w:pPr>
              <w:pStyle w:val="a8"/>
              <w:wordWrap/>
              <w:jc w:val="center"/>
              <w:rPr>
                <w:rFonts w:eastAsia="한컴바탕" w:cs="한컴바탕"/>
                <w:sz w:val="24"/>
                <w:szCs w:val="24"/>
              </w:rPr>
            </w:pPr>
            <w:r>
              <w:rPr>
                <w:rFonts w:eastAsia="한컴바탕" w:cs="한컴바탕"/>
                <w:sz w:val="24"/>
                <w:szCs w:val="24"/>
              </w:rPr>
              <w:t>0.61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88B467" w14:textId="77777777" w:rsidR="00D9795F" w:rsidRDefault="00F23BE1">
            <w:pPr>
              <w:pStyle w:val="a8"/>
              <w:wordWrap/>
              <w:jc w:val="center"/>
              <w:rPr>
                <w:rFonts w:eastAsia="한컴바탕" w:cs="한컴바탕"/>
                <w:sz w:val="24"/>
                <w:szCs w:val="24"/>
              </w:rPr>
            </w:pPr>
            <w:r>
              <w:rPr>
                <w:rFonts w:eastAsia="한컴바탕" w:cs="한컴바탕"/>
                <w:sz w:val="24"/>
                <w:szCs w:val="24"/>
              </w:rPr>
              <w:t>0.270</w:t>
            </w:r>
          </w:p>
        </w:tc>
      </w:tr>
      <w:tr w:rsidR="00D9795F" w14:paraId="52642828" w14:textId="77777777">
        <w:trPr>
          <w:trHeight w:val="296"/>
        </w:trPr>
        <w:tc>
          <w:tcPr>
            <w:tcW w:w="2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72D0EB" w14:textId="77777777" w:rsidR="00D9795F" w:rsidRDefault="00F23BE1">
            <w:pPr>
              <w:pStyle w:val="a8"/>
              <w:wordWrap/>
              <w:jc w:val="center"/>
              <w:rPr>
                <w:rFonts w:eastAsia="한컴바탕" w:cs="한컴바탕"/>
                <w:sz w:val="24"/>
                <w:szCs w:val="24"/>
              </w:rPr>
            </w:pPr>
            <w:r>
              <w:rPr>
                <w:rFonts w:eastAsia="한컴바탕" w:cs="한컴바탕"/>
                <w:sz w:val="24"/>
                <w:szCs w:val="24"/>
              </w:rPr>
              <w:t>0.52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C5B2AC" w14:textId="77777777" w:rsidR="00D9795F" w:rsidRDefault="00F23BE1">
            <w:pPr>
              <w:pStyle w:val="a8"/>
              <w:wordWrap/>
              <w:jc w:val="center"/>
              <w:rPr>
                <w:rFonts w:eastAsia="한컴바탕" w:cs="한컴바탕"/>
                <w:sz w:val="24"/>
                <w:szCs w:val="24"/>
              </w:rPr>
            </w:pPr>
            <w:r>
              <w:rPr>
                <w:rFonts w:eastAsia="한컴바탕" w:cs="한컴바탕"/>
                <w:sz w:val="24"/>
                <w:szCs w:val="24"/>
              </w:rPr>
              <w:t>0.301</w:t>
            </w:r>
          </w:p>
        </w:tc>
      </w:tr>
      <w:tr w:rsidR="00D9795F" w14:paraId="12ADAAC3" w14:textId="77777777">
        <w:trPr>
          <w:trHeight w:val="296"/>
        </w:trPr>
        <w:tc>
          <w:tcPr>
            <w:tcW w:w="2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655ECB" w14:textId="77777777" w:rsidR="00D9795F" w:rsidRDefault="00F23BE1">
            <w:pPr>
              <w:pStyle w:val="a8"/>
              <w:wordWrap/>
              <w:jc w:val="center"/>
              <w:rPr>
                <w:rFonts w:eastAsia="한컴바탕" w:cs="한컴바탕"/>
                <w:sz w:val="24"/>
                <w:szCs w:val="24"/>
              </w:rPr>
            </w:pPr>
            <w:r>
              <w:rPr>
                <w:rFonts w:eastAsia="한컴바탕" w:cs="한컴바탕"/>
                <w:sz w:val="24"/>
                <w:szCs w:val="24"/>
              </w:rPr>
              <w:t>0.51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F290E6" w14:textId="77777777" w:rsidR="00D9795F" w:rsidRDefault="00F23BE1">
            <w:pPr>
              <w:pStyle w:val="a8"/>
              <w:wordWrap/>
              <w:jc w:val="center"/>
              <w:rPr>
                <w:rFonts w:eastAsia="한컴바탕" w:cs="한컴바탕"/>
                <w:sz w:val="24"/>
                <w:szCs w:val="24"/>
              </w:rPr>
            </w:pPr>
            <w:r>
              <w:rPr>
                <w:rFonts w:eastAsia="한컴바탕" w:cs="한컴바탕"/>
                <w:sz w:val="24"/>
                <w:szCs w:val="24"/>
              </w:rPr>
              <w:t>0.305</w:t>
            </w:r>
          </w:p>
        </w:tc>
      </w:tr>
      <w:tr w:rsidR="00D9795F" w14:paraId="382A73EB" w14:textId="77777777">
        <w:trPr>
          <w:trHeight w:val="296"/>
        </w:trPr>
        <w:tc>
          <w:tcPr>
            <w:tcW w:w="2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7CC133" w14:textId="77777777" w:rsidR="00D9795F" w:rsidRDefault="00F23BE1">
            <w:pPr>
              <w:pStyle w:val="a8"/>
              <w:wordWrap/>
              <w:jc w:val="center"/>
              <w:rPr>
                <w:rFonts w:eastAsia="한컴바탕" w:cs="한컴바탕"/>
                <w:sz w:val="24"/>
                <w:szCs w:val="24"/>
              </w:rPr>
            </w:pPr>
            <w:r>
              <w:rPr>
                <w:rFonts w:eastAsia="한컴바탕" w:cs="한컴바탕"/>
                <w:sz w:val="24"/>
                <w:szCs w:val="24"/>
              </w:rPr>
              <w:t>0.42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0C8A81" w14:textId="77777777" w:rsidR="00D9795F" w:rsidRDefault="00F23BE1">
            <w:pPr>
              <w:pStyle w:val="a8"/>
              <w:wordWrap/>
              <w:jc w:val="center"/>
              <w:rPr>
                <w:rFonts w:eastAsia="한컴바탕" w:cs="한컴바탕"/>
                <w:sz w:val="24"/>
                <w:szCs w:val="24"/>
              </w:rPr>
            </w:pPr>
            <w:r>
              <w:rPr>
                <w:rFonts w:eastAsia="한컴바탕" w:cs="한컴바탕"/>
                <w:sz w:val="24"/>
                <w:szCs w:val="24"/>
              </w:rPr>
              <w:t>0.337</w:t>
            </w:r>
          </w:p>
        </w:tc>
      </w:tr>
      <w:tr w:rsidR="00D9795F" w14:paraId="6ECB184E" w14:textId="77777777">
        <w:trPr>
          <w:trHeight w:val="296"/>
        </w:trPr>
        <w:tc>
          <w:tcPr>
            <w:tcW w:w="2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ADDE5B" w14:textId="77777777" w:rsidR="00D9795F" w:rsidRDefault="00F23BE1">
            <w:pPr>
              <w:pStyle w:val="a8"/>
              <w:wordWrap/>
              <w:jc w:val="center"/>
              <w:rPr>
                <w:rFonts w:eastAsia="한컴바탕" w:cs="한컴바탕"/>
                <w:sz w:val="24"/>
                <w:szCs w:val="24"/>
              </w:rPr>
            </w:pPr>
            <w:r>
              <w:rPr>
                <w:rFonts w:eastAsia="한컴바탕" w:cs="한컴바탕"/>
                <w:sz w:val="24"/>
                <w:szCs w:val="24"/>
              </w:rPr>
              <w:t>0.41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3816AF" w14:textId="77777777" w:rsidR="00D9795F" w:rsidRDefault="00F23BE1">
            <w:pPr>
              <w:pStyle w:val="a8"/>
              <w:wordWrap/>
              <w:jc w:val="center"/>
              <w:rPr>
                <w:rFonts w:eastAsia="한컴바탕" w:cs="한컴바탕"/>
                <w:sz w:val="24"/>
                <w:szCs w:val="24"/>
              </w:rPr>
            </w:pPr>
            <w:r>
              <w:rPr>
                <w:rFonts w:eastAsia="한컴바탕" w:cs="한컴바탕"/>
                <w:sz w:val="24"/>
                <w:szCs w:val="24"/>
              </w:rPr>
              <w:t>0.340</w:t>
            </w:r>
          </w:p>
        </w:tc>
      </w:tr>
    </w:tbl>
    <w:p w14:paraId="00705549" w14:textId="77777777" w:rsidR="00D9795F" w:rsidRDefault="00D9795F">
      <w:pPr>
        <w:rPr>
          <w:sz w:val="2"/>
        </w:rPr>
      </w:pPr>
    </w:p>
    <w:p w14:paraId="70848930" w14:textId="77777777" w:rsidR="00D9795F" w:rsidRDefault="00D9795F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278FF512" w14:textId="77777777" w:rsidR="00D9795F" w:rsidRDefault="00D9795F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58B97181" w14:textId="77777777" w:rsidR="00D9795F" w:rsidRDefault="00D9795F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5D444405" w14:textId="77777777" w:rsidR="00D9795F" w:rsidRDefault="00D9795F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1EF24BB6" w14:textId="77777777" w:rsidR="00D9795F" w:rsidRDefault="00D9795F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504F3B11" w14:textId="77777777" w:rsidR="00D9795F" w:rsidRDefault="00D9795F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0A99CCA0" w14:textId="77777777" w:rsidR="00D9795F" w:rsidRDefault="00D9795F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494BDA9C" w14:textId="77777777" w:rsidR="00D9795F" w:rsidRDefault="00F23BE1">
      <w:pPr>
        <w:pStyle w:val="a8"/>
        <w:snapToGrid/>
        <w:rPr>
          <w:rFonts w:ascii="HY신명조" w:eastAsia="HY신명조" w:cs="HY신명조"/>
          <w:spacing w:val="7"/>
          <w:sz w:val="24"/>
          <w:szCs w:val="24"/>
        </w:rPr>
      </w:pPr>
      <w:r>
        <w:rPr>
          <w:rFonts w:ascii="HY신명조" w:eastAsia="HY신명조" w:cs="HY신명조"/>
          <w:b/>
          <w:bCs/>
          <w:spacing w:val="-8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8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8"/>
          <w:sz w:val="24"/>
          <w:szCs w:val="24"/>
        </w:rPr>
        <w:t xml:space="preserve"> 6)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제품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C</w:t>
      </w:r>
      <w:r>
        <w:rPr>
          <w:rFonts w:ascii="HY신명조" w:eastAsia="HY신명조" w:cs="HY신명조"/>
          <w:spacing w:val="-8"/>
          <w:sz w:val="24"/>
          <w:szCs w:val="24"/>
        </w:rPr>
        <w:t>를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제품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D</w:t>
      </w:r>
      <w:r>
        <w:rPr>
          <w:rFonts w:ascii="HY신명조" w:eastAsia="HY신명조" w:cs="HY신명조"/>
          <w:spacing w:val="-8"/>
          <w:sz w:val="24"/>
          <w:szCs w:val="24"/>
        </w:rPr>
        <w:t>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대체하려고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한다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8"/>
          <w:sz w:val="24"/>
          <w:szCs w:val="24"/>
        </w:rPr>
        <w:t>제품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D</w:t>
      </w:r>
      <w:r>
        <w:rPr>
          <w:rFonts w:ascii="HY신명조" w:eastAsia="HY신명조" w:cs="HY신명조"/>
          <w:sz w:val="24"/>
          <w:szCs w:val="24"/>
        </w:rPr>
        <w:t>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관련된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사항은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아래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제품</w:t>
      </w:r>
      <w:r>
        <w:rPr>
          <w:rFonts w:ascii="HY신명조" w:eastAsia="HY신명조" w:cs="HY신명조"/>
          <w:sz w:val="24"/>
          <w:szCs w:val="24"/>
        </w:rPr>
        <w:t xml:space="preserve"> D</w:t>
      </w:r>
      <w:r>
        <w:rPr>
          <w:rFonts w:ascii="HY신명조" w:eastAsia="HY신명조" w:cs="HY신명조"/>
          <w:sz w:val="24"/>
          <w:szCs w:val="24"/>
        </w:rPr>
        <w:t>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대체</w:t>
      </w:r>
      <w:r>
        <w:rPr>
          <w:rFonts w:ascii="HY신명조" w:eastAsia="HY신명조" w:cs="HY신명조"/>
          <w:spacing w:val="7"/>
          <w:sz w:val="24"/>
          <w:szCs w:val="24"/>
        </w:rPr>
        <w:t>할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경우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기계가동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가능시간은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설비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추가도입으로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260</w:t>
      </w:r>
      <w:r>
        <w:rPr>
          <w:rFonts w:ascii="HY신명조" w:eastAsia="HY신명조" w:cs="HY신명조"/>
          <w:spacing w:val="7"/>
          <w:sz w:val="24"/>
          <w:szCs w:val="24"/>
        </w:rPr>
        <w:t>시간이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되며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7"/>
          <w:sz w:val="24"/>
          <w:szCs w:val="24"/>
        </w:rPr>
        <w:t>총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고정원가는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371</w:t>
      </w:r>
      <w:r>
        <w:rPr>
          <w:rFonts w:ascii="HY신명조" w:eastAsia="HY신명조" w:cs="HY신명조"/>
          <w:spacing w:val="7"/>
          <w:sz w:val="24"/>
          <w:szCs w:val="24"/>
        </w:rPr>
        <w:t>원이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된다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. </w:t>
      </w:r>
    </w:p>
    <w:p w14:paraId="7E0E6D42" w14:textId="77777777" w:rsidR="00D9795F" w:rsidRDefault="00D9795F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0A826DF9" w14:textId="77777777" w:rsidR="00D9795F" w:rsidRDefault="00F23BE1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9"/>
          <w:sz w:val="24"/>
          <w:szCs w:val="24"/>
        </w:rPr>
        <w:t>A, B, D 3</w:t>
      </w:r>
      <w:r>
        <w:rPr>
          <w:rFonts w:ascii="HY신명조" w:eastAsia="HY신명조" w:cs="HY신명조"/>
          <w:spacing w:val="-9"/>
          <w:sz w:val="24"/>
          <w:szCs w:val="24"/>
        </w:rPr>
        <w:t>가지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제품들의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판매량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간에도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상호관련성이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있으므로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두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번째로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많이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생산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9"/>
          <w:sz w:val="24"/>
          <w:szCs w:val="24"/>
        </w:rPr>
        <w:t>판매하는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제품의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수량과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가장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적게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생산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7"/>
          <w:sz w:val="24"/>
          <w:szCs w:val="24"/>
        </w:rPr>
        <w:t>판매하는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제품의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수량은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가장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많이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생산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판매하는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수량의</w:t>
      </w:r>
      <w:r>
        <w:rPr>
          <w:rFonts w:ascii="HY신명조" w:eastAsia="HY신명조" w:cs="HY신명조"/>
          <w:sz w:val="24"/>
          <w:szCs w:val="24"/>
        </w:rPr>
        <w:t xml:space="preserve"> 80%</w:t>
      </w:r>
      <w:r>
        <w:rPr>
          <w:rFonts w:ascii="HY신명조" w:eastAsia="HY신명조" w:cs="HY신명조"/>
          <w:sz w:val="24"/>
          <w:szCs w:val="24"/>
        </w:rPr>
        <w:t>와</w:t>
      </w:r>
      <w:r>
        <w:rPr>
          <w:rFonts w:ascii="HY신명조" w:eastAsia="HY신명조" w:cs="HY신명조"/>
          <w:sz w:val="24"/>
          <w:szCs w:val="24"/>
        </w:rPr>
        <w:t xml:space="preserve"> 40%</w:t>
      </w:r>
      <w:r>
        <w:rPr>
          <w:rFonts w:ascii="HY신명조" w:eastAsia="HY신명조" w:cs="HY신명조"/>
          <w:sz w:val="24"/>
          <w:szCs w:val="24"/>
        </w:rPr>
        <w:t>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되어야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한다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48C199A3" w14:textId="77777777" w:rsidR="00D9795F" w:rsidRDefault="00D9795F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462FD430" w14:textId="77777777" w:rsidR="00D9795F" w:rsidRDefault="00D9795F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872"/>
        <w:gridCol w:w="1098"/>
        <w:gridCol w:w="1339"/>
        <w:gridCol w:w="830"/>
        <w:gridCol w:w="1452"/>
      </w:tblGrid>
      <w:tr w:rsidR="00D9795F" w14:paraId="2132876E" w14:textId="77777777">
        <w:trPr>
          <w:trHeight w:val="1121"/>
        </w:trPr>
        <w:tc>
          <w:tcPr>
            <w:tcW w:w="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EC0457" w14:textId="77777777" w:rsidR="00D9795F" w:rsidRDefault="00F23BE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제품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D</w:t>
            </w:r>
          </w:p>
        </w:tc>
        <w:tc>
          <w:tcPr>
            <w:tcW w:w="1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6F3B5A" w14:textId="77777777" w:rsidR="00D9795F" w:rsidRDefault="00F23BE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단위당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판매가격</w:t>
            </w:r>
          </w:p>
        </w:tc>
        <w:tc>
          <w:tcPr>
            <w:tcW w:w="1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449295" w14:textId="77777777" w:rsidR="00D9795F" w:rsidRDefault="00F23BE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생산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판매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단위당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  <w:p w14:paraId="4FB84262" w14:textId="77777777" w:rsidR="00D9795F" w:rsidRDefault="00F23BE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변동원가</w:t>
            </w:r>
          </w:p>
        </w:tc>
        <w:tc>
          <w:tcPr>
            <w:tcW w:w="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D79040" w14:textId="77777777" w:rsidR="00D9795F" w:rsidRDefault="00F23BE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판매량</w:t>
            </w:r>
          </w:p>
        </w:tc>
        <w:tc>
          <w:tcPr>
            <w:tcW w:w="14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C5E19B" w14:textId="77777777" w:rsidR="00D9795F" w:rsidRDefault="00F23BE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1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단위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생산시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  <w:p w14:paraId="446CE8FA" w14:textId="77777777" w:rsidR="00D9795F" w:rsidRDefault="00F23BE1">
            <w:pPr>
              <w:pStyle w:val="a8"/>
              <w:wordWrap/>
              <w:jc w:val="center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기계가동시간</w:t>
            </w:r>
          </w:p>
        </w:tc>
      </w:tr>
      <w:tr w:rsidR="00D9795F" w14:paraId="6CF59D39" w14:textId="77777777">
        <w:trPr>
          <w:trHeight w:val="579"/>
        </w:trPr>
        <w:tc>
          <w:tcPr>
            <w:tcW w:w="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823AD0" w14:textId="77777777" w:rsidR="00D9795F" w:rsidRDefault="00F23BE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항목</w:t>
            </w:r>
          </w:p>
        </w:tc>
        <w:tc>
          <w:tcPr>
            <w:tcW w:w="1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170BB6" w14:textId="77777777" w:rsidR="00D9795F" w:rsidRDefault="00F23BE1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16</w:t>
            </w:r>
          </w:p>
        </w:tc>
        <w:tc>
          <w:tcPr>
            <w:tcW w:w="1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293044" w14:textId="77777777" w:rsidR="00D9795F" w:rsidRDefault="00F23BE1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6</w:t>
            </w:r>
          </w:p>
        </w:tc>
        <w:tc>
          <w:tcPr>
            <w:tcW w:w="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2D70CD" w14:textId="77777777" w:rsidR="00D9795F" w:rsidRDefault="00F23BE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X</w:t>
            </w:r>
            <w:r>
              <w:rPr>
                <w:rFonts w:ascii="HY신명조" w:eastAsia="HY신명조" w:cs="HY신명조"/>
                <w:spacing w:val="-60"/>
                <w:sz w:val="24"/>
                <w:szCs w:val="24"/>
              </w:rPr>
              <w:t>₄</w:t>
            </w:r>
            <w:r>
              <w:rPr>
                <w:rFonts w:ascii="HY신명조" w:eastAsia="HY신명조" w:cs="HY신명조"/>
                <w:sz w:val="24"/>
                <w:szCs w:val="24"/>
              </w:rPr>
              <w:t>개</w:t>
            </w:r>
          </w:p>
        </w:tc>
        <w:tc>
          <w:tcPr>
            <w:tcW w:w="14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4D48FB" w14:textId="77777777" w:rsidR="00D9795F" w:rsidRDefault="00F23BE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</w:t>
            </w:r>
            <w:r>
              <w:rPr>
                <w:rFonts w:ascii="HY신명조" w:eastAsia="HY신명조" w:cs="HY신명조"/>
                <w:sz w:val="24"/>
                <w:szCs w:val="24"/>
              </w:rPr>
              <w:t>시간</w:t>
            </w:r>
          </w:p>
        </w:tc>
      </w:tr>
    </w:tbl>
    <w:p w14:paraId="259D7DF5" w14:textId="77777777" w:rsidR="00D9795F" w:rsidRDefault="00D9795F">
      <w:pPr>
        <w:rPr>
          <w:sz w:val="2"/>
        </w:rPr>
      </w:pPr>
    </w:p>
    <w:p w14:paraId="25F5E95C" w14:textId="77777777" w:rsidR="00D9795F" w:rsidRDefault="00F23BE1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66064197" w14:textId="77777777" w:rsidR="00D9795F" w:rsidRDefault="00F23BE1">
      <w:pPr>
        <w:pStyle w:val="a8"/>
        <w:snapToGrid/>
        <w:rPr>
          <w:rFonts w:ascii="HY신명조" w:eastAsia="HY신명조" w:cs="HY신명조"/>
          <w:spacing w:val="-2"/>
          <w:sz w:val="24"/>
          <w:szCs w:val="24"/>
        </w:rPr>
      </w:pPr>
      <w:r>
        <w:rPr>
          <w:rFonts w:ascii="HY신명조" w:eastAsia="HY신명조" w:cs="HY신명조"/>
          <w:spacing w:val="3"/>
          <w:sz w:val="24"/>
          <w:szCs w:val="24"/>
        </w:rPr>
        <w:t xml:space="preserve">A, B, C </w:t>
      </w:r>
      <w:r>
        <w:rPr>
          <w:rFonts w:ascii="HY신명조" w:eastAsia="HY신명조" w:cs="HY신명조"/>
          <w:spacing w:val="3"/>
          <w:sz w:val="24"/>
          <w:szCs w:val="24"/>
        </w:rPr>
        <w:t>제품의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매출액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배합과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A, B, D </w:t>
      </w:r>
      <w:r>
        <w:rPr>
          <w:rFonts w:ascii="HY신명조" w:eastAsia="HY신명조" w:cs="HY신명조"/>
          <w:spacing w:val="3"/>
          <w:sz w:val="24"/>
          <w:szCs w:val="24"/>
        </w:rPr>
        <w:t>제품의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매출액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배합은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이익을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극대화시키는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A, B, C </w:t>
      </w:r>
      <w:r>
        <w:rPr>
          <w:rFonts w:ascii="HY신명조" w:eastAsia="HY신명조" w:cs="HY신명조"/>
          <w:spacing w:val="-2"/>
          <w:sz w:val="24"/>
          <w:szCs w:val="24"/>
        </w:rPr>
        <w:t>제품의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매출액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배합과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이익을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극대화시키는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A, B, D </w:t>
      </w:r>
      <w:r>
        <w:rPr>
          <w:rFonts w:ascii="HY신명조" w:eastAsia="HY신명조" w:cs="HY신명조"/>
          <w:spacing w:val="-2"/>
          <w:sz w:val="24"/>
          <w:szCs w:val="24"/>
        </w:rPr>
        <w:t>제품의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매출액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배합을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항상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그대로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유지한다고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가정한다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. </w:t>
      </w:r>
    </w:p>
    <w:p w14:paraId="190F2F86" w14:textId="77777777" w:rsidR="00D9795F" w:rsidRDefault="00D9795F">
      <w:pPr>
        <w:pStyle w:val="a8"/>
        <w:snapToGrid/>
        <w:rPr>
          <w:rFonts w:ascii="HY신명조" w:eastAsia="HY신명조" w:cs="HY신명조"/>
          <w:spacing w:val="-2"/>
          <w:sz w:val="24"/>
          <w:szCs w:val="24"/>
        </w:rPr>
      </w:pPr>
    </w:p>
    <w:p w14:paraId="769EF035" w14:textId="77777777" w:rsidR="00D9795F" w:rsidRDefault="00F23BE1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</w:rPr>
        <w:t>이러한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가정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하에서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제품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C</w:t>
      </w:r>
      <w:r>
        <w:rPr>
          <w:rFonts w:ascii="HY신명조" w:eastAsia="HY신명조" w:cs="HY신명조"/>
          <w:spacing w:val="-3"/>
          <w:sz w:val="24"/>
          <w:szCs w:val="24"/>
        </w:rPr>
        <w:t>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제품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D</w:t>
      </w:r>
      <w:r>
        <w:rPr>
          <w:rFonts w:ascii="HY신명조" w:eastAsia="HY신명조" w:cs="HY신명조"/>
          <w:spacing w:val="-3"/>
          <w:sz w:val="24"/>
          <w:szCs w:val="24"/>
        </w:rPr>
        <w:t>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대체할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경우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손익분기점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매출액이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얼마에서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얼마로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변동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되는가</w:t>
      </w:r>
      <w:r>
        <w:rPr>
          <w:rFonts w:ascii="HY신명조" w:eastAsia="HY신명조" w:cs="HY신명조"/>
          <w:spacing w:val="-3"/>
          <w:sz w:val="24"/>
          <w:szCs w:val="24"/>
        </w:rPr>
        <w:t>? (</w:t>
      </w:r>
      <w:r>
        <w:rPr>
          <w:rFonts w:ascii="HY신명조" w:eastAsia="HY신명조" w:cs="HY신명조"/>
          <w:spacing w:val="-3"/>
          <w:sz w:val="24"/>
          <w:szCs w:val="24"/>
        </w:rPr>
        <w:t>모든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계산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값은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소수점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이하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셋째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자리에서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반올림한다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) </w:t>
      </w:r>
      <w:r>
        <w:rPr>
          <w:rFonts w:ascii="HY신명조" w:eastAsia="HY신명조" w:cs="HY신명조"/>
          <w:spacing w:val="-3"/>
          <w:sz w:val="24"/>
          <w:szCs w:val="24"/>
        </w:rPr>
        <w:t>단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3"/>
          <w:sz w:val="24"/>
          <w:szCs w:val="24"/>
        </w:rPr>
        <w:t>생산한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제품들에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대한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수요는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무한하다</w:t>
      </w:r>
      <w:r>
        <w:rPr>
          <w:rFonts w:ascii="HY신명조" w:eastAsia="HY신명조" w:cs="HY신명조"/>
          <w:spacing w:val="-3"/>
          <w:sz w:val="24"/>
          <w:szCs w:val="24"/>
        </w:rPr>
        <w:t>.</w:t>
      </w: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4A721ADD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67D62A2" w14:textId="77777777" w:rsidR="00D9795F" w:rsidRDefault="00D9795F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633DAC3A" w14:textId="77777777" w:rsidR="00D9795F" w:rsidRDefault="00D9795F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500522EF" w14:textId="77777777" w:rsidR="00D9795F" w:rsidRDefault="00D9795F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7019F9F2" w14:textId="77777777" w:rsidR="00D9795F" w:rsidRDefault="00D9795F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2F96B1ED" w14:textId="77777777" w:rsidR="00D9795F" w:rsidRDefault="00F23BE1">
      <w:pPr>
        <w:pStyle w:val="a8"/>
        <w:snapToGrid/>
        <w:rPr>
          <w:rFonts w:ascii="HY신명조" w:eastAsia="HY신명조" w:cs="HY신명조"/>
          <w:spacing w:val="-14"/>
          <w:sz w:val="24"/>
          <w:szCs w:val="24"/>
        </w:rPr>
      </w:pPr>
      <w:r>
        <w:rPr>
          <w:rFonts w:ascii="HY신명조" w:eastAsia="HY신명조" w:cs="HY신명조"/>
          <w:b/>
          <w:bCs/>
          <w:spacing w:val="-7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7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7"/>
          <w:sz w:val="24"/>
          <w:szCs w:val="24"/>
        </w:rPr>
        <w:t xml:space="preserve"> 7) </w:t>
      </w:r>
      <w:r>
        <w:rPr>
          <w:rFonts w:ascii="HY신명조" w:eastAsia="HY신명조" w:cs="HY신명조"/>
          <w:spacing w:val="-7"/>
          <w:sz w:val="24"/>
          <w:szCs w:val="24"/>
        </w:rPr>
        <w:t>손익분기점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매출액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산출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공식을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이용하여</w:t>
      </w:r>
      <w:r>
        <w:rPr>
          <w:rFonts w:ascii="HY신명조" w:eastAsia="HY신명조" w:cs="HY신명조"/>
          <w:b/>
          <w:bCs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(</w:t>
      </w:r>
      <w:r>
        <w:rPr>
          <w:rFonts w:ascii="HY신명조" w:eastAsia="HY신명조" w:cs="HY신명조"/>
          <w:spacing w:val="-14"/>
          <w:sz w:val="24"/>
          <w:szCs w:val="24"/>
        </w:rPr>
        <w:t>물음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6)</w:t>
      </w:r>
      <w:r>
        <w:rPr>
          <w:rFonts w:ascii="HY신명조" w:eastAsia="HY신명조" w:cs="HY신명조"/>
          <w:spacing w:val="-14"/>
          <w:sz w:val="24"/>
          <w:szCs w:val="24"/>
        </w:rPr>
        <w:t>에서와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같은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손익분기점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매출액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변동이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어떻게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해서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일어나게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되었는지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수리적으로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분석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4"/>
          <w:sz w:val="24"/>
          <w:szCs w:val="24"/>
        </w:rPr>
        <w:t>설명하여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보시오</w:t>
      </w:r>
      <w:r>
        <w:rPr>
          <w:rFonts w:ascii="HY신명조" w:eastAsia="HY신명조" w:cs="HY신명조"/>
          <w:spacing w:val="-14"/>
          <w:sz w:val="24"/>
          <w:szCs w:val="24"/>
        </w:rPr>
        <w:t>.</w:t>
      </w:r>
    </w:p>
    <w:p w14:paraId="43349210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2D435CB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2209F9D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8980EF9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C831E20" w14:textId="77777777" w:rsidR="00D9795F" w:rsidRDefault="00D9795F">
      <w:pPr>
        <w:pStyle w:val="a8"/>
        <w:rPr>
          <w:rFonts w:ascii="HY신명조" w:eastAsia="HY신명조" w:cs="HY신명조"/>
          <w:sz w:val="24"/>
          <w:szCs w:val="24"/>
        </w:rPr>
      </w:pPr>
    </w:p>
    <w:p w14:paraId="7D27B040" w14:textId="77777777" w:rsidR="00D9795F" w:rsidRDefault="00D9795F">
      <w:pPr>
        <w:pStyle w:val="a8"/>
        <w:rPr>
          <w:rFonts w:ascii="HY신명조" w:eastAsia="HY신명조" w:cs="HY신명조"/>
          <w:sz w:val="24"/>
          <w:szCs w:val="24"/>
        </w:rPr>
      </w:pPr>
    </w:p>
    <w:p w14:paraId="76A1868D" w14:textId="77777777" w:rsidR="00D9795F" w:rsidRDefault="00D9795F">
      <w:pPr>
        <w:pStyle w:val="a8"/>
        <w:rPr>
          <w:rFonts w:ascii="HY신명조" w:eastAsia="HY신명조" w:cs="HY신명조"/>
          <w:sz w:val="24"/>
          <w:szCs w:val="24"/>
        </w:rPr>
      </w:pPr>
    </w:p>
    <w:p w14:paraId="2DB3C071" w14:textId="77777777" w:rsidR="00D9795F" w:rsidRDefault="00D9795F">
      <w:pPr>
        <w:pStyle w:val="a8"/>
        <w:rPr>
          <w:rFonts w:ascii="HY신명조" w:eastAsia="HY신명조" w:cs="HY신명조"/>
          <w:sz w:val="24"/>
          <w:szCs w:val="24"/>
        </w:rPr>
      </w:pPr>
    </w:p>
    <w:p w14:paraId="63EA7435" w14:textId="77777777" w:rsidR="00D9795F" w:rsidRDefault="00F23BE1">
      <w:pPr>
        <w:pStyle w:val="a8"/>
        <w:snapToGrid/>
        <w:spacing w:line="240" w:lineRule="auto"/>
        <w:rPr>
          <w:rFonts w:ascii="HY신명조" w:eastAsia="HY신명조" w:cs="HY신명조"/>
          <w:b/>
          <w:bCs/>
          <w:sz w:val="24"/>
          <w:szCs w:val="24"/>
        </w:rPr>
      </w:pPr>
      <w:r>
        <w:pict w14:anchorId="6080B0F6">
          <v:group id="_x0000_s1132" style="position:absolute;left:0;text-align:left;margin-left:59pt;margin-top:46.8pt;width:610.65pt;height:60.6pt;z-index:20;mso-position-horizontal-relative:page;mso-position-vertical-relative:page" coordsize="61064,6061">
            <v:line id="_x0000_s2014346240" o:spid="_x0000_s1137" style="position:absolute" from="0,5680" to="61064,5680" strokeweight=".16pt">
              <v:stroke endarrowwidth="narrow" endarrowlength="short" joinstyle="miter"/>
            </v:line>
            <v:group id="_x0000_s1133" style="position:absolute;width:60776;height:5762" coordsize="60776,5762">
              <v:shape id="_x0000_s2014346242" o:spid="_x0000_s1136" style="position:absolute;left:22152;width:14196;height:4505" coordsize="14196,4505" o:spt="100" adj="0,,0" path="m450,c45,,,44,,450l,4055v,406,45,450,450,450l13745,4505v406,,451,-44,451,-450l14196,450c14196,44,14151,,13745,xe" filled="f" stroked="f">
                <v:stroke joinstyle="round"/>
                <v:formulas/>
                <v:path o:connecttype="segments"/>
                <v:textbox inset="0,0,0,0">
                  <w:txbxContent>
                    <w:p w14:paraId="5DFEEA7B" w14:textId="77777777" w:rsidR="00D9795F" w:rsidRDefault="00F23BE1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원가회계회</w:t>
                      </w:r>
                    </w:p>
                    <w:p w14:paraId="177656F7" w14:textId="77777777" w:rsidR="00D9795F" w:rsidRDefault="00D9795F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</w:p>
                    <w:p w14:paraId="31F2F2E2" w14:textId="77777777" w:rsidR="00D9795F" w:rsidRDefault="00D9795F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</w:p>
                    <w:p w14:paraId="505CA7EF" w14:textId="77777777" w:rsidR="00D9795F" w:rsidRDefault="00D9795F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</w:p>
                    <w:p w14:paraId="0DA361E1" w14:textId="77777777" w:rsidR="00D9795F" w:rsidRDefault="00D9795F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</w:p>
                    <w:p w14:paraId="4FEEB759" w14:textId="77777777" w:rsidR="00D9795F" w:rsidRDefault="00D9795F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</w:p>
                    <w:p w14:paraId="13FCBD88" w14:textId="77777777" w:rsidR="00D9795F" w:rsidRDefault="00D9795F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</w:p>
                    <w:p w14:paraId="61FFC8F8" w14:textId="77777777" w:rsidR="00D9795F" w:rsidRDefault="00D9795F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</w:p>
                    <w:p w14:paraId="2CCDC5A2" w14:textId="77777777" w:rsidR="00D9795F" w:rsidRDefault="00F23BE1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계</w:t>
                      </w:r>
                    </w:p>
                    <w:p w14:paraId="6D23B523" w14:textId="77777777" w:rsidR="00D9795F" w:rsidRDefault="00D9795F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</w:p>
                    <w:p w14:paraId="0DE8DF07" w14:textId="77777777" w:rsidR="00D9795F" w:rsidRDefault="00D9795F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  <v:shape id="_x0000_s2014346243" o:spid="_x0000_s1135" style="position:absolute;left:284;top:3293;width:8144;height:2391" coordsize="8144,2391" o:spt="100" adj="0,,0" path="m238,c23,,,23,,238l,2153v,215,23,238,238,238l7905,2391v216,,239,-23,239,-238l8144,238c8144,23,8121,,7905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334B6563" w14:textId="77777777" w:rsidR="00D9795F" w:rsidRDefault="00F23BE1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1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  <v:shape id="_x0000_s2014346244" o:spid="_x0000_s1134" style="position:absolute;left:53676;top:2976;width:7384;height:2675" coordsize="7384,2675" o:spt="100" adj="0,,0" path="m267,c26,,,27,,268l,2408v,241,26,267,267,267l7116,2675v242,,268,-26,268,-267l7384,268c7384,27,7358,,7116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57937790" w14:textId="77777777" w:rsidR="00D9795F" w:rsidRDefault="00F23BE1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5/16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34790832" w14:textId="77777777" w:rsidR="00D9795F" w:rsidRDefault="00F23BE1">
      <w:pPr>
        <w:pStyle w:val="a8"/>
        <w:snapToGrid/>
        <w:rPr>
          <w:rFonts w:ascii="HY신명조" w:eastAsia="HY신명조" w:cs="HY신명조"/>
          <w:b/>
          <w:bCs/>
          <w:color w:val="282828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color w:val="282828"/>
          <w:sz w:val="24"/>
          <w:szCs w:val="24"/>
        </w:rPr>
        <w:t>(25</w:t>
      </w:r>
      <w:r>
        <w:rPr>
          <w:rFonts w:ascii="HY신명조" w:eastAsia="HY신명조" w:cs="HY신명조"/>
          <w:b/>
          <w:bCs/>
          <w:color w:val="282828"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color w:val="282828"/>
          <w:sz w:val="24"/>
          <w:szCs w:val="24"/>
        </w:rPr>
        <w:t>)</w:t>
      </w:r>
    </w:p>
    <w:p w14:paraId="223C3212" w14:textId="77777777" w:rsidR="00D9795F" w:rsidRDefault="00D9795F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7A599016" w14:textId="77777777" w:rsidR="00D9795F" w:rsidRDefault="00F23BE1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밸리는</w:t>
      </w:r>
      <w:r>
        <w:rPr>
          <w:rFonts w:ascii="HY신명조" w:eastAsia="HY신명조" w:cs="HY신명조"/>
          <w:sz w:val="24"/>
          <w:szCs w:val="24"/>
        </w:rPr>
        <w:t xml:space="preserve"> 200</w:t>
      </w:r>
      <w:r>
        <w:rPr>
          <w:rFonts w:ascii="HY신명조" w:eastAsia="HY신명조" w:cs="HY신명조"/>
          <w:sz w:val="24"/>
          <w:szCs w:val="24"/>
        </w:rPr>
        <w:t>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가지의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제품을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생산하는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회사로서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최근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경쟁업체와의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가격경쟁에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시달리고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경쟁업체는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밸리의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매출액에서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가장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비중을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차지하는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제품</w:t>
      </w:r>
      <w:r>
        <w:rPr>
          <w:rFonts w:ascii="HY신명조" w:eastAsia="HY신명조" w:cs="HY신명조"/>
          <w:sz w:val="24"/>
          <w:szCs w:val="24"/>
        </w:rPr>
        <w:t xml:space="preserve"> Y</w:t>
      </w:r>
      <w:r>
        <w:rPr>
          <w:rFonts w:ascii="HY신명조" w:eastAsia="HY신명조" w:cs="HY신명조"/>
          <w:sz w:val="24"/>
          <w:szCs w:val="24"/>
        </w:rPr>
        <w:t>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생산하는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단일제품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생산업체로서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비교적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소규모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기업이다</w:t>
      </w:r>
      <w:r>
        <w:rPr>
          <w:rFonts w:ascii="HY신명조" w:eastAsia="HY신명조" w:cs="HY신명조"/>
          <w:sz w:val="24"/>
          <w:szCs w:val="24"/>
        </w:rPr>
        <w:t>.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밸리는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전통적인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원가계산제도를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택하고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있으며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의하면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최근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수년간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제품</w:t>
      </w:r>
      <w:r>
        <w:rPr>
          <w:rFonts w:ascii="HY신명조" w:eastAsia="HY신명조" w:cs="HY신명조"/>
          <w:sz w:val="24"/>
          <w:szCs w:val="24"/>
        </w:rPr>
        <w:t xml:space="preserve"> Y</w:t>
      </w:r>
      <w:r>
        <w:rPr>
          <w:rFonts w:ascii="HY신명조" w:eastAsia="HY신명조" w:cs="HY신명조"/>
          <w:sz w:val="24"/>
          <w:szCs w:val="24"/>
        </w:rPr>
        <w:t>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있어서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순손실을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기록하고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있으며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이에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반해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경쟁업체는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순이익을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기록하고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이에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따라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밸리는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외부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컨설팅업체에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제품의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수익성에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분석을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의뢰하였으며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컨설팅업체는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활동기준원가계산</w:t>
      </w:r>
      <w:r>
        <w:rPr>
          <w:rFonts w:ascii="HY신명조" w:eastAsia="HY신명조" w:cs="HY신명조"/>
          <w:sz w:val="24"/>
          <w:szCs w:val="24"/>
        </w:rPr>
        <w:t>(ABC)</w:t>
      </w:r>
      <w:r>
        <w:rPr>
          <w:rFonts w:ascii="HY신명조" w:eastAsia="HY신명조" w:cs="HY신명조"/>
          <w:sz w:val="24"/>
          <w:szCs w:val="24"/>
        </w:rPr>
        <w:t>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이용하여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분석한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결과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그림과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형태의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수익구조와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이익구조를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보고했다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또한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그림에서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매출액이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제품이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이익도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비교적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보고되었다</w:t>
      </w:r>
      <w:r>
        <w:rPr>
          <w:rFonts w:ascii="HY신명조" w:eastAsia="HY신명조" w:cs="HY신명조"/>
          <w:sz w:val="24"/>
          <w:szCs w:val="24"/>
        </w:rPr>
        <w:t>. (</w:t>
      </w:r>
      <w:r>
        <w:rPr>
          <w:rFonts w:ascii="HY신명조" w:eastAsia="HY신명조" w:cs="HY신명조"/>
          <w:sz w:val="24"/>
          <w:szCs w:val="24"/>
        </w:rPr>
        <w:t>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그림에서</w:t>
      </w:r>
      <w:r>
        <w:rPr>
          <w:rFonts w:ascii="HY신명조" w:eastAsia="HY신명조" w:cs="HY신명조"/>
          <w:sz w:val="24"/>
          <w:szCs w:val="24"/>
        </w:rPr>
        <w:t xml:space="preserve"> 100%</w:t>
      </w:r>
      <w:r>
        <w:rPr>
          <w:rFonts w:ascii="HY신명조" w:eastAsia="HY신명조" w:cs="HY신명조"/>
          <w:sz w:val="24"/>
          <w:szCs w:val="24"/>
        </w:rPr>
        <w:t>는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밸리의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현재의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총매출액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및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총이익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수준을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나타냄</w:t>
      </w:r>
      <w:r>
        <w:rPr>
          <w:rFonts w:ascii="HY신명조" w:eastAsia="HY신명조" w:cs="HY신명조"/>
          <w:sz w:val="24"/>
          <w:szCs w:val="24"/>
        </w:rPr>
        <w:t>)</w:t>
      </w:r>
    </w:p>
    <w:p w14:paraId="58F99AFF" w14:textId="77777777" w:rsidR="00D9795F" w:rsidRDefault="00D9795F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7ABBFDFA" w14:textId="77777777" w:rsidR="00D9795F" w:rsidRDefault="00F23BE1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noProof/>
        </w:rPr>
        <w:drawing>
          <wp:inline distT="0" distB="0" distL="0" distR="0" wp14:anchorId="4411ADE0" wp14:editId="7548426A">
            <wp:extent cx="3703828" cy="2798064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7" cstate="print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828" cy="2798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B5BC1" w14:textId="77777777" w:rsidR="00D9795F" w:rsidRDefault="00F23BE1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noProof/>
        </w:rPr>
        <w:drawing>
          <wp:inline distT="0" distB="0" distL="0" distR="0" wp14:anchorId="7028C6C1" wp14:editId="675DC9D4">
            <wp:extent cx="3534664" cy="2526284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8" cstate="print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4664" cy="2526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BBF5F" w14:textId="77777777" w:rsidR="00D9795F" w:rsidRDefault="00D9795F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1A798B90" w14:textId="77777777" w:rsidR="00D9795F" w:rsidRDefault="00D9795F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43EBC3F1" w14:textId="77777777" w:rsidR="00D9795F" w:rsidRDefault="00D9795F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46C8C9F8" w14:textId="77777777" w:rsidR="00D9795F" w:rsidRDefault="00D9795F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1FF90BA2" w14:textId="77777777" w:rsidR="00D9795F" w:rsidRDefault="00F23BE1">
      <w:pPr>
        <w:pStyle w:val="a8"/>
        <w:snapToGrid/>
        <w:rPr>
          <w:rFonts w:ascii="HY신명조" w:eastAsia="HY신명조" w:cs="HY신명조"/>
          <w:sz w:val="24"/>
          <w:szCs w:val="24"/>
          <w:u w:val="single" w:color="000000"/>
        </w:rPr>
      </w:pPr>
      <w:r>
        <w:rPr>
          <w:rFonts w:ascii="HY신명조" w:eastAsia="HY신명조" w:cs="HY신명조"/>
          <w:sz w:val="24"/>
          <w:szCs w:val="24"/>
        </w:rPr>
        <w:t>컨설턴트의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입장에서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수익구조와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이익구조에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그림의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의미를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설명하고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0"/>
          <w:sz w:val="24"/>
          <w:szCs w:val="24"/>
        </w:rPr>
        <w:t>제품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Y</w:t>
      </w:r>
      <w:r>
        <w:rPr>
          <w:rFonts w:ascii="HY신명조" w:eastAsia="HY신명조" w:cs="HY신명조"/>
          <w:spacing w:val="-10"/>
          <w:sz w:val="24"/>
          <w:szCs w:val="24"/>
        </w:rPr>
        <w:t>의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수익성에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있어서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0"/>
          <w:sz w:val="24"/>
          <w:szCs w:val="24"/>
        </w:rPr>
        <w:t>단품종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소량생산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기업인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경쟁업체가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순이익을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기록하는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반면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6"/>
          <w:sz w:val="24"/>
          <w:szCs w:val="24"/>
        </w:rPr>
        <w:t>오히려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다품종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대량생산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회사인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10"/>
          <w:sz w:val="24"/>
          <w:szCs w:val="24"/>
        </w:rPr>
        <w:t>주</w:t>
      </w:r>
      <w:r>
        <w:rPr>
          <w:rFonts w:ascii="HY신명조" w:eastAsia="HY신명조" w:cs="HY신명조"/>
          <w:spacing w:val="-10"/>
          <w:sz w:val="24"/>
          <w:szCs w:val="24"/>
        </w:rPr>
        <w:t>)</w:t>
      </w:r>
      <w:r>
        <w:rPr>
          <w:rFonts w:ascii="HY신명조" w:eastAsia="HY신명조" w:cs="HY신명조"/>
          <w:spacing w:val="-10"/>
          <w:sz w:val="24"/>
          <w:szCs w:val="24"/>
        </w:rPr>
        <w:t>밸리는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제품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Y</w:t>
      </w:r>
      <w:r>
        <w:rPr>
          <w:rFonts w:ascii="HY신명조" w:eastAsia="HY신명조" w:cs="HY신명조"/>
          <w:spacing w:val="-10"/>
          <w:sz w:val="24"/>
          <w:szCs w:val="24"/>
        </w:rPr>
        <w:t>에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대해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경쟁업체와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유사한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가격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하에서도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최근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수년간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순손실을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나타내는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것으로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보이는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이유가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무엇인지를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ABC</w:t>
      </w:r>
      <w:r>
        <w:rPr>
          <w:rFonts w:ascii="HY신명조" w:eastAsia="HY신명조" w:cs="HY신명조"/>
          <w:spacing w:val="-10"/>
          <w:sz w:val="24"/>
          <w:szCs w:val="24"/>
        </w:rPr>
        <w:t>의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원가계층</w:t>
      </w:r>
      <w:r>
        <w:rPr>
          <w:rFonts w:ascii="HY신명조" w:eastAsia="HY신명조" w:cs="HY신명조"/>
          <w:spacing w:val="-10"/>
          <w:sz w:val="24"/>
          <w:szCs w:val="24"/>
        </w:rPr>
        <w:t>(cost hierarchy)</w:t>
      </w:r>
      <w:r>
        <w:rPr>
          <w:rFonts w:ascii="HY신명조" w:eastAsia="HY신명조" w:cs="HY신명조"/>
          <w:spacing w:val="-10"/>
          <w:sz w:val="24"/>
          <w:szCs w:val="24"/>
        </w:rPr>
        <w:t>측면에서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설명하시오</w:t>
      </w:r>
      <w:r>
        <w:rPr>
          <w:rFonts w:ascii="HY신명조" w:eastAsia="HY신명조" w:cs="HY신명조"/>
          <w:spacing w:val="-10"/>
          <w:sz w:val="24"/>
          <w:szCs w:val="24"/>
        </w:rPr>
        <w:t>.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(</w:t>
      </w:r>
      <w:r>
        <w:rPr>
          <w:rFonts w:ascii="HY신명조" w:eastAsia="HY신명조" w:cs="HY신명조"/>
          <w:sz w:val="24"/>
          <w:szCs w:val="24"/>
          <w:u w:val="single" w:color="000000"/>
        </w:rPr>
        <w:t>주의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: </w:t>
      </w:r>
      <w:r>
        <w:rPr>
          <w:rFonts w:ascii="HY신명조" w:eastAsia="HY신명조" w:cs="HY신명조"/>
          <w:sz w:val="24"/>
          <w:szCs w:val="24"/>
          <w:u w:val="single" w:color="000000"/>
        </w:rPr>
        <w:t>반드시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5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줄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이내로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쓸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것</w:t>
      </w:r>
      <w:r>
        <w:rPr>
          <w:rFonts w:ascii="HY신명조" w:eastAsia="HY신명조" w:cs="HY신명조"/>
          <w:sz w:val="24"/>
          <w:szCs w:val="24"/>
          <w:u w:val="single" w:color="000000"/>
        </w:rPr>
        <w:t>!)</w:t>
      </w:r>
    </w:p>
    <w:p w14:paraId="304005D7" w14:textId="77777777" w:rsidR="00D9795F" w:rsidRDefault="00D9795F">
      <w:pPr>
        <w:pStyle w:val="a8"/>
        <w:snapToGrid/>
        <w:rPr>
          <w:rFonts w:ascii="HY신명조" w:eastAsia="HY신명조" w:cs="HY신명조"/>
          <w:sz w:val="24"/>
          <w:szCs w:val="24"/>
          <w:u w:val="single" w:color="000000"/>
        </w:rPr>
      </w:pPr>
    </w:p>
    <w:p w14:paraId="232CE798" w14:textId="77777777" w:rsidR="00D9795F" w:rsidRDefault="00D9795F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0CBD6792" w14:textId="77777777" w:rsidR="00D9795F" w:rsidRDefault="00D9795F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593B0C1A" w14:textId="77777777" w:rsidR="00D9795F" w:rsidRDefault="00D9795F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494C26E6" w14:textId="77777777" w:rsidR="00D9795F" w:rsidRDefault="00D9795F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097D1D26" w14:textId="77777777" w:rsidR="00D9795F" w:rsidRDefault="00D9795F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1FD3FB3F" w14:textId="77777777" w:rsidR="00D9795F" w:rsidRDefault="00F23BE1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(</w:t>
      </w:r>
      <w:r>
        <w:rPr>
          <w:rFonts w:ascii="HY신명조" w:eastAsia="HY신명조" w:cs="HY신명조"/>
          <w:spacing w:val="-10"/>
          <w:sz w:val="24"/>
          <w:szCs w:val="24"/>
        </w:rPr>
        <w:t>주</w:t>
      </w:r>
      <w:r>
        <w:rPr>
          <w:rFonts w:ascii="HY신명조" w:eastAsia="HY신명조" w:cs="HY신명조"/>
          <w:spacing w:val="-10"/>
          <w:sz w:val="24"/>
          <w:szCs w:val="24"/>
        </w:rPr>
        <w:t>)</w:t>
      </w:r>
      <w:r>
        <w:rPr>
          <w:rFonts w:ascii="HY신명조" w:eastAsia="HY신명조" w:cs="HY신명조"/>
          <w:spacing w:val="-10"/>
          <w:sz w:val="24"/>
          <w:szCs w:val="24"/>
        </w:rPr>
        <w:t>오크는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자사가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생산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0"/>
          <w:sz w:val="24"/>
          <w:szCs w:val="24"/>
        </w:rPr>
        <w:t>판매하는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제품들의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위험을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분석하기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위해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영업레버리지도</w:t>
      </w:r>
      <w:r>
        <w:rPr>
          <w:rFonts w:ascii="HY신명조" w:eastAsia="HY신명조" w:cs="HY신명조"/>
          <w:spacing w:val="-10"/>
          <w:sz w:val="24"/>
          <w:szCs w:val="24"/>
        </w:rPr>
        <w:t>(Degree of Operating Leverage: DOL)</w:t>
      </w:r>
      <w:r>
        <w:rPr>
          <w:rFonts w:ascii="HY신명조" w:eastAsia="HY신명조" w:cs="HY신명조"/>
          <w:spacing w:val="-10"/>
          <w:sz w:val="24"/>
          <w:szCs w:val="24"/>
        </w:rPr>
        <w:t>를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적극적으로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활용하고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있다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다음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물음에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225A5B75" w14:textId="77777777" w:rsidR="00D9795F" w:rsidRDefault="00D9795F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7F735A7C" w14:textId="77777777" w:rsidR="00D9795F" w:rsidRDefault="00F23BE1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(1) </w:t>
      </w:r>
      <w:r>
        <w:rPr>
          <w:rFonts w:ascii="HY신명조" w:eastAsia="HY신명조" w:cs="HY신명조"/>
          <w:spacing w:val="-12"/>
          <w:sz w:val="24"/>
          <w:szCs w:val="24"/>
        </w:rPr>
        <w:t>제품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A</w:t>
      </w:r>
      <w:r>
        <w:rPr>
          <w:rFonts w:ascii="HY신명조" w:eastAsia="HY신명조" w:cs="HY신명조"/>
          <w:spacing w:val="-12"/>
          <w:sz w:val="24"/>
          <w:szCs w:val="24"/>
        </w:rPr>
        <w:t>는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내년에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4,000</w:t>
      </w:r>
      <w:r>
        <w:rPr>
          <w:rFonts w:ascii="HY신명조" w:eastAsia="HY신명조" w:cs="HY신명조"/>
          <w:spacing w:val="-12"/>
          <w:sz w:val="24"/>
          <w:szCs w:val="24"/>
        </w:rPr>
        <w:t>개가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판매될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것으로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예상되며</w:t>
      </w:r>
      <w:r>
        <w:rPr>
          <w:rFonts w:ascii="HY신명조" w:eastAsia="HY신명조" w:cs="HY신명조"/>
          <w:spacing w:val="-12"/>
          <w:sz w:val="24"/>
          <w:szCs w:val="24"/>
        </w:rPr>
        <w:t>,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제품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A</w:t>
      </w:r>
      <w:r>
        <w:rPr>
          <w:rFonts w:ascii="HY신명조" w:eastAsia="HY신명조" w:cs="HY신명조"/>
          <w:spacing w:val="6"/>
          <w:sz w:val="24"/>
          <w:szCs w:val="24"/>
        </w:rPr>
        <w:t>의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원가구조와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예상판매가격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분석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결과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제품의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손익분기점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(BEP) </w:t>
      </w:r>
      <w:r>
        <w:rPr>
          <w:rFonts w:ascii="HY신명조" w:eastAsia="HY신명조" w:cs="HY신명조"/>
          <w:spacing w:val="-3"/>
          <w:sz w:val="24"/>
          <w:szCs w:val="24"/>
        </w:rPr>
        <w:t>물량은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3,000</w:t>
      </w:r>
      <w:r>
        <w:rPr>
          <w:rFonts w:ascii="HY신명조" w:eastAsia="HY신명조" w:cs="HY신명조"/>
          <w:spacing w:val="-3"/>
          <w:sz w:val="24"/>
          <w:szCs w:val="24"/>
        </w:rPr>
        <w:t>단위로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추정</w:t>
      </w:r>
      <w:r>
        <w:rPr>
          <w:rFonts w:ascii="HY신명조" w:eastAsia="HY신명조" w:cs="HY신명조"/>
          <w:sz w:val="24"/>
          <w:szCs w:val="24"/>
        </w:rPr>
        <w:t>된다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원가구조와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판매가격이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동일한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상태에서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만약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판매량이</w:t>
      </w:r>
      <w:r>
        <w:rPr>
          <w:rFonts w:ascii="HY신명조" w:eastAsia="HY신명조" w:cs="HY신명조"/>
          <w:sz w:val="24"/>
          <w:szCs w:val="24"/>
        </w:rPr>
        <w:t xml:space="preserve"> 4,400</w:t>
      </w:r>
      <w:r>
        <w:rPr>
          <w:rFonts w:ascii="HY신명조" w:eastAsia="HY신명조" w:cs="HY신명조"/>
          <w:sz w:val="24"/>
          <w:szCs w:val="24"/>
        </w:rPr>
        <w:t>개로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증가한다면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영업이익은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판매량이</w:t>
      </w:r>
      <w:r>
        <w:rPr>
          <w:rFonts w:ascii="HY신명조" w:eastAsia="HY신명조" w:cs="HY신명조"/>
          <w:sz w:val="24"/>
          <w:szCs w:val="24"/>
        </w:rPr>
        <w:t xml:space="preserve"> 4,000</w:t>
      </w:r>
      <w:r>
        <w:rPr>
          <w:rFonts w:ascii="HY신명조" w:eastAsia="HY신명조" w:cs="HY신명조"/>
          <w:sz w:val="24"/>
          <w:szCs w:val="24"/>
        </w:rPr>
        <w:t>개일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때의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영업이익에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비해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몇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퍼센트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증가하게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것인가</w:t>
      </w:r>
      <w:r>
        <w:rPr>
          <w:rFonts w:ascii="HY신명조" w:eastAsia="HY신명조" w:cs="HY신명조"/>
          <w:sz w:val="24"/>
          <w:szCs w:val="24"/>
        </w:rPr>
        <w:t xml:space="preserve">? </w:t>
      </w:r>
      <w:r>
        <w:rPr>
          <w:rFonts w:ascii="HY신명조" w:eastAsia="HY신명조" w:cs="HY신명조"/>
          <w:sz w:val="24"/>
          <w:szCs w:val="24"/>
        </w:rPr>
        <w:t>반드시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먼저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제품</w:t>
      </w:r>
      <w:r>
        <w:rPr>
          <w:rFonts w:ascii="HY신명조" w:eastAsia="HY신명조" w:cs="HY신명조"/>
          <w:sz w:val="24"/>
          <w:szCs w:val="24"/>
        </w:rPr>
        <w:t xml:space="preserve"> A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DOL</w:t>
      </w:r>
      <w:r>
        <w:rPr>
          <w:rFonts w:ascii="HY신명조" w:eastAsia="HY신명조" w:cs="HY신명조"/>
          <w:sz w:val="24"/>
          <w:szCs w:val="24"/>
        </w:rPr>
        <w:t>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계산하고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이를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이용하여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07635617" w14:textId="77777777" w:rsidR="00D9795F" w:rsidRDefault="00D9795F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08EA5A65" w14:textId="77777777" w:rsidR="00D9795F" w:rsidRDefault="00D9795F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219A8459" w14:textId="77777777" w:rsidR="00D9795F" w:rsidRDefault="00D9795F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3FD411E4" w14:textId="77777777" w:rsidR="00D9795F" w:rsidRDefault="00D9795F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45BF1D36" w14:textId="77777777" w:rsidR="00D9795F" w:rsidRDefault="00D9795F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4FD08219" w14:textId="77777777" w:rsidR="00D9795F" w:rsidRDefault="00D9795F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0D1BDEFD" w14:textId="77777777" w:rsidR="00D9795F" w:rsidRDefault="00D9795F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01464497" w14:textId="77777777" w:rsidR="00D9795F" w:rsidRDefault="00D9795F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7FC1FC90" w14:textId="77777777" w:rsidR="00D9795F" w:rsidRDefault="00D9795F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50032ADB" w14:textId="77777777" w:rsidR="00D9795F" w:rsidRDefault="00D9795F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248FF365" w14:textId="77777777" w:rsidR="00D9795F" w:rsidRDefault="00D9795F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41792961" w14:textId="77777777" w:rsidR="00D9795F" w:rsidRDefault="00D9795F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60355736" w14:textId="77777777" w:rsidR="00D9795F" w:rsidRDefault="00D9795F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795F9ECF" w14:textId="77777777" w:rsidR="00D9795F" w:rsidRDefault="00D9795F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645C767D" w14:textId="77777777" w:rsidR="00D9795F" w:rsidRDefault="00D9795F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4A3A8D06" w14:textId="77777777" w:rsidR="00D9795F" w:rsidRDefault="00D9795F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4341036F" w14:textId="77777777" w:rsidR="00D9795F" w:rsidRDefault="00D9795F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302D9483" w14:textId="77777777" w:rsidR="00D9795F" w:rsidRDefault="00F23BE1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pict w14:anchorId="1414C3A1">
          <v:group id="_x0000_s1126" style="position:absolute;left:0;text-align:left;margin-left:59pt;margin-top:46.8pt;width:610.65pt;height:59.55pt;z-index:26;mso-position-horizontal-relative:page;mso-position-vertical-relative:page" coordsize="61064,5957">
            <v:line id="_x0000_s2014346245" o:spid="_x0000_s1131" style="position:absolute" from="0,5680" to="61064,5680" strokeweight=".16pt">
              <v:stroke endarrowwidth="narrow" endarrowlength="short" joinstyle="miter"/>
            </v:line>
            <v:group id="_x0000_s1127" style="position:absolute;width:60776;height:5663" coordsize="60776,5663">
              <v:shape id="_x0000_s2014346247" o:spid="_x0000_s1130" style="position:absolute;left:22152;width:14196;height:4440" coordsize="14196,4440" o:spt="100" adj="0,,0" path="m444,c44,,,43,,444l,3996v,400,44,444,444,444l13752,4440v400,,444,-44,444,-444l14196,444c14196,43,14152,,13752,xe" filled="f" stroked="f">
                <v:stroke joinstyle="round"/>
                <v:formulas/>
                <v:path o:connecttype="segments"/>
                <v:textbox inset="0,0,0,0">
                  <w:txbxContent>
                    <w:p w14:paraId="00047264" w14:textId="77777777" w:rsidR="00D9795F" w:rsidRDefault="00F23BE1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원가회계회</w:t>
                      </w:r>
                    </w:p>
                    <w:p w14:paraId="45A52771" w14:textId="77777777" w:rsidR="00D9795F" w:rsidRDefault="00D9795F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</w:p>
                    <w:p w14:paraId="6BE6EDF8" w14:textId="77777777" w:rsidR="00D9795F" w:rsidRDefault="00D9795F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</w:p>
                    <w:p w14:paraId="15443B95" w14:textId="77777777" w:rsidR="00D9795F" w:rsidRDefault="00D9795F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</w:p>
                    <w:p w14:paraId="75AE7999" w14:textId="77777777" w:rsidR="00D9795F" w:rsidRDefault="00D9795F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</w:p>
                    <w:p w14:paraId="417BE4CF" w14:textId="77777777" w:rsidR="00D9795F" w:rsidRDefault="00D9795F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</w:p>
                    <w:p w14:paraId="4905A759" w14:textId="77777777" w:rsidR="00D9795F" w:rsidRDefault="00D9795F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</w:p>
                    <w:p w14:paraId="78F1EC7A" w14:textId="77777777" w:rsidR="00D9795F" w:rsidRDefault="00D9795F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</w:p>
                    <w:p w14:paraId="7409FAC7" w14:textId="77777777" w:rsidR="00D9795F" w:rsidRDefault="00F23BE1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계</w:t>
                      </w:r>
                    </w:p>
                    <w:p w14:paraId="3DE6AB3D" w14:textId="77777777" w:rsidR="00D9795F" w:rsidRDefault="00D9795F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</w:p>
                    <w:p w14:paraId="5544223E" w14:textId="77777777" w:rsidR="00D9795F" w:rsidRDefault="00D9795F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  <v:shape id="_x0000_s2014346248" o:spid="_x0000_s1129" style="position:absolute;left:284;top:3247;width:8144;height:2358" coordsize="8144,2358" o:spt="100" adj="0,,0" path="m234,c23,,,23,,235l,2123v,213,23,235,234,235l7909,2358v212,,235,-22,235,-235l8144,235c8144,23,8121,,7909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5BF94638" w14:textId="77777777" w:rsidR="00D9795F" w:rsidRDefault="00F23BE1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6/16</w:t>
                      </w:r>
                    </w:p>
                  </w:txbxContent>
                </v:textbox>
              </v:shape>
              <v:shape id="_x0000_s2014346249" o:spid="_x0000_s1128" style="position:absolute;left:53676;top:2940;width:7384;height:2642" coordsize="7384,2642" o:spt="100" adj="0,,0" path="m263,c26,,,26,,264l,2378v,238,26,264,263,264l7120,2642v238,,264,-26,264,-264l7384,264c7384,26,7358,,7120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1495DF88" w14:textId="77777777" w:rsidR="00D9795F" w:rsidRDefault="00F23BE1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1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5FA7419A" w14:textId="77777777" w:rsidR="00D9795F" w:rsidRDefault="00F23BE1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(2)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오크는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내년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출시를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목표로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신제품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종류를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개발할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검토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있는데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제품</w:t>
      </w:r>
      <w:r>
        <w:rPr>
          <w:rFonts w:ascii="HY신명조" w:eastAsia="HY신명조" w:cs="HY신명조"/>
          <w:sz w:val="24"/>
          <w:szCs w:val="24"/>
        </w:rPr>
        <w:t xml:space="preserve"> M</w:t>
      </w:r>
      <w:r>
        <w:rPr>
          <w:rFonts w:ascii="HY신명조" w:eastAsia="HY신명조" w:cs="HY신명조"/>
          <w:sz w:val="24"/>
          <w:szCs w:val="24"/>
        </w:rPr>
        <w:t>과</w:t>
      </w:r>
      <w:r>
        <w:rPr>
          <w:rFonts w:ascii="HY신명조" w:eastAsia="HY신명조" w:cs="HY신명조"/>
          <w:sz w:val="24"/>
          <w:szCs w:val="24"/>
        </w:rPr>
        <w:t xml:space="preserve"> N </w:t>
      </w:r>
      <w:r>
        <w:rPr>
          <w:rFonts w:ascii="HY신명조" w:eastAsia="HY신명조" w:cs="HY신명조"/>
          <w:sz w:val="24"/>
          <w:szCs w:val="24"/>
        </w:rPr>
        <w:t>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가지가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검토대상으로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임원전략회의에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상정되었다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2E8C8CE2" w14:textId="77777777" w:rsidR="00D9795F" w:rsidRDefault="00D9795F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61058F12" w14:textId="77777777" w:rsidR="00D9795F" w:rsidRDefault="00F23BE1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12"/>
          <w:sz w:val="24"/>
          <w:szCs w:val="24"/>
        </w:rPr>
        <w:t>다음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그림은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제품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M, N</w:t>
      </w:r>
      <w:r>
        <w:rPr>
          <w:rFonts w:ascii="HY신명조" w:eastAsia="HY신명조" w:cs="HY신명조"/>
          <w:spacing w:val="-12"/>
          <w:sz w:val="24"/>
          <w:szCs w:val="24"/>
        </w:rPr>
        <w:t>의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이익</w:t>
      </w:r>
      <w:r>
        <w:rPr>
          <w:rFonts w:ascii="HY신명조" w:eastAsia="HY신명조" w:cs="HY신명조"/>
          <w:spacing w:val="-12"/>
          <w:sz w:val="24"/>
          <w:szCs w:val="24"/>
        </w:rPr>
        <w:t>-</w:t>
      </w:r>
      <w:r>
        <w:rPr>
          <w:rFonts w:ascii="HY신명조" w:eastAsia="HY신명조" w:cs="HY신명조"/>
          <w:spacing w:val="-12"/>
          <w:sz w:val="24"/>
          <w:szCs w:val="24"/>
        </w:rPr>
        <w:t>판매량</w:t>
      </w:r>
      <w:r>
        <w:rPr>
          <w:rFonts w:ascii="HY신명조" w:eastAsia="HY신명조" w:cs="HY신명조"/>
          <w:spacing w:val="-12"/>
          <w:sz w:val="24"/>
          <w:szCs w:val="24"/>
        </w:rPr>
        <w:t>(Profit-Volume)</w:t>
      </w:r>
      <w:r>
        <w:rPr>
          <w:rFonts w:ascii="HY신명조" w:eastAsia="HY신명조" w:cs="HY신명조"/>
          <w:spacing w:val="-3"/>
          <w:sz w:val="24"/>
          <w:szCs w:val="24"/>
        </w:rPr>
        <w:t>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관계를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분석하여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나타낸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그래프로서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Q(M)</w:t>
      </w:r>
      <w:r>
        <w:rPr>
          <w:rFonts w:ascii="HY신명조" w:eastAsia="HY신명조" w:cs="HY신명조"/>
          <w:spacing w:val="-2"/>
          <w:sz w:val="24"/>
          <w:szCs w:val="24"/>
        </w:rPr>
        <w:t>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Q(N)</w:t>
      </w:r>
      <w:r>
        <w:rPr>
          <w:rFonts w:ascii="HY신명조" w:eastAsia="HY신명조" w:cs="HY신명조"/>
          <w:spacing w:val="-2"/>
          <w:sz w:val="24"/>
          <w:szCs w:val="24"/>
        </w:rPr>
        <w:t>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제품</w:t>
      </w:r>
      <w:r>
        <w:rPr>
          <w:rFonts w:ascii="HY신명조" w:eastAsia="HY신명조" w:cs="HY신명조"/>
          <w:sz w:val="24"/>
          <w:szCs w:val="24"/>
        </w:rPr>
        <w:t xml:space="preserve"> M</w:t>
      </w:r>
      <w:r>
        <w:rPr>
          <w:rFonts w:ascii="HY신명조" w:eastAsia="HY신명조" w:cs="HY신명조"/>
          <w:sz w:val="24"/>
          <w:szCs w:val="24"/>
        </w:rPr>
        <w:t>과</w:t>
      </w:r>
      <w:r>
        <w:rPr>
          <w:rFonts w:ascii="HY신명조" w:eastAsia="HY신명조" w:cs="HY신명조"/>
          <w:sz w:val="24"/>
          <w:szCs w:val="24"/>
        </w:rPr>
        <w:t xml:space="preserve"> N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예상판매량이다</w:t>
      </w:r>
      <w:r>
        <w:rPr>
          <w:rFonts w:ascii="HY신명조" w:eastAsia="HY신명조" w:cs="HY신명조"/>
          <w:sz w:val="24"/>
          <w:szCs w:val="24"/>
        </w:rPr>
        <w:t xml:space="preserve">(Q(M)&gt;Q(N)). </w:t>
      </w:r>
    </w:p>
    <w:p w14:paraId="2D4E7EA1" w14:textId="77777777" w:rsidR="00D9795F" w:rsidRDefault="00D9795F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375CBF34" w14:textId="77777777" w:rsidR="00D9795F" w:rsidRDefault="00F23BE1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pict w14:anchorId="03064478">
          <v:group id="_x0000_s1110" style="width:293.45pt;height:215.9pt;mso-position-horizontal-relative:char;mso-position-vertical-relative:line" coordsize="29347,21592">
            <v:line id="_x0000_s2014346250" o:spid="_x0000_s1125" style="position:absolute" from="2600,20819" to="22410,359" strokeweight=".33pt">
              <v:stroke joinstyle="miter"/>
            </v:line>
            <v:shape id="_x0000_s2014346251" o:spid="_x0000_s1124" style="position:absolute;top:2021;width:2400;height:6864;v-text-anchor:middle" coordsize="2400,6864" o:spt="100" adj="0,,0" path="m,l2400,r,6864l,6864xe" filled="f" stroked="f">
              <v:stroke joinstyle="round"/>
              <v:formulas/>
              <v:path o:connecttype="segments"/>
              <v:textbox inset="0,0,0,0">
                <w:txbxContent>
                  <w:p w14:paraId="0FB66810" w14:textId="77777777" w:rsidR="00D9795F" w:rsidRDefault="00F23BE1">
                    <w:pPr>
                      <w:pStyle w:val="a8"/>
                      <w:wordWrap/>
                      <w:rPr>
                        <w:rFonts w:ascii="HY신명조" w:eastAsia="HY신명조" w:cs="HY신명조"/>
                        <w:b/>
                        <w:bCs/>
                        <w:sz w:val="22"/>
                        <w:szCs w:val="22"/>
                      </w:rPr>
                    </w:pPr>
                    <w:r>
                      <w:rPr>
                        <w:rFonts w:ascii="HY신명조" w:eastAsia="HY신명조" w:cs="HY신명조"/>
                        <w:b/>
                        <w:bCs/>
                        <w:sz w:val="22"/>
                        <w:szCs w:val="22"/>
                      </w:rPr>
                      <w:t xml:space="preserve"> </w:t>
                    </w:r>
                    <w:r>
                      <w:rPr>
                        <w:rFonts w:ascii="HY신명조" w:eastAsia="HY신명조" w:cs="HY신명조"/>
                        <w:b/>
                        <w:bCs/>
                        <w:sz w:val="22"/>
                        <w:szCs w:val="22"/>
                      </w:rPr>
                      <w:t>영</w:t>
                    </w:r>
                  </w:p>
                  <w:p w14:paraId="63C2D705" w14:textId="77777777" w:rsidR="00D9795F" w:rsidRDefault="00F23BE1">
                    <w:pPr>
                      <w:pStyle w:val="a8"/>
                      <w:wordWrap/>
                      <w:rPr>
                        <w:rFonts w:ascii="HY신명조" w:eastAsia="HY신명조" w:cs="HY신명조"/>
                        <w:b/>
                        <w:bCs/>
                        <w:sz w:val="22"/>
                        <w:szCs w:val="22"/>
                      </w:rPr>
                    </w:pPr>
                    <w:r>
                      <w:rPr>
                        <w:rFonts w:ascii="HY신명조" w:eastAsia="HY신명조" w:cs="HY신명조"/>
                        <w:b/>
                        <w:bCs/>
                        <w:sz w:val="22"/>
                        <w:szCs w:val="22"/>
                      </w:rPr>
                      <w:t xml:space="preserve"> </w:t>
                    </w:r>
                    <w:r>
                      <w:rPr>
                        <w:rFonts w:ascii="HY신명조" w:eastAsia="HY신명조" w:cs="HY신명조"/>
                        <w:b/>
                        <w:bCs/>
                        <w:sz w:val="22"/>
                        <w:szCs w:val="22"/>
                      </w:rPr>
                      <w:t>업</w:t>
                    </w:r>
                  </w:p>
                  <w:p w14:paraId="44BFD746" w14:textId="77777777" w:rsidR="00D9795F" w:rsidRDefault="00F23BE1">
                    <w:pPr>
                      <w:pStyle w:val="a8"/>
                      <w:wordWrap/>
                      <w:rPr>
                        <w:rFonts w:ascii="HY신명조" w:eastAsia="HY신명조" w:cs="HY신명조"/>
                        <w:b/>
                        <w:bCs/>
                        <w:sz w:val="22"/>
                        <w:szCs w:val="22"/>
                      </w:rPr>
                    </w:pPr>
                    <w:r>
                      <w:rPr>
                        <w:rFonts w:ascii="HY신명조" w:eastAsia="HY신명조" w:cs="HY신명조"/>
                        <w:b/>
                        <w:bCs/>
                        <w:sz w:val="22"/>
                        <w:szCs w:val="22"/>
                      </w:rPr>
                      <w:t xml:space="preserve"> </w:t>
                    </w:r>
                    <w:r>
                      <w:rPr>
                        <w:rFonts w:ascii="HY신명조" w:eastAsia="HY신명조" w:cs="HY신명조"/>
                        <w:b/>
                        <w:bCs/>
                        <w:sz w:val="22"/>
                        <w:szCs w:val="22"/>
                      </w:rPr>
                      <w:t>이</w:t>
                    </w:r>
                  </w:p>
                  <w:p w14:paraId="0EB266F5" w14:textId="77777777" w:rsidR="00D9795F" w:rsidRDefault="00F23BE1">
                    <w:pPr>
                      <w:pStyle w:val="a8"/>
                      <w:wordWrap/>
                      <w:rPr>
                        <w:rFonts w:ascii="HY신명조" w:eastAsia="HY신명조" w:cs="HY신명조"/>
                        <w:b/>
                        <w:bCs/>
                        <w:sz w:val="22"/>
                        <w:szCs w:val="22"/>
                      </w:rPr>
                    </w:pPr>
                    <w:r>
                      <w:rPr>
                        <w:rFonts w:ascii="HY신명조" w:eastAsia="HY신명조" w:cs="HY신명조"/>
                        <w:b/>
                        <w:bCs/>
                        <w:sz w:val="22"/>
                        <w:szCs w:val="22"/>
                      </w:rPr>
                      <w:t xml:space="preserve"> </w:t>
                    </w:r>
                    <w:r>
                      <w:rPr>
                        <w:rFonts w:ascii="HY신명조" w:eastAsia="HY신명조" w:cs="HY신명조"/>
                        <w:b/>
                        <w:bCs/>
                        <w:sz w:val="22"/>
                        <w:szCs w:val="22"/>
                      </w:rPr>
                      <w:t>익</w:t>
                    </w:r>
                  </w:p>
                </w:txbxContent>
              </v:textbox>
            </v:shape>
            <v:shape id="_x0000_s2014346252" o:spid="_x0000_s1123" style="position:absolute;left:17074;top:537;width:4601;height:2134;v-text-anchor:middle" coordsize="4601,2134" o:spt="100" adj="0,,0" path="m,l4601,r,2134l,2134xe" filled="f" stroked="f">
              <v:stroke joinstyle="round"/>
              <v:formulas/>
              <v:path o:connecttype="segments"/>
              <v:textbox inset="0,0,0,0">
                <w:txbxContent>
                  <w:p w14:paraId="2D3FC090" w14:textId="77777777" w:rsidR="00D9795F" w:rsidRDefault="00F23BE1">
                    <w:pPr>
                      <w:pStyle w:val="a8"/>
                      <w:wordWrap/>
                      <w:rPr>
                        <w:rFonts w:ascii="HY신명조" w:eastAsia="HY신명조" w:cs="HY신명조"/>
                        <w:sz w:val="22"/>
                        <w:szCs w:val="22"/>
                      </w:rPr>
                    </w:pPr>
                    <w:r>
                      <w:rPr>
                        <w:rFonts w:ascii="HY신명조" w:eastAsia="HY신명조" w:cs="HY신명조"/>
                      </w:rPr>
                      <w:t>제품</w:t>
                    </w:r>
                    <w:r>
                      <w:rPr>
                        <w:rFonts w:ascii="HY신명조" w:eastAsia="HY신명조" w:cs="HY신명조"/>
                      </w:rPr>
                      <w:t xml:space="preserve"> M</w:t>
                    </w:r>
                  </w:p>
                </w:txbxContent>
              </v:textbox>
            </v:shape>
            <v:shape id="_x0000_s2014346253" o:spid="_x0000_s1122" style="position:absolute;left:22810;top:3325;width:4602;height:2074;v-text-anchor:middle" coordsize="4602,2074" o:spt="100" adj="0,,0" path="m,l4602,r,2074l,2074xe" filled="f" stroked="f">
              <v:stroke joinstyle="round"/>
              <v:formulas/>
              <v:path o:connecttype="segments"/>
              <v:textbox inset="0,0,0,0">
                <w:txbxContent>
                  <w:p w14:paraId="6644130D" w14:textId="77777777" w:rsidR="00D9795F" w:rsidRDefault="00F23BE1">
                    <w:pPr>
                      <w:pStyle w:val="a8"/>
                      <w:wordWrap/>
                      <w:rPr>
                        <w:rFonts w:ascii="HY신명조" w:eastAsia="HY신명조" w:cs="HY신명조"/>
                      </w:rPr>
                    </w:pPr>
                    <w:r>
                      <w:rPr>
                        <w:rFonts w:ascii="HY신명조" w:eastAsia="HY신명조" w:cs="HY신명조"/>
                      </w:rPr>
                      <w:t>제품</w:t>
                    </w:r>
                    <w:r>
                      <w:rPr>
                        <w:rFonts w:ascii="HY신명조" w:eastAsia="HY신명조" w:cs="HY신명조"/>
                      </w:rPr>
                      <w:t xml:space="preserve"> N</w:t>
                    </w:r>
                  </w:p>
                </w:txbxContent>
              </v:textbox>
            </v:shape>
            <v:shape id="_x0000_s2014346254" o:spid="_x0000_s1121" style="position:absolute;left:24610;top:13999;width:4735;height:2253;v-text-anchor:middle" coordsize="4735,2253" o:spt="100" adj="0,,0" path="m,l4735,r,2253l,2253xe" filled="f" stroked="f">
              <v:stroke joinstyle="round"/>
              <v:formulas/>
              <v:path o:connecttype="segments"/>
              <v:textbox inset="0,0,0,0">
                <w:txbxContent>
                  <w:p w14:paraId="5F4CA111" w14:textId="77777777" w:rsidR="00D9795F" w:rsidRDefault="00F23BE1">
                    <w:pPr>
                      <w:pStyle w:val="a8"/>
                      <w:wordWrap/>
                      <w:rPr>
                        <w:rFonts w:ascii="HY신명조" w:eastAsia="HY신명조" w:cs="HY신명조"/>
                        <w:b/>
                        <w:bCs/>
                        <w:sz w:val="22"/>
                        <w:szCs w:val="22"/>
                      </w:rPr>
                    </w:pPr>
                    <w:r>
                      <w:rPr>
                        <w:rFonts w:ascii="HY신명조" w:eastAsia="HY신명조" w:cs="HY신명조"/>
                        <w:b/>
                        <w:bCs/>
                        <w:sz w:val="22"/>
                        <w:szCs w:val="22"/>
                      </w:rPr>
                      <w:t>판매량</w:t>
                    </w:r>
                  </w:p>
                </w:txbxContent>
              </v:textbox>
            </v:shape>
            <v:line id="_x0000_s2014346255" o:spid="_x0000_s1120" style="position:absolute" from="2533,17497" to="25478,1961" strokeweight=".33pt">
              <v:stroke joinstyle="miter"/>
            </v:line>
            <v:shape id="_x0000_s2014346256" o:spid="_x0000_s1119" style="position:absolute;left:17530;top:13429;width:3401;height:2015;v-text-anchor:middle" coordsize="3401,2015" o:spt="100" adj="0,,0" path="m,l3401,r,2015l,2015xe" filled="f" stroked="f">
              <v:stroke joinstyle="round"/>
              <v:formulas/>
              <v:path o:connecttype="segments"/>
              <v:textbox inset="0,0,0,0">
                <w:txbxContent>
                  <w:p w14:paraId="421DD098" w14:textId="77777777" w:rsidR="00D9795F" w:rsidRDefault="00F23BE1">
                    <w:pPr>
                      <w:pStyle w:val="a8"/>
                      <w:wordWrap/>
                    </w:pPr>
                    <w:r>
                      <w:t>Q(M)</w:t>
                    </w:r>
                  </w:p>
                </w:txbxContent>
              </v:textbox>
            </v:shape>
            <v:shape id="_x0000_s2014346257" o:spid="_x0000_s1118" style="position:absolute;left:14205;top:13522;width:3269;height:1598;v-text-anchor:middle" coordsize="3269,1598" o:spt="100" adj="0,,0" path="m,l3269,r,1598l,1598xe" filled="f" stroked="f">
              <v:stroke joinstyle="round"/>
              <v:formulas/>
              <v:path o:connecttype="segments"/>
              <v:textbox inset="0,0,0,0">
                <w:txbxContent>
                  <w:p w14:paraId="5BFBC856" w14:textId="77777777" w:rsidR="00D9795F" w:rsidRDefault="00F23BE1">
                    <w:pPr>
                      <w:pStyle w:val="a8"/>
                      <w:wordWrap/>
                    </w:pPr>
                    <w:r>
                      <w:t>Q(N)</w:t>
                    </w:r>
                  </w:p>
                </w:txbxContent>
              </v:textbox>
            </v:shape>
            <v:line id="_x0000_s2014346258" o:spid="_x0000_s1117" style="position:absolute" from="16006,8603" to="16006,13644" strokeweight=".33pt">
              <v:stroke dashstyle="longDash" joinstyle="miter"/>
            </v:line>
            <v:shape id="_x0000_s2014346259" o:spid="_x0000_s1116" style="position:absolute;left:734;top:12695;width:1466;height:1546;v-text-anchor:middle" coordsize="1466,1546" o:spt="100" adj="0,,0" path="m,l1466,r,1546l,1546xe" filled="f" stroked="f">
              <v:stroke joinstyle="round"/>
              <v:formulas/>
              <v:path o:connecttype="segments"/>
              <v:textbox inset="0,0,0,0">
                <w:txbxContent>
                  <w:p w14:paraId="1B8A28E1" w14:textId="77777777" w:rsidR="00D9795F" w:rsidRDefault="00F23BE1">
                    <w:pPr>
                      <w:pStyle w:val="a8"/>
                      <w:wordWrap/>
                    </w:pPr>
                    <w:r>
                      <w:t>0</w:t>
                    </w:r>
                  </w:p>
                </w:txbxContent>
              </v:textbox>
            </v:shape>
            <v:shape id="_x0000_s2014346260" o:spid="_x0000_s1115" style="position:absolute;left:20510;top:13502;width:3868;height:1778;v-text-anchor:middle" coordsize="3868,1778" o:spt="100" adj="0,,0" path="m,l3868,r,1778l,1778xe" filled="f" stroked="f">
              <v:stroke joinstyle="round"/>
              <v:formulas/>
              <v:path o:connecttype="segments"/>
              <v:textbox inset="0,0,0,0">
                <w:txbxContent>
                  <w:p w14:paraId="552BBE48" w14:textId="77777777" w:rsidR="00D9795F" w:rsidRDefault="00F23BE1">
                    <w:pPr>
                      <w:pStyle w:val="a8"/>
                      <w:wordWrap/>
                    </w:pPr>
                    <w:r>
                      <w:t>Q(P)</w:t>
                    </w:r>
                  </w:p>
                </w:txbxContent>
              </v:textbox>
            </v:shape>
            <v:line id="_x0000_s2014346261" o:spid="_x0000_s1114" style="position:absolute" from="21495,4707" to="21542,13607" strokeweight=".33pt">
              <v:stroke dashstyle="longDash" joinstyle="miter"/>
            </v:line>
            <v:line id="_x0000_s2014346262" o:spid="_x0000_s1113" style="position:absolute" from="19235,3680" to="19282,13559" strokeweight=".33pt">
              <v:stroke dashstyle="longDash" joinstyle="miter"/>
            </v:line>
            <v:line id="_x0000_s2014346263" o:spid="_x0000_s1112" style="position:absolute" from="2582,13410" to="28913,13363" strokeweight=".33pt">
              <v:stroke joinstyle="miter"/>
            </v:line>
            <v:line id="_x0000_s2014346264" o:spid="_x0000_s1111" style="position:absolute" from="2484,21592" to="2484,0" strokeweight=".33pt">
              <v:stroke joinstyle="miter"/>
            </v:line>
            <w10:anchorlock/>
          </v:group>
        </w:pict>
      </w:r>
    </w:p>
    <w:p w14:paraId="7C200A20" w14:textId="77777777" w:rsidR="00D9795F" w:rsidRDefault="00D9795F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74315E77" w14:textId="77777777" w:rsidR="00D9795F" w:rsidRDefault="00D9795F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2501EA5A" w14:textId="77777777" w:rsidR="00D9795F" w:rsidRDefault="00F23BE1">
      <w:pPr>
        <w:pStyle w:val="a8"/>
        <w:snapToGrid/>
        <w:rPr>
          <w:rFonts w:ascii="HY신명조" w:eastAsia="HY신명조" w:cs="HY신명조"/>
          <w:spacing w:val="-9"/>
          <w:sz w:val="24"/>
          <w:szCs w:val="24"/>
        </w:rPr>
      </w:pPr>
      <w:r>
        <w:rPr>
          <w:rFonts w:ascii="HY신명조" w:eastAsia="HY신명조" w:cs="HY신명조"/>
          <w:spacing w:val="-2"/>
          <w:sz w:val="24"/>
          <w:szCs w:val="24"/>
        </w:rPr>
        <w:t>회의에서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마케팅담당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이사는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“</w:t>
      </w:r>
      <w:r>
        <w:rPr>
          <w:rFonts w:ascii="HY신명조" w:eastAsia="HY신명조" w:cs="HY신명조"/>
          <w:spacing w:val="-2"/>
          <w:sz w:val="24"/>
          <w:szCs w:val="24"/>
        </w:rPr>
        <w:t>제품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M</w:t>
      </w:r>
      <w:r>
        <w:rPr>
          <w:rFonts w:ascii="HY신명조" w:eastAsia="HY신명조" w:cs="HY신명조"/>
          <w:spacing w:val="-2"/>
          <w:sz w:val="24"/>
          <w:szCs w:val="24"/>
        </w:rPr>
        <w:t>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제품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N</w:t>
      </w:r>
      <w:r>
        <w:rPr>
          <w:rFonts w:ascii="HY신명조" w:eastAsia="HY신명조" w:cs="HY신명조"/>
          <w:spacing w:val="-2"/>
          <w:sz w:val="24"/>
          <w:szCs w:val="24"/>
        </w:rPr>
        <w:t>보다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예상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영업이익이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높긴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하지만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9"/>
          <w:sz w:val="24"/>
          <w:szCs w:val="24"/>
        </w:rPr>
        <w:t>고정원가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부담이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더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많고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BEP</w:t>
      </w:r>
      <w:r>
        <w:rPr>
          <w:rFonts w:ascii="HY신명조" w:eastAsia="HY신명조" w:cs="HY신명조"/>
          <w:spacing w:val="-10"/>
          <w:sz w:val="24"/>
          <w:szCs w:val="24"/>
        </w:rPr>
        <w:t>가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더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크며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0"/>
          <w:sz w:val="24"/>
          <w:szCs w:val="24"/>
        </w:rPr>
        <w:t>이로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인해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DOL</w:t>
      </w:r>
      <w:r>
        <w:rPr>
          <w:rFonts w:ascii="HY신명조" w:eastAsia="HY신명조" w:cs="HY신명조"/>
          <w:spacing w:val="-10"/>
          <w:sz w:val="24"/>
          <w:szCs w:val="24"/>
        </w:rPr>
        <w:t>이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더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크게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되는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문제점이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있다</w:t>
      </w:r>
      <w:r>
        <w:rPr>
          <w:rFonts w:ascii="HY신명조" w:eastAsia="HY신명조" w:cs="HY신명조"/>
          <w:spacing w:val="-10"/>
          <w:sz w:val="24"/>
          <w:szCs w:val="24"/>
        </w:rPr>
        <w:t>”</w:t>
      </w:r>
      <w:r>
        <w:rPr>
          <w:rFonts w:ascii="HY신명조" w:eastAsia="HY신명조" w:cs="HY신명조"/>
          <w:spacing w:val="-10"/>
          <w:sz w:val="24"/>
          <w:szCs w:val="24"/>
        </w:rPr>
        <w:t>고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주장했다</w:t>
      </w:r>
      <w:r>
        <w:rPr>
          <w:rFonts w:ascii="HY신명조" w:eastAsia="HY신명조" w:cs="HY신명조"/>
          <w:spacing w:val="-10"/>
          <w:sz w:val="24"/>
          <w:szCs w:val="24"/>
        </w:rPr>
        <w:t>.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</w:p>
    <w:p w14:paraId="5588408E" w14:textId="77777777" w:rsidR="00D9795F" w:rsidRDefault="00D9795F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67217AD3" w14:textId="77777777" w:rsidR="00D9795F" w:rsidRDefault="00F23BE1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당신은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재무담당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이사로서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마케팅담당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이사의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주장의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논리적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잘못을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구체적으로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지적하시오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0A71D86E" w14:textId="77777777" w:rsidR="00D9795F" w:rsidRDefault="00D9795F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4C88BD64" w14:textId="77777777" w:rsidR="00D9795F" w:rsidRDefault="00F23BE1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또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만약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제품</w:t>
      </w:r>
      <w:r>
        <w:rPr>
          <w:rFonts w:ascii="HY신명조" w:eastAsia="HY신명조" w:cs="HY신명조"/>
          <w:sz w:val="24"/>
          <w:szCs w:val="24"/>
        </w:rPr>
        <w:t xml:space="preserve"> N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예상판매량이</w:t>
      </w:r>
      <w:r>
        <w:rPr>
          <w:rFonts w:ascii="HY신명조" w:eastAsia="HY신명조" w:cs="HY신명조"/>
          <w:sz w:val="24"/>
          <w:szCs w:val="24"/>
        </w:rPr>
        <w:t xml:space="preserve"> Q(N)</w:t>
      </w:r>
      <w:r>
        <w:rPr>
          <w:rFonts w:ascii="HY신명조" w:eastAsia="HY신명조" w:cs="HY신명조"/>
          <w:sz w:val="24"/>
          <w:szCs w:val="24"/>
        </w:rPr>
        <w:t>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아니라</w:t>
      </w:r>
      <w:r>
        <w:rPr>
          <w:rFonts w:ascii="HY신명조" w:eastAsia="HY신명조" w:cs="HY신명조"/>
          <w:sz w:val="24"/>
          <w:szCs w:val="24"/>
        </w:rPr>
        <w:t xml:space="preserve"> Q(P) </w:t>
      </w:r>
      <w:r>
        <w:rPr>
          <w:rFonts w:ascii="HY신명조" w:eastAsia="HY신명조" w:cs="HY신명조"/>
          <w:sz w:val="24"/>
          <w:szCs w:val="24"/>
        </w:rPr>
        <w:t>이었다면</w:t>
      </w:r>
      <w:r>
        <w:rPr>
          <w:rFonts w:ascii="HY신명조" w:eastAsia="HY신명조" w:cs="HY신명조"/>
          <w:sz w:val="24"/>
          <w:szCs w:val="24"/>
        </w:rPr>
        <w:t xml:space="preserve">(Q(M)&lt;Q(P)), </w:t>
      </w:r>
      <w:r>
        <w:rPr>
          <w:rFonts w:ascii="HY신명조" w:eastAsia="HY신명조" w:cs="HY신명조"/>
          <w:sz w:val="24"/>
          <w:szCs w:val="24"/>
        </w:rPr>
        <w:t>당신의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반응은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어떻게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달라질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것인지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설명하시오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34D67F78" w14:textId="77777777" w:rsidR="00D9795F" w:rsidRDefault="00F23BE1">
      <w:pPr>
        <w:pStyle w:val="a8"/>
        <w:snapToGrid/>
        <w:rPr>
          <w:rFonts w:ascii="HY신명조" w:eastAsia="HY신명조" w:cs="HY신명조"/>
          <w:sz w:val="24"/>
          <w:szCs w:val="24"/>
          <w:u w:val="single" w:color="000000"/>
        </w:rPr>
      </w:pPr>
      <w:r>
        <w:rPr>
          <w:rFonts w:ascii="HY신명조" w:eastAsia="HY신명조" w:cs="HY신명조"/>
          <w:sz w:val="24"/>
          <w:szCs w:val="24"/>
          <w:u w:val="single" w:color="000000"/>
        </w:rPr>
        <w:t>(</w:t>
      </w:r>
      <w:r>
        <w:rPr>
          <w:rFonts w:ascii="HY신명조" w:eastAsia="HY신명조" w:cs="HY신명조"/>
          <w:sz w:val="24"/>
          <w:szCs w:val="24"/>
          <w:u w:val="single" w:color="000000"/>
        </w:rPr>
        <w:t>주의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: </w:t>
      </w:r>
      <w:r>
        <w:rPr>
          <w:rFonts w:ascii="HY신명조" w:eastAsia="HY신명조" w:cs="HY신명조"/>
          <w:sz w:val="24"/>
          <w:szCs w:val="24"/>
          <w:u w:val="single" w:color="000000"/>
        </w:rPr>
        <w:t>반드시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5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줄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이내로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쓸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것</w:t>
      </w:r>
      <w:r>
        <w:rPr>
          <w:rFonts w:ascii="HY신명조" w:eastAsia="HY신명조" w:cs="HY신명조"/>
          <w:sz w:val="24"/>
          <w:szCs w:val="24"/>
          <w:u w:val="single" w:color="000000"/>
        </w:rPr>
        <w:t>!)</w:t>
      </w:r>
    </w:p>
    <w:p w14:paraId="23E4E5C7" w14:textId="77777777" w:rsidR="00D9795F" w:rsidRDefault="00D9795F">
      <w:pPr>
        <w:pStyle w:val="a8"/>
        <w:snapToGrid/>
        <w:rPr>
          <w:rFonts w:ascii="HY신명조" w:eastAsia="HY신명조" w:cs="HY신명조"/>
          <w:sz w:val="24"/>
          <w:szCs w:val="24"/>
          <w:u w:val="single" w:color="000000"/>
        </w:rPr>
      </w:pPr>
    </w:p>
    <w:p w14:paraId="1F4FCC33" w14:textId="77777777" w:rsidR="00D9795F" w:rsidRDefault="00D9795F">
      <w:pPr>
        <w:pStyle w:val="a8"/>
        <w:snapToGrid/>
        <w:rPr>
          <w:rFonts w:ascii="HY신명조" w:eastAsia="HY신명조" w:cs="HY신명조"/>
          <w:sz w:val="24"/>
          <w:szCs w:val="24"/>
          <w:u w:val="single" w:color="000000"/>
        </w:rPr>
      </w:pPr>
    </w:p>
    <w:p w14:paraId="53599040" w14:textId="77777777" w:rsidR="00D9795F" w:rsidRDefault="00D9795F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2DFFCB48" w14:textId="77777777" w:rsidR="00D9795F" w:rsidRDefault="00D9795F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49264F70" w14:textId="77777777" w:rsidR="00D9795F" w:rsidRDefault="00D9795F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5DC26410" w14:textId="77777777" w:rsidR="00D9795F" w:rsidRDefault="00D9795F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058594A1" w14:textId="77777777" w:rsidR="00D9795F" w:rsidRDefault="00D9795F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70A39DA8" w14:textId="77777777" w:rsidR="00D9795F" w:rsidRDefault="00D9795F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4FE42693" w14:textId="77777777" w:rsidR="00D9795F" w:rsidRDefault="00D9795F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7EA8A8A5" w14:textId="77777777" w:rsidR="00D9795F" w:rsidRDefault="00D9795F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275ABA94" w14:textId="77777777" w:rsidR="00D9795F" w:rsidRDefault="00D9795F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5EB48453" w14:textId="77777777" w:rsidR="00D9795F" w:rsidRDefault="00D9795F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4E4545B5" w14:textId="77777777" w:rsidR="00D9795F" w:rsidRDefault="00F23BE1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지예는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최근</w:t>
      </w:r>
      <w:r>
        <w:rPr>
          <w:rFonts w:ascii="HY신명조" w:eastAsia="HY신명조" w:cs="HY신명조"/>
          <w:sz w:val="24"/>
          <w:szCs w:val="24"/>
        </w:rPr>
        <w:t xml:space="preserve"> JIT(just-in-time) </w:t>
      </w:r>
      <w:r>
        <w:rPr>
          <w:rFonts w:ascii="HY신명조" w:eastAsia="HY신명조" w:cs="HY신명조"/>
          <w:sz w:val="24"/>
          <w:szCs w:val="24"/>
        </w:rPr>
        <w:t>구매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및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환경을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구축하기로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결정하였다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새로운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구매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및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환경은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원가회계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환경에도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많은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영향을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미칠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생각된다</w:t>
      </w:r>
      <w:r>
        <w:rPr>
          <w:rFonts w:ascii="HY신명조" w:eastAsia="HY신명조" w:cs="HY신명조"/>
          <w:sz w:val="24"/>
          <w:szCs w:val="24"/>
        </w:rPr>
        <w:t>. JIT(just-in-time)</w:t>
      </w:r>
      <w:r>
        <w:rPr>
          <w:rFonts w:ascii="HY신명조" w:eastAsia="HY신명조" w:cs="HY신명조"/>
          <w:sz w:val="24"/>
          <w:szCs w:val="24"/>
        </w:rPr>
        <w:t>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관련하여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질문에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52901DA0" w14:textId="77777777" w:rsidR="00D9795F" w:rsidRDefault="00D9795F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7DCD5A0A" w14:textId="77777777" w:rsidR="00D9795F" w:rsidRDefault="00D9795F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4A042672" w14:textId="77777777" w:rsidR="00D9795F" w:rsidRDefault="00D9795F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1C43C426" w14:textId="77777777" w:rsidR="00D9795F" w:rsidRDefault="00D9795F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6EC8AC62" w14:textId="77777777" w:rsidR="00D9795F" w:rsidRDefault="00F23BE1">
      <w:pPr>
        <w:pStyle w:val="a8"/>
        <w:snapToGrid/>
        <w:rPr>
          <w:rFonts w:ascii="HY신명조" w:eastAsia="HY신명조" w:cs="HY신명조"/>
          <w:sz w:val="24"/>
          <w:szCs w:val="24"/>
          <w:u w:val="single" w:color="000000"/>
        </w:rPr>
      </w:pPr>
      <w:r>
        <w:rPr>
          <w:rFonts w:ascii="HY신명조" w:eastAsia="HY신명조" w:cs="HY신명조"/>
          <w:sz w:val="24"/>
          <w:szCs w:val="24"/>
        </w:rPr>
        <w:t>(1) JIT</w:t>
      </w:r>
      <w:r>
        <w:rPr>
          <w:rFonts w:ascii="HY신명조" w:eastAsia="HY신명조" w:cs="HY신명조"/>
          <w:sz w:val="24"/>
          <w:szCs w:val="24"/>
        </w:rPr>
        <w:t>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전통적인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제품원가계산에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어떤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영향을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미치는지를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나열하되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이유를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함께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기술하시오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  <w:u w:val="single" w:color="000000"/>
        </w:rPr>
        <w:t>(</w:t>
      </w:r>
      <w:r>
        <w:rPr>
          <w:rFonts w:ascii="HY신명조" w:eastAsia="HY신명조" w:cs="HY신명조"/>
          <w:sz w:val="24"/>
          <w:szCs w:val="24"/>
          <w:u w:val="single" w:color="000000"/>
        </w:rPr>
        <w:t>주의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: </w:t>
      </w:r>
      <w:r>
        <w:rPr>
          <w:rFonts w:ascii="HY신명조" w:eastAsia="HY신명조" w:cs="HY신명조"/>
          <w:sz w:val="24"/>
          <w:szCs w:val="24"/>
          <w:u w:val="single" w:color="000000"/>
        </w:rPr>
        <w:t>반드시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5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줄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이내로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쓸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것</w:t>
      </w:r>
      <w:r>
        <w:rPr>
          <w:rFonts w:ascii="HY신명조" w:eastAsia="HY신명조" w:cs="HY신명조"/>
          <w:sz w:val="24"/>
          <w:szCs w:val="24"/>
          <w:u w:val="single" w:color="000000"/>
        </w:rPr>
        <w:t>!)</w:t>
      </w:r>
    </w:p>
    <w:p w14:paraId="238A2FDA" w14:textId="77777777" w:rsidR="00D9795F" w:rsidRDefault="00D9795F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075A889A" w14:textId="77777777" w:rsidR="00D9795F" w:rsidRDefault="00D9795F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37373D95" w14:textId="77777777" w:rsidR="00D9795F" w:rsidRDefault="00D9795F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5D425B76" w14:textId="77777777" w:rsidR="00D9795F" w:rsidRDefault="00D9795F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55BBB201" w14:textId="77777777" w:rsidR="00D9795F" w:rsidRDefault="00D9795F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1CA8BF09" w14:textId="77777777" w:rsidR="00D9795F" w:rsidRDefault="00D9795F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10B57A9D" w14:textId="77777777" w:rsidR="00D9795F" w:rsidRDefault="00D9795F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1D2D914F" w14:textId="77777777" w:rsidR="00D9795F" w:rsidRDefault="00F23BE1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(2) </w:t>
      </w:r>
      <w:r>
        <w:rPr>
          <w:rFonts w:ascii="HY신명조" w:eastAsia="HY신명조" w:cs="HY신명조"/>
          <w:sz w:val="24"/>
          <w:szCs w:val="24"/>
        </w:rPr>
        <w:t>현재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전부원가계산제도를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사용하고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있는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지</w:t>
      </w:r>
    </w:p>
    <w:p w14:paraId="782C46FB" w14:textId="77777777" w:rsidR="00D9795F" w:rsidRDefault="00F23BE1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예의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성과관리담당자인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당신은</w:t>
      </w:r>
      <w:r>
        <w:rPr>
          <w:rFonts w:ascii="HY신명조" w:eastAsia="HY신명조" w:cs="HY신명조"/>
          <w:sz w:val="24"/>
          <w:szCs w:val="24"/>
        </w:rPr>
        <w:t xml:space="preserve">  </w:t>
      </w:r>
      <w:r>
        <w:rPr>
          <w:rFonts w:ascii="HY신명조" w:eastAsia="HY신명조" w:cs="HY신명조"/>
          <w:sz w:val="24"/>
          <w:szCs w:val="24"/>
        </w:rPr>
        <w:t>균형성과표</w:t>
      </w:r>
      <w:r>
        <w:rPr>
          <w:rFonts w:ascii="HY신명조" w:eastAsia="HY신명조" w:cs="HY신명조"/>
          <w:sz w:val="24"/>
          <w:szCs w:val="24"/>
        </w:rPr>
        <w:t>(BSC)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통하여</w:t>
      </w:r>
      <w:r>
        <w:rPr>
          <w:rFonts w:ascii="HY신명조" w:eastAsia="HY신명조" w:cs="HY신명조"/>
          <w:sz w:val="24"/>
          <w:szCs w:val="24"/>
        </w:rPr>
        <w:t xml:space="preserve"> JIT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효과를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극대화하고자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한다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재무적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성과지표로</w:t>
      </w:r>
      <w:r>
        <w:rPr>
          <w:rFonts w:ascii="HY신명조" w:eastAsia="HY신명조" w:cs="HY신명조"/>
          <w:spacing w:val="-8"/>
          <w:sz w:val="24"/>
          <w:szCs w:val="24"/>
        </w:rPr>
        <w:t>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영업이익</w:t>
      </w:r>
      <w:r>
        <w:rPr>
          <w:rFonts w:ascii="HY신명조" w:eastAsia="HY신명조" w:cs="HY신명조"/>
          <w:spacing w:val="-8"/>
          <w:sz w:val="24"/>
          <w:szCs w:val="24"/>
        </w:rPr>
        <w:t>(operating income)</w:t>
      </w:r>
      <w:r>
        <w:rPr>
          <w:rFonts w:ascii="HY신명조" w:eastAsia="HY신명조" w:cs="HY신명조"/>
          <w:spacing w:val="-8"/>
          <w:sz w:val="24"/>
          <w:szCs w:val="24"/>
        </w:rPr>
        <w:t>과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재고자산회전율</w:t>
      </w:r>
      <w:r>
        <w:rPr>
          <w:rFonts w:ascii="HY신명조" w:eastAsia="HY신명조" w:cs="HY신명조"/>
          <w:spacing w:val="-8"/>
          <w:sz w:val="24"/>
          <w:szCs w:val="24"/>
        </w:rPr>
        <w:t>(inventory</w:t>
      </w:r>
      <w:r>
        <w:rPr>
          <w:rFonts w:ascii="HY신명조" w:eastAsia="HY신명조" w:cs="HY신명조"/>
          <w:sz w:val="24"/>
          <w:szCs w:val="24"/>
        </w:rPr>
        <w:t xml:space="preserve"> turnover ratio = </w:t>
      </w:r>
      <w:r>
        <w:rPr>
          <w:rFonts w:ascii="HY신명조" w:eastAsia="HY신명조" w:cs="HY신명조"/>
          <w:sz w:val="24"/>
          <w:szCs w:val="24"/>
        </w:rPr>
        <w:t>매출원가</w:t>
      </w:r>
      <w:r>
        <w:rPr>
          <w:rFonts w:ascii="HY신명조" w:eastAsia="HY신명조" w:cs="HY신명조"/>
          <w:sz w:val="24"/>
          <w:szCs w:val="24"/>
        </w:rPr>
        <w:t>/</w:t>
      </w:r>
      <w:r>
        <w:rPr>
          <w:rFonts w:ascii="HY신명조" w:eastAsia="HY신명조" w:cs="HY신명조"/>
          <w:sz w:val="24"/>
          <w:szCs w:val="24"/>
        </w:rPr>
        <w:t>평균재고자산</w:t>
      </w:r>
      <w:r>
        <w:rPr>
          <w:rFonts w:ascii="HY신명조" w:eastAsia="HY신명조" w:cs="HY신명조"/>
          <w:sz w:val="24"/>
          <w:szCs w:val="24"/>
        </w:rPr>
        <w:t xml:space="preserve">) </w:t>
      </w:r>
      <w:r>
        <w:rPr>
          <w:rFonts w:ascii="HY신명조" w:eastAsia="HY신명조" w:cs="HY신명조"/>
          <w:sz w:val="24"/>
          <w:szCs w:val="24"/>
        </w:rPr>
        <w:t>중에서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하나를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택하게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어떤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지표를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택할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것인가</w:t>
      </w:r>
      <w:r>
        <w:rPr>
          <w:rFonts w:ascii="HY신명조" w:eastAsia="HY신명조" w:cs="HY신명조"/>
          <w:sz w:val="24"/>
          <w:szCs w:val="24"/>
        </w:rPr>
        <w:t xml:space="preserve">? </w:t>
      </w:r>
    </w:p>
    <w:p w14:paraId="55AC0FBB" w14:textId="77777777" w:rsidR="00D9795F" w:rsidRDefault="00D9795F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44E45F36" w14:textId="77777777" w:rsidR="00D9795F" w:rsidRDefault="00F23BE1">
      <w:pPr>
        <w:pStyle w:val="a8"/>
        <w:snapToGrid/>
        <w:rPr>
          <w:rFonts w:ascii="HY신명조" w:eastAsia="HY신명조" w:cs="HY신명조"/>
          <w:sz w:val="24"/>
          <w:szCs w:val="24"/>
          <w:u w:val="single" w:color="000000"/>
        </w:rPr>
      </w:pPr>
      <w:r>
        <w:rPr>
          <w:rFonts w:ascii="HY신명조" w:eastAsia="HY신명조" w:cs="HY신명조"/>
          <w:sz w:val="24"/>
          <w:szCs w:val="24"/>
        </w:rPr>
        <w:t>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이유를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설명하되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택하지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않은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지표의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문제점이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무엇인지를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함께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기술하시오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  <w:u w:val="single" w:color="000000"/>
        </w:rPr>
        <w:t>(</w:t>
      </w:r>
      <w:r>
        <w:rPr>
          <w:rFonts w:ascii="HY신명조" w:eastAsia="HY신명조" w:cs="HY신명조"/>
          <w:sz w:val="24"/>
          <w:szCs w:val="24"/>
          <w:u w:val="single" w:color="000000"/>
        </w:rPr>
        <w:t>주의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: </w:t>
      </w:r>
      <w:r>
        <w:rPr>
          <w:rFonts w:ascii="HY신명조" w:eastAsia="HY신명조" w:cs="HY신명조"/>
          <w:sz w:val="24"/>
          <w:szCs w:val="24"/>
          <w:u w:val="single" w:color="000000"/>
        </w:rPr>
        <w:t>반드시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3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줄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이내로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쓸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것</w:t>
      </w:r>
      <w:r>
        <w:rPr>
          <w:rFonts w:ascii="HY신명조" w:eastAsia="HY신명조" w:cs="HY신명조"/>
          <w:sz w:val="24"/>
          <w:szCs w:val="24"/>
          <w:u w:val="single" w:color="000000"/>
        </w:rPr>
        <w:t>!)</w:t>
      </w:r>
    </w:p>
    <w:p w14:paraId="08257223" w14:textId="77777777" w:rsidR="00D9795F" w:rsidRDefault="00D9795F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1F986230" w14:textId="77777777" w:rsidR="00D9795F" w:rsidRDefault="00D9795F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33FB8B21" w14:textId="77777777" w:rsidR="00D9795F" w:rsidRDefault="00D9795F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54153399" w14:textId="77777777" w:rsidR="00D9795F" w:rsidRDefault="00D9795F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4C6960C7" w14:textId="77777777" w:rsidR="00D9795F" w:rsidRDefault="00D9795F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01B2973A" w14:textId="77777777" w:rsidR="00D9795F" w:rsidRDefault="00D9795F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3B6032E2" w14:textId="77777777" w:rsidR="00D9795F" w:rsidRDefault="00D9795F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748CE563" w14:textId="77777777" w:rsidR="00D9795F" w:rsidRDefault="00D9795F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5C48FD46" w14:textId="77777777" w:rsidR="00D9795F" w:rsidRDefault="00D9795F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77295F70" w14:textId="77777777" w:rsidR="00D9795F" w:rsidRDefault="00D9795F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093F32F1" w14:textId="77777777" w:rsidR="00D9795F" w:rsidRDefault="00D9795F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589206B7" w14:textId="77777777" w:rsidR="00D9795F" w:rsidRDefault="00D9795F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75187909" w14:textId="77777777" w:rsidR="00D9795F" w:rsidRDefault="00D9795F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46E85750" w14:textId="77777777" w:rsidR="00D9795F" w:rsidRDefault="00D9795F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5A6A7A71" w14:textId="77777777" w:rsidR="00D9795F" w:rsidRDefault="00D9795F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41E82DD9" w14:textId="77777777" w:rsidR="00D9795F" w:rsidRDefault="00F23BE1">
      <w:r>
        <w:br w:type="page"/>
      </w:r>
    </w:p>
    <w:p w14:paraId="0333ADC9" w14:textId="77777777" w:rsidR="00D9795F" w:rsidRDefault="00F23BE1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  <w:r>
        <w:pict w14:anchorId="227D5CED">
          <v:group id="_x0000_s1104" style="position:absolute;left:0;text-align:left;margin-left:59pt;margin-top:46.8pt;width:610.65pt;height:60.6pt;z-index:28;mso-position-horizontal-relative:page;mso-position-vertical-relative:page" coordsize="61064,6061">
            <v:line id="_x0000_s2014346265" o:spid="_x0000_s1109" style="position:absolute" from="0,5680" to="61064,5680" strokeweight=".16pt">
              <v:stroke endarrowwidth="narrow" endarrowlength="short" joinstyle="miter"/>
            </v:line>
            <v:group id="_x0000_s1105" style="position:absolute;width:60776;height:5762" coordsize="60776,5762">
              <v:shape id="_x0000_s2014346267" o:spid="_x0000_s1108" style="position:absolute;left:22152;width:14196;height:4505" coordsize="14196,4505" o:spt="100" adj="0,,0" path="m450,c45,,,44,,450l,4055v,406,45,450,450,450l13745,4505v406,,451,-44,451,-450l14196,450c14196,44,14151,,13745,xe" filled="f" stroked="f">
                <v:stroke joinstyle="round"/>
                <v:formulas/>
                <v:path o:connecttype="segments"/>
                <v:textbox inset="0,0,0,0">
                  <w:txbxContent>
                    <w:p w14:paraId="637977B6" w14:textId="77777777" w:rsidR="00D9795F" w:rsidRDefault="00F23BE1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원가회계회</w:t>
                      </w:r>
                    </w:p>
                    <w:p w14:paraId="45F25CD4" w14:textId="77777777" w:rsidR="00D9795F" w:rsidRDefault="00D9795F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</w:p>
                    <w:p w14:paraId="7DE01770" w14:textId="77777777" w:rsidR="00D9795F" w:rsidRDefault="00D9795F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</w:p>
                    <w:p w14:paraId="18F02F82" w14:textId="77777777" w:rsidR="00D9795F" w:rsidRDefault="00D9795F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</w:p>
                    <w:p w14:paraId="515B3F9B" w14:textId="77777777" w:rsidR="00D9795F" w:rsidRDefault="00D9795F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</w:p>
                    <w:p w14:paraId="34A3EBAF" w14:textId="77777777" w:rsidR="00D9795F" w:rsidRDefault="00D9795F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</w:p>
                    <w:p w14:paraId="0F957244" w14:textId="77777777" w:rsidR="00D9795F" w:rsidRDefault="00D9795F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</w:p>
                    <w:p w14:paraId="734D5E6F" w14:textId="77777777" w:rsidR="00D9795F" w:rsidRDefault="00D9795F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</w:p>
                    <w:p w14:paraId="7A2CD051" w14:textId="77777777" w:rsidR="00D9795F" w:rsidRDefault="00D9795F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</w:p>
                    <w:p w14:paraId="2440A758" w14:textId="77777777" w:rsidR="00D9795F" w:rsidRDefault="00F23BE1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계</w:t>
                      </w:r>
                    </w:p>
                    <w:p w14:paraId="5F608E71" w14:textId="77777777" w:rsidR="00D9795F" w:rsidRDefault="00D9795F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</w:p>
                    <w:p w14:paraId="16457D17" w14:textId="77777777" w:rsidR="00D9795F" w:rsidRDefault="00D9795F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  <v:shape id="_x0000_s2014346268" o:spid="_x0000_s1107" style="position:absolute;left:284;top:3293;width:8144;height:2391" coordsize="8144,2391" o:spt="100" adj="0,,0" path="m238,c23,,,23,,238l,2153v,215,23,238,238,238l7905,2391v216,,239,-23,239,-238l8144,238c8144,23,8121,,7905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624F13D3" w14:textId="77777777" w:rsidR="00D9795F" w:rsidRDefault="00F23BE1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1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  <v:shape id="_x0000_s2014346269" o:spid="_x0000_s1106" style="position:absolute;left:53676;top:2976;width:7384;height:2675" coordsize="7384,2675" o:spt="100" adj="0,,0" path="m267,c26,,,27,,268l,2408v,241,26,267,267,267l7116,2675v242,,268,-26,268,-267l7384,268c7384,27,7358,,7116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55D7A38C" w14:textId="77777777" w:rsidR="00D9795F" w:rsidRDefault="00F23BE1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7/16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709EA439" w14:textId="77777777" w:rsidR="00D9795F" w:rsidRDefault="00F23BE1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(25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110F255C" w14:textId="77777777" w:rsidR="00D9795F" w:rsidRDefault="00D9795F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0D18EE33" w14:textId="77777777" w:rsidR="00D9795F" w:rsidRDefault="00F23BE1">
      <w:pPr>
        <w:pStyle w:val="a8"/>
        <w:snapToGrid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26"/>
          <w:sz w:val="24"/>
          <w:szCs w:val="24"/>
        </w:rPr>
        <w:t>나이스안테나</w:t>
      </w:r>
      <w:r>
        <w:rPr>
          <w:rFonts w:ascii="HY신명조" w:eastAsia="HY신명조" w:cs="HY신명조"/>
          <w:spacing w:val="-26"/>
          <w:sz w:val="24"/>
          <w:szCs w:val="24"/>
        </w:rPr>
        <w:t>(</w:t>
      </w:r>
      <w:r>
        <w:rPr>
          <w:rFonts w:ascii="HY신명조" w:eastAsia="HY신명조" w:cs="HY신명조"/>
          <w:spacing w:val="-26"/>
          <w:sz w:val="24"/>
          <w:szCs w:val="24"/>
        </w:rPr>
        <w:t>주</w:t>
      </w:r>
      <w:r>
        <w:rPr>
          <w:rFonts w:ascii="HY신명조" w:eastAsia="HY신명조" w:cs="HY신명조"/>
          <w:spacing w:val="-26"/>
          <w:sz w:val="24"/>
          <w:szCs w:val="24"/>
        </w:rPr>
        <w:t>)</w:t>
      </w:r>
      <w:r>
        <w:rPr>
          <w:rFonts w:ascii="HY신명조" w:eastAsia="HY신명조" w:cs="HY신명조"/>
          <w:spacing w:val="-26"/>
          <w:sz w:val="24"/>
          <w:szCs w:val="24"/>
        </w:rPr>
        <w:t>는</w:t>
      </w:r>
      <w:r>
        <w:rPr>
          <w:rFonts w:ascii="HY신명조" w:eastAsia="HY신명조" w:cs="HY신명조"/>
          <w:spacing w:val="-26"/>
          <w:sz w:val="24"/>
          <w:szCs w:val="24"/>
        </w:rPr>
        <w:t xml:space="preserve"> 2006</w:t>
      </w:r>
      <w:r>
        <w:rPr>
          <w:rFonts w:ascii="HY신명조" w:eastAsia="HY신명조" w:cs="HY신명조"/>
          <w:spacing w:val="-26"/>
          <w:sz w:val="24"/>
          <w:szCs w:val="24"/>
        </w:rPr>
        <w:t>년</w:t>
      </w:r>
      <w:r>
        <w:rPr>
          <w:rFonts w:ascii="HY신명조" w:eastAsia="HY신명조" w:cs="HY신명조"/>
          <w:spacing w:val="-2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6"/>
          <w:sz w:val="24"/>
          <w:szCs w:val="24"/>
        </w:rPr>
        <w:t>중에</w:t>
      </w:r>
      <w:r>
        <w:rPr>
          <w:rFonts w:ascii="HY신명조" w:eastAsia="HY신명조" w:cs="HY신명조"/>
          <w:spacing w:val="-2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6"/>
          <w:sz w:val="24"/>
          <w:szCs w:val="24"/>
        </w:rPr>
        <w:t>경쟁업체</w:t>
      </w:r>
      <w:r>
        <w:rPr>
          <w:rFonts w:ascii="HY신명조" w:eastAsia="HY신명조" w:cs="HY신명조"/>
          <w:spacing w:val="-2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6"/>
          <w:sz w:val="24"/>
          <w:szCs w:val="24"/>
        </w:rPr>
        <w:t>제품에</w:t>
      </w:r>
      <w:r>
        <w:rPr>
          <w:rFonts w:ascii="HY신명조" w:eastAsia="HY신명조" w:cs="HY신명조"/>
          <w:spacing w:val="-2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6"/>
          <w:sz w:val="24"/>
          <w:szCs w:val="24"/>
        </w:rPr>
        <w:t>비하여</w:t>
      </w:r>
      <w:r>
        <w:rPr>
          <w:rFonts w:ascii="HY신명조" w:eastAsia="HY신명조" w:cs="HY신명조"/>
          <w:spacing w:val="-2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6"/>
          <w:sz w:val="24"/>
          <w:szCs w:val="24"/>
        </w:rPr>
        <w:t>수신능력</w:t>
      </w:r>
      <w:r>
        <w:rPr>
          <w:rFonts w:ascii="HY신명조" w:eastAsia="HY신명조" w:cs="HY신명조"/>
          <w:spacing w:val="-22"/>
          <w:sz w:val="24"/>
          <w:szCs w:val="24"/>
        </w:rPr>
        <w:t>이</w:t>
      </w:r>
      <w:r>
        <w:rPr>
          <w:rFonts w:ascii="HY신명조" w:eastAsia="HY신명조" w:cs="HY신명조"/>
          <w:spacing w:val="-2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2"/>
          <w:sz w:val="24"/>
          <w:szCs w:val="24"/>
        </w:rPr>
        <w:t>우수하고</w:t>
      </w:r>
      <w:r>
        <w:rPr>
          <w:rFonts w:ascii="HY신명조" w:eastAsia="HY신명조" w:cs="HY신명조"/>
          <w:spacing w:val="-2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2"/>
          <w:sz w:val="24"/>
          <w:szCs w:val="24"/>
        </w:rPr>
        <w:t>크기가</w:t>
      </w:r>
      <w:r>
        <w:rPr>
          <w:rFonts w:ascii="HY신명조" w:eastAsia="HY신명조" w:cs="HY신명조"/>
          <w:spacing w:val="-2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2"/>
          <w:sz w:val="24"/>
          <w:szCs w:val="24"/>
        </w:rPr>
        <w:t>작은</w:t>
      </w:r>
      <w:r>
        <w:rPr>
          <w:rFonts w:ascii="HY신명조" w:eastAsia="HY신명조" w:cs="HY신명조"/>
          <w:spacing w:val="-22"/>
          <w:sz w:val="24"/>
          <w:szCs w:val="24"/>
        </w:rPr>
        <w:t xml:space="preserve"> GPS </w:t>
      </w:r>
      <w:r>
        <w:rPr>
          <w:rFonts w:ascii="HY신명조" w:eastAsia="HY신명조" w:cs="HY신명조"/>
          <w:spacing w:val="-6"/>
          <w:sz w:val="24"/>
          <w:szCs w:val="24"/>
        </w:rPr>
        <w:t>안테나를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개발하였으며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6"/>
          <w:sz w:val="24"/>
          <w:szCs w:val="24"/>
        </w:rPr>
        <w:t>2007</w:t>
      </w:r>
      <w:r>
        <w:rPr>
          <w:rFonts w:ascii="HY신명조" w:eastAsia="HY신명조" w:cs="HY신명조"/>
          <w:spacing w:val="-16"/>
          <w:sz w:val="24"/>
          <w:szCs w:val="24"/>
        </w:rPr>
        <w:t>년부터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이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제품을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휴대폰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단말기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제조업체에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판매</w:t>
      </w:r>
      <w:r>
        <w:rPr>
          <w:rFonts w:ascii="HY신명조" w:eastAsia="HY신명조" w:cs="HY신명조"/>
          <w:spacing w:val="-13"/>
          <w:sz w:val="24"/>
          <w:szCs w:val="24"/>
        </w:rPr>
        <w:t>할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계획</w:t>
      </w:r>
      <w:r>
        <w:rPr>
          <w:rFonts w:ascii="HY신명조" w:eastAsia="HY신명조" w:cs="HY신명조"/>
          <w:spacing w:val="-6"/>
          <w:sz w:val="24"/>
          <w:szCs w:val="24"/>
        </w:rPr>
        <w:t>이다</w:t>
      </w:r>
      <w:r>
        <w:rPr>
          <w:rFonts w:ascii="HY신명조" w:eastAsia="HY신명조" w:cs="HY신명조"/>
          <w:spacing w:val="-6"/>
          <w:sz w:val="24"/>
          <w:szCs w:val="24"/>
        </w:rPr>
        <w:t>.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당사의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컨트롤러는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신설되는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안테나사업부</w:t>
      </w:r>
      <w:r>
        <w:rPr>
          <w:rFonts w:ascii="HY신명조" w:eastAsia="HY신명조" w:cs="HY신명조"/>
          <w:spacing w:val="-8"/>
          <w:sz w:val="24"/>
          <w:szCs w:val="24"/>
        </w:rPr>
        <w:t>에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표준원가계산제도를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적용하고자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한다</w:t>
      </w:r>
      <w:r>
        <w:rPr>
          <w:rFonts w:ascii="HY신명조" w:eastAsia="HY신명조" w:cs="HY신명조"/>
          <w:spacing w:val="-8"/>
          <w:sz w:val="24"/>
          <w:szCs w:val="24"/>
        </w:rPr>
        <w:t>.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2007</w:t>
      </w:r>
      <w:r>
        <w:rPr>
          <w:rFonts w:ascii="HY신명조" w:eastAsia="HY신명조" w:cs="HY신명조"/>
          <w:spacing w:val="-4"/>
          <w:sz w:val="24"/>
          <w:szCs w:val="24"/>
        </w:rPr>
        <w:t>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초에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안테나의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표준원가를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설정하기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위하여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생산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및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판매활동에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대한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예산자료를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수집하였다</w:t>
      </w:r>
      <w:r>
        <w:rPr>
          <w:rFonts w:ascii="HY신명조" w:eastAsia="HY신명조" w:cs="HY신명조"/>
          <w:spacing w:val="-4"/>
          <w:sz w:val="24"/>
          <w:szCs w:val="24"/>
        </w:rPr>
        <w:t>.</w:t>
      </w:r>
    </w:p>
    <w:p w14:paraId="1076E1B6" w14:textId="77777777" w:rsidR="00D9795F" w:rsidRDefault="00D9795F">
      <w:pPr>
        <w:pStyle w:val="a8"/>
        <w:snapToGrid/>
        <w:rPr>
          <w:rFonts w:ascii="HY신명조" w:eastAsia="HY신명조" w:cs="HY신명조"/>
          <w:spacing w:val="-4"/>
          <w:sz w:val="24"/>
          <w:szCs w:val="24"/>
        </w:rPr>
      </w:pPr>
    </w:p>
    <w:p w14:paraId="3BBDCC06" w14:textId="77777777" w:rsidR="00D9795F" w:rsidRDefault="00D9795F">
      <w:pPr>
        <w:pStyle w:val="a8"/>
        <w:snapToGrid/>
        <w:spacing w:line="24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13" w:type="dxa"/>
          <w:bottom w:w="28" w:type="dxa"/>
          <w:right w:w="113" w:type="dxa"/>
        </w:tblCellMar>
        <w:tblLook w:val="04A0" w:firstRow="1" w:lastRow="0" w:firstColumn="1" w:lastColumn="0" w:noHBand="0" w:noVBand="1"/>
      </w:tblPr>
      <w:tblGrid>
        <w:gridCol w:w="969"/>
        <w:gridCol w:w="4648"/>
      </w:tblGrid>
      <w:tr w:rsidR="00D9795F" w14:paraId="061226A4" w14:textId="77777777">
        <w:trPr>
          <w:trHeight w:val="522"/>
        </w:trPr>
        <w:tc>
          <w:tcPr>
            <w:tcW w:w="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48D1E6" w14:textId="77777777" w:rsidR="00D9795F" w:rsidRDefault="00F23BE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항목</w:t>
            </w:r>
          </w:p>
        </w:tc>
        <w:tc>
          <w:tcPr>
            <w:tcW w:w="4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A96EF3" w14:textId="77777777" w:rsidR="00D9795F" w:rsidRDefault="00F23BE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예산자료</w:t>
            </w:r>
          </w:p>
        </w:tc>
      </w:tr>
      <w:tr w:rsidR="00D9795F" w14:paraId="471BF2F9" w14:textId="77777777">
        <w:trPr>
          <w:trHeight w:val="4306"/>
        </w:trPr>
        <w:tc>
          <w:tcPr>
            <w:tcW w:w="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610433" w14:textId="77777777" w:rsidR="00D9795F" w:rsidRDefault="00F23BE1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직접</w:t>
            </w:r>
          </w:p>
          <w:p w14:paraId="01EAC8DC" w14:textId="77777777" w:rsidR="00D9795F" w:rsidRDefault="00F23BE1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재료비</w:t>
            </w:r>
          </w:p>
        </w:tc>
        <w:tc>
          <w:tcPr>
            <w:tcW w:w="4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285978" w14:textId="77777777" w:rsidR="00D9795F" w:rsidRDefault="00F23BE1">
            <w:pPr>
              <w:pStyle w:val="a8"/>
              <w:snapToGrid/>
              <w:rPr>
                <w:rFonts w:ascii="HY신명조" w:eastAsia="HY신명조" w:cs="HY신명조"/>
                <w:spacing w:val="-7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GPS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안테나는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단일공정에서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생산된다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안테나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개를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생산하기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위해서는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공정초에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15g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실리콘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실리콘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1g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당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표준가격은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20)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을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투입하여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가공한다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.</w:t>
            </w:r>
          </w:p>
          <w:p w14:paraId="51FD22C0" w14:textId="77777777" w:rsidR="00D9795F" w:rsidRDefault="00F23BE1">
            <w:pPr>
              <w:pStyle w:val="a8"/>
              <w:snapToGrid/>
              <w:rPr>
                <w:rFonts w:ascii="HY신명조" w:eastAsia="HY신명조" w:cs="HY신명조"/>
                <w:spacing w:val="-1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공정의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50%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시점에서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품질검사를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실시하는데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기술팀의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제안에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따라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합격품의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10%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를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정상공손으로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간주한다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모든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공손품은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발생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즉시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폐기된다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. </w:t>
            </w:r>
          </w:p>
          <w:p w14:paraId="772AFC3F" w14:textId="77777777" w:rsidR="00D9795F" w:rsidRDefault="00F23BE1">
            <w:pPr>
              <w:pStyle w:val="a8"/>
              <w:snapToGrid/>
              <w:rPr>
                <w:rFonts w:ascii="HY신명조" w:eastAsia="HY신명조" w:cs="HY신명조"/>
                <w:spacing w:val="-2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품질검사를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통과한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직후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합격품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개당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2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개의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전극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전극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개당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표준가격은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50)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이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부착된다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.</w:t>
            </w:r>
            <w:r>
              <w:rPr>
                <w:rFonts w:ascii="HY신명조" w:eastAsia="HY신명조" w:cs="HY신명조"/>
                <w:spacing w:val="-21"/>
                <w:sz w:val="24"/>
                <w:szCs w:val="24"/>
              </w:rPr>
              <w:t xml:space="preserve"> </w:t>
            </w:r>
          </w:p>
        </w:tc>
      </w:tr>
      <w:tr w:rsidR="00D9795F" w14:paraId="48909CBC" w14:textId="77777777">
        <w:trPr>
          <w:trHeight w:val="1731"/>
        </w:trPr>
        <w:tc>
          <w:tcPr>
            <w:tcW w:w="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451E7D" w14:textId="77777777" w:rsidR="00D9795F" w:rsidRDefault="00F23BE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직접</w:t>
            </w:r>
          </w:p>
          <w:p w14:paraId="74AF67B1" w14:textId="77777777" w:rsidR="00D9795F" w:rsidRDefault="00F23BE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노무비</w:t>
            </w:r>
          </w:p>
        </w:tc>
        <w:tc>
          <w:tcPr>
            <w:tcW w:w="4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29D9AE" w14:textId="77777777" w:rsidR="00D9795F" w:rsidRDefault="00F23BE1">
            <w:pPr>
              <w:pStyle w:val="a8"/>
              <w:snapToGrid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GPS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안테나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개를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생산하기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위해서는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1.5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시간의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직접노무시간이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필요하다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.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>직접노무비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표준임률은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시간당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40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이다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직접노무비는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공정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중에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균등하게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발생한다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.</w:t>
            </w:r>
          </w:p>
        </w:tc>
      </w:tr>
      <w:tr w:rsidR="00D9795F" w14:paraId="37D5E06C" w14:textId="77777777">
        <w:trPr>
          <w:trHeight w:val="2895"/>
        </w:trPr>
        <w:tc>
          <w:tcPr>
            <w:tcW w:w="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D9BECC" w14:textId="77777777" w:rsidR="00D9795F" w:rsidRDefault="00F23BE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제조</w:t>
            </w:r>
          </w:p>
          <w:p w14:paraId="32798488" w14:textId="77777777" w:rsidR="00D9795F" w:rsidRDefault="00F23BE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간접비</w:t>
            </w:r>
          </w:p>
        </w:tc>
        <w:tc>
          <w:tcPr>
            <w:tcW w:w="4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DE28F3" w14:textId="77777777" w:rsidR="00D9795F" w:rsidRDefault="00F23BE1">
            <w:pPr>
              <w:pStyle w:val="a8"/>
              <w:snapToGrid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제조간접비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배부기준은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직접노무시간이다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변동제조간접비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표준배부율은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직접노무비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표준임률의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50%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로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예상된다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. 2007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년의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고정제조간접비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예산은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9,600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이고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,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예정생산량은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기준조업도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수준인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320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개이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다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제조간접비는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공정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중에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균등하게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발생한다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.</w:t>
            </w:r>
          </w:p>
        </w:tc>
      </w:tr>
      <w:tr w:rsidR="00D9795F" w14:paraId="1C16772A" w14:textId="77777777">
        <w:trPr>
          <w:trHeight w:val="2879"/>
        </w:trPr>
        <w:tc>
          <w:tcPr>
            <w:tcW w:w="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0F69AD" w14:textId="77777777" w:rsidR="00D9795F" w:rsidRDefault="00F23BE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판매</w:t>
            </w:r>
          </w:p>
          <w:p w14:paraId="2155CE8B" w14:textId="77777777" w:rsidR="00D9795F" w:rsidRDefault="00F23BE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활동</w:t>
            </w:r>
          </w:p>
        </w:tc>
        <w:tc>
          <w:tcPr>
            <w:tcW w:w="4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E162EA" w14:textId="77777777" w:rsidR="00D9795F" w:rsidRDefault="00F23BE1">
            <w:pPr>
              <w:pStyle w:val="a8"/>
              <w:snapToGrid/>
              <w:rPr>
                <w:rFonts w:ascii="HY신명조" w:eastAsia="HY신명조" w:cs="HY신명조"/>
                <w:spacing w:val="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2007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당사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제품의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전체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시장규모는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2,000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개로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추정되며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예정생산량을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전부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판매할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수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있을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것으로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보고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. </w:t>
            </w:r>
          </w:p>
          <w:p w14:paraId="289CA298" w14:textId="77777777" w:rsidR="00D9795F" w:rsidRDefault="00F23BE1">
            <w:pPr>
              <w:pStyle w:val="a8"/>
              <w:snapToGrid/>
              <w:rPr>
                <w:rFonts w:ascii="HY신명조" w:eastAsia="HY신명조" w:cs="HY신명조"/>
                <w:spacing w:val="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개당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예상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판매가격은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650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이고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판매활동과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관련하여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변동비는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단위당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15,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고정비는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1,500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이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발생할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것으로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예상된다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.</w:t>
            </w:r>
          </w:p>
        </w:tc>
      </w:tr>
    </w:tbl>
    <w:p w14:paraId="24E646D9" w14:textId="77777777" w:rsidR="00D9795F" w:rsidRDefault="00D9795F">
      <w:pPr>
        <w:rPr>
          <w:sz w:val="2"/>
        </w:rPr>
      </w:pPr>
    </w:p>
    <w:p w14:paraId="3138BC57" w14:textId="77777777" w:rsidR="00D9795F" w:rsidRDefault="00D9795F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689E1059" w14:textId="77777777" w:rsidR="00D9795F" w:rsidRDefault="00D9795F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12E60FC2" w14:textId="77777777" w:rsidR="00D9795F" w:rsidRDefault="00D9795F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1EF74EC2" w14:textId="77777777" w:rsidR="00D9795F" w:rsidRDefault="00F23BE1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표준원가를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설정함으로써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얻을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이점을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제시하시오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109534AF" w14:textId="77777777" w:rsidR="00D9795F" w:rsidRDefault="00D9795F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4712C6A3" w14:textId="77777777" w:rsidR="00D9795F" w:rsidRDefault="00D9795F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365B235F" w14:textId="77777777" w:rsidR="00D9795F" w:rsidRDefault="00D9795F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6168CA47" w14:textId="77777777" w:rsidR="00D9795F" w:rsidRDefault="00D9795F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0C24ECAC" w14:textId="77777777" w:rsidR="00D9795F" w:rsidRDefault="00D9795F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7F984504" w14:textId="77777777" w:rsidR="00D9795F" w:rsidRDefault="00F23BE1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양식을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참고하여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안테나사업부의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제품단위당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표준원가를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설정하시오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표준원가는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원가요소별로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수량표준과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가격표준이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제시되고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정상공손이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반영되어야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한다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0F9CB60C" w14:textId="77777777" w:rsidR="00D9795F" w:rsidRDefault="00D9795F">
      <w:pPr>
        <w:pStyle w:val="a8"/>
        <w:snapToGrid/>
        <w:rPr>
          <w:rFonts w:ascii="HY신명조" w:eastAsia="HY신명조" w:cs="HY신명조"/>
          <w:color w:val="FF0000"/>
          <w:sz w:val="24"/>
          <w:szCs w:val="24"/>
        </w:rPr>
      </w:pPr>
    </w:p>
    <w:p w14:paraId="0A00AD20" w14:textId="77777777" w:rsidR="00D9795F" w:rsidRDefault="00F23BE1">
      <w:pPr>
        <w:pStyle w:val="a8"/>
        <w:snapToGrid/>
        <w:spacing w:line="240" w:lineRule="auto"/>
        <w:rPr>
          <w:rFonts w:ascii="HY신명조" w:eastAsia="HY신명조" w:cs="HY신명조"/>
          <w:color w:val="282828"/>
          <w:sz w:val="24"/>
          <w:szCs w:val="24"/>
        </w:rPr>
      </w:pPr>
      <w:r>
        <w:rPr>
          <w:rFonts w:ascii="HY신명조" w:eastAsia="HY신명조" w:cs="HY신명조"/>
          <w:color w:val="282828"/>
          <w:sz w:val="24"/>
          <w:szCs w:val="24"/>
        </w:rPr>
        <w:t>(</w:t>
      </w:r>
      <w:r>
        <w:rPr>
          <w:rFonts w:ascii="HY신명조" w:eastAsia="HY신명조" w:cs="HY신명조"/>
          <w:color w:val="282828"/>
          <w:sz w:val="24"/>
          <w:szCs w:val="24"/>
        </w:rPr>
        <w:t>답안양식</w:t>
      </w:r>
      <w:r>
        <w:rPr>
          <w:rFonts w:ascii="HY신명조" w:eastAsia="HY신명조" w:cs="HY신명조"/>
          <w:color w:val="282828"/>
          <w:sz w:val="24"/>
          <w:szCs w:val="24"/>
        </w:rPr>
        <w:t xml:space="preserve"> </w:t>
      </w:r>
      <w:r>
        <w:rPr>
          <w:rFonts w:ascii="HY신명조" w:eastAsia="HY신명조" w:cs="HY신명조"/>
          <w:color w:val="282828"/>
          <w:sz w:val="24"/>
          <w:szCs w:val="24"/>
        </w:rPr>
        <w:t>예시</w:t>
      </w:r>
      <w:r>
        <w:rPr>
          <w:rFonts w:ascii="HY신명조" w:eastAsia="HY신명조" w:cs="HY신명조"/>
          <w:color w:val="282828"/>
          <w:sz w:val="24"/>
          <w:szCs w:val="24"/>
        </w:rPr>
        <w:t>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403"/>
        <w:gridCol w:w="1403"/>
        <w:gridCol w:w="1403"/>
        <w:gridCol w:w="1403"/>
      </w:tblGrid>
      <w:tr w:rsidR="00D9795F" w14:paraId="62C88D09" w14:textId="77777777">
        <w:trPr>
          <w:trHeight w:val="56"/>
        </w:trPr>
        <w:tc>
          <w:tcPr>
            <w:tcW w:w="14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FE5208" w14:textId="77777777" w:rsidR="00D9795F" w:rsidRDefault="00F23BE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원가항목</w:t>
            </w:r>
          </w:p>
        </w:tc>
        <w:tc>
          <w:tcPr>
            <w:tcW w:w="14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9DD997" w14:textId="77777777" w:rsidR="00D9795F" w:rsidRDefault="00F23BE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수량표준</w:t>
            </w:r>
          </w:p>
        </w:tc>
        <w:tc>
          <w:tcPr>
            <w:tcW w:w="14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B16A25" w14:textId="77777777" w:rsidR="00D9795F" w:rsidRDefault="00F23BE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가격표준</w:t>
            </w:r>
          </w:p>
        </w:tc>
        <w:tc>
          <w:tcPr>
            <w:tcW w:w="14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41E3B0" w14:textId="77777777" w:rsidR="00D9795F" w:rsidRDefault="00F23BE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개당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표준원가</w:t>
            </w:r>
          </w:p>
        </w:tc>
      </w:tr>
      <w:tr w:rsidR="00D9795F" w14:paraId="7AB11702" w14:textId="77777777">
        <w:trPr>
          <w:trHeight w:val="56"/>
        </w:trPr>
        <w:tc>
          <w:tcPr>
            <w:tcW w:w="14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D771A7" w14:textId="77777777" w:rsidR="00D9795F" w:rsidRDefault="00F23BE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×××</w:t>
            </w:r>
          </w:p>
        </w:tc>
        <w:tc>
          <w:tcPr>
            <w:tcW w:w="14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2FF646" w14:textId="77777777" w:rsidR="00D9795F" w:rsidRDefault="00F23BE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×××</w:t>
            </w:r>
          </w:p>
        </w:tc>
        <w:tc>
          <w:tcPr>
            <w:tcW w:w="14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07B6C4" w14:textId="77777777" w:rsidR="00D9795F" w:rsidRDefault="00F23BE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×××</w:t>
            </w:r>
          </w:p>
        </w:tc>
        <w:tc>
          <w:tcPr>
            <w:tcW w:w="14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FB6727" w14:textId="77777777" w:rsidR="00D9795F" w:rsidRDefault="00F23BE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×××</w:t>
            </w:r>
          </w:p>
        </w:tc>
      </w:tr>
      <w:tr w:rsidR="00D9795F" w14:paraId="12E769A4" w14:textId="77777777">
        <w:trPr>
          <w:trHeight w:val="56"/>
        </w:trPr>
        <w:tc>
          <w:tcPr>
            <w:tcW w:w="14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CCB1BE" w14:textId="77777777" w:rsidR="00D9795F" w:rsidRDefault="00D9795F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4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CBB658" w14:textId="77777777" w:rsidR="00D9795F" w:rsidRDefault="00D9795F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4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1F0C3D" w14:textId="77777777" w:rsidR="00D9795F" w:rsidRDefault="00D9795F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4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253177" w14:textId="77777777" w:rsidR="00D9795F" w:rsidRDefault="00D9795F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52CC7006" w14:textId="77777777" w:rsidR="00D9795F" w:rsidRDefault="00D9795F">
      <w:pPr>
        <w:rPr>
          <w:sz w:val="2"/>
        </w:rPr>
      </w:pPr>
    </w:p>
    <w:p w14:paraId="07F27FE8" w14:textId="77777777" w:rsidR="00D9795F" w:rsidRDefault="00D9795F">
      <w:pPr>
        <w:pStyle w:val="a8"/>
        <w:snapToGrid/>
        <w:rPr>
          <w:rFonts w:ascii="HY신명조" w:eastAsia="HY신명조" w:cs="HY신명조"/>
          <w:b/>
          <w:bCs/>
          <w:color w:val="FF0000"/>
          <w:sz w:val="24"/>
          <w:szCs w:val="24"/>
        </w:rPr>
      </w:pPr>
    </w:p>
    <w:p w14:paraId="7D21A611" w14:textId="77777777" w:rsidR="00D9795F" w:rsidRDefault="00D9795F">
      <w:pPr>
        <w:pStyle w:val="a8"/>
        <w:snapToGrid/>
        <w:rPr>
          <w:rFonts w:ascii="HY신명조" w:eastAsia="HY신명조" w:cs="HY신명조"/>
          <w:b/>
          <w:bCs/>
          <w:color w:val="FF0000"/>
          <w:sz w:val="24"/>
          <w:szCs w:val="24"/>
        </w:rPr>
      </w:pPr>
    </w:p>
    <w:p w14:paraId="0EECE2A0" w14:textId="77777777" w:rsidR="00D9795F" w:rsidRDefault="00D9795F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30BEBEC3" w14:textId="77777777" w:rsidR="00D9795F" w:rsidRDefault="00D9795F">
      <w:pPr>
        <w:pStyle w:val="a8"/>
        <w:snapToGrid/>
        <w:rPr>
          <w:rFonts w:ascii="HY신명조" w:eastAsia="HY신명조" w:cs="HY신명조"/>
          <w:b/>
          <w:bCs/>
          <w:spacing w:val="-3"/>
          <w:sz w:val="24"/>
          <w:szCs w:val="24"/>
        </w:rPr>
      </w:pPr>
    </w:p>
    <w:p w14:paraId="20A8FFE1" w14:textId="77777777" w:rsidR="00D9795F" w:rsidRDefault="00D9795F">
      <w:pPr>
        <w:pStyle w:val="a8"/>
        <w:snapToGrid/>
        <w:rPr>
          <w:rFonts w:ascii="HY신명조" w:eastAsia="HY신명조" w:cs="HY신명조"/>
          <w:b/>
          <w:bCs/>
          <w:spacing w:val="-3"/>
          <w:sz w:val="24"/>
          <w:szCs w:val="24"/>
        </w:rPr>
      </w:pPr>
    </w:p>
    <w:p w14:paraId="0E6D27B1" w14:textId="77777777" w:rsidR="00D9795F" w:rsidRDefault="00F23BE1">
      <w:pPr>
        <w:pStyle w:val="a8"/>
        <w:snapToGrid/>
        <w:rPr>
          <w:rFonts w:ascii="HY신명조" w:eastAsia="HY신명조" w:cs="HY신명조"/>
          <w:spacing w:val="-3"/>
          <w:sz w:val="24"/>
          <w:szCs w:val="24"/>
        </w:rPr>
      </w:pPr>
      <w:r>
        <w:rPr>
          <w:rFonts w:ascii="HY신명조" w:eastAsia="HY신명조" w:cs="HY신명조"/>
          <w:b/>
          <w:bCs/>
          <w:spacing w:val="-3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3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3"/>
          <w:sz w:val="24"/>
          <w:szCs w:val="24"/>
        </w:rPr>
        <w:t xml:space="preserve"> 3)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(</w:t>
      </w:r>
      <w:r>
        <w:rPr>
          <w:rFonts w:ascii="HY신명조" w:eastAsia="HY신명조" w:cs="HY신명조"/>
          <w:spacing w:val="-4"/>
          <w:sz w:val="24"/>
          <w:szCs w:val="24"/>
        </w:rPr>
        <w:t>물음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2)</w:t>
      </w:r>
      <w:r>
        <w:rPr>
          <w:rFonts w:ascii="HY신명조" w:eastAsia="HY신명조" w:cs="HY신명조"/>
          <w:spacing w:val="-4"/>
          <w:sz w:val="24"/>
          <w:szCs w:val="24"/>
        </w:rPr>
        <w:t>에서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구한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표준원가를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이용한다</w:t>
      </w:r>
      <w:r>
        <w:rPr>
          <w:rFonts w:ascii="HY신명조" w:eastAsia="HY신명조" w:cs="HY신명조"/>
          <w:spacing w:val="-4"/>
          <w:sz w:val="24"/>
          <w:szCs w:val="24"/>
        </w:rPr>
        <w:t>. 2007</w:t>
      </w:r>
      <w:r>
        <w:rPr>
          <w:rFonts w:ascii="HY신명조" w:eastAsia="HY신명조" w:cs="HY신명조"/>
          <w:spacing w:val="-4"/>
          <w:sz w:val="24"/>
          <w:szCs w:val="24"/>
        </w:rPr>
        <w:t>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중에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350</w:t>
      </w:r>
      <w:r>
        <w:rPr>
          <w:rFonts w:ascii="HY신명조" w:eastAsia="HY신명조" w:cs="HY신명조"/>
          <w:spacing w:val="-4"/>
          <w:sz w:val="24"/>
          <w:szCs w:val="24"/>
        </w:rPr>
        <w:t>개를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완성하였으며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4"/>
          <w:sz w:val="24"/>
          <w:szCs w:val="24"/>
        </w:rPr>
        <w:t>공손품이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발생하였다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기말재공품의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4"/>
          <w:sz w:val="24"/>
          <w:szCs w:val="24"/>
        </w:rPr>
        <w:t>가공비</w:t>
      </w:r>
      <w:r>
        <w:rPr>
          <w:rFonts w:ascii="HY신명조" w:eastAsia="HY신명조" w:cs="HY신명조"/>
          <w:spacing w:val="-4"/>
          <w:sz w:val="24"/>
          <w:szCs w:val="24"/>
        </w:rPr>
        <w:t>)</w:t>
      </w:r>
      <w:r>
        <w:rPr>
          <w:rFonts w:ascii="HY신명조" w:eastAsia="HY신명조" w:cs="HY신명조"/>
          <w:spacing w:val="-4"/>
          <w:sz w:val="24"/>
          <w:szCs w:val="24"/>
        </w:rPr>
        <w:t>완성도는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80%</w:t>
      </w:r>
      <w:r>
        <w:rPr>
          <w:rFonts w:ascii="HY신명조" w:eastAsia="HY신명조" w:cs="HY신명조"/>
          <w:spacing w:val="-4"/>
          <w:sz w:val="24"/>
          <w:szCs w:val="24"/>
        </w:rPr>
        <w:t>이었다</w:t>
      </w:r>
      <w:r>
        <w:rPr>
          <w:rFonts w:ascii="HY신명조" w:eastAsia="HY신명조" w:cs="HY신명조"/>
          <w:spacing w:val="-4"/>
          <w:sz w:val="24"/>
          <w:szCs w:val="24"/>
        </w:rPr>
        <w:t>.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다음은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완성품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환산량을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계산한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결과의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일부이다</w:t>
      </w:r>
      <w:r>
        <w:rPr>
          <w:rFonts w:ascii="HY신명조" w:eastAsia="HY신명조" w:cs="HY신명조"/>
          <w:spacing w:val="-3"/>
          <w:sz w:val="24"/>
          <w:szCs w:val="24"/>
        </w:rPr>
        <w:t>.</w:t>
      </w:r>
    </w:p>
    <w:p w14:paraId="0C9879AF" w14:textId="77777777" w:rsidR="00D9795F" w:rsidRDefault="00D9795F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5080F3E2" w14:textId="77777777" w:rsidR="00D9795F" w:rsidRDefault="00F23BE1">
      <w:pPr>
        <w:pStyle w:val="a8"/>
        <w:snapToGrid/>
        <w:spacing w:line="24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                                    (</w:t>
      </w:r>
      <w:r>
        <w:rPr>
          <w:rFonts w:ascii="HY신명조" w:eastAsia="HY신명조" w:cs="HY신명조"/>
          <w:sz w:val="24"/>
          <w:szCs w:val="24"/>
        </w:rPr>
        <w:t>단위</w:t>
      </w:r>
      <w:r>
        <w:rPr>
          <w:rFonts w:ascii="HY신명조" w:eastAsia="HY신명조" w:cs="HY신명조"/>
          <w:sz w:val="24"/>
          <w:szCs w:val="24"/>
        </w:rPr>
        <w:t xml:space="preserve">: </w:t>
      </w:r>
      <w:r>
        <w:rPr>
          <w:rFonts w:ascii="HY신명조" w:eastAsia="HY신명조" w:cs="HY신명조"/>
          <w:sz w:val="24"/>
          <w:szCs w:val="24"/>
        </w:rPr>
        <w:t>개</w:t>
      </w:r>
      <w:r>
        <w:rPr>
          <w:rFonts w:ascii="HY신명조" w:eastAsia="HY신명조" w:cs="HY신명조"/>
          <w:sz w:val="24"/>
          <w:szCs w:val="24"/>
        </w:rPr>
        <w:t>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564"/>
        <w:gridCol w:w="1056"/>
        <w:gridCol w:w="999"/>
        <w:gridCol w:w="999"/>
        <w:gridCol w:w="1000"/>
      </w:tblGrid>
      <w:tr w:rsidR="00D9795F" w14:paraId="5E2B3000" w14:textId="77777777">
        <w:trPr>
          <w:trHeight w:val="296"/>
        </w:trPr>
        <w:tc>
          <w:tcPr>
            <w:tcW w:w="156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18FF9D" w14:textId="77777777" w:rsidR="00D9795F" w:rsidRDefault="00F23BE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구분</w:t>
            </w:r>
          </w:p>
        </w:tc>
        <w:tc>
          <w:tcPr>
            <w:tcW w:w="105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131410" w14:textId="77777777" w:rsidR="00D9795F" w:rsidRDefault="00F23BE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물량단위</w:t>
            </w:r>
          </w:p>
        </w:tc>
        <w:tc>
          <w:tcPr>
            <w:tcW w:w="299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F55E31" w14:textId="77777777" w:rsidR="00D9795F" w:rsidRDefault="00F23BE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완성품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환산량</w:t>
            </w:r>
          </w:p>
        </w:tc>
      </w:tr>
      <w:tr w:rsidR="00D9795F" w14:paraId="65DD2F71" w14:textId="77777777">
        <w:trPr>
          <w:trHeight w:val="113"/>
        </w:trPr>
        <w:tc>
          <w:tcPr>
            <w:tcW w:w="156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39DD64AA" w14:textId="77777777" w:rsidR="00D9795F" w:rsidRDefault="00D9795F"/>
        </w:tc>
        <w:tc>
          <w:tcPr>
            <w:tcW w:w="105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7D6BA07A" w14:textId="77777777" w:rsidR="00D9795F" w:rsidRDefault="00D9795F"/>
        </w:tc>
        <w:tc>
          <w:tcPr>
            <w:tcW w:w="9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F8568B" w14:textId="77777777" w:rsidR="00D9795F" w:rsidRDefault="00F23BE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실리콘</w:t>
            </w:r>
          </w:p>
        </w:tc>
        <w:tc>
          <w:tcPr>
            <w:tcW w:w="9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1CCD76" w14:textId="77777777" w:rsidR="00D9795F" w:rsidRDefault="00F23BE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전극</w:t>
            </w:r>
          </w:p>
        </w:tc>
        <w:tc>
          <w:tcPr>
            <w:tcW w:w="9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032631" w14:textId="77777777" w:rsidR="00D9795F" w:rsidRDefault="00F23BE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가공비</w:t>
            </w:r>
          </w:p>
        </w:tc>
      </w:tr>
      <w:tr w:rsidR="00D9795F" w14:paraId="346E64B6" w14:textId="77777777">
        <w:trPr>
          <w:trHeight w:val="409"/>
        </w:trPr>
        <w:tc>
          <w:tcPr>
            <w:tcW w:w="1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71F5D0" w14:textId="77777777" w:rsidR="00D9795F" w:rsidRDefault="00F23BE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완성품</w:t>
            </w:r>
          </w:p>
        </w:tc>
        <w:tc>
          <w:tcPr>
            <w:tcW w:w="10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F01EC1" w14:textId="77777777" w:rsidR="00D9795F" w:rsidRDefault="00F23BE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350</w:t>
            </w:r>
          </w:p>
        </w:tc>
        <w:tc>
          <w:tcPr>
            <w:tcW w:w="9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D8A510" w14:textId="77777777" w:rsidR="00D9795F" w:rsidRDefault="00F23BE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350</w:t>
            </w:r>
          </w:p>
        </w:tc>
        <w:tc>
          <w:tcPr>
            <w:tcW w:w="9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410D35" w14:textId="77777777" w:rsidR="00D9795F" w:rsidRDefault="00F23BE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?</w:t>
            </w:r>
          </w:p>
        </w:tc>
        <w:tc>
          <w:tcPr>
            <w:tcW w:w="9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A4A583" w14:textId="77777777" w:rsidR="00D9795F" w:rsidRDefault="00F23BE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350</w:t>
            </w:r>
          </w:p>
        </w:tc>
      </w:tr>
      <w:tr w:rsidR="00D9795F" w14:paraId="7A81AF13" w14:textId="77777777">
        <w:trPr>
          <w:trHeight w:val="409"/>
        </w:trPr>
        <w:tc>
          <w:tcPr>
            <w:tcW w:w="1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1A76F5" w14:textId="77777777" w:rsidR="00D9795F" w:rsidRDefault="00F23BE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정상공손품</w:t>
            </w:r>
          </w:p>
        </w:tc>
        <w:tc>
          <w:tcPr>
            <w:tcW w:w="10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524A81" w14:textId="77777777" w:rsidR="00D9795F" w:rsidRDefault="00F23BE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?</w:t>
            </w:r>
          </w:p>
        </w:tc>
        <w:tc>
          <w:tcPr>
            <w:tcW w:w="9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0104DD" w14:textId="77777777" w:rsidR="00D9795F" w:rsidRDefault="00F23BE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?</w:t>
            </w:r>
          </w:p>
        </w:tc>
        <w:tc>
          <w:tcPr>
            <w:tcW w:w="9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246F7F" w14:textId="77777777" w:rsidR="00D9795F" w:rsidRDefault="00F23BE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?</w:t>
            </w:r>
          </w:p>
        </w:tc>
        <w:tc>
          <w:tcPr>
            <w:tcW w:w="9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D63379" w14:textId="77777777" w:rsidR="00D9795F" w:rsidRDefault="00F23BE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?</w:t>
            </w:r>
          </w:p>
        </w:tc>
      </w:tr>
      <w:tr w:rsidR="00D9795F" w14:paraId="1D0F86A3" w14:textId="77777777">
        <w:trPr>
          <w:trHeight w:val="409"/>
        </w:trPr>
        <w:tc>
          <w:tcPr>
            <w:tcW w:w="1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267180" w14:textId="77777777" w:rsidR="00D9795F" w:rsidRDefault="00F23BE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비정상공손품</w:t>
            </w:r>
          </w:p>
        </w:tc>
        <w:tc>
          <w:tcPr>
            <w:tcW w:w="10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DD103E" w14:textId="77777777" w:rsidR="00D9795F" w:rsidRDefault="00F23BE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?</w:t>
            </w:r>
          </w:p>
        </w:tc>
        <w:tc>
          <w:tcPr>
            <w:tcW w:w="9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C50512" w14:textId="77777777" w:rsidR="00D9795F" w:rsidRDefault="00F23BE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?</w:t>
            </w:r>
          </w:p>
        </w:tc>
        <w:tc>
          <w:tcPr>
            <w:tcW w:w="9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60689E" w14:textId="77777777" w:rsidR="00D9795F" w:rsidRDefault="00F23BE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?</w:t>
            </w:r>
          </w:p>
        </w:tc>
        <w:tc>
          <w:tcPr>
            <w:tcW w:w="9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9A5083" w14:textId="77777777" w:rsidR="00D9795F" w:rsidRDefault="00F23BE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?</w:t>
            </w:r>
          </w:p>
        </w:tc>
      </w:tr>
      <w:tr w:rsidR="00D9795F" w14:paraId="79E34C4D" w14:textId="77777777">
        <w:trPr>
          <w:trHeight w:val="409"/>
        </w:trPr>
        <w:tc>
          <w:tcPr>
            <w:tcW w:w="1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ACD4E8" w14:textId="77777777" w:rsidR="00D9795F" w:rsidRDefault="00F23BE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기말재공품</w:t>
            </w:r>
          </w:p>
        </w:tc>
        <w:tc>
          <w:tcPr>
            <w:tcW w:w="10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70C33D" w14:textId="77777777" w:rsidR="00D9795F" w:rsidRDefault="00F23BE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50</w:t>
            </w:r>
          </w:p>
        </w:tc>
        <w:tc>
          <w:tcPr>
            <w:tcW w:w="9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FED7D9" w14:textId="77777777" w:rsidR="00D9795F" w:rsidRDefault="00F23BE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?</w:t>
            </w:r>
          </w:p>
        </w:tc>
        <w:tc>
          <w:tcPr>
            <w:tcW w:w="9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AB6DC1" w14:textId="77777777" w:rsidR="00D9795F" w:rsidRDefault="00F23BE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?</w:t>
            </w:r>
          </w:p>
        </w:tc>
        <w:tc>
          <w:tcPr>
            <w:tcW w:w="9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9E81B8" w14:textId="77777777" w:rsidR="00D9795F" w:rsidRDefault="00F23BE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?</w:t>
            </w:r>
          </w:p>
        </w:tc>
      </w:tr>
      <w:tr w:rsidR="00D9795F" w14:paraId="5545871C" w14:textId="77777777">
        <w:trPr>
          <w:trHeight w:val="409"/>
        </w:trPr>
        <w:tc>
          <w:tcPr>
            <w:tcW w:w="1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F32BB9" w14:textId="77777777" w:rsidR="00D9795F" w:rsidRDefault="00F23BE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합계</w:t>
            </w:r>
          </w:p>
        </w:tc>
        <w:tc>
          <w:tcPr>
            <w:tcW w:w="10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E11486" w14:textId="77777777" w:rsidR="00D9795F" w:rsidRDefault="00F23BE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450</w:t>
            </w:r>
          </w:p>
        </w:tc>
        <w:tc>
          <w:tcPr>
            <w:tcW w:w="9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DD3AFD" w14:textId="77777777" w:rsidR="00D9795F" w:rsidRDefault="00F23BE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?</w:t>
            </w:r>
          </w:p>
        </w:tc>
        <w:tc>
          <w:tcPr>
            <w:tcW w:w="9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2CBB5F" w14:textId="77777777" w:rsidR="00D9795F" w:rsidRDefault="00F23BE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?</w:t>
            </w:r>
          </w:p>
        </w:tc>
        <w:tc>
          <w:tcPr>
            <w:tcW w:w="9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1D25F3" w14:textId="77777777" w:rsidR="00D9795F" w:rsidRDefault="00F23BE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?</w:t>
            </w:r>
          </w:p>
        </w:tc>
      </w:tr>
    </w:tbl>
    <w:p w14:paraId="675D20F9" w14:textId="77777777" w:rsidR="00D9795F" w:rsidRDefault="00D9795F">
      <w:pPr>
        <w:rPr>
          <w:sz w:val="2"/>
        </w:rPr>
      </w:pPr>
    </w:p>
    <w:p w14:paraId="7AC6EE8F" w14:textId="77777777" w:rsidR="00D9795F" w:rsidRDefault="00D9795F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3CBAD8B0" w14:textId="77777777" w:rsidR="00D9795F" w:rsidRDefault="00D9795F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6717B1C6" w14:textId="77777777" w:rsidR="00D9795F" w:rsidRDefault="00F23BE1">
      <w:pPr>
        <w:pStyle w:val="a8"/>
        <w:snapToGrid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6"/>
          <w:sz w:val="24"/>
          <w:szCs w:val="24"/>
        </w:rPr>
        <w:t>표준원가계산에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의하여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(1) </w:t>
      </w:r>
      <w:r>
        <w:rPr>
          <w:rFonts w:ascii="HY신명조" w:eastAsia="HY신명조" w:cs="HY신명조"/>
          <w:spacing w:val="6"/>
          <w:sz w:val="24"/>
          <w:szCs w:val="24"/>
        </w:rPr>
        <w:t>기말재공품원가와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(2) </w:t>
      </w:r>
      <w:r>
        <w:rPr>
          <w:rFonts w:ascii="HY신명조" w:eastAsia="HY신명조" w:cs="HY신명조"/>
          <w:spacing w:val="-7"/>
          <w:sz w:val="24"/>
          <w:szCs w:val="24"/>
        </w:rPr>
        <w:t>비정상공손원가를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구하시오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7"/>
          <w:sz w:val="24"/>
          <w:szCs w:val="24"/>
        </w:rPr>
        <w:t>단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7"/>
          <w:sz w:val="24"/>
          <w:szCs w:val="24"/>
        </w:rPr>
        <w:t>정상공손원가는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합격품에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배부</w:t>
      </w:r>
      <w:r>
        <w:rPr>
          <w:rFonts w:ascii="HY신명조" w:eastAsia="HY신명조" w:cs="HY신명조"/>
          <w:spacing w:val="-4"/>
          <w:sz w:val="24"/>
          <w:szCs w:val="24"/>
        </w:rPr>
        <w:t>하고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비정상공손원가는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영업외비용으로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처리한다</w:t>
      </w:r>
      <w:r>
        <w:rPr>
          <w:rFonts w:ascii="HY신명조" w:eastAsia="HY신명조" w:cs="HY신명조"/>
          <w:spacing w:val="-4"/>
          <w:sz w:val="24"/>
          <w:szCs w:val="24"/>
        </w:rPr>
        <w:t>.</w:t>
      </w:r>
    </w:p>
    <w:p w14:paraId="130BF0F8" w14:textId="77777777" w:rsidR="00D9795F" w:rsidRDefault="00D9795F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4C280D1F" w14:textId="77777777" w:rsidR="00D9795F" w:rsidRDefault="00D9795F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378C2C7D" w14:textId="77777777" w:rsidR="00D9795F" w:rsidRDefault="00D9795F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1793832A" w14:textId="77777777" w:rsidR="00D9795F" w:rsidRDefault="00D9795F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111BAE3D" w14:textId="77777777" w:rsidR="00D9795F" w:rsidRDefault="00D9795F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6DF814AD" w14:textId="77777777" w:rsidR="00D9795F" w:rsidRDefault="00D9795F">
      <w:pPr>
        <w:pStyle w:val="a8"/>
        <w:snapToGrid/>
        <w:rPr>
          <w:rFonts w:ascii="HY신명조" w:eastAsia="HY신명조" w:cs="HY신명조"/>
          <w:b/>
          <w:bCs/>
          <w:spacing w:val="-1"/>
          <w:sz w:val="24"/>
          <w:szCs w:val="24"/>
        </w:rPr>
      </w:pPr>
    </w:p>
    <w:p w14:paraId="613E2BBA" w14:textId="77777777" w:rsidR="00D9795F" w:rsidRDefault="00D9795F">
      <w:pPr>
        <w:pStyle w:val="a8"/>
        <w:snapToGrid/>
        <w:rPr>
          <w:rFonts w:ascii="HY신명조" w:eastAsia="HY신명조" w:cs="HY신명조"/>
          <w:b/>
          <w:bCs/>
          <w:spacing w:val="-1"/>
          <w:sz w:val="24"/>
          <w:szCs w:val="24"/>
        </w:rPr>
      </w:pPr>
    </w:p>
    <w:p w14:paraId="29207A94" w14:textId="77777777" w:rsidR="00D9795F" w:rsidRDefault="00F23BE1">
      <w:pPr>
        <w:pStyle w:val="a8"/>
        <w:snapToGrid/>
        <w:rPr>
          <w:rFonts w:ascii="HY신명조" w:eastAsia="HY신명조" w:cs="HY신명조"/>
          <w:spacing w:val="-1"/>
          <w:sz w:val="24"/>
          <w:szCs w:val="24"/>
        </w:rPr>
      </w:pPr>
      <w:r>
        <w:pict w14:anchorId="3E62C5D2">
          <v:group id="_x0000_s1098" style="position:absolute;left:0;text-align:left;margin-left:59pt;margin-top:46.8pt;width:610.65pt;height:60.6pt;z-index:27;mso-position-horizontal-relative:page;mso-position-vertical-relative:page" coordsize="61064,6061">
            <v:line id="_x0000_s2014346270" o:spid="_x0000_s1103" style="position:absolute" from="0,5680" to="61064,5680" strokeweight=".16pt">
              <v:stroke endarrowwidth="narrow" endarrowlength="short" joinstyle="miter"/>
            </v:line>
            <v:group id="_x0000_s1099" style="position:absolute;width:60776;height:5762" coordsize="60776,5762">
              <v:shape id="_x0000_s2014346272" o:spid="_x0000_s1102" style="position:absolute;left:22152;width:14196;height:4505" coordsize="14196,4505" o:spt="100" adj="0,,0" path="m450,c45,,,44,,450l,4055v,406,45,450,450,450l13745,4505v406,,451,-44,451,-450l14196,450c14196,44,14151,,13745,xe" filled="f" stroked="f">
                <v:stroke joinstyle="round"/>
                <v:formulas/>
                <v:path o:connecttype="segments"/>
                <v:textbox inset="0,0,0,0">
                  <w:txbxContent>
                    <w:p w14:paraId="32420731" w14:textId="77777777" w:rsidR="00D9795F" w:rsidRDefault="00F23BE1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원가회계</w:t>
                      </w:r>
                    </w:p>
                    <w:p w14:paraId="2A1AB85F" w14:textId="77777777" w:rsidR="00D9795F" w:rsidRDefault="00D9795F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</w:p>
                    <w:p w14:paraId="5E1FD89F" w14:textId="77777777" w:rsidR="00D9795F" w:rsidRDefault="00D9795F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</w:p>
                    <w:p w14:paraId="06C629E0" w14:textId="77777777" w:rsidR="00D9795F" w:rsidRDefault="00D9795F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</w:p>
                    <w:p w14:paraId="7B412F3E" w14:textId="77777777" w:rsidR="00D9795F" w:rsidRDefault="00D9795F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</w:p>
                    <w:p w14:paraId="0EBE588F" w14:textId="77777777" w:rsidR="00D9795F" w:rsidRDefault="00D9795F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</w:p>
                    <w:p w14:paraId="37582351" w14:textId="77777777" w:rsidR="00D9795F" w:rsidRDefault="00D9795F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</w:p>
                    <w:p w14:paraId="4B4FAB33" w14:textId="77777777" w:rsidR="00D9795F" w:rsidRDefault="00D9795F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</w:p>
                    <w:p w14:paraId="4A679606" w14:textId="77777777" w:rsidR="00D9795F" w:rsidRDefault="00F23BE1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계</w:t>
                      </w:r>
                    </w:p>
                    <w:p w14:paraId="02F33D80" w14:textId="77777777" w:rsidR="00D9795F" w:rsidRDefault="00D9795F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</w:p>
                    <w:p w14:paraId="488AF865" w14:textId="77777777" w:rsidR="00D9795F" w:rsidRDefault="00D9795F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  <v:shape id="_x0000_s2014346273" o:spid="_x0000_s1101" style="position:absolute;left:284;top:3293;width:8144;height:2391" coordsize="8144,2391" o:spt="100" adj="0,,0" path="m238,c23,,,23,,238l,2153v,215,23,238,238,238l7905,2391v216,,239,-23,239,-238l8144,238c8144,23,8121,,7905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306A3F48" w14:textId="77777777" w:rsidR="00D9795F" w:rsidRDefault="00F23BE1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8/16</w:t>
                      </w:r>
                    </w:p>
                  </w:txbxContent>
                </v:textbox>
              </v:shape>
              <v:shape id="_x0000_s2014346274" o:spid="_x0000_s1100" style="position:absolute;left:53676;top:2976;width:7384;height:2675" coordsize="7384,2675" o:spt="100" adj="0,,0" path="m267,c26,,,27,,268l,2408v,241,26,267,267,267l7116,2675v242,,268,-26,268,-267l7384,268c7384,27,7358,,7116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6A2333B8" w14:textId="77777777" w:rsidR="00D9795F" w:rsidRDefault="00F23BE1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1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  <w:r>
        <w:rPr>
          <w:rFonts w:ascii="HY신명조" w:eastAsia="HY신명조" w:cs="HY신명조"/>
          <w:b/>
          <w:bCs/>
          <w:spacing w:val="-1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1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1"/>
          <w:sz w:val="24"/>
          <w:szCs w:val="24"/>
        </w:rPr>
        <w:t xml:space="preserve"> 4)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1"/>
          <w:sz w:val="24"/>
          <w:szCs w:val="24"/>
        </w:rPr>
        <w:t>물음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2) </w:t>
      </w:r>
      <w:r>
        <w:rPr>
          <w:rFonts w:ascii="HY신명조" w:eastAsia="HY신명조" w:cs="HY신명조"/>
          <w:spacing w:val="-1"/>
          <w:sz w:val="24"/>
          <w:szCs w:val="24"/>
        </w:rPr>
        <w:t>및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1"/>
          <w:sz w:val="24"/>
          <w:szCs w:val="24"/>
        </w:rPr>
        <w:t>물음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3)</w:t>
      </w:r>
      <w:r>
        <w:rPr>
          <w:rFonts w:ascii="HY신명조" w:eastAsia="HY신명조" w:cs="HY신명조"/>
          <w:spacing w:val="-1"/>
          <w:sz w:val="24"/>
          <w:szCs w:val="24"/>
        </w:rPr>
        <w:t>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관계없이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표준원가는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다음과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같으며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2"/>
          <w:sz w:val="24"/>
          <w:szCs w:val="24"/>
        </w:rPr>
        <w:t>판매활동에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관한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예산은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주어진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자료를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활용한다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. </w:t>
      </w:r>
      <w:r>
        <w:rPr>
          <w:rFonts w:ascii="HY신명조" w:eastAsia="HY신명조" w:cs="HY신명조"/>
          <w:color w:val="282828"/>
          <w:spacing w:val="-2"/>
          <w:sz w:val="24"/>
          <w:szCs w:val="24"/>
        </w:rPr>
        <w:t>2007</w:t>
      </w:r>
      <w:r>
        <w:rPr>
          <w:rFonts w:ascii="HY신명조" w:eastAsia="HY신명조" w:cs="HY신명조"/>
          <w:color w:val="282828"/>
          <w:spacing w:val="-2"/>
          <w:sz w:val="24"/>
          <w:szCs w:val="24"/>
        </w:rPr>
        <w:t>년</w:t>
      </w:r>
      <w:r>
        <w:rPr>
          <w:rFonts w:ascii="HY신명조" w:eastAsia="HY신명조" w:cs="HY신명조"/>
          <w:color w:val="282828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color w:val="282828"/>
          <w:spacing w:val="-2"/>
          <w:sz w:val="24"/>
          <w:szCs w:val="24"/>
        </w:rPr>
        <w:t>실제</w:t>
      </w:r>
      <w:r>
        <w:rPr>
          <w:rFonts w:ascii="HY신명조" w:eastAsia="HY신명조" w:cs="HY신명조"/>
          <w:color w:val="282828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color w:val="282828"/>
          <w:spacing w:val="-3"/>
          <w:sz w:val="24"/>
          <w:szCs w:val="24"/>
        </w:rPr>
        <w:t>판매량은</w:t>
      </w:r>
      <w:r>
        <w:rPr>
          <w:rFonts w:ascii="HY신명조" w:eastAsia="HY신명조" w:cs="HY신명조"/>
          <w:color w:val="282828"/>
          <w:spacing w:val="-3"/>
          <w:sz w:val="24"/>
          <w:szCs w:val="24"/>
        </w:rPr>
        <w:t xml:space="preserve"> 300</w:t>
      </w:r>
      <w:r>
        <w:rPr>
          <w:rFonts w:ascii="HY신명조" w:eastAsia="HY신명조" w:cs="HY신명조"/>
          <w:color w:val="282828"/>
          <w:spacing w:val="-3"/>
          <w:sz w:val="24"/>
          <w:szCs w:val="24"/>
        </w:rPr>
        <w:t>개이었고</w:t>
      </w:r>
      <w:r>
        <w:rPr>
          <w:rFonts w:ascii="HY신명조" w:eastAsia="HY신명조" w:cs="HY신명조"/>
          <w:color w:val="282828"/>
          <w:spacing w:val="-3"/>
          <w:sz w:val="24"/>
          <w:szCs w:val="24"/>
        </w:rPr>
        <w:t xml:space="preserve">, </w:t>
      </w:r>
      <w:r>
        <w:rPr>
          <w:rFonts w:ascii="HY신명조" w:eastAsia="HY신명조" w:cs="HY신명조"/>
          <w:color w:val="282828"/>
          <w:spacing w:val="-3"/>
          <w:sz w:val="24"/>
          <w:szCs w:val="24"/>
        </w:rPr>
        <w:t>개당</w:t>
      </w:r>
      <w:r>
        <w:rPr>
          <w:rFonts w:ascii="HY신명조" w:eastAsia="HY신명조" w:cs="HY신명조"/>
          <w:color w:val="282828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color w:val="282828"/>
          <w:spacing w:val="-3"/>
          <w:sz w:val="24"/>
          <w:szCs w:val="24"/>
        </w:rPr>
        <w:t>판매가격은</w:t>
      </w:r>
      <w:r>
        <w:rPr>
          <w:rFonts w:ascii="HY신명조" w:eastAsia="HY신명조" w:cs="HY신명조"/>
          <w:color w:val="282828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color w:val="282828"/>
          <w:spacing w:val="-3"/>
          <w:sz w:val="24"/>
          <w:szCs w:val="24"/>
        </w:rPr>
        <w:t>￦</w:t>
      </w:r>
      <w:r>
        <w:rPr>
          <w:rFonts w:ascii="HY신명조" w:eastAsia="HY신명조" w:cs="HY신명조"/>
          <w:color w:val="282828"/>
          <w:spacing w:val="-3"/>
          <w:sz w:val="24"/>
          <w:szCs w:val="24"/>
        </w:rPr>
        <w:t>700</w:t>
      </w:r>
      <w:r>
        <w:rPr>
          <w:rFonts w:ascii="HY신명조" w:eastAsia="HY신명조" w:cs="HY신명조"/>
          <w:color w:val="282828"/>
          <w:spacing w:val="-3"/>
          <w:sz w:val="24"/>
          <w:szCs w:val="24"/>
        </w:rPr>
        <w:t>이었다</w:t>
      </w:r>
      <w:r>
        <w:rPr>
          <w:rFonts w:ascii="HY신명조" w:eastAsia="HY신명조" w:cs="HY신명조"/>
          <w:color w:val="282828"/>
          <w:spacing w:val="-3"/>
          <w:sz w:val="24"/>
          <w:szCs w:val="24"/>
        </w:rPr>
        <w:t>.</w:t>
      </w:r>
      <w:r>
        <w:rPr>
          <w:rFonts w:ascii="HY신명조" w:eastAsia="HY신명조" w:cs="HY신명조"/>
          <w:color w:val="282828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color w:val="282828"/>
          <w:spacing w:val="-1"/>
          <w:sz w:val="24"/>
          <w:szCs w:val="24"/>
        </w:rPr>
        <w:t>판매활동과</w:t>
      </w:r>
      <w:r>
        <w:rPr>
          <w:rFonts w:ascii="HY신명조" w:eastAsia="HY신명조" w:cs="HY신명조"/>
          <w:color w:val="282828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color w:val="282828"/>
          <w:spacing w:val="-1"/>
          <w:sz w:val="24"/>
          <w:szCs w:val="24"/>
        </w:rPr>
        <w:t>관련하여</w:t>
      </w:r>
      <w:r>
        <w:rPr>
          <w:rFonts w:ascii="HY신명조" w:eastAsia="HY신명조" w:cs="HY신명조"/>
          <w:color w:val="282828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color w:val="282828"/>
          <w:spacing w:val="-1"/>
          <w:sz w:val="24"/>
          <w:szCs w:val="24"/>
        </w:rPr>
        <w:t>변동비는</w:t>
      </w:r>
      <w:r>
        <w:rPr>
          <w:rFonts w:ascii="HY신명조" w:eastAsia="HY신명조" w:cs="HY신명조"/>
          <w:color w:val="282828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color w:val="282828"/>
          <w:spacing w:val="-1"/>
          <w:sz w:val="24"/>
          <w:szCs w:val="24"/>
        </w:rPr>
        <w:t>단위당</w:t>
      </w:r>
      <w:r>
        <w:rPr>
          <w:rFonts w:ascii="HY신명조" w:eastAsia="HY신명조" w:cs="HY신명조"/>
          <w:color w:val="282828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color w:val="282828"/>
          <w:spacing w:val="-1"/>
          <w:sz w:val="24"/>
          <w:szCs w:val="24"/>
        </w:rPr>
        <w:t>￦</w:t>
      </w:r>
      <w:r>
        <w:rPr>
          <w:rFonts w:ascii="HY신명조" w:eastAsia="HY신명조" w:cs="HY신명조"/>
          <w:color w:val="282828"/>
          <w:spacing w:val="-1"/>
          <w:sz w:val="24"/>
          <w:szCs w:val="24"/>
        </w:rPr>
        <w:t xml:space="preserve">17, </w:t>
      </w:r>
      <w:r>
        <w:rPr>
          <w:rFonts w:ascii="HY신명조" w:eastAsia="HY신명조" w:cs="HY신명조"/>
          <w:color w:val="282828"/>
          <w:spacing w:val="-1"/>
          <w:sz w:val="24"/>
          <w:szCs w:val="24"/>
        </w:rPr>
        <w:t>고정비는</w:t>
      </w:r>
      <w:r>
        <w:rPr>
          <w:rFonts w:ascii="HY신명조" w:eastAsia="HY신명조" w:cs="HY신명조"/>
          <w:color w:val="282828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color w:val="282828"/>
          <w:spacing w:val="-1"/>
          <w:sz w:val="24"/>
          <w:szCs w:val="24"/>
        </w:rPr>
        <w:t>￦</w:t>
      </w:r>
      <w:r>
        <w:rPr>
          <w:rFonts w:ascii="HY신명조" w:eastAsia="HY신명조" w:cs="HY신명조"/>
          <w:color w:val="282828"/>
          <w:spacing w:val="-1"/>
          <w:sz w:val="24"/>
          <w:szCs w:val="24"/>
        </w:rPr>
        <w:t>1,400</w:t>
      </w:r>
      <w:r>
        <w:rPr>
          <w:rFonts w:ascii="HY신명조" w:eastAsia="HY신명조" w:cs="HY신명조"/>
          <w:color w:val="282828"/>
          <w:spacing w:val="-1"/>
          <w:sz w:val="24"/>
          <w:szCs w:val="24"/>
        </w:rPr>
        <w:t>이</w:t>
      </w:r>
      <w:r>
        <w:rPr>
          <w:rFonts w:ascii="HY신명조" w:eastAsia="HY신명조" w:cs="HY신명조"/>
          <w:color w:val="282828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color w:val="282828"/>
          <w:spacing w:val="-1"/>
          <w:sz w:val="24"/>
          <w:szCs w:val="24"/>
        </w:rPr>
        <w:t>발생하였다</w:t>
      </w:r>
      <w:r>
        <w:rPr>
          <w:rFonts w:ascii="HY신명조" w:eastAsia="HY신명조" w:cs="HY신명조"/>
          <w:color w:val="282828"/>
          <w:spacing w:val="-1"/>
          <w:sz w:val="24"/>
          <w:szCs w:val="24"/>
        </w:rPr>
        <w:t xml:space="preserve">. </w:t>
      </w:r>
      <w:r>
        <w:rPr>
          <w:rFonts w:ascii="HY신명조" w:eastAsia="HY신명조" w:cs="HY신명조"/>
          <w:color w:val="282828"/>
          <w:spacing w:val="-1"/>
          <w:sz w:val="24"/>
          <w:szCs w:val="24"/>
        </w:rPr>
        <w:t>연</w:t>
      </w:r>
      <w:r>
        <w:rPr>
          <w:rFonts w:ascii="HY신명조" w:eastAsia="HY신명조" w:cs="HY신명조"/>
          <w:spacing w:val="-1"/>
          <w:sz w:val="24"/>
          <w:szCs w:val="24"/>
        </w:rPr>
        <w:t>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시장조사기관의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보고에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의하면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실제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시장규모는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2,500</w:t>
      </w:r>
      <w:r>
        <w:rPr>
          <w:rFonts w:ascii="HY신명조" w:eastAsia="HY신명조" w:cs="HY신명조"/>
          <w:spacing w:val="-1"/>
          <w:sz w:val="24"/>
          <w:szCs w:val="24"/>
        </w:rPr>
        <w:t>개이었다</w:t>
      </w:r>
      <w:r>
        <w:rPr>
          <w:rFonts w:ascii="HY신명조" w:eastAsia="HY신명조" w:cs="HY신명조"/>
          <w:spacing w:val="-1"/>
          <w:sz w:val="24"/>
          <w:szCs w:val="24"/>
        </w:rPr>
        <w:t>.</w:t>
      </w:r>
    </w:p>
    <w:p w14:paraId="5E0B4AD8" w14:textId="77777777" w:rsidR="00D9795F" w:rsidRDefault="00D9795F">
      <w:pPr>
        <w:pStyle w:val="a8"/>
        <w:snapToGrid/>
        <w:rPr>
          <w:rFonts w:ascii="HY신명조" w:eastAsia="HY신명조" w:cs="HY신명조"/>
          <w:spacing w:val="-1"/>
          <w:sz w:val="24"/>
          <w:szCs w:val="24"/>
        </w:rPr>
      </w:pPr>
    </w:p>
    <w:p w14:paraId="72431A74" w14:textId="77777777" w:rsidR="00D9795F" w:rsidRDefault="00F23BE1">
      <w:pPr>
        <w:pStyle w:val="a8"/>
        <w:wordWrap/>
        <w:snapToGrid/>
        <w:spacing w:line="240" w:lineRule="auto"/>
        <w:jc w:val="right"/>
        <w:rPr>
          <w:rFonts w:ascii="HY신명조" w:eastAsia="HY신명조" w:cs="HY신명조"/>
          <w:spacing w:val="-1"/>
          <w:sz w:val="24"/>
          <w:szCs w:val="24"/>
        </w:rPr>
      </w:pPr>
      <w:r>
        <w:rPr>
          <w:rFonts w:ascii="HY신명조" w:eastAsia="HY신명조" w:cs="HY신명조"/>
          <w:spacing w:val="-1"/>
          <w:sz w:val="24"/>
          <w:szCs w:val="24"/>
        </w:rPr>
        <w:t>(</w:t>
      </w:r>
      <w:r>
        <w:rPr>
          <w:rFonts w:ascii="HY신명조" w:eastAsia="HY신명조" w:cs="HY신명조"/>
          <w:spacing w:val="-1"/>
          <w:sz w:val="24"/>
          <w:szCs w:val="24"/>
        </w:rPr>
        <w:t>단위</w:t>
      </w:r>
      <w:r>
        <w:rPr>
          <w:rFonts w:ascii="HY신명조" w:eastAsia="HY신명조" w:cs="HY신명조"/>
          <w:spacing w:val="-1"/>
          <w:sz w:val="24"/>
          <w:szCs w:val="24"/>
        </w:rPr>
        <w:t>:</w:t>
      </w:r>
      <w:r>
        <w:rPr>
          <w:rFonts w:ascii="HY신명조" w:eastAsia="HY신명조" w:cs="HY신명조"/>
          <w:spacing w:val="-1"/>
          <w:sz w:val="24"/>
          <w:szCs w:val="24"/>
        </w:rPr>
        <w:t>원</w:t>
      </w:r>
      <w:r>
        <w:rPr>
          <w:rFonts w:ascii="HY신명조" w:eastAsia="HY신명조" w:cs="HY신명조"/>
          <w:spacing w:val="-1"/>
          <w:sz w:val="24"/>
          <w:szCs w:val="24"/>
        </w:rPr>
        <w:t>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994"/>
        <w:gridCol w:w="2630"/>
      </w:tblGrid>
      <w:tr w:rsidR="00D9795F" w14:paraId="67C0178C" w14:textId="77777777">
        <w:trPr>
          <w:trHeight w:val="369"/>
        </w:trPr>
        <w:tc>
          <w:tcPr>
            <w:tcW w:w="2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5ADA1E" w14:textId="77777777" w:rsidR="00D9795F" w:rsidRDefault="00F23BE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항목</w:t>
            </w:r>
          </w:p>
        </w:tc>
        <w:tc>
          <w:tcPr>
            <w:tcW w:w="2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6E5BAF" w14:textId="77777777" w:rsidR="00D9795F" w:rsidRDefault="00F23BE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개당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표준원가</w:t>
            </w:r>
          </w:p>
        </w:tc>
      </w:tr>
      <w:tr w:rsidR="00D9795F" w14:paraId="6EF54A44" w14:textId="77777777">
        <w:trPr>
          <w:trHeight w:val="369"/>
        </w:trPr>
        <w:tc>
          <w:tcPr>
            <w:tcW w:w="2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5440EE" w14:textId="77777777" w:rsidR="00D9795F" w:rsidRDefault="00F23BE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직접재료비</w:t>
            </w:r>
          </w:p>
        </w:tc>
        <w:tc>
          <w:tcPr>
            <w:tcW w:w="2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4BD9F4" w14:textId="77777777" w:rsidR="00D9795F" w:rsidRDefault="00F23BE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350</w:t>
            </w:r>
          </w:p>
        </w:tc>
      </w:tr>
      <w:tr w:rsidR="00D9795F" w14:paraId="7A26F7F5" w14:textId="77777777">
        <w:trPr>
          <w:trHeight w:val="369"/>
        </w:trPr>
        <w:tc>
          <w:tcPr>
            <w:tcW w:w="2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2F10CE" w14:textId="77777777" w:rsidR="00D9795F" w:rsidRDefault="00F23BE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직접노무비</w:t>
            </w:r>
          </w:p>
        </w:tc>
        <w:tc>
          <w:tcPr>
            <w:tcW w:w="2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A4A3A6" w14:textId="77777777" w:rsidR="00D9795F" w:rsidRDefault="00F23BE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50</w:t>
            </w:r>
          </w:p>
        </w:tc>
      </w:tr>
      <w:tr w:rsidR="00D9795F" w14:paraId="4EF73BA5" w14:textId="77777777">
        <w:trPr>
          <w:trHeight w:val="369"/>
        </w:trPr>
        <w:tc>
          <w:tcPr>
            <w:tcW w:w="2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037E58" w14:textId="77777777" w:rsidR="00D9795F" w:rsidRDefault="00F23BE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변동제조간접비</w:t>
            </w:r>
          </w:p>
        </w:tc>
        <w:tc>
          <w:tcPr>
            <w:tcW w:w="2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12D80D" w14:textId="77777777" w:rsidR="00D9795F" w:rsidRDefault="00F23BE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50</w:t>
            </w:r>
          </w:p>
        </w:tc>
      </w:tr>
      <w:tr w:rsidR="00D9795F" w14:paraId="48C8CA6F" w14:textId="77777777">
        <w:trPr>
          <w:trHeight w:val="369"/>
        </w:trPr>
        <w:tc>
          <w:tcPr>
            <w:tcW w:w="2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B8095F" w14:textId="77777777" w:rsidR="00D9795F" w:rsidRDefault="00F23BE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고정제조간접비</w:t>
            </w:r>
          </w:p>
        </w:tc>
        <w:tc>
          <w:tcPr>
            <w:tcW w:w="2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4C78F3" w14:textId="77777777" w:rsidR="00D9795F" w:rsidRDefault="00F23BE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50</w:t>
            </w:r>
          </w:p>
        </w:tc>
      </w:tr>
      <w:tr w:rsidR="00D9795F" w14:paraId="78710855" w14:textId="77777777">
        <w:trPr>
          <w:trHeight w:val="369"/>
        </w:trPr>
        <w:tc>
          <w:tcPr>
            <w:tcW w:w="2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0ADB17" w14:textId="77777777" w:rsidR="00D9795F" w:rsidRDefault="00F23BE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합계</w:t>
            </w:r>
          </w:p>
        </w:tc>
        <w:tc>
          <w:tcPr>
            <w:tcW w:w="2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83E83B" w14:textId="77777777" w:rsidR="00D9795F" w:rsidRDefault="00F23BE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500</w:t>
            </w:r>
          </w:p>
        </w:tc>
      </w:tr>
    </w:tbl>
    <w:p w14:paraId="23598A1C" w14:textId="77777777" w:rsidR="00D9795F" w:rsidRDefault="00D9795F">
      <w:pPr>
        <w:rPr>
          <w:sz w:val="2"/>
        </w:rPr>
      </w:pPr>
    </w:p>
    <w:p w14:paraId="3D1416EF" w14:textId="77777777" w:rsidR="00D9795F" w:rsidRDefault="00D9795F">
      <w:pPr>
        <w:pStyle w:val="a8"/>
        <w:snapToGrid/>
        <w:rPr>
          <w:rFonts w:ascii="HY신명조" w:eastAsia="HY신명조" w:cs="HY신명조"/>
          <w:color w:val="282828"/>
          <w:sz w:val="24"/>
          <w:szCs w:val="24"/>
        </w:rPr>
      </w:pPr>
    </w:p>
    <w:p w14:paraId="46C0A298" w14:textId="77777777" w:rsidR="00D9795F" w:rsidRDefault="00D9795F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672A7DE7" w14:textId="77777777" w:rsidR="00D9795F" w:rsidRDefault="00F23BE1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안테나사업부에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단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모든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차이에는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유리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혹은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불리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여부가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표시되어야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한다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642CFB34" w14:textId="77777777" w:rsidR="00D9795F" w:rsidRDefault="00D9795F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2CADF67F" w14:textId="77777777" w:rsidR="00D9795F" w:rsidRDefault="00F23BE1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(1) </w:t>
      </w:r>
      <w:r>
        <w:rPr>
          <w:rFonts w:ascii="HY신명조" w:eastAsia="HY신명조" w:cs="HY신명조"/>
          <w:sz w:val="24"/>
          <w:szCs w:val="24"/>
        </w:rPr>
        <w:t>매출가격차이와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매출수량차이</w:t>
      </w:r>
    </w:p>
    <w:p w14:paraId="28D6429A" w14:textId="77777777" w:rsidR="00D9795F" w:rsidRDefault="00F23BE1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(2) </w:t>
      </w:r>
      <w:r>
        <w:rPr>
          <w:rFonts w:ascii="HY신명조" w:eastAsia="HY신명조" w:cs="HY신명조"/>
          <w:sz w:val="24"/>
          <w:szCs w:val="24"/>
        </w:rPr>
        <w:t>시장규모차이와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시장점유율차이</w:t>
      </w: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3EC5C6F7" w14:textId="77777777" w:rsidR="00D9795F" w:rsidRDefault="00D9795F">
      <w:pPr>
        <w:pStyle w:val="a8"/>
        <w:snapToGrid/>
        <w:rPr>
          <w:rFonts w:ascii="HY신명조" w:eastAsia="HY신명조" w:cs="HY신명조"/>
          <w:color w:val="282828"/>
          <w:sz w:val="24"/>
          <w:szCs w:val="24"/>
        </w:rPr>
      </w:pPr>
    </w:p>
    <w:p w14:paraId="446ED456" w14:textId="77777777" w:rsidR="00D9795F" w:rsidRDefault="00D9795F">
      <w:pPr>
        <w:pStyle w:val="a8"/>
        <w:snapToGrid/>
        <w:rPr>
          <w:rFonts w:ascii="HY신명조" w:eastAsia="HY신명조" w:cs="HY신명조"/>
          <w:color w:val="282828"/>
          <w:sz w:val="24"/>
          <w:szCs w:val="24"/>
        </w:rPr>
      </w:pPr>
    </w:p>
    <w:p w14:paraId="6AD4C294" w14:textId="77777777" w:rsidR="00D9795F" w:rsidRDefault="00F23BE1">
      <w:pPr>
        <w:pStyle w:val="a8"/>
        <w:snapToGrid/>
        <w:rPr>
          <w:rFonts w:ascii="HY신명조" w:eastAsia="HY신명조" w:cs="HY신명조"/>
          <w:color w:val="282828"/>
          <w:spacing w:val="-3"/>
          <w:sz w:val="24"/>
          <w:szCs w:val="24"/>
        </w:rPr>
      </w:pPr>
      <w:r>
        <w:rPr>
          <w:rFonts w:ascii="HY신명조" w:eastAsia="HY신명조" w:cs="HY신명조"/>
          <w:b/>
          <w:bCs/>
          <w:color w:val="282828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color w:val="282828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color w:val="282828"/>
          <w:sz w:val="24"/>
          <w:szCs w:val="24"/>
        </w:rPr>
        <w:t xml:space="preserve"> 5)</w:t>
      </w:r>
      <w:r>
        <w:rPr>
          <w:rFonts w:ascii="HY신명조" w:eastAsia="HY신명조" w:cs="HY신명조"/>
          <w:color w:val="282828"/>
          <w:sz w:val="24"/>
          <w:szCs w:val="24"/>
        </w:rPr>
        <w:t xml:space="preserve"> </w:t>
      </w:r>
      <w:r>
        <w:rPr>
          <w:rFonts w:ascii="HY신명조" w:eastAsia="HY신명조" w:cs="HY신명조"/>
          <w:color w:val="282828"/>
          <w:spacing w:val="-10"/>
          <w:sz w:val="24"/>
          <w:szCs w:val="24"/>
        </w:rPr>
        <w:t>안테나사업부는</w:t>
      </w:r>
      <w:r>
        <w:rPr>
          <w:rFonts w:ascii="HY신명조" w:eastAsia="HY신명조" w:cs="HY신명조"/>
          <w:color w:val="282828"/>
          <w:spacing w:val="-10"/>
          <w:sz w:val="24"/>
          <w:szCs w:val="24"/>
        </w:rPr>
        <w:t xml:space="preserve"> 2008</w:t>
      </w:r>
      <w:r>
        <w:rPr>
          <w:rFonts w:ascii="HY신명조" w:eastAsia="HY신명조" w:cs="HY신명조"/>
          <w:color w:val="282828"/>
          <w:spacing w:val="-10"/>
          <w:sz w:val="24"/>
          <w:szCs w:val="24"/>
        </w:rPr>
        <w:t>년</w:t>
      </w:r>
      <w:r>
        <w:rPr>
          <w:rFonts w:ascii="HY신명조" w:eastAsia="HY신명조" w:cs="HY신명조"/>
          <w:color w:val="282828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color w:val="282828"/>
          <w:spacing w:val="-10"/>
          <w:sz w:val="24"/>
          <w:szCs w:val="24"/>
        </w:rPr>
        <w:t>목표</w:t>
      </w:r>
      <w:r>
        <w:rPr>
          <w:rFonts w:ascii="HY신명조" w:eastAsia="HY신명조" w:cs="HY신명조"/>
          <w:color w:val="282828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color w:val="282828"/>
          <w:spacing w:val="-10"/>
          <w:sz w:val="24"/>
          <w:szCs w:val="24"/>
        </w:rPr>
        <w:t>시장점유율을</w:t>
      </w:r>
      <w:r>
        <w:rPr>
          <w:rFonts w:ascii="HY신명조" w:eastAsia="HY신명조" w:cs="HY신명조"/>
          <w:color w:val="282828"/>
          <w:spacing w:val="-10"/>
          <w:sz w:val="24"/>
          <w:szCs w:val="24"/>
        </w:rPr>
        <w:t xml:space="preserve"> 20%</w:t>
      </w:r>
      <w:r>
        <w:rPr>
          <w:rFonts w:ascii="HY신명조" w:eastAsia="HY신명조" w:cs="HY신명조"/>
          <w:color w:val="282828"/>
          <w:spacing w:val="-10"/>
          <w:sz w:val="24"/>
          <w:szCs w:val="24"/>
        </w:rPr>
        <w:t>로</w:t>
      </w:r>
      <w:r>
        <w:rPr>
          <w:rFonts w:ascii="HY신명조" w:eastAsia="HY신명조" w:cs="HY신명조"/>
          <w:color w:val="282828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color w:val="282828"/>
          <w:spacing w:val="-10"/>
          <w:sz w:val="24"/>
          <w:szCs w:val="24"/>
        </w:rPr>
        <w:t>설정하였다</w:t>
      </w:r>
      <w:r>
        <w:rPr>
          <w:rFonts w:ascii="HY신명조" w:eastAsia="HY신명조" w:cs="HY신명조"/>
          <w:color w:val="282828"/>
          <w:spacing w:val="-10"/>
          <w:sz w:val="24"/>
          <w:szCs w:val="24"/>
        </w:rPr>
        <w:t>. 2008</w:t>
      </w:r>
      <w:r>
        <w:rPr>
          <w:rFonts w:ascii="HY신명조" w:eastAsia="HY신명조" w:cs="HY신명조"/>
          <w:color w:val="282828"/>
          <w:spacing w:val="-10"/>
          <w:sz w:val="24"/>
          <w:szCs w:val="24"/>
        </w:rPr>
        <w:t>년도</w:t>
      </w:r>
      <w:r>
        <w:rPr>
          <w:rFonts w:ascii="HY신명조" w:eastAsia="HY신명조" w:cs="HY신명조"/>
          <w:color w:val="282828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color w:val="282828"/>
          <w:spacing w:val="-10"/>
          <w:sz w:val="24"/>
          <w:szCs w:val="24"/>
        </w:rPr>
        <w:t>시장규모가</w:t>
      </w:r>
      <w:r>
        <w:rPr>
          <w:rFonts w:ascii="HY신명조" w:eastAsia="HY신명조" w:cs="HY신명조"/>
          <w:color w:val="282828"/>
          <w:spacing w:val="-10"/>
          <w:sz w:val="24"/>
          <w:szCs w:val="24"/>
        </w:rPr>
        <w:t xml:space="preserve"> 3,000</w:t>
      </w:r>
      <w:r>
        <w:rPr>
          <w:rFonts w:ascii="HY신명조" w:eastAsia="HY신명조" w:cs="HY신명조"/>
          <w:color w:val="282828"/>
          <w:spacing w:val="-10"/>
          <w:sz w:val="24"/>
          <w:szCs w:val="24"/>
        </w:rPr>
        <w:t>개</w:t>
      </w:r>
      <w:r>
        <w:rPr>
          <w:rFonts w:ascii="HY신명조" w:eastAsia="HY신명조" w:cs="HY신명조"/>
          <w:color w:val="282828"/>
          <w:spacing w:val="-10"/>
          <w:sz w:val="24"/>
          <w:szCs w:val="24"/>
        </w:rPr>
        <w:t>(S1)</w:t>
      </w:r>
      <w:r>
        <w:rPr>
          <w:rFonts w:ascii="HY신명조" w:eastAsia="HY신명조" w:cs="HY신명조"/>
          <w:color w:val="282828"/>
          <w:spacing w:val="-10"/>
          <w:sz w:val="24"/>
          <w:szCs w:val="24"/>
        </w:rPr>
        <w:t>가</w:t>
      </w:r>
      <w:r>
        <w:rPr>
          <w:rFonts w:ascii="HY신명조" w:eastAsia="HY신명조" w:cs="HY신명조"/>
          <w:color w:val="282828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color w:val="282828"/>
          <w:spacing w:val="-10"/>
          <w:sz w:val="24"/>
          <w:szCs w:val="24"/>
        </w:rPr>
        <w:t>될</w:t>
      </w:r>
      <w:r>
        <w:rPr>
          <w:rFonts w:ascii="HY신명조" w:eastAsia="HY신명조" w:cs="HY신명조"/>
          <w:color w:val="282828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color w:val="282828"/>
          <w:spacing w:val="-10"/>
          <w:sz w:val="24"/>
          <w:szCs w:val="24"/>
        </w:rPr>
        <w:t>확률은</w:t>
      </w:r>
      <w:r>
        <w:rPr>
          <w:rFonts w:ascii="HY신명조" w:eastAsia="HY신명조" w:cs="HY신명조"/>
          <w:color w:val="282828"/>
          <w:spacing w:val="-10"/>
          <w:sz w:val="24"/>
          <w:szCs w:val="24"/>
        </w:rPr>
        <w:t xml:space="preserve"> 40%, 4,000</w:t>
      </w:r>
      <w:r>
        <w:rPr>
          <w:rFonts w:ascii="HY신명조" w:eastAsia="HY신명조" w:cs="HY신명조"/>
          <w:color w:val="282828"/>
          <w:spacing w:val="-10"/>
          <w:sz w:val="24"/>
          <w:szCs w:val="24"/>
        </w:rPr>
        <w:t>개</w:t>
      </w:r>
      <w:r>
        <w:rPr>
          <w:rFonts w:ascii="HY신명조" w:eastAsia="HY신명조" w:cs="HY신명조"/>
          <w:color w:val="282828"/>
          <w:spacing w:val="-10"/>
          <w:sz w:val="24"/>
          <w:szCs w:val="24"/>
        </w:rPr>
        <w:t>(S2)</w:t>
      </w:r>
      <w:r>
        <w:rPr>
          <w:rFonts w:ascii="HY신명조" w:eastAsia="HY신명조" w:cs="HY신명조"/>
          <w:color w:val="282828"/>
          <w:spacing w:val="-10"/>
          <w:sz w:val="24"/>
          <w:szCs w:val="24"/>
        </w:rPr>
        <w:t>가</w:t>
      </w:r>
      <w:r>
        <w:rPr>
          <w:rFonts w:ascii="HY신명조" w:eastAsia="HY신명조" w:cs="HY신명조"/>
          <w:color w:val="282828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color w:val="282828"/>
          <w:spacing w:val="-10"/>
          <w:sz w:val="24"/>
          <w:szCs w:val="24"/>
        </w:rPr>
        <w:t>될</w:t>
      </w:r>
      <w:r>
        <w:rPr>
          <w:rFonts w:ascii="HY신명조" w:eastAsia="HY신명조" w:cs="HY신명조"/>
          <w:color w:val="282828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color w:val="282828"/>
          <w:spacing w:val="-10"/>
          <w:sz w:val="24"/>
          <w:szCs w:val="24"/>
        </w:rPr>
        <w:t>확률은</w:t>
      </w:r>
      <w:r>
        <w:rPr>
          <w:rFonts w:ascii="HY신명조" w:eastAsia="HY신명조" w:cs="HY신명조"/>
          <w:color w:val="282828"/>
          <w:spacing w:val="-10"/>
          <w:sz w:val="24"/>
          <w:szCs w:val="24"/>
        </w:rPr>
        <w:t xml:space="preserve"> 40%, 5,000</w:t>
      </w:r>
      <w:r>
        <w:rPr>
          <w:rFonts w:ascii="HY신명조" w:eastAsia="HY신명조" w:cs="HY신명조"/>
          <w:color w:val="282828"/>
          <w:spacing w:val="-10"/>
          <w:sz w:val="24"/>
          <w:szCs w:val="24"/>
        </w:rPr>
        <w:t>개</w:t>
      </w:r>
      <w:r>
        <w:rPr>
          <w:rFonts w:ascii="HY신명조" w:eastAsia="HY신명조" w:cs="HY신명조"/>
          <w:color w:val="282828"/>
          <w:spacing w:val="-10"/>
          <w:sz w:val="24"/>
          <w:szCs w:val="24"/>
        </w:rPr>
        <w:t>(S3)</w:t>
      </w:r>
      <w:r>
        <w:rPr>
          <w:rFonts w:ascii="HY신명조" w:eastAsia="HY신명조" w:cs="HY신명조"/>
          <w:color w:val="282828"/>
          <w:spacing w:val="-3"/>
          <w:sz w:val="24"/>
          <w:szCs w:val="24"/>
        </w:rPr>
        <w:t>가</w:t>
      </w:r>
      <w:r>
        <w:rPr>
          <w:rFonts w:ascii="HY신명조" w:eastAsia="HY신명조" w:cs="HY신명조"/>
          <w:color w:val="282828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color w:val="282828"/>
          <w:spacing w:val="-3"/>
          <w:sz w:val="24"/>
          <w:szCs w:val="24"/>
        </w:rPr>
        <w:t>될</w:t>
      </w:r>
      <w:r>
        <w:rPr>
          <w:rFonts w:ascii="HY신명조" w:eastAsia="HY신명조" w:cs="HY신명조"/>
          <w:color w:val="282828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color w:val="282828"/>
          <w:spacing w:val="-3"/>
          <w:sz w:val="24"/>
          <w:szCs w:val="24"/>
        </w:rPr>
        <w:t>확률은</w:t>
      </w:r>
      <w:r>
        <w:rPr>
          <w:rFonts w:ascii="HY신명조" w:eastAsia="HY신명조" w:cs="HY신명조"/>
          <w:color w:val="282828"/>
          <w:spacing w:val="-3"/>
          <w:sz w:val="24"/>
          <w:szCs w:val="24"/>
        </w:rPr>
        <w:t xml:space="preserve"> 20%</w:t>
      </w:r>
      <w:r>
        <w:rPr>
          <w:rFonts w:ascii="HY신명조" w:eastAsia="HY신명조" w:cs="HY신명조"/>
          <w:color w:val="282828"/>
          <w:spacing w:val="-3"/>
          <w:sz w:val="24"/>
          <w:szCs w:val="24"/>
        </w:rPr>
        <w:t>로</w:t>
      </w:r>
      <w:r>
        <w:rPr>
          <w:rFonts w:ascii="HY신명조" w:eastAsia="HY신명조" w:cs="HY신명조"/>
          <w:color w:val="282828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color w:val="282828"/>
          <w:spacing w:val="-3"/>
          <w:sz w:val="24"/>
          <w:szCs w:val="24"/>
        </w:rPr>
        <w:t>예상하였다</w:t>
      </w:r>
      <w:r>
        <w:rPr>
          <w:rFonts w:ascii="HY신명조" w:eastAsia="HY신명조" w:cs="HY신명조"/>
          <w:color w:val="282828"/>
          <w:spacing w:val="-3"/>
          <w:sz w:val="24"/>
          <w:szCs w:val="24"/>
        </w:rPr>
        <w:t xml:space="preserve">. </w:t>
      </w:r>
      <w:r>
        <w:rPr>
          <w:rFonts w:ascii="HY신명조" w:eastAsia="HY신명조" w:cs="HY신명조"/>
          <w:color w:val="282828"/>
          <w:spacing w:val="-3"/>
          <w:sz w:val="24"/>
          <w:szCs w:val="24"/>
        </w:rPr>
        <w:t>시장규모에</w:t>
      </w:r>
      <w:r>
        <w:rPr>
          <w:rFonts w:ascii="HY신명조" w:eastAsia="HY신명조" w:cs="HY신명조"/>
          <w:color w:val="282828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color w:val="282828"/>
          <w:spacing w:val="-3"/>
          <w:sz w:val="24"/>
          <w:szCs w:val="24"/>
        </w:rPr>
        <w:t>따라</w:t>
      </w:r>
      <w:r>
        <w:rPr>
          <w:rFonts w:ascii="HY신명조" w:eastAsia="HY신명조" w:cs="HY신명조"/>
          <w:color w:val="282828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color w:val="282828"/>
          <w:spacing w:val="-3"/>
          <w:sz w:val="24"/>
          <w:szCs w:val="24"/>
        </w:rPr>
        <w:t>개당</w:t>
      </w:r>
      <w:r>
        <w:rPr>
          <w:rFonts w:ascii="HY신명조" w:eastAsia="HY신명조" w:cs="HY신명조"/>
          <w:color w:val="282828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color w:val="282828"/>
          <w:spacing w:val="-3"/>
          <w:sz w:val="24"/>
          <w:szCs w:val="24"/>
        </w:rPr>
        <w:t>판매가격을</w:t>
      </w:r>
      <w:r>
        <w:rPr>
          <w:rFonts w:ascii="HY신명조" w:eastAsia="HY신명조" w:cs="HY신명조"/>
          <w:color w:val="282828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color w:val="282828"/>
          <w:spacing w:val="-3"/>
          <w:sz w:val="24"/>
          <w:szCs w:val="24"/>
        </w:rPr>
        <w:t>다음과</w:t>
      </w:r>
      <w:r>
        <w:rPr>
          <w:rFonts w:ascii="HY신명조" w:eastAsia="HY신명조" w:cs="HY신명조"/>
          <w:color w:val="282828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color w:val="282828"/>
          <w:spacing w:val="-3"/>
          <w:sz w:val="24"/>
          <w:szCs w:val="24"/>
        </w:rPr>
        <w:t>같이</w:t>
      </w:r>
      <w:r>
        <w:rPr>
          <w:rFonts w:ascii="HY신명조" w:eastAsia="HY신명조" w:cs="HY신명조"/>
          <w:color w:val="282828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color w:val="282828"/>
          <w:spacing w:val="-3"/>
          <w:sz w:val="24"/>
          <w:szCs w:val="24"/>
        </w:rPr>
        <w:t>책정하려고</w:t>
      </w:r>
      <w:r>
        <w:rPr>
          <w:rFonts w:ascii="HY신명조" w:eastAsia="HY신명조" w:cs="HY신명조"/>
          <w:color w:val="282828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color w:val="282828"/>
          <w:spacing w:val="-3"/>
          <w:sz w:val="24"/>
          <w:szCs w:val="24"/>
        </w:rPr>
        <w:t>한다</w:t>
      </w:r>
      <w:r>
        <w:rPr>
          <w:rFonts w:ascii="HY신명조" w:eastAsia="HY신명조" w:cs="HY신명조"/>
          <w:color w:val="282828"/>
          <w:spacing w:val="-3"/>
          <w:sz w:val="24"/>
          <w:szCs w:val="24"/>
        </w:rPr>
        <w:t>.</w:t>
      </w:r>
    </w:p>
    <w:p w14:paraId="7F3991B6" w14:textId="77777777" w:rsidR="00D9795F" w:rsidRDefault="00D9795F">
      <w:pPr>
        <w:pStyle w:val="a8"/>
        <w:snapToGrid/>
        <w:rPr>
          <w:rFonts w:ascii="HY신명조" w:eastAsia="HY신명조" w:cs="HY신명조"/>
          <w:color w:val="282828"/>
          <w:spacing w:val="-3"/>
          <w:sz w:val="24"/>
          <w:szCs w:val="24"/>
        </w:rPr>
      </w:pPr>
    </w:p>
    <w:p w14:paraId="5E97ED53" w14:textId="77777777" w:rsidR="00D9795F" w:rsidRDefault="00F23BE1">
      <w:pPr>
        <w:pStyle w:val="a8"/>
        <w:wordWrap/>
        <w:snapToGrid/>
        <w:spacing w:line="240" w:lineRule="auto"/>
        <w:jc w:val="right"/>
        <w:rPr>
          <w:rFonts w:ascii="HY신명조" w:eastAsia="HY신명조" w:cs="HY신명조"/>
          <w:color w:val="282828"/>
          <w:sz w:val="24"/>
          <w:szCs w:val="24"/>
        </w:rPr>
      </w:pPr>
      <w:r>
        <w:rPr>
          <w:rFonts w:ascii="HY신명조" w:eastAsia="HY신명조" w:cs="HY신명조"/>
          <w:color w:val="282828"/>
          <w:sz w:val="24"/>
          <w:szCs w:val="24"/>
        </w:rPr>
        <w:t>(</w:t>
      </w:r>
      <w:r>
        <w:rPr>
          <w:rFonts w:ascii="HY신명조" w:eastAsia="HY신명조" w:cs="HY신명조"/>
          <w:color w:val="282828"/>
          <w:sz w:val="24"/>
          <w:szCs w:val="24"/>
        </w:rPr>
        <w:t>단위</w:t>
      </w:r>
      <w:r>
        <w:rPr>
          <w:rFonts w:ascii="HY신명조" w:eastAsia="HY신명조" w:cs="HY신명조"/>
          <w:color w:val="282828"/>
          <w:sz w:val="24"/>
          <w:szCs w:val="24"/>
        </w:rPr>
        <w:t>:</w:t>
      </w:r>
      <w:r>
        <w:rPr>
          <w:rFonts w:ascii="HY신명조" w:eastAsia="HY신명조" w:cs="HY신명조"/>
          <w:color w:val="282828"/>
          <w:sz w:val="24"/>
          <w:szCs w:val="24"/>
        </w:rPr>
        <w:t>원</w:t>
      </w:r>
      <w:r>
        <w:rPr>
          <w:rFonts w:ascii="HY신명조" w:eastAsia="HY신명조" w:cs="HY신명조"/>
          <w:color w:val="282828"/>
          <w:sz w:val="24"/>
          <w:szCs w:val="24"/>
        </w:rPr>
        <w:t>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531"/>
        <w:gridCol w:w="1305"/>
        <w:gridCol w:w="1418"/>
        <w:gridCol w:w="1418"/>
      </w:tblGrid>
      <w:tr w:rsidR="00D9795F" w14:paraId="76E21662" w14:textId="77777777">
        <w:trPr>
          <w:trHeight w:val="608"/>
        </w:trPr>
        <w:tc>
          <w:tcPr>
            <w:tcW w:w="1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786CE3" w14:textId="77777777" w:rsidR="00D9795F" w:rsidRDefault="00F23BE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시장규모</w:t>
            </w:r>
          </w:p>
          <w:p w14:paraId="77F5EADF" w14:textId="77777777" w:rsidR="00D9795F" w:rsidRDefault="00F23BE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확률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</w:tc>
        <w:tc>
          <w:tcPr>
            <w:tcW w:w="1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4065DF" w14:textId="77777777" w:rsidR="00D9795F" w:rsidRDefault="00F23BE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S1: 3,000</w:t>
            </w:r>
            <w:r>
              <w:rPr>
                <w:rFonts w:ascii="HY신명조" w:eastAsia="HY신명조" w:cs="HY신명조"/>
                <w:sz w:val="24"/>
                <w:szCs w:val="24"/>
              </w:rPr>
              <w:t>개</w:t>
            </w:r>
          </w:p>
          <w:p w14:paraId="3190F567" w14:textId="77777777" w:rsidR="00D9795F" w:rsidRDefault="00F23BE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(40%)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233EA5" w14:textId="77777777" w:rsidR="00D9795F" w:rsidRDefault="00F23BE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S2: 4,000</w:t>
            </w:r>
            <w:r>
              <w:rPr>
                <w:rFonts w:ascii="HY신명조" w:eastAsia="HY신명조" w:cs="HY신명조"/>
                <w:sz w:val="24"/>
                <w:szCs w:val="24"/>
              </w:rPr>
              <w:t>개</w:t>
            </w:r>
          </w:p>
          <w:p w14:paraId="60270BB1" w14:textId="77777777" w:rsidR="00D9795F" w:rsidRDefault="00F23BE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(40%)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F877A4" w14:textId="77777777" w:rsidR="00D9795F" w:rsidRDefault="00F23BE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S3: 5,000</w:t>
            </w:r>
            <w:r>
              <w:rPr>
                <w:rFonts w:ascii="HY신명조" w:eastAsia="HY신명조" w:cs="HY신명조"/>
                <w:sz w:val="24"/>
                <w:szCs w:val="24"/>
              </w:rPr>
              <w:t>개</w:t>
            </w:r>
          </w:p>
          <w:p w14:paraId="5B12AF76" w14:textId="77777777" w:rsidR="00D9795F" w:rsidRDefault="00F23BE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(20%)</w:t>
            </w:r>
          </w:p>
        </w:tc>
      </w:tr>
      <w:tr w:rsidR="00D9795F" w14:paraId="31FE496B" w14:textId="77777777">
        <w:trPr>
          <w:trHeight w:val="608"/>
        </w:trPr>
        <w:tc>
          <w:tcPr>
            <w:tcW w:w="1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81A99B" w14:textId="77777777" w:rsidR="00D9795F" w:rsidRDefault="00F23BE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개당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판매가격</w:t>
            </w:r>
          </w:p>
        </w:tc>
        <w:tc>
          <w:tcPr>
            <w:tcW w:w="1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5490D3" w14:textId="77777777" w:rsidR="00D9795F" w:rsidRDefault="00F23BE1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750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44CF9C" w14:textId="77777777" w:rsidR="00D9795F" w:rsidRDefault="00F23BE1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720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DD6F2A" w14:textId="77777777" w:rsidR="00D9795F" w:rsidRDefault="00F23BE1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700</w:t>
            </w:r>
          </w:p>
        </w:tc>
      </w:tr>
    </w:tbl>
    <w:p w14:paraId="03535954" w14:textId="77777777" w:rsidR="00D9795F" w:rsidRDefault="00D9795F">
      <w:pPr>
        <w:rPr>
          <w:sz w:val="2"/>
        </w:rPr>
      </w:pPr>
    </w:p>
    <w:p w14:paraId="2F969B9F" w14:textId="77777777" w:rsidR="00D9795F" w:rsidRDefault="00D9795F">
      <w:pPr>
        <w:pStyle w:val="a8"/>
        <w:snapToGrid/>
        <w:rPr>
          <w:rFonts w:ascii="HY신명조" w:eastAsia="HY신명조" w:cs="HY신명조"/>
          <w:color w:val="282828"/>
          <w:sz w:val="24"/>
          <w:szCs w:val="24"/>
        </w:rPr>
      </w:pPr>
    </w:p>
    <w:p w14:paraId="3FDCEDC5" w14:textId="77777777" w:rsidR="00D9795F" w:rsidRDefault="00D9795F">
      <w:pPr>
        <w:pStyle w:val="a8"/>
        <w:snapToGrid/>
        <w:rPr>
          <w:rFonts w:ascii="HY신명조" w:eastAsia="HY신명조" w:cs="HY신명조"/>
          <w:color w:val="282828"/>
          <w:spacing w:val="-1"/>
          <w:sz w:val="24"/>
          <w:szCs w:val="24"/>
        </w:rPr>
      </w:pPr>
    </w:p>
    <w:p w14:paraId="199A623B" w14:textId="77777777" w:rsidR="00D9795F" w:rsidRDefault="00F23BE1">
      <w:pPr>
        <w:pStyle w:val="a8"/>
        <w:snapToGrid/>
        <w:rPr>
          <w:rFonts w:ascii="HY신명조" w:eastAsia="HY신명조" w:cs="HY신명조"/>
          <w:color w:val="282828"/>
          <w:spacing w:val="-1"/>
          <w:sz w:val="24"/>
          <w:szCs w:val="24"/>
        </w:rPr>
      </w:pPr>
      <w:r>
        <w:rPr>
          <w:rFonts w:ascii="HY신명조" w:eastAsia="HY신명조" w:cs="HY신명조"/>
          <w:color w:val="282828"/>
          <w:spacing w:val="-1"/>
          <w:sz w:val="24"/>
          <w:szCs w:val="24"/>
        </w:rPr>
        <w:t>시장규모가</w:t>
      </w:r>
      <w:r>
        <w:rPr>
          <w:rFonts w:ascii="HY신명조" w:eastAsia="HY신명조" w:cs="HY신명조"/>
          <w:color w:val="282828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color w:val="282828"/>
          <w:spacing w:val="-1"/>
          <w:sz w:val="24"/>
          <w:szCs w:val="24"/>
        </w:rPr>
        <w:t>확대됨에</w:t>
      </w:r>
      <w:r>
        <w:rPr>
          <w:rFonts w:ascii="HY신명조" w:eastAsia="HY신명조" w:cs="HY신명조"/>
          <w:color w:val="282828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color w:val="282828"/>
          <w:spacing w:val="-1"/>
          <w:sz w:val="24"/>
          <w:szCs w:val="24"/>
        </w:rPr>
        <w:t>따라</w:t>
      </w:r>
      <w:r>
        <w:rPr>
          <w:rFonts w:ascii="HY신명조" w:eastAsia="HY신명조" w:cs="HY신명조"/>
          <w:color w:val="282828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color w:val="282828"/>
          <w:spacing w:val="-1"/>
          <w:sz w:val="24"/>
          <w:szCs w:val="24"/>
        </w:rPr>
        <w:t>수작업</w:t>
      </w:r>
      <w:r>
        <w:rPr>
          <w:rFonts w:ascii="HY신명조" w:eastAsia="HY신명조" w:cs="HY신명조"/>
          <w:color w:val="282828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color w:val="282828"/>
          <w:spacing w:val="-1"/>
          <w:sz w:val="24"/>
          <w:szCs w:val="24"/>
        </w:rPr>
        <w:t>공정을</w:t>
      </w:r>
      <w:r>
        <w:rPr>
          <w:rFonts w:ascii="HY신명조" w:eastAsia="HY신명조" w:cs="HY신명조"/>
          <w:color w:val="282828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color w:val="282828"/>
          <w:spacing w:val="-1"/>
          <w:sz w:val="24"/>
          <w:szCs w:val="24"/>
        </w:rPr>
        <w:t>자동화할</w:t>
      </w:r>
      <w:r>
        <w:rPr>
          <w:rFonts w:ascii="HY신명조" w:eastAsia="HY신명조" w:cs="HY신명조"/>
          <w:color w:val="282828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color w:val="282828"/>
          <w:spacing w:val="-1"/>
          <w:sz w:val="24"/>
          <w:szCs w:val="24"/>
        </w:rPr>
        <w:t>계획인데</w:t>
      </w:r>
      <w:r>
        <w:rPr>
          <w:rFonts w:ascii="HY신명조" w:eastAsia="HY신명조" w:cs="HY신명조"/>
          <w:color w:val="282828"/>
          <w:spacing w:val="-1"/>
          <w:sz w:val="24"/>
          <w:szCs w:val="24"/>
        </w:rPr>
        <w:t xml:space="preserve">, </w:t>
      </w:r>
      <w:r>
        <w:rPr>
          <w:rFonts w:ascii="HY신명조" w:eastAsia="HY신명조" w:cs="HY신명조"/>
          <w:color w:val="282828"/>
          <w:spacing w:val="-1"/>
          <w:sz w:val="24"/>
          <w:szCs w:val="24"/>
        </w:rPr>
        <w:t>당사의</w:t>
      </w:r>
      <w:r>
        <w:rPr>
          <w:rFonts w:ascii="HY신명조" w:eastAsia="HY신명조" w:cs="HY신명조"/>
          <w:color w:val="282828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color w:val="282828"/>
          <w:spacing w:val="-1"/>
          <w:sz w:val="24"/>
          <w:szCs w:val="24"/>
        </w:rPr>
        <w:t>총비용은</w:t>
      </w:r>
      <w:r>
        <w:rPr>
          <w:rFonts w:ascii="HY신명조" w:eastAsia="HY신명조" w:cs="HY신명조"/>
          <w:color w:val="282828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color w:val="282828"/>
          <w:spacing w:val="-1"/>
          <w:sz w:val="24"/>
          <w:szCs w:val="24"/>
        </w:rPr>
        <w:t>생산방식에</w:t>
      </w:r>
      <w:r>
        <w:rPr>
          <w:rFonts w:ascii="HY신명조" w:eastAsia="HY신명조" w:cs="HY신명조"/>
          <w:color w:val="282828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color w:val="282828"/>
          <w:spacing w:val="-1"/>
          <w:sz w:val="24"/>
          <w:szCs w:val="24"/>
        </w:rPr>
        <w:t>따라</w:t>
      </w:r>
      <w:r>
        <w:rPr>
          <w:rFonts w:ascii="HY신명조" w:eastAsia="HY신명조" w:cs="HY신명조"/>
          <w:color w:val="282828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color w:val="282828"/>
          <w:spacing w:val="-1"/>
          <w:sz w:val="24"/>
          <w:szCs w:val="24"/>
        </w:rPr>
        <w:t>다음과</w:t>
      </w:r>
      <w:r>
        <w:rPr>
          <w:rFonts w:ascii="HY신명조" w:eastAsia="HY신명조" w:cs="HY신명조"/>
          <w:color w:val="282828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color w:val="282828"/>
          <w:spacing w:val="-1"/>
          <w:sz w:val="24"/>
          <w:szCs w:val="24"/>
        </w:rPr>
        <w:t>같이</w:t>
      </w:r>
      <w:r>
        <w:rPr>
          <w:rFonts w:ascii="HY신명조" w:eastAsia="HY신명조" w:cs="HY신명조"/>
          <w:color w:val="282828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color w:val="282828"/>
          <w:spacing w:val="-1"/>
          <w:sz w:val="24"/>
          <w:szCs w:val="24"/>
        </w:rPr>
        <w:t>결정된다</w:t>
      </w:r>
      <w:r>
        <w:rPr>
          <w:rFonts w:ascii="HY신명조" w:eastAsia="HY신명조" w:cs="HY신명조"/>
          <w:color w:val="282828"/>
          <w:spacing w:val="-1"/>
          <w:sz w:val="24"/>
          <w:szCs w:val="24"/>
        </w:rPr>
        <w:t>.</w:t>
      </w:r>
    </w:p>
    <w:p w14:paraId="52B725BC" w14:textId="77777777" w:rsidR="00D9795F" w:rsidRDefault="00D9795F">
      <w:pPr>
        <w:pStyle w:val="a8"/>
        <w:snapToGrid/>
        <w:rPr>
          <w:rFonts w:ascii="HY신명조" w:eastAsia="HY신명조" w:cs="HY신명조"/>
          <w:color w:val="282828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669"/>
      </w:tblGrid>
      <w:tr w:rsidR="00D9795F" w14:paraId="0A3C70FC" w14:textId="77777777">
        <w:trPr>
          <w:trHeight w:val="1189"/>
        </w:trPr>
        <w:tc>
          <w:tcPr>
            <w:tcW w:w="5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2F6EE5" w14:textId="77777777" w:rsidR="00D9795F" w:rsidRDefault="00F23BE1">
            <w:pPr>
              <w:pStyle w:val="a8"/>
              <w:snapToGrid/>
              <w:rPr>
                <w:rFonts w:ascii="HY신명조" w:eastAsia="HY신명조" w:cs="HY신명조"/>
                <w:color w:val="282828"/>
                <w:sz w:val="24"/>
                <w:szCs w:val="24"/>
              </w:rPr>
            </w:pP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>수작업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>생산방식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 xml:space="preserve">: 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>총비용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 xml:space="preserve">= 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>400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>×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>Q+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>25,000</w:t>
            </w:r>
          </w:p>
          <w:p w14:paraId="51BE199D" w14:textId="77777777" w:rsidR="00D9795F" w:rsidRDefault="00F23BE1">
            <w:pPr>
              <w:pStyle w:val="a8"/>
              <w:snapToGrid/>
              <w:rPr>
                <w:rFonts w:ascii="HY신명조" w:eastAsia="HY신명조" w:cs="HY신명조"/>
                <w:color w:val="282828"/>
                <w:sz w:val="24"/>
                <w:szCs w:val="24"/>
              </w:rPr>
            </w:pP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>자동화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>생산방식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 xml:space="preserve">: 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>총비용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 xml:space="preserve">= 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>300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>×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>Q+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>95,000</w:t>
            </w:r>
          </w:p>
          <w:p w14:paraId="04E96E63" w14:textId="77777777" w:rsidR="00D9795F" w:rsidRDefault="00F23BE1">
            <w:pPr>
              <w:pStyle w:val="a8"/>
              <w:snapToGrid/>
              <w:rPr>
                <w:rFonts w:ascii="HY신명조" w:eastAsia="HY신명조" w:cs="HY신명조"/>
                <w:color w:val="282828"/>
                <w:sz w:val="24"/>
                <w:szCs w:val="24"/>
              </w:rPr>
            </w:pP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>여기서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>, Q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>는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>목표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>판매량</w:t>
            </w:r>
          </w:p>
        </w:tc>
      </w:tr>
    </w:tbl>
    <w:p w14:paraId="4BC71CAF" w14:textId="77777777" w:rsidR="00D9795F" w:rsidRDefault="00D9795F">
      <w:pPr>
        <w:rPr>
          <w:sz w:val="2"/>
        </w:rPr>
      </w:pPr>
    </w:p>
    <w:p w14:paraId="30A434B3" w14:textId="77777777" w:rsidR="00D9795F" w:rsidRDefault="00D9795F">
      <w:pPr>
        <w:pStyle w:val="a8"/>
        <w:snapToGrid/>
        <w:rPr>
          <w:rFonts w:ascii="HY신명조" w:eastAsia="HY신명조" w:cs="HY신명조"/>
          <w:color w:val="282828"/>
          <w:sz w:val="24"/>
          <w:szCs w:val="24"/>
        </w:rPr>
      </w:pPr>
    </w:p>
    <w:p w14:paraId="268689AD" w14:textId="77777777" w:rsidR="00D9795F" w:rsidRDefault="00D9795F">
      <w:pPr>
        <w:pStyle w:val="a8"/>
        <w:snapToGrid/>
        <w:rPr>
          <w:rFonts w:ascii="HY신명조" w:eastAsia="HY신명조" w:cs="HY신명조"/>
          <w:color w:val="282828"/>
          <w:sz w:val="24"/>
          <w:szCs w:val="24"/>
        </w:rPr>
      </w:pPr>
    </w:p>
    <w:p w14:paraId="125C72BD" w14:textId="77777777" w:rsidR="00D9795F" w:rsidRDefault="00D9795F">
      <w:pPr>
        <w:pStyle w:val="a8"/>
        <w:snapToGrid/>
        <w:rPr>
          <w:rFonts w:ascii="HY신명조" w:eastAsia="HY신명조" w:cs="HY신명조"/>
          <w:color w:val="282828"/>
          <w:sz w:val="24"/>
          <w:szCs w:val="24"/>
        </w:rPr>
      </w:pPr>
    </w:p>
    <w:p w14:paraId="7FAA7BAC" w14:textId="77777777" w:rsidR="00D9795F" w:rsidRDefault="00D9795F">
      <w:pPr>
        <w:pStyle w:val="a8"/>
        <w:snapToGrid/>
        <w:rPr>
          <w:rFonts w:ascii="HY신명조" w:eastAsia="HY신명조" w:cs="HY신명조"/>
          <w:color w:val="282828"/>
          <w:spacing w:val="-7"/>
          <w:sz w:val="24"/>
          <w:szCs w:val="24"/>
        </w:rPr>
      </w:pPr>
    </w:p>
    <w:p w14:paraId="4A576C78" w14:textId="77777777" w:rsidR="00D9795F" w:rsidRDefault="00D9795F">
      <w:pPr>
        <w:pStyle w:val="a8"/>
        <w:snapToGrid/>
        <w:rPr>
          <w:rFonts w:ascii="HY신명조" w:eastAsia="HY신명조" w:cs="HY신명조"/>
          <w:color w:val="282828"/>
          <w:spacing w:val="-7"/>
          <w:sz w:val="24"/>
          <w:szCs w:val="24"/>
        </w:rPr>
      </w:pPr>
    </w:p>
    <w:p w14:paraId="16E92285" w14:textId="77777777" w:rsidR="00D9795F" w:rsidRDefault="00F23BE1">
      <w:pPr>
        <w:pStyle w:val="a8"/>
        <w:snapToGrid/>
        <w:rPr>
          <w:rFonts w:ascii="HY신명조" w:eastAsia="HY신명조" w:cs="HY신명조"/>
          <w:color w:val="282828"/>
          <w:spacing w:val="-20"/>
          <w:sz w:val="24"/>
          <w:szCs w:val="24"/>
        </w:rPr>
      </w:pPr>
      <w:r>
        <w:rPr>
          <w:rFonts w:ascii="HY신명조" w:eastAsia="HY신명조" w:cs="HY신명조"/>
          <w:color w:val="282828"/>
          <w:spacing w:val="-7"/>
          <w:sz w:val="24"/>
          <w:szCs w:val="24"/>
        </w:rPr>
        <w:t>한편</w:t>
      </w:r>
      <w:r>
        <w:rPr>
          <w:rFonts w:ascii="HY신명조" w:eastAsia="HY신명조" w:cs="HY신명조"/>
          <w:color w:val="282828"/>
          <w:spacing w:val="-7"/>
          <w:sz w:val="24"/>
          <w:szCs w:val="24"/>
        </w:rPr>
        <w:t>, 2008</w:t>
      </w:r>
      <w:r>
        <w:rPr>
          <w:rFonts w:ascii="HY신명조" w:eastAsia="HY신명조" w:cs="HY신명조"/>
          <w:color w:val="282828"/>
          <w:spacing w:val="-7"/>
          <w:sz w:val="24"/>
          <w:szCs w:val="24"/>
        </w:rPr>
        <w:t>년도</w:t>
      </w:r>
      <w:r>
        <w:rPr>
          <w:rFonts w:ascii="HY신명조" w:eastAsia="HY신명조" w:cs="HY신명조"/>
          <w:color w:val="282828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color w:val="282828"/>
          <w:spacing w:val="-7"/>
          <w:sz w:val="24"/>
          <w:szCs w:val="24"/>
        </w:rPr>
        <w:t>시장규모를</w:t>
      </w:r>
      <w:r>
        <w:rPr>
          <w:rFonts w:ascii="HY신명조" w:eastAsia="HY신명조" w:cs="HY신명조"/>
          <w:color w:val="282828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color w:val="282828"/>
          <w:spacing w:val="-7"/>
          <w:sz w:val="24"/>
          <w:szCs w:val="24"/>
        </w:rPr>
        <w:t>추정하는데</w:t>
      </w:r>
      <w:r>
        <w:rPr>
          <w:rFonts w:ascii="HY신명조" w:eastAsia="HY신명조" w:cs="HY신명조"/>
          <w:color w:val="282828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color w:val="282828"/>
          <w:spacing w:val="-7"/>
          <w:sz w:val="24"/>
          <w:szCs w:val="24"/>
        </w:rPr>
        <w:t>시장조사기관</w:t>
      </w:r>
      <w:r>
        <w:rPr>
          <w:rFonts w:ascii="HY신명조" w:eastAsia="HY신명조" w:cs="HY신명조"/>
          <w:color w:val="282828"/>
          <w:spacing w:val="-4"/>
          <w:sz w:val="24"/>
          <w:szCs w:val="24"/>
        </w:rPr>
        <w:t>의</w:t>
      </w:r>
      <w:r>
        <w:rPr>
          <w:rFonts w:ascii="HY신명조" w:eastAsia="HY신명조" w:cs="HY신명조"/>
          <w:color w:val="282828"/>
          <w:sz w:val="24"/>
          <w:szCs w:val="24"/>
        </w:rPr>
        <w:t xml:space="preserve"> </w:t>
      </w:r>
      <w:r>
        <w:rPr>
          <w:rFonts w:ascii="HY신명조" w:eastAsia="HY신명조" w:cs="HY신명조"/>
          <w:color w:val="282828"/>
          <w:sz w:val="24"/>
          <w:szCs w:val="24"/>
        </w:rPr>
        <w:t>보고서</w:t>
      </w:r>
      <w:r>
        <w:rPr>
          <w:rFonts w:ascii="HY신명조" w:eastAsia="HY신명조" w:cs="HY신명조"/>
          <w:color w:val="282828"/>
          <w:spacing w:val="-3"/>
          <w:sz w:val="24"/>
          <w:szCs w:val="24"/>
        </w:rPr>
        <w:t xml:space="preserve">(R1: </w:t>
      </w:r>
      <w:r>
        <w:rPr>
          <w:rFonts w:ascii="HY신명조" w:eastAsia="HY신명조" w:cs="HY신명조"/>
          <w:color w:val="282828"/>
          <w:spacing w:val="-3"/>
          <w:sz w:val="24"/>
          <w:szCs w:val="24"/>
        </w:rPr>
        <w:t>시장규모</w:t>
      </w:r>
      <w:r>
        <w:rPr>
          <w:rFonts w:ascii="HY신명조" w:eastAsia="HY신명조" w:cs="HY신명조"/>
          <w:color w:val="282828"/>
          <w:spacing w:val="-3"/>
          <w:sz w:val="24"/>
          <w:szCs w:val="24"/>
        </w:rPr>
        <w:t xml:space="preserve"> 3,000</w:t>
      </w:r>
      <w:r>
        <w:rPr>
          <w:rFonts w:ascii="HY신명조" w:eastAsia="HY신명조" w:cs="HY신명조"/>
          <w:color w:val="282828"/>
          <w:spacing w:val="-3"/>
          <w:sz w:val="24"/>
          <w:szCs w:val="24"/>
        </w:rPr>
        <w:t>개</w:t>
      </w:r>
      <w:r>
        <w:rPr>
          <w:rFonts w:ascii="HY신명조" w:eastAsia="HY신명조" w:cs="HY신명조"/>
          <w:color w:val="282828"/>
          <w:spacing w:val="-3"/>
          <w:sz w:val="24"/>
          <w:szCs w:val="24"/>
        </w:rPr>
        <w:t xml:space="preserve">, R2: </w:t>
      </w:r>
      <w:r>
        <w:rPr>
          <w:rFonts w:ascii="HY신명조" w:eastAsia="HY신명조" w:cs="HY신명조"/>
          <w:color w:val="282828"/>
          <w:spacing w:val="-3"/>
          <w:sz w:val="24"/>
          <w:szCs w:val="24"/>
        </w:rPr>
        <w:t>시장규모</w:t>
      </w:r>
      <w:r>
        <w:rPr>
          <w:rFonts w:ascii="HY신명조" w:eastAsia="HY신명조" w:cs="HY신명조"/>
          <w:color w:val="282828"/>
          <w:spacing w:val="-3"/>
          <w:sz w:val="24"/>
          <w:szCs w:val="24"/>
        </w:rPr>
        <w:t xml:space="preserve"> 4,000</w:t>
      </w:r>
      <w:r>
        <w:rPr>
          <w:rFonts w:ascii="HY신명조" w:eastAsia="HY신명조" w:cs="HY신명조"/>
          <w:color w:val="282828"/>
          <w:spacing w:val="-3"/>
          <w:sz w:val="24"/>
          <w:szCs w:val="24"/>
        </w:rPr>
        <w:t>개</w:t>
      </w:r>
      <w:r>
        <w:rPr>
          <w:rFonts w:ascii="HY신명조" w:eastAsia="HY신명조" w:cs="HY신명조"/>
          <w:color w:val="282828"/>
          <w:sz w:val="24"/>
          <w:szCs w:val="24"/>
        </w:rPr>
        <w:t xml:space="preserve">, </w:t>
      </w:r>
      <w:r>
        <w:rPr>
          <w:rFonts w:ascii="HY신명조" w:eastAsia="HY신명조" w:cs="HY신명조"/>
          <w:color w:val="282828"/>
          <w:spacing w:val="-2"/>
          <w:sz w:val="24"/>
          <w:szCs w:val="24"/>
        </w:rPr>
        <w:t>R3:</w:t>
      </w:r>
      <w:r>
        <w:rPr>
          <w:rFonts w:ascii="HY신명조" w:eastAsia="HY신명조" w:cs="HY신명조"/>
          <w:color w:val="282828"/>
          <w:spacing w:val="-2"/>
          <w:sz w:val="24"/>
          <w:szCs w:val="24"/>
        </w:rPr>
        <w:t>시장규모</w:t>
      </w:r>
      <w:r>
        <w:rPr>
          <w:rFonts w:ascii="HY신명조" w:eastAsia="HY신명조" w:cs="HY신명조"/>
          <w:color w:val="282828"/>
          <w:spacing w:val="-2"/>
          <w:sz w:val="24"/>
          <w:szCs w:val="24"/>
        </w:rPr>
        <w:t xml:space="preserve"> 5,000</w:t>
      </w:r>
      <w:r>
        <w:rPr>
          <w:rFonts w:ascii="HY신명조" w:eastAsia="HY신명조" w:cs="HY신명조"/>
          <w:color w:val="282828"/>
          <w:spacing w:val="-2"/>
          <w:sz w:val="24"/>
          <w:szCs w:val="24"/>
        </w:rPr>
        <w:t>개</w:t>
      </w:r>
      <w:r>
        <w:rPr>
          <w:rFonts w:ascii="HY신명조" w:eastAsia="HY신명조" w:cs="HY신명조"/>
          <w:color w:val="282828"/>
          <w:spacing w:val="-2"/>
          <w:sz w:val="24"/>
          <w:szCs w:val="24"/>
        </w:rPr>
        <w:t>)</w:t>
      </w:r>
      <w:r>
        <w:rPr>
          <w:rFonts w:ascii="HY신명조" w:eastAsia="HY신명조" w:cs="HY신명조"/>
          <w:color w:val="282828"/>
          <w:spacing w:val="-2"/>
          <w:sz w:val="24"/>
          <w:szCs w:val="24"/>
        </w:rPr>
        <w:t>를</w:t>
      </w:r>
      <w:r>
        <w:rPr>
          <w:rFonts w:ascii="HY신명조" w:eastAsia="HY신명조" w:cs="HY신명조"/>
          <w:color w:val="282828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color w:val="282828"/>
          <w:spacing w:val="-2"/>
          <w:sz w:val="24"/>
          <w:szCs w:val="24"/>
        </w:rPr>
        <w:t>이용할</w:t>
      </w:r>
      <w:r>
        <w:rPr>
          <w:rFonts w:ascii="HY신명조" w:eastAsia="HY신명조" w:cs="HY신명조"/>
          <w:color w:val="282828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color w:val="282828"/>
          <w:spacing w:val="-2"/>
          <w:sz w:val="24"/>
          <w:szCs w:val="24"/>
        </w:rPr>
        <w:t>수</w:t>
      </w:r>
      <w:r>
        <w:rPr>
          <w:rFonts w:ascii="HY신명조" w:eastAsia="HY신명조" w:cs="HY신명조"/>
          <w:color w:val="282828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color w:val="282828"/>
          <w:spacing w:val="-2"/>
          <w:sz w:val="24"/>
          <w:szCs w:val="24"/>
        </w:rPr>
        <w:t>있으며</w:t>
      </w:r>
      <w:r>
        <w:rPr>
          <w:rFonts w:ascii="HY신명조" w:eastAsia="HY신명조" w:cs="HY신명조"/>
          <w:color w:val="282828"/>
          <w:spacing w:val="-2"/>
          <w:sz w:val="24"/>
          <w:szCs w:val="24"/>
        </w:rPr>
        <w:t xml:space="preserve">, </w:t>
      </w:r>
      <w:r>
        <w:rPr>
          <w:rFonts w:ascii="HY신명조" w:eastAsia="HY신명조" w:cs="HY신명조"/>
          <w:color w:val="282828"/>
          <w:spacing w:val="-2"/>
          <w:sz w:val="24"/>
          <w:szCs w:val="24"/>
        </w:rPr>
        <w:t>보고서의</w:t>
      </w:r>
      <w:r>
        <w:rPr>
          <w:rFonts w:ascii="HY신명조" w:eastAsia="HY신명조" w:cs="HY신명조"/>
          <w:color w:val="282828"/>
          <w:sz w:val="24"/>
          <w:szCs w:val="24"/>
        </w:rPr>
        <w:t xml:space="preserve"> </w:t>
      </w:r>
      <w:r>
        <w:rPr>
          <w:rFonts w:ascii="HY신명조" w:eastAsia="HY신명조" w:cs="HY신명조"/>
          <w:color w:val="282828"/>
          <w:spacing w:val="-6"/>
          <w:sz w:val="24"/>
          <w:szCs w:val="24"/>
        </w:rPr>
        <w:t>정확성에</w:t>
      </w:r>
      <w:r>
        <w:rPr>
          <w:rFonts w:ascii="HY신명조" w:eastAsia="HY신명조" w:cs="HY신명조"/>
          <w:color w:val="282828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color w:val="282828"/>
          <w:spacing w:val="-6"/>
          <w:sz w:val="24"/>
          <w:szCs w:val="24"/>
        </w:rPr>
        <w:t>대한</w:t>
      </w:r>
      <w:r>
        <w:rPr>
          <w:rFonts w:ascii="HY신명조" w:eastAsia="HY신명조" w:cs="HY신명조"/>
          <w:color w:val="282828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color w:val="282828"/>
          <w:spacing w:val="-6"/>
          <w:sz w:val="24"/>
          <w:szCs w:val="24"/>
        </w:rPr>
        <w:t>조건부</w:t>
      </w:r>
      <w:r>
        <w:rPr>
          <w:rFonts w:ascii="HY신명조" w:eastAsia="HY신명조" w:cs="HY신명조"/>
          <w:color w:val="282828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color w:val="282828"/>
          <w:spacing w:val="-6"/>
          <w:sz w:val="24"/>
          <w:szCs w:val="24"/>
        </w:rPr>
        <w:t>확률은</w:t>
      </w:r>
      <w:r>
        <w:rPr>
          <w:rFonts w:ascii="HY신명조" w:eastAsia="HY신명조" w:cs="HY신명조"/>
          <w:color w:val="282828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color w:val="282828"/>
          <w:spacing w:val="-6"/>
          <w:sz w:val="24"/>
          <w:szCs w:val="24"/>
        </w:rPr>
        <w:t>다음과</w:t>
      </w:r>
      <w:r>
        <w:rPr>
          <w:rFonts w:ascii="HY신명조" w:eastAsia="HY신명조" w:cs="HY신명조"/>
          <w:color w:val="282828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color w:val="282828"/>
          <w:spacing w:val="-6"/>
          <w:sz w:val="24"/>
          <w:szCs w:val="24"/>
        </w:rPr>
        <w:t>같다</w:t>
      </w:r>
      <w:r>
        <w:rPr>
          <w:rFonts w:ascii="HY신명조" w:eastAsia="HY신명조" w:cs="HY신명조"/>
          <w:color w:val="282828"/>
          <w:spacing w:val="-6"/>
          <w:sz w:val="24"/>
          <w:szCs w:val="24"/>
        </w:rPr>
        <w:t xml:space="preserve">. </w:t>
      </w:r>
      <w:r>
        <w:rPr>
          <w:rFonts w:ascii="HY신명조" w:eastAsia="HY신명조" w:cs="HY신명조"/>
          <w:color w:val="282828"/>
          <w:spacing w:val="-6"/>
          <w:sz w:val="24"/>
          <w:szCs w:val="24"/>
        </w:rPr>
        <w:t>예를</w:t>
      </w:r>
      <w:r>
        <w:rPr>
          <w:rFonts w:ascii="HY신명조" w:eastAsia="HY신명조" w:cs="HY신명조"/>
          <w:color w:val="282828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color w:val="282828"/>
          <w:spacing w:val="-6"/>
          <w:sz w:val="24"/>
          <w:szCs w:val="24"/>
        </w:rPr>
        <w:t>들어</w:t>
      </w:r>
      <w:r>
        <w:rPr>
          <w:rFonts w:ascii="HY신명조" w:eastAsia="HY신명조" w:cs="HY신명조"/>
          <w:color w:val="282828"/>
          <w:spacing w:val="-6"/>
          <w:sz w:val="24"/>
          <w:szCs w:val="24"/>
        </w:rPr>
        <w:t xml:space="preserve">, </w:t>
      </w:r>
      <w:r>
        <w:rPr>
          <w:rFonts w:ascii="HY신명조" w:eastAsia="HY신명조" w:cs="HY신명조"/>
          <w:color w:val="282828"/>
          <w:spacing w:val="-20"/>
          <w:sz w:val="24"/>
          <w:szCs w:val="24"/>
        </w:rPr>
        <w:t>아래의</w:t>
      </w:r>
      <w:r>
        <w:rPr>
          <w:rFonts w:ascii="HY신명조" w:eastAsia="HY신명조" w:cs="HY신명조"/>
          <w:color w:val="282828"/>
          <w:spacing w:val="-20"/>
          <w:sz w:val="24"/>
          <w:szCs w:val="24"/>
        </w:rPr>
        <w:t xml:space="preserve"> </w:t>
      </w:r>
      <w:r>
        <w:rPr>
          <w:rFonts w:ascii="HY신명조" w:eastAsia="HY신명조" w:cs="HY신명조"/>
          <w:color w:val="282828"/>
          <w:spacing w:val="-20"/>
          <w:sz w:val="24"/>
          <w:szCs w:val="24"/>
        </w:rPr>
        <w:t>표에서</w:t>
      </w:r>
      <w:r>
        <w:rPr>
          <w:rFonts w:ascii="HY신명조" w:eastAsia="HY신명조" w:cs="HY신명조"/>
          <w:color w:val="282828"/>
          <w:spacing w:val="-20"/>
          <w:sz w:val="24"/>
          <w:szCs w:val="24"/>
        </w:rPr>
        <w:t xml:space="preserve"> P(R1/S1)=0.7, P(R2/S1)=0.2, P(R3/S1)=0.1</w:t>
      </w:r>
      <w:r>
        <w:rPr>
          <w:rFonts w:ascii="HY신명조" w:eastAsia="HY신명조" w:cs="HY신명조"/>
          <w:color w:val="282828"/>
          <w:spacing w:val="-20"/>
          <w:sz w:val="24"/>
          <w:szCs w:val="24"/>
        </w:rPr>
        <w:t>이다</w:t>
      </w:r>
      <w:r>
        <w:rPr>
          <w:rFonts w:ascii="HY신명조" w:eastAsia="HY신명조" w:cs="HY신명조"/>
          <w:color w:val="282828"/>
          <w:spacing w:val="-20"/>
          <w:sz w:val="24"/>
          <w:szCs w:val="24"/>
        </w:rPr>
        <w:t>.</w:t>
      </w:r>
    </w:p>
    <w:p w14:paraId="08DE0383" w14:textId="77777777" w:rsidR="00D9795F" w:rsidRDefault="00D9795F">
      <w:pPr>
        <w:pStyle w:val="a8"/>
        <w:snapToGrid/>
        <w:rPr>
          <w:rFonts w:ascii="HY신명조" w:eastAsia="HY신명조" w:cs="HY신명조"/>
          <w:color w:val="282828"/>
          <w:spacing w:val="-13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808"/>
        <w:gridCol w:w="553"/>
        <w:gridCol w:w="1421"/>
        <w:gridCol w:w="1421"/>
        <w:gridCol w:w="1413"/>
      </w:tblGrid>
      <w:tr w:rsidR="00D9795F" w14:paraId="67E60F4D" w14:textId="77777777">
        <w:trPr>
          <w:trHeight w:val="309"/>
        </w:trPr>
        <w:tc>
          <w:tcPr>
            <w:tcW w:w="136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397F19" w14:textId="77777777" w:rsidR="00D9795F" w:rsidRDefault="00F23BE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시장규모</w:t>
            </w:r>
          </w:p>
        </w:tc>
        <w:tc>
          <w:tcPr>
            <w:tcW w:w="1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CDB8FF" w14:textId="77777777" w:rsidR="00D9795F" w:rsidRDefault="00F23BE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S1: 3,000</w:t>
            </w:r>
            <w:r>
              <w:rPr>
                <w:rFonts w:ascii="HY신명조" w:eastAsia="HY신명조" w:cs="HY신명조"/>
                <w:sz w:val="24"/>
                <w:szCs w:val="24"/>
              </w:rPr>
              <w:t>개</w:t>
            </w:r>
          </w:p>
        </w:tc>
        <w:tc>
          <w:tcPr>
            <w:tcW w:w="1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3F0373" w14:textId="77777777" w:rsidR="00D9795F" w:rsidRDefault="00F23BE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S2: 4,000</w:t>
            </w:r>
            <w:r>
              <w:rPr>
                <w:rFonts w:ascii="HY신명조" w:eastAsia="HY신명조" w:cs="HY신명조"/>
                <w:sz w:val="24"/>
                <w:szCs w:val="24"/>
              </w:rPr>
              <w:t>개</w:t>
            </w:r>
          </w:p>
        </w:tc>
        <w:tc>
          <w:tcPr>
            <w:tcW w:w="1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74336F" w14:textId="77777777" w:rsidR="00D9795F" w:rsidRDefault="00F23BE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S3: 5,000</w:t>
            </w:r>
            <w:r>
              <w:rPr>
                <w:rFonts w:ascii="HY신명조" w:eastAsia="HY신명조" w:cs="HY신명조"/>
                <w:sz w:val="24"/>
                <w:szCs w:val="24"/>
              </w:rPr>
              <w:t>개</w:t>
            </w:r>
          </w:p>
        </w:tc>
      </w:tr>
      <w:tr w:rsidR="00D9795F" w14:paraId="371B6093" w14:textId="77777777">
        <w:trPr>
          <w:trHeight w:val="313"/>
        </w:trPr>
        <w:tc>
          <w:tcPr>
            <w:tcW w:w="80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E5DEFA" w14:textId="77777777" w:rsidR="00D9795F" w:rsidRDefault="00F23BE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보고서</w:t>
            </w:r>
          </w:p>
        </w:tc>
        <w:tc>
          <w:tcPr>
            <w:tcW w:w="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A80D24" w14:textId="77777777" w:rsidR="00D9795F" w:rsidRDefault="00F23BE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R1</w:t>
            </w:r>
          </w:p>
        </w:tc>
        <w:tc>
          <w:tcPr>
            <w:tcW w:w="1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0CDC58" w14:textId="77777777" w:rsidR="00D9795F" w:rsidRDefault="00F23BE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0.7</w:t>
            </w:r>
          </w:p>
        </w:tc>
        <w:tc>
          <w:tcPr>
            <w:tcW w:w="1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6DF3A3" w14:textId="77777777" w:rsidR="00D9795F" w:rsidRDefault="00F23BE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0.2</w:t>
            </w:r>
          </w:p>
        </w:tc>
        <w:tc>
          <w:tcPr>
            <w:tcW w:w="1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287BA0" w14:textId="77777777" w:rsidR="00D9795F" w:rsidRDefault="00F23BE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0.2</w:t>
            </w:r>
          </w:p>
        </w:tc>
      </w:tr>
      <w:tr w:rsidR="00D9795F" w14:paraId="1809FB79" w14:textId="77777777">
        <w:trPr>
          <w:trHeight w:val="313"/>
        </w:trPr>
        <w:tc>
          <w:tcPr>
            <w:tcW w:w="80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3054AAC4" w14:textId="77777777" w:rsidR="00D9795F" w:rsidRDefault="00D9795F"/>
        </w:tc>
        <w:tc>
          <w:tcPr>
            <w:tcW w:w="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27DFFE" w14:textId="77777777" w:rsidR="00D9795F" w:rsidRDefault="00F23BE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R2</w:t>
            </w:r>
          </w:p>
        </w:tc>
        <w:tc>
          <w:tcPr>
            <w:tcW w:w="1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C8F55C" w14:textId="77777777" w:rsidR="00D9795F" w:rsidRDefault="00F23BE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0.2</w:t>
            </w:r>
          </w:p>
        </w:tc>
        <w:tc>
          <w:tcPr>
            <w:tcW w:w="1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7974FB" w14:textId="77777777" w:rsidR="00D9795F" w:rsidRDefault="00F23BE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0.5</w:t>
            </w:r>
          </w:p>
        </w:tc>
        <w:tc>
          <w:tcPr>
            <w:tcW w:w="1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89A19F" w14:textId="77777777" w:rsidR="00D9795F" w:rsidRDefault="00F23BE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0.2</w:t>
            </w:r>
          </w:p>
        </w:tc>
      </w:tr>
      <w:tr w:rsidR="00D9795F" w14:paraId="6F420B0A" w14:textId="77777777">
        <w:trPr>
          <w:trHeight w:val="296"/>
        </w:trPr>
        <w:tc>
          <w:tcPr>
            <w:tcW w:w="80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520118F7" w14:textId="77777777" w:rsidR="00D9795F" w:rsidRDefault="00D9795F"/>
        </w:tc>
        <w:tc>
          <w:tcPr>
            <w:tcW w:w="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279011" w14:textId="77777777" w:rsidR="00D9795F" w:rsidRDefault="00F23BE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R3</w:t>
            </w:r>
          </w:p>
        </w:tc>
        <w:tc>
          <w:tcPr>
            <w:tcW w:w="1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CE8D2D" w14:textId="77777777" w:rsidR="00D9795F" w:rsidRDefault="00F23BE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0.1</w:t>
            </w:r>
          </w:p>
        </w:tc>
        <w:tc>
          <w:tcPr>
            <w:tcW w:w="1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0AEF9C" w14:textId="77777777" w:rsidR="00D9795F" w:rsidRDefault="00F23BE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0.3</w:t>
            </w:r>
          </w:p>
        </w:tc>
        <w:tc>
          <w:tcPr>
            <w:tcW w:w="1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96FBAE" w14:textId="77777777" w:rsidR="00D9795F" w:rsidRDefault="00F23BE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0.6</w:t>
            </w:r>
          </w:p>
        </w:tc>
      </w:tr>
    </w:tbl>
    <w:p w14:paraId="53AE6DC0" w14:textId="77777777" w:rsidR="00D9795F" w:rsidRDefault="00D9795F">
      <w:pPr>
        <w:rPr>
          <w:sz w:val="2"/>
        </w:rPr>
      </w:pPr>
    </w:p>
    <w:p w14:paraId="65B546F9" w14:textId="77777777" w:rsidR="00D9795F" w:rsidRDefault="00D9795F">
      <w:pPr>
        <w:pStyle w:val="a8"/>
        <w:snapToGrid/>
        <w:rPr>
          <w:rFonts w:ascii="HY신명조" w:eastAsia="HY신명조" w:cs="HY신명조"/>
          <w:color w:val="282828"/>
          <w:spacing w:val="-13"/>
          <w:sz w:val="24"/>
          <w:szCs w:val="24"/>
        </w:rPr>
      </w:pPr>
    </w:p>
    <w:p w14:paraId="7670B1B2" w14:textId="77777777" w:rsidR="00D9795F" w:rsidRDefault="00D9795F">
      <w:pPr>
        <w:pStyle w:val="a8"/>
        <w:snapToGrid/>
        <w:rPr>
          <w:rFonts w:ascii="HY신명조" w:eastAsia="HY신명조" w:cs="HY신명조"/>
          <w:color w:val="282828"/>
          <w:spacing w:val="-13"/>
          <w:sz w:val="24"/>
          <w:szCs w:val="24"/>
        </w:rPr>
      </w:pPr>
    </w:p>
    <w:p w14:paraId="5C5DE170" w14:textId="77777777" w:rsidR="00D9795F" w:rsidRDefault="00F23BE1">
      <w:pPr>
        <w:pStyle w:val="a8"/>
        <w:snapToGrid/>
        <w:rPr>
          <w:rFonts w:ascii="HY신명조" w:eastAsia="HY신명조" w:cs="HY신명조"/>
          <w:color w:val="282828"/>
          <w:sz w:val="24"/>
          <w:szCs w:val="24"/>
        </w:rPr>
      </w:pPr>
      <w:r>
        <w:rPr>
          <w:rFonts w:ascii="HY신명조" w:eastAsia="HY신명조" w:cs="HY신명조"/>
          <w:color w:val="282828"/>
          <w:spacing w:val="-13"/>
          <w:sz w:val="24"/>
          <w:szCs w:val="24"/>
        </w:rPr>
        <w:t>생산방식을</w:t>
      </w:r>
      <w:r>
        <w:rPr>
          <w:rFonts w:ascii="HY신명조" w:eastAsia="HY신명조" w:cs="HY신명조"/>
          <w:color w:val="282828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color w:val="282828"/>
          <w:spacing w:val="-13"/>
          <w:sz w:val="24"/>
          <w:szCs w:val="24"/>
        </w:rPr>
        <w:t>결정하기</w:t>
      </w:r>
      <w:r>
        <w:rPr>
          <w:rFonts w:ascii="HY신명조" w:eastAsia="HY신명조" w:cs="HY신명조"/>
          <w:color w:val="282828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color w:val="282828"/>
          <w:spacing w:val="-13"/>
          <w:sz w:val="24"/>
          <w:szCs w:val="24"/>
        </w:rPr>
        <w:t>위해서</w:t>
      </w:r>
      <w:r>
        <w:rPr>
          <w:rFonts w:ascii="HY신명조" w:eastAsia="HY신명조" w:cs="HY신명조"/>
          <w:color w:val="282828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color w:val="282828"/>
          <w:spacing w:val="-13"/>
          <w:sz w:val="24"/>
          <w:szCs w:val="24"/>
        </w:rPr>
        <w:t>시장규모에</w:t>
      </w:r>
      <w:r>
        <w:rPr>
          <w:rFonts w:ascii="HY신명조" w:eastAsia="HY신명조" w:cs="HY신명조"/>
          <w:color w:val="282828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color w:val="282828"/>
          <w:spacing w:val="-13"/>
          <w:sz w:val="24"/>
          <w:szCs w:val="24"/>
        </w:rPr>
        <w:t>대한</w:t>
      </w:r>
      <w:r>
        <w:rPr>
          <w:rFonts w:ascii="HY신명조" w:eastAsia="HY신명조" w:cs="HY신명조"/>
          <w:color w:val="282828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color w:val="282828"/>
          <w:spacing w:val="-13"/>
          <w:sz w:val="24"/>
          <w:szCs w:val="24"/>
        </w:rPr>
        <w:t>예측</w:t>
      </w:r>
      <w:r>
        <w:rPr>
          <w:rFonts w:ascii="HY신명조" w:eastAsia="HY신명조" w:cs="HY신명조"/>
          <w:color w:val="282828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color w:val="282828"/>
          <w:spacing w:val="-13"/>
          <w:sz w:val="24"/>
          <w:szCs w:val="24"/>
        </w:rPr>
        <w:t>보고서가</w:t>
      </w:r>
      <w:r>
        <w:rPr>
          <w:rFonts w:ascii="HY신명조" w:eastAsia="HY신명조" w:cs="HY신명조"/>
          <w:color w:val="282828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color w:val="282828"/>
          <w:spacing w:val="-13"/>
          <w:sz w:val="24"/>
          <w:szCs w:val="24"/>
        </w:rPr>
        <w:t>필요하다</w:t>
      </w:r>
      <w:r>
        <w:rPr>
          <w:rFonts w:ascii="HY신명조" w:eastAsia="HY신명조" w:cs="HY신명조"/>
          <w:color w:val="282828"/>
          <w:spacing w:val="-13"/>
          <w:sz w:val="24"/>
          <w:szCs w:val="24"/>
        </w:rPr>
        <w:t xml:space="preserve">. </w:t>
      </w:r>
      <w:r>
        <w:rPr>
          <w:rFonts w:ascii="HY신명조" w:eastAsia="HY신명조" w:cs="HY신명조"/>
          <w:color w:val="282828"/>
          <w:spacing w:val="-13"/>
          <w:sz w:val="24"/>
          <w:szCs w:val="24"/>
        </w:rPr>
        <w:t>보</w:t>
      </w:r>
      <w:r>
        <w:rPr>
          <w:rFonts w:ascii="HY신명조" w:eastAsia="HY신명조" w:cs="HY신명조"/>
          <w:color w:val="282828"/>
          <w:spacing w:val="-2"/>
          <w:sz w:val="24"/>
          <w:szCs w:val="24"/>
        </w:rPr>
        <w:t>고서의</w:t>
      </w:r>
      <w:r>
        <w:rPr>
          <w:rFonts w:ascii="HY신명조" w:eastAsia="HY신명조" w:cs="HY신명조"/>
          <w:color w:val="282828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color w:val="282828"/>
          <w:spacing w:val="-2"/>
          <w:sz w:val="24"/>
          <w:szCs w:val="24"/>
        </w:rPr>
        <w:t>구입가격이</w:t>
      </w:r>
      <w:r>
        <w:rPr>
          <w:rFonts w:ascii="HY신명조" w:eastAsia="HY신명조" w:cs="HY신명조"/>
          <w:color w:val="282828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color w:val="282828"/>
          <w:sz w:val="24"/>
          <w:szCs w:val="24"/>
        </w:rPr>
        <w:t>￦</w:t>
      </w:r>
      <w:r>
        <w:rPr>
          <w:rFonts w:ascii="HY신명조" w:eastAsia="HY신명조" w:cs="HY신명조"/>
          <w:color w:val="282828"/>
          <w:sz w:val="24"/>
          <w:szCs w:val="24"/>
        </w:rPr>
        <w:t>500</w:t>
      </w:r>
      <w:r>
        <w:rPr>
          <w:rFonts w:ascii="HY신명조" w:eastAsia="HY신명조" w:cs="HY신명조"/>
          <w:color w:val="282828"/>
          <w:sz w:val="24"/>
          <w:szCs w:val="24"/>
        </w:rPr>
        <w:t>이라면</w:t>
      </w:r>
      <w:r>
        <w:rPr>
          <w:rFonts w:ascii="HY신명조" w:eastAsia="HY신명조" w:cs="HY신명조"/>
          <w:color w:val="282828"/>
          <w:sz w:val="24"/>
          <w:szCs w:val="24"/>
        </w:rPr>
        <w:t xml:space="preserve"> </w:t>
      </w:r>
      <w:r>
        <w:rPr>
          <w:rFonts w:ascii="HY신명조" w:eastAsia="HY신명조" w:cs="HY신명조"/>
          <w:color w:val="282828"/>
          <w:sz w:val="24"/>
          <w:szCs w:val="24"/>
        </w:rPr>
        <w:t>컨트롤러는</w:t>
      </w:r>
      <w:r>
        <w:rPr>
          <w:rFonts w:ascii="HY신명조" w:eastAsia="HY신명조" w:cs="HY신명조"/>
          <w:color w:val="282828"/>
          <w:sz w:val="24"/>
          <w:szCs w:val="24"/>
        </w:rPr>
        <w:t xml:space="preserve"> </w:t>
      </w:r>
      <w:r>
        <w:rPr>
          <w:rFonts w:ascii="HY신명조" w:eastAsia="HY신명조" w:cs="HY신명조"/>
          <w:color w:val="282828"/>
          <w:sz w:val="24"/>
          <w:szCs w:val="24"/>
        </w:rPr>
        <w:t>보고서를</w:t>
      </w:r>
      <w:r>
        <w:rPr>
          <w:rFonts w:ascii="HY신명조" w:eastAsia="HY신명조" w:cs="HY신명조"/>
          <w:color w:val="282828"/>
          <w:sz w:val="24"/>
          <w:szCs w:val="24"/>
        </w:rPr>
        <w:t xml:space="preserve"> </w:t>
      </w:r>
      <w:r>
        <w:rPr>
          <w:rFonts w:ascii="HY신명조" w:eastAsia="HY신명조" w:cs="HY신명조"/>
          <w:color w:val="282828"/>
          <w:sz w:val="24"/>
          <w:szCs w:val="24"/>
        </w:rPr>
        <w:t>구입하겠는가</w:t>
      </w:r>
      <w:r>
        <w:rPr>
          <w:rFonts w:ascii="HY신명조" w:eastAsia="HY신명조" w:cs="HY신명조"/>
          <w:color w:val="282828"/>
          <w:sz w:val="24"/>
          <w:szCs w:val="24"/>
        </w:rPr>
        <w:t xml:space="preserve">? </w:t>
      </w:r>
      <w:r>
        <w:rPr>
          <w:rFonts w:ascii="HY신명조" w:eastAsia="HY신명조" w:cs="HY신명조"/>
          <w:color w:val="282828"/>
          <w:sz w:val="24"/>
          <w:szCs w:val="24"/>
        </w:rPr>
        <w:t>그</w:t>
      </w:r>
      <w:r>
        <w:rPr>
          <w:rFonts w:ascii="HY신명조" w:eastAsia="HY신명조" w:cs="HY신명조"/>
          <w:color w:val="282828"/>
          <w:sz w:val="24"/>
          <w:szCs w:val="24"/>
        </w:rPr>
        <w:t xml:space="preserve"> </w:t>
      </w:r>
      <w:r>
        <w:rPr>
          <w:rFonts w:ascii="HY신명조" w:eastAsia="HY신명조" w:cs="HY신명조"/>
          <w:color w:val="282828"/>
          <w:sz w:val="24"/>
          <w:szCs w:val="24"/>
        </w:rPr>
        <w:t>이유는</w:t>
      </w:r>
      <w:r>
        <w:rPr>
          <w:rFonts w:ascii="HY신명조" w:eastAsia="HY신명조" w:cs="HY신명조"/>
          <w:color w:val="282828"/>
          <w:sz w:val="24"/>
          <w:szCs w:val="24"/>
        </w:rPr>
        <w:t>?(</w:t>
      </w:r>
      <w:r>
        <w:rPr>
          <w:rFonts w:ascii="HY신명조" w:eastAsia="HY신명조" w:cs="HY신명조"/>
          <w:color w:val="282828"/>
          <w:sz w:val="24"/>
          <w:szCs w:val="24"/>
        </w:rPr>
        <w:t>확률</w:t>
      </w:r>
      <w:r>
        <w:rPr>
          <w:rFonts w:ascii="HY신명조" w:eastAsia="HY신명조" w:cs="HY신명조"/>
          <w:color w:val="282828"/>
          <w:sz w:val="24"/>
          <w:szCs w:val="24"/>
        </w:rPr>
        <w:t xml:space="preserve"> </w:t>
      </w:r>
      <w:r>
        <w:rPr>
          <w:rFonts w:ascii="HY신명조" w:eastAsia="HY신명조" w:cs="HY신명조"/>
          <w:color w:val="282828"/>
          <w:sz w:val="24"/>
          <w:szCs w:val="24"/>
        </w:rPr>
        <w:t>값은</w:t>
      </w:r>
      <w:r>
        <w:rPr>
          <w:rFonts w:ascii="HY신명조" w:eastAsia="HY신명조" w:cs="HY신명조"/>
          <w:color w:val="282828"/>
          <w:sz w:val="24"/>
          <w:szCs w:val="24"/>
        </w:rPr>
        <w:t xml:space="preserve"> </w:t>
      </w:r>
      <w:r>
        <w:rPr>
          <w:rFonts w:ascii="HY신명조" w:eastAsia="HY신명조" w:cs="HY신명조"/>
          <w:color w:val="282828"/>
          <w:sz w:val="24"/>
          <w:szCs w:val="24"/>
        </w:rPr>
        <w:t>소수점</w:t>
      </w:r>
      <w:r>
        <w:rPr>
          <w:rFonts w:ascii="HY신명조" w:eastAsia="HY신명조" w:cs="HY신명조"/>
          <w:color w:val="282828"/>
          <w:sz w:val="24"/>
          <w:szCs w:val="24"/>
        </w:rPr>
        <w:t xml:space="preserve"> </w:t>
      </w:r>
      <w:r>
        <w:rPr>
          <w:rFonts w:ascii="HY신명조" w:eastAsia="HY신명조" w:cs="HY신명조"/>
          <w:color w:val="282828"/>
          <w:sz w:val="24"/>
          <w:szCs w:val="24"/>
        </w:rPr>
        <w:t>넷째</w:t>
      </w:r>
      <w:r>
        <w:rPr>
          <w:rFonts w:ascii="HY신명조" w:eastAsia="HY신명조" w:cs="HY신명조"/>
          <w:color w:val="282828"/>
          <w:sz w:val="24"/>
          <w:szCs w:val="24"/>
        </w:rPr>
        <w:t xml:space="preserve"> </w:t>
      </w:r>
      <w:r>
        <w:rPr>
          <w:rFonts w:ascii="HY신명조" w:eastAsia="HY신명조" w:cs="HY신명조"/>
          <w:color w:val="282828"/>
          <w:sz w:val="24"/>
          <w:szCs w:val="24"/>
        </w:rPr>
        <w:t>자리에서</w:t>
      </w:r>
      <w:r>
        <w:rPr>
          <w:rFonts w:ascii="HY신명조" w:eastAsia="HY신명조" w:cs="HY신명조"/>
          <w:color w:val="282828"/>
          <w:sz w:val="24"/>
          <w:szCs w:val="24"/>
        </w:rPr>
        <w:t xml:space="preserve"> </w:t>
      </w:r>
      <w:r>
        <w:rPr>
          <w:rFonts w:ascii="HY신명조" w:eastAsia="HY신명조" w:cs="HY신명조"/>
          <w:color w:val="282828"/>
          <w:sz w:val="24"/>
          <w:szCs w:val="24"/>
        </w:rPr>
        <w:t>반올림한다</w:t>
      </w:r>
      <w:r>
        <w:rPr>
          <w:rFonts w:ascii="HY신명조" w:eastAsia="HY신명조" w:cs="HY신명조"/>
          <w:color w:val="282828"/>
          <w:sz w:val="24"/>
          <w:szCs w:val="24"/>
        </w:rPr>
        <w:t>)</w:t>
      </w:r>
    </w:p>
    <w:p w14:paraId="189E758F" w14:textId="77777777" w:rsidR="00D9795F" w:rsidRDefault="00D9795F">
      <w:pPr>
        <w:pStyle w:val="a8"/>
        <w:snapToGrid/>
        <w:rPr>
          <w:rFonts w:ascii="HY신명조" w:eastAsia="HY신명조" w:cs="HY신명조"/>
          <w:color w:val="282828"/>
          <w:sz w:val="24"/>
          <w:szCs w:val="24"/>
        </w:rPr>
      </w:pPr>
    </w:p>
    <w:p w14:paraId="1210A9B2" w14:textId="77777777" w:rsidR="00D9795F" w:rsidRDefault="00D9795F">
      <w:pPr>
        <w:pStyle w:val="a8"/>
        <w:snapToGrid/>
        <w:rPr>
          <w:rFonts w:ascii="HY신명조" w:eastAsia="HY신명조" w:cs="HY신명조"/>
          <w:color w:val="282828"/>
          <w:sz w:val="24"/>
          <w:szCs w:val="24"/>
        </w:rPr>
      </w:pPr>
    </w:p>
    <w:p w14:paraId="244AD4BA" w14:textId="77777777" w:rsidR="00D9795F" w:rsidRDefault="00D9795F">
      <w:pPr>
        <w:pStyle w:val="a8"/>
        <w:snapToGrid/>
        <w:rPr>
          <w:rFonts w:ascii="HY신명조" w:eastAsia="HY신명조" w:cs="HY신명조"/>
          <w:color w:val="282828"/>
          <w:sz w:val="24"/>
          <w:szCs w:val="24"/>
        </w:rPr>
      </w:pPr>
    </w:p>
    <w:p w14:paraId="65CFACD9" w14:textId="77777777" w:rsidR="00D9795F" w:rsidRDefault="00D9795F">
      <w:pPr>
        <w:pStyle w:val="a8"/>
        <w:snapToGrid/>
        <w:rPr>
          <w:rFonts w:ascii="HY신명조" w:eastAsia="HY신명조" w:cs="HY신명조"/>
          <w:color w:val="282828"/>
          <w:sz w:val="24"/>
          <w:szCs w:val="24"/>
        </w:rPr>
      </w:pPr>
    </w:p>
    <w:p w14:paraId="6B26F365" w14:textId="77777777" w:rsidR="00D9795F" w:rsidRDefault="00D9795F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50545F7A" w14:textId="77777777" w:rsidR="00D9795F" w:rsidRDefault="00D9795F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4FDFB9D7" w14:textId="77777777" w:rsidR="00D9795F" w:rsidRDefault="00D9795F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54E943DF" w14:textId="77777777" w:rsidR="00D9795F" w:rsidRDefault="00D9795F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13DDA8E4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9A4F55D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865D604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5D01A24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B87A3E1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DA6CF8B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374FB6A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9DDC4FC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BDAC939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36642BB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51AF485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623846E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B9C624E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97404DB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2EB1A13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05446E8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C3123B8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4344A59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514FF96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19E13BB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867B889" w14:textId="77777777" w:rsidR="00D9795F" w:rsidRDefault="00F23BE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6E4BCBF9">
          <v:group id="_x0000_s1092" style="position:absolute;left:0;text-align:left;margin-left:59pt;margin-top:46.8pt;width:610.65pt;height:60.6pt;z-index:29;mso-position-horizontal-relative:page;mso-position-vertical-relative:page" coordsize="61064,6061">
            <v:line id="_x0000_s2014346275" o:spid="_x0000_s1097" style="position:absolute" from="0,5680" to="61064,5680" strokeweight=".16pt">
              <v:stroke endarrowwidth="narrow" endarrowlength="short" joinstyle="miter"/>
            </v:line>
            <v:group id="_x0000_s1093" style="position:absolute;width:60776;height:5762" coordsize="60776,5762">
              <v:shape id="_x0000_s2014346277" o:spid="_x0000_s1096" style="position:absolute;left:22152;width:14196;height:4505" coordsize="14196,4505" o:spt="100" adj="0,,0" path="m450,c45,,,44,,450l,4055v,406,45,450,450,450l13745,4505v406,,451,-44,451,-450l14196,450c14196,44,14151,,13745,xe" filled="f" stroked="f">
                <v:stroke joinstyle="round"/>
                <v:formulas/>
                <v:path o:connecttype="segments"/>
                <v:textbox inset="0,0,0,0">
                  <w:txbxContent>
                    <w:p w14:paraId="5D021A60" w14:textId="77777777" w:rsidR="00D9795F" w:rsidRDefault="00F23BE1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원가회계회</w:t>
                      </w:r>
                    </w:p>
                    <w:p w14:paraId="34BAC50B" w14:textId="77777777" w:rsidR="00D9795F" w:rsidRDefault="00D9795F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</w:p>
                    <w:p w14:paraId="7C260D9C" w14:textId="77777777" w:rsidR="00D9795F" w:rsidRDefault="00D9795F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</w:p>
                    <w:p w14:paraId="5AE518F9" w14:textId="77777777" w:rsidR="00D9795F" w:rsidRDefault="00D9795F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</w:p>
                    <w:p w14:paraId="21FBF9AD" w14:textId="77777777" w:rsidR="00D9795F" w:rsidRDefault="00D9795F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</w:p>
                    <w:p w14:paraId="5AA626EE" w14:textId="77777777" w:rsidR="00D9795F" w:rsidRDefault="00D9795F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</w:p>
                    <w:p w14:paraId="3330646F" w14:textId="77777777" w:rsidR="00D9795F" w:rsidRDefault="00D9795F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</w:p>
                    <w:p w14:paraId="6289C659" w14:textId="77777777" w:rsidR="00D9795F" w:rsidRDefault="00D9795F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</w:p>
                    <w:p w14:paraId="5A8B1DDF" w14:textId="77777777" w:rsidR="00D9795F" w:rsidRDefault="00D9795F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</w:p>
                    <w:p w14:paraId="2605D02D" w14:textId="77777777" w:rsidR="00D9795F" w:rsidRDefault="00F23BE1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계</w:t>
                      </w:r>
                    </w:p>
                    <w:p w14:paraId="481011DC" w14:textId="77777777" w:rsidR="00D9795F" w:rsidRDefault="00D9795F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</w:p>
                    <w:p w14:paraId="2B89F1A6" w14:textId="77777777" w:rsidR="00D9795F" w:rsidRDefault="00D9795F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  <v:shape id="_x0000_s2014346278" o:spid="_x0000_s1095" style="position:absolute;left:284;top:3293;width:8144;height:2391" coordsize="8144,2391" o:spt="100" adj="0,,0" path="m238,c23,,,23,,238l,2153v,215,23,238,238,238l7905,2391v216,,239,-23,239,-238l8144,238c8144,23,8121,,7905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669E281C" w14:textId="77777777" w:rsidR="00D9795F" w:rsidRDefault="00F23BE1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1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  <v:shape id="_x0000_s2014346279" o:spid="_x0000_s1094" style="position:absolute;left:53676;top:2976;width:7384;height:2675" coordsize="7384,2675" o:spt="100" adj="0,,0" path="m267,c26,,,27,,268l,2408v,241,26,267,267,267l7116,2675v242,,268,-26,268,-267l7384,268c7384,27,7358,,7116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2B6A8753" w14:textId="77777777" w:rsidR="00D9795F" w:rsidRDefault="00F23BE1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9/16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4E1F442C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087351C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E0D46F0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E67683C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016BA29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2F0941B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26EA827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A359991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5510866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0BBF7C9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61DC5D7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F3BB18E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017765E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F24CF8F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23B91DE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257C138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B9C7DCC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D92F000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90DF144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6ED7933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F4F558C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191A24C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B0BE732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2B13BBC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44D7B94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B8AC644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5E4EEF3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AAFCEB9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59A5F01" w14:textId="77777777" w:rsidR="00D9795F" w:rsidRDefault="00F23BE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6CDD029F">
          <v:group id="_x0000_s1089" style="position:absolute;left:0;text-align:left;margin-left:294.1pt;margin-top:487.75pt;width:140.25pt;height:56.25pt;z-index:38;mso-position-horizontal-relative:page;mso-position-vertical-relative:page" coordsize="14025,5625">
            <v:shape id="_x0000_s2014346280" o:spid="_x0000_s1091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2014346281" o:spid="_x0000_s1090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276AFE43" w14:textId="77777777" w:rsidR="00D9795F" w:rsidRDefault="00F23BE1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1E3B945D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EB775F2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F34ADAB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2F72A32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F1ABF65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02D49A8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46F5BD8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F232E95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3BEDE0C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C595CFB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B50F54F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BDF8F5F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A8C07C8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9133615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10EA6D6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A23261A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1797C6D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CA7384A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6274ECA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D068867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EABBC58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D656F81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773AB83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B879FF9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D10F610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EBC9F27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5325EC1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869E5CF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1A20BEB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0B0086B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C3FC6BE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5B820A6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3C92792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6FFC668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D6B70BA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DD06D75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003EBD6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17B2B6A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D3D3D99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1710A59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8A6CFC6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27DB7CB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C00D0EB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65BAFF8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67AACD0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B447ACF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D282979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8CBCB5D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D45A8C5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4685C51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2AA6598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E084DB5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F9A22A0" w14:textId="77777777" w:rsidR="00D9795F" w:rsidRDefault="00F23BE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75BA6EA4">
          <v:group id="_x0000_s1083" style="position:absolute;left:0;text-align:left;margin-left:59pt;margin-top:46.8pt;width:610.65pt;height:60.6pt;z-index:30;mso-position-horizontal-relative:page;mso-position-vertical-relative:page" coordsize="61064,6061">
            <v:line id="_x0000_s2014346282" o:spid="_x0000_s1088" style="position:absolute" from="0,5680" to="61064,5680" strokeweight=".16pt">
              <v:stroke endarrowwidth="narrow" endarrowlength="short" joinstyle="miter"/>
            </v:line>
            <v:group id="_x0000_s1084" style="position:absolute;width:60776;height:5762" coordsize="60776,5762">
              <v:shape id="_x0000_s2014346284" o:spid="_x0000_s1087" style="position:absolute;left:22152;width:14196;height:4505" coordsize="14196,4505" o:spt="100" adj="0,,0" path="m450,c45,,,44,,450l,4055v,406,45,450,450,450l13745,4505v406,,451,-44,451,-450l14196,450c14196,44,14151,,13745,xe" filled="f" stroked="f">
                <v:stroke joinstyle="round"/>
                <v:formulas/>
                <v:path o:connecttype="segments"/>
                <v:textbox inset="0,0,0,0">
                  <w:txbxContent>
                    <w:p w14:paraId="46126E71" w14:textId="77777777" w:rsidR="00D9795F" w:rsidRDefault="00F23BE1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원가회계</w:t>
                      </w:r>
                    </w:p>
                    <w:p w14:paraId="4C23BAB2" w14:textId="77777777" w:rsidR="00D9795F" w:rsidRDefault="00D9795F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</w:p>
                    <w:p w14:paraId="11BE09BF" w14:textId="77777777" w:rsidR="00D9795F" w:rsidRDefault="00D9795F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</w:p>
                    <w:p w14:paraId="42889803" w14:textId="77777777" w:rsidR="00D9795F" w:rsidRDefault="00D9795F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</w:p>
                    <w:p w14:paraId="0D3C8AB4" w14:textId="77777777" w:rsidR="00D9795F" w:rsidRDefault="00D9795F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</w:p>
                    <w:p w14:paraId="66A1C62C" w14:textId="77777777" w:rsidR="00D9795F" w:rsidRDefault="00D9795F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</w:p>
                    <w:p w14:paraId="673C7B52" w14:textId="77777777" w:rsidR="00D9795F" w:rsidRDefault="00D9795F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</w:p>
                    <w:p w14:paraId="1653E3DD" w14:textId="77777777" w:rsidR="00D9795F" w:rsidRDefault="00D9795F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</w:p>
                    <w:p w14:paraId="2B595E6B" w14:textId="77777777" w:rsidR="00D9795F" w:rsidRDefault="00F23BE1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계</w:t>
                      </w:r>
                    </w:p>
                    <w:p w14:paraId="1E87ED24" w14:textId="77777777" w:rsidR="00D9795F" w:rsidRDefault="00D9795F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</w:p>
                    <w:p w14:paraId="5FA12F61" w14:textId="77777777" w:rsidR="00D9795F" w:rsidRDefault="00D9795F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  <v:shape id="_x0000_s2014346285" o:spid="_x0000_s1086" style="position:absolute;left:284;top:3293;width:8144;height:2391" coordsize="8144,2391" o:spt="100" adj="0,,0" path="m238,c23,,,23,,238l,2153v,215,23,238,238,238l7905,2391v216,,239,-23,239,-238l8144,238c8144,23,8121,,7905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2DF24C8A" w14:textId="77777777" w:rsidR="00D9795F" w:rsidRDefault="00F23BE1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10/16</w:t>
                      </w:r>
                    </w:p>
                  </w:txbxContent>
                </v:textbox>
              </v:shape>
              <v:shape id="_x0000_s2014346286" o:spid="_x0000_s1085" style="position:absolute;left:53676;top:2976;width:7384;height:2675" coordsize="7384,2675" o:spt="100" adj="0,,0" path="m267,c26,,,27,,268l,2408v,241,26,267,267,267l7116,2675v242,,268,-26,268,-267l7384,268c7384,27,7358,,7116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16657FEE" w14:textId="77777777" w:rsidR="00D9795F" w:rsidRDefault="00F23BE1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1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772F0FFD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3856221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F128AB2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55F880F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CF38688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57CFC81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6EFA653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2CC803E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A6085F0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3FF49F7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3C56A5C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78E3F43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71DC024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B60CD8B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BBA0444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A429C70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87858B7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BF05120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D652100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BAFD7D1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3F72618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B7D5742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2897896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EE3E4D7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7CED77B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52D7F8B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D82ED0F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2CD3211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50672F2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3746D4D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4921671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3739D01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55B12CB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1ECD116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51DFC93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A6F8D77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492D497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FF26DD6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26C8170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7AE5F3C" w14:textId="77777777" w:rsidR="00D9795F" w:rsidRDefault="00F23BE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0C33848A">
          <v:group id="_x0000_s1080" style="position:absolute;left:0;text-align:left;margin-left:294.1pt;margin-top:487.75pt;width:140.25pt;height:56.25pt;z-index:21;mso-position-horizontal-relative:page;mso-position-vertical-relative:page" coordsize="14025,5625">
            <v:shape id="_x0000_s2014346287" o:spid="_x0000_s1082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2014346288" o:spid="_x0000_s1081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70407AA2" w14:textId="77777777" w:rsidR="00D9795F" w:rsidRDefault="00F23BE1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37884775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22A1200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30129D9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EAF24E0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0269B50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421224F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62DE6CD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9FBFF7F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3856761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FDBCF93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EB72459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2FA648B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AEFE5C9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04F402F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B5E480E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AFF1A06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7964953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B87B345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FF527CD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B048CC2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898CB8B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8C53789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0F06AC4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23CE5E6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54C9CC6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72700D7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E5818B0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4B7F6F2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089880A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734D7A7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141EA59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8C83983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45346FB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9D6F6B4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6C34A54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D076AC8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09854A5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EF41D8D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61E7B60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A6FBA7C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B52121F" w14:textId="77777777" w:rsidR="00D9795F" w:rsidRDefault="00F23BE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2F705875">
          <v:group id="_x0000_s1074" style="position:absolute;left:0;text-align:left;margin-left:59pt;margin-top:46.8pt;width:610.65pt;height:60.6pt;z-index:31;mso-position-horizontal-relative:page;mso-position-vertical-relative:page" coordsize="61064,6061">
            <v:line id="_x0000_s2014346289" o:spid="_x0000_s1079" style="position:absolute" from="0,5680" to="61064,5680" strokeweight=".16pt">
              <v:stroke endarrowwidth="narrow" endarrowlength="short" joinstyle="miter"/>
            </v:line>
            <v:group id="_x0000_s1075" style="position:absolute;width:60776;height:5762" coordsize="60776,5762">
              <v:shape id="_x0000_s2014346291" o:spid="_x0000_s1078" style="position:absolute;left:22152;width:14196;height:4505" coordsize="14196,4505" o:spt="100" adj="0,,0" path="m450,c45,,,44,,450l,4055v,406,45,450,450,450l13745,4505v406,,451,-44,451,-450l14196,450c14196,44,14151,,13745,xe" filled="f" stroked="f">
                <v:stroke joinstyle="round"/>
                <v:formulas/>
                <v:path o:connecttype="segments"/>
                <v:textbox inset="0,0,0,0">
                  <w:txbxContent>
                    <w:p w14:paraId="3E12B6AB" w14:textId="77777777" w:rsidR="00D9795F" w:rsidRDefault="00F23BE1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원가회계회</w:t>
                      </w:r>
                    </w:p>
                    <w:p w14:paraId="6EF68D2B" w14:textId="77777777" w:rsidR="00D9795F" w:rsidRDefault="00D9795F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</w:p>
                    <w:p w14:paraId="03929CAA" w14:textId="77777777" w:rsidR="00D9795F" w:rsidRDefault="00D9795F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</w:p>
                    <w:p w14:paraId="2A90EAEB" w14:textId="77777777" w:rsidR="00D9795F" w:rsidRDefault="00D9795F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</w:p>
                    <w:p w14:paraId="149105F3" w14:textId="77777777" w:rsidR="00D9795F" w:rsidRDefault="00D9795F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</w:p>
                    <w:p w14:paraId="1A9E072F" w14:textId="77777777" w:rsidR="00D9795F" w:rsidRDefault="00D9795F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</w:p>
                    <w:p w14:paraId="3B8649A0" w14:textId="77777777" w:rsidR="00D9795F" w:rsidRDefault="00D9795F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</w:p>
                    <w:p w14:paraId="29C357C4" w14:textId="77777777" w:rsidR="00D9795F" w:rsidRDefault="00D9795F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</w:p>
                    <w:p w14:paraId="460ACF79" w14:textId="77777777" w:rsidR="00D9795F" w:rsidRDefault="00D9795F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</w:p>
                    <w:p w14:paraId="27C6238F" w14:textId="77777777" w:rsidR="00D9795F" w:rsidRDefault="00F23BE1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계</w:t>
                      </w:r>
                    </w:p>
                    <w:p w14:paraId="774EED2D" w14:textId="77777777" w:rsidR="00D9795F" w:rsidRDefault="00D9795F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</w:p>
                    <w:p w14:paraId="29EDDB73" w14:textId="77777777" w:rsidR="00D9795F" w:rsidRDefault="00D9795F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  <v:shape id="_x0000_s2014346292" o:spid="_x0000_s1077" style="position:absolute;left:284;top:3293;width:8144;height:2391" coordsize="8144,2391" o:spt="100" adj="0,,0" path="m238,c23,,,23,,238l,2153v,215,23,238,238,238l7905,2391v216,,239,-23,239,-238l8144,238c8144,23,8121,,7905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533945C4" w14:textId="77777777" w:rsidR="00D9795F" w:rsidRDefault="00F23BE1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1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  <v:shape id="_x0000_s2014346293" o:spid="_x0000_s1076" style="position:absolute;left:53676;top:2976;width:7384;height:2675" coordsize="7384,2675" o:spt="100" adj="0,,0" path="m267,c26,,,27,,268l,2408v,241,26,267,267,267l7116,2675v242,,268,-26,268,-267l7384,268c7384,27,7358,,7116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59531333" w14:textId="77777777" w:rsidR="00D9795F" w:rsidRDefault="00F23BE1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11/16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668DF864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F7EF8F4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521A6AB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703DC0B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A1D5774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2B0E598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764B3A3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D4C4FA0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3979E0A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A96DBA6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8752614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1429EA4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3CCB718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F98F26E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9993036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4DB880C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4FEF492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3F9786E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48DE350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2563540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045B324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CF62C38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B0B2667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5CD1F44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93546CD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BE9EACF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7E1D3D9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D892511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15FD2F7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42D4D1D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8F3FCEB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33AA3BB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BA8070A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822D6C3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B95BF4D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AD892E4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187E4DC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5638FF5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7968126" w14:textId="77777777" w:rsidR="00D9795F" w:rsidRDefault="00F23BE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03FE4E6F">
          <v:group id="_x0000_s1071" style="position:absolute;left:0;text-align:left;margin-left:294.1pt;margin-top:487.75pt;width:140.25pt;height:56.25pt;z-index:22;mso-position-horizontal-relative:page;mso-position-vertical-relative:page" coordsize="14025,5625">
            <v:shape id="_x0000_s2014346294" o:spid="_x0000_s1073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2014346295" o:spid="_x0000_s1072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240DEFF5" w14:textId="77777777" w:rsidR="00D9795F" w:rsidRDefault="00F23BE1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03E54BCD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E99A568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76B4785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9A390C2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2F53B58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4F262C8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1C454E5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3F9B58C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DB6AC54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3FDDEA4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D532866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A419D56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23D9C46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0A0ED77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8C2C560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31AB0DF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20008F2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663ECA8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27AB11E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7E97556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24728E2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EF818E7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EE0359B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A752D10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C4E89AB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C042A35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6D3F8DD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CFF064F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EA1DE3D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2D7A652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61481AB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BBF237C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EC125E3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2D74723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7D0E31A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3A55109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8229206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148BC29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E672B69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6F95607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6662BA7" w14:textId="77777777" w:rsidR="00D9795F" w:rsidRDefault="00F23BE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4E13A834">
          <v:group id="_x0000_s1065" style="position:absolute;left:0;text-align:left;margin-left:59pt;margin-top:46.8pt;width:610.65pt;height:60.6pt;z-index:39;mso-position-horizontal-relative:page;mso-position-vertical-relative:page" coordsize="61064,6061">
            <v:line id="_x0000_s2014346296" o:spid="_x0000_s1070" style="position:absolute" from="0,5680" to="61064,5680" strokeweight=".16pt">
              <v:stroke endarrowwidth="narrow" endarrowlength="short" joinstyle="miter"/>
            </v:line>
            <v:group id="_x0000_s1066" style="position:absolute;width:60776;height:5762" coordsize="60776,5762">
              <v:shape id="_x0000_s2014346298" o:spid="_x0000_s1069" style="position:absolute;left:22152;width:14196;height:4505" coordsize="14196,4505" o:spt="100" adj="0,,0" path="m450,c45,,,44,,450l,4055v,406,45,450,450,450l13745,4505v406,,451,-44,451,-450l14196,450c14196,44,14151,,13745,xe" filled="f" stroked="f">
                <v:stroke joinstyle="round"/>
                <v:formulas/>
                <v:path o:connecttype="segments"/>
                <v:textbox inset="0,0,0,0">
                  <w:txbxContent>
                    <w:p w14:paraId="3B71A683" w14:textId="77777777" w:rsidR="00D9795F" w:rsidRDefault="00F23BE1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원가회계</w:t>
                      </w:r>
                    </w:p>
                    <w:p w14:paraId="120DBB0C" w14:textId="77777777" w:rsidR="00D9795F" w:rsidRDefault="00D9795F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</w:p>
                    <w:p w14:paraId="33CD6B77" w14:textId="77777777" w:rsidR="00D9795F" w:rsidRDefault="00D9795F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</w:p>
                    <w:p w14:paraId="6AA07F3B" w14:textId="77777777" w:rsidR="00D9795F" w:rsidRDefault="00D9795F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</w:p>
                    <w:p w14:paraId="2A3DF3D2" w14:textId="77777777" w:rsidR="00D9795F" w:rsidRDefault="00D9795F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</w:p>
                    <w:p w14:paraId="25BF7CA8" w14:textId="77777777" w:rsidR="00D9795F" w:rsidRDefault="00D9795F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</w:p>
                    <w:p w14:paraId="3E1E09CE" w14:textId="77777777" w:rsidR="00D9795F" w:rsidRDefault="00D9795F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</w:p>
                    <w:p w14:paraId="216AF656" w14:textId="77777777" w:rsidR="00D9795F" w:rsidRDefault="00D9795F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</w:p>
                    <w:p w14:paraId="1F78F432" w14:textId="77777777" w:rsidR="00D9795F" w:rsidRDefault="00F23BE1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계</w:t>
                      </w:r>
                    </w:p>
                    <w:p w14:paraId="7E3CE96B" w14:textId="77777777" w:rsidR="00D9795F" w:rsidRDefault="00D9795F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</w:p>
                    <w:p w14:paraId="01D3A41D" w14:textId="77777777" w:rsidR="00D9795F" w:rsidRDefault="00D9795F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  <v:shape id="_x0000_s2014346299" o:spid="_x0000_s1068" style="position:absolute;left:284;top:3293;width:8144;height:2391" coordsize="8144,2391" o:spt="100" adj="0,,0" path="m238,c23,,,23,,238l,2153v,215,23,238,238,238l7905,2391v216,,239,-23,239,-238l8144,238c8144,23,8121,,7905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0129FD15" w14:textId="77777777" w:rsidR="00D9795F" w:rsidRDefault="00F23BE1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12/16</w:t>
                      </w:r>
                    </w:p>
                  </w:txbxContent>
                </v:textbox>
              </v:shape>
              <v:shape id="_x0000_s2014346300" o:spid="_x0000_s1067" style="position:absolute;left:53676;top:2976;width:7384;height:2675" coordsize="7384,2675" o:spt="100" adj="0,,0" path="m267,c26,,,27,,268l,2408v,241,26,267,267,267l7116,2675v242,,268,-26,268,-267l7384,268c7384,27,7358,,7116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758A45D5" w14:textId="77777777" w:rsidR="00D9795F" w:rsidRDefault="00F23BE1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1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68A568BA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CAF9737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748E52E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28D0B7F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7FEF5A8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B2304DF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97ECCDC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085D27C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8E8D297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6E3A1C7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5C22E9A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582A595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0172496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2E37811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B81FB64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49615A7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CC977EA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80A3A73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B7143F0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348392F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4C6A89A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43EDE68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AE71A0B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EDEDECE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7165143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E385BAC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3219147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9CF28AF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B589DE2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1ADDEEA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64D7B91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58A4B3B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575034E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50C9E55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022D1EF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2DC9A5C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41AA1C6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CBD076A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AD24939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04FCFC5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0E29E05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0D4FD69" w14:textId="77777777" w:rsidR="00D9795F" w:rsidRDefault="00F23BE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6328AF5A">
          <v:group id="_x0000_s1062" style="position:absolute;left:0;text-align:left;margin-left:294.1pt;margin-top:487.75pt;width:140.25pt;height:56.25pt;z-index:23;mso-position-horizontal-relative:page;mso-position-vertical-relative:page" coordsize="14025,5625">
            <v:shape id="_x0000_s2014346301" o:spid="_x0000_s1064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2014346302" o:spid="_x0000_s1063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000E23EA" w14:textId="77777777" w:rsidR="00D9795F" w:rsidRDefault="00F23BE1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260A6596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7E7E70F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69813CD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33C61EF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E85EC16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2BECECD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D105AE6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77C0DE2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D2D7942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491B0DE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43B10F6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9067ED1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93BDC69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88382BB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83B30EE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1D0CAA4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1FAC78D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CC63B1E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BD6F85D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102FB66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A735C4F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6A91DE3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0EC697A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8974941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EE23DF3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86F4602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FDD6D13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CAE7480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BB8436A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6FF2F85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6CEDE73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938D984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4FD5A79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6848C4F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6075697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291B8EC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B6FF5F3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13B384F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7EBEEB0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130B46D" w14:textId="77777777" w:rsidR="00D9795F" w:rsidRDefault="00F23BE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2ADBEF15">
          <v:group id="_x0000_s1056" style="position:absolute;left:0;text-align:left;margin-left:59pt;margin-top:46.8pt;width:610.65pt;height:60.6pt;z-index:32;mso-position-horizontal-relative:page;mso-position-vertical-relative:page" coordsize="61064,6061">
            <v:line id="_x0000_s2014346303" o:spid="_x0000_s1061" style="position:absolute" from="0,5680" to="61064,5680" strokeweight=".16pt">
              <v:stroke endarrowwidth="narrow" endarrowlength="short" joinstyle="miter"/>
            </v:line>
            <v:group id="_x0000_s1057" style="position:absolute;width:60776;height:5762" coordsize="60776,5762">
              <v:shape id="_x0000_s2014346305" o:spid="_x0000_s1060" style="position:absolute;left:22152;width:14196;height:4505" coordsize="14196,4505" o:spt="100" adj="0,,0" path="m450,c45,,,44,,450l,4055v,406,45,450,450,450l13745,4505v406,,451,-44,451,-450l14196,450c14196,44,14151,,13745,xe" filled="f" stroked="f">
                <v:stroke joinstyle="round"/>
                <v:formulas/>
                <v:path o:connecttype="segments"/>
                <v:textbox inset="0,0,0,0">
                  <w:txbxContent>
                    <w:p w14:paraId="2806D24E" w14:textId="77777777" w:rsidR="00D9795F" w:rsidRDefault="00F23BE1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원가회계회</w:t>
                      </w:r>
                    </w:p>
                    <w:p w14:paraId="28BEB109" w14:textId="77777777" w:rsidR="00D9795F" w:rsidRDefault="00D9795F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</w:p>
                    <w:p w14:paraId="369A70AD" w14:textId="77777777" w:rsidR="00D9795F" w:rsidRDefault="00D9795F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</w:p>
                    <w:p w14:paraId="5DE15E7C" w14:textId="77777777" w:rsidR="00D9795F" w:rsidRDefault="00D9795F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</w:p>
                    <w:p w14:paraId="29F29962" w14:textId="77777777" w:rsidR="00D9795F" w:rsidRDefault="00D9795F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</w:p>
                    <w:p w14:paraId="5AF31260" w14:textId="77777777" w:rsidR="00D9795F" w:rsidRDefault="00D9795F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</w:p>
                    <w:p w14:paraId="3A14DB8B" w14:textId="77777777" w:rsidR="00D9795F" w:rsidRDefault="00D9795F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</w:p>
                    <w:p w14:paraId="4D374833" w14:textId="77777777" w:rsidR="00D9795F" w:rsidRDefault="00D9795F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</w:p>
                    <w:p w14:paraId="5CD9AB29" w14:textId="77777777" w:rsidR="00D9795F" w:rsidRDefault="00D9795F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</w:p>
                    <w:p w14:paraId="25882D8C" w14:textId="77777777" w:rsidR="00D9795F" w:rsidRDefault="00F23BE1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계</w:t>
                      </w:r>
                    </w:p>
                    <w:p w14:paraId="74480BAE" w14:textId="77777777" w:rsidR="00D9795F" w:rsidRDefault="00D9795F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</w:p>
                    <w:p w14:paraId="0AF4F86B" w14:textId="77777777" w:rsidR="00D9795F" w:rsidRDefault="00D9795F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  <v:shape id="_x0000_s2014346306" o:spid="_x0000_s1059" style="position:absolute;left:284;top:3293;width:8144;height:2391" coordsize="8144,2391" o:spt="100" adj="0,,0" path="m238,c23,,,23,,238l,2153v,215,23,238,238,238l7905,2391v216,,239,-23,239,-238l8144,238c8144,23,8121,,7905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347CBC0B" w14:textId="77777777" w:rsidR="00D9795F" w:rsidRDefault="00F23BE1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1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  <v:shape id="_x0000_s2014346307" o:spid="_x0000_s1058" style="position:absolute;left:53676;top:2976;width:7384;height:2675" coordsize="7384,2675" o:spt="100" adj="0,,0" path="m267,c26,,,27,,268l,2408v,241,26,267,267,267l7116,2675v242,,268,-26,268,-267l7384,268c7384,27,7358,,7116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2312CFF0" w14:textId="77777777" w:rsidR="00D9795F" w:rsidRDefault="00F23BE1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13/16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14867A6A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612EC8F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F09D855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7BCF910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7ABBFE5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2ED68F0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8DFBA98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A063947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BD02D62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C6A0B94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B4AF3B8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574DA93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EF1EF46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2754145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755E32F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4F96A3A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F6CF920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29E3A75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B3581AE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EBCCEB3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C525E5F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EFB6F4C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EE9C281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8D78723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F680D00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5C79730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4FFCC47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44C9058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84A3D90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3287CA1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341F29F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4059833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5ACBF96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F3E9611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F0FC2F9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AB79828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0551E3B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C75A642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878103C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113BB1E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CFE4856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229EE4D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DA7B865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659CBE9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DF0A5F4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41B423B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4C89AF1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EECCA4B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D1988AC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79CF7D7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BDCC647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FAF5D18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593509D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F886A47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F621E6D" w14:textId="77777777" w:rsidR="00D9795F" w:rsidRDefault="00F23BE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526FB4DF">
          <v:group id="_x0000_s1053" style="position:absolute;left:0;text-align:left;margin-left:294.1pt;margin-top:487.75pt;width:140.25pt;height:56.25pt;z-index:24;mso-position-horizontal-relative:page;mso-position-vertical-relative:page" coordsize="14025,5625">
            <v:shape id="_x0000_s2014346308" o:spid="_x0000_s1055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2014346309" o:spid="_x0000_s1054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17421F69" w14:textId="77777777" w:rsidR="00D9795F" w:rsidRDefault="00F23BE1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52362685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2709DE1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56560E2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D429506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E5BC645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1D21CA9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4A23FD5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F77B04F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DB3B00C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175A509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9491AAB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490E824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62674A3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C55569A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0E80D10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14A04B8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FA3BB85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75DAB64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F84FF82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C4AF272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243DF8B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0E3D96C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018DCE0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4DE52A5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015528B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D0C66B9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FCDCB4F" w14:textId="77777777" w:rsidR="00D9795F" w:rsidRDefault="00F23BE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227AAA5A">
          <v:group id="_x0000_s1047" style="position:absolute;left:0;text-align:left;margin-left:59pt;margin-top:46.8pt;width:610.65pt;height:60.6pt;z-index:33;mso-position-horizontal-relative:page;mso-position-vertical-relative:page" coordsize="61064,6061">
            <v:line id="_x0000_s2014346310" o:spid="_x0000_s1052" style="position:absolute" from="0,5680" to="61064,5680" strokeweight=".16pt">
              <v:stroke endarrowwidth="narrow" endarrowlength="short" joinstyle="miter"/>
            </v:line>
            <v:group id="_x0000_s1048" style="position:absolute;width:60776;height:5762" coordsize="60776,5762">
              <v:shape id="_x0000_s2014346312" o:spid="_x0000_s1051" style="position:absolute;left:22152;width:14196;height:4505" coordsize="14196,4505" o:spt="100" adj="0,,0" path="m450,c45,,,44,,450l,4055v,406,45,450,450,450l13745,4505v406,,451,-44,451,-450l14196,450c14196,44,14151,,13745,xe" filled="f" stroked="f">
                <v:stroke joinstyle="round"/>
                <v:formulas/>
                <v:path o:connecttype="segments"/>
                <v:textbox inset="0,0,0,0">
                  <w:txbxContent>
                    <w:p w14:paraId="616FD30E" w14:textId="77777777" w:rsidR="00D9795F" w:rsidRDefault="00F23BE1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원가회계</w:t>
                      </w:r>
                    </w:p>
                    <w:p w14:paraId="1A0099C7" w14:textId="77777777" w:rsidR="00D9795F" w:rsidRDefault="00D9795F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</w:p>
                    <w:p w14:paraId="24182B08" w14:textId="77777777" w:rsidR="00D9795F" w:rsidRDefault="00D9795F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</w:p>
                    <w:p w14:paraId="4E378D2D" w14:textId="77777777" w:rsidR="00D9795F" w:rsidRDefault="00D9795F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</w:p>
                    <w:p w14:paraId="442FC4D3" w14:textId="77777777" w:rsidR="00D9795F" w:rsidRDefault="00D9795F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</w:p>
                    <w:p w14:paraId="779EA572" w14:textId="77777777" w:rsidR="00D9795F" w:rsidRDefault="00D9795F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</w:p>
                    <w:p w14:paraId="1C3DFB9B" w14:textId="77777777" w:rsidR="00D9795F" w:rsidRDefault="00D9795F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</w:p>
                    <w:p w14:paraId="10EA2016" w14:textId="77777777" w:rsidR="00D9795F" w:rsidRDefault="00D9795F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</w:p>
                    <w:p w14:paraId="00DD9701" w14:textId="77777777" w:rsidR="00D9795F" w:rsidRDefault="00F23BE1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계</w:t>
                      </w:r>
                    </w:p>
                    <w:p w14:paraId="4FF6BEE1" w14:textId="77777777" w:rsidR="00D9795F" w:rsidRDefault="00D9795F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</w:p>
                    <w:p w14:paraId="48059C73" w14:textId="77777777" w:rsidR="00D9795F" w:rsidRDefault="00D9795F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  <v:shape id="_x0000_s2014346313" o:spid="_x0000_s1050" style="position:absolute;left:284;top:3293;width:8144;height:2391" coordsize="8144,2391" o:spt="100" adj="0,,0" path="m238,c23,,,23,,238l,2153v,215,23,238,238,238l7905,2391v216,,239,-23,239,-238l8144,238c8144,23,8121,,7905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00258330" w14:textId="77777777" w:rsidR="00D9795F" w:rsidRDefault="00F23BE1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14/16</w:t>
                      </w:r>
                    </w:p>
                  </w:txbxContent>
                </v:textbox>
              </v:shape>
              <v:shape id="_x0000_s2014346314" o:spid="_x0000_s1049" style="position:absolute;left:53676;top:2976;width:7384;height:2675" coordsize="7384,2675" o:spt="100" adj="0,,0" path="m267,c26,,,27,,268l,2408v,241,26,267,267,267l7116,2675v242,,268,-26,268,-267l7384,268c7384,27,7358,,7116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70D43888" w14:textId="77777777" w:rsidR="00D9795F" w:rsidRDefault="00F23BE1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1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64FD522A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5460580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A4DDD16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82769D0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B131BB8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71B1C6F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61ED02C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7251FF2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6475955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A3B0A97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6120E4F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DBBC32A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73B13A0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06CB439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54AB30B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DC379A7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F1EA82D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6269C23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240EA18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F616C77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78AF196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862F7F5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7CF647E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A4F2498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93BA77E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0958988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3C9EA70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433C832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193E33A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18129B2" w14:textId="77777777" w:rsidR="00D9795F" w:rsidRDefault="00F23BE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56E60248">
          <v:group id="_x0000_s1044" style="position:absolute;left:0;text-align:left;margin-left:294.1pt;margin-top:487.75pt;width:140.25pt;height:56.25pt;z-index:25;mso-position-horizontal-relative:page;mso-position-vertical-relative:page" coordsize="14025,5625">
            <v:shape id="_x0000_s2014346315" o:spid="_x0000_s1046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2014346316" o:spid="_x0000_s1045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76F5C397" w14:textId="77777777" w:rsidR="00D9795F" w:rsidRDefault="00F23BE1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632974CB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8727580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A127C99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242F643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DEE4BC5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9DD9FD3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6496AFF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99A9088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9A7675C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634DF81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56F42B6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85F1ADA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3961C1F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0C1C613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4D8A7A4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6A3DECD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7A715FE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003A1F7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66961C3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3D8584B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DC02903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FF223FE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75BA12F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1438714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6A1DF88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B09595F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0B659BE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E9DABC1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1D3143C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9BC04DC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D133534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4ECEF19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09D5870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F56B008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BABF998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F93427E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F6AA26F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8E63AD0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36B2A23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13C3BC3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ECD6069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7F87B4E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29F2D09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F8F99F8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312A7EC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DC0C0A1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6AACDA9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1A0AFD3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C860CEA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DAA4FFD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9CB74BB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D49D8EA" w14:textId="77777777" w:rsidR="00D9795F" w:rsidRDefault="00F23BE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50F257DA">
          <v:group id="_x0000_s1038" style="position:absolute;left:0;text-align:left;margin-left:59pt;margin-top:46.8pt;width:610.65pt;height:60.6pt;z-index:34;mso-position-horizontal-relative:page;mso-position-vertical-relative:page" coordsize="61064,6061">
            <v:line id="_x0000_s2014346317" o:spid="_x0000_s1043" style="position:absolute" from="0,5680" to="61064,5680" strokeweight=".16pt">
              <v:stroke endarrowwidth="narrow" endarrowlength="short" joinstyle="miter"/>
            </v:line>
            <v:group id="_x0000_s1039" style="position:absolute;width:60776;height:5762" coordsize="60776,5762">
              <v:shape id="_x0000_s2014346319" o:spid="_x0000_s1042" style="position:absolute;left:22152;width:14196;height:4505" coordsize="14196,4505" o:spt="100" adj="0,,0" path="m450,c45,,,44,,450l,4055v,406,45,450,450,450l13745,4505v406,,451,-44,451,-450l14196,450c14196,44,14151,,13745,xe" filled="f" stroked="f">
                <v:stroke joinstyle="round"/>
                <v:formulas/>
                <v:path o:connecttype="segments"/>
                <v:textbox inset="0,0,0,0">
                  <w:txbxContent>
                    <w:p w14:paraId="1518D1AE" w14:textId="77777777" w:rsidR="00D9795F" w:rsidRDefault="00F23BE1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원가회계회</w:t>
                      </w:r>
                    </w:p>
                    <w:p w14:paraId="7430C07F" w14:textId="77777777" w:rsidR="00D9795F" w:rsidRDefault="00D9795F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</w:p>
                    <w:p w14:paraId="0D55C27F" w14:textId="77777777" w:rsidR="00D9795F" w:rsidRDefault="00D9795F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</w:p>
                    <w:p w14:paraId="2E134D71" w14:textId="77777777" w:rsidR="00D9795F" w:rsidRDefault="00D9795F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</w:p>
                    <w:p w14:paraId="358EB095" w14:textId="77777777" w:rsidR="00D9795F" w:rsidRDefault="00D9795F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</w:p>
                    <w:p w14:paraId="3E191760" w14:textId="77777777" w:rsidR="00D9795F" w:rsidRDefault="00D9795F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</w:p>
                    <w:p w14:paraId="63A29025" w14:textId="77777777" w:rsidR="00D9795F" w:rsidRDefault="00D9795F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</w:p>
                    <w:p w14:paraId="6E80C636" w14:textId="77777777" w:rsidR="00D9795F" w:rsidRDefault="00D9795F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</w:p>
                    <w:p w14:paraId="5D40FF99" w14:textId="77777777" w:rsidR="00D9795F" w:rsidRDefault="00D9795F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</w:p>
                    <w:p w14:paraId="219A85B2" w14:textId="77777777" w:rsidR="00D9795F" w:rsidRDefault="00F23BE1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계</w:t>
                      </w:r>
                    </w:p>
                    <w:p w14:paraId="4007D3D5" w14:textId="77777777" w:rsidR="00D9795F" w:rsidRDefault="00D9795F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</w:p>
                    <w:p w14:paraId="075667E0" w14:textId="77777777" w:rsidR="00D9795F" w:rsidRDefault="00D9795F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  <v:shape id="_x0000_s2014346320" o:spid="_x0000_s1041" style="position:absolute;left:284;top:3293;width:8144;height:2391" coordsize="8144,2391" o:spt="100" adj="0,,0" path="m238,c23,,,23,,238l,2153v,215,23,238,238,238l7905,2391v216,,239,-23,239,-238l8144,238c8144,23,8121,,7905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4068DF2F" w14:textId="77777777" w:rsidR="00D9795F" w:rsidRDefault="00F23BE1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1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  <v:shape id="_x0000_s2014346321" o:spid="_x0000_s1040" style="position:absolute;left:53676;top:2976;width:7384;height:2675" coordsize="7384,2675" o:spt="100" adj="0,,0" path="m267,c26,,,27,,268l,2408v,241,26,267,267,267l7116,2675v242,,268,-26,268,-267l7384,268c7384,27,7358,,7116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45FC6504" w14:textId="77777777" w:rsidR="00D9795F" w:rsidRDefault="00F23BE1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15/16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05135E94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32017E0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140CA7D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DA4D647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7BD5CD3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69EEE61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A2BF660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3979386" w14:textId="77777777" w:rsidR="00D9795F" w:rsidRDefault="00F23BE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7C211BE9">
          <v:group id="_x0000_s1035" style="position:absolute;left:0;text-align:left;margin-left:294.1pt;margin-top:487.75pt;width:140.25pt;height:56.25pt;z-index:35;mso-position-horizontal-relative:page;mso-position-vertical-relative:page" coordsize="14025,5625">
            <v:shape id="_x0000_s2014346322" o:spid="_x0000_s1037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2014346323" o:spid="_x0000_s1036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119590C2" w14:textId="77777777" w:rsidR="00D9795F" w:rsidRDefault="00F23BE1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39033C91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C376C0E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53925B6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C687BAC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F5D7D67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0A0C570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2C33E8B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74320B4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54A7ACC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555C30B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6285C27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564383B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0CE1722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D5A5C2E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E8F089B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04A0F7B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440AE1D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0644C80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2D7ACA9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70780ED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5E9BA0C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29346CF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71054FA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898FC99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01F4423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A85C24A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87B66FA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12A5358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FCC3E97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98A2F26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53FAE3B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70BD6B7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C38F6AF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05C66FF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3E83328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DFF5C60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887965B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4A005D7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A0CC857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76EBD7F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E688FC5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C606238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8A4B62B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1ED4F76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80E326B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3B0F076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605C48B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651F4FE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1308EB7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EDFBF2C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8B5D9C5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3702BCB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14CBA54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794E91A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6BF7A51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AC43BC9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53656FF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0B471B1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57A7348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5A58526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9F1BD2C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9F32DEF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135E158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B12DDA9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DCE7D6D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5AEA10D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765637D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7A67E3C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945BD1B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37491A6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A0442CD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083A6D7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5A43D08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8C614DA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21ACAD5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8E42CD6" w14:textId="77777777" w:rsidR="00D9795F" w:rsidRDefault="00F23BE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1D38B20F">
          <v:group id="_x0000_s1029" style="position:absolute;left:0;text-align:left;margin-left:59pt;margin-top:46.8pt;width:610.65pt;height:60.6pt;z-index:37;mso-position-horizontal-relative:page;mso-position-vertical-relative:page" coordsize="61064,6061">
            <v:line id="_x0000_s2014346324" o:spid="_x0000_s1034" style="position:absolute" from="0,5680" to="61064,5680" strokeweight=".16pt">
              <v:stroke endarrowwidth="narrow" endarrowlength="short" joinstyle="miter"/>
            </v:line>
            <v:group id="_x0000_s1030" style="position:absolute;width:60776;height:5762" coordsize="60776,5762">
              <v:shape id="_x0000_s2014346326" o:spid="_x0000_s1033" style="position:absolute;left:22152;width:14196;height:4505" coordsize="14196,4505" o:spt="100" adj="0,,0" path="m450,c45,,,44,,450l,4055v,406,45,450,450,450l13745,4505v406,,451,-44,451,-450l14196,450c14196,44,14151,,13745,xe" filled="f" stroked="f">
                <v:stroke joinstyle="round"/>
                <v:formulas/>
                <v:path o:connecttype="segments"/>
                <v:textbox inset="0,0,0,0">
                  <w:txbxContent>
                    <w:p w14:paraId="5922E33D" w14:textId="77777777" w:rsidR="00D9795F" w:rsidRDefault="00F23BE1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원가회계</w:t>
                      </w:r>
                    </w:p>
                    <w:p w14:paraId="2A748257" w14:textId="77777777" w:rsidR="00D9795F" w:rsidRDefault="00D9795F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</w:p>
                    <w:p w14:paraId="52B8FBA7" w14:textId="77777777" w:rsidR="00D9795F" w:rsidRDefault="00D9795F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</w:p>
                    <w:p w14:paraId="1D9B0A6A" w14:textId="77777777" w:rsidR="00D9795F" w:rsidRDefault="00D9795F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</w:p>
                    <w:p w14:paraId="5FEB48B1" w14:textId="77777777" w:rsidR="00D9795F" w:rsidRDefault="00D9795F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</w:p>
                    <w:p w14:paraId="60509361" w14:textId="77777777" w:rsidR="00D9795F" w:rsidRDefault="00D9795F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</w:p>
                    <w:p w14:paraId="0E32CB5B" w14:textId="77777777" w:rsidR="00D9795F" w:rsidRDefault="00D9795F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</w:p>
                    <w:p w14:paraId="4DB010BD" w14:textId="77777777" w:rsidR="00D9795F" w:rsidRDefault="00D9795F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</w:p>
                    <w:p w14:paraId="767F02B7" w14:textId="77777777" w:rsidR="00D9795F" w:rsidRDefault="00F23BE1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계</w:t>
                      </w:r>
                    </w:p>
                    <w:p w14:paraId="01982171" w14:textId="77777777" w:rsidR="00D9795F" w:rsidRDefault="00D9795F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</w:p>
                    <w:p w14:paraId="4447A260" w14:textId="77777777" w:rsidR="00D9795F" w:rsidRDefault="00D9795F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  <v:shape id="_x0000_s2014346327" o:spid="_x0000_s1032" style="position:absolute;left:284;top:3293;width:8144;height:2391" coordsize="8144,2391" o:spt="100" adj="0,,0" path="m238,c23,,,23,,238l,2153v,215,23,238,238,238l7905,2391v216,,239,-23,239,-238l8144,238c8144,23,8121,,7905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5A043C2E" w14:textId="77777777" w:rsidR="00D9795F" w:rsidRDefault="00F23BE1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16/16</w:t>
                      </w:r>
                    </w:p>
                    <w:p w14:paraId="6F858527" w14:textId="77777777" w:rsidR="00D9795F" w:rsidRDefault="00F23BE1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/16</w:t>
                      </w:r>
                    </w:p>
                  </w:txbxContent>
                </v:textbox>
              </v:shape>
              <v:shape id="_x0000_s2014346328" o:spid="_x0000_s1031" style="position:absolute;left:53676;top:2976;width:7384;height:2675" coordsize="7384,2675" o:spt="100" adj="0,,0" path="m267,c26,,,27,,268l,2408v,241,26,267,267,267l7116,2675v242,,268,-26,268,-267l7384,268c7384,27,7358,,7116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195DA69B" w14:textId="77777777" w:rsidR="00D9795F" w:rsidRDefault="00F23BE1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1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1498F752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B54B5A4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BC93EE8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27EF417" w14:textId="77777777" w:rsidR="00D9795F" w:rsidRDefault="00F23BE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23139908">
          <v:group id="_x0000_s1026" style="position:absolute;left:0;text-align:left;margin-left:294.1pt;margin-top:487.75pt;width:140.25pt;height:56.25pt;z-index:36;mso-position-horizontal-relative:page;mso-position-vertical-relative:page" coordsize="14025,5625">
            <v:shape id="_x0000_s2014346329" o:spid="_x0000_s1028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2014346330" o:spid="_x0000_s1027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368C47E5" w14:textId="77777777" w:rsidR="00D9795F" w:rsidRDefault="00F23BE1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1B66FDD6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924A84C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E59563B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44E017A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F9BA2D3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0C25C15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B536CF7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A8829AE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4B3CC0E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0A818BD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BC9FAD4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EA86DA1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E82B8CB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7F80E9A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254EF08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F62CB84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C2656F9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5E38E5C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5D93BA8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9D28CDF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D7335FA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7EAB866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2B0EF35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8D5890A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2F714BC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BE32A70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4E00917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1C9A1AE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F4C6063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01A7714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2570E30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0C80BB4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57597B7" w14:textId="77777777" w:rsidR="00D9795F" w:rsidRDefault="00D979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sectPr w:rsidR="00D9795F">
      <w:endnotePr>
        <w:numFmt w:val="decimal"/>
      </w:endnotePr>
      <w:pgSz w:w="14570" w:h="20636"/>
      <w:pgMar w:top="2097" w:right="1417" w:bottom="1700" w:left="1417" w:header="850" w:footer="850" w:gutter="0"/>
      <w:cols w:num="2" w:sep="1" w:space="28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27E35B" w14:textId="77777777" w:rsidR="00F23BE1" w:rsidRDefault="00F23BE1" w:rsidP="00F23BE1">
      <w:r>
        <w:separator/>
      </w:r>
    </w:p>
  </w:endnote>
  <w:endnote w:type="continuationSeparator" w:id="0">
    <w:p w14:paraId="584EBFFD" w14:textId="77777777" w:rsidR="00F23BE1" w:rsidRDefault="00F23BE1" w:rsidP="00F23B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컴바탕"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궁서">
    <w:altName w:val="바탕"/>
    <w:panose1 w:val="00000000000000000000"/>
    <w:charset w:val="81"/>
    <w:family w:val="roman"/>
    <w:notTrueType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명조">
    <w:altName w:val="바탕"/>
    <w:panose1 w:val="00000000000000000000"/>
    <w:charset w:val="81"/>
    <w:family w:val="roman"/>
    <w:notTrueType/>
    <w:pitch w:val="default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9B39A5" w14:textId="77777777" w:rsidR="00F23BE1" w:rsidRDefault="00F23BE1" w:rsidP="00F23BE1">
      <w:r>
        <w:separator/>
      </w:r>
    </w:p>
  </w:footnote>
  <w:footnote w:type="continuationSeparator" w:id="0">
    <w:p w14:paraId="1AEF0800" w14:textId="77777777" w:rsidR="00F23BE1" w:rsidRDefault="00F23BE1" w:rsidP="00F23B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651763"/>
    <w:multiLevelType w:val="multilevel"/>
    <w:tmpl w:val="B120A3F8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7C72CE5"/>
    <w:multiLevelType w:val="multilevel"/>
    <w:tmpl w:val="FD3C8D82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550574244">
    <w:abstractNumId w:val="1"/>
  </w:num>
  <w:num w:numId="2" w16cid:durableId="7383289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795F"/>
    <w:rsid w:val="00744CB7"/>
    <w:rsid w:val="00D9795F"/>
    <w:rsid w:val="00F23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6200DF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한컴바탕" w:eastAsia="바탕" w:hAnsi="Arial Unicode MS" w:cs="바탕"/>
      <w:color w:val="000000"/>
      <w:sz w:val="20"/>
      <w:szCs w:val="20"/>
    </w:rPr>
  </w:style>
  <w:style w:type="paragraph" w:customStyle="1" w:styleId="1">
    <w:name w:val="기본 단락 글꼴1"/>
    <w:qFormat/>
    <w:pPr>
      <w:widowControl w:val="0"/>
      <w:autoSpaceDE w:val="0"/>
      <w:autoSpaceDN w:val="0"/>
      <w:snapToGrid w:val="0"/>
      <w:spacing w:line="249" w:lineRule="auto"/>
    </w:pPr>
    <w:rPr>
      <w:rFonts w:ascii="한컴바탕" w:eastAsia="바탕" w:hAnsi="Arial Unicode MS" w:cs="바탕"/>
      <w:color w:val="000000"/>
      <w:sz w:val="20"/>
      <w:szCs w:val="20"/>
    </w:rPr>
  </w:style>
  <w:style w:type="paragraph" w:customStyle="1" w:styleId="a9">
    <w:name w:val="내어쓰기"/>
    <w:qFormat/>
    <w:pPr>
      <w:widowControl w:val="0"/>
      <w:wordWrap w:val="0"/>
      <w:autoSpaceDE w:val="0"/>
      <w:autoSpaceDN w:val="0"/>
      <w:spacing w:line="265" w:lineRule="auto"/>
      <w:ind w:left="280" w:hanging="280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105">
    <w:name w:val="본문(신명조10.5)"/>
    <w:qFormat/>
    <w:pPr>
      <w:widowControl w:val="0"/>
      <w:wordWrap w:val="0"/>
      <w:autoSpaceDE w:val="0"/>
      <w:autoSpaceDN w:val="0"/>
      <w:snapToGrid w:val="0"/>
      <w:spacing w:line="280" w:lineRule="auto"/>
      <w:ind w:firstLine="100"/>
      <w:jc w:val="both"/>
    </w:pPr>
    <w:rPr>
      <w:rFonts w:ascii="HY신명조" w:eastAsia="HY신명조" w:hAnsi="Arial Unicode MS" w:cs="HY신명조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1425</Words>
  <Characters>8128</Characters>
  <Application>Microsoft Office Word</Application>
  <DocSecurity>4</DocSecurity>
  <Lines>67</Lines>
  <Paragraphs>19</Paragraphs>
  <ScaleCrop>false</ScaleCrop>
  <Company/>
  <LinksUpToDate>false</LinksUpToDate>
  <CharactersWithSpaces>9534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※ 주의 사항 : 2003년 현재 적용하여야 하는 기업회계기준에 따라 답하시오.</dc:title>
  <cp:keywords>
</cp:keywords>
  <dc:description>
</dc:description>
  <cp:lastModifiedBy>User</cp:lastModifiedBy>
  <cp:revision>2</cp:revision>
  <dcterms:created xsi:type="dcterms:W3CDTF">2025-06-18T00:38:00Z</dcterms:created>
  <dcterms:modified xsi:type="dcterms:W3CDTF">2025-06-18T00:38:00Z</dcterms:modified>
</cp:coreProperties>
</file>