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12634" w14:textId="77777777" w:rsidR="00F84682" w:rsidRDefault="00F84682">
      <w:pPr>
        <w:pStyle w:val="a8"/>
        <w:snapToGrid/>
        <w:spacing w:line="280" w:lineRule="auto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F84682" w14:paraId="5A4B3302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3561B" w14:textId="77777777" w:rsidR="00F84682" w:rsidRDefault="004F50DB">
            <w:pPr>
              <w:pStyle w:val="a8"/>
              <w:spacing w:line="280" w:lineRule="auto"/>
              <w:ind w:left="98" w:right="73"/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※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주의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사항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: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모든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문제는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2010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12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31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일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이후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최초로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개시하는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회계연도에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적용되는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  <w:u w:val="single" w:color="000000"/>
              </w:rPr>
              <w:t>한국채택국제회계기준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답하시오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.</w:t>
            </w:r>
          </w:p>
        </w:tc>
      </w:tr>
    </w:tbl>
    <w:p w14:paraId="11F0AE78" w14:textId="77777777" w:rsidR="00F84682" w:rsidRDefault="00F84682">
      <w:pPr>
        <w:rPr>
          <w:sz w:val="2"/>
        </w:rPr>
      </w:pPr>
    </w:p>
    <w:p w14:paraId="5961E3C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6CD76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  <w:u w:val="single" w:color="0000FF"/>
        </w:rPr>
      </w:pPr>
    </w:p>
    <w:p w14:paraId="3990A9D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DD17180" w14:textId="77777777" w:rsidR="00F84682" w:rsidRDefault="00F84682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66FC431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>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결산법인인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7"/>
          <w:sz w:val="24"/>
          <w:szCs w:val="24"/>
        </w:rPr>
        <w:t>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동성조선은</w:t>
      </w:r>
      <w:r>
        <w:rPr>
          <w:rFonts w:ascii="HY신명조" w:eastAsia="HY신명조" w:cs="HY신명조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shd w:val="clear" w:color="auto" w:fill="FFFFFF"/>
        </w:rPr>
        <w:t>향후</w:t>
      </w:r>
      <w:r>
        <w:rPr>
          <w:rFonts w:ascii="HY신명조" w:eastAsia="HY신명조" w:cs="HY신명조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shd w:val="clear" w:color="auto" w:fill="FFFFFF"/>
        </w:rPr>
        <w:t>선박</w:t>
      </w:r>
      <w:r>
        <w:rPr>
          <w:rFonts w:ascii="HY신명조" w:eastAsia="HY신명조" w:cs="HY신명조"/>
          <w:spacing w:val="-7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shd w:val="clear" w:color="auto" w:fill="FFFFFF"/>
        </w:rPr>
        <w:t>수요가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증가할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예상하고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현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공장의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인근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지역에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소재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하는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야산을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구입한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후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개발하여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선박기자재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공장을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신축하기로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결정하였다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.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이에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따라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회사는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20x1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1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월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3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일에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50,000,000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야산을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구입하였다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.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구입과정에서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중개수수료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500,000, </w:t>
      </w:r>
      <w:r>
        <w:rPr>
          <w:rFonts w:ascii="HY신명조" w:eastAsia="HY신명조" w:cs="HY신명조"/>
          <w:spacing w:val="-3"/>
          <w:sz w:val="24"/>
          <w:szCs w:val="24"/>
        </w:rPr>
        <w:t>취득세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및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등기료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1,000,000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공장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건설에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필요한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지반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정지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및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배수로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건설에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5,000,000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간선도로에서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진입로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포장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가로등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상하수도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4,000,000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진입로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이해관계자에게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혜택이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돌아갈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있으므로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시설의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유지보수를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군청에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요청하였으나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군청은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예산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수혜자의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부족을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사유로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야산을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담보로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제공하고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차입한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매도인의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금융부채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(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미상환잔액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0,000,000)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를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동성조선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이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부담하기로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합의하였다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야산을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절토하면서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골재를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수취하였다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6A7CD6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80041F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그러나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선박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수요가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예상만큼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증가하지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않아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shd w:val="clear" w:color="auto" w:fill="FFFFFF"/>
        </w:rPr>
        <w:t>회사는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조성한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공장부지에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공장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신축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대신에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사원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복지용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아파트를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짓기로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결정하고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(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주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)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백두건설과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도급계약을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체결하였다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. 20x1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7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월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1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일에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아파트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건설을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시작하였고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20x3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6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월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30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일에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완공할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예정이다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아파트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건설은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예정대로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순조롭게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이루어지고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shd w:val="clear" w:color="auto" w:fill="FFFFFF"/>
        </w:rPr>
        <w:t>있으며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, 20x2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말까지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발생한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지출액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(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공장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부지의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취득원가는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제외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)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은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다음과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같다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.</w:t>
      </w:r>
    </w:p>
    <w:p w14:paraId="302ADE1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8225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9CCE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6926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11"/>
        <w:gridCol w:w="2628"/>
      </w:tblGrid>
      <w:tr w:rsidR="00F84682" w14:paraId="2EA60ABE" w14:textId="77777777">
        <w:trPr>
          <w:trHeight w:val="352"/>
        </w:trPr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B8D7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F582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F84682" w14:paraId="52191094" w14:textId="77777777">
        <w:trPr>
          <w:trHeight w:val="2272"/>
        </w:trPr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6D971" w14:textId="77777777" w:rsidR="00F84682" w:rsidRDefault="004F50DB">
            <w:pPr>
              <w:pStyle w:val="a8"/>
              <w:wordWrap/>
              <w:ind w:right="822" w:firstLine="20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20x1. 7. 1</w:t>
            </w:r>
          </w:p>
          <w:p w14:paraId="4300834A" w14:textId="77777777" w:rsidR="00F84682" w:rsidRDefault="004F50DB">
            <w:pPr>
              <w:pStyle w:val="a8"/>
              <w:wordWrap/>
              <w:ind w:right="822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10. 1</w:t>
            </w:r>
          </w:p>
          <w:p w14:paraId="05B9936A" w14:textId="77777777" w:rsidR="00F84682" w:rsidRDefault="004F50DB">
            <w:pPr>
              <w:pStyle w:val="a8"/>
              <w:wordWrap/>
              <w:ind w:right="822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12. 1</w:t>
            </w:r>
          </w:p>
          <w:p w14:paraId="3B5901B4" w14:textId="77777777" w:rsidR="00F84682" w:rsidRDefault="004F50DB">
            <w:pPr>
              <w:pStyle w:val="a8"/>
              <w:wordWrap/>
              <w:ind w:right="822" w:firstLine="200"/>
              <w:jc w:val="right"/>
              <w:rPr>
                <w:rFonts w:ascii="HY신명조" w:eastAsia="HY신명조" w:cs="HY신명조"/>
                <w:spacing w:val="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>20x2. 3. 1</w:t>
            </w:r>
          </w:p>
          <w:p w14:paraId="60A33912" w14:textId="77777777" w:rsidR="00F84682" w:rsidRDefault="004F50DB">
            <w:pPr>
              <w:pStyle w:val="a8"/>
              <w:wordWrap/>
              <w:ind w:right="822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7. 1</w:t>
            </w:r>
          </w:p>
          <w:p w14:paraId="70D149D8" w14:textId="77777777" w:rsidR="00F84682" w:rsidRDefault="004F50DB">
            <w:pPr>
              <w:pStyle w:val="a8"/>
              <w:wordWrap/>
              <w:ind w:right="822" w:firstLine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 11. 1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AC94C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32,000,000</w:t>
            </w:r>
          </w:p>
          <w:p w14:paraId="40D93CC1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16,800,000</w:t>
            </w:r>
          </w:p>
          <w:p w14:paraId="68FC9147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24,000,000</w:t>
            </w:r>
          </w:p>
          <w:p w14:paraId="3C5E307A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20,400,000</w:t>
            </w:r>
          </w:p>
          <w:p w14:paraId="04769071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27,600,000</w:t>
            </w:r>
          </w:p>
          <w:p w14:paraId="538FE38A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15,000,000</w:t>
            </w:r>
          </w:p>
        </w:tc>
      </w:tr>
      <w:tr w:rsidR="00F84682" w14:paraId="52255E1D" w14:textId="77777777">
        <w:trPr>
          <w:trHeight w:val="352"/>
        </w:trPr>
        <w:tc>
          <w:tcPr>
            <w:tcW w:w="29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9DE9B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합계</w:t>
            </w:r>
          </w:p>
        </w:tc>
        <w:tc>
          <w:tcPr>
            <w:tcW w:w="2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1CC7B0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135,800,000</w:t>
            </w:r>
          </w:p>
        </w:tc>
      </w:tr>
    </w:tbl>
    <w:p w14:paraId="7E985AB2" w14:textId="77777777" w:rsidR="00F84682" w:rsidRDefault="00F84682">
      <w:pPr>
        <w:rPr>
          <w:sz w:val="2"/>
        </w:rPr>
      </w:pPr>
    </w:p>
    <w:p w14:paraId="35DC488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D7A2E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928BA2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아파트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건설자금을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조달하기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위하여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다음과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같이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차입하였다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24"/>
        <w:gridCol w:w="1462"/>
        <w:gridCol w:w="1277"/>
        <w:gridCol w:w="1278"/>
        <w:gridCol w:w="866"/>
      </w:tblGrid>
      <w:tr w:rsidR="00F84682" w14:paraId="09C7EB37" w14:textId="77777777">
        <w:trPr>
          <w:trHeight w:val="389"/>
          <w:jc w:val="right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039367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차입금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3AB02F" w14:textId="77777777" w:rsidR="00F84682" w:rsidRDefault="004F50DB">
            <w:pPr>
              <w:pStyle w:val="a8"/>
              <w:wordWrap/>
              <w:ind w:right="49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금액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85C5C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차입일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0140C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상환일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1FECA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이자율</w:t>
            </w:r>
          </w:p>
        </w:tc>
      </w:tr>
      <w:tr w:rsidR="00F84682" w14:paraId="3A1FA12C" w14:textId="77777777">
        <w:trPr>
          <w:trHeight w:val="1445"/>
          <w:jc w:val="right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597573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A</w:t>
            </w:r>
          </w:p>
          <w:p w14:paraId="29F91E8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B</w:t>
            </w:r>
          </w:p>
          <w:p w14:paraId="551553E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C</w:t>
            </w:r>
          </w:p>
          <w:p w14:paraId="2E40682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D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E7C86D" w14:textId="77777777" w:rsidR="00F84682" w:rsidRDefault="004F50DB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50,000,000</w:t>
            </w:r>
          </w:p>
          <w:p w14:paraId="1200E2E7" w14:textId="77777777" w:rsidR="00F84682" w:rsidRDefault="004F50DB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24,000,000</w:t>
            </w:r>
          </w:p>
          <w:p w14:paraId="470D8193" w14:textId="77777777" w:rsidR="00F84682" w:rsidRDefault="004F50DB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36,000,000</w:t>
            </w:r>
          </w:p>
          <w:p w14:paraId="6C30AD15" w14:textId="77777777" w:rsidR="00F84682" w:rsidRDefault="004F50DB">
            <w:pPr>
              <w:pStyle w:val="a8"/>
              <w:wordWrap/>
              <w:ind w:right="49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25,000,000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26CDFD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20x1. 6. 1</w:t>
            </w:r>
          </w:p>
          <w:p w14:paraId="45D2F8A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20x1. 11. 1</w:t>
            </w:r>
          </w:p>
          <w:p w14:paraId="499A843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20x2. 2. 1</w:t>
            </w:r>
          </w:p>
          <w:p w14:paraId="47D053B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20x2. 7. 1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28130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  <w:shd w:val="clear" w:color="auto" w:fill="FFFFFF"/>
              </w:rPr>
              <w:t>20x3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. 5. 31</w:t>
            </w:r>
          </w:p>
          <w:p w14:paraId="026EF04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  <w:shd w:val="clear" w:color="auto" w:fill="FFFFFF"/>
              </w:rPr>
              <w:t>20x3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. 10. 31</w:t>
            </w:r>
          </w:p>
          <w:p w14:paraId="75057E0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  <w:shd w:val="clear" w:color="auto" w:fill="FFFFFF"/>
              </w:rPr>
              <w:t>20x4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>. 1. 31</w:t>
            </w:r>
          </w:p>
          <w:p w14:paraId="6EBFE9D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1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1"/>
                <w:sz w:val="22"/>
                <w:szCs w:val="22"/>
                <w:shd w:val="clear" w:color="auto" w:fill="FFFFFF"/>
              </w:rPr>
              <w:t>20x3</w:t>
            </w:r>
            <w:r>
              <w:rPr>
                <w:rFonts w:ascii="HY신명조" w:eastAsia="HY신명조" w:cs="HY신명조"/>
                <w:spacing w:val="-11"/>
                <w:sz w:val="22"/>
                <w:szCs w:val="22"/>
              </w:rPr>
              <w:t xml:space="preserve">. 6. 30 </w:t>
            </w:r>
          </w:p>
        </w:tc>
        <w:tc>
          <w:tcPr>
            <w:tcW w:w="8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37BE401" w14:textId="77777777" w:rsidR="00F84682" w:rsidRDefault="004F50D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</w:t>
            </w:r>
            <w:r>
              <w:rPr>
                <w:rFonts w:ascii="HY신명조" w:eastAsia="HY신명조" w:cs="HY신명조"/>
                <w:sz w:val="22"/>
                <w:szCs w:val="22"/>
              </w:rPr>
              <w:t>7%</w:t>
            </w:r>
          </w:p>
          <w:p w14:paraId="52E6EC07" w14:textId="77777777" w:rsidR="00F84682" w:rsidRDefault="004F50D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8%</w:t>
            </w:r>
          </w:p>
          <w:p w14:paraId="7FF9B76F" w14:textId="77777777" w:rsidR="00F84682" w:rsidRDefault="004F50D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9%</w:t>
            </w:r>
          </w:p>
          <w:p w14:paraId="29FF16EF" w14:textId="77777777" w:rsidR="00F84682" w:rsidRDefault="004F50DB">
            <w:pPr>
              <w:pStyle w:val="a8"/>
              <w:wordWrap/>
              <w:ind w:right="120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8%</w:t>
            </w:r>
          </w:p>
        </w:tc>
      </w:tr>
    </w:tbl>
    <w:p w14:paraId="6A76E05C" w14:textId="77777777" w:rsidR="00F84682" w:rsidRDefault="00F84682">
      <w:pPr>
        <w:rPr>
          <w:sz w:val="2"/>
        </w:rPr>
      </w:pPr>
    </w:p>
    <w:p w14:paraId="6D8A1F48" w14:textId="77777777" w:rsidR="00F84682" w:rsidRDefault="004F50DB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</w:p>
    <w:p w14:paraId="66DF02A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차입금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D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아파트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건설에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특정차입금인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차입금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일반차입금이다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차입금</w:t>
      </w:r>
      <w:r>
        <w:rPr>
          <w:rFonts w:ascii="HY신명조" w:eastAsia="HY신명조" w:cs="HY신명조"/>
          <w:sz w:val="24"/>
          <w:szCs w:val="24"/>
        </w:rPr>
        <w:t xml:space="preserve"> A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30</w:t>
      </w:r>
      <w:r>
        <w:rPr>
          <w:rFonts w:ascii="HY신명조" w:eastAsia="HY신명조" w:cs="HY신명조"/>
          <w:spacing w:val="-6"/>
          <w:sz w:val="24"/>
          <w:szCs w:val="24"/>
        </w:rPr>
        <w:t>일까지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6"/>
          <w:sz w:val="24"/>
          <w:szCs w:val="24"/>
        </w:rPr>
        <w:t>개월간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4%</w:t>
      </w:r>
      <w:r>
        <w:rPr>
          <w:rFonts w:ascii="HY신명조" w:eastAsia="HY신명조" w:cs="HY신명조"/>
          <w:spacing w:val="-2"/>
          <w:sz w:val="24"/>
          <w:szCs w:val="24"/>
        </w:rPr>
        <w:t>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금융상품에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투자하여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일시적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운용수익을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획득</w:t>
      </w:r>
      <w:r>
        <w:rPr>
          <w:rFonts w:ascii="HY신명조" w:eastAsia="HY신명조" w:cs="HY신명조"/>
          <w:spacing w:val="-3"/>
          <w:sz w:val="24"/>
          <w:szCs w:val="24"/>
        </w:rPr>
        <w:t>하였고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차입금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D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10,000,000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일까지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개월간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금융상품에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일시적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운용수익을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획득하였다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차입금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보통예금에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말과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이자수익으로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300,000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>금융비용은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>월할계산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하고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>자본화이자율은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>이하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>셋째자리에서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  <w:shd w:val="clear" w:color="auto" w:fill="FFFFFF"/>
        </w:rPr>
        <w:t>반올림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한다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예</w:t>
      </w:r>
      <w:r>
        <w:rPr>
          <w:rFonts w:ascii="HY신명조" w:eastAsia="HY신명조" w:cs="HY신명조"/>
          <w:sz w:val="24"/>
          <w:szCs w:val="24"/>
        </w:rPr>
        <w:t xml:space="preserve"> : 7.158% </w:t>
      </w:r>
      <w:r>
        <w:rPr>
          <w:rFonts w:ascii="HY신명조" w:eastAsia="HY신명조" w:cs="HY신명조"/>
          <w:sz w:val="24"/>
          <w:szCs w:val="24"/>
        </w:rPr>
        <w:t>→</w:t>
      </w:r>
      <w:r>
        <w:rPr>
          <w:rFonts w:ascii="HY신명조" w:eastAsia="HY신명조" w:cs="HY신명조"/>
          <w:sz w:val="24"/>
          <w:szCs w:val="24"/>
        </w:rPr>
        <w:t xml:space="preserve"> 7.16%).</w:t>
      </w:r>
    </w:p>
    <w:p w14:paraId="14754697" w14:textId="77777777" w:rsidR="00F84682" w:rsidRDefault="00F84682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221CFBE" w14:textId="77777777" w:rsidR="00F84682" w:rsidRDefault="00F84682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162B9168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동성조선이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1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월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3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신축용으로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075ED1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6636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F12A0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E6622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50459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89858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FD421D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23563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20x1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년도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및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자본화가능차입원가를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각각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 xml:space="preserve"> 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계산하시오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년</w:t>
      </w:r>
      <w:r>
        <w:rPr>
          <w:rFonts w:ascii="HY신명조" w:eastAsia="HY신명조" w:cs="HY신명조"/>
          <w:sz w:val="24"/>
          <w:szCs w:val="24"/>
        </w:rPr>
        <w:t>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차입원가는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  <w:shd w:val="clear" w:color="auto" w:fill="FFFFFF"/>
        </w:rPr>
        <w:t>년</w:t>
      </w:r>
      <w:r>
        <w:rPr>
          <w:rFonts w:ascii="HY신명조" w:eastAsia="HY신명조" w:cs="HY신명조"/>
          <w:sz w:val="24"/>
          <w:szCs w:val="24"/>
        </w:rPr>
        <w:t>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포함시키지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lastRenderedPageBreak/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AED098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38550E6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C7D8728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6B6F042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32BEEF1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77A5AA9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BF4C754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88FDBB8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1ED2BF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BB670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3"/>
          <w:sz w:val="24"/>
          <w:szCs w:val="24"/>
        </w:rPr>
        <w:t>차입원가의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자본화를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위해서는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관련자산이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적격자산</w:t>
      </w:r>
      <w:r>
        <w:rPr>
          <w:rFonts w:ascii="HY신명조" w:eastAsia="HY신명조" w:cs="HY신명조"/>
          <w:spacing w:val="-3"/>
          <w:sz w:val="24"/>
          <w:szCs w:val="24"/>
        </w:rPr>
        <w:t>(qualifying assets)</w:t>
      </w:r>
      <w:r>
        <w:rPr>
          <w:rFonts w:ascii="HY신명조" w:eastAsia="HY신명조" w:cs="HY신명조"/>
          <w:spacing w:val="-3"/>
          <w:sz w:val="24"/>
          <w:szCs w:val="24"/>
        </w:rPr>
        <w:t>이어야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적격자산의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정의를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제시하고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금융자산과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생물자산이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적격자산에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6C9DB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EC0A7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5B4B6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8A12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FA72B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F966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9783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55691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D570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F12A1F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1"/>
          <w:sz w:val="24"/>
          <w:szCs w:val="24"/>
        </w:rPr>
        <w:t>자본화가능차입원가의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충족시키기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차입원가가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갖추어야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속성을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설명하시오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7DE9BB0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8FE9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BDB3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E5D08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7EAFE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2FF6D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E0EC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A566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420416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6A3A93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9E978A" w14:textId="77777777" w:rsidR="00F84682" w:rsidRDefault="004F50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22861B2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38DE54" w14:textId="77777777" w:rsidR="00F84682" w:rsidRDefault="004F50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제시되는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1AB60F3D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35F0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결산법인인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개신의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유통보통주식수는</w:t>
      </w:r>
      <w:r>
        <w:rPr>
          <w:rFonts w:ascii="HY신명조" w:eastAsia="HY신명조" w:cs="HY신명조"/>
          <w:sz w:val="24"/>
          <w:szCs w:val="24"/>
        </w:rPr>
        <w:t xml:space="preserve"> 3,000,000</w:t>
      </w:r>
      <w:r>
        <w:rPr>
          <w:rFonts w:ascii="HY신명조" w:eastAsia="HY신명조" w:cs="HY신명조"/>
          <w:sz w:val="24"/>
          <w:szCs w:val="24"/>
        </w:rPr>
        <w:t>주이다</w:t>
      </w:r>
      <w:r>
        <w:rPr>
          <w:rFonts w:ascii="HY신명조" w:eastAsia="HY신명조" w:cs="HY신명조"/>
          <w:sz w:val="24"/>
          <w:szCs w:val="24"/>
        </w:rPr>
        <w:t>. 20x0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매입거래의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전환우선주</w:t>
      </w:r>
      <w:r>
        <w:rPr>
          <w:rFonts w:ascii="HY신명조" w:eastAsia="HY신명조" w:cs="HY신명조"/>
          <w:sz w:val="24"/>
          <w:szCs w:val="24"/>
        </w:rPr>
        <w:t xml:space="preserve"> 4,000,000</w:t>
      </w:r>
      <w:r>
        <w:rPr>
          <w:rFonts w:ascii="HY신명조" w:eastAsia="HY신명조" w:cs="HY신명조"/>
          <w:sz w:val="24"/>
          <w:szCs w:val="24"/>
        </w:rPr>
        <w:t>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pacing w:val="-2"/>
          <w:sz w:val="24"/>
          <w:szCs w:val="24"/>
        </w:rPr>
        <w:t>되었는데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전환우선주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배당금은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1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유통되고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전환우선주에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지급하며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우선주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보통주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전환할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2,000,000</w:t>
      </w:r>
      <w:r>
        <w:rPr>
          <w:rFonts w:ascii="HY신명조" w:eastAsia="HY신명조" w:cs="HY신명조"/>
          <w:spacing w:val="-1"/>
          <w:sz w:val="24"/>
          <w:szCs w:val="24"/>
        </w:rPr>
        <w:t>주의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전환우선주가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보통주로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전환되었다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4610FDB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E2001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조건부발행보통주와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당기순이익에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자료는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3D2B3FF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40A724" w14:textId="77777777" w:rsidR="00F84682" w:rsidRDefault="004F50DB">
      <w:pPr>
        <w:pStyle w:val="a8"/>
        <w:spacing w:line="280" w:lineRule="auto"/>
        <w:ind w:left="312" w:hanging="31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개신은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영업점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개당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120,000</w:t>
      </w:r>
      <w:r>
        <w:rPr>
          <w:rFonts w:ascii="HY신명조" w:eastAsia="HY신명조" w:cs="HY신명조"/>
          <w:spacing w:val="-7"/>
          <w:sz w:val="24"/>
          <w:szCs w:val="24"/>
        </w:rPr>
        <w:t>주를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발행하며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당기순이익이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20,000,000</w:t>
      </w:r>
      <w:r>
        <w:rPr>
          <w:rFonts w:ascii="HY신명조" w:eastAsia="HY신명조" w:cs="HY신명조"/>
          <w:spacing w:val="-7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초과하는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경우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초과액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￦</w:t>
      </w:r>
      <w:r>
        <w:rPr>
          <w:rFonts w:ascii="HY신명조" w:eastAsia="HY신명조" w:cs="HY신명조"/>
          <w:spacing w:val="3"/>
          <w:sz w:val="24"/>
          <w:szCs w:val="24"/>
        </w:rPr>
        <w:t>10,000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대하여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보통주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6"/>
          <w:sz w:val="24"/>
          <w:szCs w:val="24"/>
        </w:rPr>
        <w:t>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발행하기로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하였다</w:t>
      </w:r>
      <w:r>
        <w:rPr>
          <w:rFonts w:ascii="HY신명조" w:eastAsia="HY신명조" w:cs="HY신명조"/>
          <w:spacing w:val="-6"/>
          <w:sz w:val="24"/>
          <w:szCs w:val="24"/>
        </w:rPr>
        <w:t>.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>,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개점하였다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E58D876" w14:textId="77777777" w:rsidR="00F84682" w:rsidRDefault="00F84682">
      <w:pPr>
        <w:pStyle w:val="a8"/>
        <w:spacing w:line="280" w:lineRule="auto"/>
        <w:ind w:left="312" w:hanging="312"/>
        <w:rPr>
          <w:rFonts w:ascii="HY신명조" w:eastAsia="HY신명조" w:cs="HY신명조"/>
          <w:sz w:val="24"/>
          <w:szCs w:val="24"/>
        </w:rPr>
      </w:pPr>
    </w:p>
    <w:p w14:paraId="2174EC2E" w14:textId="77777777" w:rsidR="00F84682" w:rsidRDefault="004F50DB">
      <w:pPr>
        <w:pStyle w:val="a8"/>
        <w:spacing w:line="280" w:lineRule="auto"/>
        <w:ind w:left="311" w:hanging="311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개신의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11,200,000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>, 20x2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88,000,000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9554D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E565F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개신은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당기순이익에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배당을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결의하였으며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우선주는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비참가적이라고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가중평균은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월할계산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주당이익은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셋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자리에서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예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2.456 </w:t>
      </w:r>
      <w:r>
        <w:rPr>
          <w:rFonts w:ascii="HY신명조" w:eastAsia="HY신명조" w:cs="HY신명조"/>
          <w:sz w:val="24"/>
          <w:szCs w:val="24"/>
        </w:rPr>
        <w:t>→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2.46).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F84682" w14:paraId="5EA95F78" w14:textId="77777777">
        <w:trPr>
          <w:trHeight w:val="29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4CF9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C325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4EC4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</w:p>
        </w:tc>
      </w:tr>
      <w:tr w:rsidR="00F84682" w14:paraId="4735634C" w14:textId="77777777">
        <w:trPr>
          <w:trHeight w:val="29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C06C37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기본주당이익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449D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2222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F84682" w14:paraId="75AC0335" w14:textId="77777777">
        <w:trPr>
          <w:trHeight w:val="29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2F43B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희석주당이익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46571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703D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630404DC" w14:textId="77777777" w:rsidR="00F84682" w:rsidRDefault="00F84682">
      <w:pPr>
        <w:rPr>
          <w:sz w:val="2"/>
        </w:rPr>
      </w:pPr>
    </w:p>
    <w:p w14:paraId="2C3B487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5796D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432E0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</w:t>
      </w:r>
      <w:r>
        <w:rPr>
          <w:rFonts w:ascii="HY신명조" w:eastAsia="HY신명조" w:cs="HY신명조"/>
          <w:spacing w:val="-3"/>
          <w:sz w:val="24"/>
          <w:szCs w:val="24"/>
        </w:rPr>
        <w:t>태표에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순액으로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표시할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조건을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기술</w:t>
      </w:r>
      <w:r>
        <w:rPr>
          <w:rFonts w:ascii="HY신명조" w:eastAsia="HY신명조" w:cs="HY신명조"/>
          <w:spacing w:val="-3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4A37C9" w14:textId="77777777" w:rsidR="00F84682" w:rsidRDefault="00F84682">
      <w:pPr>
        <w:sectPr w:rsidR="00F84682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64AE10D" w14:textId="77777777" w:rsidR="00F84682" w:rsidRDefault="004F50DB">
      <w:r>
        <w:br w:type="page"/>
      </w:r>
    </w:p>
    <w:p w14:paraId="61A8910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D19E0E" w14:textId="77777777" w:rsidR="00F84682" w:rsidRDefault="004F50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6A93C00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6FBFB0" w14:textId="77777777" w:rsidR="00F84682" w:rsidRDefault="004F50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제시되는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3B19AE29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3B31F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결산법인인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사직은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5,000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설립되었다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사직은</w:t>
      </w:r>
      <w:r>
        <w:rPr>
          <w:rFonts w:ascii="HY신명조" w:eastAsia="HY신명조" w:cs="HY신명조"/>
          <w:sz w:val="24"/>
          <w:szCs w:val="24"/>
        </w:rPr>
        <w:t xml:space="preserve"> 20</w:t>
      </w:r>
      <w:r>
        <w:rPr>
          <w:rFonts w:ascii="HY신명조" w:eastAsia="HY신명조" w:cs="HY신명조"/>
          <w:sz w:val="24"/>
          <w:szCs w:val="24"/>
        </w:rPr>
        <w:t>×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정기주주총회에서</w:t>
      </w:r>
      <w:r>
        <w:rPr>
          <w:rFonts w:ascii="HY신명조" w:eastAsia="HY신명조" w:cs="HY신명조"/>
          <w:sz w:val="24"/>
          <w:szCs w:val="24"/>
        </w:rPr>
        <w:t xml:space="preserve"> 1%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주식배당을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결의하고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결의한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배당결의</w:t>
      </w:r>
      <w:r>
        <w:rPr>
          <w:rFonts w:ascii="HY신명조" w:eastAsia="HY신명조" w:cs="HY신명조"/>
          <w:spacing w:val="-6"/>
          <w:sz w:val="24"/>
          <w:szCs w:val="24"/>
        </w:rPr>
        <w:t>일의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6,000</w:t>
      </w:r>
      <w:r>
        <w:rPr>
          <w:rFonts w:ascii="HY신명조" w:eastAsia="HY신명조" w:cs="HY신명조"/>
          <w:spacing w:val="-6"/>
          <w:sz w:val="24"/>
          <w:szCs w:val="24"/>
        </w:rPr>
        <w:t>이고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발행일의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주가는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6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사직은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1,000</w:t>
      </w:r>
      <w:r>
        <w:rPr>
          <w:rFonts w:ascii="HY신명조" w:eastAsia="HY신명조" w:cs="HY신명조"/>
          <w:spacing w:val="-6"/>
          <w:sz w:val="24"/>
          <w:szCs w:val="24"/>
        </w:rPr>
        <w:t>주를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6,000,000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신주발행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직접비용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100,000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지급하였다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당기순이익은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같다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64"/>
      </w:tblGrid>
      <w:tr w:rsidR="00F84682" w14:paraId="54748BC5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F886C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연도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6728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</w:tr>
      <w:tr w:rsidR="00F84682" w14:paraId="632028E3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2DF88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20x1 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62B83" w14:textId="77777777" w:rsidR="00F84682" w:rsidRDefault="004F50DB">
            <w:pPr>
              <w:pStyle w:val="a8"/>
              <w:wordWrap/>
              <w:spacing w:line="280" w:lineRule="auto"/>
              <w:ind w:right="67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</w:tc>
      </w:tr>
      <w:tr w:rsidR="00F84682" w14:paraId="47A626E2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CD86AC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20x2 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B45823" w14:textId="77777777" w:rsidR="00F84682" w:rsidRDefault="004F50DB">
            <w:pPr>
              <w:pStyle w:val="a8"/>
              <w:wordWrap/>
              <w:spacing w:line="280" w:lineRule="auto"/>
              <w:ind w:right="67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2,500,000</w:t>
            </w:r>
          </w:p>
        </w:tc>
      </w:tr>
      <w:tr w:rsidR="00F84682" w14:paraId="1D39DACD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2E82B8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</w:p>
        </w:tc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9A5C9" w14:textId="77777777" w:rsidR="00F84682" w:rsidRDefault="004F50DB">
            <w:pPr>
              <w:pStyle w:val="a8"/>
              <w:wordWrap/>
              <w:spacing w:line="280" w:lineRule="auto"/>
              <w:ind w:right="673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3,000,000</w:t>
            </w:r>
          </w:p>
        </w:tc>
      </w:tr>
    </w:tbl>
    <w:p w14:paraId="4F8BA896" w14:textId="77777777" w:rsidR="00F84682" w:rsidRDefault="00F84682">
      <w:pPr>
        <w:rPr>
          <w:sz w:val="2"/>
        </w:rPr>
      </w:pPr>
    </w:p>
    <w:p w14:paraId="3BCF729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6BB42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EAA62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사직은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거래를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하였다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6AF47D7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EBFAF" w14:textId="77777777" w:rsidR="00F84682" w:rsidRDefault="004F50DB">
      <w:pPr>
        <w:pStyle w:val="a8"/>
        <w:spacing w:line="280" w:lineRule="auto"/>
        <w:ind w:left="325" w:hanging="325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1. 3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7,000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취득하였다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사직은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자기주식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회계처리에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원가법을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98C7AE8" w14:textId="77777777" w:rsidR="00F84682" w:rsidRDefault="00F84682">
      <w:pPr>
        <w:pStyle w:val="a8"/>
        <w:spacing w:line="280" w:lineRule="auto"/>
        <w:ind w:left="303" w:hanging="303"/>
        <w:rPr>
          <w:rFonts w:ascii="HY신명조" w:eastAsia="HY신명조" w:cs="HY신명조"/>
          <w:sz w:val="24"/>
          <w:szCs w:val="24"/>
        </w:rPr>
      </w:pPr>
    </w:p>
    <w:p w14:paraId="7D540A6B" w14:textId="77777777" w:rsidR="00F84682" w:rsidRDefault="004F50DB">
      <w:pPr>
        <w:pStyle w:val="a8"/>
        <w:spacing w:line="280" w:lineRule="auto"/>
        <w:ind w:left="299" w:hanging="29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2. 5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자기주식</w:t>
      </w:r>
      <w:r>
        <w:rPr>
          <w:rFonts w:ascii="HY신명조" w:eastAsia="HY신명조" w:cs="HY신명조"/>
          <w:sz w:val="24"/>
          <w:szCs w:val="24"/>
        </w:rPr>
        <w:t xml:space="preserve"> 500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C20998B" w14:textId="77777777" w:rsidR="00F84682" w:rsidRDefault="00F84682">
      <w:pPr>
        <w:pStyle w:val="a8"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</w:p>
    <w:p w14:paraId="29AF27EA" w14:textId="77777777" w:rsidR="00F84682" w:rsidRDefault="004F50DB">
      <w:pPr>
        <w:pStyle w:val="a8"/>
        <w:spacing w:line="280" w:lineRule="auto"/>
        <w:ind w:left="336" w:hanging="336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pacing w:val="-1"/>
          <w:sz w:val="24"/>
          <w:szCs w:val="24"/>
        </w:rPr>
        <w:t>6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초에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매도가능금융자산을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1,000,000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취득하였으며</w:t>
      </w:r>
      <w:r>
        <w:rPr>
          <w:rFonts w:ascii="HY신명조" w:eastAsia="HY신명조" w:cs="HY신명조"/>
          <w:spacing w:val="-1"/>
          <w:sz w:val="24"/>
          <w:szCs w:val="24"/>
        </w:rPr>
        <w:t>,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공정가치는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1,200,000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p w14:paraId="3F9AFB3F" w14:textId="77777777" w:rsidR="00F84682" w:rsidRDefault="00F84682">
      <w:pPr>
        <w:pStyle w:val="a8"/>
        <w:spacing w:line="280" w:lineRule="auto"/>
        <w:ind w:left="328" w:hanging="328"/>
        <w:rPr>
          <w:rFonts w:ascii="HY신명조" w:eastAsia="HY신명조" w:cs="HY신명조"/>
          <w:sz w:val="24"/>
          <w:szCs w:val="24"/>
        </w:rPr>
      </w:pPr>
    </w:p>
    <w:p w14:paraId="37A5856A" w14:textId="77777777" w:rsidR="00F84682" w:rsidRDefault="004F50DB">
      <w:pPr>
        <w:pStyle w:val="a8"/>
        <w:spacing w:line="280" w:lineRule="auto"/>
        <w:ind w:left="307" w:hanging="30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4. 12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15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주주들에게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최초로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현금배당을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결의하였다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FC1211" w14:textId="77777777" w:rsidR="00F84682" w:rsidRDefault="00F84682">
      <w:pPr>
        <w:pStyle w:val="a8"/>
        <w:spacing w:line="280" w:lineRule="auto"/>
        <w:ind w:left="240" w:hanging="240"/>
        <w:rPr>
          <w:rFonts w:ascii="HY신명조" w:eastAsia="HY신명조" w:cs="HY신명조"/>
          <w:sz w:val="24"/>
          <w:szCs w:val="24"/>
        </w:rPr>
      </w:pPr>
    </w:p>
    <w:p w14:paraId="584DF8D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자본금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자본잉여금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자기주식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250CBDD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A9C31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AF039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2A238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A0EFB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흥덕은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1,000,000, </w:t>
      </w:r>
      <w:r>
        <w:rPr>
          <w:rFonts w:ascii="HY신명조" w:eastAsia="HY신명조" w:cs="HY신명조"/>
          <w:spacing w:val="-1"/>
          <w:sz w:val="24"/>
          <w:szCs w:val="24"/>
        </w:rPr>
        <w:t>표시이자율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8%(12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지급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1"/>
          <w:sz w:val="24"/>
          <w:szCs w:val="24"/>
        </w:rPr>
        <w:t>만기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3</w:t>
      </w:r>
      <w:r>
        <w:rPr>
          <w:rFonts w:ascii="HY신명조" w:eastAsia="HY신명조" w:cs="HY신명조"/>
          <w:sz w:val="24"/>
          <w:szCs w:val="24"/>
        </w:rPr>
        <w:t>년인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시장이자율이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12%</w:t>
      </w:r>
      <w:r>
        <w:rPr>
          <w:rFonts w:ascii="HY신명조" w:eastAsia="HY신명조" w:cs="HY신명조"/>
          <w:spacing w:val="-3"/>
          <w:sz w:val="24"/>
          <w:szCs w:val="24"/>
        </w:rPr>
        <w:t>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상승하였을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액면금액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경과기간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액면이자를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조기상환하였다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C1A2AB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6388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흥덕의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7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사채상환시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지급액과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조기상환손익을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계산하시오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현가계수는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16"/>
        <w:gridCol w:w="1181"/>
        <w:gridCol w:w="1182"/>
        <w:gridCol w:w="1181"/>
        <w:gridCol w:w="1182"/>
      </w:tblGrid>
      <w:tr w:rsidR="00F84682" w14:paraId="708C4B85" w14:textId="77777777">
        <w:trPr>
          <w:trHeight w:val="313"/>
        </w:trPr>
        <w:tc>
          <w:tcPr>
            <w:tcW w:w="81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45349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3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BFE18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236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FD21C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F84682" w14:paraId="00E177A8" w14:textId="77777777">
        <w:trPr>
          <w:trHeight w:val="313"/>
        </w:trPr>
        <w:tc>
          <w:tcPr>
            <w:tcW w:w="8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13A14DE" w14:textId="77777777" w:rsidR="00F84682" w:rsidRDefault="00F84682"/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3F63B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4"/>
                <w:sz w:val="16"/>
                <w:szCs w:val="16"/>
              </w:rPr>
            </w:pP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단일금액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￦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1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의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현가계수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E02503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4"/>
                <w:sz w:val="16"/>
                <w:szCs w:val="16"/>
              </w:rPr>
            </w:pP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정상연금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￦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1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의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현가계수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8C845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4"/>
                <w:sz w:val="16"/>
                <w:szCs w:val="16"/>
              </w:rPr>
            </w:pP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단일금액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￦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1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의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현가계수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27D349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w w:val="94"/>
                <w:sz w:val="16"/>
                <w:szCs w:val="16"/>
              </w:rPr>
            </w:pP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정상연금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￦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1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의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cs="HY신명조"/>
                <w:w w:val="94"/>
                <w:sz w:val="16"/>
                <w:szCs w:val="16"/>
              </w:rPr>
              <w:t>현가계수</w:t>
            </w:r>
          </w:p>
        </w:tc>
      </w:tr>
      <w:tr w:rsidR="00F84682" w14:paraId="7E28D639" w14:textId="77777777">
        <w:trPr>
          <w:trHeight w:val="31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81D3A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4638EE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0.91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2AEE5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0.91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C5604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7CB497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</w:t>
            </w:r>
          </w:p>
        </w:tc>
      </w:tr>
      <w:tr w:rsidR="00F84682" w14:paraId="72FFBDD2" w14:textId="77777777">
        <w:trPr>
          <w:trHeight w:val="31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F52F2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0E1311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FE1E1C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1.74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5F515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0.80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80976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</w:t>
            </w:r>
          </w:p>
        </w:tc>
      </w:tr>
      <w:tr w:rsidR="00F84682" w14:paraId="790CBCE9" w14:textId="77777777">
        <w:trPr>
          <w:trHeight w:val="313"/>
        </w:trPr>
        <w:tc>
          <w:tcPr>
            <w:tcW w:w="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2205D7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470051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3FCE4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2.49</w:t>
            </w:r>
          </w:p>
        </w:tc>
        <w:tc>
          <w:tcPr>
            <w:tcW w:w="11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98C05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</w:t>
            </w:r>
          </w:p>
        </w:tc>
        <w:tc>
          <w:tcPr>
            <w:tcW w:w="1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D89D1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</w:t>
            </w:r>
          </w:p>
        </w:tc>
      </w:tr>
    </w:tbl>
    <w:p w14:paraId="78B83A5E" w14:textId="77777777" w:rsidR="00F84682" w:rsidRDefault="00F84682">
      <w:pPr>
        <w:rPr>
          <w:sz w:val="2"/>
        </w:rPr>
      </w:pPr>
    </w:p>
    <w:p w14:paraId="4EA40E9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D002E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0D430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D0F98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005F8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5D37C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3090B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2BF59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79CED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1DDC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자기지분상품으로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결제되거나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지분상품으로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기술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A6384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C97725" w14:textId="77777777" w:rsidR="00F84682" w:rsidRDefault="004F50DB">
      <w:r>
        <w:br w:type="page"/>
      </w:r>
    </w:p>
    <w:p w14:paraId="37ECBC9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0C4AF2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2A3E81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0B09A7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주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대한은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9"/>
          <w:sz w:val="24"/>
          <w:szCs w:val="24"/>
        </w:rPr>
        <w:t>일에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현금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￦</w:t>
      </w:r>
      <w:r>
        <w:rPr>
          <w:rFonts w:ascii="HY신명조" w:eastAsia="HY신명조" w:cs="HY신명조"/>
          <w:spacing w:val="-9"/>
          <w:sz w:val="24"/>
          <w:szCs w:val="24"/>
        </w:rPr>
        <w:t>10,000,000</w:t>
      </w:r>
      <w:r>
        <w:rPr>
          <w:rFonts w:ascii="HY신명조" w:eastAsia="HY신명조" w:cs="HY신명조"/>
          <w:spacing w:val="-9"/>
          <w:sz w:val="24"/>
          <w:szCs w:val="24"/>
        </w:rPr>
        <w:t>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지급</w:t>
      </w:r>
      <w:r>
        <w:rPr>
          <w:rFonts w:ascii="HY신명조" w:eastAsia="HY신명조" w:cs="HY신명조"/>
          <w:spacing w:val="-4"/>
          <w:sz w:val="24"/>
          <w:szCs w:val="24"/>
        </w:rPr>
        <w:t>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민국의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취득ㆍ인수하였</w:t>
      </w:r>
      <w:r>
        <w:rPr>
          <w:rFonts w:ascii="HY신명조" w:eastAsia="HY신명조" w:cs="HY신명조"/>
          <w:spacing w:val="-8"/>
          <w:sz w:val="24"/>
          <w:szCs w:val="24"/>
        </w:rPr>
        <w:t>으며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8"/>
          <w:sz w:val="24"/>
          <w:szCs w:val="24"/>
        </w:rPr>
        <w:t>이는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사업결합에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해당한다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회사는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모두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8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결산법인이다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취득일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민국의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장부금액과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공정가치는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36"/>
        <w:gridCol w:w="1892"/>
        <w:gridCol w:w="1779"/>
      </w:tblGrid>
      <w:tr w:rsidR="00F84682" w14:paraId="76F4E03E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7E22F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과목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10024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장부금액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34E9A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공정가치</w:t>
            </w:r>
          </w:p>
        </w:tc>
      </w:tr>
      <w:tr w:rsidR="00F84682" w14:paraId="0A0DD194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4BA149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현금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F77439E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900,000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69AC8F" w14:textId="77777777" w:rsidR="00F84682" w:rsidRDefault="004F50DB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900,000</w:t>
            </w:r>
          </w:p>
        </w:tc>
      </w:tr>
      <w:tr w:rsidR="00F84682" w14:paraId="747E88B5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2DD655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매출채권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84643B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 1,200,000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05EDBE" w14:textId="77777777" w:rsidR="00F84682" w:rsidRDefault="004F50DB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1,100,000</w:t>
            </w:r>
          </w:p>
        </w:tc>
      </w:tr>
      <w:tr w:rsidR="00F84682" w14:paraId="213A9814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54F7D2B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재고자산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581A660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1,000,000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9D87CDB" w14:textId="77777777" w:rsidR="00F84682" w:rsidRDefault="004F50DB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2,000,000</w:t>
            </w:r>
          </w:p>
        </w:tc>
      </w:tr>
      <w:tr w:rsidR="00F84682" w14:paraId="3E2E6ABB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E90BC8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유형자산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75F3AB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1,500,000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118BD5" w14:textId="77777777" w:rsidR="00F84682" w:rsidRDefault="004F50DB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2,200,000</w:t>
            </w:r>
          </w:p>
        </w:tc>
      </w:tr>
      <w:tr w:rsidR="00F84682" w14:paraId="337CF415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C1678C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자산총계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AE10A5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4,600,000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C158EB" w14:textId="77777777" w:rsidR="00F84682" w:rsidRDefault="00F84682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84682" w14:paraId="7CB04FB9" w14:textId="77777777">
        <w:trPr>
          <w:trHeight w:val="333"/>
          <w:jc w:val="right"/>
        </w:trPr>
        <w:tc>
          <w:tcPr>
            <w:tcW w:w="183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BAC92C2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매입채무</w:t>
            </w:r>
          </w:p>
        </w:tc>
        <w:tc>
          <w:tcPr>
            <w:tcW w:w="189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687011C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1,850,000</w:t>
            </w:r>
          </w:p>
        </w:tc>
        <w:tc>
          <w:tcPr>
            <w:tcW w:w="177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442407B" w14:textId="77777777" w:rsidR="00F84682" w:rsidRDefault="004F50DB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2,300,000</w:t>
            </w:r>
          </w:p>
        </w:tc>
      </w:tr>
      <w:tr w:rsidR="00F84682" w14:paraId="36E3FC66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EF7062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충당부채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6B722F7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AC51C85" w14:textId="77777777" w:rsidR="00F84682" w:rsidRDefault="004F50DB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?</w:t>
            </w:r>
          </w:p>
        </w:tc>
      </w:tr>
      <w:tr w:rsidR="00F84682" w14:paraId="59C745F1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356A5FA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자본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E2A4842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2,600,000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722B6B1" w14:textId="77777777" w:rsidR="00F84682" w:rsidRDefault="00F84682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  <w:tr w:rsidR="00F84682" w14:paraId="7B3BCF57" w14:textId="77777777">
        <w:trPr>
          <w:trHeight w:val="333"/>
          <w:jc w:val="right"/>
        </w:trPr>
        <w:tc>
          <w:tcPr>
            <w:tcW w:w="183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D31DBE" w14:textId="77777777" w:rsidR="00F84682" w:rsidRDefault="004F50DB">
            <w:pPr>
              <w:pStyle w:val="a8"/>
              <w:ind w:left="84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부채와자본총계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A28F124" w14:textId="77777777" w:rsidR="00F84682" w:rsidRDefault="004F50DB">
            <w:pPr>
              <w:pStyle w:val="a8"/>
              <w:wordWrap/>
              <w:ind w:left="317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4,600,000</w:t>
            </w:r>
          </w:p>
        </w:tc>
        <w:tc>
          <w:tcPr>
            <w:tcW w:w="177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FB7DA3A" w14:textId="77777777" w:rsidR="00F84682" w:rsidRDefault="00F84682">
            <w:pPr>
              <w:pStyle w:val="a8"/>
              <w:wordWrap/>
              <w:ind w:left="209" w:right="173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</w:p>
        </w:tc>
      </w:tr>
    </w:tbl>
    <w:p w14:paraId="408E2894" w14:textId="77777777" w:rsidR="00F84682" w:rsidRDefault="00F84682">
      <w:pPr>
        <w:rPr>
          <w:sz w:val="2"/>
        </w:rPr>
      </w:pPr>
    </w:p>
    <w:p w14:paraId="28B785DE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</w:rPr>
      </w:pPr>
    </w:p>
    <w:p w14:paraId="23974FC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CF6C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민국에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DF4674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A8B6C" w14:textId="77777777" w:rsidR="00F84682" w:rsidRDefault="004F50DB">
      <w:pPr>
        <w:pStyle w:val="a8"/>
        <w:spacing w:line="280" w:lineRule="auto"/>
        <w:ind w:left="305" w:hanging="3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민국의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않았던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고객목록과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브랜드를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파악하였으며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1,000,000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2,500,000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고객</w:t>
      </w:r>
      <w:r>
        <w:rPr>
          <w:rFonts w:ascii="HY신명조" w:eastAsia="HY신명조" w:cs="HY신명조"/>
          <w:sz w:val="24"/>
          <w:szCs w:val="24"/>
        </w:rPr>
        <w:t>목록과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브랜드가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F33817C" w14:textId="77777777" w:rsidR="00F84682" w:rsidRDefault="00F84682">
      <w:pPr>
        <w:sectPr w:rsidR="00F84682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45FB1DF4" w14:textId="77777777" w:rsidR="00F84682" w:rsidRDefault="00F84682">
      <w:pPr>
        <w:pStyle w:val="a8"/>
        <w:spacing w:line="280" w:lineRule="auto"/>
        <w:ind w:left="299" w:hanging="299"/>
        <w:rPr>
          <w:rFonts w:ascii="HY신명조" w:eastAsia="HY신명조" w:cs="HY신명조"/>
          <w:sz w:val="24"/>
          <w:szCs w:val="24"/>
        </w:rPr>
      </w:pPr>
    </w:p>
    <w:p w14:paraId="4DB9046A" w14:textId="77777777" w:rsidR="00F84682" w:rsidRDefault="004F50DB">
      <w:pPr>
        <w:pStyle w:val="a8"/>
        <w:spacing w:line="280" w:lineRule="auto"/>
        <w:ind w:left="357" w:hanging="357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차세대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통신기술을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연구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개발하기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같이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지출하였다</w:t>
      </w:r>
      <w:r>
        <w:rPr>
          <w:rFonts w:ascii="HY신명조" w:eastAsia="HY신명조" w:cs="HY신명조"/>
          <w:spacing w:val="-8"/>
          <w:sz w:val="24"/>
          <w:szCs w:val="24"/>
        </w:rPr>
        <w:t>. (</w:t>
      </w:r>
      <w:r>
        <w:rPr>
          <w:rFonts w:ascii="HY신명조" w:eastAsia="HY신명조" w:cs="HY신명조"/>
          <w:spacing w:val="-8"/>
          <w:sz w:val="24"/>
          <w:szCs w:val="24"/>
        </w:rPr>
        <w:t>주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대한은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이러한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지출이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식별가능하고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신뢰성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있게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측정가능하다고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판단하였다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2"/>
        <w:gridCol w:w="1503"/>
        <w:gridCol w:w="1559"/>
      </w:tblGrid>
      <w:tr w:rsidR="00F84682" w14:paraId="0D27B483" w14:textId="77777777">
        <w:trPr>
          <w:trHeight w:val="333"/>
          <w:jc w:val="right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DEB2A2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항목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1BC02B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지출금액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C1E2D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공정가치</w:t>
            </w:r>
          </w:p>
        </w:tc>
      </w:tr>
      <w:tr w:rsidR="00F84682" w14:paraId="69918B16" w14:textId="77777777">
        <w:trPr>
          <w:trHeight w:val="333"/>
          <w:jc w:val="right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744C2BB" w14:textId="77777777" w:rsidR="00F84682" w:rsidRDefault="004F50DB">
            <w:pPr>
              <w:pStyle w:val="a8"/>
              <w:ind w:left="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연구원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교육비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EF622A" w14:textId="77777777" w:rsidR="00F84682" w:rsidRDefault="004F50DB">
            <w:pPr>
              <w:pStyle w:val="a8"/>
              <w:wordWrap/>
              <w:ind w:left="54" w:right="56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400,000</w:t>
            </w:r>
          </w:p>
        </w:tc>
        <w:tc>
          <w:tcPr>
            <w:tcW w:w="1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95C41F" w14:textId="77777777" w:rsidR="00F84682" w:rsidRDefault="004F50DB">
            <w:pPr>
              <w:pStyle w:val="a8"/>
              <w:wordWrap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1,500,000</w:t>
            </w:r>
          </w:p>
        </w:tc>
      </w:tr>
      <w:tr w:rsidR="00F84682" w14:paraId="642B0726" w14:textId="77777777">
        <w:trPr>
          <w:trHeight w:val="333"/>
          <w:jc w:val="right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F91C32E" w14:textId="77777777" w:rsidR="00F84682" w:rsidRDefault="004F50DB">
            <w:pPr>
              <w:pStyle w:val="a8"/>
              <w:ind w:left="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외부전문가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수수료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F98823" w14:textId="77777777" w:rsidR="00F84682" w:rsidRDefault="004F50DB">
            <w:pPr>
              <w:pStyle w:val="a8"/>
              <w:wordWrap/>
              <w:ind w:left="54" w:right="56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200,000</w:t>
            </w:r>
          </w:p>
        </w:tc>
        <w:tc>
          <w:tcPr>
            <w:tcW w:w="1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0E88B0C" w14:textId="77777777" w:rsidR="00F84682" w:rsidRDefault="00F84682"/>
        </w:tc>
      </w:tr>
      <w:tr w:rsidR="00F84682" w14:paraId="6973D75D" w14:textId="77777777">
        <w:trPr>
          <w:trHeight w:val="333"/>
          <w:jc w:val="right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BE3B0F" w14:textId="77777777" w:rsidR="00F84682" w:rsidRDefault="004F50DB">
            <w:pPr>
              <w:pStyle w:val="a8"/>
              <w:ind w:left="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부품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검사비용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EC8AC2" w14:textId="77777777" w:rsidR="00F84682" w:rsidRDefault="004F50DB">
            <w:pPr>
              <w:pStyle w:val="a8"/>
              <w:wordWrap/>
              <w:ind w:left="54" w:right="56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300,000</w:t>
            </w:r>
          </w:p>
        </w:tc>
        <w:tc>
          <w:tcPr>
            <w:tcW w:w="1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2942C49" w14:textId="77777777" w:rsidR="00F84682" w:rsidRDefault="00F84682"/>
        </w:tc>
      </w:tr>
      <w:tr w:rsidR="00F84682" w14:paraId="46C73C92" w14:textId="77777777">
        <w:trPr>
          <w:trHeight w:val="333"/>
          <w:jc w:val="right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1A0BBD" w14:textId="77777777" w:rsidR="00F84682" w:rsidRDefault="004F50DB">
            <w:pPr>
              <w:pStyle w:val="a8"/>
              <w:ind w:left="58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원재료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사용액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411C4A" w14:textId="77777777" w:rsidR="00F84682" w:rsidRDefault="004F50DB">
            <w:pPr>
              <w:pStyle w:val="a8"/>
              <w:wordWrap/>
              <w:ind w:left="54" w:right="56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500,000</w:t>
            </w:r>
          </w:p>
        </w:tc>
        <w:tc>
          <w:tcPr>
            <w:tcW w:w="1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2E7196E" w14:textId="77777777" w:rsidR="00F84682" w:rsidRDefault="00F84682"/>
        </w:tc>
      </w:tr>
      <w:tr w:rsidR="00F84682" w14:paraId="2393E865" w14:textId="77777777">
        <w:trPr>
          <w:trHeight w:val="333"/>
          <w:jc w:val="right"/>
        </w:trPr>
        <w:tc>
          <w:tcPr>
            <w:tcW w:w="21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6B7BF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합계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7E8A4C" w14:textId="77777777" w:rsidR="00F84682" w:rsidRDefault="004F50DB">
            <w:pPr>
              <w:pStyle w:val="a8"/>
              <w:wordWrap/>
              <w:ind w:left="54" w:right="56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1,400,000</w:t>
            </w:r>
          </w:p>
        </w:tc>
        <w:tc>
          <w:tcPr>
            <w:tcW w:w="1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38C2C80" w14:textId="77777777" w:rsidR="00F84682" w:rsidRDefault="00F84682"/>
        </w:tc>
      </w:tr>
    </w:tbl>
    <w:p w14:paraId="7C471F83" w14:textId="77777777" w:rsidR="00F84682" w:rsidRDefault="00F84682">
      <w:pPr>
        <w:rPr>
          <w:sz w:val="2"/>
        </w:rPr>
      </w:pPr>
    </w:p>
    <w:p w14:paraId="4F90E6F7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04F96DA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F10E16" w14:textId="77777777" w:rsidR="00F84682" w:rsidRDefault="004F50DB">
      <w:pPr>
        <w:pStyle w:val="a8"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3.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충당부채의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잠정금액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200,000</w:t>
      </w:r>
      <w:r>
        <w:rPr>
          <w:rFonts w:ascii="HY신명조" w:eastAsia="HY신명조" w:cs="HY신명조"/>
          <w:spacing w:val="-8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DB6617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C52B3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174D1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사업결합을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취득일에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무형자산과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BF57E7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07E0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FCF9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FC007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BA86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968D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6E02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159D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50264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9733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25133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잠정금액으로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인식했던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충당부채의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300,000</w:t>
      </w:r>
      <w:r>
        <w:rPr>
          <w:rFonts w:ascii="HY신명조" w:eastAsia="HY신명조" w:cs="HY신명조"/>
          <w:sz w:val="24"/>
          <w:szCs w:val="24"/>
        </w:rPr>
        <w:t>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확인하였다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회수가능액을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1,300,000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E5FEF5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6DB0D2" w14:textId="77777777" w:rsidR="00F84682" w:rsidRDefault="004F50DB">
      <w:pPr>
        <w:pStyle w:val="a8"/>
        <w:spacing w:line="280" w:lineRule="auto"/>
        <w:ind w:left="505" w:hanging="50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대한이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8256ECA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F17F0A7" w14:textId="77777777" w:rsidR="00F84682" w:rsidRDefault="004F50DB">
      <w:pPr>
        <w:pStyle w:val="a8"/>
        <w:spacing w:line="280" w:lineRule="auto"/>
        <w:ind w:left="419" w:right="100" w:hanging="419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대한은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회수가능액을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1,600,000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추정하였다</w:t>
      </w:r>
      <w:r>
        <w:rPr>
          <w:rFonts w:ascii="HY신명조" w:eastAsia="HY신명조" w:cs="HY신명조"/>
          <w:sz w:val="24"/>
          <w:szCs w:val="24"/>
        </w:rPr>
        <w:t>.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</w:t>
      </w:r>
      <w:r>
        <w:rPr>
          <w:rFonts w:ascii="HY신명조" w:eastAsia="HY신명조" w:cs="HY신명조"/>
          <w:spacing w:val="-6"/>
          <w:sz w:val="24"/>
          <w:szCs w:val="24"/>
        </w:rPr>
        <w:t>해야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영업권의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손상차손환입액을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04783C7E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3B57123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2C20A8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19D8F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A48CD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BBCE2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E1656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AFCA86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D4DB1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E60EB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D085F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AF05D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8068D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42E8A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E3513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다음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b/>
          <w:bCs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b/>
          <w:bCs/>
          <w:sz w:val="24"/>
          <w:szCs w:val="24"/>
        </w:rPr>
        <w:t>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각각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상황이라고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가정하시오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1DB0687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A3F512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우리는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주파수이용권과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회원권을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무형자산으로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인식하였으며</w:t>
      </w:r>
      <w:r>
        <w:rPr>
          <w:rFonts w:ascii="HY신명조" w:eastAsia="HY신명조" w:cs="HY신명조"/>
          <w:spacing w:val="-7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2,500,000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우리는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무형자산에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원가모형을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평가하며</w:t>
      </w:r>
      <w:r>
        <w:rPr>
          <w:rFonts w:ascii="HY신명조" w:eastAsia="HY신명조" w:cs="HY신명조"/>
          <w:spacing w:val="-3"/>
          <w:sz w:val="24"/>
          <w:szCs w:val="24"/>
        </w:rPr>
        <w:t>, 20x1</w:t>
      </w:r>
      <w:r>
        <w:rPr>
          <w:rFonts w:ascii="HY신명조" w:eastAsia="HY신명조" w:cs="HY신명조"/>
          <w:spacing w:val="-3"/>
          <w:sz w:val="24"/>
          <w:szCs w:val="24"/>
        </w:rPr>
        <w:t>년과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주파수이용권과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회원권의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회수가능액은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F84682" w14:paraId="04AE2144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3FD7F98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14ABB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20x1.12.31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0C0F27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20x2.12.31</w:t>
            </w:r>
          </w:p>
        </w:tc>
      </w:tr>
      <w:tr w:rsidR="00F84682" w14:paraId="093A42E2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73ED5DE" w14:textId="77777777" w:rsidR="00F84682" w:rsidRDefault="004F50DB">
            <w:pPr>
              <w:pStyle w:val="a8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주파수이용권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9F66EA" w14:textId="77777777" w:rsidR="00F84682" w:rsidRDefault="004F50DB">
            <w:pPr>
              <w:pStyle w:val="a8"/>
              <w:wordWrap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720,000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3BDA80" w14:textId="77777777" w:rsidR="00F84682" w:rsidRDefault="004F50DB">
            <w:pPr>
              <w:pStyle w:val="a8"/>
              <w:wordWrap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900,000</w:t>
            </w:r>
          </w:p>
        </w:tc>
      </w:tr>
      <w:tr w:rsidR="00F84682" w14:paraId="2BA328FF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249E9D" w14:textId="77777777" w:rsidR="00F84682" w:rsidRDefault="004F50DB">
            <w:pPr>
              <w:pStyle w:val="a8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회원권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6E59D96" w14:textId="77777777" w:rsidR="00F84682" w:rsidRDefault="004F50DB">
            <w:pPr>
              <w:pStyle w:val="a8"/>
              <w:wordWrap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2,500,000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DB784F" w14:textId="77777777" w:rsidR="00F84682" w:rsidRDefault="004F50DB">
            <w:pPr>
              <w:pStyle w:val="a8"/>
              <w:wordWrap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2,000,000</w:t>
            </w:r>
          </w:p>
        </w:tc>
      </w:tr>
    </w:tbl>
    <w:p w14:paraId="2D687E41" w14:textId="77777777" w:rsidR="00F84682" w:rsidRDefault="00F84682">
      <w:pPr>
        <w:rPr>
          <w:sz w:val="2"/>
        </w:rPr>
      </w:pPr>
    </w:p>
    <w:p w14:paraId="1CC03F42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64790EF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주파수이용권의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내용연수는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1"/>
          <w:sz w:val="24"/>
          <w:szCs w:val="24"/>
        </w:rPr>
        <w:t>년이며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회원권의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내용</w:t>
      </w:r>
      <w:r>
        <w:rPr>
          <w:rFonts w:ascii="HY신명조" w:eastAsia="HY신명조" w:cs="HY신명조"/>
          <w:spacing w:val="-3"/>
          <w:sz w:val="24"/>
          <w:szCs w:val="24"/>
        </w:rPr>
        <w:t>연수는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비한정으로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판단된다</w:t>
      </w:r>
      <w:r>
        <w:rPr>
          <w:rFonts w:ascii="HY신명조" w:eastAsia="HY신명조" w:cs="HY신명조"/>
          <w:spacing w:val="-3"/>
          <w:sz w:val="24"/>
          <w:szCs w:val="24"/>
        </w:rPr>
        <w:t>.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우리는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무형자산을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</w:t>
      </w:r>
      <w:r>
        <w:rPr>
          <w:rFonts w:ascii="HY신명조" w:eastAsia="HY신명조" w:cs="HY신명조"/>
          <w:sz w:val="24"/>
          <w:szCs w:val="24"/>
        </w:rPr>
        <w:t>(0)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8FDF0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6B6D2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무형자산과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관련하여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우리가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⑥</w:t>
      </w:r>
      <w:r>
        <w:rPr>
          <w:rFonts w:ascii="HY신명조" w:eastAsia="HY신명조" w:cs="HY신명조"/>
          <w:spacing w:val="-3"/>
          <w:sz w:val="24"/>
          <w:szCs w:val="24"/>
        </w:rPr>
        <w:t>까지의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회수가능액이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</w:t>
      </w:r>
      <w:r>
        <w:rPr>
          <w:rFonts w:ascii="HY신명조" w:eastAsia="HY신명조" w:cs="HY신명조"/>
          <w:spacing w:val="-1"/>
          <w:sz w:val="24"/>
          <w:szCs w:val="24"/>
        </w:rPr>
        <w:t>금액보다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낮으면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손상징후가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가정한다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F84682" w14:paraId="36E16BE9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473CB2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0561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3EA5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</w:p>
        </w:tc>
      </w:tr>
      <w:tr w:rsidR="00F84682" w14:paraId="28ADF64E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5A9DC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무형자산상각비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209B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BC163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F84682" w14:paraId="624F6ADB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CEE794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손상차손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96D90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1C21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F84682" w14:paraId="742DA3BC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346F3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손상차손환입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5A7A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C8CA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</w:tbl>
    <w:p w14:paraId="15EF49E0" w14:textId="77777777" w:rsidR="00F84682" w:rsidRDefault="00F84682">
      <w:pPr>
        <w:rPr>
          <w:sz w:val="2"/>
        </w:rPr>
      </w:pPr>
    </w:p>
    <w:p w14:paraId="17F1E37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B095A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26971A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9A23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1087D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394DD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6B935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0105F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E4FA58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08E3E7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FEBF2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F750D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E551F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869FB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A901C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B6C74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나라의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개발비와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특허권에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자료이다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3408B24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B6D49" w14:textId="77777777" w:rsidR="00F84682" w:rsidRDefault="004F50DB">
      <w:pPr>
        <w:pStyle w:val="a8"/>
        <w:spacing w:line="280" w:lineRule="auto"/>
        <w:ind w:left="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나라는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차세대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통신기술에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연구개발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활동을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진행하여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다음과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항목을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지출하였다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지출액이며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매월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8"/>
        <w:gridCol w:w="1616"/>
        <w:gridCol w:w="1616"/>
      </w:tblGrid>
      <w:tr w:rsidR="00F84682" w14:paraId="0169C6EF" w14:textId="77777777">
        <w:trPr>
          <w:trHeight w:val="353"/>
          <w:jc w:val="right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78C6528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0118EFE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개발단계</w:t>
            </w:r>
          </w:p>
          <w:p w14:paraId="0CA7697D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8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(20x1.1.1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～</w:t>
            </w:r>
            <w:r>
              <w:rPr>
                <w:rFonts w:ascii="HY신명조" w:eastAsia="HY신명조" w:cs="HY신명조"/>
                <w:spacing w:val="-8"/>
                <w:sz w:val="22"/>
                <w:szCs w:val="22"/>
              </w:rPr>
              <w:t>6.30)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D869144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생산단계</w:t>
            </w:r>
          </w:p>
          <w:p w14:paraId="7E7FA1A9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4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(20x1.7.1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～</w:t>
            </w:r>
            <w:r>
              <w:rPr>
                <w:rFonts w:ascii="HY신명조" w:eastAsia="HY신명조" w:cs="HY신명조"/>
                <w:spacing w:val="-14"/>
                <w:sz w:val="22"/>
                <w:szCs w:val="22"/>
              </w:rPr>
              <w:t>12.31)</w:t>
            </w:r>
          </w:p>
        </w:tc>
      </w:tr>
      <w:tr w:rsidR="00F84682" w14:paraId="438910A0" w14:textId="77777777">
        <w:trPr>
          <w:trHeight w:val="353"/>
          <w:jc w:val="right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2018016" w14:textId="77777777" w:rsidR="00F84682" w:rsidRDefault="004F50DB">
            <w:pPr>
              <w:pStyle w:val="a8"/>
              <w:spacing w:line="24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연구원의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인건비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9BADDA" w14:textId="77777777" w:rsidR="00F84682" w:rsidRDefault="004F50DB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5694BAD" w14:textId="77777777" w:rsidR="00F84682" w:rsidRDefault="004F50DB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  <w:tr w:rsidR="00F84682" w14:paraId="3A397721" w14:textId="77777777">
        <w:trPr>
          <w:trHeight w:val="353"/>
          <w:jc w:val="right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4FAFB9" w14:textId="77777777" w:rsidR="00F84682" w:rsidRDefault="004F50DB">
            <w:pPr>
              <w:pStyle w:val="a8"/>
              <w:spacing w:line="240" w:lineRule="auto"/>
              <w:ind w:left="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재료비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15581A" w14:textId="77777777" w:rsidR="00F84682" w:rsidRDefault="004F50DB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E195B8" w14:textId="77777777" w:rsidR="00F84682" w:rsidRDefault="004F50DB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40,000</w:t>
            </w:r>
          </w:p>
        </w:tc>
      </w:tr>
      <w:tr w:rsidR="00F84682" w14:paraId="7B952980" w14:textId="77777777">
        <w:trPr>
          <w:trHeight w:val="665"/>
          <w:jc w:val="right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9C0B2C" w14:textId="77777777" w:rsidR="00F84682" w:rsidRDefault="004F50DB">
            <w:pPr>
              <w:pStyle w:val="a8"/>
              <w:spacing w:line="240" w:lineRule="auto"/>
              <w:ind w:left="6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합리적으로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배분된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간접경비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657D31" w14:textId="77777777" w:rsidR="00F84682" w:rsidRDefault="004F50DB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806AFD" w14:textId="77777777" w:rsidR="00F84682" w:rsidRDefault="004F50DB">
            <w:pPr>
              <w:pStyle w:val="a8"/>
              <w:wordWrap/>
              <w:spacing w:line="240" w:lineRule="auto"/>
              <w:ind w:right="1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</w:tr>
    </w:tbl>
    <w:p w14:paraId="2466102C" w14:textId="77777777" w:rsidR="00F84682" w:rsidRDefault="00F84682">
      <w:pPr>
        <w:rPr>
          <w:sz w:val="2"/>
        </w:rPr>
      </w:pPr>
    </w:p>
    <w:p w14:paraId="7A873C47" w14:textId="77777777" w:rsidR="00F84682" w:rsidRDefault="00F84682">
      <w:pPr>
        <w:pStyle w:val="a8"/>
        <w:wordWrap/>
        <w:spacing w:line="280" w:lineRule="auto"/>
        <w:ind w:left="26"/>
        <w:jc w:val="right"/>
        <w:rPr>
          <w:rFonts w:ascii="HY신명조" w:eastAsia="HY신명조" w:cs="HY신명조"/>
          <w:sz w:val="24"/>
          <w:szCs w:val="24"/>
        </w:rPr>
      </w:pPr>
    </w:p>
    <w:p w14:paraId="312056E5" w14:textId="77777777" w:rsidR="00F84682" w:rsidRDefault="00F84682">
      <w:pPr>
        <w:pStyle w:val="a8"/>
        <w:spacing w:line="280" w:lineRule="auto"/>
        <w:ind w:left="26"/>
        <w:rPr>
          <w:rFonts w:ascii="HY신명조" w:eastAsia="HY신명조" w:cs="HY신명조"/>
          <w:sz w:val="24"/>
          <w:szCs w:val="24"/>
        </w:rPr>
      </w:pPr>
    </w:p>
    <w:p w14:paraId="40B266A2" w14:textId="77777777" w:rsidR="00F84682" w:rsidRDefault="004F50DB">
      <w:pPr>
        <w:pStyle w:val="a8"/>
        <w:spacing w:line="280" w:lineRule="auto"/>
        <w:ind w:left="358" w:hanging="3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개발단계에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설비자산은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설비자산의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영</w:t>
      </w:r>
      <w:r>
        <w:rPr>
          <w:rFonts w:ascii="HY신명조" w:eastAsia="HY신명조" w:cs="HY신명조"/>
          <w:spacing w:val="-2"/>
          <w:sz w:val="24"/>
          <w:szCs w:val="24"/>
        </w:rPr>
        <w:t>(0)</w:t>
      </w:r>
      <w:r>
        <w:rPr>
          <w:rFonts w:ascii="HY신명조" w:eastAsia="HY신명조" w:cs="HY신명조"/>
          <w:spacing w:val="-2"/>
          <w:sz w:val="24"/>
          <w:szCs w:val="24"/>
        </w:rPr>
        <w:t>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내용연수는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2"/>
          <w:sz w:val="24"/>
          <w:szCs w:val="24"/>
        </w:rPr>
        <w:t>년이다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감가상각방법은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정률법이며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상각률은</w:t>
      </w:r>
      <w:r>
        <w:rPr>
          <w:rFonts w:ascii="HY신명조" w:eastAsia="HY신명조" w:cs="HY신명조"/>
          <w:sz w:val="24"/>
          <w:szCs w:val="24"/>
        </w:rPr>
        <w:t xml:space="preserve"> 0.20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182DB8" w14:textId="77777777" w:rsidR="00F84682" w:rsidRDefault="00F84682">
      <w:pPr>
        <w:pStyle w:val="a8"/>
        <w:spacing w:line="280" w:lineRule="auto"/>
        <w:ind w:left="26"/>
        <w:rPr>
          <w:rFonts w:ascii="HY신명조" w:eastAsia="HY신명조" w:cs="HY신명조"/>
          <w:sz w:val="24"/>
          <w:szCs w:val="24"/>
        </w:rPr>
      </w:pPr>
    </w:p>
    <w:p w14:paraId="159EAFA8" w14:textId="77777777" w:rsidR="00F84682" w:rsidRDefault="004F50DB">
      <w:pPr>
        <w:pStyle w:val="a8"/>
        <w:spacing w:line="280" w:lineRule="auto"/>
        <w:ind w:left="333" w:hanging="307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3"/>
          <w:sz w:val="24"/>
          <w:szCs w:val="24"/>
        </w:rPr>
        <w:t>개발단계에서의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일부터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무형자산의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인식요건을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충족한다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03C58246" w14:textId="77777777" w:rsidR="00F84682" w:rsidRDefault="00F84682">
      <w:pPr>
        <w:pStyle w:val="a8"/>
        <w:wordWrap/>
        <w:spacing w:line="280" w:lineRule="auto"/>
        <w:ind w:left="26"/>
        <w:jc w:val="right"/>
        <w:rPr>
          <w:rFonts w:ascii="HY신명조" w:eastAsia="HY신명조" w:cs="HY신명조"/>
          <w:sz w:val="24"/>
          <w:szCs w:val="24"/>
        </w:rPr>
      </w:pPr>
    </w:p>
    <w:p w14:paraId="4B235A6C" w14:textId="77777777" w:rsidR="00F84682" w:rsidRDefault="004F50DB">
      <w:pPr>
        <w:pStyle w:val="a8"/>
        <w:spacing w:line="280" w:lineRule="auto"/>
        <w:ind w:left="335" w:hanging="30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3.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즉시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개발한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통신기술에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대하여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10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특허권을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취득하였으며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특허권과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직접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650B468" w14:textId="77777777" w:rsidR="00F84682" w:rsidRDefault="004F50DB">
      <w:pPr>
        <w:pStyle w:val="a8"/>
        <w:spacing w:line="280" w:lineRule="auto"/>
        <w:ind w:left="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- </w:t>
      </w:r>
      <w:r>
        <w:rPr>
          <w:rFonts w:ascii="HY신명조" w:eastAsia="HY신명조" w:cs="HY신명조"/>
          <w:sz w:val="24"/>
          <w:szCs w:val="24"/>
        </w:rPr>
        <w:t>특허권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250,000</w:t>
      </w:r>
    </w:p>
    <w:p w14:paraId="0125C517" w14:textId="77777777" w:rsidR="00F84682" w:rsidRDefault="004F50DB">
      <w:pPr>
        <w:pStyle w:val="a8"/>
        <w:spacing w:line="280" w:lineRule="auto"/>
        <w:ind w:left="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- </w:t>
      </w:r>
      <w:r>
        <w:rPr>
          <w:rFonts w:ascii="HY신명조" w:eastAsia="HY신명조" w:cs="HY신명조"/>
          <w:sz w:val="24"/>
          <w:szCs w:val="24"/>
        </w:rPr>
        <w:t>특허권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침해방지를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</w:p>
    <w:p w14:paraId="2106A586" w14:textId="77777777" w:rsidR="00F84682" w:rsidRDefault="004F50DB">
      <w:pPr>
        <w:pStyle w:val="a8"/>
        <w:spacing w:line="280" w:lineRule="auto"/>
        <w:ind w:left="321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이러한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지출은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특허권의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미래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경제적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효익을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실질적으로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증가시킬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가능성이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높다고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708D8EE" w14:textId="77777777" w:rsidR="00F84682" w:rsidRDefault="00F84682">
      <w:pPr>
        <w:pStyle w:val="a8"/>
        <w:spacing w:line="280" w:lineRule="auto"/>
        <w:ind w:left="26"/>
        <w:rPr>
          <w:rFonts w:ascii="HY신명조" w:eastAsia="HY신명조" w:cs="HY신명조"/>
          <w:sz w:val="24"/>
          <w:szCs w:val="24"/>
        </w:rPr>
      </w:pPr>
    </w:p>
    <w:p w14:paraId="4976D9DF" w14:textId="77777777" w:rsidR="00F84682" w:rsidRDefault="004F50DB">
      <w:pPr>
        <w:pStyle w:val="a8"/>
        <w:spacing w:line="280" w:lineRule="auto"/>
        <w:ind w:left="310" w:hanging="31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4.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나라의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내용연수는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</w:t>
      </w:r>
      <w:r>
        <w:rPr>
          <w:rFonts w:ascii="HY신명조" w:eastAsia="HY신명조" w:cs="HY신명조"/>
          <w:sz w:val="24"/>
          <w:szCs w:val="24"/>
        </w:rPr>
        <w:t>(0)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감가상각방법은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F91131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956D9C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개발비상각비와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특허권상각비를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9ACC0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1A732" w14:textId="77777777" w:rsidR="00F84682" w:rsidRDefault="004F50DB">
      <w:r>
        <w:br w:type="page"/>
      </w:r>
    </w:p>
    <w:p w14:paraId="75C7F8A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9B60E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AE090B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1DD6A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장부금액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90,000,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100,000, </w:t>
      </w:r>
      <w:r>
        <w:rPr>
          <w:rFonts w:ascii="HY신명조" w:eastAsia="HY신명조" w:cs="HY신명조"/>
          <w:sz w:val="24"/>
          <w:szCs w:val="24"/>
        </w:rPr>
        <w:t>잔존가치￦</w:t>
      </w:r>
      <w:r>
        <w:rPr>
          <w:rFonts w:ascii="HY신명조" w:eastAsia="HY신명조" w:cs="HY신명조"/>
          <w:sz w:val="24"/>
          <w:szCs w:val="24"/>
        </w:rPr>
        <w:t xml:space="preserve">9,000, </w:t>
      </w:r>
      <w:r>
        <w:rPr>
          <w:rFonts w:ascii="HY신명조" w:eastAsia="HY신명조" w:cs="HY신명조"/>
          <w:sz w:val="24"/>
          <w:szCs w:val="24"/>
        </w:rPr>
        <w:t>잔존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</w:t>
      </w:r>
      <w:r>
        <w:rPr>
          <w:rFonts w:ascii="HY신명조" w:eastAsia="HY신명조" w:cs="HY신명조"/>
          <w:sz w:val="24"/>
          <w:szCs w:val="24"/>
        </w:rPr>
        <w:t xml:space="preserve"> 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민국에게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pacing w:val="-3"/>
          <w:sz w:val="24"/>
          <w:szCs w:val="24"/>
        </w:rPr>
        <w:t>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일자에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리스하였다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리스약정일과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리스기간개시일이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</w:t>
      </w:r>
      <w:r>
        <w:rPr>
          <w:rFonts w:ascii="HY신명조" w:eastAsia="HY신명조" w:cs="HY신명조"/>
          <w:sz w:val="24"/>
          <w:szCs w:val="24"/>
        </w:rPr>
        <w:t xml:space="preserve">). </w:t>
      </w:r>
      <w:r>
        <w:rPr>
          <w:rFonts w:ascii="HY신명조" w:eastAsia="HY신명조" w:cs="HY신명조"/>
          <w:sz w:val="24"/>
          <w:szCs w:val="24"/>
        </w:rPr>
        <w:t>리스계약은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실질적으로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중도에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해지할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없으며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리스개설직접원가는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없다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결산법인이다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7C0109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967D8" w14:textId="77777777" w:rsidR="00F84682" w:rsidRDefault="004F50DB">
      <w:pPr>
        <w:pStyle w:val="a8"/>
        <w:spacing w:line="280" w:lineRule="auto"/>
        <w:ind w:left="329" w:hanging="3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대한은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일부터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1"/>
          <w:sz w:val="24"/>
          <w:szCs w:val="24"/>
        </w:rPr>
        <w:t>년간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30,000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1218E08" w14:textId="77777777" w:rsidR="00F84682" w:rsidRDefault="00F84682">
      <w:pPr>
        <w:pStyle w:val="a8"/>
        <w:spacing w:line="280" w:lineRule="auto"/>
        <w:ind w:left="329" w:hanging="329"/>
        <w:rPr>
          <w:rFonts w:ascii="HY신명조" w:eastAsia="HY신명조" w:cs="HY신명조"/>
          <w:sz w:val="24"/>
          <w:szCs w:val="24"/>
        </w:rPr>
      </w:pPr>
    </w:p>
    <w:p w14:paraId="6F528419" w14:textId="77777777" w:rsidR="00F84682" w:rsidRDefault="004F50DB">
      <w:pPr>
        <w:pStyle w:val="a8"/>
        <w:spacing w:line="280" w:lineRule="auto"/>
        <w:ind w:left="332" w:hanging="3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대한은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20x4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리스계약을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3"/>
          <w:sz w:val="24"/>
          <w:szCs w:val="24"/>
        </w:rPr>
        <w:t>년간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연장할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선택권을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가지고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추가기간의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연간</w:t>
      </w:r>
      <w:r>
        <w:rPr>
          <w:rFonts w:ascii="HY신명조" w:eastAsia="HY신명조" w:cs="HY신명조"/>
          <w:spacing w:val="-4"/>
          <w:sz w:val="24"/>
          <w:szCs w:val="24"/>
        </w:rPr>
        <w:t>리스료의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현재가치는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20,000</w:t>
      </w:r>
      <w:r>
        <w:rPr>
          <w:rFonts w:ascii="HY신명조" w:eastAsia="HY신명조" w:cs="HY신명조"/>
          <w:spacing w:val="-4"/>
          <w:sz w:val="24"/>
          <w:szCs w:val="24"/>
        </w:rPr>
        <w:t>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단</w:t>
      </w:r>
      <w:r>
        <w:rPr>
          <w:rFonts w:ascii="HY신명조" w:eastAsia="HY신명조" w:cs="HY신명조"/>
          <w:spacing w:val="-4"/>
          <w:sz w:val="24"/>
          <w:szCs w:val="24"/>
        </w:rPr>
        <w:t>,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대한이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연장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BA29FF4" w14:textId="77777777" w:rsidR="00F84682" w:rsidRDefault="00F84682">
      <w:pPr>
        <w:pStyle w:val="a8"/>
        <w:spacing w:line="280" w:lineRule="auto"/>
        <w:ind w:left="332" w:hanging="332"/>
        <w:rPr>
          <w:rFonts w:ascii="HY신명조" w:eastAsia="HY신명조" w:cs="HY신명조"/>
          <w:sz w:val="24"/>
          <w:szCs w:val="24"/>
        </w:rPr>
      </w:pPr>
    </w:p>
    <w:p w14:paraId="38DF2AA2" w14:textId="77777777" w:rsidR="00F84682" w:rsidRDefault="004F50DB">
      <w:pPr>
        <w:pStyle w:val="a8"/>
        <w:spacing w:line="280" w:lineRule="auto"/>
        <w:ind w:left="338" w:hanging="33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3.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민국은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보험료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부대비용을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부담하기로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3"/>
          <w:sz w:val="24"/>
          <w:szCs w:val="24"/>
        </w:rPr>
        <w:t>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민국은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선박의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당기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보험료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1,000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지불하였다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64735E45" w14:textId="77777777" w:rsidR="00F84682" w:rsidRDefault="00F84682">
      <w:pPr>
        <w:pStyle w:val="a8"/>
        <w:spacing w:line="280" w:lineRule="auto"/>
        <w:ind w:left="338" w:hanging="338"/>
        <w:rPr>
          <w:rFonts w:ascii="HY신명조" w:eastAsia="HY신명조" w:cs="HY신명조"/>
          <w:sz w:val="24"/>
          <w:szCs w:val="24"/>
        </w:rPr>
      </w:pPr>
    </w:p>
    <w:p w14:paraId="38F4599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z w:val="24"/>
          <w:szCs w:val="24"/>
        </w:rPr>
        <w:t>선박은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11E4F4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D4F518" w14:textId="77777777" w:rsidR="00F84682" w:rsidRDefault="004F50DB">
      <w:pPr>
        <w:pStyle w:val="a8"/>
        <w:spacing w:line="280" w:lineRule="auto"/>
        <w:ind w:left="358" w:hanging="35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5.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민국의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내재이자율은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현가계수는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70"/>
        <w:gridCol w:w="581"/>
        <w:gridCol w:w="581"/>
        <w:gridCol w:w="581"/>
        <w:gridCol w:w="581"/>
        <w:gridCol w:w="581"/>
        <w:gridCol w:w="581"/>
      </w:tblGrid>
      <w:tr w:rsidR="00F84682" w14:paraId="29935AF4" w14:textId="77777777">
        <w:trPr>
          <w:trHeight w:val="369"/>
          <w:jc w:val="right"/>
        </w:trPr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ECB756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기간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64E36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74326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BF0A9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06F76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4E50D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7FE57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</w:t>
            </w:r>
          </w:p>
        </w:tc>
      </w:tr>
      <w:tr w:rsidR="00F84682" w14:paraId="0FBD18A8" w14:textId="77777777">
        <w:trPr>
          <w:trHeight w:val="369"/>
          <w:jc w:val="right"/>
        </w:trPr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151B9F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단일금액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1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의</w:t>
            </w:r>
          </w:p>
          <w:p w14:paraId="65D15DD7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현가계수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09F6B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0.91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54A47A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0.83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DAAEF6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0.75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B0708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0.68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D8F66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0.62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670C832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0.56</w:t>
            </w:r>
          </w:p>
        </w:tc>
      </w:tr>
      <w:tr w:rsidR="00F84682" w14:paraId="2D12F87B" w14:textId="77777777">
        <w:trPr>
          <w:trHeight w:val="369"/>
          <w:jc w:val="right"/>
        </w:trPr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67AD7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1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정상연금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1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의</w:t>
            </w:r>
          </w:p>
          <w:p w14:paraId="787760A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현가계수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6C5165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0.91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F67EF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1.74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728E0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2.49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DBF350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3.17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63086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3.79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45C7E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4.35</w:t>
            </w:r>
          </w:p>
        </w:tc>
      </w:tr>
    </w:tbl>
    <w:p w14:paraId="4BD3616C" w14:textId="77777777" w:rsidR="00F84682" w:rsidRDefault="00F84682">
      <w:pPr>
        <w:rPr>
          <w:sz w:val="2"/>
        </w:rPr>
      </w:pPr>
    </w:p>
    <w:p w14:paraId="074D44CE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3A553AC6" w14:textId="77777777" w:rsidR="00F84682" w:rsidRDefault="00F84682">
      <w:pPr>
        <w:pStyle w:val="a8"/>
        <w:spacing w:line="280" w:lineRule="auto"/>
        <w:ind w:left="358" w:hanging="358"/>
        <w:rPr>
          <w:rFonts w:ascii="HY신명조" w:eastAsia="HY신명조" w:cs="HY신명조"/>
          <w:sz w:val="24"/>
          <w:szCs w:val="24"/>
        </w:rPr>
      </w:pPr>
    </w:p>
    <w:p w14:paraId="72BC90A6" w14:textId="77777777" w:rsidR="00F84682" w:rsidRDefault="00F84682">
      <w:pPr>
        <w:pStyle w:val="a8"/>
        <w:spacing w:line="280" w:lineRule="auto"/>
        <w:ind w:left="358" w:hanging="358"/>
        <w:rPr>
          <w:rFonts w:ascii="HY신명조" w:eastAsia="HY신명조" w:cs="HY신명조"/>
          <w:sz w:val="24"/>
          <w:szCs w:val="24"/>
        </w:rPr>
      </w:pPr>
    </w:p>
    <w:p w14:paraId="47061E8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리스이용자의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금융리스인지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운용리스인지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근거를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기술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50CDDC0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7E370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12F75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89E7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금융리스로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대한이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민국에게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￦</w:t>
      </w:r>
      <w:r>
        <w:rPr>
          <w:rFonts w:ascii="HY신명조" w:eastAsia="HY신명조" w:cs="HY신명조"/>
          <w:spacing w:val="8"/>
          <w:sz w:val="24"/>
          <w:szCs w:val="24"/>
        </w:rPr>
        <w:t>95,100</w:t>
      </w:r>
      <w:r>
        <w:rPr>
          <w:rFonts w:ascii="HY신명조" w:eastAsia="HY신명조" w:cs="HY신명조"/>
          <w:spacing w:val="8"/>
          <w:sz w:val="24"/>
          <w:szCs w:val="24"/>
        </w:rPr>
        <w:t>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판매한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경우</w:t>
      </w:r>
      <w:r>
        <w:rPr>
          <w:rFonts w:ascii="HY신명조" w:eastAsia="HY신명조" w:cs="HY신명조"/>
          <w:spacing w:val="8"/>
          <w:sz w:val="24"/>
          <w:szCs w:val="24"/>
        </w:rPr>
        <w:t>, 20x1</w:t>
      </w:r>
      <w:r>
        <w:rPr>
          <w:rFonts w:ascii="HY신명조" w:eastAsia="HY신명조" w:cs="HY신명조"/>
          <w:spacing w:val="8"/>
          <w:sz w:val="24"/>
          <w:szCs w:val="24"/>
        </w:rPr>
        <w:t>년도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민국의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당기손익에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순액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AD4732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35382C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CCE8A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0733A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5467D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20F12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3D0792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리스계약을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운용리스로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대한이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민국에게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110,000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판매시점에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당기손익으로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FC49D1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CC5A8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BA6DB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11DC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AFB8D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52619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625F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1"/>
          <w:sz w:val="24"/>
          <w:szCs w:val="24"/>
        </w:rPr>
        <w:t>판매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리스거래가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운용리스에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특정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상황에서는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손익을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이연하여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인식한다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공정가치가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장부금액보다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경우에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손익을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이연하여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인식하는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상황을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가지만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기술</w:t>
      </w:r>
      <w:r>
        <w:rPr>
          <w:rFonts w:ascii="HY신명조" w:eastAsia="HY신명조" w:cs="HY신명조"/>
          <w:spacing w:val="-10"/>
          <w:sz w:val="24"/>
          <w:szCs w:val="24"/>
        </w:rPr>
        <w:t>하시오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</w:p>
    <w:p w14:paraId="3E9B14E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7CAC4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A87B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49853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3467EB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836BF4" w14:textId="77777777" w:rsidR="00F84682" w:rsidRDefault="00F8468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AD1315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5F2EFF" w14:textId="77777777" w:rsidR="00F84682" w:rsidRDefault="004F50DB">
      <w:r>
        <w:br w:type="page"/>
      </w:r>
    </w:p>
    <w:p w14:paraId="1C9ADCA8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C0FE1B5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852E44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0D281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12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결산법인인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동양은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석유사업을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20x6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구조물을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8,000,000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취득하였다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법규에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구조물의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취득가액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정부로부터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보조받았으며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보조금에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상환의무가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구조물은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내용연수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상각하며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6C7536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71227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>, 20x6</w:t>
      </w:r>
      <w:r>
        <w:rPr>
          <w:rFonts w:ascii="HY신명조" w:eastAsia="HY신명조" w:cs="HY신명조"/>
          <w:sz w:val="24"/>
          <w:szCs w:val="24"/>
        </w:rPr>
        <w:t>년과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400,000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종업원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급여가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정부로부터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보조받는다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0E0081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A2E40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정부보조금은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차감표시하는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127E3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0DB20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한편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구조물의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내용연수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종료시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오염된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토지의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부담하여야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200,000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지출될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예상된다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동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비용의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지출가능성은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정화비용의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pacing w:val="2"/>
          <w:sz w:val="24"/>
          <w:szCs w:val="24"/>
        </w:rPr>
        <w:t>가치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계산에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적용하는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할인율은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6%</w:t>
      </w:r>
      <w:r>
        <w:rPr>
          <w:rFonts w:ascii="HY신명조" w:eastAsia="HY신명조" w:cs="HY신명조"/>
          <w:spacing w:val="2"/>
          <w:sz w:val="24"/>
          <w:szCs w:val="24"/>
        </w:rPr>
        <w:t>이고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동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할인율의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현가계수는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다음과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같다</w:t>
      </w:r>
      <w:r>
        <w:rPr>
          <w:rFonts w:ascii="HY신명조" w:eastAsia="HY신명조" w:cs="HY신명조"/>
          <w:spacing w:val="2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75"/>
        <w:gridCol w:w="565"/>
        <w:gridCol w:w="565"/>
        <w:gridCol w:w="565"/>
        <w:gridCol w:w="565"/>
        <w:gridCol w:w="565"/>
      </w:tblGrid>
      <w:tr w:rsidR="00F84682" w14:paraId="62C1DC66" w14:textId="77777777">
        <w:trPr>
          <w:trHeight w:val="369"/>
          <w:jc w:val="right"/>
        </w:trPr>
        <w:tc>
          <w:tcPr>
            <w:tcW w:w="2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63179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기간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78DDCB2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58596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06A9BD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4EA1FC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4D24C32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</w:t>
            </w:r>
          </w:p>
        </w:tc>
      </w:tr>
      <w:tr w:rsidR="00F84682" w14:paraId="1EA809EA" w14:textId="77777777">
        <w:trPr>
          <w:trHeight w:val="369"/>
          <w:jc w:val="right"/>
        </w:trPr>
        <w:tc>
          <w:tcPr>
            <w:tcW w:w="2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23124C6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단일금액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1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현가계수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5C931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0.94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8417B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0.89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A8FE95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0.84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F8224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0.79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347A59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0.75</w:t>
            </w:r>
          </w:p>
        </w:tc>
      </w:tr>
      <w:tr w:rsidR="00F84682" w14:paraId="088A40DF" w14:textId="77777777">
        <w:trPr>
          <w:trHeight w:val="369"/>
          <w:jc w:val="right"/>
        </w:trPr>
        <w:tc>
          <w:tcPr>
            <w:tcW w:w="2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912642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정상연금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1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의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2"/>
                <w:szCs w:val="22"/>
              </w:rPr>
              <w:t>현가계수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757A0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0.94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D8614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1.83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71798F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2.67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53DE7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3.46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8B92C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4.21</w:t>
            </w:r>
          </w:p>
        </w:tc>
      </w:tr>
    </w:tbl>
    <w:p w14:paraId="3AE7726B" w14:textId="77777777" w:rsidR="00F84682" w:rsidRDefault="00F84682">
      <w:pPr>
        <w:rPr>
          <w:sz w:val="2"/>
        </w:rPr>
      </w:pPr>
    </w:p>
    <w:p w14:paraId="5C1D50AE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BAD0CEF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68D611FA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77C860C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동양의</w:t>
      </w:r>
      <w:r>
        <w:rPr>
          <w:rFonts w:ascii="HY신명조" w:eastAsia="HY신명조" w:cs="HY신명조"/>
          <w:sz w:val="24"/>
          <w:szCs w:val="24"/>
        </w:rPr>
        <w:t xml:space="preserve"> 20x7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당기손익에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계정과목별로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F2F7F9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3E4F7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7B8E6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20x8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정부보조금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요건을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일부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충족하지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못하여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수령하였던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자산관련보조금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상환의무가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사건으로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말미암아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추가적으로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7"/>
          <w:sz w:val="24"/>
          <w:szCs w:val="24"/>
        </w:rPr>
        <w:t>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당기손익에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미치는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영향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금액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얼마인가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? </w:t>
      </w:r>
      <w:r>
        <w:rPr>
          <w:rFonts w:ascii="HY신명조" w:eastAsia="HY신명조" w:cs="HY신명조"/>
          <w:spacing w:val="-7"/>
          <w:sz w:val="24"/>
          <w:szCs w:val="24"/>
        </w:rPr>
        <w:t>단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법인세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효과는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고려하지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않는다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6813D1A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EB647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20x9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태평이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거래에서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동양은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태평으로부터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100,000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수령하였다</w:t>
      </w:r>
      <w:r>
        <w:rPr>
          <w:rFonts w:ascii="HY신명조" w:eastAsia="HY신명조" w:cs="HY신명조"/>
          <w:sz w:val="24"/>
          <w:szCs w:val="24"/>
        </w:rPr>
        <w:t>. 20x9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동양과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태평의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기계장치의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95"/>
        <w:gridCol w:w="1616"/>
        <w:gridCol w:w="1616"/>
      </w:tblGrid>
      <w:tr w:rsidR="00F84682" w14:paraId="77E49770" w14:textId="77777777">
        <w:trPr>
          <w:trHeight w:val="353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83ADFD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B6A7D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장부금액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51B04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</w:tr>
      <w:tr w:rsidR="00F84682" w14:paraId="11C36E02" w14:textId="77777777">
        <w:trPr>
          <w:trHeight w:val="353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92A95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동양의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건물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80A0E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2,800,000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6C0E8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2,400,000</w:t>
            </w:r>
          </w:p>
        </w:tc>
      </w:tr>
      <w:tr w:rsidR="00F84682" w14:paraId="7444F93B" w14:textId="77777777">
        <w:trPr>
          <w:trHeight w:val="353"/>
        </w:trPr>
        <w:tc>
          <w:tcPr>
            <w:tcW w:w="2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0018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sz w:val="24"/>
                <w:szCs w:val="24"/>
              </w:rPr>
              <w:t>태평의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기계장치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270709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2,600,000</w:t>
            </w:r>
          </w:p>
        </w:tc>
        <w:tc>
          <w:tcPr>
            <w:tcW w:w="16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45B532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2,100,000</w:t>
            </w:r>
          </w:p>
        </w:tc>
      </w:tr>
    </w:tbl>
    <w:p w14:paraId="151A43DF" w14:textId="77777777" w:rsidR="00F84682" w:rsidRDefault="00F84682">
      <w:pPr>
        <w:rPr>
          <w:sz w:val="2"/>
        </w:rPr>
      </w:pPr>
    </w:p>
    <w:p w14:paraId="2BAA8A2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836A6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953ED7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상업적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실질이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동양이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교환으로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기계장치의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취득원가를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측정치와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태평의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기계장치에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공정가치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측정치의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신뢰성은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동일한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수준이다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C98A70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4BB69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A8A7E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3E3C1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93D27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CE03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335DE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717F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4EB0B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동양은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동종사업을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영위하고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대양의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교환거래가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상업적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위해서는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어떠한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요건을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충족하여야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하는지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기술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1DE955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13958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5D1A7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CE065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D6757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5879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F5D29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D75B54D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7B928C9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55E6A62" w14:textId="77777777" w:rsidR="00F84682" w:rsidRDefault="004F50DB">
      <w:r>
        <w:br w:type="page"/>
      </w:r>
    </w:p>
    <w:p w14:paraId="0223F065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7CA0E6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(11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D97A31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57BA9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지배는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미국에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소재하고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지분</w:t>
      </w:r>
      <w:r>
        <w:rPr>
          <w:rFonts w:ascii="HY신명조" w:eastAsia="HY신명조" w:cs="HY신명조"/>
          <w:sz w:val="24"/>
          <w:szCs w:val="24"/>
        </w:rPr>
        <w:t xml:space="preserve"> 80%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$2,500(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3,000,000 </w:t>
      </w:r>
      <w:r>
        <w:rPr>
          <w:rFonts w:ascii="HY신명조" w:eastAsia="HY신명조" w:cs="HY신명조"/>
          <w:sz w:val="24"/>
          <w:szCs w:val="24"/>
        </w:rPr>
        <w:t>상당액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획득하였다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취득당시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자본항목은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자본금</w:t>
      </w:r>
      <w:r>
        <w:rPr>
          <w:rFonts w:ascii="HY신명조" w:eastAsia="HY신명조" w:cs="HY신명조"/>
          <w:sz w:val="24"/>
          <w:szCs w:val="24"/>
        </w:rPr>
        <w:t xml:space="preserve"> $2,000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</w:t>
      </w:r>
      <w:r>
        <w:rPr>
          <w:rFonts w:ascii="HY신명조" w:eastAsia="HY신명조" w:cs="HY신명조"/>
          <w:sz w:val="24"/>
          <w:szCs w:val="24"/>
        </w:rPr>
        <w:t xml:space="preserve"> $1,000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기능통화와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표시통화는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원화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>,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기능</w:t>
      </w:r>
      <w:r>
        <w:rPr>
          <w:rFonts w:ascii="HY신명조" w:eastAsia="HY신명조" w:cs="HY신명조"/>
          <w:spacing w:val="-2"/>
          <w:sz w:val="24"/>
          <w:szCs w:val="24"/>
        </w:rPr>
        <w:t>통화는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US$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또한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US$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초인플레이션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99EE10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2C2BD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20x8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종속의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재무상태표와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포괄손익계산서는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82"/>
        <w:gridCol w:w="929"/>
        <w:gridCol w:w="2231"/>
        <w:gridCol w:w="929"/>
      </w:tblGrid>
      <w:tr w:rsidR="00F84682" w14:paraId="514B5D9F" w14:textId="77777777">
        <w:trPr>
          <w:trHeight w:val="625"/>
        </w:trPr>
        <w:tc>
          <w:tcPr>
            <w:tcW w:w="54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9A2CC6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재무상태표</w:t>
            </w:r>
          </w:p>
          <w:p w14:paraId="11B469CB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20x</w:t>
            </w:r>
            <w:r>
              <w:rPr>
                <w:rFonts w:ascii="HY신명조" w:eastAsia="HY신명조" w:cs="HY신명조"/>
                <w:spacing w:val="1"/>
              </w:rPr>
              <w:t>8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</w:rPr>
              <w:t>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현재</w:t>
            </w:r>
          </w:p>
        </w:tc>
      </w:tr>
      <w:tr w:rsidR="00F84682" w14:paraId="1D4C9336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538489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과목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106B9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B4D73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D72253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F84682" w14:paraId="60E7C42F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B835EB" w14:textId="77777777" w:rsidR="00F84682" w:rsidRDefault="004F50DB">
            <w:pPr>
              <w:pStyle w:val="a8"/>
              <w:spacing w:line="240" w:lineRule="auto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F92DCC" w14:textId="77777777" w:rsidR="00F84682" w:rsidRDefault="004F50DB">
            <w:pPr>
              <w:pStyle w:val="a8"/>
              <w:wordWrap/>
              <w:spacing w:line="240" w:lineRule="auto"/>
              <w:ind w:left="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$600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EB223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매입채무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E4F068" w14:textId="77777777" w:rsidR="00F84682" w:rsidRDefault="004F50DB">
            <w:pPr>
              <w:pStyle w:val="a8"/>
              <w:wordWrap/>
              <w:spacing w:line="240" w:lineRule="auto"/>
              <w:ind w:left="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$800</w:t>
            </w:r>
          </w:p>
        </w:tc>
      </w:tr>
      <w:tr w:rsidR="00F84682" w14:paraId="0D0509A0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E2953" w14:textId="77777777" w:rsidR="00F84682" w:rsidRDefault="004F50DB">
            <w:pPr>
              <w:pStyle w:val="a8"/>
              <w:spacing w:line="240" w:lineRule="auto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수취채권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41E5B" w14:textId="77777777" w:rsidR="00F84682" w:rsidRDefault="004F50DB">
            <w:pPr>
              <w:pStyle w:val="a8"/>
              <w:wordWrap/>
              <w:spacing w:line="240" w:lineRule="auto"/>
              <w:ind w:left="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1,800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D74A7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장기차입금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12494" w14:textId="77777777" w:rsidR="00F84682" w:rsidRDefault="004F50DB">
            <w:pPr>
              <w:pStyle w:val="a8"/>
              <w:wordWrap/>
              <w:spacing w:line="240" w:lineRule="auto"/>
              <w:ind w:left="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1,300</w:t>
            </w:r>
          </w:p>
        </w:tc>
      </w:tr>
      <w:tr w:rsidR="00F84682" w14:paraId="69D79DF4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4EFA06" w14:textId="77777777" w:rsidR="00F84682" w:rsidRDefault="004F50DB">
            <w:pPr>
              <w:pStyle w:val="a8"/>
              <w:spacing w:line="240" w:lineRule="auto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재고자산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DA62D1" w14:textId="77777777" w:rsidR="00F84682" w:rsidRDefault="004F50DB">
            <w:pPr>
              <w:pStyle w:val="a8"/>
              <w:wordWrap/>
              <w:spacing w:line="240" w:lineRule="auto"/>
              <w:ind w:left="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1,200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0DACF8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자본금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14CAE" w14:textId="77777777" w:rsidR="00F84682" w:rsidRDefault="004F50DB">
            <w:pPr>
              <w:pStyle w:val="a8"/>
              <w:wordWrap/>
              <w:spacing w:line="240" w:lineRule="auto"/>
              <w:ind w:left="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</w:tr>
      <w:tr w:rsidR="00F84682" w14:paraId="70B69337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39C52" w14:textId="77777777" w:rsidR="00F84682" w:rsidRDefault="004F50DB">
            <w:pPr>
              <w:pStyle w:val="a8"/>
              <w:spacing w:line="240" w:lineRule="auto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유형자산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0A0DF" w14:textId="77777777" w:rsidR="00F84682" w:rsidRDefault="004F50DB">
            <w:pPr>
              <w:pStyle w:val="a8"/>
              <w:wordWrap/>
              <w:spacing w:line="240" w:lineRule="auto"/>
              <w:ind w:left="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2,400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875DC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기타포괄손익누계액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5E5382" w14:textId="77777777" w:rsidR="00F84682" w:rsidRDefault="004F50DB">
            <w:pPr>
              <w:pStyle w:val="a8"/>
              <w:wordWrap/>
              <w:spacing w:line="240" w:lineRule="auto"/>
              <w:ind w:left="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  <w:tr w:rsidR="00F84682" w14:paraId="44B25F09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AA1E3" w14:textId="77777777" w:rsidR="00F84682" w:rsidRDefault="00F84682">
            <w:pPr>
              <w:pStyle w:val="a8"/>
              <w:spacing w:line="240" w:lineRule="auto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15384" w14:textId="77777777" w:rsidR="00F84682" w:rsidRDefault="00F84682">
            <w:pPr>
              <w:pStyle w:val="a8"/>
              <w:wordWrap/>
              <w:spacing w:line="240" w:lineRule="auto"/>
              <w:ind w:left="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D9E76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4CE7D" w14:textId="77777777" w:rsidR="00F84682" w:rsidRDefault="004F50DB">
            <w:pPr>
              <w:pStyle w:val="a8"/>
              <w:wordWrap/>
              <w:spacing w:line="240" w:lineRule="auto"/>
              <w:ind w:left="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1,400</w:t>
            </w:r>
          </w:p>
        </w:tc>
      </w:tr>
      <w:tr w:rsidR="00F84682" w14:paraId="09AFA582" w14:textId="77777777">
        <w:trPr>
          <w:trHeight w:val="353"/>
        </w:trPr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F4BD01" w14:textId="77777777" w:rsidR="00F84682" w:rsidRDefault="004F50DB">
            <w:pPr>
              <w:pStyle w:val="a8"/>
              <w:spacing w:line="240" w:lineRule="auto"/>
              <w:ind w:left="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자산총계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0395F3" w14:textId="77777777" w:rsidR="00F84682" w:rsidRDefault="004F50DB">
            <w:pPr>
              <w:pStyle w:val="a8"/>
              <w:wordWrap/>
              <w:spacing w:line="240" w:lineRule="auto"/>
              <w:ind w:left="4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$6,000</w:t>
            </w:r>
          </w:p>
        </w:tc>
        <w:tc>
          <w:tcPr>
            <w:tcW w:w="223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9C42CC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부채와자본총계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B7CCD" w14:textId="77777777" w:rsidR="00F84682" w:rsidRDefault="004F50DB">
            <w:pPr>
              <w:pStyle w:val="a8"/>
              <w:wordWrap/>
              <w:spacing w:line="240" w:lineRule="auto"/>
              <w:ind w:left="55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$6,000</w:t>
            </w:r>
          </w:p>
        </w:tc>
      </w:tr>
    </w:tbl>
    <w:p w14:paraId="326D2852" w14:textId="77777777" w:rsidR="00F84682" w:rsidRDefault="00F84682">
      <w:pPr>
        <w:rPr>
          <w:sz w:val="2"/>
        </w:rPr>
      </w:pPr>
    </w:p>
    <w:p w14:paraId="20B09F3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64"/>
        <w:gridCol w:w="2707"/>
      </w:tblGrid>
      <w:tr w:rsidR="00F84682" w14:paraId="5DED5C15" w14:textId="77777777">
        <w:trPr>
          <w:trHeight w:val="625"/>
        </w:trPr>
        <w:tc>
          <w:tcPr>
            <w:tcW w:w="54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D7E6A1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포괄손익계산서</w:t>
            </w:r>
          </w:p>
          <w:p w14:paraId="1FB7817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20x</w:t>
            </w:r>
            <w:r>
              <w:rPr>
                <w:rFonts w:ascii="HY신명조" w:eastAsia="HY신명조" w:cs="HY신명조"/>
                <w:spacing w:val="1"/>
              </w:rPr>
              <w:t>8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1</w:t>
            </w:r>
            <w:r>
              <w:rPr>
                <w:rFonts w:ascii="HY신명조" w:eastAsia="HY신명조" w:cs="HY신명조"/>
                <w:spacing w:val="1"/>
              </w:rPr>
              <w:t>일부터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20x</w:t>
            </w:r>
            <w:r>
              <w:rPr>
                <w:rFonts w:ascii="HY신명조" w:eastAsia="HY신명조" w:cs="HY신명조"/>
                <w:spacing w:val="1"/>
              </w:rPr>
              <w:t>8</w:t>
            </w:r>
            <w:r>
              <w:rPr>
                <w:rFonts w:ascii="HY신명조" w:eastAsia="HY신명조" w:cs="HY신명조"/>
                <w:spacing w:val="1"/>
              </w:rPr>
              <w:t>년</w:t>
            </w:r>
            <w:r>
              <w:rPr>
                <w:rFonts w:ascii="HY신명조" w:eastAsia="HY신명조" w:cs="HY신명조"/>
                <w:spacing w:val="1"/>
              </w:rPr>
              <w:t xml:space="preserve"> 12</w:t>
            </w:r>
            <w:r>
              <w:rPr>
                <w:rFonts w:ascii="HY신명조" w:eastAsia="HY신명조" w:cs="HY신명조"/>
                <w:spacing w:val="1"/>
              </w:rPr>
              <w:t>월</w:t>
            </w:r>
            <w:r>
              <w:rPr>
                <w:rFonts w:ascii="HY신명조" w:eastAsia="HY신명조" w:cs="HY신명조"/>
                <w:spacing w:val="1"/>
              </w:rPr>
              <w:t xml:space="preserve"> 31</w:t>
            </w:r>
            <w:r>
              <w:rPr>
                <w:rFonts w:ascii="HY신명조" w:eastAsia="HY신명조" w:cs="HY신명조"/>
                <w:spacing w:val="1"/>
              </w:rPr>
              <w:t>일까지</w:t>
            </w:r>
          </w:p>
        </w:tc>
      </w:tr>
      <w:tr w:rsidR="00F84682" w14:paraId="0FB70155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F28CE2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과목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3B295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F84682" w14:paraId="29B48D6A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ACF73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매출액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B56A1B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$20,000</w:t>
            </w:r>
          </w:p>
        </w:tc>
      </w:tr>
      <w:tr w:rsidR="00F84682" w14:paraId="3A0341EE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1DBE0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7CD4F9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(18,000)</w:t>
            </w:r>
          </w:p>
        </w:tc>
      </w:tr>
      <w:tr w:rsidR="00F84682" w14:paraId="7B6D0219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050979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매출총이익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941C6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</w:tr>
      <w:tr w:rsidR="00F84682" w14:paraId="48E4F8C8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669A0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기타비용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EF25F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(1,400)</w:t>
            </w:r>
          </w:p>
        </w:tc>
      </w:tr>
      <w:tr w:rsidR="00F84682" w14:paraId="5FFEE8E0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28FB6F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금융원가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427E95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(100)</w:t>
            </w:r>
          </w:p>
        </w:tc>
      </w:tr>
      <w:tr w:rsidR="00F84682" w14:paraId="320B6170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38D5E8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법인세비용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72FAC7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(100)</w:t>
            </w:r>
          </w:p>
        </w:tc>
      </w:tr>
      <w:tr w:rsidR="00F84682" w14:paraId="69CB44C1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5C18D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FF4371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</w:tc>
      </w:tr>
      <w:tr w:rsidR="00F84682" w14:paraId="67A51ED0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97FDF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기타포괄이익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B6D19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500</w:t>
            </w:r>
          </w:p>
        </w:tc>
      </w:tr>
      <w:tr w:rsidR="00F84682" w14:paraId="57E7B181" w14:textId="77777777">
        <w:trPr>
          <w:trHeight w:val="353"/>
        </w:trPr>
        <w:tc>
          <w:tcPr>
            <w:tcW w:w="276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BFD62" w14:textId="77777777" w:rsidR="00F84682" w:rsidRDefault="004F50DB">
            <w:pPr>
              <w:pStyle w:val="a8"/>
              <w:spacing w:line="240" w:lineRule="auto"/>
              <w:ind w:left="49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총포괄이익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4810E" w14:textId="77777777" w:rsidR="00F84682" w:rsidRDefault="004F50DB">
            <w:pPr>
              <w:pStyle w:val="a8"/>
              <w:wordWrap/>
              <w:spacing w:line="240" w:lineRule="auto"/>
              <w:ind w:right="516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$900</w:t>
            </w:r>
          </w:p>
        </w:tc>
      </w:tr>
    </w:tbl>
    <w:p w14:paraId="6E917D46" w14:textId="77777777" w:rsidR="00F84682" w:rsidRDefault="00F84682">
      <w:pPr>
        <w:rPr>
          <w:sz w:val="2"/>
        </w:rPr>
      </w:pPr>
    </w:p>
    <w:p w14:paraId="5E7FD75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540F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가정하며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기타포괄이익은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20x8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7"/>
          <w:sz w:val="24"/>
          <w:szCs w:val="24"/>
        </w:rPr>
        <w:t>일에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발생한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재평가잉여금으로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순액이다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4ABA3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20x8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환율정보는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D7CD4B" w14:textId="77777777" w:rsidR="00F84682" w:rsidRDefault="004F50DB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- 20x8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 :  US$1 =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1,200</w:t>
      </w:r>
    </w:p>
    <w:p w14:paraId="4CEB77E2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- 20x8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</w:t>
      </w:r>
      <w:r>
        <w:rPr>
          <w:rFonts w:ascii="HY신명조" w:eastAsia="HY신명조" w:cs="HY신명조"/>
          <w:sz w:val="24"/>
          <w:szCs w:val="24"/>
        </w:rPr>
        <w:t xml:space="preserve">   :    US$1 =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1,100</w:t>
      </w:r>
    </w:p>
    <w:p w14:paraId="0062F771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- 20x8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: US$1 =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1,050</w:t>
      </w:r>
    </w:p>
    <w:p w14:paraId="6FBB5176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00310A8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20x8</w:t>
      </w:r>
      <w:r>
        <w:rPr>
          <w:rFonts w:ascii="HY신명조" w:eastAsia="HY신명조" w:cs="HY신명조"/>
          <w:spacing w:val="-12"/>
          <w:sz w:val="24"/>
          <w:szCs w:val="24"/>
        </w:rPr>
        <w:t>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2"/>
          <w:sz w:val="24"/>
          <w:szCs w:val="24"/>
        </w:rPr>
        <w:t>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2"/>
          <w:sz w:val="24"/>
          <w:szCs w:val="24"/>
        </w:rPr>
        <w:t>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12"/>
          <w:sz w:val="24"/>
          <w:szCs w:val="24"/>
        </w:rPr>
        <w:t>주</w:t>
      </w:r>
      <w:r>
        <w:rPr>
          <w:rFonts w:ascii="HY신명조" w:eastAsia="HY신명조" w:cs="HY신명조"/>
          <w:spacing w:val="-12"/>
          <w:sz w:val="24"/>
          <w:szCs w:val="24"/>
        </w:rPr>
        <w:t>)</w:t>
      </w:r>
      <w:r>
        <w:rPr>
          <w:rFonts w:ascii="HY신명조" w:eastAsia="HY신명조" w:cs="HY신명조"/>
          <w:spacing w:val="-12"/>
          <w:sz w:val="24"/>
          <w:szCs w:val="24"/>
        </w:rPr>
        <w:t>지배가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연결재무제표를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재무제표를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표시통화로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환산하면서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외환차이를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손실의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경우에는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금액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앞에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(-)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46E1CE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8DDA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3B6BC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2F95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4CAC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2459B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표시통화로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pacing w:val="-2"/>
          <w:sz w:val="24"/>
          <w:szCs w:val="24"/>
        </w:rPr>
        <w:t>하시오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단</w:t>
      </w:r>
      <w:r>
        <w:rPr>
          <w:rFonts w:ascii="HY신명조" w:eastAsia="HY신명조" w:cs="HY신명조"/>
          <w:spacing w:val="-2"/>
          <w:sz w:val="24"/>
          <w:szCs w:val="24"/>
        </w:rPr>
        <w:t>, 20x8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종속의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자산과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영업권의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손상차손은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7935D8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781B40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9BA2EDC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16A461C6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B47B715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4947656A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종속의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장기차입금</w:t>
      </w:r>
      <w:r>
        <w:rPr>
          <w:rFonts w:ascii="HY신명조" w:eastAsia="HY신명조" w:cs="HY신명조"/>
          <w:sz w:val="24"/>
          <w:szCs w:val="24"/>
        </w:rPr>
        <w:t xml:space="preserve"> $1,300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$600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20x8</w:t>
      </w:r>
      <w:r>
        <w:rPr>
          <w:rFonts w:ascii="HY신명조" w:eastAsia="HY신명조" w:cs="HY신명조"/>
          <w:spacing w:val="-6"/>
          <w:sz w:val="24"/>
          <w:szCs w:val="24"/>
        </w:rPr>
        <w:t>년에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지배로부터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차입한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것이며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차입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당시의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환율은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US$1 =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1,150</w:t>
      </w:r>
      <w:r>
        <w:rPr>
          <w:rFonts w:ascii="HY신명조" w:eastAsia="HY신명조" w:cs="HY신명조"/>
          <w:spacing w:val="-1"/>
          <w:sz w:val="24"/>
          <w:szCs w:val="24"/>
        </w:rPr>
        <w:t>이었다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동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거래와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지배는</w:t>
      </w:r>
      <w:r>
        <w:rPr>
          <w:rFonts w:ascii="HY신명조" w:eastAsia="HY신명조" w:cs="HY신명조"/>
          <w:sz w:val="24"/>
          <w:szCs w:val="24"/>
        </w:rPr>
        <w:t xml:space="preserve"> 20x8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기능통화로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630,000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장기대여금을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pacing w:val="-2"/>
          <w:sz w:val="24"/>
          <w:szCs w:val="24"/>
        </w:rPr>
        <w:t>지배는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장기대여금이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예측할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있는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미래에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결제될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가능성이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낮다고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판단하고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지배가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별도재무제표를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이용하여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연결포괄손익계산서를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작성</w:t>
      </w:r>
      <w:r>
        <w:rPr>
          <w:rFonts w:ascii="HY신명조" w:eastAsia="HY신명조" w:cs="HY신명조"/>
          <w:spacing w:val="-4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어떠한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회계처리를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고려하여야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하는지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기술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0A639B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09C11D1" w14:textId="77777777" w:rsidR="00F84682" w:rsidRDefault="004F50DB">
      <w:r>
        <w:br w:type="page"/>
      </w:r>
    </w:p>
    <w:p w14:paraId="0E6456F8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3A692BF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8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6FC9056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E09291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12</w:t>
      </w:r>
      <w:r>
        <w:rPr>
          <w:rFonts w:ascii="HY신명조" w:eastAsia="HY신명조" w:cs="HY신명조"/>
          <w:spacing w:val="-3"/>
          <w:sz w:val="24"/>
          <w:szCs w:val="24"/>
        </w:rPr>
        <w:t>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결산법인인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영광은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임직원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3"/>
          <w:sz w:val="24"/>
          <w:szCs w:val="24"/>
        </w:rPr>
        <w:t>명에게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각각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개의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주식선택권을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부여하였다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부여일로부터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근무할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행사가격은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영광의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임직원의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퇴사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인원수에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아래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표와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87"/>
        <w:gridCol w:w="2779"/>
        <w:gridCol w:w="1109"/>
        <w:gridCol w:w="828"/>
      </w:tblGrid>
      <w:tr w:rsidR="00F84682" w14:paraId="52074053" w14:textId="77777777">
        <w:trPr>
          <w:trHeight w:val="390"/>
          <w:jc w:val="right"/>
        </w:trPr>
        <w:tc>
          <w:tcPr>
            <w:tcW w:w="7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B6371DB" w14:textId="77777777" w:rsidR="00F84682" w:rsidRDefault="00F8468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27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13CCB4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직전연도에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예측한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</w:p>
          <w:p w14:paraId="5FA0EFD4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초부터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20x4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말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까지의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누적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퇴사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인원수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1D7B12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실제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퇴사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인원수</w:t>
            </w:r>
          </w:p>
        </w:tc>
      </w:tr>
      <w:tr w:rsidR="00F84682" w14:paraId="333AD3AC" w14:textId="77777777">
        <w:trPr>
          <w:trHeight w:val="390"/>
          <w:jc w:val="right"/>
        </w:trPr>
        <w:tc>
          <w:tcPr>
            <w:tcW w:w="78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3B815F" w14:textId="77777777" w:rsidR="00F84682" w:rsidRDefault="00F84682"/>
        </w:tc>
        <w:tc>
          <w:tcPr>
            <w:tcW w:w="27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4DF15D2" w14:textId="77777777" w:rsidR="00F84682" w:rsidRDefault="00F84682"/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54D9F3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해당연도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B3A361C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누적</w:t>
            </w:r>
          </w:p>
        </w:tc>
      </w:tr>
      <w:tr w:rsidR="00F84682" w14:paraId="51D688EA" w14:textId="77777777">
        <w:trPr>
          <w:trHeight w:val="389"/>
          <w:jc w:val="righ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D73EEE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</w:p>
        </w:tc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961B4F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10</w:t>
            </w:r>
            <w:r>
              <w:rPr>
                <w:rFonts w:ascii="HY신명조" w:eastAsia="HY신명조" w:cs="HY신명조"/>
                <w:sz w:val="22"/>
                <w:szCs w:val="22"/>
              </w:rPr>
              <w:t>명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7A28071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3</w:t>
            </w:r>
            <w:r>
              <w:rPr>
                <w:rFonts w:ascii="HY신명조" w:eastAsia="HY신명조" w:cs="HY신명조"/>
                <w:sz w:val="22"/>
                <w:szCs w:val="22"/>
              </w:rPr>
              <w:t>명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262142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3</w:t>
            </w:r>
            <w:r>
              <w:rPr>
                <w:rFonts w:ascii="HY신명조" w:eastAsia="HY신명조" w:cs="HY신명조"/>
                <w:sz w:val="22"/>
                <w:szCs w:val="22"/>
              </w:rPr>
              <w:t>명</w:t>
            </w:r>
          </w:p>
        </w:tc>
      </w:tr>
      <w:tr w:rsidR="00F84682" w14:paraId="7C987BBB" w14:textId="77777777">
        <w:trPr>
          <w:trHeight w:val="389"/>
          <w:jc w:val="righ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E4F4BBB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</w:p>
        </w:tc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191B2D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명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3469CF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</w:t>
            </w:r>
            <w:r>
              <w:rPr>
                <w:rFonts w:ascii="HY신명조" w:eastAsia="HY신명조" w:cs="HY신명조"/>
                <w:sz w:val="22"/>
                <w:szCs w:val="22"/>
              </w:rPr>
              <w:t>명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CC0996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7</w:t>
            </w:r>
            <w:r>
              <w:rPr>
                <w:rFonts w:ascii="HY신명조" w:eastAsia="HY신명조" w:cs="HY신명조"/>
                <w:sz w:val="22"/>
                <w:szCs w:val="22"/>
              </w:rPr>
              <w:t>명</w:t>
            </w:r>
          </w:p>
        </w:tc>
      </w:tr>
      <w:tr w:rsidR="00F84682" w14:paraId="633D3511" w14:textId="77777777">
        <w:trPr>
          <w:trHeight w:val="389"/>
          <w:jc w:val="righ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CFB6A3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</w:p>
        </w:tc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9E4EE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15</w:t>
            </w:r>
            <w:r>
              <w:rPr>
                <w:rFonts w:ascii="HY신명조" w:eastAsia="HY신명조" w:cs="HY신명조"/>
                <w:sz w:val="22"/>
                <w:szCs w:val="22"/>
              </w:rPr>
              <w:t>명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44C20A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5</w:t>
            </w:r>
            <w:r>
              <w:rPr>
                <w:rFonts w:ascii="HY신명조" w:eastAsia="HY신명조" w:cs="HY신명조"/>
                <w:sz w:val="22"/>
                <w:szCs w:val="22"/>
              </w:rPr>
              <w:t>명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D4D6B2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12</w:t>
            </w:r>
            <w:r>
              <w:rPr>
                <w:rFonts w:ascii="HY신명조" w:eastAsia="HY신명조" w:cs="HY신명조"/>
                <w:sz w:val="22"/>
                <w:szCs w:val="22"/>
              </w:rPr>
              <w:t>명</w:t>
            </w:r>
          </w:p>
        </w:tc>
      </w:tr>
      <w:tr w:rsidR="00F84682" w14:paraId="49C745C7" w14:textId="77777777">
        <w:trPr>
          <w:trHeight w:val="389"/>
          <w:jc w:val="righ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29B52D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20x4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</w:p>
        </w:tc>
        <w:tc>
          <w:tcPr>
            <w:tcW w:w="2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185DAE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17</w:t>
            </w:r>
            <w:r>
              <w:rPr>
                <w:rFonts w:ascii="HY신명조" w:eastAsia="HY신명조" w:cs="HY신명조"/>
                <w:sz w:val="22"/>
                <w:szCs w:val="22"/>
              </w:rPr>
              <w:t>명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CED059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</w:t>
            </w:r>
            <w:r>
              <w:rPr>
                <w:rFonts w:ascii="HY신명조" w:eastAsia="HY신명조" w:cs="HY신명조"/>
                <w:sz w:val="22"/>
                <w:szCs w:val="22"/>
              </w:rPr>
              <w:t>명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F1BD50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16</w:t>
            </w:r>
            <w:r>
              <w:rPr>
                <w:rFonts w:ascii="HY신명조" w:eastAsia="HY신명조" w:cs="HY신명조"/>
                <w:sz w:val="22"/>
                <w:szCs w:val="22"/>
              </w:rPr>
              <w:t>명</w:t>
            </w:r>
          </w:p>
        </w:tc>
      </w:tr>
    </w:tbl>
    <w:p w14:paraId="7CCCC8E4" w14:textId="77777777" w:rsidR="00F84682" w:rsidRDefault="00F84682">
      <w:pPr>
        <w:rPr>
          <w:sz w:val="2"/>
        </w:rPr>
      </w:pPr>
    </w:p>
    <w:p w14:paraId="5743DEB8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1C4177A" w14:textId="77777777" w:rsidR="00F84682" w:rsidRDefault="00F84682">
      <w:pPr>
        <w:pStyle w:val="a8"/>
        <w:spacing w:line="280" w:lineRule="auto"/>
        <w:ind w:left="899"/>
        <w:rPr>
          <w:rFonts w:ascii="HY신명조" w:eastAsia="HY신명조" w:cs="HY신명조"/>
          <w:sz w:val="12"/>
          <w:szCs w:val="12"/>
        </w:rPr>
      </w:pPr>
    </w:p>
    <w:p w14:paraId="3AC58CF8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임직원의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근로용역에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신뢰성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있게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추정되지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않으며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법인세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효과는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고려하지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BDE44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B5DF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1D030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영광의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부여된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개당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68"/>
        <w:gridCol w:w="1891"/>
        <w:gridCol w:w="2417"/>
      </w:tblGrid>
      <w:tr w:rsidR="00F84682" w14:paraId="14AB7A8E" w14:textId="77777777">
        <w:trPr>
          <w:trHeight w:val="333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1C7F08" w14:textId="77777777" w:rsidR="00F84682" w:rsidRDefault="00F8468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21538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  <w:r>
              <w:rPr>
                <w:rFonts w:ascii="HY신명조" w:eastAsia="HY신명조" w:cs="HY신명조"/>
                <w:sz w:val="22"/>
                <w:szCs w:val="22"/>
              </w:rPr>
              <w:t>주당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주가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4F1D8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주식선택권의</w:t>
            </w:r>
          </w:p>
          <w:p w14:paraId="212E9F8C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</w:t>
            </w:r>
            <w:r>
              <w:rPr>
                <w:rFonts w:ascii="HY신명조" w:eastAsia="HY신명조" w:cs="HY신명조"/>
                <w:sz w:val="22"/>
                <w:szCs w:val="22"/>
              </w:rPr>
              <w:t>개당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공정가치</w:t>
            </w:r>
          </w:p>
        </w:tc>
      </w:tr>
      <w:tr w:rsidR="00F84682" w14:paraId="0471188C" w14:textId="77777777">
        <w:trPr>
          <w:trHeight w:val="353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96903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초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E603F" w14:textId="77777777" w:rsidR="00F84682" w:rsidRDefault="004F50DB">
            <w:pPr>
              <w:pStyle w:val="a8"/>
              <w:wordWrap/>
              <w:spacing w:line="240" w:lineRule="auto"/>
              <w:ind w:right="505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530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F27A7" w14:textId="77777777" w:rsidR="00F84682" w:rsidRDefault="004F50DB">
            <w:pPr>
              <w:pStyle w:val="a8"/>
              <w:wordWrap/>
              <w:spacing w:line="240" w:lineRule="auto"/>
              <w:ind w:right="722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2"/>
                <w:szCs w:val="22"/>
              </w:rPr>
              <w:t>40</w:t>
            </w:r>
          </w:p>
        </w:tc>
      </w:tr>
      <w:tr w:rsidR="00F84682" w14:paraId="221ECB3E" w14:textId="77777777">
        <w:trPr>
          <w:trHeight w:val="333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C7757A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말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F268CA" w14:textId="77777777" w:rsidR="00F84682" w:rsidRDefault="004F50DB">
            <w:pPr>
              <w:pStyle w:val="a8"/>
              <w:wordWrap/>
              <w:spacing w:line="240" w:lineRule="auto"/>
              <w:ind w:right="505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550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AF24F" w14:textId="77777777" w:rsidR="00F84682" w:rsidRDefault="004F50DB">
            <w:pPr>
              <w:pStyle w:val="a8"/>
              <w:wordWrap/>
              <w:spacing w:line="240" w:lineRule="auto"/>
              <w:ind w:right="722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60</w:t>
            </w:r>
          </w:p>
        </w:tc>
      </w:tr>
      <w:tr w:rsidR="00F84682" w14:paraId="296D256A" w14:textId="77777777">
        <w:trPr>
          <w:trHeight w:val="333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7DDD2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말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58207" w14:textId="77777777" w:rsidR="00F84682" w:rsidRDefault="004F50DB">
            <w:pPr>
              <w:pStyle w:val="a8"/>
              <w:wordWrap/>
              <w:spacing w:line="240" w:lineRule="auto"/>
              <w:ind w:right="505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570</w:t>
            </w:r>
          </w:p>
        </w:tc>
        <w:tc>
          <w:tcPr>
            <w:tcW w:w="2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4A1DFD" w14:textId="77777777" w:rsidR="00F84682" w:rsidRDefault="004F50DB">
            <w:pPr>
              <w:pStyle w:val="a8"/>
              <w:wordWrap/>
              <w:spacing w:line="240" w:lineRule="auto"/>
              <w:ind w:right="722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 xml:space="preserve"> 80</w:t>
            </w:r>
          </w:p>
        </w:tc>
      </w:tr>
    </w:tbl>
    <w:p w14:paraId="5B411751" w14:textId="77777777" w:rsidR="00F84682" w:rsidRDefault="00F84682">
      <w:pPr>
        <w:rPr>
          <w:sz w:val="2"/>
        </w:rPr>
      </w:pPr>
    </w:p>
    <w:p w14:paraId="6B28670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0540E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12"/>
          <w:szCs w:val="12"/>
        </w:rPr>
      </w:pPr>
    </w:p>
    <w:p w14:paraId="4C978AC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영광이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20x2</w:t>
      </w:r>
      <w:r>
        <w:rPr>
          <w:rFonts w:ascii="HY신명조" w:eastAsia="HY신명조" w:cs="HY신명조"/>
          <w:spacing w:val="-4"/>
          <w:sz w:val="24"/>
          <w:szCs w:val="24"/>
        </w:rPr>
        <w:t>년도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포괄손익계산서와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주식보상비용과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CB4ACB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3DFC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BD68C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3"/>
          <w:sz w:val="24"/>
          <w:szCs w:val="24"/>
        </w:rPr>
        <w:t>주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영광의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주가가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500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500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460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조정되었다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이러한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행사가격의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주식선택권의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공정가치도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행사가격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20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행사가격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조정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30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변경되었다</w:t>
      </w:r>
      <w:r>
        <w:rPr>
          <w:rFonts w:ascii="HY신명조" w:eastAsia="HY신명조" w:cs="HY신명조"/>
          <w:spacing w:val="-1"/>
          <w:sz w:val="24"/>
          <w:szCs w:val="24"/>
        </w:rPr>
        <w:t>. 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영광이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포괄손익계산서와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주식보상비용과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주식선택권을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p w14:paraId="336A7C8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3925A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658DB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영광의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500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520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조정되었다고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</w:t>
      </w:r>
      <w:r>
        <w:rPr>
          <w:rFonts w:ascii="HY신명조" w:eastAsia="HY신명조" w:cs="HY신명조"/>
          <w:spacing w:val="-6"/>
          <w:sz w:val="24"/>
          <w:szCs w:val="24"/>
        </w:rPr>
        <w:t>치도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행사가격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70</w:t>
      </w:r>
      <w:r>
        <w:rPr>
          <w:rFonts w:ascii="HY신명조" w:eastAsia="HY신명조" w:cs="HY신명조"/>
          <w:spacing w:val="-6"/>
          <w:sz w:val="24"/>
          <w:szCs w:val="24"/>
        </w:rPr>
        <w:t>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행사가격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조정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50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변경되었다</w:t>
      </w:r>
      <w:r>
        <w:rPr>
          <w:rFonts w:ascii="HY신명조" w:eastAsia="HY신명조" w:cs="HY신명조"/>
          <w:spacing w:val="-6"/>
          <w:sz w:val="24"/>
          <w:szCs w:val="24"/>
        </w:rPr>
        <w:t>.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영광의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포괄손익계산서와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재무상태표에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미치는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영향에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FAABD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9EB1A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11C15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1EC2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3D33F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FFDF9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31F25C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영광이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초에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퇴사하지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종업원과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합의하여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개당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120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주식선택권을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중도청산한다고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영광의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>, 20x3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주식선택권의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개당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100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50"/>
        <w:gridCol w:w="933"/>
        <w:gridCol w:w="935"/>
        <w:gridCol w:w="936"/>
      </w:tblGrid>
      <w:tr w:rsidR="00F84682" w14:paraId="13318BC9" w14:textId="77777777">
        <w:trPr>
          <w:trHeight w:val="409"/>
          <w:jc w:val="right"/>
        </w:trPr>
        <w:tc>
          <w:tcPr>
            <w:tcW w:w="368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02B7DFA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차변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F8CAF65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대변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F84682" w14:paraId="68630EA1" w14:textId="77777777">
        <w:trPr>
          <w:trHeight w:val="409"/>
          <w:jc w:val="right"/>
        </w:trPr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CC6C8B" w14:textId="77777777" w:rsidR="00F84682" w:rsidRDefault="004F50DB">
            <w:pPr>
              <w:pStyle w:val="a8"/>
              <w:spacing w:line="280" w:lineRule="auto"/>
              <w:ind w:left="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주식보상비용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6CF81F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①</w:t>
            </w:r>
          </w:p>
        </w:tc>
        <w:tc>
          <w:tcPr>
            <w:tcW w:w="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6779F3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</w:t>
            </w:r>
          </w:p>
        </w:tc>
        <w:tc>
          <w:tcPr>
            <w:tcW w:w="93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623042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  <w:tr w:rsidR="00F84682" w14:paraId="6BCA120B" w14:textId="77777777">
        <w:trPr>
          <w:trHeight w:val="409"/>
          <w:jc w:val="right"/>
        </w:trPr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3514C0" w14:textId="77777777" w:rsidR="00F84682" w:rsidRDefault="004F50DB">
            <w:pPr>
              <w:pStyle w:val="a8"/>
              <w:spacing w:line="280" w:lineRule="auto"/>
              <w:ind w:left="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주식선택권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69D08E" w14:textId="77777777" w:rsidR="00F84682" w:rsidRDefault="004F50DB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②</w:t>
            </w:r>
          </w:p>
        </w:tc>
        <w:tc>
          <w:tcPr>
            <w:tcW w:w="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72CA60" w14:textId="77777777" w:rsidR="00F84682" w:rsidRDefault="00F84682"/>
        </w:tc>
        <w:tc>
          <w:tcPr>
            <w:tcW w:w="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CAA935" w14:textId="77777777" w:rsidR="00F84682" w:rsidRDefault="00F84682"/>
        </w:tc>
      </w:tr>
      <w:tr w:rsidR="00F84682" w14:paraId="06499E06" w14:textId="77777777">
        <w:trPr>
          <w:trHeight w:val="409"/>
          <w:jc w:val="right"/>
        </w:trPr>
        <w:tc>
          <w:tcPr>
            <w:tcW w:w="2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2232E40" w14:textId="77777777" w:rsidR="00F84682" w:rsidRDefault="004F50DB">
            <w:pPr>
              <w:pStyle w:val="a8"/>
              <w:spacing w:line="240" w:lineRule="auto"/>
              <w:ind w:left="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주식선택권중도청산손실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AB229A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FF42AA0" w14:textId="77777777" w:rsidR="00F84682" w:rsidRDefault="00F84682"/>
        </w:tc>
        <w:tc>
          <w:tcPr>
            <w:tcW w:w="93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5144937" w14:textId="77777777" w:rsidR="00F84682" w:rsidRDefault="00F84682"/>
        </w:tc>
      </w:tr>
    </w:tbl>
    <w:p w14:paraId="513FF3E4" w14:textId="77777777" w:rsidR="00F84682" w:rsidRDefault="00F84682">
      <w:pPr>
        <w:rPr>
          <w:sz w:val="2"/>
        </w:rPr>
      </w:pPr>
    </w:p>
    <w:p w14:paraId="1D7C5602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45FC5EF2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7DD34A0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CC89EC" w14:textId="77777777" w:rsidR="00F84682" w:rsidRDefault="004F50DB">
      <w:r>
        <w:br w:type="page"/>
      </w:r>
    </w:p>
    <w:p w14:paraId="1AD3FB6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5F6725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9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(14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5404C50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07FF3A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물음은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독립된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상황이다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다만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회계변경은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한국채택국제회계기준에서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제시하는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조건을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충족하며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오류는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신뢰성을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심각하게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손상시킬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오류이다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법인세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효과는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무시</w:t>
      </w:r>
      <w:r>
        <w:rPr>
          <w:rFonts w:ascii="HY신명조" w:eastAsia="HY신명조" w:cs="HY신명조"/>
          <w:spacing w:val="-4"/>
          <w:sz w:val="24"/>
          <w:szCs w:val="24"/>
        </w:rPr>
        <w:t>하고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보고기간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다음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보고기간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0BD731CF" w14:textId="77777777" w:rsidR="00F84682" w:rsidRDefault="00F84682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599E8E97" w14:textId="77777777" w:rsidR="00F84682" w:rsidRDefault="00F84682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32D12021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투명은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건물을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5,000,000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취득하여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투자부동산으로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분류하고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원가모형을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적용</w:t>
      </w:r>
      <w:r>
        <w:rPr>
          <w:rFonts w:ascii="HY신명조" w:eastAsia="HY신명조" w:cs="HY신명조"/>
          <w:spacing w:val="-1"/>
          <w:sz w:val="24"/>
          <w:szCs w:val="24"/>
        </w:rPr>
        <w:t>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정액법으로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감가상각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내용연수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잔존가치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0)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왔으나</w:t>
      </w:r>
      <w:r>
        <w:rPr>
          <w:rFonts w:ascii="HY신명조" w:eastAsia="HY신명조" w:cs="HY신명조"/>
          <w:sz w:val="24"/>
          <w:szCs w:val="24"/>
        </w:rPr>
        <w:t>,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9"/>
        <w:gridCol w:w="1266"/>
        <w:gridCol w:w="1266"/>
        <w:gridCol w:w="1266"/>
      </w:tblGrid>
      <w:tr w:rsidR="00F84682" w14:paraId="3E70F899" w14:textId="77777777">
        <w:trPr>
          <w:trHeight w:val="38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CA73B3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C5481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말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C28D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말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7DC0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20x4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말</w:t>
            </w:r>
          </w:p>
        </w:tc>
      </w:tr>
      <w:tr w:rsidR="00F84682" w14:paraId="22A3FC05" w14:textId="77777777">
        <w:trPr>
          <w:trHeight w:val="38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DC952" w14:textId="77777777" w:rsidR="00F84682" w:rsidRDefault="004F50DB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건물의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공정가치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10A0F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4,200,000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8BAEED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4,000,000 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C28CE4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3,900,000</w:t>
            </w:r>
          </w:p>
        </w:tc>
      </w:tr>
      <w:tr w:rsidR="00F84682" w14:paraId="2117EC2B" w14:textId="77777777">
        <w:trPr>
          <w:trHeight w:val="389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080298" w14:textId="77777777" w:rsidR="00F84682" w:rsidRDefault="004F50DB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  <w:vertAlign w:val="superscript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이익잉여금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582C3A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900,000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A590F2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1,000,000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B698FD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1,200,000</w:t>
            </w:r>
          </w:p>
        </w:tc>
      </w:tr>
    </w:tbl>
    <w:p w14:paraId="2DCBE153" w14:textId="77777777" w:rsidR="00F84682" w:rsidRDefault="00F84682">
      <w:pPr>
        <w:rPr>
          <w:sz w:val="2"/>
        </w:rPr>
      </w:pPr>
    </w:p>
    <w:p w14:paraId="018FED5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1FC2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419B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투명의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>까지의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  <w:u w:val="single" w:color="000000"/>
        </w:rPr>
        <w:t>손실의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경우에는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금액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앞에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(-)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8"/>
        <w:gridCol w:w="1644"/>
        <w:gridCol w:w="1644"/>
      </w:tblGrid>
      <w:tr w:rsidR="00F84682" w14:paraId="77EE4467" w14:textId="77777777">
        <w:trPr>
          <w:trHeight w:val="353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AB4B8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3B9F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2A26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F84682" w14:paraId="0432946E" w14:textId="77777777">
        <w:trPr>
          <w:trHeight w:val="353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C31995" w14:textId="77777777" w:rsidR="00F84682" w:rsidRDefault="004F50DB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투자부동산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B92DD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205A3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</w:tr>
      <w:tr w:rsidR="00F84682" w14:paraId="6B5066E8" w14:textId="77777777">
        <w:trPr>
          <w:trHeight w:val="353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74F144" w14:textId="77777777" w:rsidR="00F84682" w:rsidRDefault="004F50DB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8851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760F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F84682" w14:paraId="5D6DF29A" w14:textId="77777777">
        <w:trPr>
          <w:trHeight w:val="353"/>
        </w:trPr>
        <w:tc>
          <w:tcPr>
            <w:tcW w:w="2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8B770" w14:textId="77777777" w:rsidR="00F84682" w:rsidRDefault="004F50DB">
            <w:pPr>
              <w:pStyle w:val="a8"/>
              <w:wordWrap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투자부동산평가손익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1FF8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?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E5C97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5E00F634" w14:textId="77777777" w:rsidR="00F84682" w:rsidRDefault="00F84682">
      <w:pPr>
        <w:rPr>
          <w:sz w:val="2"/>
        </w:rPr>
      </w:pPr>
    </w:p>
    <w:p w14:paraId="65F2172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04E4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78ACD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BE89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67721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91299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F526A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D983C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A052E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999FA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8E3F1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517B13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F5A29A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공정은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건물을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3,000,000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내용연수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잔존가치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￦</w:t>
      </w:r>
      <w:r>
        <w:rPr>
          <w:rFonts w:ascii="HY신명조" w:eastAsia="HY신명조" w:cs="HY신명조"/>
          <w:spacing w:val="-4"/>
          <w:sz w:val="24"/>
          <w:szCs w:val="24"/>
        </w:rPr>
        <w:t>0)</w:t>
      </w:r>
      <w:r>
        <w:rPr>
          <w:rFonts w:ascii="HY신명조" w:eastAsia="HY신명조" w:cs="HY신명조"/>
          <w:spacing w:val="-4"/>
          <w:sz w:val="24"/>
          <w:szCs w:val="24"/>
        </w:rPr>
        <w:t>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왔다</w:t>
      </w:r>
      <w:r>
        <w:rPr>
          <w:rFonts w:ascii="HY신명조" w:eastAsia="HY신명조" w:cs="HY신명조"/>
          <w:spacing w:val="-4"/>
          <w:sz w:val="24"/>
          <w:szCs w:val="24"/>
        </w:rPr>
        <w:t>. (</w:t>
      </w:r>
      <w:r>
        <w:rPr>
          <w:rFonts w:ascii="HY신명조" w:eastAsia="HY신명조" w:cs="HY신명조"/>
          <w:spacing w:val="-4"/>
          <w:sz w:val="24"/>
          <w:szCs w:val="24"/>
        </w:rPr>
        <w:t>주</w:t>
      </w:r>
      <w:r>
        <w:rPr>
          <w:rFonts w:ascii="HY신명조" w:eastAsia="HY신명조" w:cs="HY신명조"/>
          <w:spacing w:val="-4"/>
          <w:sz w:val="24"/>
          <w:szCs w:val="24"/>
        </w:rPr>
        <w:t>)</w:t>
      </w:r>
      <w:r>
        <w:rPr>
          <w:rFonts w:ascii="HY신명조" w:eastAsia="HY신명조" w:cs="HY신명조"/>
          <w:spacing w:val="-4"/>
          <w:sz w:val="24"/>
          <w:szCs w:val="24"/>
        </w:rPr>
        <w:t>공정은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20x3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초부터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건물을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투자부동산으로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용도변경하고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공정가치모형을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9"/>
        <w:gridCol w:w="1266"/>
        <w:gridCol w:w="1266"/>
        <w:gridCol w:w="1266"/>
      </w:tblGrid>
      <w:tr w:rsidR="00F84682" w14:paraId="22E2F529" w14:textId="77777777">
        <w:trPr>
          <w:trHeight w:val="389"/>
          <w:jc w:val="right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6BED2D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769B5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20x1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말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E30F5E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20x2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말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556A7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20x3</w:t>
            </w:r>
            <w:r>
              <w:rPr>
                <w:rFonts w:ascii="HY신명조" w:eastAsia="HY신명조" w:cs="HY신명조"/>
                <w:sz w:val="22"/>
                <w:szCs w:val="22"/>
              </w:rPr>
              <w:t>년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말</w:t>
            </w:r>
          </w:p>
        </w:tc>
      </w:tr>
      <w:tr w:rsidR="00F84682" w14:paraId="2AFA447A" w14:textId="77777777">
        <w:trPr>
          <w:trHeight w:val="389"/>
          <w:jc w:val="right"/>
        </w:trPr>
        <w:tc>
          <w:tcPr>
            <w:tcW w:w="1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E3DEC3" w14:textId="77777777" w:rsidR="00F84682" w:rsidRDefault="004F50DB">
            <w:pPr>
              <w:pStyle w:val="a8"/>
              <w:wordWrap/>
              <w:jc w:val="lef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건물의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공정가치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BE5D9DE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2,000,000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E423BE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 xml:space="preserve">2,200,000 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A3C00DF" w14:textId="77777777" w:rsidR="00F84682" w:rsidRDefault="004F50DB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2"/>
                <w:sz w:val="22"/>
                <w:szCs w:val="22"/>
              </w:rPr>
            </w:pP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￦</w:t>
            </w:r>
            <w:r>
              <w:rPr>
                <w:rFonts w:ascii="HY신명조" w:eastAsia="HY신명조" w:cs="HY신명조"/>
                <w:spacing w:val="-2"/>
                <w:sz w:val="22"/>
                <w:szCs w:val="22"/>
              </w:rPr>
              <w:t>2,100,000</w:t>
            </w:r>
          </w:p>
        </w:tc>
      </w:tr>
    </w:tbl>
    <w:p w14:paraId="5E21D183" w14:textId="77777777" w:rsidR="00F84682" w:rsidRDefault="00F84682">
      <w:pPr>
        <w:rPr>
          <w:sz w:val="2"/>
        </w:rPr>
      </w:pPr>
    </w:p>
    <w:p w14:paraId="526F7C95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A0B52D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605D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20x3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말에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공정의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비교재무제표를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작성할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용도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평가모형의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전기</w:t>
      </w:r>
      <w:r>
        <w:rPr>
          <w:rFonts w:ascii="HY신명조" w:eastAsia="HY신명조" w:cs="HY신명조"/>
          <w:sz w:val="24"/>
          <w:szCs w:val="24"/>
        </w:rPr>
        <w:t>(20x2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재무제표와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>(20x3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재무제표에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손익항목은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당기손익과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DCA7C4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C0F20C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68B8A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81848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C664E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19790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4531E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5991AE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A9F43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C0BF70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21138E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C038C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4EFBB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1C6C8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7B91D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95C98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62232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EA7AF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7BFE4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D65AC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66847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F4140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B1521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8A73EC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32147BF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선진은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건물을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1,000,000</w:t>
      </w:r>
      <w:r>
        <w:rPr>
          <w:rFonts w:ascii="HY신명조" w:eastAsia="HY신명조" w:cs="HY신명조"/>
          <w:spacing w:val="-6"/>
          <w:sz w:val="24"/>
          <w:szCs w:val="24"/>
        </w:rPr>
        <w:t>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유형자산으로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분류하고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</w:t>
      </w:r>
      <w:r>
        <w:rPr>
          <w:rFonts w:ascii="HY신명조" w:eastAsia="HY신명조" w:cs="HY신명조"/>
          <w:spacing w:val="-1"/>
          <w:sz w:val="24"/>
          <w:szCs w:val="24"/>
        </w:rPr>
        <w:t>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정액법으로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감가상각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내용연수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잔존가치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0)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왔다</w:t>
      </w:r>
      <w:r>
        <w:rPr>
          <w:rFonts w:ascii="HY신명조" w:eastAsia="HY신명조" w:cs="HY신명조"/>
          <w:sz w:val="24"/>
          <w:szCs w:val="24"/>
        </w:rPr>
        <w:t>.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선진은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국가의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종속기업이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지배기업과의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회계정책을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감가상각방법을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이중체감법으로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ECA14D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F887A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선진의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감가상각방법의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소급적용한다고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선진의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>부터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④</w:t>
      </w:r>
      <w:r>
        <w:rPr>
          <w:rFonts w:ascii="HY신명조" w:eastAsia="HY신명조" w:cs="HY신명조"/>
          <w:spacing w:val="-6"/>
          <w:sz w:val="24"/>
          <w:szCs w:val="24"/>
        </w:rPr>
        <w:t>까지의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금액을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계산하시오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단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정액법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건물을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20x3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말과</w:t>
      </w:r>
      <w:r>
        <w:rPr>
          <w:rFonts w:ascii="HY신명조" w:eastAsia="HY신명조" w:cs="HY신명조"/>
          <w:sz w:val="24"/>
          <w:szCs w:val="24"/>
        </w:rPr>
        <w:t xml:space="preserve"> 20x4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이익잉여금은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500,000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600,000</w:t>
      </w:r>
      <w:r>
        <w:rPr>
          <w:rFonts w:ascii="HY신명조" w:eastAsia="HY신명조" w:cs="HY신명조"/>
          <w:spacing w:val="-1"/>
          <w:sz w:val="24"/>
          <w:szCs w:val="24"/>
        </w:rPr>
        <w:t>이다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55"/>
        <w:gridCol w:w="1814"/>
        <w:gridCol w:w="1814"/>
      </w:tblGrid>
      <w:tr w:rsidR="00F84682" w14:paraId="2C47413D" w14:textId="77777777">
        <w:trPr>
          <w:trHeight w:val="409"/>
          <w:jc w:val="right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7385AB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DBA05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20x3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A27AA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20x4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</w:p>
        </w:tc>
      </w:tr>
      <w:tr w:rsidR="00F84682" w14:paraId="35C2E8AA" w14:textId="77777777">
        <w:trPr>
          <w:trHeight w:val="409"/>
          <w:jc w:val="right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9E9754" w14:textId="77777777" w:rsidR="00F84682" w:rsidRDefault="004F50DB">
            <w:pPr>
              <w:pStyle w:val="a8"/>
              <w:wordWrap/>
              <w:ind w:left="45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감가상각누계액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3204703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850FB3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</w:tr>
      <w:tr w:rsidR="00F84682" w14:paraId="0EC7CB2D" w14:textId="77777777">
        <w:trPr>
          <w:trHeight w:val="409"/>
          <w:jc w:val="right"/>
        </w:trPr>
        <w:tc>
          <w:tcPr>
            <w:tcW w:w="1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64A09F" w14:textId="77777777" w:rsidR="00F84682" w:rsidRDefault="004F50DB">
            <w:pPr>
              <w:pStyle w:val="a8"/>
              <w:wordWrap/>
              <w:ind w:left="45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72A596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54763A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</w:tr>
    </w:tbl>
    <w:p w14:paraId="21CA4355" w14:textId="77777777" w:rsidR="00F84682" w:rsidRDefault="00F84682">
      <w:pPr>
        <w:rPr>
          <w:sz w:val="2"/>
        </w:rPr>
      </w:pPr>
    </w:p>
    <w:p w14:paraId="6785E061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5FDD48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F69C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1ADC1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7AAA3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E1A30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3723B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F62393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38D42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D2EF33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348CA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4047AB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E4CA7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375CF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F5681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5A7DD0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D6393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5EDD1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554FF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EA8E6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666CC8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C23F1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FA8D8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1339EC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20x2</w:t>
      </w:r>
      <w:r>
        <w:rPr>
          <w:rFonts w:ascii="HY신명조" w:eastAsia="HY신명조" w:cs="HY신명조"/>
          <w:spacing w:val="-6"/>
          <w:sz w:val="24"/>
          <w:szCs w:val="24"/>
        </w:rPr>
        <w:t>년도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정의의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재무제표에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대한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회계감사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외부감사인은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5,000 </w:t>
      </w:r>
      <w:r>
        <w:rPr>
          <w:rFonts w:ascii="HY신명조" w:eastAsia="HY신명조" w:cs="HY신명조"/>
          <w:sz w:val="24"/>
          <w:szCs w:val="24"/>
        </w:rPr>
        <w:t>과대계상되어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계상되어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DA1E51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DE2201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과대계상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수정되지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정의의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1"/>
          <w:sz w:val="24"/>
          <w:szCs w:val="24"/>
        </w:rPr>
        <w:t>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1"/>
          <w:sz w:val="24"/>
          <w:szCs w:val="24"/>
        </w:rPr>
        <w:t>년의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손익은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F84682" w14:paraId="11D6D4C0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2CB7660" w14:textId="77777777" w:rsidR="00F84682" w:rsidRDefault="00F84682">
            <w:pPr>
              <w:pStyle w:val="a8"/>
              <w:wordWrap/>
              <w:ind w:left="19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891E0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20x1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512A77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20x2</w:t>
            </w:r>
            <w:r>
              <w:rPr>
                <w:rFonts w:ascii="HY신명조" w:eastAsia="HY신명조" w:cs="HY신명조"/>
                <w:sz w:val="24"/>
                <w:szCs w:val="24"/>
              </w:rPr>
              <w:t>년도</w:t>
            </w:r>
          </w:p>
        </w:tc>
      </w:tr>
      <w:tr w:rsidR="00F84682" w14:paraId="3D923AC9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AC8218" w14:textId="77777777" w:rsidR="00F84682" w:rsidRDefault="004F50DB">
            <w:pPr>
              <w:pStyle w:val="a8"/>
              <w:wordWrap/>
              <w:ind w:left="1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07C355" w14:textId="77777777" w:rsidR="00F84682" w:rsidRDefault="004F50DB">
            <w:pPr>
              <w:pStyle w:val="a8"/>
              <w:wordWrap/>
              <w:spacing w:line="280" w:lineRule="auto"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DD9461" w14:textId="77777777" w:rsidR="00F84682" w:rsidRDefault="004F50DB">
            <w:pPr>
              <w:pStyle w:val="a8"/>
              <w:wordWrap/>
              <w:spacing w:line="280" w:lineRule="auto"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80,000</w:t>
            </w:r>
          </w:p>
        </w:tc>
      </w:tr>
      <w:tr w:rsidR="00F84682" w14:paraId="4E1C8412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DE5F9ED" w14:textId="77777777" w:rsidR="00F84682" w:rsidRDefault="004F50DB">
            <w:pPr>
              <w:pStyle w:val="a8"/>
              <w:wordWrap/>
              <w:ind w:left="1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비용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B1C8D2" w14:textId="77777777" w:rsidR="00F84682" w:rsidRDefault="004F50DB">
            <w:pPr>
              <w:pStyle w:val="a8"/>
              <w:wordWrap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(55,000)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1720452" w14:textId="77777777" w:rsidR="00F84682" w:rsidRDefault="004F50DB">
            <w:pPr>
              <w:pStyle w:val="a8"/>
              <w:wordWrap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(60,000)</w:t>
            </w:r>
          </w:p>
        </w:tc>
      </w:tr>
      <w:tr w:rsidR="00F84682" w14:paraId="01524CD6" w14:textId="77777777">
        <w:trPr>
          <w:trHeight w:val="353"/>
          <w:jc w:val="right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038EEA" w14:textId="77777777" w:rsidR="00F84682" w:rsidRDefault="004F50DB">
            <w:pPr>
              <w:pStyle w:val="a8"/>
              <w:wordWrap/>
              <w:ind w:left="198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당기순이익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E8E81D3" w14:textId="77777777" w:rsidR="00F84682" w:rsidRDefault="004F50DB">
            <w:pPr>
              <w:pStyle w:val="a8"/>
              <w:wordWrap/>
              <w:spacing w:line="280" w:lineRule="auto"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1734D2" w14:textId="77777777" w:rsidR="00F84682" w:rsidRDefault="004F50DB">
            <w:pPr>
              <w:pStyle w:val="a8"/>
              <w:wordWrap/>
              <w:spacing w:line="280" w:lineRule="auto"/>
              <w:ind w:right="2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</w:tbl>
    <w:p w14:paraId="4D5A5A79" w14:textId="77777777" w:rsidR="00F84682" w:rsidRDefault="00F84682">
      <w:pPr>
        <w:rPr>
          <w:sz w:val="2"/>
        </w:rPr>
      </w:pPr>
    </w:p>
    <w:p w14:paraId="1E4DBEA9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27980B2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07BA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재고자산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과대계상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오류를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수정하여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비교재무제표를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작성할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이익잉여금과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>,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이익잉여금은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AC4C77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57F4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91304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F5A09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1F368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7C635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BC93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62F6E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6F76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DEB1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0552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30834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2A06A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4DFAC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9B64E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7B21B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C8AEF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ECF299" w14:textId="77777777" w:rsidR="00F84682" w:rsidRDefault="004F50DB">
      <w:r>
        <w:br w:type="page"/>
      </w:r>
    </w:p>
    <w:p w14:paraId="2923D29E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5E53B4C3" w14:textId="77777777" w:rsidR="00F84682" w:rsidRDefault="004F50DB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10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(13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C4A93F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41BB051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결산법인인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원재료인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원유</w:t>
      </w:r>
      <w:r>
        <w:rPr>
          <w:rFonts w:ascii="HY신명조" w:eastAsia="HY신명조" w:cs="HY신명조"/>
          <w:sz w:val="24"/>
          <w:szCs w:val="24"/>
        </w:rPr>
        <w:t xml:space="preserve"> 1,000</w:t>
      </w:r>
      <w:r>
        <w:rPr>
          <w:rFonts w:ascii="HY신명조" w:eastAsia="HY신명조" w:cs="HY신명조"/>
          <w:sz w:val="24"/>
          <w:szCs w:val="24"/>
        </w:rPr>
        <w:t>배럴을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배럴당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$90</w:t>
      </w:r>
      <w:r>
        <w:rPr>
          <w:rFonts w:ascii="HY신명조" w:eastAsia="HY신명조" w:cs="HY신명조"/>
          <w:spacing w:val="3"/>
          <w:sz w:val="24"/>
          <w:szCs w:val="24"/>
        </w:rPr>
        <w:t>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매입하는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계약을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체결하였다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3"/>
          <w:sz w:val="24"/>
          <w:szCs w:val="24"/>
        </w:rPr>
        <w:t>동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계약에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따르면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인수일은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일인데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갑회사는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원유의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차액결제할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547ECBE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51FC49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갑회사는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매입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확정계약의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외화위험을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회피하기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$90,000</w:t>
      </w:r>
      <w:r>
        <w:rPr>
          <w:rFonts w:ascii="HY신명조" w:eastAsia="HY신명조" w:cs="HY신명조"/>
          <w:spacing w:val="-1"/>
          <w:sz w:val="24"/>
          <w:szCs w:val="24"/>
        </w:rPr>
        <w:t>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달러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1,100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매수하는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통화</w:t>
      </w:r>
      <w:r>
        <w:rPr>
          <w:rFonts w:ascii="HY신명조" w:eastAsia="HY신명조" w:cs="HY신명조"/>
          <w:spacing w:val="-3"/>
          <w:sz w:val="24"/>
          <w:szCs w:val="24"/>
        </w:rPr>
        <w:t>선도계약을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체결하고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확정계약에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위험회피수단</w:t>
      </w:r>
      <w:r>
        <w:rPr>
          <w:rFonts w:ascii="HY신명조" w:eastAsia="HY신명조" w:cs="HY신명조"/>
          <w:spacing w:val="-2"/>
          <w:sz w:val="24"/>
          <w:szCs w:val="24"/>
        </w:rPr>
        <w:t>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지정하였다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통화선도계약의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계약기간은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2"/>
          <w:sz w:val="24"/>
          <w:szCs w:val="24"/>
        </w:rPr>
        <w:t>개월</w:t>
      </w:r>
      <w:r>
        <w:rPr>
          <w:rFonts w:ascii="HY신명조" w:eastAsia="HY신명조" w:cs="HY신명조"/>
          <w:sz w:val="24"/>
          <w:szCs w:val="24"/>
        </w:rPr>
        <w:t>(20x1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일까지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현물환율과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통화선도환율은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482607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08"/>
        <w:gridCol w:w="113"/>
        <w:gridCol w:w="1168"/>
        <w:gridCol w:w="113"/>
        <w:gridCol w:w="2357"/>
      </w:tblGrid>
      <w:tr w:rsidR="00F84682" w14:paraId="5E040D8A" w14:textId="77777777">
        <w:trPr>
          <w:trHeight w:val="313"/>
        </w:trPr>
        <w:tc>
          <w:tcPr>
            <w:tcW w:w="150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9E7CC8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일자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9D92A2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40F30E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현물환율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D42F64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82AD397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통화선도환율</w:t>
            </w:r>
          </w:p>
        </w:tc>
      </w:tr>
      <w:tr w:rsidR="00F84682" w14:paraId="288D72F9" w14:textId="77777777">
        <w:trPr>
          <w:trHeight w:val="313"/>
        </w:trPr>
        <w:tc>
          <w:tcPr>
            <w:tcW w:w="150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883E2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20x1. 11.  1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C4270A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1AAD8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1,050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8020D5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7870D4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1,100(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F84682" w14:paraId="72F678BA" w14:textId="77777777">
        <w:trPr>
          <w:trHeight w:val="313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807AF8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20x1. 12. 31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FA64FE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014980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1,090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6D9C8C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1B9A2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1,120(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개월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</w:tr>
      <w:tr w:rsidR="00F84682" w14:paraId="4527CA97" w14:textId="77777777">
        <w:trPr>
          <w:trHeight w:val="313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2633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pacing w:val="-2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4"/>
                <w:sz w:val="24"/>
                <w:szCs w:val="24"/>
              </w:rPr>
              <w:t>20x2.  2.  1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261C1D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114F3D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1,150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19B4AB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34F857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</w:p>
        </w:tc>
      </w:tr>
    </w:tbl>
    <w:p w14:paraId="2293EA69" w14:textId="77777777" w:rsidR="00F84682" w:rsidRDefault="00F84682">
      <w:pPr>
        <w:rPr>
          <w:sz w:val="2"/>
        </w:rPr>
      </w:pPr>
    </w:p>
    <w:p w14:paraId="1F9489A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268EC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법인세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파생상품평가손익에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현재가치평가는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2FEC9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53CCC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4A17F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갑회사가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매입계약이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파생상품으로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E85CE2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3425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564E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D4657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갑회사가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매입계약은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파생</w:t>
      </w:r>
      <w:r>
        <w:rPr>
          <w:rFonts w:ascii="HY신명조" w:eastAsia="HY신명조" w:cs="HY신명조"/>
          <w:spacing w:val="-9"/>
          <w:sz w:val="24"/>
          <w:szCs w:val="24"/>
        </w:rPr>
        <w:t>상품에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해당된다고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가정한다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갑회사가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통화선도계약을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위험회피수단으로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현금흐름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위험회피수단으로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지정한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갑회사의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31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부채비율을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계산하시오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0"/>
          <w:sz w:val="24"/>
          <w:szCs w:val="24"/>
        </w:rPr>
        <w:t>확정계약과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통화선도계약의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반영하기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부채비율은</w:t>
      </w:r>
      <w:r>
        <w:rPr>
          <w:rFonts w:ascii="HY신명조" w:eastAsia="HY신명조" w:cs="HY신명조"/>
          <w:sz w:val="24"/>
          <w:szCs w:val="24"/>
        </w:rPr>
        <w:t xml:space="preserve"> 150%(=</w:t>
      </w:r>
      <w:r>
        <w:rPr>
          <w:rFonts w:ascii="HY신명조" w:eastAsia="HY신명조" w:cs="HY신명조"/>
          <w:sz w:val="24"/>
          <w:szCs w:val="24"/>
        </w:rPr>
        <w:t>부채총계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 xml:space="preserve">15,000,000 </w:t>
      </w:r>
      <w:r>
        <w:rPr>
          <w:rFonts w:ascii="HY신명조" w:eastAsia="HY신명조" w:cs="HY신명조"/>
          <w:sz w:val="24"/>
          <w:szCs w:val="24"/>
        </w:rPr>
        <w:t>÷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자본총계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10,000,000)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0504F9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09775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3521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6"/>
          <w:sz w:val="24"/>
          <w:szCs w:val="24"/>
        </w:rPr>
        <w:t>갑회사는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20x2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6"/>
          <w:sz w:val="24"/>
          <w:szCs w:val="24"/>
        </w:rPr>
        <w:t>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6"/>
          <w:sz w:val="24"/>
          <w:szCs w:val="24"/>
        </w:rPr>
        <w:t>배럴을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인수하고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재고자산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매입의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회계처리를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갑회사가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위험회피수단으로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위험회피수단</w:t>
      </w:r>
      <w:r>
        <w:rPr>
          <w:rFonts w:ascii="HY신명조" w:eastAsia="HY신명조" w:cs="HY신명조"/>
          <w:spacing w:val="-6"/>
          <w:sz w:val="24"/>
          <w:szCs w:val="24"/>
        </w:rPr>
        <w:t>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지정한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경우로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구분하여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재고자산의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취득원가를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현금흐름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위험회피수단으로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위험회피수단의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장부금액에서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</w:t>
      </w:r>
      <w:r>
        <w:rPr>
          <w:rFonts w:ascii="HY신명조" w:eastAsia="HY신명조" w:cs="HY신명조"/>
          <w:sz w:val="24"/>
          <w:szCs w:val="24"/>
        </w:rPr>
        <w:t>(basis adjustment)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DE20DC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6A28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068AE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0AD885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2126AF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D5BC2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</w:t>
      </w:r>
      <w:r>
        <w:rPr>
          <w:rFonts w:ascii="HY신명조" w:eastAsia="HY신명조" w:cs="HY신명조"/>
          <w:spacing w:val="-7"/>
          <w:sz w:val="24"/>
          <w:szCs w:val="24"/>
        </w:rPr>
        <w:t>계약을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현금흐름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위험회피수단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위험회피수단의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손익을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재고자산의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장부금액에서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조정하지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않는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방법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적용</w:t>
      </w:r>
      <w:r>
        <w:rPr>
          <w:rFonts w:ascii="HY신명조" w:eastAsia="HY신명조" w:cs="HY신명조"/>
          <w:spacing w:val="-2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20x2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기타포괄손익으로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인식한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통화선도평가이익의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통화선도평가이익의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후속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회계처리를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CA0D174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90377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ABBDE5" w14:textId="77777777" w:rsidR="00F84682" w:rsidRDefault="004F50DB">
      <w:r>
        <w:br w:type="page"/>
      </w:r>
    </w:p>
    <w:p w14:paraId="22A0DDD9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6B97A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(16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AA51ED6" w14:textId="77777777" w:rsidR="00F84682" w:rsidRDefault="00F84682">
      <w:pPr>
        <w:pStyle w:val="a8"/>
        <w:spacing w:line="280" w:lineRule="auto"/>
        <w:ind w:right="-622"/>
        <w:rPr>
          <w:rFonts w:ascii="HY신명조" w:eastAsia="HY신명조" w:cs="HY신명조"/>
          <w:b/>
          <w:bCs/>
          <w:sz w:val="24"/>
          <w:szCs w:val="24"/>
        </w:rPr>
      </w:pPr>
    </w:p>
    <w:p w14:paraId="7B9CAA51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갑회사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상장기업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20x1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4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을회사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비상장기업</w:t>
      </w:r>
      <w:r>
        <w:rPr>
          <w:rFonts w:ascii="HY신명조" w:eastAsia="HY신명조" w:cs="HY신명조"/>
          <w:sz w:val="24"/>
          <w:szCs w:val="24"/>
        </w:rPr>
        <w:t xml:space="preserve">) </w:t>
      </w:r>
      <w:r>
        <w:rPr>
          <w:rFonts w:ascii="HY신명조" w:eastAsia="HY신명조" w:cs="HY신명조"/>
          <w:sz w:val="24"/>
          <w:szCs w:val="24"/>
        </w:rPr>
        <w:t>주식과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발행함으로써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을회사를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갑회사와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지배기업과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법적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종속기업이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되었다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취득일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현재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갑회사와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재무상태표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43ED69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A5D4E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재무상태표</w:t>
      </w:r>
      <w:r>
        <w:rPr>
          <w:rFonts w:ascii="HY신명조" w:eastAsia="HY신명조" w:cs="HY신명조"/>
          <w:sz w:val="24"/>
          <w:szCs w:val="24"/>
        </w:rPr>
        <w:t>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300"/>
        <w:gridCol w:w="113"/>
        <w:gridCol w:w="1338"/>
        <w:gridCol w:w="113"/>
        <w:gridCol w:w="1338"/>
      </w:tblGrid>
      <w:tr w:rsidR="00F84682" w14:paraId="7C506D60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D9A510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225AC5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011561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갑회사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9DED99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6B0EBBB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을회사</w:t>
            </w:r>
          </w:p>
        </w:tc>
      </w:tr>
      <w:tr w:rsidR="00F84682" w14:paraId="42FCE3CD" w14:textId="77777777">
        <w:trPr>
          <w:trHeight w:val="313"/>
        </w:trPr>
        <w:tc>
          <w:tcPr>
            <w:tcW w:w="230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80F33D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자산총계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002C46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AF4D59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55,000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3739F5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B731C3" w14:textId="77777777" w:rsidR="00F84682" w:rsidRDefault="004F50DB">
            <w:pPr>
              <w:pStyle w:val="a8"/>
              <w:wordWrap/>
              <w:ind w:right="12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110,000</w:t>
            </w:r>
          </w:p>
        </w:tc>
      </w:tr>
      <w:tr w:rsidR="00F84682" w14:paraId="7B234879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BC00C4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부채총계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6627B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ACC526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4330D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73118" w14:textId="77777777" w:rsidR="00F84682" w:rsidRDefault="004F50DB">
            <w:pPr>
              <w:pStyle w:val="a8"/>
              <w:wordWrap/>
              <w:ind w:right="12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60,000</w:t>
            </w:r>
          </w:p>
        </w:tc>
      </w:tr>
      <w:tr w:rsidR="00F84682" w14:paraId="0C79971D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0333C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자본총계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DA4038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DE5964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18423E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B23A75" w14:textId="77777777" w:rsidR="00F84682" w:rsidRDefault="004F50DB">
            <w:pPr>
              <w:pStyle w:val="a8"/>
              <w:wordWrap/>
              <w:ind w:right="12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50,000</w:t>
            </w:r>
          </w:p>
        </w:tc>
      </w:tr>
      <w:tr w:rsidR="00F84682" w14:paraId="01F16F6B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A6E9B6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납입자본</w:t>
            </w: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z w:val="24"/>
                <w:szCs w:val="24"/>
              </w:rPr>
              <w:t>보통주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60AB1B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91094B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1E5DF6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07666E" w14:textId="77777777" w:rsidR="00F84682" w:rsidRDefault="004F50DB">
            <w:pPr>
              <w:pStyle w:val="a8"/>
              <w:wordWrap/>
              <w:ind w:right="12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30,000</w:t>
            </w:r>
          </w:p>
        </w:tc>
      </w:tr>
      <w:tr w:rsidR="00F84682" w14:paraId="2D11DD75" w14:textId="77777777">
        <w:trPr>
          <w:trHeight w:val="313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4C0D1A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F5EE3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07FD09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83228D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164B8" w14:textId="77777777" w:rsidR="00F84682" w:rsidRDefault="004F50DB">
            <w:pPr>
              <w:pStyle w:val="a8"/>
              <w:wordWrap/>
              <w:ind w:right="121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20,000</w:t>
            </w:r>
          </w:p>
        </w:tc>
      </w:tr>
    </w:tbl>
    <w:p w14:paraId="21699996" w14:textId="77777777" w:rsidR="00F84682" w:rsidRDefault="00F84682">
      <w:pPr>
        <w:rPr>
          <w:sz w:val="2"/>
        </w:rPr>
      </w:pPr>
    </w:p>
    <w:p w14:paraId="6B35DF4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404E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FC1443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추가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1FA2371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844A6" w14:textId="77777777" w:rsidR="00F84682" w:rsidRDefault="004F50DB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z w:val="24"/>
          <w:szCs w:val="24"/>
        </w:rPr>
        <w:t>취득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직전일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CDE5F3B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87"/>
        <w:gridCol w:w="113"/>
        <w:gridCol w:w="1168"/>
        <w:gridCol w:w="113"/>
        <w:gridCol w:w="1112"/>
      </w:tblGrid>
      <w:tr w:rsidR="00F84682" w14:paraId="290EAE32" w14:textId="77777777">
        <w:trPr>
          <w:trHeight w:val="313"/>
        </w:trPr>
        <w:tc>
          <w:tcPr>
            <w:tcW w:w="218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9F84CD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A908C2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0C1D1EC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갑회사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9EFD3D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C65D0F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을회사</w:t>
            </w:r>
          </w:p>
        </w:tc>
      </w:tr>
      <w:tr w:rsidR="00F84682" w14:paraId="35529F45" w14:textId="77777777">
        <w:trPr>
          <w:trHeight w:val="313"/>
        </w:trPr>
        <w:tc>
          <w:tcPr>
            <w:tcW w:w="218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3D8C22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발행주식수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35B144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DE7165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0F48D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A29C49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150</w:t>
            </w:r>
            <w:r>
              <w:rPr>
                <w:rFonts w:ascii="HY신명조" w:eastAsia="HY신명조" w:cs="HY신명조"/>
                <w:sz w:val="24"/>
                <w:szCs w:val="24"/>
              </w:rPr>
              <w:t>주</w:t>
            </w:r>
          </w:p>
        </w:tc>
      </w:tr>
      <w:tr w:rsidR="00F84682" w14:paraId="797F6E77" w14:textId="77777777">
        <w:trPr>
          <w:trHeight w:val="313"/>
        </w:trPr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4F28F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액면금액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CA1F47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EE400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D9B7C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E2A277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</w:tr>
      <w:tr w:rsidR="00F84682" w14:paraId="0FDA6B8B" w14:textId="77777777">
        <w:tc>
          <w:tcPr>
            <w:tcW w:w="218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BDD720" w14:textId="77777777" w:rsidR="00F84682" w:rsidRDefault="004F50DB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주당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F29EE6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C6A0D8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15364B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1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D09B15" w14:textId="77777777" w:rsidR="00F84682" w:rsidRDefault="004F50DB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</w:p>
        </w:tc>
      </w:tr>
    </w:tbl>
    <w:p w14:paraId="495C7116" w14:textId="77777777" w:rsidR="00F84682" w:rsidRDefault="00F84682">
      <w:pPr>
        <w:rPr>
          <w:sz w:val="2"/>
        </w:rPr>
      </w:pPr>
    </w:p>
    <w:p w14:paraId="7A6B3EA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50129D" w14:textId="77777777" w:rsidR="00F84682" w:rsidRDefault="004F50DB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취득일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DE711D6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30"/>
        <w:gridCol w:w="113"/>
        <w:gridCol w:w="1338"/>
        <w:gridCol w:w="113"/>
        <w:gridCol w:w="1338"/>
      </w:tblGrid>
      <w:tr w:rsidR="00F84682" w14:paraId="27228B59" w14:textId="77777777">
        <w:trPr>
          <w:trHeight w:val="313"/>
        </w:trPr>
        <w:tc>
          <w:tcPr>
            <w:tcW w:w="21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A421D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B44DC5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B18254E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갑회사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5BF7A7" w14:textId="77777777" w:rsidR="00F84682" w:rsidRDefault="00F84682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38A519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을회사</w:t>
            </w:r>
          </w:p>
        </w:tc>
      </w:tr>
      <w:tr w:rsidR="00F84682" w14:paraId="6868833A" w14:textId="77777777">
        <w:trPr>
          <w:trHeight w:val="313"/>
        </w:trPr>
        <w:tc>
          <w:tcPr>
            <w:tcW w:w="21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4891F2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13EF18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C84111" w14:textId="77777777" w:rsidR="00F84682" w:rsidRDefault="004F50DB">
            <w:pPr>
              <w:pStyle w:val="a8"/>
              <w:wordWrap/>
              <w:ind w:right="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74D861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9DEBB5" w14:textId="77777777" w:rsidR="00F84682" w:rsidRDefault="004F50DB">
            <w:pPr>
              <w:pStyle w:val="a8"/>
              <w:wordWrap/>
              <w:ind w:right="1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120,000</w:t>
            </w:r>
          </w:p>
        </w:tc>
      </w:tr>
      <w:tr w:rsidR="00F84682" w14:paraId="5E1646F9" w14:textId="77777777">
        <w:trPr>
          <w:trHeight w:val="313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F274F" w14:textId="77777777" w:rsidR="00F84682" w:rsidRDefault="004F50DB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공정가치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13B002" w14:textId="77777777" w:rsidR="00F84682" w:rsidRDefault="00F84682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53F9F1" w14:textId="77777777" w:rsidR="00F84682" w:rsidRDefault="004F50DB">
            <w:pPr>
              <w:pStyle w:val="a8"/>
              <w:wordWrap/>
              <w:ind w:right="67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33,000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87BC0" w14:textId="77777777" w:rsidR="00F84682" w:rsidRDefault="00F84682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A04F7D" w14:textId="77777777" w:rsidR="00F84682" w:rsidRDefault="004F50DB">
            <w:pPr>
              <w:pStyle w:val="a8"/>
              <w:wordWrap/>
              <w:ind w:right="1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70,000</w:t>
            </w:r>
          </w:p>
        </w:tc>
      </w:tr>
    </w:tbl>
    <w:p w14:paraId="17ADB320" w14:textId="77777777" w:rsidR="00F84682" w:rsidRDefault="00F84682">
      <w:pPr>
        <w:rPr>
          <w:sz w:val="2"/>
        </w:rPr>
      </w:pPr>
    </w:p>
    <w:p w14:paraId="7DBD7EF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D5167" w14:textId="77777777" w:rsidR="00F84682" w:rsidRDefault="004F50DB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z w:val="24"/>
          <w:szCs w:val="24"/>
        </w:rPr>
        <w:t>갑회사는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주와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갑회사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300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EE8BDC1" w14:textId="77777777" w:rsidR="00F84682" w:rsidRDefault="00F84682">
      <w:pPr>
        <w:pStyle w:val="a8"/>
        <w:spacing w:line="280" w:lineRule="auto"/>
        <w:ind w:left="300" w:hanging="300"/>
        <w:rPr>
          <w:rFonts w:ascii="HY신명조" w:eastAsia="HY신명조" w:cs="HY신명조"/>
          <w:sz w:val="24"/>
          <w:szCs w:val="24"/>
        </w:rPr>
      </w:pPr>
    </w:p>
    <w:p w14:paraId="61C446B7" w14:textId="77777777" w:rsidR="00F84682" w:rsidRDefault="004F50DB">
      <w:pPr>
        <w:pStyle w:val="a8"/>
        <w:spacing w:line="280" w:lineRule="auto"/>
        <w:ind w:left="300" w:hanging="300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pacing w:val="-8"/>
          <w:sz w:val="24"/>
          <w:szCs w:val="24"/>
        </w:rPr>
        <w:t>관련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회계처리에서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법인세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효과는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고려하지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않는다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41D9BDC3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51AF2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9C97B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734AC0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078424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갑회사의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취득자라고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주장하는데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회계전문가는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역취득으로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취득자라고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역취득이라고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8650B2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8D7B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86272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557686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0B49D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0DE53D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갑회사인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취득자가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을회사인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역취득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연결재무상태표를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공란에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들어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⑧</w:t>
      </w:r>
      <w:r>
        <w:rPr>
          <w:rFonts w:ascii="HY신명조" w:eastAsia="HY신명조" w:cs="HY신명조"/>
          <w:sz w:val="24"/>
          <w:szCs w:val="24"/>
        </w:rPr>
        <w:t>까지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1"/>
        <w:gridCol w:w="1871"/>
        <w:gridCol w:w="1871"/>
      </w:tblGrid>
      <w:tr w:rsidR="00F84682" w14:paraId="11C65313" w14:textId="77777777">
        <w:trPr>
          <w:trHeight w:val="296"/>
          <w:jc w:val="right"/>
        </w:trPr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3205F41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목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F31177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회계상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취득자가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갑회사인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경우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6F1B555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회계상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취득자가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을회사인</w:t>
            </w:r>
            <w:r>
              <w:rPr>
                <w:rFonts w:ascii="HY신명조" w:eastAsia="HY신명조" w:cs="HY신명조"/>
                <w:sz w:val="22"/>
                <w:szCs w:val="22"/>
              </w:rPr>
              <w:t xml:space="preserve"> </w:t>
            </w:r>
            <w:r>
              <w:rPr>
                <w:rFonts w:ascii="HY신명조" w:eastAsia="HY신명조" w:cs="HY신명조"/>
                <w:sz w:val="22"/>
                <w:szCs w:val="22"/>
              </w:rPr>
              <w:t>경우</w:t>
            </w:r>
          </w:p>
        </w:tc>
      </w:tr>
      <w:tr w:rsidR="00F84682" w14:paraId="4A6B5256" w14:textId="77777777">
        <w:trPr>
          <w:trHeight w:val="389"/>
          <w:jc w:val="right"/>
        </w:trPr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06DC78A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자산총계</w:t>
            </w:r>
          </w:p>
          <w:p w14:paraId="0E8C9F20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z w:val="24"/>
                <w:szCs w:val="24"/>
              </w:rPr>
              <w:t>영업권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포함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C145A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898D68A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</w:p>
        </w:tc>
      </w:tr>
      <w:tr w:rsidR="00F84682" w14:paraId="645A6DDE" w14:textId="77777777">
        <w:trPr>
          <w:trHeight w:val="389"/>
          <w:jc w:val="right"/>
        </w:trPr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427DCB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부채총계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E09257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5AD2EC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⑥</w:t>
            </w:r>
          </w:p>
        </w:tc>
      </w:tr>
      <w:tr w:rsidR="00F84682" w14:paraId="4DEF364B" w14:textId="77777777">
        <w:trPr>
          <w:trHeight w:val="389"/>
          <w:jc w:val="right"/>
        </w:trPr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35B815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자본총계</w:t>
            </w:r>
          </w:p>
        </w:tc>
        <w:tc>
          <w:tcPr>
            <w:tcW w:w="3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E4070C" w14:textId="77777777" w:rsidR="00F84682" w:rsidRDefault="00F84682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F84682" w14:paraId="4803134C" w14:textId="77777777">
        <w:trPr>
          <w:trHeight w:val="389"/>
          <w:jc w:val="right"/>
        </w:trPr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D02BA67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납입자본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B5F57C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B975776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⑦</w:t>
            </w:r>
          </w:p>
        </w:tc>
      </w:tr>
      <w:tr w:rsidR="00F84682" w14:paraId="4BCA0AA8" w14:textId="77777777">
        <w:trPr>
          <w:trHeight w:val="389"/>
          <w:jc w:val="right"/>
        </w:trPr>
        <w:tc>
          <w:tcPr>
            <w:tcW w:w="1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90824C0" w14:textId="77777777" w:rsidR="00F84682" w:rsidRDefault="004F50DB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이익잉여금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76A0F0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A08B9BB" w14:textId="77777777" w:rsidR="00F84682" w:rsidRDefault="004F50D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⑧</w:t>
            </w:r>
          </w:p>
        </w:tc>
      </w:tr>
    </w:tbl>
    <w:p w14:paraId="2107B310" w14:textId="77777777" w:rsidR="00F84682" w:rsidRDefault="00F84682">
      <w:pPr>
        <w:rPr>
          <w:sz w:val="2"/>
        </w:rPr>
      </w:pPr>
    </w:p>
    <w:p w14:paraId="3F6D3318" w14:textId="77777777" w:rsidR="00F84682" w:rsidRDefault="00F84682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B4E081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995B88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94FF1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5C9ABA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A8CB07" w14:textId="77777777" w:rsidR="00F84682" w:rsidRDefault="00F8468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81B650" w14:textId="77777777" w:rsidR="00F84682" w:rsidRDefault="004F50DB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갑회사가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을회사의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발행주식</w:t>
      </w:r>
      <w:r>
        <w:rPr>
          <w:rFonts w:ascii="HY신명조" w:eastAsia="HY신명조" w:cs="HY신명조"/>
          <w:sz w:val="24"/>
          <w:szCs w:val="24"/>
        </w:rPr>
        <w:t xml:space="preserve"> 150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135</w:t>
      </w:r>
      <w:r>
        <w:rPr>
          <w:rFonts w:ascii="HY신명조" w:eastAsia="HY신명조" w:cs="HY신명조"/>
          <w:sz w:val="24"/>
          <w:szCs w:val="24"/>
        </w:rPr>
        <w:t>주와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갑회사의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270</w:t>
      </w:r>
      <w:r>
        <w:rPr>
          <w:rFonts w:ascii="HY신명조" w:eastAsia="HY신명조" w:cs="HY신명조"/>
          <w:sz w:val="24"/>
          <w:szCs w:val="24"/>
        </w:rPr>
        <w:t>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발행하였으며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이를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제외한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모든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사실은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동일하다고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역취득에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사업결합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연결재무상태표에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비지배지분을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23C151F" w14:textId="77777777" w:rsidR="00F84682" w:rsidRDefault="00F84682">
      <w:pPr>
        <w:pStyle w:val="a8"/>
        <w:spacing w:line="280" w:lineRule="auto"/>
      </w:pPr>
    </w:p>
    <w:p w14:paraId="66031C0D" w14:textId="77777777" w:rsidR="00F84682" w:rsidRDefault="00F84682">
      <w:pPr>
        <w:pStyle w:val="a8"/>
        <w:spacing w:line="280" w:lineRule="auto"/>
        <w:ind w:right="100"/>
        <w:rPr>
          <w:rFonts w:ascii="HY신명조" w:eastAsia="HY신명조" w:cs="HY신명조"/>
          <w:sz w:val="24"/>
          <w:szCs w:val="24"/>
        </w:rPr>
      </w:pPr>
    </w:p>
    <w:p w14:paraId="20581E1A" w14:textId="77777777" w:rsidR="00F84682" w:rsidRDefault="004F50DB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6F879D31" w14:textId="77777777" w:rsidR="00F84682" w:rsidRDefault="004F50DB">
      <w:r>
        <w:br w:type="page"/>
      </w:r>
    </w:p>
    <w:p w14:paraId="40A64129" w14:textId="77777777" w:rsidR="00F84682" w:rsidRDefault="004F50DB">
      <w:pPr>
        <w:pStyle w:val="a8"/>
        <w:snapToGrid/>
        <w:spacing w:line="280" w:lineRule="auto"/>
      </w:pPr>
      <w:r>
        <w:pict w14:anchorId="37067CDA">
          <v:group id="_x0000_s1029" style="position:absolute;left:0;text-align:left;margin-left:294.1pt;margin-top:487.75pt;width:140.25pt;height:56.25pt;z-index:31;mso-position-horizontal-relative:page;mso-position-vertical-relative:page" coordsize="14025,5625">
            <v:shape id="_x0000_s1884601500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1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5B9BBB5" w14:textId="77777777" w:rsidR="00F84682" w:rsidRDefault="004F50D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51E8C26" w14:textId="77777777" w:rsidR="00F84682" w:rsidRDefault="00F84682">
      <w:pPr>
        <w:pStyle w:val="a8"/>
        <w:snapToGrid/>
        <w:spacing w:line="280" w:lineRule="auto"/>
      </w:pPr>
    </w:p>
    <w:p w14:paraId="3FF367DE" w14:textId="77777777" w:rsidR="00F84682" w:rsidRDefault="00F84682">
      <w:pPr>
        <w:pStyle w:val="a8"/>
        <w:snapToGrid/>
        <w:spacing w:line="280" w:lineRule="auto"/>
      </w:pPr>
    </w:p>
    <w:p w14:paraId="77E49639" w14:textId="77777777" w:rsidR="00F84682" w:rsidRDefault="00F84682">
      <w:pPr>
        <w:pStyle w:val="a8"/>
        <w:snapToGrid/>
        <w:spacing w:line="280" w:lineRule="auto"/>
      </w:pPr>
    </w:p>
    <w:p w14:paraId="1763FC19" w14:textId="77777777" w:rsidR="00F84682" w:rsidRDefault="00F84682">
      <w:pPr>
        <w:pStyle w:val="a8"/>
        <w:snapToGrid/>
        <w:spacing w:line="280" w:lineRule="auto"/>
      </w:pPr>
    </w:p>
    <w:p w14:paraId="71CB1A6E" w14:textId="77777777" w:rsidR="00F84682" w:rsidRDefault="00F84682">
      <w:pPr>
        <w:pStyle w:val="a8"/>
        <w:snapToGrid/>
        <w:spacing w:line="280" w:lineRule="auto"/>
      </w:pPr>
    </w:p>
    <w:p w14:paraId="17C1D584" w14:textId="77777777" w:rsidR="00F84682" w:rsidRDefault="00F84682">
      <w:pPr>
        <w:pStyle w:val="a8"/>
        <w:snapToGrid/>
        <w:spacing w:line="280" w:lineRule="auto"/>
      </w:pPr>
    </w:p>
    <w:p w14:paraId="0228DDA2" w14:textId="77777777" w:rsidR="00F84682" w:rsidRDefault="00F84682">
      <w:pPr>
        <w:pStyle w:val="a8"/>
        <w:snapToGrid/>
        <w:spacing w:line="280" w:lineRule="auto"/>
      </w:pPr>
    </w:p>
    <w:p w14:paraId="74CB3790" w14:textId="77777777" w:rsidR="00F84682" w:rsidRDefault="00F84682">
      <w:pPr>
        <w:pStyle w:val="a8"/>
        <w:snapToGrid/>
        <w:spacing w:line="280" w:lineRule="auto"/>
      </w:pPr>
    </w:p>
    <w:p w14:paraId="331F737F" w14:textId="77777777" w:rsidR="00F84682" w:rsidRDefault="00F84682">
      <w:pPr>
        <w:pStyle w:val="a8"/>
        <w:snapToGrid/>
        <w:spacing w:line="280" w:lineRule="auto"/>
      </w:pPr>
    </w:p>
    <w:p w14:paraId="589E93FF" w14:textId="77777777" w:rsidR="00F84682" w:rsidRDefault="00F84682">
      <w:pPr>
        <w:pStyle w:val="a8"/>
        <w:snapToGrid/>
        <w:spacing w:line="280" w:lineRule="auto"/>
      </w:pPr>
    </w:p>
    <w:p w14:paraId="56A074B4" w14:textId="77777777" w:rsidR="00F84682" w:rsidRDefault="00F84682">
      <w:pPr>
        <w:pStyle w:val="a8"/>
        <w:snapToGrid/>
        <w:spacing w:line="280" w:lineRule="auto"/>
      </w:pPr>
    </w:p>
    <w:p w14:paraId="64A9F9C6" w14:textId="77777777" w:rsidR="00F84682" w:rsidRDefault="00F84682">
      <w:pPr>
        <w:pStyle w:val="a8"/>
        <w:snapToGrid/>
        <w:spacing w:line="280" w:lineRule="auto"/>
      </w:pPr>
    </w:p>
    <w:p w14:paraId="67E01FB5" w14:textId="77777777" w:rsidR="00F84682" w:rsidRDefault="00F84682">
      <w:pPr>
        <w:pStyle w:val="a8"/>
        <w:snapToGrid/>
        <w:spacing w:line="280" w:lineRule="auto"/>
      </w:pPr>
    </w:p>
    <w:p w14:paraId="1C2D497C" w14:textId="77777777" w:rsidR="00F84682" w:rsidRDefault="00F84682">
      <w:pPr>
        <w:pStyle w:val="a8"/>
        <w:snapToGrid/>
        <w:spacing w:line="280" w:lineRule="auto"/>
      </w:pPr>
    </w:p>
    <w:p w14:paraId="1068CEA6" w14:textId="77777777" w:rsidR="00F84682" w:rsidRDefault="00F84682">
      <w:pPr>
        <w:pStyle w:val="a8"/>
        <w:snapToGrid/>
        <w:spacing w:line="280" w:lineRule="auto"/>
      </w:pPr>
    </w:p>
    <w:p w14:paraId="1FCC7D6A" w14:textId="77777777" w:rsidR="00F84682" w:rsidRDefault="00F84682">
      <w:pPr>
        <w:pStyle w:val="a8"/>
        <w:snapToGrid/>
        <w:spacing w:line="280" w:lineRule="auto"/>
      </w:pPr>
    </w:p>
    <w:p w14:paraId="02F40D73" w14:textId="77777777" w:rsidR="00F84682" w:rsidRDefault="00F84682">
      <w:pPr>
        <w:pStyle w:val="a8"/>
        <w:snapToGrid/>
        <w:spacing w:line="280" w:lineRule="auto"/>
      </w:pPr>
    </w:p>
    <w:p w14:paraId="67B4A242" w14:textId="77777777" w:rsidR="00F84682" w:rsidRDefault="00F84682">
      <w:pPr>
        <w:pStyle w:val="a8"/>
        <w:snapToGrid/>
        <w:spacing w:line="280" w:lineRule="auto"/>
      </w:pPr>
    </w:p>
    <w:p w14:paraId="17C1A1A3" w14:textId="77777777" w:rsidR="00F84682" w:rsidRDefault="00F84682">
      <w:pPr>
        <w:pStyle w:val="a8"/>
        <w:snapToGrid/>
        <w:spacing w:line="280" w:lineRule="auto"/>
      </w:pPr>
    </w:p>
    <w:p w14:paraId="7A62A4A8" w14:textId="77777777" w:rsidR="00F84682" w:rsidRDefault="00F84682">
      <w:pPr>
        <w:pStyle w:val="a8"/>
        <w:snapToGrid/>
        <w:spacing w:line="280" w:lineRule="auto"/>
      </w:pPr>
    </w:p>
    <w:p w14:paraId="3553B4F2" w14:textId="77777777" w:rsidR="00F84682" w:rsidRDefault="00F84682">
      <w:pPr>
        <w:pStyle w:val="a8"/>
        <w:snapToGrid/>
        <w:spacing w:line="280" w:lineRule="auto"/>
      </w:pPr>
    </w:p>
    <w:p w14:paraId="675181C0" w14:textId="77777777" w:rsidR="00F84682" w:rsidRDefault="00F84682">
      <w:pPr>
        <w:pStyle w:val="a8"/>
        <w:snapToGrid/>
        <w:spacing w:line="280" w:lineRule="auto"/>
      </w:pPr>
    </w:p>
    <w:p w14:paraId="3CEB9AC9" w14:textId="77777777" w:rsidR="00F84682" w:rsidRDefault="00F84682">
      <w:pPr>
        <w:pStyle w:val="a8"/>
        <w:snapToGrid/>
        <w:spacing w:line="280" w:lineRule="auto"/>
      </w:pPr>
    </w:p>
    <w:p w14:paraId="359DEA69" w14:textId="77777777" w:rsidR="00F84682" w:rsidRDefault="00F84682">
      <w:pPr>
        <w:pStyle w:val="a8"/>
        <w:snapToGrid/>
        <w:spacing w:line="280" w:lineRule="auto"/>
      </w:pPr>
    </w:p>
    <w:p w14:paraId="06368C60" w14:textId="77777777" w:rsidR="00F84682" w:rsidRDefault="00F84682">
      <w:pPr>
        <w:pStyle w:val="a8"/>
        <w:snapToGrid/>
        <w:spacing w:line="280" w:lineRule="auto"/>
      </w:pPr>
    </w:p>
    <w:p w14:paraId="75B3E443" w14:textId="77777777" w:rsidR="00F84682" w:rsidRDefault="00F84682">
      <w:pPr>
        <w:pStyle w:val="a8"/>
        <w:snapToGrid/>
        <w:spacing w:line="280" w:lineRule="auto"/>
      </w:pPr>
    </w:p>
    <w:p w14:paraId="1148D0AF" w14:textId="77777777" w:rsidR="00F84682" w:rsidRDefault="00F84682">
      <w:pPr>
        <w:pStyle w:val="a8"/>
        <w:snapToGrid/>
        <w:spacing w:line="280" w:lineRule="auto"/>
      </w:pPr>
    </w:p>
    <w:p w14:paraId="317A843F" w14:textId="77777777" w:rsidR="00F84682" w:rsidRDefault="00F84682">
      <w:pPr>
        <w:pStyle w:val="a8"/>
        <w:snapToGrid/>
        <w:spacing w:line="280" w:lineRule="auto"/>
      </w:pPr>
    </w:p>
    <w:p w14:paraId="443020FB" w14:textId="77777777" w:rsidR="00F84682" w:rsidRDefault="00F84682">
      <w:pPr>
        <w:pStyle w:val="a8"/>
        <w:snapToGrid/>
        <w:spacing w:line="280" w:lineRule="auto"/>
      </w:pPr>
    </w:p>
    <w:p w14:paraId="056E0A97" w14:textId="77777777" w:rsidR="00F84682" w:rsidRDefault="00F84682">
      <w:pPr>
        <w:pStyle w:val="a8"/>
        <w:snapToGrid/>
        <w:spacing w:line="280" w:lineRule="auto"/>
      </w:pPr>
    </w:p>
    <w:p w14:paraId="6998E851" w14:textId="77777777" w:rsidR="00F84682" w:rsidRDefault="00F84682">
      <w:pPr>
        <w:pStyle w:val="a8"/>
        <w:snapToGrid/>
        <w:spacing w:line="280" w:lineRule="auto"/>
      </w:pPr>
    </w:p>
    <w:p w14:paraId="2A1564BD" w14:textId="77777777" w:rsidR="00F84682" w:rsidRDefault="00F84682">
      <w:pPr>
        <w:pStyle w:val="a8"/>
        <w:snapToGrid/>
        <w:spacing w:line="280" w:lineRule="auto"/>
      </w:pPr>
    </w:p>
    <w:p w14:paraId="11C65D10" w14:textId="77777777" w:rsidR="00F84682" w:rsidRDefault="00F84682">
      <w:pPr>
        <w:pStyle w:val="a8"/>
        <w:snapToGrid/>
        <w:spacing w:line="280" w:lineRule="auto"/>
      </w:pPr>
    </w:p>
    <w:p w14:paraId="01ECDD59" w14:textId="77777777" w:rsidR="00F84682" w:rsidRDefault="00F84682">
      <w:pPr>
        <w:pStyle w:val="a8"/>
        <w:snapToGrid/>
        <w:spacing w:line="280" w:lineRule="auto"/>
      </w:pPr>
    </w:p>
    <w:p w14:paraId="76F44B16" w14:textId="77777777" w:rsidR="00F84682" w:rsidRDefault="00F84682">
      <w:pPr>
        <w:pStyle w:val="a8"/>
        <w:snapToGrid/>
        <w:spacing w:line="280" w:lineRule="auto"/>
      </w:pPr>
    </w:p>
    <w:p w14:paraId="14F18E32" w14:textId="77777777" w:rsidR="00F84682" w:rsidRDefault="00F84682">
      <w:pPr>
        <w:pStyle w:val="a8"/>
        <w:snapToGrid/>
        <w:spacing w:line="280" w:lineRule="auto"/>
      </w:pPr>
    </w:p>
    <w:p w14:paraId="11E8E0AB" w14:textId="77777777" w:rsidR="00F84682" w:rsidRDefault="00F84682">
      <w:pPr>
        <w:pStyle w:val="a8"/>
        <w:snapToGrid/>
        <w:spacing w:line="280" w:lineRule="auto"/>
      </w:pPr>
    </w:p>
    <w:p w14:paraId="2DFFC50E" w14:textId="77777777" w:rsidR="00F84682" w:rsidRDefault="00F84682">
      <w:pPr>
        <w:pStyle w:val="a8"/>
        <w:snapToGrid/>
        <w:spacing w:line="280" w:lineRule="auto"/>
      </w:pPr>
    </w:p>
    <w:p w14:paraId="4837881F" w14:textId="77777777" w:rsidR="00F84682" w:rsidRDefault="00F84682">
      <w:pPr>
        <w:pStyle w:val="a8"/>
        <w:snapToGrid/>
        <w:spacing w:line="280" w:lineRule="auto"/>
      </w:pPr>
    </w:p>
    <w:p w14:paraId="156DE588" w14:textId="77777777" w:rsidR="00F84682" w:rsidRDefault="00F84682">
      <w:pPr>
        <w:pStyle w:val="a8"/>
        <w:snapToGrid/>
        <w:spacing w:line="280" w:lineRule="auto"/>
      </w:pPr>
    </w:p>
    <w:p w14:paraId="340B44D6" w14:textId="77777777" w:rsidR="00F84682" w:rsidRDefault="00F84682">
      <w:pPr>
        <w:pStyle w:val="a8"/>
        <w:snapToGrid/>
        <w:spacing w:line="280" w:lineRule="auto"/>
      </w:pPr>
    </w:p>
    <w:p w14:paraId="2F5C8296" w14:textId="77777777" w:rsidR="00F84682" w:rsidRDefault="00F84682">
      <w:pPr>
        <w:pStyle w:val="a8"/>
        <w:snapToGrid/>
        <w:spacing w:line="280" w:lineRule="auto"/>
      </w:pPr>
    </w:p>
    <w:p w14:paraId="0B0A7ADA" w14:textId="77777777" w:rsidR="00F84682" w:rsidRDefault="00F84682">
      <w:pPr>
        <w:pStyle w:val="a8"/>
        <w:snapToGrid/>
        <w:spacing w:line="280" w:lineRule="auto"/>
      </w:pPr>
    </w:p>
    <w:p w14:paraId="2C17C62D" w14:textId="77777777" w:rsidR="00F84682" w:rsidRDefault="00F84682">
      <w:pPr>
        <w:pStyle w:val="a8"/>
        <w:snapToGrid/>
        <w:spacing w:line="280" w:lineRule="auto"/>
      </w:pPr>
    </w:p>
    <w:p w14:paraId="271A830B" w14:textId="77777777" w:rsidR="00F84682" w:rsidRDefault="00F84682">
      <w:pPr>
        <w:pStyle w:val="a8"/>
        <w:snapToGrid/>
        <w:spacing w:line="280" w:lineRule="auto"/>
      </w:pPr>
    </w:p>
    <w:p w14:paraId="3F21F68B" w14:textId="77777777" w:rsidR="00F84682" w:rsidRDefault="00F84682">
      <w:pPr>
        <w:pStyle w:val="a8"/>
        <w:snapToGrid/>
        <w:spacing w:line="280" w:lineRule="auto"/>
      </w:pPr>
    </w:p>
    <w:p w14:paraId="14FBF928" w14:textId="77777777" w:rsidR="00F84682" w:rsidRDefault="00F84682">
      <w:pPr>
        <w:pStyle w:val="a8"/>
        <w:snapToGrid/>
        <w:spacing w:line="280" w:lineRule="auto"/>
      </w:pPr>
    </w:p>
    <w:p w14:paraId="21923206" w14:textId="77777777" w:rsidR="00F84682" w:rsidRDefault="00F84682">
      <w:pPr>
        <w:pStyle w:val="a8"/>
        <w:snapToGrid/>
        <w:spacing w:line="280" w:lineRule="auto"/>
      </w:pPr>
    </w:p>
    <w:p w14:paraId="0095D664" w14:textId="77777777" w:rsidR="00F84682" w:rsidRDefault="00F84682">
      <w:pPr>
        <w:pStyle w:val="a8"/>
        <w:snapToGrid/>
        <w:spacing w:line="280" w:lineRule="auto"/>
      </w:pPr>
    </w:p>
    <w:p w14:paraId="0F4E7560" w14:textId="77777777" w:rsidR="00F84682" w:rsidRDefault="00F84682">
      <w:pPr>
        <w:pStyle w:val="a8"/>
        <w:snapToGrid/>
        <w:spacing w:line="280" w:lineRule="auto"/>
      </w:pPr>
    </w:p>
    <w:p w14:paraId="4FF99C72" w14:textId="77777777" w:rsidR="00F84682" w:rsidRDefault="00F84682">
      <w:pPr>
        <w:pStyle w:val="a8"/>
        <w:snapToGrid/>
        <w:spacing w:line="280" w:lineRule="auto"/>
      </w:pPr>
    </w:p>
    <w:p w14:paraId="35F3AC13" w14:textId="77777777" w:rsidR="00F84682" w:rsidRDefault="00F84682">
      <w:pPr>
        <w:pStyle w:val="a8"/>
        <w:snapToGrid/>
        <w:spacing w:line="280" w:lineRule="auto"/>
      </w:pPr>
    </w:p>
    <w:p w14:paraId="601D3136" w14:textId="77777777" w:rsidR="00F84682" w:rsidRDefault="00F84682">
      <w:pPr>
        <w:pStyle w:val="a8"/>
        <w:snapToGrid/>
        <w:spacing w:line="280" w:lineRule="auto"/>
      </w:pPr>
    </w:p>
    <w:p w14:paraId="5AF5DC6D" w14:textId="77777777" w:rsidR="00F84682" w:rsidRDefault="00F84682">
      <w:pPr>
        <w:pStyle w:val="a8"/>
        <w:snapToGrid/>
        <w:spacing w:line="280" w:lineRule="auto"/>
      </w:pPr>
    </w:p>
    <w:p w14:paraId="25162C73" w14:textId="77777777" w:rsidR="00F84682" w:rsidRDefault="00F84682">
      <w:pPr>
        <w:pStyle w:val="a8"/>
        <w:snapToGrid/>
        <w:spacing w:line="280" w:lineRule="auto"/>
      </w:pPr>
    </w:p>
    <w:p w14:paraId="5EB3EC00" w14:textId="77777777" w:rsidR="00F84682" w:rsidRDefault="00F84682">
      <w:pPr>
        <w:pStyle w:val="a8"/>
        <w:snapToGrid/>
        <w:spacing w:line="280" w:lineRule="auto"/>
      </w:pPr>
    </w:p>
    <w:p w14:paraId="3771ACFE" w14:textId="77777777" w:rsidR="00F84682" w:rsidRDefault="00F84682">
      <w:pPr>
        <w:pStyle w:val="a8"/>
        <w:snapToGrid/>
        <w:spacing w:line="280" w:lineRule="auto"/>
      </w:pPr>
    </w:p>
    <w:p w14:paraId="1F0662D1" w14:textId="77777777" w:rsidR="00F84682" w:rsidRDefault="00F84682">
      <w:pPr>
        <w:pStyle w:val="a8"/>
        <w:snapToGrid/>
        <w:spacing w:line="280" w:lineRule="auto"/>
      </w:pPr>
    </w:p>
    <w:p w14:paraId="5309BDE6" w14:textId="77777777" w:rsidR="00F84682" w:rsidRDefault="00F84682">
      <w:pPr>
        <w:pStyle w:val="a8"/>
        <w:snapToGrid/>
        <w:spacing w:line="280" w:lineRule="auto"/>
      </w:pPr>
    </w:p>
    <w:p w14:paraId="37C6EF74" w14:textId="77777777" w:rsidR="00F84682" w:rsidRDefault="004F50DB">
      <w:pPr>
        <w:pStyle w:val="a8"/>
        <w:snapToGrid/>
        <w:spacing w:line="280" w:lineRule="auto"/>
      </w:pPr>
      <w:r>
        <w:t xml:space="preserve"> </w:t>
      </w:r>
    </w:p>
    <w:p w14:paraId="65DD193E" w14:textId="77777777" w:rsidR="00F84682" w:rsidRDefault="00F84682">
      <w:pPr>
        <w:pStyle w:val="a8"/>
        <w:snapToGrid/>
        <w:spacing w:line="280" w:lineRule="auto"/>
      </w:pPr>
    </w:p>
    <w:p w14:paraId="6E1E5323" w14:textId="77777777" w:rsidR="00F84682" w:rsidRDefault="00F84682">
      <w:pPr>
        <w:pStyle w:val="a8"/>
        <w:snapToGrid/>
        <w:spacing w:line="280" w:lineRule="auto"/>
      </w:pPr>
    </w:p>
    <w:p w14:paraId="1C6849F9" w14:textId="77777777" w:rsidR="00F84682" w:rsidRDefault="00F84682">
      <w:pPr>
        <w:pStyle w:val="a8"/>
        <w:snapToGrid/>
        <w:spacing w:line="280" w:lineRule="auto"/>
      </w:pPr>
    </w:p>
    <w:p w14:paraId="67EA8A6E" w14:textId="77777777" w:rsidR="00F84682" w:rsidRDefault="00F84682">
      <w:pPr>
        <w:pStyle w:val="a8"/>
        <w:snapToGrid/>
        <w:spacing w:line="280" w:lineRule="auto"/>
      </w:pPr>
    </w:p>
    <w:p w14:paraId="2BCD87E9" w14:textId="77777777" w:rsidR="00F84682" w:rsidRDefault="00F84682">
      <w:pPr>
        <w:pStyle w:val="a8"/>
        <w:snapToGrid/>
        <w:spacing w:line="280" w:lineRule="auto"/>
      </w:pPr>
    </w:p>
    <w:p w14:paraId="06E3C958" w14:textId="77777777" w:rsidR="00F84682" w:rsidRDefault="00F84682">
      <w:pPr>
        <w:pStyle w:val="a8"/>
        <w:snapToGrid/>
        <w:spacing w:line="280" w:lineRule="auto"/>
      </w:pPr>
    </w:p>
    <w:p w14:paraId="6BAFE452" w14:textId="77777777" w:rsidR="00F84682" w:rsidRDefault="00F84682">
      <w:pPr>
        <w:pStyle w:val="a8"/>
        <w:snapToGrid/>
        <w:spacing w:line="280" w:lineRule="auto"/>
      </w:pPr>
    </w:p>
    <w:p w14:paraId="55D71633" w14:textId="77777777" w:rsidR="00F84682" w:rsidRDefault="00F84682">
      <w:pPr>
        <w:pStyle w:val="a8"/>
        <w:snapToGrid/>
        <w:spacing w:line="280" w:lineRule="auto"/>
      </w:pPr>
    </w:p>
    <w:p w14:paraId="377B7879" w14:textId="77777777" w:rsidR="00F84682" w:rsidRDefault="00F84682">
      <w:pPr>
        <w:pStyle w:val="a8"/>
        <w:snapToGrid/>
        <w:spacing w:line="280" w:lineRule="auto"/>
      </w:pPr>
    </w:p>
    <w:p w14:paraId="16C97A8C" w14:textId="77777777" w:rsidR="00F84682" w:rsidRDefault="00F84682">
      <w:pPr>
        <w:pStyle w:val="a8"/>
        <w:snapToGrid/>
        <w:spacing w:line="280" w:lineRule="auto"/>
      </w:pPr>
    </w:p>
    <w:p w14:paraId="4A6F165D" w14:textId="77777777" w:rsidR="00F84682" w:rsidRDefault="00F84682">
      <w:pPr>
        <w:pStyle w:val="a8"/>
        <w:snapToGrid/>
        <w:spacing w:line="280" w:lineRule="auto"/>
      </w:pPr>
    </w:p>
    <w:p w14:paraId="22B9CEE5" w14:textId="77777777" w:rsidR="00F84682" w:rsidRDefault="00F84682">
      <w:pPr>
        <w:pStyle w:val="a8"/>
        <w:snapToGrid/>
        <w:spacing w:line="280" w:lineRule="auto"/>
      </w:pPr>
    </w:p>
    <w:p w14:paraId="4D42EA40" w14:textId="77777777" w:rsidR="00F84682" w:rsidRDefault="00F84682">
      <w:pPr>
        <w:pStyle w:val="a8"/>
        <w:snapToGrid/>
        <w:spacing w:line="280" w:lineRule="auto"/>
      </w:pPr>
    </w:p>
    <w:p w14:paraId="1B2188E5" w14:textId="77777777" w:rsidR="00F84682" w:rsidRDefault="00F84682">
      <w:pPr>
        <w:pStyle w:val="a8"/>
        <w:snapToGrid/>
        <w:spacing w:line="280" w:lineRule="auto"/>
      </w:pPr>
    </w:p>
    <w:p w14:paraId="708D8564" w14:textId="77777777" w:rsidR="00F84682" w:rsidRDefault="00F84682">
      <w:pPr>
        <w:pStyle w:val="a8"/>
        <w:snapToGrid/>
        <w:spacing w:line="280" w:lineRule="auto"/>
      </w:pPr>
    </w:p>
    <w:p w14:paraId="0043431F" w14:textId="77777777" w:rsidR="00F84682" w:rsidRDefault="00F84682">
      <w:pPr>
        <w:pStyle w:val="a8"/>
        <w:snapToGrid/>
        <w:spacing w:line="280" w:lineRule="auto"/>
      </w:pPr>
    </w:p>
    <w:p w14:paraId="2F729E0E" w14:textId="77777777" w:rsidR="00F84682" w:rsidRDefault="00F84682">
      <w:pPr>
        <w:pStyle w:val="a8"/>
        <w:snapToGrid/>
        <w:spacing w:line="280" w:lineRule="auto"/>
      </w:pPr>
    </w:p>
    <w:p w14:paraId="5B2655DA" w14:textId="77777777" w:rsidR="00F84682" w:rsidRDefault="00F84682">
      <w:pPr>
        <w:pStyle w:val="a8"/>
        <w:snapToGrid/>
        <w:spacing w:line="280" w:lineRule="auto"/>
      </w:pPr>
    </w:p>
    <w:p w14:paraId="68B88175" w14:textId="77777777" w:rsidR="00F84682" w:rsidRDefault="00F84682">
      <w:pPr>
        <w:pStyle w:val="a8"/>
        <w:snapToGrid/>
        <w:spacing w:line="280" w:lineRule="auto"/>
      </w:pPr>
    </w:p>
    <w:p w14:paraId="094B499D" w14:textId="77777777" w:rsidR="00F84682" w:rsidRDefault="00F84682">
      <w:pPr>
        <w:pStyle w:val="a8"/>
        <w:snapToGrid/>
        <w:spacing w:line="280" w:lineRule="auto"/>
      </w:pPr>
    </w:p>
    <w:p w14:paraId="2853B2ED" w14:textId="77777777" w:rsidR="00F84682" w:rsidRDefault="00F84682">
      <w:pPr>
        <w:pStyle w:val="a8"/>
        <w:snapToGrid/>
        <w:spacing w:line="280" w:lineRule="auto"/>
      </w:pPr>
    </w:p>
    <w:p w14:paraId="2E03EBFD" w14:textId="77777777" w:rsidR="00F84682" w:rsidRDefault="00F84682">
      <w:pPr>
        <w:pStyle w:val="a8"/>
        <w:snapToGrid/>
        <w:spacing w:line="280" w:lineRule="auto"/>
      </w:pPr>
    </w:p>
    <w:p w14:paraId="67812419" w14:textId="77777777" w:rsidR="00F84682" w:rsidRDefault="004F50DB">
      <w:r>
        <w:br w:type="page"/>
      </w:r>
    </w:p>
    <w:p w14:paraId="6052AF18" w14:textId="77777777" w:rsidR="00F84682" w:rsidRDefault="00F84682">
      <w:pPr>
        <w:pStyle w:val="a8"/>
        <w:snapToGrid/>
        <w:spacing w:line="280" w:lineRule="auto"/>
      </w:pPr>
    </w:p>
    <w:p w14:paraId="5F1407A7" w14:textId="77777777" w:rsidR="00F84682" w:rsidRDefault="00F84682">
      <w:pPr>
        <w:pStyle w:val="a8"/>
        <w:snapToGrid/>
        <w:spacing w:line="280" w:lineRule="auto"/>
      </w:pPr>
    </w:p>
    <w:p w14:paraId="1E768D01" w14:textId="77777777" w:rsidR="00F84682" w:rsidRDefault="00F84682">
      <w:pPr>
        <w:pStyle w:val="a8"/>
        <w:snapToGrid/>
        <w:spacing w:line="280" w:lineRule="auto"/>
      </w:pPr>
    </w:p>
    <w:p w14:paraId="450C1217" w14:textId="77777777" w:rsidR="00F84682" w:rsidRDefault="00F84682">
      <w:pPr>
        <w:pStyle w:val="a8"/>
        <w:snapToGrid/>
        <w:spacing w:line="280" w:lineRule="auto"/>
      </w:pPr>
    </w:p>
    <w:p w14:paraId="7B1ED511" w14:textId="77777777" w:rsidR="00F84682" w:rsidRDefault="00F84682">
      <w:pPr>
        <w:pStyle w:val="a8"/>
        <w:snapToGrid/>
        <w:spacing w:line="280" w:lineRule="auto"/>
      </w:pPr>
    </w:p>
    <w:p w14:paraId="68E0EFC6" w14:textId="77777777" w:rsidR="00F84682" w:rsidRDefault="00F84682">
      <w:pPr>
        <w:pStyle w:val="a8"/>
        <w:snapToGrid/>
        <w:spacing w:line="280" w:lineRule="auto"/>
      </w:pPr>
    </w:p>
    <w:p w14:paraId="185B6FD9" w14:textId="77777777" w:rsidR="00F84682" w:rsidRDefault="00F84682">
      <w:pPr>
        <w:pStyle w:val="a8"/>
        <w:snapToGrid/>
        <w:spacing w:line="280" w:lineRule="auto"/>
      </w:pPr>
    </w:p>
    <w:p w14:paraId="06DEA769" w14:textId="77777777" w:rsidR="00F84682" w:rsidRDefault="00F84682">
      <w:pPr>
        <w:pStyle w:val="a8"/>
        <w:snapToGrid/>
        <w:spacing w:line="280" w:lineRule="auto"/>
      </w:pPr>
    </w:p>
    <w:p w14:paraId="26C916E0" w14:textId="77777777" w:rsidR="00F84682" w:rsidRDefault="00F84682">
      <w:pPr>
        <w:pStyle w:val="a8"/>
        <w:snapToGrid/>
        <w:spacing w:line="280" w:lineRule="auto"/>
      </w:pPr>
    </w:p>
    <w:p w14:paraId="0B7F5DE7" w14:textId="77777777" w:rsidR="00F84682" w:rsidRDefault="00F84682">
      <w:pPr>
        <w:pStyle w:val="a8"/>
        <w:snapToGrid/>
        <w:spacing w:line="280" w:lineRule="auto"/>
      </w:pPr>
    </w:p>
    <w:p w14:paraId="3042282F" w14:textId="77777777" w:rsidR="00F84682" w:rsidRDefault="00F84682">
      <w:pPr>
        <w:pStyle w:val="a8"/>
        <w:snapToGrid/>
        <w:spacing w:line="280" w:lineRule="auto"/>
      </w:pPr>
    </w:p>
    <w:p w14:paraId="750C4E90" w14:textId="77777777" w:rsidR="00F84682" w:rsidRDefault="00F84682">
      <w:pPr>
        <w:pStyle w:val="a8"/>
        <w:snapToGrid/>
        <w:spacing w:line="280" w:lineRule="auto"/>
      </w:pPr>
    </w:p>
    <w:p w14:paraId="742EF30E" w14:textId="77777777" w:rsidR="00F84682" w:rsidRDefault="00F84682">
      <w:pPr>
        <w:pStyle w:val="a8"/>
        <w:snapToGrid/>
        <w:spacing w:line="280" w:lineRule="auto"/>
      </w:pPr>
    </w:p>
    <w:p w14:paraId="482F4CF5" w14:textId="77777777" w:rsidR="00F84682" w:rsidRDefault="00F84682">
      <w:pPr>
        <w:pStyle w:val="a8"/>
        <w:snapToGrid/>
        <w:spacing w:line="280" w:lineRule="auto"/>
      </w:pPr>
    </w:p>
    <w:p w14:paraId="59A829FF" w14:textId="77777777" w:rsidR="00F84682" w:rsidRDefault="00F84682">
      <w:pPr>
        <w:pStyle w:val="a8"/>
        <w:snapToGrid/>
        <w:spacing w:line="280" w:lineRule="auto"/>
      </w:pPr>
    </w:p>
    <w:p w14:paraId="235FF10F" w14:textId="77777777" w:rsidR="00F84682" w:rsidRDefault="004F50DB">
      <w:pPr>
        <w:pStyle w:val="a8"/>
        <w:snapToGrid/>
        <w:spacing w:line="280" w:lineRule="auto"/>
      </w:pPr>
      <w:r>
        <w:pict w14:anchorId="0EF093E3">
          <v:group id="_x0000_s1026" style="position:absolute;left:0;text-align:left;margin-left:294.1pt;margin-top:487.75pt;width:140.25pt;height:56.25pt;z-index:32;mso-position-horizontal-relative:page;mso-position-vertical-relative:page" coordsize="14025,5625">
            <v:shape id="_x0000_s1884601502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3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CFD244F" w14:textId="77777777" w:rsidR="00F84682" w:rsidRDefault="004F50DB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2AF82A0" w14:textId="77777777" w:rsidR="00F84682" w:rsidRDefault="00F84682">
      <w:pPr>
        <w:pStyle w:val="a8"/>
        <w:snapToGrid/>
        <w:spacing w:line="280" w:lineRule="auto"/>
      </w:pPr>
    </w:p>
    <w:p w14:paraId="1232F41E" w14:textId="77777777" w:rsidR="00F84682" w:rsidRDefault="00F84682">
      <w:pPr>
        <w:pStyle w:val="a8"/>
        <w:snapToGrid/>
        <w:spacing w:line="280" w:lineRule="auto"/>
      </w:pPr>
    </w:p>
    <w:p w14:paraId="47CBDB05" w14:textId="77777777" w:rsidR="00F84682" w:rsidRDefault="00F84682">
      <w:pPr>
        <w:pStyle w:val="a8"/>
        <w:snapToGrid/>
        <w:spacing w:line="280" w:lineRule="auto"/>
      </w:pPr>
    </w:p>
    <w:p w14:paraId="729E2A87" w14:textId="77777777" w:rsidR="00F84682" w:rsidRDefault="00F84682">
      <w:pPr>
        <w:pStyle w:val="a8"/>
        <w:snapToGrid/>
        <w:spacing w:line="280" w:lineRule="auto"/>
      </w:pPr>
    </w:p>
    <w:p w14:paraId="38D26379" w14:textId="77777777" w:rsidR="00F84682" w:rsidRDefault="00F84682">
      <w:pPr>
        <w:pStyle w:val="a8"/>
        <w:snapToGrid/>
        <w:spacing w:line="280" w:lineRule="auto"/>
      </w:pPr>
    </w:p>
    <w:p w14:paraId="7A3ED81E" w14:textId="77777777" w:rsidR="00F84682" w:rsidRDefault="00F84682">
      <w:pPr>
        <w:pStyle w:val="a8"/>
        <w:snapToGrid/>
        <w:spacing w:line="280" w:lineRule="auto"/>
      </w:pPr>
    </w:p>
    <w:p w14:paraId="57F5FBD2" w14:textId="77777777" w:rsidR="00F84682" w:rsidRDefault="00F84682">
      <w:pPr>
        <w:pStyle w:val="a8"/>
        <w:snapToGrid/>
        <w:spacing w:line="280" w:lineRule="auto"/>
      </w:pPr>
    </w:p>
    <w:p w14:paraId="12CA8A1F" w14:textId="77777777" w:rsidR="00F84682" w:rsidRDefault="00F84682">
      <w:pPr>
        <w:pStyle w:val="a8"/>
        <w:snapToGrid/>
        <w:spacing w:line="280" w:lineRule="auto"/>
      </w:pPr>
    </w:p>
    <w:p w14:paraId="7F219123" w14:textId="77777777" w:rsidR="00F84682" w:rsidRDefault="00F84682">
      <w:pPr>
        <w:pStyle w:val="a8"/>
        <w:snapToGrid/>
        <w:spacing w:line="280" w:lineRule="auto"/>
      </w:pPr>
    </w:p>
    <w:p w14:paraId="45C9EFAA" w14:textId="77777777" w:rsidR="00F84682" w:rsidRDefault="00F84682">
      <w:pPr>
        <w:pStyle w:val="a8"/>
        <w:snapToGrid/>
        <w:spacing w:line="280" w:lineRule="auto"/>
      </w:pPr>
    </w:p>
    <w:p w14:paraId="6EFC21A6" w14:textId="77777777" w:rsidR="00F84682" w:rsidRDefault="00F84682">
      <w:pPr>
        <w:pStyle w:val="a8"/>
        <w:snapToGrid/>
        <w:spacing w:line="280" w:lineRule="auto"/>
      </w:pPr>
    </w:p>
    <w:p w14:paraId="59A3D5CA" w14:textId="77777777" w:rsidR="00F84682" w:rsidRDefault="00F84682">
      <w:pPr>
        <w:pStyle w:val="a8"/>
        <w:snapToGrid/>
        <w:spacing w:line="280" w:lineRule="auto"/>
      </w:pPr>
    </w:p>
    <w:p w14:paraId="7D4D8337" w14:textId="77777777" w:rsidR="00F84682" w:rsidRDefault="00F84682">
      <w:pPr>
        <w:pStyle w:val="a8"/>
        <w:snapToGrid/>
        <w:spacing w:line="280" w:lineRule="auto"/>
      </w:pPr>
    </w:p>
    <w:p w14:paraId="21AFD735" w14:textId="77777777" w:rsidR="00F84682" w:rsidRDefault="00F84682">
      <w:pPr>
        <w:pStyle w:val="a8"/>
        <w:snapToGrid/>
        <w:spacing w:line="280" w:lineRule="auto"/>
      </w:pPr>
    </w:p>
    <w:p w14:paraId="71DFDA67" w14:textId="77777777" w:rsidR="00F84682" w:rsidRDefault="00F84682">
      <w:pPr>
        <w:pStyle w:val="a8"/>
        <w:snapToGrid/>
        <w:spacing w:line="280" w:lineRule="auto"/>
      </w:pPr>
    </w:p>
    <w:p w14:paraId="33CA8C91" w14:textId="77777777" w:rsidR="00F84682" w:rsidRDefault="00F84682">
      <w:pPr>
        <w:pStyle w:val="a8"/>
        <w:snapToGrid/>
        <w:spacing w:line="280" w:lineRule="auto"/>
      </w:pPr>
    </w:p>
    <w:p w14:paraId="7C7F66EC" w14:textId="77777777" w:rsidR="00F84682" w:rsidRDefault="00F84682">
      <w:pPr>
        <w:pStyle w:val="a8"/>
        <w:snapToGrid/>
        <w:spacing w:line="280" w:lineRule="auto"/>
      </w:pPr>
    </w:p>
    <w:p w14:paraId="3E9C5A2E" w14:textId="77777777" w:rsidR="00F84682" w:rsidRDefault="00F84682">
      <w:pPr>
        <w:pStyle w:val="a8"/>
        <w:snapToGrid/>
        <w:spacing w:line="280" w:lineRule="auto"/>
      </w:pPr>
    </w:p>
    <w:p w14:paraId="0F3C66AA" w14:textId="77777777" w:rsidR="00F84682" w:rsidRDefault="00F84682">
      <w:pPr>
        <w:pStyle w:val="a8"/>
        <w:snapToGrid/>
        <w:spacing w:line="280" w:lineRule="auto"/>
      </w:pPr>
    </w:p>
    <w:p w14:paraId="1B3B33F8" w14:textId="77777777" w:rsidR="00F84682" w:rsidRDefault="00F84682">
      <w:pPr>
        <w:pStyle w:val="a8"/>
        <w:snapToGrid/>
        <w:spacing w:line="280" w:lineRule="auto"/>
      </w:pPr>
    </w:p>
    <w:p w14:paraId="49456B03" w14:textId="77777777" w:rsidR="00F84682" w:rsidRDefault="00F84682">
      <w:pPr>
        <w:pStyle w:val="a8"/>
        <w:snapToGrid/>
        <w:spacing w:line="280" w:lineRule="auto"/>
      </w:pPr>
    </w:p>
    <w:p w14:paraId="07273B98" w14:textId="77777777" w:rsidR="00F84682" w:rsidRDefault="00F84682">
      <w:pPr>
        <w:pStyle w:val="a8"/>
        <w:snapToGrid/>
        <w:spacing w:line="280" w:lineRule="auto"/>
      </w:pPr>
    </w:p>
    <w:p w14:paraId="0725E01C" w14:textId="77777777" w:rsidR="00F84682" w:rsidRDefault="00F84682">
      <w:pPr>
        <w:pStyle w:val="a8"/>
        <w:snapToGrid/>
        <w:spacing w:line="280" w:lineRule="auto"/>
      </w:pPr>
    </w:p>
    <w:p w14:paraId="531333E4" w14:textId="77777777" w:rsidR="00F84682" w:rsidRDefault="00F84682">
      <w:pPr>
        <w:pStyle w:val="a8"/>
        <w:snapToGrid/>
        <w:spacing w:line="280" w:lineRule="auto"/>
      </w:pPr>
    </w:p>
    <w:p w14:paraId="22BA81A1" w14:textId="77777777" w:rsidR="00F84682" w:rsidRDefault="00F84682">
      <w:pPr>
        <w:pStyle w:val="a8"/>
        <w:snapToGrid/>
        <w:spacing w:line="280" w:lineRule="auto"/>
      </w:pPr>
    </w:p>
    <w:p w14:paraId="680BC21F" w14:textId="77777777" w:rsidR="00F84682" w:rsidRDefault="00F84682">
      <w:pPr>
        <w:pStyle w:val="a8"/>
        <w:snapToGrid/>
        <w:spacing w:line="280" w:lineRule="auto"/>
      </w:pPr>
    </w:p>
    <w:p w14:paraId="262307CA" w14:textId="77777777" w:rsidR="00F84682" w:rsidRDefault="00F84682">
      <w:pPr>
        <w:pStyle w:val="a8"/>
        <w:snapToGrid/>
        <w:spacing w:line="280" w:lineRule="auto"/>
      </w:pPr>
    </w:p>
    <w:p w14:paraId="28EE92C5" w14:textId="77777777" w:rsidR="00F84682" w:rsidRDefault="00F84682">
      <w:pPr>
        <w:pStyle w:val="a8"/>
        <w:snapToGrid/>
        <w:spacing w:line="280" w:lineRule="auto"/>
      </w:pPr>
    </w:p>
    <w:p w14:paraId="638166DB" w14:textId="77777777" w:rsidR="00F84682" w:rsidRDefault="00F84682">
      <w:pPr>
        <w:pStyle w:val="a8"/>
        <w:snapToGrid/>
        <w:spacing w:line="280" w:lineRule="auto"/>
      </w:pPr>
    </w:p>
    <w:p w14:paraId="7653D0D9" w14:textId="77777777" w:rsidR="00F84682" w:rsidRDefault="00F84682">
      <w:pPr>
        <w:pStyle w:val="a8"/>
        <w:snapToGrid/>
        <w:spacing w:line="280" w:lineRule="auto"/>
      </w:pPr>
    </w:p>
    <w:p w14:paraId="08800740" w14:textId="77777777" w:rsidR="00F84682" w:rsidRDefault="00F84682">
      <w:pPr>
        <w:pStyle w:val="a8"/>
        <w:snapToGrid/>
        <w:spacing w:line="280" w:lineRule="auto"/>
      </w:pPr>
    </w:p>
    <w:p w14:paraId="32A2E3D0" w14:textId="77777777" w:rsidR="00F84682" w:rsidRDefault="00F84682">
      <w:pPr>
        <w:pStyle w:val="a8"/>
        <w:snapToGrid/>
        <w:spacing w:line="280" w:lineRule="auto"/>
      </w:pPr>
    </w:p>
    <w:p w14:paraId="2E0A79EE" w14:textId="77777777" w:rsidR="00F84682" w:rsidRDefault="00F84682">
      <w:pPr>
        <w:pStyle w:val="a8"/>
        <w:snapToGrid/>
        <w:spacing w:line="280" w:lineRule="auto"/>
      </w:pPr>
    </w:p>
    <w:p w14:paraId="62F4715B" w14:textId="77777777" w:rsidR="00F84682" w:rsidRDefault="00F84682">
      <w:pPr>
        <w:pStyle w:val="a8"/>
        <w:snapToGrid/>
        <w:spacing w:line="280" w:lineRule="auto"/>
      </w:pPr>
    </w:p>
    <w:p w14:paraId="56AD9E5A" w14:textId="77777777" w:rsidR="00F84682" w:rsidRDefault="00F84682">
      <w:pPr>
        <w:pStyle w:val="a8"/>
        <w:snapToGrid/>
        <w:spacing w:line="280" w:lineRule="auto"/>
      </w:pPr>
    </w:p>
    <w:p w14:paraId="5DA0CAEB" w14:textId="77777777" w:rsidR="00F84682" w:rsidRDefault="00F84682">
      <w:pPr>
        <w:pStyle w:val="a8"/>
        <w:snapToGrid/>
        <w:spacing w:line="280" w:lineRule="auto"/>
      </w:pPr>
    </w:p>
    <w:p w14:paraId="7C958C9C" w14:textId="77777777" w:rsidR="00F84682" w:rsidRDefault="00F84682">
      <w:pPr>
        <w:pStyle w:val="a8"/>
        <w:snapToGrid/>
        <w:spacing w:line="280" w:lineRule="auto"/>
      </w:pPr>
    </w:p>
    <w:p w14:paraId="10402473" w14:textId="77777777" w:rsidR="00F84682" w:rsidRDefault="00F84682">
      <w:pPr>
        <w:pStyle w:val="a8"/>
        <w:snapToGrid/>
        <w:spacing w:line="280" w:lineRule="auto"/>
      </w:pPr>
    </w:p>
    <w:p w14:paraId="07C31949" w14:textId="77777777" w:rsidR="00F84682" w:rsidRDefault="00F84682">
      <w:pPr>
        <w:pStyle w:val="a8"/>
        <w:snapToGrid/>
        <w:spacing w:line="280" w:lineRule="auto"/>
      </w:pPr>
    </w:p>
    <w:p w14:paraId="62ADC043" w14:textId="77777777" w:rsidR="00F84682" w:rsidRDefault="00F84682">
      <w:pPr>
        <w:pStyle w:val="a8"/>
        <w:snapToGrid/>
        <w:spacing w:line="280" w:lineRule="auto"/>
      </w:pPr>
    </w:p>
    <w:p w14:paraId="3EB5B3C4" w14:textId="77777777" w:rsidR="00F84682" w:rsidRDefault="00F84682">
      <w:pPr>
        <w:pStyle w:val="a8"/>
        <w:snapToGrid/>
        <w:spacing w:line="280" w:lineRule="auto"/>
      </w:pPr>
    </w:p>
    <w:p w14:paraId="5BBE2F7B" w14:textId="77777777" w:rsidR="00F84682" w:rsidRDefault="00F84682">
      <w:pPr>
        <w:pStyle w:val="a8"/>
        <w:snapToGrid/>
        <w:spacing w:line="280" w:lineRule="auto"/>
      </w:pPr>
    </w:p>
    <w:p w14:paraId="2A307440" w14:textId="77777777" w:rsidR="00F84682" w:rsidRDefault="00F84682">
      <w:pPr>
        <w:pStyle w:val="a8"/>
        <w:snapToGrid/>
        <w:spacing w:line="280" w:lineRule="auto"/>
      </w:pPr>
    </w:p>
    <w:p w14:paraId="1FE88AAD" w14:textId="77777777" w:rsidR="00F84682" w:rsidRDefault="00F84682">
      <w:pPr>
        <w:pStyle w:val="a8"/>
        <w:snapToGrid/>
        <w:spacing w:line="280" w:lineRule="auto"/>
      </w:pPr>
    </w:p>
    <w:p w14:paraId="371CD701" w14:textId="77777777" w:rsidR="00F84682" w:rsidRDefault="004F50DB">
      <w:pPr>
        <w:pStyle w:val="a8"/>
        <w:snapToGrid/>
        <w:spacing w:line="280" w:lineRule="auto"/>
      </w:pPr>
      <w:r>
        <w:t xml:space="preserve"> </w:t>
      </w:r>
    </w:p>
    <w:p w14:paraId="68711821" w14:textId="77777777" w:rsidR="00F84682" w:rsidRDefault="00F84682">
      <w:pPr>
        <w:pStyle w:val="a8"/>
        <w:snapToGrid/>
        <w:spacing w:line="280" w:lineRule="auto"/>
      </w:pPr>
    </w:p>
    <w:p w14:paraId="55B790DD" w14:textId="77777777" w:rsidR="00F84682" w:rsidRDefault="00F84682">
      <w:pPr>
        <w:pStyle w:val="a8"/>
        <w:snapToGrid/>
        <w:spacing w:line="280" w:lineRule="auto"/>
      </w:pPr>
    </w:p>
    <w:p w14:paraId="7E3D572E" w14:textId="77777777" w:rsidR="00F84682" w:rsidRDefault="00F84682">
      <w:pPr>
        <w:pStyle w:val="a8"/>
        <w:snapToGrid/>
        <w:spacing w:line="280" w:lineRule="auto"/>
      </w:pPr>
    </w:p>
    <w:p w14:paraId="12468B4E" w14:textId="77777777" w:rsidR="00F84682" w:rsidRDefault="00F84682">
      <w:pPr>
        <w:sectPr w:rsidR="00F84682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75AF219" w14:textId="77777777" w:rsidR="004F50DB" w:rsidRDefault="004F50DB"/>
    <w:sectPr w:rsidR="00000000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6DBC7" w14:textId="77777777" w:rsidR="004F50DB" w:rsidRDefault="004F50DB">
      <w:r>
        <w:separator/>
      </w:r>
    </w:p>
  </w:endnote>
  <w:endnote w:type="continuationSeparator" w:id="0">
    <w:p w14:paraId="7BE53E02" w14:textId="77777777" w:rsidR="004F50DB" w:rsidRDefault="004F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3147A" w14:textId="77777777" w:rsidR="00F84682" w:rsidRDefault="004F50D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E1E6E" w14:textId="77777777" w:rsidR="00F84682" w:rsidRDefault="004F50D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13167" w14:textId="77777777" w:rsidR="00F84682" w:rsidRDefault="004F50D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EFB34" w14:textId="77777777" w:rsidR="00F84682" w:rsidRDefault="004F50D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1D4BD" w14:textId="77777777" w:rsidR="00F84682" w:rsidRDefault="004F50D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4CB54" w14:textId="77777777" w:rsidR="00F84682" w:rsidRDefault="004F50DB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4C9C8" w14:textId="77777777" w:rsidR="004F50DB" w:rsidRDefault="004F50DB">
      <w:r>
        <w:separator/>
      </w:r>
    </w:p>
  </w:footnote>
  <w:footnote w:type="continuationSeparator" w:id="0">
    <w:p w14:paraId="16954E38" w14:textId="77777777" w:rsidR="004F50DB" w:rsidRDefault="004F5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75959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3D45B47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DB87CB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55620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F61298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42C8F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9E2D89" w14:textId="77777777" w:rsidR="00F84682" w:rsidRDefault="00F84682">
          <w:pPr>
            <w:pStyle w:val="a8"/>
          </w:pPr>
        </w:p>
      </w:tc>
    </w:tr>
    <w:tr w:rsidR="00F84682" w14:paraId="25A774D1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290EF3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2F5252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761006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16FCC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3AD91A" w14:textId="77777777" w:rsidR="00F84682" w:rsidRDefault="00F84682">
          <w:pPr>
            <w:pStyle w:val="a8"/>
          </w:pPr>
        </w:p>
      </w:tc>
    </w:tr>
    <w:tr w:rsidR="00F84682" w14:paraId="498D92A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4393C83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D3251D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4393DD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08C6651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53E13E1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84682" w14:paraId="120FCEC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3FEA6E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116F07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DD3D0E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7C0FEF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7C3976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B54473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037CDB27" w14:textId="77777777" w:rsidR="00F84682" w:rsidRDefault="00F84682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B39AC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1811B3A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08726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DACD2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DBE356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AD1510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0DD0D7" w14:textId="77777777" w:rsidR="00F84682" w:rsidRDefault="00F84682">
          <w:pPr>
            <w:pStyle w:val="a8"/>
          </w:pPr>
        </w:p>
      </w:tc>
    </w:tr>
    <w:tr w:rsidR="00F84682" w14:paraId="3C91374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24F410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B3FC13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DA6540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6B4E4C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A791CD" w14:textId="77777777" w:rsidR="00F84682" w:rsidRDefault="00F84682">
          <w:pPr>
            <w:pStyle w:val="a8"/>
          </w:pPr>
        </w:p>
      </w:tc>
    </w:tr>
    <w:tr w:rsidR="00F84682" w14:paraId="4C56E68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031F93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4DF1062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47278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0282A87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F45B14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84682" w14:paraId="26EB3D1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D6C83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CB095F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3347E0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58FEFD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3B2CF8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38DFB7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2994158B" w14:textId="77777777" w:rsidR="00F84682" w:rsidRDefault="00F84682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CA927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739CA03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C2077F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A6742B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37814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E264AB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CBFF3" w14:textId="77777777" w:rsidR="00F84682" w:rsidRDefault="00F84682">
          <w:pPr>
            <w:pStyle w:val="a8"/>
          </w:pPr>
        </w:p>
      </w:tc>
    </w:tr>
    <w:tr w:rsidR="00F84682" w14:paraId="4A4D3A9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BB8778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48DBA3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EDC45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53E06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5948DE" w14:textId="77777777" w:rsidR="00F84682" w:rsidRDefault="00F84682">
          <w:pPr>
            <w:pStyle w:val="a8"/>
          </w:pPr>
        </w:p>
      </w:tc>
    </w:tr>
    <w:tr w:rsidR="00F84682" w14:paraId="7FB221E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FCCEFA6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4126967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6273CE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9016215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1C749B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84682" w14:paraId="35BCDE8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CB21E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DFD74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51D811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DADCE3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58F311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4719DBB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29B0F752" w14:textId="77777777" w:rsidR="00F84682" w:rsidRDefault="00F84682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38BB0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2F2D0E8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2C0CC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B0E21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9CE6C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0E0AE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187AD4" w14:textId="77777777" w:rsidR="00F84682" w:rsidRDefault="00F84682">
          <w:pPr>
            <w:pStyle w:val="a8"/>
          </w:pPr>
        </w:p>
      </w:tc>
    </w:tr>
    <w:tr w:rsidR="00F84682" w14:paraId="23C79E1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32017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30466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0C8237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EC4490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0EEDDA" w14:textId="77777777" w:rsidR="00F84682" w:rsidRDefault="00F84682">
          <w:pPr>
            <w:pStyle w:val="a8"/>
          </w:pPr>
        </w:p>
      </w:tc>
    </w:tr>
    <w:tr w:rsidR="00F84682" w14:paraId="1C7A874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0970D0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39B0D5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41A9FB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B22CA6A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0BC223F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84682" w14:paraId="7816AFD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A4981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6AA5E1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6AA38C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11009B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5136D7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B1ABBF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19643202" w14:textId="77777777" w:rsidR="00F84682" w:rsidRDefault="00F84682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A59AA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0918E99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EA706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A69F8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F0324C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67A55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FD7DB" w14:textId="77777777" w:rsidR="00F84682" w:rsidRDefault="00F84682">
          <w:pPr>
            <w:pStyle w:val="a8"/>
          </w:pPr>
        </w:p>
      </w:tc>
    </w:tr>
    <w:tr w:rsidR="00F84682" w14:paraId="038810C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70BF2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220992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60AE5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6CB966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15F77" w14:textId="77777777" w:rsidR="00F84682" w:rsidRDefault="00F84682">
          <w:pPr>
            <w:pStyle w:val="a8"/>
          </w:pPr>
        </w:p>
      </w:tc>
    </w:tr>
    <w:tr w:rsidR="00F84682" w14:paraId="102B476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5F967A2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C097F8E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F2BED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AF4E58F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177D36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84682" w14:paraId="0C5B218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FED06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14E38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68D46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A88B7E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FC3D17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C04671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1F225F5C" w14:textId="77777777" w:rsidR="00F84682" w:rsidRDefault="00F84682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E2444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3E58DE8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5216AD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3CB9BF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EB87E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E88706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0D56F" w14:textId="77777777" w:rsidR="00F84682" w:rsidRDefault="00F84682">
          <w:pPr>
            <w:pStyle w:val="a8"/>
          </w:pPr>
        </w:p>
      </w:tc>
    </w:tr>
    <w:tr w:rsidR="00F84682" w14:paraId="6E0FDE1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5D2399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BA6E1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AE0124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EC892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118B0A" w14:textId="77777777" w:rsidR="00F84682" w:rsidRDefault="00F84682">
          <w:pPr>
            <w:pStyle w:val="a8"/>
          </w:pPr>
        </w:p>
      </w:tc>
    </w:tr>
    <w:tr w:rsidR="00F84682" w14:paraId="471FEF3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1C801ED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0FEDEC1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B45D1D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E651AEB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7C68D19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84682" w14:paraId="6848369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2909D7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6B566B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DF347E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ED95A5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92CCE8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CBC4C3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35624EB0" w14:textId="77777777" w:rsidR="00F84682" w:rsidRDefault="00F84682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37136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132958C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B0952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16D6D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FB1E3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A80949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791BB8" w14:textId="77777777" w:rsidR="00F84682" w:rsidRDefault="00F84682">
          <w:pPr>
            <w:pStyle w:val="a8"/>
          </w:pPr>
        </w:p>
      </w:tc>
    </w:tr>
    <w:tr w:rsidR="00F84682" w14:paraId="551C8B2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3EC825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90F9B9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91695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742CF2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ECF916" w14:textId="77777777" w:rsidR="00F84682" w:rsidRDefault="00F84682">
          <w:pPr>
            <w:pStyle w:val="a8"/>
          </w:pPr>
        </w:p>
      </w:tc>
    </w:tr>
    <w:tr w:rsidR="00F84682" w14:paraId="5869C0C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313EA14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E07EBF6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F42F62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2CA958B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0D7F89E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F84682" w14:paraId="784D855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167EE4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0EEBC9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785AB4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3C9FAE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C6AC75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2BA9A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5100CA1F" w14:textId="77777777" w:rsidR="00F84682" w:rsidRDefault="00F84682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3FF187" w14:textId="77777777" w:rsidR="00F84682" w:rsidRDefault="00F84682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F84682" w14:paraId="6962045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1C21A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20353C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A73E2E" w14:textId="77777777" w:rsidR="00F84682" w:rsidRDefault="004F50D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</w:t>
          </w:r>
          <w:r>
            <w:rPr>
              <w:rFonts w:ascii="궁서" w:eastAsia="궁서" w:cs="궁서"/>
              <w:spacing w:val="32"/>
              <w:sz w:val="64"/>
              <w:szCs w:val="64"/>
            </w:rPr>
            <w:t>무</w:t>
          </w:r>
          <w:r>
            <w:rPr>
              <w:rFonts w:ascii="궁서" w:eastAsia="궁서" w:cs="궁서"/>
              <w:sz w:val="64"/>
              <w:szCs w:val="64"/>
            </w:rPr>
            <w:t>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091618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17713" w14:textId="77777777" w:rsidR="00F84682" w:rsidRDefault="00F84682">
          <w:pPr>
            <w:pStyle w:val="a8"/>
          </w:pPr>
        </w:p>
      </w:tc>
    </w:tr>
    <w:tr w:rsidR="00F84682" w14:paraId="290A9EA7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4E7CA3" w14:textId="77777777" w:rsidR="00F84682" w:rsidRDefault="00F84682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0680A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3EDA0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6FCA1F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A9ED8B" w14:textId="77777777" w:rsidR="00F84682" w:rsidRDefault="00F84682">
          <w:pPr>
            <w:pStyle w:val="a8"/>
          </w:pPr>
        </w:p>
      </w:tc>
    </w:tr>
    <w:tr w:rsidR="00F84682" w14:paraId="7680CBC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7752624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444F2C5" w14:textId="77777777" w:rsidR="00F84682" w:rsidRDefault="00F84682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2322D" w14:textId="77777777" w:rsidR="00F84682" w:rsidRDefault="00F84682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EEBD48C" w14:textId="77777777" w:rsidR="00F84682" w:rsidRDefault="00F84682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845BD6E" w14:textId="77777777" w:rsidR="00F84682" w:rsidRDefault="004F50DB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F84682" w14:paraId="3859999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164837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DD455D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BAE364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B24EAB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80B9B4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612872" w14:textId="77777777" w:rsidR="00F84682" w:rsidRDefault="00F84682">
          <w:pPr>
            <w:pStyle w:val="a8"/>
            <w:rPr>
              <w:sz w:val="4"/>
              <w:szCs w:val="4"/>
            </w:rPr>
          </w:pPr>
        </w:p>
      </w:tc>
    </w:tr>
  </w:tbl>
  <w:p w14:paraId="60654F0D" w14:textId="77777777" w:rsidR="00F84682" w:rsidRDefault="00F84682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C553F"/>
    <w:multiLevelType w:val="multilevel"/>
    <w:tmpl w:val="1A7A12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E7FC5"/>
    <w:multiLevelType w:val="multilevel"/>
    <w:tmpl w:val="E3B4FA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9126FBA"/>
    <w:multiLevelType w:val="multilevel"/>
    <w:tmpl w:val="E332B4F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28980595">
    <w:abstractNumId w:val="0"/>
  </w:num>
  <w:num w:numId="2" w16cid:durableId="2064403538">
    <w:abstractNumId w:val="2"/>
  </w:num>
  <w:num w:numId="3" w16cid:durableId="213767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4682"/>
    <w:rsid w:val="004F50DB"/>
    <w:rsid w:val="00744CB7"/>
    <w:rsid w:val="00F8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9F551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2398</Words>
  <Characters>13674</Characters>
  <Application>Microsoft Office Word</Application>
  <DocSecurity>4</DocSecurity>
  <Lines>113</Lines>
  <Paragraphs>32</Paragraphs>
  <ScaleCrop>false</ScaleCrop>
  <Company/>
  <LinksUpToDate>false</LinksUpToDate>
  <CharactersWithSpaces>16040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