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8EC6A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32647E" w14:textId="77777777" w:rsidR="00F57F68" w:rsidRDefault="00F57F68">
      <w:pPr>
        <w:sectPr w:rsidR="00F57F68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F57F68" w14:paraId="64DD2316" w14:textId="77777777">
        <w:trPr>
          <w:trHeight w:val="5501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460246" w14:textId="77777777" w:rsidR="00F57F68" w:rsidRDefault="00A1063A">
            <w:pPr>
              <w:pStyle w:val="10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답안 작성시 유의사항</w:t>
            </w:r>
          </w:p>
          <w:p w14:paraId="76D222B9" w14:textId="77777777" w:rsidR="00F57F68" w:rsidRDefault="00F57F68">
            <w:pPr>
              <w:pStyle w:val="105"/>
              <w:rPr>
                <w:sz w:val="24"/>
                <w:szCs w:val="24"/>
              </w:rPr>
            </w:pPr>
          </w:p>
          <w:p w14:paraId="768B179A" w14:textId="77777777" w:rsidR="00F57F68" w:rsidRDefault="00A1063A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답안은 문제 순서대로 작성할 것</w:t>
            </w:r>
          </w:p>
          <w:p w14:paraId="51156DA6" w14:textId="77777777" w:rsidR="00F57F68" w:rsidRDefault="00F57F68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3E1C5923" w14:textId="77777777" w:rsidR="00F57F68" w:rsidRDefault="00A1063A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계산문제는 계산근거를 반드시 제시할 것</w:t>
            </w:r>
          </w:p>
          <w:p w14:paraId="609479C4" w14:textId="77777777" w:rsidR="00F57F68" w:rsidRDefault="00F57F68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3B103D2E" w14:textId="77777777" w:rsidR="00F57F68" w:rsidRDefault="00A1063A">
            <w:pPr>
              <w:pStyle w:val="105"/>
              <w:ind w:left="3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답안은 아라비아 숫자로 원단위까지 작성할 것</w:t>
            </w:r>
          </w:p>
          <w:p w14:paraId="7907D38A" w14:textId="77777777" w:rsidR="00F57F68" w:rsidRDefault="00A1063A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(예 : 2,000,000 - 1,000,000 = 1,000,000원)</w:t>
            </w:r>
          </w:p>
          <w:p w14:paraId="3C4B606D" w14:textId="77777777" w:rsidR="00F57F68" w:rsidRDefault="00F57F68">
            <w:pPr>
              <w:pStyle w:val="105"/>
              <w:rPr>
                <w:sz w:val="24"/>
                <w:szCs w:val="24"/>
              </w:rPr>
            </w:pPr>
          </w:p>
          <w:p w14:paraId="32BF02DA" w14:textId="77777777" w:rsidR="00F57F68" w:rsidRDefault="00A1063A">
            <w:pPr>
              <w:pStyle w:val="105"/>
              <w:ind w:left="36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2"/>
                <w:sz w:val="24"/>
                <w:szCs w:val="24"/>
              </w:rPr>
              <w:t xml:space="preserve">별도의 언급이 없는 한 </w:t>
            </w:r>
            <w:r>
              <w:rPr>
                <w:spacing w:val="3"/>
                <w:sz w:val="24"/>
                <w:szCs w:val="24"/>
              </w:rPr>
              <w:t>관련 자료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증빙의 제출 및 신고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 xml:space="preserve">납부절차는 적법하게 이행된 것으로 </w:t>
            </w:r>
            <w:r>
              <w:rPr>
                <w:sz w:val="24"/>
                <w:szCs w:val="24"/>
              </w:rPr>
              <w:t>가정할 것</w:t>
            </w:r>
          </w:p>
        </w:tc>
      </w:tr>
    </w:tbl>
    <w:p w14:paraId="1297DE2F" w14:textId="77777777" w:rsidR="00F57F68" w:rsidRDefault="00F57F68">
      <w:pPr>
        <w:rPr>
          <w:sz w:val="2"/>
        </w:rPr>
      </w:pPr>
    </w:p>
    <w:p w14:paraId="673366B9" w14:textId="77777777" w:rsidR="00F57F68" w:rsidRDefault="00F57F68">
      <w:pPr>
        <w:pStyle w:val="a8"/>
        <w:snapToGrid/>
        <w:spacing w:line="280" w:lineRule="auto"/>
        <w:rPr>
          <w:b/>
          <w:bCs/>
          <w:sz w:val="24"/>
          <w:szCs w:val="24"/>
        </w:rPr>
      </w:pPr>
    </w:p>
    <w:p w14:paraId="39F8A325" w14:textId="77777777" w:rsidR="00F57F68" w:rsidRDefault="00F57F68">
      <w:pPr>
        <w:pStyle w:val="a8"/>
        <w:snapToGrid/>
        <w:spacing w:line="280" w:lineRule="auto"/>
        <w:rPr>
          <w:b/>
          <w:bCs/>
          <w:sz w:val="24"/>
          <w:szCs w:val="24"/>
        </w:rPr>
      </w:pPr>
    </w:p>
    <w:p w14:paraId="1297976A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【문제 1】(15점)  </w:t>
      </w:r>
    </w:p>
    <w:p w14:paraId="5C98703C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F168683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  <w:r>
        <w:rPr>
          <w:sz w:val="24"/>
          <w:szCs w:val="24"/>
        </w:rPr>
        <w:t xml:space="preserve"> 다음은 과세사업을 영위하고 있는 ㈜한국의 2019년 제1기 부가가치세 관련 자료이다. 단, 별도의 언급이 없는 한 제시된 금액은 부가가치세가 포함되지 않은 금액이며, 세금계산서는 적법하게 발급된 것으로 가정한다.</w:t>
      </w:r>
    </w:p>
    <w:p w14:paraId="7E332BD3" w14:textId="77777777" w:rsidR="00F57F68" w:rsidRDefault="00F57F68">
      <w:pPr>
        <w:pStyle w:val="105"/>
        <w:ind w:firstLine="0"/>
        <w:rPr>
          <w:sz w:val="10"/>
          <w:szCs w:val="1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57569D82" w14:textId="77777777">
        <w:trPr>
          <w:trHeight w:val="7008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C252E7F" w14:textId="77777777" w:rsidR="00F57F68" w:rsidRDefault="00A1063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097586E5" w14:textId="77777777" w:rsidR="00F57F68" w:rsidRDefault="00F57F68">
            <w:pPr>
              <w:pStyle w:val="105"/>
              <w:ind w:firstLine="0"/>
              <w:rPr>
                <w:sz w:val="12"/>
                <w:szCs w:val="12"/>
              </w:rPr>
            </w:pPr>
          </w:p>
          <w:p w14:paraId="7CC4C0FA" w14:textId="77777777" w:rsidR="00F57F68" w:rsidRDefault="00A1063A">
            <w:pPr>
              <w:pStyle w:val="105"/>
              <w:ind w:left="342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2"/>
                <w:sz w:val="24"/>
                <w:szCs w:val="24"/>
              </w:rPr>
              <w:t>㈜한국은 상품A(개당 장부가액: 800,000원, 개당 시가: 1,000,000원)를 다음과 같이 판매 또는 제공</w:t>
            </w:r>
            <w:r>
              <w:rPr>
                <w:spacing w:val="-3"/>
                <w:sz w:val="24"/>
                <w:szCs w:val="24"/>
              </w:rPr>
              <w:t xml:space="preserve">하였다. </w:t>
            </w:r>
            <w:r>
              <w:rPr>
                <w:spacing w:val="-6"/>
                <w:sz w:val="24"/>
                <w:szCs w:val="24"/>
              </w:rPr>
              <w:t>단, 판매 또는 제공된 상품은 모두 매입 시</w:t>
            </w:r>
            <w:r>
              <w:rPr>
                <w:sz w:val="24"/>
                <w:szCs w:val="24"/>
              </w:rPr>
              <w:t xml:space="preserve"> 매입세액공제를 받았다.  </w:t>
            </w:r>
          </w:p>
          <w:p w14:paraId="232C2318" w14:textId="77777777" w:rsidR="00F57F68" w:rsidRDefault="00F57F68">
            <w:pPr>
              <w:pStyle w:val="105"/>
              <w:ind w:left="312" w:hanging="312"/>
              <w:rPr>
                <w:sz w:val="4"/>
                <w:szCs w:val="4"/>
              </w:rPr>
            </w:pPr>
          </w:p>
          <w:p w14:paraId="6F4B1553" w14:textId="77777777" w:rsidR="00F57F68" w:rsidRDefault="00A1063A">
            <w:pPr>
              <w:pStyle w:val="105"/>
              <w:ind w:left="382" w:hanging="3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2019년 4월 15일 상품A 1개를 자기적립마일리지로만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전부 결제를 받고 판매</w:t>
            </w:r>
          </w:p>
          <w:p w14:paraId="2E7E078A" w14:textId="77777777" w:rsidR="00F57F68" w:rsidRDefault="00A1063A">
            <w:pPr>
              <w:pStyle w:val="105"/>
              <w:ind w:left="387" w:hanging="3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 ②</w:t>
            </w:r>
            <w:r>
              <w:rPr>
                <w:sz w:val="24"/>
                <w:szCs w:val="24"/>
              </w:rPr>
              <w:t xml:space="preserve"> 2019년 5월 15일 상품A 1개를 사내체육대회에서 추첨을 통해 당첨된 직원에게 경품으로 지급</w:t>
            </w:r>
          </w:p>
          <w:p w14:paraId="33F412AC" w14:textId="77777777" w:rsidR="00F57F68" w:rsidRDefault="00A1063A">
            <w:pPr>
              <w:pStyle w:val="105"/>
              <w:ind w:left="383" w:hanging="3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 ③</w:t>
            </w:r>
            <w:r>
              <w:rPr>
                <w:sz w:val="24"/>
                <w:szCs w:val="24"/>
              </w:rPr>
              <w:t xml:space="preserve"> 2019년 6월 15일 상품A 1개를 특수관계인이 아닌 갑에게 500,000원에 판매</w:t>
            </w:r>
          </w:p>
          <w:p w14:paraId="357D2CA6" w14:textId="77777777" w:rsidR="00F57F68" w:rsidRDefault="00F57F68">
            <w:pPr>
              <w:pStyle w:val="105"/>
              <w:ind w:left="351" w:hanging="351"/>
              <w:rPr>
                <w:b/>
                <w:bCs/>
                <w:sz w:val="16"/>
                <w:szCs w:val="16"/>
              </w:rPr>
            </w:pPr>
          </w:p>
          <w:p w14:paraId="1E269FD1" w14:textId="77777777" w:rsidR="00F57F68" w:rsidRDefault="00A1063A">
            <w:pPr>
              <w:pStyle w:val="105"/>
              <w:ind w:left="326" w:hanging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6"/>
                <w:sz w:val="24"/>
                <w:szCs w:val="24"/>
              </w:rPr>
              <w:t>㈜한국은 2019년 4월 20일 창고에 보관 중인 제품B에</w:t>
            </w:r>
            <w:r>
              <w:rPr>
                <w:sz w:val="24"/>
                <w:szCs w:val="24"/>
              </w:rPr>
              <w:t xml:space="preserve"> 대한 창고증권(임치물의 반환이 수반됨)을 10,000,000원에 양도하였다. </w:t>
            </w:r>
          </w:p>
          <w:p w14:paraId="4ACDE1A7" w14:textId="77777777" w:rsidR="00F57F68" w:rsidRDefault="00A1063A">
            <w:pPr>
              <w:pStyle w:val="105"/>
              <w:ind w:left="318" w:hanging="318"/>
              <w:rPr>
                <w:sz w:val="24"/>
                <w:szCs w:val="24"/>
              </w:rPr>
            </w:pPr>
            <w:r>
              <w:rPr>
                <w:b/>
                <w:bCs/>
                <w:sz w:val="6"/>
                <w:szCs w:val="6"/>
              </w:rPr>
              <w:t xml:space="preserve">   </w:t>
            </w:r>
          </w:p>
        </w:tc>
      </w:tr>
    </w:tbl>
    <w:p w14:paraId="30E555E6" w14:textId="77777777" w:rsidR="00F57F68" w:rsidRDefault="00F57F68">
      <w:pPr>
        <w:rPr>
          <w:sz w:val="2"/>
        </w:rPr>
      </w:pPr>
    </w:p>
    <w:p w14:paraId="691D31F1" w14:textId="77777777" w:rsidR="00F57F68" w:rsidRDefault="00F57F68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2011DF24" w14:textId="77777777" w:rsidR="00F57F68" w:rsidRDefault="00F57F68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171B6397" w14:textId="77777777">
        <w:trPr>
          <w:trHeight w:val="16376"/>
          <w:jc w:val="center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8AA33D4" w14:textId="77777777" w:rsidR="00F57F68" w:rsidRDefault="00A1063A">
            <w:pPr>
              <w:pStyle w:val="105"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1"/>
                <w:sz w:val="24"/>
                <w:szCs w:val="24"/>
              </w:rPr>
              <w:t>㈜한국은 2019년 6월 20일(인도일) 내국신용장</w:t>
            </w:r>
            <w:r>
              <w:rPr>
                <w:spacing w:val="2"/>
                <w:sz w:val="24"/>
                <w:szCs w:val="24"/>
              </w:rPr>
              <w:t>(개설일: 2019년 7월 20일)</w:t>
            </w:r>
            <w:r>
              <w:rPr>
                <w:spacing w:val="1"/>
                <w:sz w:val="24"/>
                <w:szCs w:val="24"/>
              </w:rPr>
              <w:t xml:space="preserve">에 의하여 수출업자 </w:t>
            </w:r>
            <w:r>
              <w:rPr>
                <w:spacing w:val="4"/>
                <w:sz w:val="24"/>
                <w:szCs w:val="24"/>
              </w:rPr>
              <w:t>㈜태백에게 제품C 10개를 20,000,000원에 공급하였</w:t>
            </w:r>
            <w:r>
              <w:rPr>
                <w:spacing w:val="3"/>
                <w:sz w:val="24"/>
                <w:szCs w:val="24"/>
              </w:rPr>
              <w:t>다. 다만, ㈜태백이 해당 재화를 수출용도로 사용</w:t>
            </w:r>
            <w:r>
              <w:rPr>
                <w:sz w:val="24"/>
                <w:szCs w:val="24"/>
              </w:rPr>
              <w:t>하였는지 여부는 확인되지 않는다.</w:t>
            </w:r>
          </w:p>
          <w:p w14:paraId="64933E5B" w14:textId="77777777" w:rsidR="00F57F68" w:rsidRDefault="00F57F68">
            <w:pPr>
              <w:pStyle w:val="105"/>
              <w:ind w:left="318" w:hanging="318"/>
              <w:rPr>
                <w:b/>
                <w:bCs/>
                <w:sz w:val="16"/>
                <w:szCs w:val="16"/>
              </w:rPr>
            </w:pPr>
          </w:p>
          <w:p w14:paraId="7FCC09F0" w14:textId="77777777" w:rsidR="00F57F68" w:rsidRDefault="00A1063A">
            <w:pPr>
              <w:pStyle w:val="105"/>
              <w:ind w:left="354" w:hanging="3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㈜한국은 2019년 5월 10일에 제품D를 수출하기 </w:t>
            </w:r>
            <w:r>
              <w:rPr>
                <w:spacing w:val="-6"/>
                <w:sz w:val="24"/>
                <w:szCs w:val="24"/>
              </w:rPr>
              <w:t>위하여 선적하였으며, 수출대금 $10,000 중 $5,000는</w:t>
            </w:r>
            <w:r>
              <w:rPr>
                <w:sz w:val="24"/>
                <w:szCs w:val="24"/>
              </w:rPr>
              <w:t xml:space="preserve"> 2019년 5월 1일에 수령하여 5월 8일에 원화로 환가</w:t>
            </w:r>
            <w:r>
              <w:rPr>
                <w:spacing w:val="1"/>
                <w:sz w:val="24"/>
                <w:szCs w:val="24"/>
              </w:rPr>
              <w:t xml:space="preserve">하였고, 나머지 $5,000는 5월 20일에 수령하여 </w:t>
            </w:r>
            <w:r>
              <w:rPr>
                <w:spacing w:val="3"/>
                <w:sz w:val="24"/>
                <w:szCs w:val="24"/>
              </w:rPr>
              <w:t>5월 25일에 원화로 환가하였다. 각 시점별 기준</w:t>
            </w:r>
            <w:r>
              <w:rPr>
                <w:spacing w:val="2"/>
                <w:sz w:val="24"/>
                <w:szCs w:val="24"/>
              </w:rPr>
              <w:t xml:space="preserve">환율은 다음과 같으며, 각 시점의 기준환율로 </w:t>
            </w:r>
            <w:r>
              <w:rPr>
                <w:sz w:val="24"/>
                <w:szCs w:val="24"/>
              </w:rPr>
              <w:t>실제 환가한 것으로 가정한다.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"/>
              <w:gridCol w:w="1053"/>
              <w:gridCol w:w="1053"/>
              <w:gridCol w:w="1053"/>
              <w:gridCol w:w="1053"/>
            </w:tblGrid>
            <w:tr w:rsidR="00F57F68" w14:paraId="40C39302" w14:textId="77777777">
              <w:trPr>
                <w:trHeight w:val="353"/>
                <w:jc w:val="right"/>
              </w:trPr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1A63712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5.1.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09B832E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5.8.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9046D28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5.10.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9DC4B4E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5.20.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341DCE1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5.25.</w:t>
                  </w:r>
                </w:p>
              </w:tc>
            </w:tr>
            <w:tr w:rsidR="00F57F68" w14:paraId="4C6B7ADB" w14:textId="77777777">
              <w:trPr>
                <w:trHeight w:val="353"/>
                <w:jc w:val="right"/>
              </w:trPr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9EB8387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1,000원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B2196AD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1,100원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29E535F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1,200원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EF14C42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1,150원</w:t>
                  </w:r>
                </w:p>
              </w:tc>
              <w:tc>
                <w:tcPr>
                  <w:tcW w:w="1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A077DA2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1,000원</w:t>
                  </w:r>
                </w:p>
              </w:tc>
            </w:tr>
          </w:tbl>
          <w:p w14:paraId="5254F694" w14:textId="77777777" w:rsidR="00F57F68" w:rsidRDefault="00F57F68">
            <w:pPr>
              <w:rPr>
                <w:sz w:val="2"/>
              </w:rPr>
            </w:pPr>
          </w:p>
          <w:p w14:paraId="20846F7F" w14:textId="77777777" w:rsidR="00F57F68" w:rsidRDefault="00F57F68">
            <w:pPr>
              <w:pStyle w:val="105"/>
              <w:wordWrap/>
              <w:ind w:left="303" w:hanging="303"/>
              <w:jc w:val="right"/>
              <w:rPr>
                <w:sz w:val="24"/>
                <w:szCs w:val="24"/>
              </w:rPr>
            </w:pPr>
          </w:p>
          <w:p w14:paraId="13B62BEA" w14:textId="77777777" w:rsidR="00F57F68" w:rsidRDefault="00F57F68">
            <w:pPr>
              <w:pStyle w:val="105"/>
              <w:ind w:left="318" w:hanging="318"/>
              <w:rPr>
                <w:b/>
                <w:bCs/>
                <w:sz w:val="16"/>
                <w:szCs w:val="16"/>
              </w:rPr>
            </w:pPr>
          </w:p>
          <w:p w14:paraId="4EBF5C24" w14:textId="77777777" w:rsidR="00F57F68" w:rsidRDefault="00A1063A">
            <w:pPr>
              <w:pStyle w:val="105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㈜한국은 다음과 같이 대금을 회수하는 조건으로 잔금수령과 동시에 기계장치를 인도하는 계약을 </w:t>
            </w:r>
            <w:r>
              <w:rPr>
                <w:spacing w:val="3"/>
                <w:sz w:val="24"/>
                <w:szCs w:val="24"/>
              </w:rPr>
              <w:t>체결하였으며, 회수약정일에 대금을 모두 회수하였다.</w:t>
            </w:r>
            <w:r>
              <w:rPr>
                <w:sz w:val="24"/>
                <w:szCs w:val="24"/>
              </w:rPr>
              <w:t xml:space="preserve"> 그러나 매수자와 협의하여 기계장치를 2019년 6월 30일에 조기인도하였다. </w:t>
            </w:r>
          </w:p>
          <w:p w14:paraId="1E3EAA65" w14:textId="77777777" w:rsidR="00F57F68" w:rsidRDefault="00A1063A">
            <w:pPr>
              <w:pStyle w:val="105"/>
              <w:ind w:left="403" w:hanging="4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 ①  </w:t>
            </w:r>
            <w:r>
              <w:rPr>
                <w:sz w:val="24"/>
                <w:szCs w:val="24"/>
              </w:rPr>
              <w:t>계약금(2018년 12월 1일 회수약정): 10,000,000원</w:t>
            </w:r>
          </w:p>
          <w:p w14:paraId="651BABF2" w14:textId="77777777" w:rsidR="00F57F68" w:rsidRDefault="00A1063A">
            <w:pPr>
              <w:pStyle w:val="105"/>
              <w:ind w:left="403" w:hanging="4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 ②  </w:t>
            </w:r>
            <w:r>
              <w:rPr>
                <w:sz w:val="24"/>
                <w:szCs w:val="24"/>
              </w:rPr>
              <w:t>중도금(2019년  4월 1일 회수약정): 15,000,000원</w:t>
            </w:r>
          </w:p>
          <w:p w14:paraId="71A05926" w14:textId="77777777" w:rsidR="00F57F68" w:rsidRDefault="00A1063A">
            <w:pPr>
              <w:pStyle w:val="105"/>
              <w:ind w:left="475" w:hanging="4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 ③  </w:t>
            </w:r>
            <w:r>
              <w:rPr>
                <w:sz w:val="24"/>
                <w:szCs w:val="24"/>
              </w:rPr>
              <w:t>잔  금(2019년  8월 1일 회수약정): 20,000,000원</w:t>
            </w:r>
          </w:p>
          <w:p w14:paraId="2F88F8C6" w14:textId="77777777" w:rsidR="00F57F68" w:rsidRDefault="00F57F68">
            <w:pPr>
              <w:pStyle w:val="105"/>
              <w:ind w:left="403" w:hanging="403"/>
              <w:rPr>
                <w:b/>
                <w:bCs/>
                <w:sz w:val="16"/>
                <w:szCs w:val="16"/>
              </w:rPr>
            </w:pPr>
          </w:p>
          <w:p w14:paraId="34BC820C" w14:textId="77777777" w:rsidR="00F57F68" w:rsidRDefault="00A1063A">
            <w:pPr>
              <w:pStyle w:val="105"/>
              <w:ind w:left="352" w:hanging="3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6.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㈜한국은 2018년 1월 5일 40,000,000원에 취득한 </w:t>
            </w:r>
            <w:r>
              <w:rPr>
                <w:spacing w:val="-7"/>
                <w:sz w:val="24"/>
                <w:szCs w:val="24"/>
              </w:rPr>
              <w:t xml:space="preserve">차량운반구(매입 시 매입세액공제를 받음)를 2019년 </w:t>
            </w:r>
            <w:r>
              <w:rPr>
                <w:spacing w:val="-2"/>
                <w:sz w:val="24"/>
                <w:szCs w:val="24"/>
              </w:rPr>
              <w:t xml:space="preserve">6월 30일에 거래처에 무상으로 제공하였다. 제공할 </w:t>
            </w:r>
            <w:r>
              <w:rPr>
                <w:spacing w:val="6"/>
                <w:sz w:val="24"/>
                <w:szCs w:val="24"/>
              </w:rPr>
              <w:t>당시 차량운반구의 장부가액은 10,000,000원</w:t>
            </w:r>
            <w:r>
              <w:rPr>
                <w:sz w:val="24"/>
                <w:szCs w:val="24"/>
              </w:rPr>
              <w:t xml:space="preserve">(시가: 15,000,000원)이다. </w:t>
            </w:r>
          </w:p>
          <w:p w14:paraId="3ED5D017" w14:textId="77777777" w:rsidR="00F57F68" w:rsidRDefault="00F57F68">
            <w:pPr>
              <w:pStyle w:val="105"/>
              <w:ind w:left="340" w:hanging="340"/>
              <w:rPr>
                <w:b/>
                <w:bCs/>
                <w:sz w:val="16"/>
                <w:szCs w:val="16"/>
              </w:rPr>
            </w:pPr>
          </w:p>
          <w:p w14:paraId="2B9CD201" w14:textId="77777777" w:rsidR="00F57F68" w:rsidRDefault="00A1063A">
            <w:pPr>
              <w:pStyle w:val="105"/>
              <w:ind w:left="322" w:hanging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7. ㈜한국의 대손채권 관련 자료는 다음과 같다. 단, 채권금액은 부가가치세가 포함된 금액이다.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6"/>
              <w:gridCol w:w="1336"/>
              <w:gridCol w:w="1279"/>
              <w:gridCol w:w="1449"/>
            </w:tblGrid>
            <w:tr w:rsidR="00F57F68" w14:paraId="54F0FC04" w14:textId="77777777">
              <w:trPr>
                <w:trHeight w:val="353"/>
                <w:jc w:val="right"/>
              </w:trPr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A314D6D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0741901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채권금액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0EFFD00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공급일</w:t>
                  </w:r>
                </w:p>
              </w:tc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1C9C756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대손사유</w:t>
                  </w:r>
                </w:p>
              </w:tc>
            </w:tr>
            <w:tr w:rsidR="00F57F68" w14:paraId="54CA096E" w14:textId="77777777">
              <w:trPr>
                <w:trHeight w:val="593"/>
                <w:jc w:val="right"/>
              </w:trPr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C01141F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외상매출금A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06DCDF8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2,200,000원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F835B5D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2013.11.20.</w:t>
                  </w:r>
                </w:p>
              </w:tc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D54E86F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2019.1.10.</w:t>
                  </w:r>
                </w:p>
                <w:p w14:paraId="4D65C882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>소멸시효완성</w:t>
                  </w:r>
                </w:p>
              </w:tc>
            </w:tr>
            <w:tr w:rsidR="00F57F68" w14:paraId="6B5F6864" w14:textId="77777777">
              <w:trPr>
                <w:trHeight w:val="593"/>
                <w:jc w:val="right"/>
              </w:trPr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5D89182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외상매출금B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0530C2E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3,300,000원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D072663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2018.12.15.</w:t>
                  </w:r>
                </w:p>
              </w:tc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6589077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2019.5.16.</w:t>
                  </w:r>
                </w:p>
                <w:p w14:paraId="2EAAD94F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채무자파산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</w:tr>
            <w:tr w:rsidR="00F57F68" w14:paraId="1D720E29" w14:textId="77777777">
              <w:trPr>
                <w:trHeight w:val="593"/>
                <w:jc w:val="right"/>
              </w:trPr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634A31D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받을어음</w:t>
                  </w:r>
                </w:p>
              </w:tc>
              <w:tc>
                <w:tcPr>
                  <w:tcW w:w="1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C6260D4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8,800,000원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529A84B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2017.10.16.</w:t>
                  </w:r>
                </w:p>
              </w:tc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A2A01B6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2019.4.10.</w:t>
                  </w:r>
                </w:p>
                <w:p w14:paraId="3890935C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부도발생</w:t>
                  </w:r>
                </w:p>
              </w:tc>
            </w:tr>
          </w:tbl>
          <w:p w14:paraId="3B95F74A" w14:textId="77777777" w:rsidR="00F57F68" w:rsidRDefault="00F57F68">
            <w:pPr>
              <w:rPr>
                <w:sz w:val="2"/>
              </w:rPr>
            </w:pPr>
          </w:p>
          <w:p w14:paraId="033C94CC" w14:textId="77777777" w:rsidR="00F57F68" w:rsidRDefault="00E02E81">
            <w:r>
              <w:pict w14:anchorId="03C30AD8">
                <v:rect id="_x0000_s1029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0FAE5349" w14:textId="77777777" w:rsidR="00F57F68" w:rsidRDefault="00A1063A">
                        <w:pPr>
                          <w:pStyle w:val="105"/>
                          <w:ind w:left="238" w:hanging="238"/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 *1 채무자의 파산으로 회수할 수 없는 채권임 </w:t>
                        </w:r>
                      </w:p>
                    </w:txbxContent>
                  </v:textbox>
                </v:rect>
              </w:pict>
            </w:r>
          </w:p>
          <w:p w14:paraId="46251174" w14:textId="77777777" w:rsidR="00F57F68" w:rsidRDefault="00F57F68">
            <w:pPr>
              <w:pStyle w:val="105"/>
              <w:wordWrap/>
              <w:ind w:left="238" w:hanging="238"/>
              <w:jc w:val="right"/>
              <w:rPr>
                <w:sz w:val="22"/>
                <w:szCs w:val="22"/>
              </w:rPr>
            </w:pPr>
          </w:p>
        </w:tc>
      </w:tr>
    </w:tbl>
    <w:p w14:paraId="10C8572C" w14:textId="77777777" w:rsidR="00F57F68" w:rsidRDefault="00F57F68">
      <w:pPr>
        <w:rPr>
          <w:sz w:val="2"/>
        </w:rPr>
      </w:pPr>
    </w:p>
    <w:p w14:paraId="70C4F91D" w14:textId="77777777" w:rsidR="00F57F68" w:rsidRDefault="00F57F68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4F95CE56" w14:textId="77777777" w:rsidR="00F57F68" w:rsidRDefault="00F57F68">
      <w:pPr>
        <w:pStyle w:val="105"/>
        <w:ind w:firstLine="0"/>
        <w:rPr>
          <w:b/>
          <w:bCs/>
          <w:sz w:val="16"/>
          <w:szCs w:val="16"/>
        </w:rPr>
      </w:pPr>
    </w:p>
    <w:p w14:paraId="41199C5F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&lt;요구사항&gt;</w:t>
      </w:r>
    </w:p>
    <w:p w14:paraId="0E90CE45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pacing w:val="-12"/>
          <w:sz w:val="24"/>
          <w:szCs w:val="24"/>
        </w:rPr>
        <w:t>㈜한국이 2019년 제1기 부가가치세 확정신고시 신고해야</w:t>
      </w:r>
      <w:r>
        <w:rPr>
          <w:spacing w:val="-8"/>
          <w:sz w:val="24"/>
          <w:szCs w:val="24"/>
        </w:rPr>
        <w:t xml:space="preserve"> 할</w:t>
      </w:r>
      <w:r>
        <w:rPr>
          <w:sz w:val="24"/>
          <w:szCs w:val="24"/>
        </w:rPr>
        <w:t xml:space="preserve"> 과세표준과 매출세액을 다음의 답안 양식에 따라 제시하시오.</w:t>
      </w:r>
    </w:p>
    <w:p w14:paraId="6445D3CD" w14:textId="77777777" w:rsidR="00F57F68" w:rsidRDefault="00F57F68">
      <w:pPr>
        <w:pStyle w:val="105"/>
        <w:ind w:firstLine="0"/>
        <w:rPr>
          <w:sz w:val="16"/>
          <w:szCs w:val="16"/>
        </w:rPr>
      </w:pPr>
    </w:p>
    <w:p w14:paraId="65DB5C27" w14:textId="77777777" w:rsidR="00F57F68" w:rsidRDefault="00A1063A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369"/>
        <w:gridCol w:w="1369"/>
        <w:gridCol w:w="1369"/>
      </w:tblGrid>
      <w:tr w:rsidR="00F57F68" w14:paraId="6D864B8F" w14:textId="77777777">
        <w:trPr>
          <w:trHeight w:val="296"/>
        </w:trPr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B6B2799" w14:textId="77777777" w:rsidR="00F57F68" w:rsidRDefault="00A1063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자료번호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8DAF3D8" w14:textId="77777777" w:rsidR="00F57F68" w:rsidRDefault="00A1063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2C98874" w14:textId="77777777" w:rsidR="00F57F68" w:rsidRDefault="00A1063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세 율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8847B98" w14:textId="77777777" w:rsidR="00F57F68" w:rsidRDefault="00A1063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매출세액</w:t>
            </w:r>
          </w:p>
        </w:tc>
      </w:tr>
      <w:tr w:rsidR="00F57F68" w14:paraId="2D5208E9" w14:textId="77777777">
        <w:trPr>
          <w:trHeight w:val="322"/>
        </w:trPr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40DA8E1" w14:textId="77777777" w:rsidR="00F57F68" w:rsidRDefault="00A1063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B14AA5D" w14:textId="77777777" w:rsidR="00F57F68" w:rsidRDefault="00F57F68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2D87778" w14:textId="77777777" w:rsidR="00F57F68" w:rsidRDefault="00F57F68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56C0D96" w14:textId="77777777" w:rsidR="00F57F68" w:rsidRDefault="00F57F68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09514D38" w14:textId="77777777">
        <w:trPr>
          <w:trHeight w:val="322"/>
        </w:trPr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F2CAF2E" w14:textId="77777777" w:rsidR="00F57F68" w:rsidRDefault="00A1063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0495E10" w14:textId="77777777" w:rsidR="00F57F68" w:rsidRDefault="00F57F68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9AA6A4D" w14:textId="77777777" w:rsidR="00F57F68" w:rsidRDefault="00F57F68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9BCC152" w14:textId="77777777" w:rsidR="00F57F68" w:rsidRDefault="00F57F68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7A94EE69" w14:textId="77777777">
        <w:trPr>
          <w:trHeight w:val="322"/>
        </w:trPr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F0C1C70" w14:textId="77777777" w:rsidR="00F57F68" w:rsidRDefault="00A1063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EABA5EA" w14:textId="77777777" w:rsidR="00F57F68" w:rsidRDefault="00F57F68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A08E8CE" w14:textId="77777777" w:rsidR="00F57F68" w:rsidRDefault="00F57F68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2D82F21" w14:textId="77777777" w:rsidR="00F57F68" w:rsidRDefault="00F57F68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E8B21CA" w14:textId="77777777" w:rsidR="00F57F68" w:rsidRDefault="00F57F68">
      <w:pPr>
        <w:rPr>
          <w:sz w:val="2"/>
        </w:rPr>
      </w:pPr>
    </w:p>
    <w:p w14:paraId="7A9C0EBB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4FEE1FA8" w14:textId="77777777" w:rsidR="00F57F68" w:rsidRDefault="00F57F68">
      <w:pPr>
        <w:pStyle w:val="105"/>
        <w:wordWrap/>
        <w:ind w:firstLine="0"/>
        <w:jc w:val="center"/>
        <w:rPr>
          <w:sz w:val="16"/>
          <w:szCs w:val="16"/>
        </w:rPr>
      </w:pPr>
    </w:p>
    <w:p w14:paraId="7D415674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2)</w:t>
      </w:r>
      <w:r>
        <w:rPr>
          <w:b/>
          <w:bCs/>
          <w:sz w:val="24"/>
          <w:szCs w:val="24"/>
        </w:rPr>
        <w:t>  </w:t>
      </w:r>
      <w:r>
        <w:rPr>
          <w:spacing w:val="-2"/>
          <w:sz w:val="24"/>
          <w:szCs w:val="24"/>
        </w:rPr>
        <w:t>다음은 과세사업과 면세사업을 겸영하고 있는</w:t>
      </w:r>
      <w:r>
        <w:rPr>
          <w:sz w:val="24"/>
          <w:szCs w:val="24"/>
        </w:rPr>
        <w:t xml:space="preserve"> ㈜대한의 부가가치세 관련 자료이다. 단, 별도의 언급이 없는 한 제시된 금액은 부가가치세가 포함되지 않은 금액이며, 세금계산서 및 계산서는 적법하게 수취된 것으로 가정한다. </w:t>
      </w:r>
    </w:p>
    <w:p w14:paraId="4E9EABF5" w14:textId="77777777" w:rsidR="00F57F68" w:rsidRDefault="00F57F68">
      <w:pPr>
        <w:sectPr w:rsidR="00F57F68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3837ADBF" w14:textId="77777777" w:rsidR="00F57F68" w:rsidRDefault="00F57F68">
      <w:pPr>
        <w:sectPr w:rsidR="00F57F68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B1146C3" w14:textId="77777777" w:rsidR="00F57F68" w:rsidRDefault="00F57F68">
      <w:pPr>
        <w:sectPr w:rsidR="00F57F68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0D48087" w14:textId="77777777" w:rsidR="00F57F68" w:rsidRDefault="00F57F68">
      <w:pPr>
        <w:pStyle w:val="105"/>
        <w:ind w:firstLine="0"/>
        <w:rPr>
          <w:sz w:val="2"/>
          <w:szCs w:val="2"/>
        </w:rPr>
      </w:pPr>
    </w:p>
    <w:p w14:paraId="2353A525" w14:textId="77777777" w:rsidR="00F57F68" w:rsidRDefault="00F57F68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10DB3400" w14:textId="77777777">
        <w:trPr>
          <w:trHeight w:val="1002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AF337B5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6"/>
                <w:szCs w:val="6"/>
              </w:rPr>
            </w:pPr>
          </w:p>
          <w:p w14:paraId="3FAD0E98" w14:textId="77777777" w:rsidR="00F57F68" w:rsidRDefault="00A1063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6D15B003" w14:textId="77777777" w:rsidR="00F57F68" w:rsidRDefault="00F57F68">
            <w:pPr>
              <w:pStyle w:val="105"/>
              <w:wordWrap/>
              <w:ind w:firstLine="0"/>
              <w:jc w:val="center"/>
              <w:rPr>
                <w:sz w:val="6"/>
                <w:szCs w:val="6"/>
              </w:rPr>
            </w:pPr>
          </w:p>
          <w:p w14:paraId="740E5846" w14:textId="77777777" w:rsidR="00F57F68" w:rsidRDefault="00A1063A">
            <w:pPr>
              <w:pStyle w:val="105"/>
              <w:ind w:left="309" w:hanging="3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 2019년 제2기 과세기간 공급가액은 다음과 같다.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9"/>
              <w:gridCol w:w="1392"/>
              <w:gridCol w:w="1392"/>
              <w:gridCol w:w="1279"/>
            </w:tblGrid>
            <w:tr w:rsidR="00F57F68" w14:paraId="5826DA65" w14:textId="77777777">
              <w:trPr>
                <w:trHeight w:val="366"/>
                <w:jc w:val="right"/>
              </w:trPr>
              <w:tc>
                <w:tcPr>
                  <w:tcW w:w="1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55D78ED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DF513E8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7.1.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9.30.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E099621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10.1.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12.31.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0D14A93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 계</w:t>
                  </w:r>
                </w:p>
              </w:tc>
            </w:tr>
            <w:tr w:rsidR="00F57F68" w14:paraId="4632FF7E" w14:textId="77777777">
              <w:trPr>
                <w:trHeight w:val="353"/>
                <w:jc w:val="right"/>
              </w:trPr>
              <w:tc>
                <w:tcPr>
                  <w:tcW w:w="1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5952B3B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과세사업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6A86EC5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6억원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6AE4A78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7억원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76B9B57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13억원</w:t>
                  </w:r>
                </w:p>
              </w:tc>
            </w:tr>
            <w:tr w:rsidR="00F57F68" w14:paraId="5FA7A82A" w14:textId="77777777">
              <w:trPr>
                <w:trHeight w:val="353"/>
                <w:jc w:val="right"/>
              </w:trPr>
              <w:tc>
                <w:tcPr>
                  <w:tcW w:w="1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D806907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면세사업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24A0CBB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4억원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DD73DF2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3억원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57048DA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7억원</w:t>
                  </w:r>
                </w:p>
              </w:tc>
            </w:tr>
          </w:tbl>
          <w:p w14:paraId="3DEB2C59" w14:textId="77777777" w:rsidR="00F57F68" w:rsidRDefault="00F57F68">
            <w:pPr>
              <w:rPr>
                <w:sz w:val="2"/>
              </w:rPr>
            </w:pPr>
          </w:p>
          <w:p w14:paraId="02112B0D" w14:textId="77777777" w:rsidR="00F57F68" w:rsidRDefault="00F57F68">
            <w:pPr>
              <w:pStyle w:val="105"/>
              <w:wordWrap/>
              <w:ind w:left="309" w:hanging="309"/>
              <w:jc w:val="right"/>
              <w:rPr>
                <w:sz w:val="24"/>
                <w:szCs w:val="24"/>
              </w:rPr>
            </w:pPr>
          </w:p>
          <w:p w14:paraId="67AD4798" w14:textId="77777777" w:rsidR="00F57F68" w:rsidRDefault="00F57F68">
            <w:pPr>
              <w:pStyle w:val="105"/>
              <w:wordWrap/>
              <w:ind w:left="309" w:hanging="309"/>
              <w:jc w:val="right"/>
              <w:rPr>
                <w:b/>
                <w:bCs/>
                <w:sz w:val="12"/>
                <w:szCs w:val="12"/>
              </w:rPr>
            </w:pPr>
          </w:p>
          <w:p w14:paraId="7DA0830F" w14:textId="77777777" w:rsidR="00F57F68" w:rsidRDefault="00A1063A">
            <w:pPr>
              <w:pStyle w:val="105"/>
              <w:ind w:left="308" w:hanging="3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6"/>
                <w:sz w:val="24"/>
                <w:szCs w:val="24"/>
              </w:rPr>
              <w:t>각 과세기간별 과세공급가액과 면세공급가액 비율은</w:t>
            </w:r>
            <w:r>
              <w:rPr>
                <w:sz w:val="24"/>
                <w:szCs w:val="24"/>
              </w:rPr>
              <w:t xml:space="preserve"> 다음과 같다.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38"/>
              <w:gridCol w:w="1751"/>
              <w:gridCol w:w="1808"/>
            </w:tblGrid>
            <w:tr w:rsidR="00F57F68" w14:paraId="148D047A" w14:textId="77777777">
              <w:trPr>
                <w:trHeight w:val="353"/>
                <w:jc w:val="right"/>
              </w:trPr>
              <w:tc>
                <w:tcPr>
                  <w:tcW w:w="16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1D0DC6D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과세기간</w:t>
                  </w:r>
                </w:p>
              </w:tc>
              <w:tc>
                <w:tcPr>
                  <w:tcW w:w="1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4A4EC62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과세공급가액</w:t>
                  </w:r>
                </w:p>
              </w:tc>
              <w:tc>
                <w:tcPr>
                  <w:tcW w:w="1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60D3A94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면세공급가액</w:t>
                  </w:r>
                </w:p>
              </w:tc>
            </w:tr>
            <w:tr w:rsidR="00F57F68" w14:paraId="688660A5" w14:textId="77777777">
              <w:trPr>
                <w:trHeight w:val="353"/>
                <w:jc w:val="right"/>
              </w:trPr>
              <w:tc>
                <w:tcPr>
                  <w:tcW w:w="16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0F18574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2018년 제2기</w:t>
                  </w:r>
                </w:p>
              </w:tc>
              <w:tc>
                <w:tcPr>
                  <w:tcW w:w="1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C997168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72%</w:t>
                  </w:r>
                </w:p>
              </w:tc>
              <w:tc>
                <w:tcPr>
                  <w:tcW w:w="1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5A07A73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ind w:right="142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28%</w:t>
                  </w:r>
                </w:p>
              </w:tc>
            </w:tr>
            <w:tr w:rsidR="00F57F68" w14:paraId="34113B73" w14:textId="77777777">
              <w:trPr>
                <w:trHeight w:val="353"/>
                <w:jc w:val="right"/>
              </w:trPr>
              <w:tc>
                <w:tcPr>
                  <w:tcW w:w="16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636961A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2019년 제1기</w:t>
                  </w:r>
                </w:p>
              </w:tc>
              <w:tc>
                <w:tcPr>
                  <w:tcW w:w="1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7291618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69%</w:t>
                  </w:r>
                </w:p>
              </w:tc>
              <w:tc>
                <w:tcPr>
                  <w:tcW w:w="1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E418ED3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ind w:right="142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31%</w:t>
                  </w:r>
                </w:p>
              </w:tc>
            </w:tr>
          </w:tbl>
          <w:p w14:paraId="14227BED" w14:textId="77777777" w:rsidR="00F57F68" w:rsidRDefault="00F57F68">
            <w:pPr>
              <w:rPr>
                <w:sz w:val="2"/>
              </w:rPr>
            </w:pPr>
          </w:p>
          <w:p w14:paraId="09F90213" w14:textId="77777777" w:rsidR="00F57F68" w:rsidRDefault="00F57F68">
            <w:pPr>
              <w:pStyle w:val="105"/>
              <w:wordWrap/>
              <w:ind w:left="309" w:hanging="309"/>
              <w:jc w:val="right"/>
              <w:rPr>
                <w:sz w:val="24"/>
                <w:szCs w:val="24"/>
              </w:rPr>
            </w:pPr>
          </w:p>
          <w:p w14:paraId="30D1579D" w14:textId="77777777" w:rsidR="00F57F68" w:rsidRDefault="00F57F68">
            <w:pPr>
              <w:pStyle w:val="105"/>
              <w:wordWrap/>
              <w:ind w:left="309" w:hanging="309"/>
              <w:jc w:val="right"/>
              <w:rPr>
                <w:b/>
                <w:bCs/>
                <w:sz w:val="12"/>
                <w:szCs w:val="12"/>
              </w:rPr>
            </w:pPr>
          </w:p>
          <w:p w14:paraId="6A1AEB2A" w14:textId="77777777" w:rsidR="00F57F68" w:rsidRDefault="00A1063A">
            <w:pPr>
              <w:pStyle w:val="105"/>
              <w:ind w:left="316" w:hanging="3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 2019년 제2기 과세기간의 세금계산서상 매입세액 내역은 다음과 같다.</w:t>
            </w:r>
          </w:p>
          <w:p w14:paraId="25BC8EE3" w14:textId="77777777" w:rsidR="00F57F68" w:rsidRDefault="00A1063A">
            <w:pPr>
              <w:pStyle w:val="105"/>
              <w:wordWrap/>
              <w:spacing w:line="240" w:lineRule="auto"/>
              <w:ind w:left="311" w:hanging="31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(단위: 원)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9"/>
              <w:gridCol w:w="1392"/>
              <w:gridCol w:w="1392"/>
              <w:gridCol w:w="1279"/>
            </w:tblGrid>
            <w:tr w:rsidR="00F57F68" w14:paraId="19683EAE" w14:textId="77777777">
              <w:trPr>
                <w:trHeight w:val="353"/>
                <w:jc w:val="right"/>
              </w:trPr>
              <w:tc>
                <w:tcPr>
                  <w:tcW w:w="1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DC27221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7A149C2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7.1.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9.30.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1977549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10.1.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12.31.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A7B5B3E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 계</w:t>
                  </w:r>
                </w:p>
              </w:tc>
            </w:tr>
            <w:tr w:rsidR="00F57F68" w14:paraId="231344FA" w14:textId="77777777">
              <w:trPr>
                <w:trHeight w:val="353"/>
                <w:jc w:val="right"/>
              </w:trPr>
              <w:tc>
                <w:tcPr>
                  <w:tcW w:w="1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F3954EE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과세사업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57BFF62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25,000,000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1013308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ind w:right="16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25,000,000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60FB159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50,000,000</w:t>
                  </w:r>
                </w:p>
              </w:tc>
            </w:tr>
            <w:tr w:rsidR="00F57F68" w14:paraId="4AA8E2A6" w14:textId="77777777">
              <w:trPr>
                <w:trHeight w:val="353"/>
                <w:jc w:val="right"/>
              </w:trPr>
              <w:tc>
                <w:tcPr>
                  <w:tcW w:w="1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549F3A7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면세사업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115166C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ind w:right="170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15,000,000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10A1562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ind w:right="16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AE33D07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15,000,000</w:t>
                  </w:r>
                </w:p>
              </w:tc>
            </w:tr>
            <w:tr w:rsidR="00F57F68" w14:paraId="23500389" w14:textId="77777777">
              <w:trPr>
                <w:trHeight w:val="353"/>
                <w:jc w:val="right"/>
              </w:trPr>
              <w:tc>
                <w:tcPr>
                  <w:tcW w:w="1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C0BE17B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공통매입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ED60A17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ind w:right="170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5,000,000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44E0F76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9,000,000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1B40C7D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14,000,000</w:t>
                  </w:r>
                </w:p>
              </w:tc>
            </w:tr>
            <w:tr w:rsidR="00F57F68" w14:paraId="0524C9AB" w14:textId="77777777">
              <w:trPr>
                <w:trHeight w:val="353"/>
                <w:jc w:val="right"/>
              </w:trPr>
              <w:tc>
                <w:tcPr>
                  <w:tcW w:w="1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FA45671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    계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E950550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ind w:right="170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45,000,000</w:t>
                  </w:r>
                </w:p>
              </w:tc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5F9CD37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ind w:right="16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34,000,000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B429A43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79,000,000</w:t>
                  </w:r>
                </w:p>
              </w:tc>
            </w:tr>
          </w:tbl>
          <w:p w14:paraId="6F5969FA" w14:textId="77777777" w:rsidR="00F57F68" w:rsidRDefault="00F57F68">
            <w:pPr>
              <w:rPr>
                <w:sz w:val="2"/>
              </w:rPr>
            </w:pPr>
          </w:p>
          <w:p w14:paraId="54439940" w14:textId="77777777" w:rsidR="00F57F68" w:rsidRDefault="00F57F68">
            <w:pPr>
              <w:pStyle w:val="105"/>
              <w:wordWrap/>
              <w:ind w:left="311" w:hanging="311"/>
              <w:jc w:val="right"/>
              <w:rPr>
                <w:sz w:val="24"/>
                <w:szCs w:val="24"/>
              </w:rPr>
            </w:pPr>
          </w:p>
          <w:p w14:paraId="405B08C9" w14:textId="77777777" w:rsidR="00F57F68" w:rsidRDefault="00A1063A">
            <w:pPr>
              <w:pStyle w:val="a8"/>
              <w:ind w:left="435" w:right="99" w:hanging="311"/>
              <w:rPr>
                <w:rFonts w:ascii="HY신명조" w:eastAsia="HY신명조" w:cs="HY신명조"/>
                <w:spacing w:val="-1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 *1 접대비 지출 관련 매입세액 1,000,000원 포함</w:t>
            </w:r>
          </w:p>
          <w:p w14:paraId="7F6CED5E" w14:textId="77777777" w:rsidR="00F57F68" w:rsidRDefault="00A1063A">
            <w:pPr>
              <w:pStyle w:val="a8"/>
              <w:ind w:left="623" w:right="99" w:hanging="499"/>
              <w:rPr>
                <w:spacing w:val="-2"/>
                <w:sz w:val="8"/>
                <w:szCs w:val="8"/>
              </w:rPr>
            </w:pP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 *2 </w:t>
            </w: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>과세사업과 면세사업에 함께 사용하다가 2019년 10월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2"/>
                <w:szCs w:val="22"/>
              </w:rPr>
              <w:t>5일에 매각한 기계장치(매각대금: 30,000,000원)의 매입세액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 xml:space="preserve">4,000,000원을 포함. 상기 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‘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자료 1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’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의 과세기간별 공급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가액에는 기계장치 매각대금이 포함되어 있지 않음 </w:t>
            </w:r>
          </w:p>
        </w:tc>
      </w:tr>
    </w:tbl>
    <w:p w14:paraId="4466996D" w14:textId="77777777" w:rsidR="00F57F68" w:rsidRDefault="00F57F68">
      <w:pPr>
        <w:rPr>
          <w:sz w:val="2"/>
        </w:rPr>
      </w:pPr>
    </w:p>
    <w:p w14:paraId="2F18B1A2" w14:textId="77777777" w:rsidR="00F57F68" w:rsidRDefault="00F57F68">
      <w:pPr>
        <w:pStyle w:val="105"/>
        <w:ind w:firstLine="0"/>
        <w:rPr>
          <w:b/>
          <w:bCs/>
          <w:sz w:val="10"/>
          <w:szCs w:val="10"/>
        </w:rPr>
      </w:pPr>
    </w:p>
    <w:p w14:paraId="61634ED2" w14:textId="77777777" w:rsidR="00F57F68" w:rsidRDefault="00F57F68">
      <w:pPr>
        <w:pStyle w:val="105"/>
        <w:ind w:firstLine="0"/>
        <w:rPr>
          <w:b/>
          <w:bCs/>
          <w:sz w:val="16"/>
          <w:szCs w:val="16"/>
        </w:rPr>
      </w:pPr>
    </w:p>
    <w:p w14:paraId="39D3A641" w14:textId="77777777" w:rsidR="00F57F68" w:rsidRDefault="00F57F68">
      <w:pPr>
        <w:pStyle w:val="105"/>
        <w:ind w:firstLine="0"/>
        <w:rPr>
          <w:b/>
          <w:bCs/>
          <w:sz w:val="10"/>
          <w:szCs w:val="1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05B0D06B" w14:textId="77777777">
        <w:trPr>
          <w:trHeight w:val="4369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79DEEE6" w14:textId="77777777" w:rsidR="00F57F68" w:rsidRDefault="00A1063A">
            <w:pPr>
              <w:pStyle w:val="105"/>
              <w:ind w:left="349" w:hanging="3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㈜대한은 면세사업에만 사용하던 차량(트럭)을 </w:t>
            </w:r>
            <w:r>
              <w:rPr>
                <w:spacing w:val="-2"/>
                <w:sz w:val="24"/>
                <w:szCs w:val="24"/>
              </w:rPr>
              <w:t>2019년 7월 20일부터 과세사업과 면세사업에 함께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사용하기 시작하였다. ㈜대한은 동 차량을 2018년</w:t>
            </w:r>
            <w:r>
              <w:rPr>
                <w:sz w:val="24"/>
                <w:szCs w:val="24"/>
              </w:rPr>
              <w:t xml:space="preserve"> 9월 20일 40,000,000원에 취득하였다.</w:t>
            </w:r>
          </w:p>
          <w:p w14:paraId="50E29484" w14:textId="77777777" w:rsidR="00F57F68" w:rsidRDefault="00F57F68">
            <w:pPr>
              <w:pStyle w:val="105"/>
              <w:ind w:left="309" w:hanging="309"/>
              <w:rPr>
                <w:b/>
                <w:bCs/>
                <w:sz w:val="16"/>
                <w:szCs w:val="16"/>
              </w:rPr>
            </w:pPr>
          </w:p>
          <w:p w14:paraId="1F68772E" w14:textId="77777777" w:rsidR="00F57F68" w:rsidRDefault="00A1063A">
            <w:pPr>
              <w:pStyle w:val="105"/>
              <w:ind w:left="319" w:hanging="319"/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6"/>
                <w:sz w:val="24"/>
                <w:szCs w:val="24"/>
              </w:rPr>
              <w:t>㈜대한은 2018년 제2기에 공급자가 대손세액공제를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받음에 따라 대손처분 받은 세액 700,000원을 매입세액에서</w:t>
            </w:r>
            <w:r>
              <w:rPr>
                <w:sz w:val="24"/>
                <w:szCs w:val="24"/>
              </w:rPr>
              <w:t xml:space="preserve"> 차감한 바 있다. ㈜대한은 2019년 </w:t>
            </w:r>
            <w:r>
              <w:rPr>
                <w:spacing w:val="-6"/>
                <w:sz w:val="24"/>
                <w:szCs w:val="24"/>
              </w:rPr>
              <w:t>12월 20일에 대손처분 받은 세액 700,000원을 포함한</w:t>
            </w:r>
            <w:r>
              <w:rPr>
                <w:sz w:val="24"/>
                <w:szCs w:val="24"/>
              </w:rPr>
              <w:t xml:space="preserve"> 매입채무 7,700,000원을 모두 변제하였다.  </w:t>
            </w:r>
          </w:p>
        </w:tc>
      </w:tr>
    </w:tbl>
    <w:p w14:paraId="6B384EE4" w14:textId="77777777" w:rsidR="00F57F68" w:rsidRDefault="00F57F68">
      <w:pPr>
        <w:rPr>
          <w:sz w:val="2"/>
        </w:rPr>
      </w:pPr>
    </w:p>
    <w:p w14:paraId="6A377F9B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6E274408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&lt;요구사항 1&gt;</w:t>
      </w:r>
    </w:p>
    <w:p w14:paraId="7369E83B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pacing w:val="2"/>
          <w:sz w:val="24"/>
          <w:szCs w:val="24"/>
        </w:rPr>
        <w:t>㈜대한의 2019년 제2기 부가가치세 예정신고시 매입세액공제액을 다음의 답안 양식에 따라 제시하시오</w:t>
      </w:r>
      <w:r>
        <w:rPr>
          <w:sz w:val="24"/>
          <w:szCs w:val="24"/>
        </w:rPr>
        <w:t xml:space="preserve">. </w:t>
      </w:r>
    </w:p>
    <w:p w14:paraId="40FF0D0E" w14:textId="77777777" w:rsidR="00F57F68" w:rsidRDefault="00F57F68">
      <w:pPr>
        <w:pStyle w:val="105"/>
        <w:ind w:firstLine="0"/>
        <w:rPr>
          <w:sz w:val="16"/>
          <w:szCs w:val="16"/>
        </w:rPr>
      </w:pPr>
    </w:p>
    <w:p w14:paraId="13A4A20A" w14:textId="77777777" w:rsidR="00F57F68" w:rsidRDefault="00A1063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3"/>
        <w:gridCol w:w="1784"/>
      </w:tblGrid>
      <w:tr w:rsidR="00F57F68" w14:paraId="7BB36476" w14:textId="77777777">
        <w:trPr>
          <w:trHeight w:val="466"/>
          <w:jc w:val="center"/>
        </w:trPr>
        <w:tc>
          <w:tcPr>
            <w:tcW w:w="3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DE905D8" w14:textId="77777777" w:rsidR="00F57F68" w:rsidRDefault="00A1063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세금계산서 수취분 매입세액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F91E963" w14:textId="77777777" w:rsidR="00F57F68" w:rsidRDefault="00F57F68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F57F68" w14:paraId="1A092DE0" w14:textId="77777777">
        <w:trPr>
          <w:trHeight w:val="466"/>
          <w:jc w:val="center"/>
        </w:trPr>
        <w:tc>
          <w:tcPr>
            <w:tcW w:w="3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C21F97B" w14:textId="77777777" w:rsidR="00F57F68" w:rsidRDefault="00A1063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⑵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그 밖의 공제매입세액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E6CABD7" w14:textId="77777777" w:rsidR="00F57F68" w:rsidRDefault="00F57F68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F57F68" w14:paraId="2ED56804" w14:textId="77777777">
        <w:trPr>
          <w:trHeight w:val="466"/>
          <w:jc w:val="center"/>
        </w:trPr>
        <w:tc>
          <w:tcPr>
            <w:tcW w:w="3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D31AAE3" w14:textId="77777777" w:rsidR="00F57F68" w:rsidRDefault="00A1063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⑶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공제받지 못할 매입세액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575AF5E" w14:textId="77777777" w:rsidR="00F57F68" w:rsidRDefault="00F57F68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F57F68" w14:paraId="3DE4A98C" w14:textId="77777777">
        <w:trPr>
          <w:trHeight w:val="466"/>
          <w:jc w:val="center"/>
        </w:trPr>
        <w:tc>
          <w:tcPr>
            <w:tcW w:w="3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C042424" w14:textId="77777777" w:rsidR="00F57F68" w:rsidRDefault="00A1063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차가감 계 :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⑴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+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⑵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⑶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 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5EB45E1" w14:textId="77777777" w:rsidR="00F57F68" w:rsidRDefault="00F57F68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08492D6A" w14:textId="77777777" w:rsidR="00F57F68" w:rsidRDefault="00F57F68">
      <w:pPr>
        <w:rPr>
          <w:sz w:val="2"/>
        </w:rPr>
      </w:pPr>
    </w:p>
    <w:p w14:paraId="7A5FEEE8" w14:textId="77777777" w:rsidR="00F57F68" w:rsidRDefault="00F57F68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4D5D2B59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0A54D2EC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732C5630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06F360F5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&lt;요구사항 2&gt;</w:t>
      </w:r>
    </w:p>
    <w:p w14:paraId="41DB51AC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pacing w:val="2"/>
          <w:sz w:val="24"/>
          <w:szCs w:val="24"/>
        </w:rPr>
        <w:t>㈜대한의 2019년 제2기 부가가치세 확정신고시 매입세액공제액을 다음의 답안 양식에 따라 제시하시오.</w:t>
      </w:r>
      <w:r>
        <w:rPr>
          <w:sz w:val="24"/>
          <w:szCs w:val="24"/>
        </w:rPr>
        <w:t xml:space="preserve"> </w:t>
      </w:r>
    </w:p>
    <w:p w14:paraId="15D915F1" w14:textId="77777777" w:rsidR="00F57F68" w:rsidRDefault="00F57F68">
      <w:pPr>
        <w:pStyle w:val="105"/>
        <w:ind w:firstLine="0"/>
        <w:rPr>
          <w:sz w:val="16"/>
          <w:szCs w:val="16"/>
        </w:rPr>
      </w:pPr>
    </w:p>
    <w:p w14:paraId="442B8BF4" w14:textId="77777777" w:rsidR="00F57F68" w:rsidRDefault="00A1063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3"/>
        <w:gridCol w:w="1784"/>
      </w:tblGrid>
      <w:tr w:rsidR="00F57F68" w14:paraId="610553E4" w14:textId="77777777">
        <w:trPr>
          <w:trHeight w:val="466"/>
          <w:jc w:val="center"/>
        </w:trPr>
        <w:tc>
          <w:tcPr>
            <w:tcW w:w="3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5A4DB78" w14:textId="77777777" w:rsidR="00F57F68" w:rsidRDefault="00A1063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세금계산서 수취분 매입세액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0845D8A" w14:textId="77777777" w:rsidR="00F57F68" w:rsidRDefault="00F57F68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F57F68" w14:paraId="4C65905F" w14:textId="77777777">
        <w:trPr>
          <w:trHeight w:val="466"/>
          <w:jc w:val="center"/>
        </w:trPr>
        <w:tc>
          <w:tcPr>
            <w:tcW w:w="3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4704D16" w14:textId="77777777" w:rsidR="00F57F68" w:rsidRDefault="00A1063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⑵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그 밖의 공제매입세액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34A171E" w14:textId="77777777" w:rsidR="00F57F68" w:rsidRDefault="00F57F68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F57F68" w14:paraId="381AFEE2" w14:textId="77777777">
        <w:trPr>
          <w:trHeight w:val="466"/>
          <w:jc w:val="center"/>
        </w:trPr>
        <w:tc>
          <w:tcPr>
            <w:tcW w:w="3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F606860" w14:textId="77777777" w:rsidR="00F57F68" w:rsidRDefault="00A1063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⑶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공제받지 못할 매입세액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0910FE0" w14:textId="77777777" w:rsidR="00F57F68" w:rsidRDefault="00F57F68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F57F68" w14:paraId="459C2328" w14:textId="77777777">
        <w:trPr>
          <w:trHeight w:val="466"/>
          <w:jc w:val="center"/>
        </w:trPr>
        <w:tc>
          <w:tcPr>
            <w:tcW w:w="3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EB0FD43" w14:textId="77777777" w:rsidR="00F57F68" w:rsidRDefault="00A1063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차가감 계 :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⑴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+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⑵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⑶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 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6F0F962" w14:textId="77777777" w:rsidR="00F57F68" w:rsidRDefault="00F57F68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11FD875B" w14:textId="77777777" w:rsidR="00F57F68" w:rsidRDefault="00F57F68">
      <w:pPr>
        <w:rPr>
          <w:sz w:val="2"/>
        </w:rPr>
      </w:pPr>
    </w:p>
    <w:p w14:paraId="463E6F05" w14:textId="77777777" w:rsidR="00F57F68" w:rsidRDefault="00F57F68">
      <w:pPr>
        <w:pStyle w:val="105"/>
        <w:wordWrap/>
        <w:ind w:firstLine="0"/>
        <w:jc w:val="center"/>
        <w:rPr>
          <w:sz w:val="24"/>
          <w:szCs w:val="24"/>
        </w:rPr>
      </w:pPr>
    </w:p>
    <w:p w14:paraId="6435FF29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068ABAC3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32B8FC7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09377CF8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30C1E7FF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9EDFA6E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9AD0ACD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2】(5점)</w:t>
      </w:r>
    </w:p>
    <w:p w14:paraId="5E844731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3AC1226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pacing w:val="1"/>
          <w:sz w:val="24"/>
          <w:szCs w:val="24"/>
        </w:rPr>
        <w:t xml:space="preserve">다음은 숙박업과 음식점업(과세유흥장소가 아님)을 </w:t>
      </w:r>
      <w:r>
        <w:rPr>
          <w:spacing w:val="-3"/>
          <w:sz w:val="24"/>
          <w:szCs w:val="24"/>
        </w:rPr>
        <w:t>겸영하는</w:t>
      </w:r>
      <w:r>
        <w:rPr>
          <w:spacing w:val="-4"/>
          <w:sz w:val="24"/>
          <w:szCs w:val="24"/>
        </w:rPr>
        <w:t xml:space="preserve"> 간이과세자 갑(간편장부대상자)의 2019년 과세</w:t>
      </w:r>
      <w:r>
        <w:rPr>
          <w:sz w:val="24"/>
          <w:szCs w:val="24"/>
        </w:rPr>
        <w:t xml:space="preserve">기간(2019년 1월 1일 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 2019년 12월 31일) 자료이다. 단, 별도의 언급이 없는 한 세금계산서 및 계산서는 적법하게 수취된 것으로 가정한다. </w:t>
      </w:r>
    </w:p>
    <w:p w14:paraId="4B40EC22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46918565" w14:textId="77777777">
        <w:trPr>
          <w:trHeight w:val="12347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4AFB443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33A33500" w14:textId="77777777" w:rsidR="00F57F68" w:rsidRDefault="00A1063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1734FF7E" w14:textId="77777777" w:rsidR="00F57F68" w:rsidRDefault="00F57F68">
            <w:pPr>
              <w:pStyle w:val="105"/>
              <w:ind w:firstLine="0"/>
              <w:rPr>
                <w:sz w:val="12"/>
                <w:szCs w:val="12"/>
              </w:rPr>
            </w:pPr>
          </w:p>
          <w:p w14:paraId="673A4AFB" w14:textId="77777777" w:rsidR="00F57F68" w:rsidRDefault="00A1063A">
            <w:pPr>
              <w:pStyle w:val="105"/>
              <w:ind w:left="311" w:hanging="3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연도별 공급대가는 다음과 같으며, 전액 신용카드매출전표를 발행하였다.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8"/>
              <w:gridCol w:w="1788"/>
              <w:gridCol w:w="1788"/>
            </w:tblGrid>
            <w:tr w:rsidR="00F57F68" w14:paraId="74904D32" w14:textId="77777777">
              <w:trPr>
                <w:trHeight w:val="353"/>
                <w:jc w:val="right"/>
              </w:trPr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25B6097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6955FCA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숙박업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B88A78A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음식점업</w:t>
                  </w:r>
                </w:p>
              </w:tc>
            </w:tr>
            <w:tr w:rsidR="00F57F68" w14:paraId="03A9483B" w14:textId="77777777">
              <w:trPr>
                <w:trHeight w:val="466"/>
                <w:jc w:val="right"/>
              </w:trPr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EEE5EF0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2018년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9BD0D0D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18,000,000원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4AAB331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22,000,000원</w:t>
                  </w:r>
                </w:p>
              </w:tc>
            </w:tr>
            <w:tr w:rsidR="00F57F68" w14:paraId="5C748557" w14:textId="77777777">
              <w:trPr>
                <w:trHeight w:val="466"/>
                <w:jc w:val="right"/>
              </w:trPr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044A25A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2019년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41522E6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30,000,000원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9E8A0FB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20,000,000원</w:t>
                  </w:r>
                </w:p>
              </w:tc>
            </w:tr>
          </w:tbl>
          <w:p w14:paraId="7D2C315E" w14:textId="77777777" w:rsidR="00F57F68" w:rsidRDefault="00F57F68">
            <w:pPr>
              <w:rPr>
                <w:sz w:val="2"/>
              </w:rPr>
            </w:pPr>
          </w:p>
          <w:p w14:paraId="236EF064" w14:textId="77777777" w:rsidR="00F57F68" w:rsidRDefault="00F57F68">
            <w:pPr>
              <w:pStyle w:val="105"/>
              <w:wordWrap/>
              <w:ind w:left="294" w:hanging="294"/>
              <w:jc w:val="right"/>
              <w:rPr>
                <w:spacing w:val="-6"/>
                <w:sz w:val="24"/>
                <w:szCs w:val="24"/>
              </w:rPr>
            </w:pPr>
          </w:p>
          <w:p w14:paraId="7208EEF0" w14:textId="77777777" w:rsidR="00F57F68" w:rsidRDefault="00F57F68">
            <w:pPr>
              <w:pStyle w:val="105"/>
              <w:ind w:left="318" w:hanging="318"/>
              <w:rPr>
                <w:b/>
                <w:bCs/>
              </w:rPr>
            </w:pPr>
          </w:p>
          <w:p w14:paraId="5BC35962" w14:textId="77777777" w:rsidR="00F57F68" w:rsidRDefault="00A1063A">
            <w:pPr>
              <w:pStyle w:val="a8"/>
              <w:ind w:left="352" w:right="73" w:hanging="25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숙박업과 음식점업에 공통으로 사용하던 비품을 공급대가 3,000,000원에 매각하였다. </w:t>
            </w:r>
          </w:p>
          <w:p w14:paraId="7048E987" w14:textId="77777777" w:rsidR="00F57F68" w:rsidRDefault="00F57F68">
            <w:pPr>
              <w:pStyle w:val="a8"/>
              <w:ind w:left="398" w:right="73" w:hanging="300"/>
              <w:rPr>
                <w:rFonts w:ascii="HY신명조" w:eastAsia="HY신명조" w:cs="HY신명조"/>
              </w:rPr>
            </w:pPr>
          </w:p>
          <w:p w14:paraId="3833D395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2019년 매입내역은 다음과 같다.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4"/>
              <w:gridCol w:w="2034"/>
              <w:gridCol w:w="1468"/>
            </w:tblGrid>
            <w:tr w:rsidR="00F57F68" w14:paraId="17B22E2E" w14:textId="77777777">
              <w:trPr>
                <w:trHeight w:val="423"/>
                <w:jc w:val="right"/>
              </w:trPr>
              <w:tc>
                <w:tcPr>
                  <w:tcW w:w="18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748D891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2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0A8F990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세금계산서 수취분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D7AB658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기타분</w:t>
                  </w:r>
                </w:p>
              </w:tc>
            </w:tr>
            <w:tr w:rsidR="00F57F68" w14:paraId="1F7AD949" w14:textId="77777777">
              <w:trPr>
                <w:trHeight w:val="536"/>
                <w:jc w:val="right"/>
              </w:trPr>
              <w:tc>
                <w:tcPr>
                  <w:tcW w:w="18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9A2626B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숙박업 매입액</w:t>
                  </w:r>
                </w:p>
              </w:tc>
              <w:tc>
                <w:tcPr>
                  <w:tcW w:w="2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5A67631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5,500,000원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E110F0A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ind w:right="142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-</w:t>
                  </w:r>
                </w:p>
              </w:tc>
            </w:tr>
            <w:tr w:rsidR="00F57F68" w14:paraId="538268FC" w14:textId="77777777">
              <w:trPr>
                <w:trHeight w:val="536"/>
                <w:jc w:val="right"/>
              </w:trPr>
              <w:tc>
                <w:tcPr>
                  <w:tcW w:w="18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6EE99AA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음식점업 매입액</w:t>
                  </w:r>
                </w:p>
              </w:tc>
              <w:tc>
                <w:tcPr>
                  <w:tcW w:w="2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A89E7EC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3,300,000원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793286B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1,090,000원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*3</w:t>
                  </w:r>
                </w:p>
              </w:tc>
            </w:tr>
            <w:tr w:rsidR="00F57F68" w14:paraId="70094DDF" w14:textId="77777777">
              <w:trPr>
                <w:trHeight w:val="536"/>
                <w:jc w:val="right"/>
              </w:trPr>
              <w:tc>
                <w:tcPr>
                  <w:tcW w:w="18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D027CC3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공통매입액</w:t>
                  </w:r>
                </w:p>
              </w:tc>
              <w:tc>
                <w:tcPr>
                  <w:tcW w:w="2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3793049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1,100,000원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*4</w:t>
                  </w:r>
                </w:p>
              </w:tc>
              <w:tc>
                <w:tcPr>
                  <w:tcW w:w="14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B3E4C7F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ind w:right="142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2FFD4485" w14:textId="77777777" w:rsidR="00F57F68" w:rsidRDefault="00F57F68">
            <w:pPr>
              <w:rPr>
                <w:sz w:val="2"/>
              </w:rPr>
            </w:pPr>
          </w:p>
          <w:p w14:paraId="223A7A5C" w14:textId="77777777" w:rsidR="00F57F68" w:rsidRDefault="00F57F68">
            <w:pPr>
              <w:pStyle w:val="105"/>
              <w:wordWrap/>
              <w:spacing w:line="249" w:lineRule="auto"/>
              <w:ind w:left="467" w:hanging="467"/>
              <w:jc w:val="right"/>
              <w:rPr>
                <w:sz w:val="10"/>
                <w:szCs w:val="10"/>
              </w:rPr>
            </w:pPr>
          </w:p>
          <w:p w14:paraId="3874DF4F" w14:textId="77777777" w:rsidR="00F57F68" w:rsidRDefault="00A1063A">
            <w:pPr>
              <w:pStyle w:val="105"/>
              <w:spacing w:line="249" w:lineRule="auto"/>
              <w:ind w:left="458" w:right="99" w:hanging="3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*1</w:t>
            </w:r>
            <w:r>
              <w:rPr>
                <w:sz w:val="22"/>
                <w:szCs w:val="22"/>
              </w:rPr>
              <w:t>  </w:t>
            </w:r>
            <w:r>
              <w:rPr>
                <w:spacing w:val="-8"/>
                <w:sz w:val="22"/>
                <w:szCs w:val="22"/>
              </w:rPr>
              <w:t>부가가치세를 포함한 금액이며, 이 중 1,100,000원은</w:t>
            </w:r>
            <w:r>
              <w:rPr>
                <w:sz w:val="22"/>
                <w:szCs w:val="22"/>
              </w:rPr>
              <w:t xml:space="preserve"> 접대비로 지출한 것임</w:t>
            </w:r>
          </w:p>
          <w:p w14:paraId="76A7A2E7" w14:textId="77777777" w:rsidR="00F57F68" w:rsidRDefault="00A1063A">
            <w:pPr>
              <w:pStyle w:val="105"/>
              <w:spacing w:line="249" w:lineRule="auto"/>
              <w:ind w:left="435" w:right="99" w:hanging="31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*2</w:t>
            </w:r>
            <w:r>
              <w:rPr>
                <w:sz w:val="22"/>
                <w:szCs w:val="22"/>
              </w:rPr>
              <w:t>  </w:t>
            </w:r>
            <w:r>
              <w:rPr>
                <w:sz w:val="22"/>
                <w:szCs w:val="22"/>
              </w:rPr>
              <w:t>부가가치세를 포함한 금액임</w:t>
            </w:r>
          </w:p>
          <w:p w14:paraId="18216385" w14:textId="77777777" w:rsidR="00F57F68" w:rsidRDefault="00A1063A">
            <w:pPr>
              <w:pStyle w:val="105"/>
              <w:spacing w:line="249" w:lineRule="auto"/>
              <w:ind w:left="458" w:right="99" w:hanging="3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*3</w:t>
            </w:r>
            <w:r>
              <w:rPr>
                <w:sz w:val="22"/>
                <w:szCs w:val="22"/>
              </w:rPr>
              <w:t>  </w:t>
            </w:r>
            <w:r>
              <w:rPr>
                <w:spacing w:val="-5"/>
                <w:sz w:val="22"/>
                <w:szCs w:val="22"/>
              </w:rPr>
              <w:t>농민으로부터 면세농산물을 직접 매입하여 계산서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또는 신용카드매출전표를 수취하지 못한 금액으로</w:t>
            </w:r>
            <w:r>
              <w:rPr>
                <w:spacing w:val="-1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이에 대한 의제매입세액공제신고서는 제출됨</w:t>
            </w:r>
          </w:p>
          <w:p w14:paraId="53F3927F" w14:textId="77777777" w:rsidR="00F57F68" w:rsidRDefault="00A1063A">
            <w:pPr>
              <w:pStyle w:val="105"/>
              <w:spacing w:line="249" w:lineRule="auto"/>
              <w:ind w:left="458" w:right="99" w:hanging="3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*4</w:t>
            </w:r>
            <w:r>
              <w:rPr>
                <w:sz w:val="22"/>
                <w:szCs w:val="22"/>
              </w:rPr>
              <w:t>  </w:t>
            </w:r>
            <w:r>
              <w:rPr>
                <w:sz w:val="22"/>
                <w:szCs w:val="22"/>
              </w:rPr>
              <w:t xml:space="preserve">숙박업과 음식점업에 공통으로 사용하는 비품 </w:t>
            </w:r>
            <w:r>
              <w:rPr>
                <w:spacing w:val="-6"/>
                <w:sz w:val="22"/>
                <w:szCs w:val="22"/>
              </w:rPr>
              <w:t>매입액(귀속이 불명확함)으로 부가가치세를 포함한</w:t>
            </w:r>
            <w:r>
              <w:rPr>
                <w:sz w:val="22"/>
                <w:szCs w:val="22"/>
              </w:rPr>
              <w:t xml:space="preserve"> 금액임</w:t>
            </w:r>
          </w:p>
          <w:p w14:paraId="42480048" w14:textId="77777777" w:rsidR="00F57F68" w:rsidRDefault="00F57F68">
            <w:pPr>
              <w:pStyle w:val="105"/>
              <w:ind w:left="204" w:hanging="204"/>
            </w:pPr>
          </w:p>
          <w:p w14:paraId="5F3FA471" w14:textId="77777777" w:rsidR="00F57F68" w:rsidRDefault="00A1063A">
            <w:pPr>
              <w:pStyle w:val="105"/>
              <w:ind w:left="308" w:hanging="308"/>
              <w:rPr>
                <w:sz w:val="6"/>
                <w:szCs w:val="6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업종별 부가가치율은 다음과 같다.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79"/>
              <w:gridCol w:w="2679"/>
            </w:tblGrid>
            <w:tr w:rsidR="00F57F68" w14:paraId="1D8188CD" w14:textId="77777777">
              <w:trPr>
                <w:trHeight w:val="438"/>
                <w:jc w:val="right"/>
              </w:trPr>
              <w:tc>
                <w:tcPr>
                  <w:tcW w:w="26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7947E89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숙박업</w:t>
                  </w:r>
                </w:p>
              </w:tc>
              <w:tc>
                <w:tcPr>
                  <w:tcW w:w="26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6C70E70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음식점업</w:t>
                  </w:r>
                </w:p>
              </w:tc>
            </w:tr>
            <w:tr w:rsidR="00F57F68" w14:paraId="7840BD12" w14:textId="77777777">
              <w:trPr>
                <w:trHeight w:val="438"/>
                <w:jc w:val="right"/>
              </w:trPr>
              <w:tc>
                <w:tcPr>
                  <w:tcW w:w="26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D69D719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20% </w:t>
                  </w:r>
                </w:p>
              </w:tc>
              <w:tc>
                <w:tcPr>
                  <w:tcW w:w="26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06D9D85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10%</w:t>
                  </w:r>
                </w:p>
              </w:tc>
            </w:tr>
          </w:tbl>
          <w:p w14:paraId="66A25FDC" w14:textId="77777777" w:rsidR="00F57F68" w:rsidRDefault="00F57F68">
            <w:pPr>
              <w:rPr>
                <w:sz w:val="2"/>
              </w:rPr>
            </w:pPr>
          </w:p>
          <w:p w14:paraId="7E4472BB" w14:textId="77777777" w:rsidR="00F57F68" w:rsidRDefault="00F57F68">
            <w:pPr>
              <w:pStyle w:val="105"/>
              <w:wordWrap/>
              <w:ind w:left="204" w:hanging="204"/>
              <w:jc w:val="right"/>
              <w:rPr>
                <w:sz w:val="24"/>
                <w:szCs w:val="24"/>
              </w:rPr>
            </w:pPr>
          </w:p>
          <w:p w14:paraId="22F25AC9" w14:textId="77777777" w:rsidR="00F57F68" w:rsidRDefault="00F57F68">
            <w:pPr>
              <w:pStyle w:val="105"/>
              <w:wordWrap/>
              <w:ind w:left="204" w:hanging="204"/>
              <w:jc w:val="center"/>
              <w:rPr>
                <w:spacing w:val="-10"/>
                <w:sz w:val="24"/>
                <w:szCs w:val="24"/>
              </w:rPr>
            </w:pPr>
          </w:p>
        </w:tc>
      </w:tr>
    </w:tbl>
    <w:p w14:paraId="57B74C41" w14:textId="77777777" w:rsidR="00F57F68" w:rsidRDefault="00F57F68">
      <w:pPr>
        <w:rPr>
          <w:sz w:val="2"/>
        </w:rPr>
      </w:pPr>
    </w:p>
    <w:p w14:paraId="2DF54E47" w14:textId="77777777" w:rsidR="00F57F68" w:rsidRDefault="00F57F68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36C8CC84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505AABCF" w14:textId="77777777" w:rsidR="00F57F68" w:rsidRDefault="00A1063A">
      <w:pPr>
        <w:pStyle w:val="105"/>
        <w:ind w:firstLine="0"/>
        <w:rPr>
          <w:spacing w:val="6"/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  <w:r>
        <w:rPr>
          <w:b/>
          <w:bCs/>
          <w:sz w:val="24"/>
          <w:szCs w:val="24"/>
        </w:rPr>
        <w:t>  </w:t>
      </w:r>
      <w:r>
        <w:rPr>
          <w:spacing w:val="6"/>
          <w:sz w:val="24"/>
          <w:szCs w:val="24"/>
        </w:rPr>
        <w:t>간이과세자 갑의 2019년 부가가치세 납부세액을 다음의 답안 양식에 따라 제시하시오.</w:t>
      </w:r>
    </w:p>
    <w:p w14:paraId="417E0575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AA42A81" w14:textId="77777777" w:rsidR="00F57F68" w:rsidRDefault="00A1063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3"/>
        <w:gridCol w:w="2010"/>
      </w:tblGrid>
      <w:tr w:rsidR="00F57F68" w14:paraId="0FDA0465" w14:textId="77777777">
        <w:trPr>
          <w:trHeight w:val="466"/>
        </w:trPr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6FF57E7" w14:textId="77777777" w:rsidR="00F57F68" w:rsidRDefault="00A1063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납부세액 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CDC05DF" w14:textId="77777777" w:rsidR="00F57F68" w:rsidRDefault="00F57F68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39E75C00" w14:textId="77777777" w:rsidR="00F57F68" w:rsidRDefault="00F57F68">
      <w:pPr>
        <w:rPr>
          <w:sz w:val="2"/>
        </w:rPr>
      </w:pPr>
    </w:p>
    <w:p w14:paraId="7BC14683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40BAF99D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06D6C6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6A4280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85D06F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9A2B68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2) </w:t>
      </w:r>
      <w:r>
        <w:rPr>
          <w:spacing w:val="-4"/>
          <w:sz w:val="24"/>
          <w:szCs w:val="24"/>
        </w:rPr>
        <w:t>간이과세자 갑의 2019년 부가가치세 공제세액을</w:t>
      </w:r>
      <w:r>
        <w:rPr>
          <w:sz w:val="24"/>
          <w:szCs w:val="24"/>
        </w:rPr>
        <w:t xml:space="preserve"> 다음의 답안 양식에 따라 제시하시오. 단, 납부세액 초과 여부는 고려하지 아니한다. </w:t>
      </w:r>
    </w:p>
    <w:p w14:paraId="41802E77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6D836478" w14:textId="77777777" w:rsidR="00F57F68" w:rsidRDefault="00A1063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8"/>
        <w:gridCol w:w="2010"/>
      </w:tblGrid>
      <w:tr w:rsidR="00F57F68" w14:paraId="2C2D8313" w14:textId="77777777">
        <w:trPr>
          <w:trHeight w:val="466"/>
        </w:trPr>
        <w:tc>
          <w:tcPr>
            <w:tcW w:w="3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4B2363E" w14:textId="77777777" w:rsidR="00F57F68" w:rsidRDefault="00A1063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구 분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3D7E309" w14:textId="77777777" w:rsidR="00F57F68" w:rsidRDefault="00A1063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공제세액</w:t>
            </w:r>
          </w:p>
        </w:tc>
      </w:tr>
      <w:tr w:rsidR="00F57F68" w14:paraId="2EBC3482" w14:textId="77777777">
        <w:trPr>
          <w:trHeight w:val="466"/>
        </w:trPr>
        <w:tc>
          <w:tcPr>
            <w:tcW w:w="3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90A2938" w14:textId="77777777" w:rsidR="00F57F68" w:rsidRDefault="00A1063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세금계산서 등 수취세액공제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5DC47D3" w14:textId="77777777" w:rsidR="00F57F68" w:rsidRDefault="00F57F68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F57F68" w14:paraId="49D05482" w14:textId="77777777">
        <w:trPr>
          <w:trHeight w:val="466"/>
        </w:trPr>
        <w:tc>
          <w:tcPr>
            <w:tcW w:w="3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5372450" w14:textId="77777777" w:rsidR="00F57F68" w:rsidRDefault="00A1063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의제매입세액공제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F78D6AC" w14:textId="77777777" w:rsidR="00F57F68" w:rsidRDefault="00F57F68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F57F68" w14:paraId="034BE0AA" w14:textId="77777777">
        <w:trPr>
          <w:trHeight w:val="495"/>
        </w:trPr>
        <w:tc>
          <w:tcPr>
            <w:tcW w:w="3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846D8C4" w14:textId="77777777" w:rsidR="00F57F68" w:rsidRDefault="00A1063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신용카드매출전표 등 발행세액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공제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0F6B35E" w14:textId="77777777" w:rsidR="00F57F68" w:rsidRDefault="00F57F68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10F68020" w14:textId="77777777" w:rsidR="00F57F68" w:rsidRDefault="00F57F68">
      <w:pPr>
        <w:rPr>
          <w:sz w:val="2"/>
        </w:rPr>
      </w:pPr>
    </w:p>
    <w:p w14:paraId="5B9DFF1A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750711E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108296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86E838B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2B9372C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26867E5C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0AA4E11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818FF4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357C832B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04C0E875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77A29031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328290C7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55F8E833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48F0D86D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5AAB96A7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03BF6255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602C0C4D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14E0D35F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10199E7C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41E1ACA6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09A93F97" w14:textId="77777777" w:rsidR="00F57F68" w:rsidRDefault="00F57F68">
      <w:pPr>
        <w:pStyle w:val="105"/>
        <w:ind w:firstLine="0"/>
        <w:rPr>
          <w:b/>
          <w:bCs/>
          <w:sz w:val="16"/>
          <w:szCs w:val="16"/>
        </w:rPr>
      </w:pPr>
    </w:p>
    <w:p w14:paraId="3CF92AD2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3】(10점)</w:t>
      </w:r>
    </w:p>
    <w:p w14:paraId="3DEC7F26" w14:textId="77777777" w:rsidR="00F57F68" w:rsidRDefault="00F57F68">
      <w:pPr>
        <w:pStyle w:val="105"/>
        <w:ind w:firstLine="0"/>
        <w:rPr>
          <w:b/>
          <w:bCs/>
          <w:sz w:val="12"/>
          <w:szCs w:val="12"/>
        </w:rPr>
      </w:pPr>
    </w:p>
    <w:p w14:paraId="34D6ABDF" w14:textId="77777777" w:rsidR="00F57F68" w:rsidRDefault="00A1063A">
      <w:pPr>
        <w:pStyle w:val="105"/>
        <w:ind w:firstLine="0"/>
        <w:rPr>
          <w:b/>
          <w:bCs/>
          <w:spacing w:val="-6"/>
          <w:sz w:val="24"/>
          <w:szCs w:val="24"/>
        </w:rPr>
      </w:pPr>
      <w:r>
        <w:rPr>
          <w:sz w:val="24"/>
          <w:szCs w:val="24"/>
        </w:rPr>
        <w:t xml:space="preserve">다음은 내국법인인 A법인 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 D법인의 법인세 신고 관련 자료이다. 4개 법인의 사업연도는 모두 제19기 </w:t>
      </w:r>
      <w:r>
        <w:rPr>
          <w:spacing w:val="-6"/>
          <w:sz w:val="24"/>
          <w:szCs w:val="24"/>
        </w:rPr>
        <w:t xml:space="preserve">사업연도(2019년 1월 1일 </w:t>
      </w:r>
      <w:r>
        <w:rPr>
          <w:spacing w:val="-6"/>
          <w:sz w:val="24"/>
          <w:szCs w:val="24"/>
        </w:rPr>
        <w:t>∼</w:t>
      </w:r>
      <w:r>
        <w:rPr>
          <w:spacing w:val="-6"/>
          <w:sz w:val="24"/>
          <w:szCs w:val="24"/>
        </w:rPr>
        <w:t xml:space="preserve"> 2019년 12월 31일)로 동일하다.</w:t>
      </w:r>
    </w:p>
    <w:p w14:paraId="2A8C6666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7B81E312" w14:textId="77777777">
        <w:trPr>
          <w:trHeight w:val="1426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7412F78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4AC6F552" w14:textId="77777777" w:rsidR="00F57F68" w:rsidRDefault="00A1063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4DBE25C0" w14:textId="77777777" w:rsidR="00F57F68" w:rsidRDefault="00F57F68">
            <w:pPr>
              <w:pStyle w:val="105"/>
              <w:wordWrap/>
              <w:ind w:firstLine="0"/>
              <w:jc w:val="center"/>
              <w:rPr>
                <w:sz w:val="8"/>
                <w:szCs w:val="8"/>
              </w:rPr>
            </w:pPr>
          </w:p>
          <w:p w14:paraId="12BB2439" w14:textId="77777777" w:rsidR="00F57F68" w:rsidRDefault="00A1063A">
            <w:pPr>
              <w:pStyle w:val="105"/>
              <w:ind w:left="344" w:hanging="3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1"/>
                <w:sz w:val="24"/>
                <w:szCs w:val="24"/>
              </w:rPr>
              <w:t>사회적기업인 A법인의 제19기 차가감소득금액은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1억원이다. 제19기에 지출한 기부금 내역은 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같으며, 제18기 법정기부금 한도초과액 10,000,000원이</w:t>
            </w:r>
            <w:r>
              <w:rPr>
                <w:sz w:val="24"/>
                <w:szCs w:val="24"/>
              </w:rPr>
              <w:t xml:space="preserve"> 있다(세무상 공제가능한 이월결손금 없음). </w:t>
            </w:r>
          </w:p>
          <w:p w14:paraId="306960A5" w14:textId="77777777" w:rsidR="00F57F68" w:rsidRDefault="00A1063A">
            <w:pPr>
              <w:pStyle w:val="105"/>
              <w:ind w:left="403" w:hanging="4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 ①  </w:t>
            </w:r>
            <w:r>
              <w:rPr>
                <w:sz w:val="24"/>
                <w:szCs w:val="24"/>
              </w:rPr>
              <w:t>이재민구호금품(법정기부금): 20,000,000원</w:t>
            </w:r>
          </w:p>
          <w:p w14:paraId="55AD6DC9" w14:textId="77777777" w:rsidR="00F57F68" w:rsidRDefault="00A1063A">
            <w:pPr>
              <w:pStyle w:val="105"/>
              <w:ind w:left="412" w:hanging="4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 ②  </w:t>
            </w:r>
            <w:r>
              <w:rPr>
                <w:spacing w:val="-8"/>
                <w:sz w:val="24"/>
                <w:szCs w:val="24"/>
              </w:rPr>
              <w:t>어음지급 지정기부금(어음만기일: 2020년 2월 10일)</w:t>
            </w:r>
            <w:r>
              <w:rPr>
                <w:spacing w:val="-6"/>
                <w:sz w:val="24"/>
                <w:szCs w:val="24"/>
              </w:rPr>
              <w:t>:</w:t>
            </w:r>
            <w:r>
              <w:rPr>
                <w:spacing w:val="1"/>
                <w:sz w:val="24"/>
                <w:szCs w:val="24"/>
              </w:rPr>
              <w:t xml:space="preserve"> 5,000,000원</w:t>
            </w:r>
            <w:r>
              <w:rPr>
                <w:sz w:val="24"/>
                <w:szCs w:val="24"/>
              </w:rPr>
              <w:t xml:space="preserve"> </w:t>
            </w:r>
          </w:p>
          <w:p w14:paraId="79599BAC" w14:textId="77777777" w:rsidR="00F57F68" w:rsidRDefault="00A1063A">
            <w:pPr>
              <w:pStyle w:val="105"/>
              <w:ind w:left="403" w:hanging="4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 ③  </w:t>
            </w:r>
            <w:r>
              <w:rPr>
                <w:sz w:val="24"/>
                <w:szCs w:val="24"/>
              </w:rPr>
              <w:t>사회복지법인 지정기부금(현금): 30,000,000원</w:t>
            </w:r>
          </w:p>
          <w:p w14:paraId="7DB605A6" w14:textId="77777777" w:rsidR="00F57F68" w:rsidRDefault="00F57F68">
            <w:pPr>
              <w:pStyle w:val="105"/>
              <w:ind w:left="403" w:hanging="403"/>
              <w:rPr>
                <w:sz w:val="12"/>
                <w:szCs w:val="12"/>
              </w:rPr>
            </w:pPr>
          </w:p>
          <w:p w14:paraId="4B03AE5C" w14:textId="77777777" w:rsidR="00F57F68" w:rsidRDefault="00A1063A">
            <w:pPr>
              <w:pStyle w:val="105"/>
              <w:ind w:left="353" w:hanging="3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제조업을 영위하는 B법인은 2018년 6월 1일에 국고보조금 20,000,000원을 수령하고, 2018년 7월 </w:t>
            </w:r>
            <w:r>
              <w:rPr>
                <w:spacing w:val="-2"/>
                <w:sz w:val="24"/>
                <w:szCs w:val="24"/>
              </w:rPr>
              <w:t>1일에 기계장치를 50,000,000원에 취득하여 사업에</w:t>
            </w:r>
            <w:r>
              <w:rPr>
                <w:sz w:val="24"/>
                <w:szCs w:val="24"/>
              </w:rPr>
              <w:t xml:space="preserve"> 사용하기 시작하였다. 회사는 국고보조금을 기계장치</w:t>
            </w:r>
            <w:r>
              <w:rPr>
                <w:spacing w:val="4"/>
                <w:sz w:val="24"/>
                <w:szCs w:val="24"/>
              </w:rPr>
              <w:t>에서 차감하는 형식으로 표시하고 있으며, 국고보조금</w:t>
            </w:r>
            <w:r>
              <w:rPr>
                <w:sz w:val="24"/>
                <w:szCs w:val="24"/>
              </w:rPr>
              <w:t xml:space="preserve">을 감가상각비와 상계처리하고 있다. </w:t>
            </w:r>
          </w:p>
          <w:p w14:paraId="6744DF67" w14:textId="77777777" w:rsidR="00F57F68" w:rsidRDefault="00A1063A">
            <w:pPr>
              <w:pStyle w:val="105"/>
              <w:ind w:left="420" w:hanging="420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</w:rPr>
              <w:t> ①  </w:t>
            </w:r>
            <w:r>
              <w:rPr>
                <w:spacing w:val="1"/>
                <w:sz w:val="24"/>
                <w:szCs w:val="24"/>
              </w:rPr>
              <w:t xml:space="preserve">회사는 기계장치에 대하여 정액법(법인세법상 </w:t>
            </w:r>
            <w:r>
              <w:rPr>
                <w:spacing w:val="-1"/>
                <w:sz w:val="24"/>
                <w:szCs w:val="24"/>
              </w:rPr>
              <w:t>신고한 상각방법)을 적용하여 5년(신고내용연수)</w:t>
            </w:r>
            <w:r>
              <w:rPr>
                <w:spacing w:val="1"/>
                <w:sz w:val="24"/>
                <w:szCs w:val="24"/>
              </w:rPr>
              <w:t xml:space="preserve"> 동안 상각하고 있다(잔존가액 없음).</w:t>
            </w:r>
          </w:p>
          <w:p w14:paraId="583B6668" w14:textId="77777777" w:rsidR="00F57F68" w:rsidRDefault="00A1063A">
            <w:pPr>
              <w:pStyle w:val="105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 ②  </w:t>
            </w:r>
            <w:r>
              <w:rPr>
                <w:sz w:val="24"/>
                <w:szCs w:val="24"/>
              </w:rPr>
              <w:t xml:space="preserve">제18기에 세법 규정에 따라 일시상각충당금을 </w:t>
            </w:r>
            <w:r>
              <w:rPr>
                <w:spacing w:val="-6"/>
                <w:sz w:val="24"/>
                <w:szCs w:val="24"/>
              </w:rPr>
              <w:t>설정하였으며, 제18기와 제19기에 기계장치에 대한</w:t>
            </w:r>
            <w:r>
              <w:rPr>
                <w:sz w:val="24"/>
                <w:szCs w:val="24"/>
              </w:rPr>
              <w:t xml:space="preserve"> 상각부인액 또는 시인부족액은 없다.</w:t>
            </w:r>
          </w:p>
          <w:p w14:paraId="79D48483" w14:textId="77777777" w:rsidR="00F57F68" w:rsidRDefault="00F57F68">
            <w:pPr>
              <w:pStyle w:val="105"/>
              <w:ind w:left="204" w:hanging="204"/>
              <w:rPr>
                <w:sz w:val="12"/>
                <w:szCs w:val="12"/>
              </w:rPr>
            </w:pPr>
          </w:p>
          <w:p w14:paraId="68EC8289" w14:textId="77777777" w:rsidR="00F57F68" w:rsidRDefault="00A1063A">
            <w:pPr>
              <w:pStyle w:val="105"/>
              <w:ind w:left="311" w:hanging="3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1"/>
                <w:sz w:val="24"/>
                <w:szCs w:val="24"/>
              </w:rPr>
              <w:t>건설업을 영위하는 C법인은 2019년 7월 1일 법정</w:t>
            </w:r>
            <w:r>
              <w:rPr>
                <w:spacing w:val="-1"/>
                <w:sz w:val="24"/>
                <w:szCs w:val="24"/>
              </w:rPr>
              <w:t>기부금</w:t>
            </w:r>
            <w:r>
              <w:rPr>
                <w:spacing w:val="-2"/>
                <w:sz w:val="24"/>
                <w:szCs w:val="24"/>
              </w:rPr>
              <w:t xml:space="preserve"> 해당 단체에 건물(취득가액: 200,000,000원,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감가상각누계액: 140,000,000원, 시가: 100,000,000원)</w:t>
            </w:r>
            <w:r>
              <w:rPr>
                <w:spacing w:val="-4"/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 xml:space="preserve"> 기부하고 이후 20년간 사용수익하기로 하였다. </w:t>
            </w:r>
          </w:p>
          <w:p w14:paraId="54589FCE" w14:textId="77777777" w:rsidR="00F57F68" w:rsidRDefault="00A1063A">
            <w:pPr>
              <w:pStyle w:val="105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 ①  </w:t>
            </w:r>
            <w:r>
              <w:rPr>
                <w:sz w:val="24"/>
                <w:szCs w:val="24"/>
              </w:rPr>
              <w:t xml:space="preserve">사용수익에 대한 회계처리는 다음과 같다. </w:t>
            </w:r>
          </w:p>
          <w:p w14:paraId="66F77A19" w14:textId="77777777" w:rsidR="00F57F68" w:rsidRDefault="00A1063A">
            <w:pPr>
              <w:pStyle w:val="a8"/>
              <w:spacing w:line="280" w:lineRule="auto"/>
              <w:ind w:left="203" w:hanging="2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(차) 사용수익기부자산 100,000,000</w:t>
            </w:r>
          </w:p>
          <w:p w14:paraId="3F14103C" w14:textId="77777777" w:rsidR="00F57F68" w:rsidRDefault="00A1063A">
            <w:pPr>
              <w:pStyle w:val="a8"/>
              <w:spacing w:line="280" w:lineRule="auto"/>
              <w:ind w:left="203" w:hanging="2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감가상각누계액   140,000,000  </w:t>
            </w:r>
          </w:p>
          <w:p w14:paraId="7FBFB100" w14:textId="77777777" w:rsidR="00F57F68" w:rsidRDefault="00A1063A">
            <w:pPr>
              <w:pStyle w:val="a8"/>
              <w:spacing w:line="280" w:lineRule="auto"/>
              <w:ind w:left="203" w:hanging="2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(대)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              200,000,000</w:t>
            </w:r>
          </w:p>
          <w:p w14:paraId="77F639B8" w14:textId="77777777" w:rsidR="00F57F68" w:rsidRDefault="00A1063A">
            <w:pPr>
              <w:pStyle w:val="a8"/>
              <w:spacing w:line="280" w:lineRule="auto"/>
              <w:ind w:left="203" w:hanging="203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유형자산처분이익  40,000,000</w:t>
            </w:r>
          </w:p>
          <w:p w14:paraId="3C113743" w14:textId="77777777" w:rsidR="00F57F68" w:rsidRDefault="00A1063A">
            <w:pPr>
              <w:pStyle w:val="105"/>
              <w:ind w:left="411" w:hanging="4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 ②  </w:t>
            </w:r>
            <w:r>
              <w:rPr>
                <w:sz w:val="24"/>
                <w:szCs w:val="24"/>
              </w:rPr>
              <w:t xml:space="preserve">제19기 사용수익기부자산에 대한 결산서상 감가상각비 계상액은 2,500,000원이다.     </w:t>
            </w:r>
          </w:p>
        </w:tc>
      </w:tr>
    </w:tbl>
    <w:p w14:paraId="40F132A8" w14:textId="77777777" w:rsidR="00F57F68" w:rsidRDefault="00F57F68">
      <w:pPr>
        <w:rPr>
          <w:sz w:val="2"/>
        </w:rPr>
      </w:pPr>
    </w:p>
    <w:p w14:paraId="00314076" w14:textId="77777777" w:rsidR="00F57F68" w:rsidRDefault="00F57F68">
      <w:pPr>
        <w:pStyle w:val="105"/>
        <w:ind w:firstLine="0"/>
        <w:rPr>
          <w:b/>
          <w:bCs/>
          <w:sz w:val="16"/>
          <w:szCs w:val="16"/>
        </w:rPr>
      </w:pPr>
    </w:p>
    <w:p w14:paraId="7C8291C8" w14:textId="77777777" w:rsidR="00F57F68" w:rsidRDefault="00F57F68">
      <w:pPr>
        <w:pStyle w:val="105"/>
        <w:ind w:firstLine="0"/>
        <w:rPr>
          <w:b/>
          <w:bCs/>
          <w:sz w:val="16"/>
          <w:szCs w:val="1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2E8FBEDE" w14:textId="77777777">
        <w:trPr>
          <w:trHeight w:val="4699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381F9839" w14:textId="77777777" w:rsidR="00F57F68" w:rsidRDefault="00A1063A">
            <w:pPr>
              <w:pStyle w:val="105"/>
              <w:ind w:left="318" w:hanging="318"/>
              <w:rPr>
                <w:b/>
                <w:bCs/>
                <w:sz w:val="6"/>
                <w:szCs w:val="6"/>
              </w:rPr>
            </w:pPr>
            <w:r>
              <w:rPr>
                <w:b/>
                <w:bCs/>
                <w:sz w:val="6"/>
                <w:szCs w:val="6"/>
              </w:rPr>
              <w:t xml:space="preserve">  </w:t>
            </w:r>
          </w:p>
          <w:p w14:paraId="2F1FA098" w14:textId="77777777" w:rsidR="00F57F68" w:rsidRDefault="00A1063A">
            <w:pPr>
              <w:pStyle w:val="105"/>
              <w:ind w:left="341" w:hanging="3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</w:t>
            </w:r>
            <w:r>
              <w:rPr>
                <w:spacing w:val="-9"/>
                <w:sz w:val="24"/>
                <w:szCs w:val="24"/>
              </w:rPr>
              <w:t>.</w:t>
            </w:r>
            <w:r>
              <w:rPr>
                <w:spacing w:val="-9"/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제조업을 영위하는 D법인은 2019년 4월 20일에 외국자회사(배당확정일 현재 1년간 의결권 있는 </w:t>
            </w:r>
            <w:r>
              <w:rPr>
                <w:spacing w:val="-1"/>
                <w:sz w:val="24"/>
                <w:szCs w:val="24"/>
              </w:rPr>
              <w:t>발행주식총수의 50%를 보유함)인 E법인으로부터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현금배당금 18,000,000원(E법인 소재지국 원천징수</w:t>
            </w:r>
            <w:r>
              <w:rPr>
                <w:spacing w:val="4"/>
                <w:sz w:val="24"/>
                <w:szCs w:val="24"/>
              </w:rPr>
              <w:t>세액 2,000,000원을 제외한 금액임)을 수령하였</w:t>
            </w:r>
            <w:r>
              <w:rPr>
                <w:sz w:val="24"/>
                <w:szCs w:val="24"/>
              </w:rPr>
              <w:t xml:space="preserve">다. </w:t>
            </w:r>
          </w:p>
          <w:p w14:paraId="6B60B18C" w14:textId="77777777" w:rsidR="00F57F68" w:rsidRDefault="00A1063A">
            <w:pPr>
              <w:pStyle w:val="105"/>
              <w:ind w:left="415" w:hanging="4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 ①  </w:t>
            </w:r>
            <w:r>
              <w:rPr>
                <w:spacing w:val="-4"/>
                <w:sz w:val="24"/>
                <w:szCs w:val="24"/>
              </w:rPr>
              <w:t>E법인의 각사업연도소득금액은 50,000,000원이며,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소재지국에서 납부한 법인세액은 10,000,000원이다.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778828E3" w14:textId="77777777" w:rsidR="00F57F68" w:rsidRDefault="00A1063A">
            <w:pPr>
              <w:pStyle w:val="105"/>
              <w:ind w:left="414" w:hanging="4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 ②  </w:t>
            </w:r>
            <w:r>
              <w:rPr>
                <w:spacing w:val="-13"/>
                <w:sz w:val="24"/>
                <w:szCs w:val="24"/>
              </w:rPr>
              <w:t>현금배당에 대한 원천징수세액은 세금과공과(비용)</w:t>
            </w:r>
            <w:r>
              <w:rPr>
                <w:spacing w:val="-7"/>
                <w:sz w:val="24"/>
                <w:szCs w:val="24"/>
              </w:rPr>
              <w:t>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회계처리하였으며, 회사는 외국납부세액공제를 적용하고자 한다. </w:t>
            </w:r>
          </w:p>
          <w:p w14:paraId="3D95955C" w14:textId="77777777" w:rsidR="00F57F68" w:rsidRDefault="00F57F68">
            <w:pPr>
              <w:pStyle w:val="105"/>
              <w:ind w:left="418" w:hanging="418"/>
              <w:rPr>
                <w:sz w:val="22"/>
                <w:szCs w:val="22"/>
              </w:rPr>
            </w:pPr>
          </w:p>
        </w:tc>
      </w:tr>
    </w:tbl>
    <w:p w14:paraId="5B9A1952" w14:textId="77777777" w:rsidR="00F57F68" w:rsidRDefault="00F57F68">
      <w:pPr>
        <w:rPr>
          <w:sz w:val="2"/>
        </w:rPr>
      </w:pPr>
    </w:p>
    <w:p w14:paraId="41CA545A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0A12DA50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4DEBD5" w14:textId="77777777" w:rsidR="00F57F68" w:rsidRDefault="00A1063A">
      <w:pPr>
        <w:pStyle w:val="105"/>
        <w:ind w:left="1503" w:hanging="150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&lt;요구사항&gt; </w:t>
      </w:r>
    </w:p>
    <w:p w14:paraId="185D09C5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각 법인의 제19기 세무조정 및 소득처분을 다음의 답안 양식에 따라 제시하시오. 단, 세부담 최소화를 가정한다.</w:t>
      </w:r>
    </w:p>
    <w:p w14:paraId="444C97AB" w14:textId="77777777" w:rsidR="00F57F68" w:rsidRDefault="00F57F68">
      <w:pPr>
        <w:pStyle w:val="105"/>
        <w:wordWrap/>
        <w:ind w:firstLine="0"/>
        <w:jc w:val="center"/>
        <w:rPr>
          <w:sz w:val="24"/>
          <w:szCs w:val="24"/>
        </w:rPr>
      </w:pPr>
    </w:p>
    <w:p w14:paraId="49635170" w14:textId="77777777" w:rsidR="00F57F68" w:rsidRDefault="00A1063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51"/>
        <w:gridCol w:w="808"/>
        <w:gridCol w:w="865"/>
        <w:gridCol w:w="751"/>
        <w:gridCol w:w="808"/>
        <w:gridCol w:w="865"/>
      </w:tblGrid>
      <w:tr w:rsidR="00F57F68" w14:paraId="73D43231" w14:textId="77777777">
        <w:trPr>
          <w:trHeight w:val="446"/>
          <w:jc w:val="center"/>
        </w:trPr>
        <w:tc>
          <w:tcPr>
            <w:tcW w:w="6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38191F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4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86F29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익금산입 및 손금불산입</w:t>
            </w:r>
          </w:p>
        </w:tc>
        <w:tc>
          <w:tcPr>
            <w:tcW w:w="24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3D5AE0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손금산입 및 익금불산입</w:t>
            </w:r>
          </w:p>
        </w:tc>
      </w:tr>
      <w:tr w:rsidR="00F57F68" w14:paraId="2BFB63B8" w14:textId="77777777">
        <w:trPr>
          <w:trHeight w:val="446"/>
          <w:jc w:val="center"/>
        </w:trPr>
        <w:tc>
          <w:tcPr>
            <w:tcW w:w="6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E967471" w14:textId="77777777" w:rsidR="00F57F68" w:rsidRDefault="00F57F68"/>
        </w:tc>
        <w:tc>
          <w:tcPr>
            <w:tcW w:w="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FDE997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과목</w:t>
            </w: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F73E31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금액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19ACB4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소득처분</w:t>
            </w:r>
          </w:p>
        </w:tc>
        <w:tc>
          <w:tcPr>
            <w:tcW w:w="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033321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과목</w:t>
            </w: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D6C9B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금액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C3433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소득처분</w:t>
            </w:r>
          </w:p>
        </w:tc>
      </w:tr>
      <w:tr w:rsidR="00F57F68" w14:paraId="605B2A60" w14:textId="77777777">
        <w:trPr>
          <w:trHeight w:val="466"/>
          <w:jc w:val="center"/>
        </w:trPr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2D4AF4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A법인</w:t>
            </w:r>
          </w:p>
        </w:tc>
        <w:tc>
          <w:tcPr>
            <w:tcW w:w="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A16CEC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C845C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CE832E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8B59AB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BECC9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B791A5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</w:p>
        </w:tc>
      </w:tr>
      <w:tr w:rsidR="00F57F68" w14:paraId="50D6A8DE" w14:textId="77777777">
        <w:trPr>
          <w:trHeight w:val="466"/>
          <w:jc w:val="center"/>
        </w:trPr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759100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B법인</w:t>
            </w:r>
          </w:p>
        </w:tc>
        <w:tc>
          <w:tcPr>
            <w:tcW w:w="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486499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4812E0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091EA7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E9A922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A6D99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1B4945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</w:p>
        </w:tc>
      </w:tr>
      <w:tr w:rsidR="00F57F68" w14:paraId="123A8A63" w14:textId="77777777">
        <w:trPr>
          <w:trHeight w:val="466"/>
          <w:jc w:val="center"/>
        </w:trPr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193B17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C법인</w:t>
            </w:r>
          </w:p>
        </w:tc>
        <w:tc>
          <w:tcPr>
            <w:tcW w:w="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FCD785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4CDF4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BDCBCD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406038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B84200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8C501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</w:p>
        </w:tc>
      </w:tr>
      <w:tr w:rsidR="00F57F68" w14:paraId="7E3ECC56" w14:textId="77777777">
        <w:trPr>
          <w:trHeight w:val="466"/>
          <w:jc w:val="center"/>
        </w:trPr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BB554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D법인</w:t>
            </w:r>
          </w:p>
        </w:tc>
        <w:tc>
          <w:tcPr>
            <w:tcW w:w="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C84EA8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7E2F50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E9F750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19D71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1C8AD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3C5968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4A31EC1D" w14:textId="77777777" w:rsidR="00F57F68" w:rsidRDefault="00F57F68">
      <w:pPr>
        <w:rPr>
          <w:sz w:val="2"/>
        </w:rPr>
      </w:pPr>
    </w:p>
    <w:p w14:paraId="783BEB86" w14:textId="77777777" w:rsidR="00F57F68" w:rsidRDefault="00F57F6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C76F76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0BDE67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5FFBC4" w14:textId="77777777" w:rsidR="00F57F68" w:rsidRDefault="00F57F68">
      <w:pPr>
        <w:pStyle w:val="a8"/>
        <w:snapToGrid/>
        <w:spacing w:line="280" w:lineRule="auto"/>
        <w:rPr>
          <w:b/>
          <w:bCs/>
          <w:sz w:val="24"/>
          <w:szCs w:val="24"/>
        </w:rPr>
      </w:pPr>
    </w:p>
    <w:p w14:paraId="664A930D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F83582" w14:textId="77777777" w:rsidR="00F57F68" w:rsidRDefault="00F57F68">
      <w:pPr>
        <w:sectPr w:rsidR="00F57F68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E29A9A0" w14:textId="77777777" w:rsidR="00F57F68" w:rsidRDefault="00F57F68">
      <w:pPr>
        <w:sectPr w:rsidR="00F57F68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F5D1A19" w14:textId="77777777" w:rsidR="00F57F68" w:rsidRDefault="00F57F68">
      <w:pPr>
        <w:sectPr w:rsidR="00F57F68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1BEE2B0" w14:textId="77777777" w:rsidR="00F57F68" w:rsidRDefault="00F57F68">
      <w:pPr>
        <w:sectPr w:rsidR="00F57F68">
          <w:headerReference w:type="even" r:id="rId31"/>
          <w:headerReference w:type="default" r:id="rId32"/>
          <w:footerReference w:type="even" r:id="rId33"/>
          <w:footerReference w:type="default" r:id="rId3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30B36DB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43CE3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E0AC54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3FE083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950529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F3F49A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FB716B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3AD58F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1FB7EC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DFC4EE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92C365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4】(30점)</w:t>
      </w:r>
    </w:p>
    <w:p w14:paraId="2F5EA081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C405226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1) </w:t>
      </w:r>
      <w:r>
        <w:rPr>
          <w:spacing w:val="1"/>
          <w:sz w:val="24"/>
          <w:szCs w:val="24"/>
        </w:rPr>
        <w:t>다음은 ㈜퇴직의 제19기 사업연도(2019년 1월 1일</w:t>
      </w:r>
      <w:r>
        <w:rPr>
          <w:spacing w:val="1"/>
          <w:sz w:val="24"/>
          <w:szCs w:val="24"/>
        </w:rPr>
        <w:t> </w:t>
      </w:r>
      <w:r>
        <w:rPr>
          <w:spacing w:val="13"/>
          <w:sz w:val="24"/>
          <w:szCs w:val="24"/>
        </w:rPr>
        <w:t>∼ </w:t>
      </w:r>
      <w:r>
        <w:rPr>
          <w:spacing w:val="13"/>
          <w:sz w:val="24"/>
          <w:szCs w:val="24"/>
        </w:rPr>
        <w:t>2019년 12월 31일) 법인세 신고 관련 자료이다</w:t>
      </w:r>
      <w:r>
        <w:rPr>
          <w:sz w:val="24"/>
          <w:szCs w:val="24"/>
        </w:rPr>
        <w:t>.</w:t>
      </w:r>
    </w:p>
    <w:p w14:paraId="2A9C5B1D" w14:textId="77777777" w:rsidR="00F57F68" w:rsidRDefault="00F57F6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10018B3C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B60432C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46FDCE71" w14:textId="77777777" w:rsidR="00F57F68" w:rsidRDefault="00A1063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11E5AEA1" w14:textId="77777777" w:rsidR="00F57F68" w:rsidRDefault="00F57F68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33690758" w14:textId="77777777" w:rsidR="00F57F68" w:rsidRDefault="00A1063A">
            <w:pPr>
              <w:pStyle w:val="105"/>
              <w:ind w:left="3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 제19기 확정급여형 퇴직연금과 관련된 퇴직연금</w:t>
            </w:r>
            <w:r>
              <w:rPr>
                <w:spacing w:val="-3"/>
                <w:sz w:val="24"/>
                <w:szCs w:val="24"/>
              </w:rPr>
              <w:t xml:space="preserve">운용자산의 변동내역은 다음과 같다. 당기지급액은 </w:t>
            </w:r>
            <w:r>
              <w:rPr>
                <w:sz w:val="24"/>
                <w:szCs w:val="24"/>
              </w:rPr>
              <w:t>현실적으로 퇴직한 임직원에게 지급된 금액이다.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00"/>
              <w:gridCol w:w="1679"/>
              <w:gridCol w:w="1085"/>
              <w:gridCol w:w="1594"/>
            </w:tblGrid>
            <w:tr w:rsidR="00F57F68" w14:paraId="2FD54CD2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4B7EED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전기이월</w:t>
                  </w:r>
                </w:p>
              </w:tc>
              <w:tc>
                <w:tcPr>
                  <w:tcW w:w="16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5140A2" w14:textId="77777777" w:rsidR="00F57F68" w:rsidRDefault="00A1063A">
                  <w:pPr>
                    <w:pStyle w:val="xl65"/>
                    <w:jc w:val="right"/>
                  </w:pPr>
                  <w:r>
                    <w:t>800,000,000원</w:t>
                  </w: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296E54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당기지급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7A6082" w14:textId="77777777" w:rsidR="00F57F68" w:rsidRDefault="00A1063A">
                  <w:pPr>
                    <w:pStyle w:val="xl65"/>
                    <w:jc w:val="right"/>
                  </w:pPr>
                  <w:r>
                    <w:t>160,000,000원</w:t>
                  </w:r>
                </w:p>
              </w:tc>
            </w:tr>
            <w:tr w:rsidR="00F57F68" w14:paraId="41E56B16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F0D5DA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당기예치</w:t>
                  </w:r>
                </w:p>
              </w:tc>
              <w:tc>
                <w:tcPr>
                  <w:tcW w:w="16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48E390" w14:textId="77777777" w:rsidR="00F57F68" w:rsidRDefault="00A1063A">
                  <w:pPr>
                    <w:pStyle w:val="xl65"/>
                    <w:jc w:val="right"/>
                  </w:pPr>
                  <w:r>
                    <w:t>450,000,000원</w:t>
                  </w: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4EDD35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기말잔액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89288C" w14:textId="77777777" w:rsidR="00F57F68" w:rsidRDefault="00A1063A">
                  <w:pPr>
                    <w:pStyle w:val="xl65"/>
                    <w:jc w:val="right"/>
                  </w:pPr>
                  <w:r>
                    <w:t>1,090,000,000원</w:t>
                  </w:r>
                </w:p>
              </w:tc>
            </w:tr>
            <w:tr w:rsidR="00F57F68" w14:paraId="16C34021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49F7F2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 계</w:t>
                  </w:r>
                </w:p>
              </w:tc>
              <w:tc>
                <w:tcPr>
                  <w:tcW w:w="16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B9C74B" w14:textId="77777777" w:rsidR="00F57F68" w:rsidRDefault="00A1063A">
                  <w:pPr>
                    <w:pStyle w:val="xl65"/>
                    <w:jc w:val="right"/>
                  </w:pPr>
                  <w:r>
                    <w:t>1,250,000,000원</w:t>
                  </w: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1F73EC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 계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AED8E2" w14:textId="77777777" w:rsidR="00F57F68" w:rsidRDefault="00A1063A">
                  <w:pPr>
                    <w:pStyle w:val="xl65"/>
                    <w:jc w:val="right"/>
                  </w:pPr>
                  <w:r>
                    <w:t>1,250,000,000원</w:t>
                  </w:r>
                </w:p>
              </w:tc>
            </w:tr>
          </w:tbl>
          <w:p w14:paraId="5B7FFD4A" w14:textId="77777777" w:rsidR="00F57F68" w:rsidRDefault="00F57F68">
            <w:pPr>
              <w:rPr>
                <w:sz w:val="2"/>
              </w:rPr>
            </w:pPr>
          </w:p>
          <w:p w14:paraId="5824EEC7" w14:textId="77777777" w:rsidR="00F57F68" w:rsidRDefault="00F57F68">
            <w:pPr>
              <w:pStyle w:val="105"/>
              <w:wordWrap/>
              <w:ind w:left="204" w:hanging="204"/>
              <w:jc w:val="center"/>
              <w:rPr>
                <w:sz w:val="24"/>
                <w:szCs w:val="24"/>
              </w:rPr>
            </w:pPr>
          </w:p>
          <w:p w14:paraId="1BE91B8A" w14:textId="77777777" w:rsidR="00F57F68" w:rsidRDefault="00A1063A">
            <w:pPr>
              <w:pStyle w:val="105"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</w:p>
          <w:p w14:paraId="58D24F67" w14:textId="77777777" w:rsidR="00F57F68" w:rsidRDefault="00A1063A">
            <w:pPr>
              <w:pStyle w:val="105"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㈜퇴직의 보험수리적기준 퇴직급여추계액은 </w:t>
            </w:r>
            <w:r>
              <w:rPr>
                <w:spacing w:val="-8"/>
                <w:sz w:val="24"/>
                <w:szCs w:val="24"/>
              </w:rPr>
              <w:t>960,000,000원이며, 일시퇴직기준 퇴직급여추계액은</w:t>
            </w:r>
            <w:r>
              <w:rPr>
                <w:sz w:val="24"/>
                <w:szCs w:val="24"/>
              </w:rPr>
              <w:t xml:space="preserve"> 880,000,000원이다.</w:t>
            </w:r>
          </w:p>
          <w:p w14:paraId="173D0D32" w14:textId="77777777" w:rsidR="00F57F68" w:rsidRDefault="00F57F68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1C2FE46C" w14:textId="77777777" w:rsidR="00F57F68" w:rsidRDefault="00A1063A">
            <w:pPr>
              <w:pStyle w:val="105"/>
              <w:ind w:left="342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6"/>
                <w:sz w:val="24"/>
                <w:szCs w:val="24"/>
              </w:rPr>
              <w:t>㈜퇴직은 제19기 말 현재 퇴직급여충당금과 퇴직금</w:t>
            </w:r>
            <w:r>
              <w:rPr>
                <w:sz w:val="24"/>
                <w:szCs w:val="24"/>
              </w:rPr>
              <w:t xml:space="preserve">전환금이 없다. </w:t>
            </w:r>
          </w:p>
          <w:p w14:paraId="745AD1FB" w14:textId="77777777" w:rsidR="00F57F68" w:rsidRDefault="00F57F68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5B3686B7" w14:textId="77777777" w:rsidR="00F57F68" w:rsidRDefault="00A1063A">
            <w:pPr>
              <w:pStyle w:val="105"/>
              <w:ind w:left="334" w:hanging="3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 ㈜퇴직은 결산조정에 의하여 퇴직연금충당금을 설정하고 있으며, 퇴직연금충당금의 제19기 변동내역은 다음과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00"/>
              <w:gridCol w:w="1736"/>
              <w:gridCol w:w="1028"/>
              <w:gridCol w:w="1594"/>
            </w:tblGrid>
            <w:tr w:rsidR="00F57F68" w14:paraId="4073A6FB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DAF01F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당기감소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3AC6B4" w14:textId="77777777" w:rsidR="00F57F68" w:rsidRDefault="00A1063A">
                  <w:pPr>
                    <w:pStyle w:val="xl65"/>
                    <w:jc w:val="right"/>
                  </w:pPr>
                  <w:r>
                    <w:t>160,000,000원</w:t>
                  </w:r>
                </w:p>
              </w:tc>
              <w:tc>
                <w:tcPr>
                  <w:tcW w:w="10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E5C162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기초잔액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3885DA" w14:textId="77777777" w:rsidR="00F57F68" w:rsidRDefault="00A1063A">
                  <w:pPr>
                    <w:pStyle w:val="xl65"/>
                    <w:jc w:val="right"/>
                  </w:pPr>
                  <w:r>
                    <w:t>800,000,000원</w:t>
                  </w:r>
                </w:p>
              </w:tc>
            </w:tr>
            <w:tr w:rsidR="00F57F68" w14:paraId="42099618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D9BA29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기말잔액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C77B9A" w14:textId="77777777" w:rsidR="00F57F68" w:rsidRDefault="00A1063A">
                  <w:pPr>
                    <w:pStyle w:val="xl65"/>
                    <w:jc w:val="right"/>
                  </w:pPr>
                  <w:r>
                    <w:t>1,090,000,000원</w:t>
                  </w:r>
                </w:p>
              </w:tc>
              <w:tc>
                <w:tcPr>
                  <w:tcW w:w="10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DDB270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당기증가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135751" w14:textId="77777777" w:rsidR="00F57F68" w:rsidRDefault="00A1063A">
                  <w:pPr>
                    <w:pStyle w:val="xl65"/>
                    <w:jc w:val="right"/>
                  </w:pPr>
                  <w:r>
                    <w:t>450,000,000원</w:t>
                  </w:r>
                </w:p>
              </w:tc>
            </w:tr>
            <w:tr w:rsidR="00F57F68" w14:paraId="1AB247D3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CFDE21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 계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894F70" w14:textId="77777777" w:rsidR="00F57F68" w:rsidRDefault="00A1063A">
                  <w:pPr>
                    <w:pStyle w:val="xl65"/>
                    <w:jc w:val="right"/>
                  </w:pPr>
                  <w:r>
                    <w:t>1,250,000,000원</w:t>
                  </w:r>
                </w:p>
              </w:tc>
              <w:tc>
                <w:tcPr>
                  <w:tcW w:w="10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B93F0C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 계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B49484" w14:textId="77777777" w:rsidR="00F57F68" w:rsidRDefault="00A1063A">
                  <w:pPr>
                    <w:pStyle w:val="xl65"/>
                    <w:jc w:val="right"/>
                  </w:pPr>
                  <w:r>
                    <w:t>1,250,000,000원</w:t>
                  </w:r>
                </w:p>
              </w:tc>
            </w:tr>
          </w:tbl>
          <w:p w14:paraId="447A2226" w14:textId="77777777" w:rsidR="00F57F68" w:rsidRDefault="00F57F68">
            <w:pPr>
              <w:rPr>
                <w:sz w:val="2"/>
              </w:rPr>
            </w:pPr>
          </w:p>
          <w:p w14:paraId="1C7CE3FF" w14:textId="77777777" w:rsidR="00F57F68" w:rsidRDefault="00F57F68">
            <w:pPr>
              <w:pStyle w:val="105"/>
              <w:wordWrap/>
              <w:ind w:left="204" w:hanging="204"/>
              <w:jc w:val="center"/>
              <w:rPr>
                <w:sz w:val="24"/>
                <w:szCs w:val="24"/>
              </w:rPr>
            </w:pPr>
          </w:p>
          <w:p w14:paraId="7E437F74" w14:textId="77777777" w:rsidR="00F57F68" w:rsidRDefault="00F57F68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7E7D92D4" w14:textId="77777777" w:rsidR="00F57F68" w:rsidRDefault="00A1063A">
            <w:pPr>
              <w:pStyle w:val="105"/>
              <w:ind w:left="337" w:hanging="337"/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전기 말 현재 퇴직연금충당금에 대한 손금불산입 유보잔액은 100,000,000원이다.  </w:t>
            </w:r>
          </w:p>
          <w:p w14:paraId="3276BB70" w14:textId="77777777" w:rsidR="00F57F68" w:rsidRDefault="00F57F68">
            <w:pPr>
              <w:pStyle w:val="105"/>
              <w:ind w:left="204" w:hanging="204"/>
              <w:rPr>
                <w:sz w:val="24"/>
                <w:szCs w:val="24"/>
              </w:rPr>
            </w:pPr>
          </w:p>
        </w:tc>
      </w:tr>
    </w:tbl>
    <w:p w14:paraId="26474494" w14:textId="77777777" w:rsidR="00F57F68" w:rsidRDefault="00F57F68">
      <w:pPr>
        <w:rPr>
          <w:sz w:val="2"/>
        </w:rPr>
      </w:pPr>
    </w:p>
    <w:p w14:paraId="171EBC0F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1213A35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42C2C3EB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44E2DED8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4E8BE174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675508F0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1&gt; </w:t>
      </w:r>
    </w:p>
    <w:p w14:paraId="4444CB4F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㈜퇴직의 제19기 세무조정 및 소득처분을 다음의 답안 양식에 따라 제시하시오.</w:t>
      </w:r>
    </w:p>
    <w:p w14:paraId="1E3873A9" w14:textId="77777777" w:rsidR="00F57F68" w:rsidRDefault="00F57F6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6B9EBB0" w14:textId="77777777" w:rsidR="00F57F68" w:rsidRDefault="00A1063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F57F68" w14:paraId="141629A9" w14:textId="77777777">
        <w:trPr>
          <w:trHeight w:val="446"/>
          <w:jc w:val="center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593C236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 및 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08E7473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 및 익금불산입</w:t>
            </w:r>
          </w:p>
        </w:tc>
      </w:tr>
      <w:tr w:rsidR="00F57F68" w14:paraId="047FC8C0" w14:textId="77777777">
        <w:trPr>
          <w:trHeight w:val="44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148EF9E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61D5537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E5B107F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694B918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28DA935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FA127C7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F57F68" w14:paraId="630EA008" w14:textId="77777777">
        <w:trPr>
          <w:trHeight w:val="46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5451DDB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7972590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C88D855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8E0189B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81CE971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8348CEA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31E477F" w14:textId="77777777" w:rsidR="00F57F68" w:rsidRDefault="00F57F68">
      <w:pPr>
        <w:rPr>
          <w:sz w:val="2"/>
        </w:rPr>
      </w:pPr>
    </w:p>
    <w:p w14:paraId="7BA99EE3" w14:textId="77777777" w:rsidR="00F57F68" w:rsidRDefault="00F57F68">
      <w:pPr>
        <w:pStyle w:val="a8"/>
        <w:wordWrap/>
        <w:spacing w:line="280" w:lineRule="auto"/>
        <w:jc w:val="center"/>
        <w:rPr>
          <w:sz w:val="24"/>
          <w:szCs w:val="24"/>
        </w:rPr>
      </w:pPr>
    </w:p>
    <w:p w14:paraId="35415CCE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27922BDF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2DA9C61B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6521C735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2&gt; </w:t>
      </w:r>
    </w:p>
    <w:p w14:paraId="5BE42E71" w14:textId="77777777" w:rsidR="00F57F68" w:rsidRDefault="00A1063A">
      <w:pPr>
        <w:pStyle w:val="105"/>
        <w:ind w:firstLine="0"/>
        <w:rPr>
          <w:spacing w:val="4"/>
          <w:sz w:val="24"/>
          <w:szCs w:val="24"/>
        </w:rPr>
      </w:pPr>
      <w:r>
        <w:rPr>
          <w:spacing w:val="-6"/>
          <w:sz w:val="24"/>
          <w:szCs w:val="24"/>
        </w:rPr>
        <w:t>㈜퇴직이 퇴직연금충당금을 신고조정한다고 가정할</w:t>
      </w:r>
      <w:r>
        <w:rPr>
          <w:spacing w:val="-1"/>
          <w:sz w:val="24"/>
          <w:szCs w:val="24"/>
        </w:rPr>
        <w:t xml:space="preserve"> 경우</w:t>
      </w:r>
      <w:r>
        <w:rPr>
          <w:sz w:val="24"/>
          <w:szCs w:val="24"/>
        </w:rPr>
        <w:t xml:space="preserve"> ㈜퇴직의 제19기 세무조정 및 소득처분을 다음의 답안 양식에 따라 제시하시오. </w:t>
      </w:r>
      <w:r>
        <w:rPr>
          <w:sz w:val="24"/>
          <w:szCs w:val="24"/>
          <w:u w:val="single" w:color="000000"/>
        </w:rPr>
        <w:t xml:space="preserve">단, 전기까지 신고조정에 의해 </w:t>
      </w:r>
      <w:r>
        <w:rPr>
          <w:spacing w:val="4"/>
          <w:sz w:val="24"/>
          <w:szCs w:val="24"/>
          <w:u w:val="single" w:color="000000"/>
        </w:rPr>
        <w:t>손금산입된 퇴직연금충당금은 800,000,000원이다(자료상의 4번 사항과 5번 사항은 무시한다).</w:t>
      </w:r>
      <w:r>
        <w:rPr>
          <w:spacing w:val="4"/>
          <w:sz w:val="24"/>
          <w:szCs w:val="24"/>
        </w:rPr>
        <w:t xml:space="preserve"> </w:t>
      </w:r>
    </w:p>
    <w:p w14:paraId="5BD69E5C" w14:textId="77777777" w:rsidR="00F57F68" w:rsidRDefault="00F57F68">
      <w:pPr>
        <w:pStyle w:val="105"/>
        <w:wordWrap/>
        <w:ind w:firstLine="0"/>
        <w:jc w:val="center"/>
        <w:rPr>
          <w:sz w:val="24"/>
          <w:szCs w:val="24"/>
        </w:rPr>
      </w:pPr>
    </w:p>
    <w:p w14:paraId="53860C2F" w14:textId="77777777" w:rsidR="00F57F68" w:rsidRDefault="00A1063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F57F68" w14:paraId="75E0F9D0" w14:textId="77777777">
        <w:trPr>
          <w:trHeight w:val="446"/>
          <w:jc w:val="center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88E3BF8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 및 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39F6B37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 및 익금불산입</w:t>
            </w:r>
          </w:p>
        </w:tc>
      </w:tr>
      <w:tr w:rsidR="00F57F68" w14:paraId="4E6765C6" w14:textId="77777777">
        <w:trPr>
          <w:trHeight w:val="44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2DCA2C9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55DED88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F6E658E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93AC8D6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F3781D3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F7C4B74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F57F68" w14:paraId="7ACE3E7E" w14:textId="77777777">
        <w:trPr>
          <w:trHeight w:val="46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FB84574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B4D5BE5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1CB1145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6625CEE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69400A3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6E92F74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540614E" w14:textId="77777777" w:rsidR="00F57F68" w:rsidRDefault="00F57F68">
      <w:pPr>
        <w:rPr>
          <w:sz w:val="2"/>
        </w:rPr>
      </w:pPr>
    </w:p>
    <w:p w14:paraId="21E1DF27" w14:textId="77777777" w:rsidR="00F57F68" w:rsidRDefault="00F57F6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13AB1A2" w14:textId="77777777" w:rsidR="00F57F68" w:rsidRDefault="00F57F68">
      <w:pPr>
        <w:pStyle w:val="a8"/>
        <w:spacing w:line="280" w:lineRule="auto"/>
        <w:rPr>
          <w:sz w:val="24"/>
          <w:szCs w:val="24"/>
        </w:rPr>
      </w:pPr>
    </w:p>
    <w:p w14:paraId="73BD8537" w14:textId="77777777" w:rsidR="00F57F68" w:rsidRDefault="00F57F68">
      <w:pPr>
        <w:pStyle w:val="a8"/>
        <w:spacing w:line="280" w:lineRule="auto"/>
        <w:rPr>
          <w:sz w:val="24"/>
          <w:szCs w:val="24"/>
        </w:rPr>
      </w:pPr>
    </w:p>
    <w:p w14:paraId="48AC8870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1DFB1B76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3&gt; </w:t>
      </w:r>
    </w:p>
    <w:p w14:paraId="4559517D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pacing w:val="-2"/>
          <w:sz w:val="24"/>
          <w:szCs w:val="24"/>
        </w:rPr>
        <w:t>&lt;요구사항 2&gt;에 따라 퇴직연금충당금을 신고조정하는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경우 ㈜퇴직의 제19기 자본금과 적립금조정명세서(을)를</w:t>
      </w:r>
      <w:r>
        <w:rPr>
          <w:sz w:val="24"/>
          <w:szCs w:val="24"/>
        </w:rPr>
        <w:t xml:space="preserve"> 다음의 답안 양식에 따라 제시하시오.</w:t>
      </w:r>
    </w:p>
    <w:p w14:paraId="0E97F72A" w14:textId="77777777" w:rsidR="00F57F68" w:rsidRDefault="00F57F68">
      <w:pPr>
        <w:pStyle w:val="105"/>
        <w:wordWrap/>
        <w:ind w:firstLine="0"/>
        <w:jc w:val="center"/>
        <w:rPr>
          <w:sz w:val="24"/>
          <w:szCs w:val="24"/>
        </w:rPr>
      </w:pPr>
    </w:p>
    <w:p w14:paraId="76F1B60F" w14:textId="77777777" w:rsidR="00F57F68" w:rsidRDefault="00A1063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"/>
        <w:gridCol w:w="1105"/>
        <w:gridCol w:w="1105"/>
        <w:gridCol w:w="1106"/>
        <w:gridCol w:w="1105"/>
      </w:tblGrid>
      <w:tr w:rsidR="00F57F68" w14:paraId="210C79D7" w14:textId="77777777">
        <w:trPr>
          <w:trHeight w:val="353"/>
          <w:jc w:val="center"/>
        </w:trPr>
        <w:tc>
          <w:tcPr>
            <w:tcW w:w="11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1E2594F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11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388E8EA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</w:p>
        </w:tc>
        <w:tc>
          <w:tcPr>
            <w:tcW w:w="2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65C4235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 중 증감</w:t>
            </w:r>
          </w:p>
        </w:tc>
        <w:tc>
          <w:tcPr>
            <w:tcW w:w="11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C64C5FE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</w:p>
        </w:tc>
      </w:tr>
      <w:tr w:rsidR="00F57F68" w14:paraId="6FC2DB73" w14:textId="77777777">
        <w:trPr>
          <w:trHeight w:val="93"/>
          <w:jc w:val="center"/>
        </w:trPr>
        <w:tc>
          <w:tcPr>
            <w:tcW w:w="11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6AAFB67" w14:textId="77777777" w:rsidR="00F57F68" w:rsidRDefault="00F57F68"/>
        </w:tc>
        <w:tc>
          <w:tcPr>
            <w:tcW w:w="11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87B9781" w14:textId="77777777" w:rsidR="00F57F68" w:rsidRDefault="00F57F68"/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86FF7B8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감소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A7F2F19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증가</w:t>
            </w:r>
          </w:p>
        </w:tc>
        <w:tc>
          <w:tcPr>
            <w:tcW w:w="11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C3EC971" w14:textId="77777777" w:rsidR="00F57F68" w:rsidRDefault="00F57F68"/>
        </w:tc>
      </w:tr>
      <w:tr w:rsidR="00F57F68" w14:paraId="6D72CA90" w14:textId="77777777">
        <w:trPr>
          <w:trHeight w:val="636"/>
          <w:jc w:val="center"/>
        </w:trPr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169BE18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0AE672C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DB8F59F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BB3D1AA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C7F5F2A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7D1DD56" w14:textId="77777777" w:rsidR="00F57F68" w:rsidRDefault="00F57F68">
      <w:pPr>
        <w:rPr>
          <w:sz w:val="2"/>
        </w:rPr>
      </w:pPr>
    </w:p>
    <w:p w14:paraId="79252326" w14:textId="77777777" w:rsidR="00F57F68" w:rsidRDefault="00F57F68">
      <w:pPr>
        <w:pStyle w:val="a8"/>
        <w:wordWrap/>
        <w:spacing w:line="280" w:lineRule="auto"/>
        <w:jc w:val="center"/>
        <w:rPr>
          <w:sz w:val="24"/>
          <w:szCs w:val="24"/>
        </w:rPr>
      </w:pPr>
    </w:p>
    <w:p w14:paraId="20C27320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EC75216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FA5106D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A73F7CC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2) </w:t>
      </w:r>
      <w:r>
        <w:rPr>
          <w:sz w:val="24"/>
          <w:szCs w:val="24"/>
        </w:rPr>
        <w:t xml:space="preserve">다음은 제조업을 영위하는 ㈜투자(지주회사 아님)의 제19기 사업연도(2019년 1월 1일 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 2019년 12월 31일) 법인세 신고 관련 자료이다. 단, 전기까지의 세무조정은 적법하게 이루어진 것으로 가정한다. </w:t>
      </w:r>
    </w:p>
    <w:p w14:paraId="6DF60A8C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37357753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2FF9AF7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72E8C42D" w14:textId="77777777" w:rsidR="00F57F68" w:rsidRDefault="00A1063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66BAF95E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2DFD7147" w14:textId="77777777" w:rsidR="00F57F68" w:rsidRDefault="00A1063A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보유주식 ㈜A</w:t>
            </w:r>
          </w:p>
          <w:p w14:paraId="6EEF7A5F" w14:textId="77777777" w:rsidR="00F57F68" w:rsidRDefault="00A1063A">
            <w:pPr>
              <w:pStyle w:val="105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 ①  </w:t>
            </w:r>
            <w:r>
              <w:rPr>
                <w:sz w:val="24"/>
                <w:szCs w:val="24"/>
              </w:rPr>
              <w:t xml:space="preserve">2014년 5월 1일에 ㈜투자는 비상장법인 ㈜A의 주식 1,800주(주당 액면가액: 5,000원)를 주당 10,000원에 취득하였다. ㈜A에 대한 지분율은 10%이다. </w:t>
            </w:r>
          </w:p>
          <w:p w14:paraId="74367696" w14:textId="77777777" w:rsidR="00F57F68" w:rsidRDefault="00A1063A">
            <w:pPr>
              <w:pStyle w:val="105"/>
              <w:ind w:left="413" w:hanging="4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 ②  </w:t>
            </w:r>
            <w:r>
              <w:rPr>
                <w:sz w:val="24"/>
                <w:szCs w:val="24"/>
              </w:rPr>
              <w:t xml:space="preserve">㈜투자는 2018년에 ㈜A의 잉여금 자본전입으로 인한 무상주 500주를 수령하였으며, 그 내역은 다음과 같다.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13"/>
              <w:gridCol w:w="1217"/>
              <w:gridCol w:w="2292"/>
            </w:tblGrid>
            <w:tr w:rsidR="00F57F68" w14:paraId="69EE4860" w14:textId="77777777">
              <w:trPr>
                <w:trHeight w:val="409"/>
                <w:jc w:val="right"/>
              </w:trPr>
              <w:tc>
                <w:tcPr>
                  <w:tcW w:w="16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8703DDE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자본전입결의일</w:t>
                  </w:r>
                </w:p>
              </w:tc>
              <w:tc>
                <w:tcPr>
                  <w:tcW w:w="12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50264B6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무상주식수</w:t>
                  </w:r>
                </w:p>
              </w:tc>
              <w:tc>
                <w:tcPr>
                  <w:tcW w:w="22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7DE65A5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무상주 재원</w:t>
                  </w:r>
                </w:p>
              </w:tc>
            </w:tr>
            <w:tr w:rsidR="00F57F68" w14:paraId="72D7778F" w14:textId="77777777">
              <w:trPr>
                <w:trHeight w:val="409"/>
                <w:jc w:val="right"/>
              </w:trPr>
              <w:tc>
                <w:tcPr>
                  <w:tcW w:w="16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55B781E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2018.7.1.</w:t>
                  </w:r>
                </w:p>
              </w:tc>
              <w:tc>
                <w:tcPr>
                  <w:tcW w:w="12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11C10A8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300주</w:t>
                  </w:r>
                </w:p>
              </w:tc>
              <w:tc>
                <w:tcPr>
                  <w:tcW w:w="22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CB7DD51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건물의 재평가적립금</w:t>
                  </w:r>
                </w:p>
                <w:p w14:paraId="74B22F8F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(재평가세율: 3%)</w:t>
                  </w:r>
                </w:p>
              </w:tc>
            </w:tr>
            <w:tr w:rsidR="00F57F68" w14:paraId="18C27B67" w14:textId="77777777">
              <w:trPr>
                <w:trHeight w:val="409"/>
                <w:jc w:val="right"/>
              </w:trPr>
              <w:tc>
                <w:tcPr>
                  <w:tcW w:w="16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F129778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2018.9.1.</w:t>
                  </w:r>
                </w:p>
              </w:tc>
              <w:tc>
                <w:tcPr>
                  <w:tcW w:w="12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749AD70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200주</w:t>
                  </w:r>
                </w:p>
              </w:tc>
              <w:tc>
                <w:tcPr>
                  <w:tcW w:w="22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08F692C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자기주식처분이익</w:t>
                  </w:r>
                </w:p>
              </w:tc>
            </w:tr>
          </w:tbl>
          <w:p w14:paraId="7804DDA8" w14:textId="77777777" w:rsidR="00F57F68" w:rsidRDefault="00F57F68">
            <w:pPr>
              <w:rPr>
                <w:sz w:val="2"/>
              </w:rPr>
            </w:pPr>
          </w:p>
          <w:p w14:paraId="6DB8670F" w14:textId="77777777" w:rsidR="00F57F68" w:rsidRDefault="00F57F68">
            <w:pPr>
              <w:pStyle w:val="105"/>
              <w:wordWrap/>
              <w:ind w:left="204" w:hanging="204"/>
              <w:jc w:val="right"/>
              <w:rPr>
                <w:sz w:val="24"/>
                <w:szCs w:val="24"/>
              </w:rPr>
            </w:pPr>
          </w:p>
          <w:p w14:paraId="565697C5" w14:textId="77777777" w:rsidR="00F57F68" w:rsidRDefault="00A1063A">
            <w:pPr>
              <w:pStyle w:val="105"/>
              <w:ind w:left="408" w:hanging="4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 ③  </w:t>
            </w:r>
            <w:r>
              <w:rPr>
                <w:sz w:val="24"/>
                <w:szCs w:val="24"/>
              </w:rPr>
              <w:t xml:space="preserve">㈜A가 유상감자를 실시함에 따라 ㈜투자는 보유주식 중 400주를 반환하고, 감자대가로 주당 </w:t>
            </w:r>
            <w:r>
              <w:rPr>
                <w:spacing w:val="4"/>
                <w:sz w:val="24"/>
                <w:szCs w:val="24"/>
              </w:rPr>
              <w:t>21,000원의 현금을 2019년 3월 15일(자본감소</w:t>
            </w:r>
            <w:r>
              <w:rPr>
                <w:spacing w:val="1"/>
                <w:sz w:val="24"/>
                <w:szCs w:val="24"/>
              </w:rPr>
              <w:t>결의일: 2019년 3월 2일)에</w:t>
            </w:r>
            <w:r>
              <w:rPr>
                <w:spacing w:val="-1"/>
                <w:sz w:val="24"/>
                <w:szCs w:val="24"/>
              </w:rPr>
              <w:t xml:space="preserve"> 수령하였다. 이에 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 xml:space="preserve">㈜투자의 회계처리는 다음과 같다. ㈜A의 </w:t>
            </w:r>
            <w:r>
              <w:rPr>
                <w:spacing w:val="-6"/>
                <w:sz w:val="24"/>
                <w:szCs w:val="24"/>
              </w:rPr>
              <w:t>주식취득</w:t>
            </w:r>
            <w:r>
              <w:rPr>
                <w:spacing w:val="-1"/>
                <w:sz w:val="24"/>
                <w:szCs w:val="24"/>
              </w:rPr>
              <w:t xml:space="preserve"> 이후 해당 주식에 대한 공정가치평가는</w:t>
            </w:r>
            <w:r>
              <w:rPr>
                <w:sz w:val="24"/>
                <w:szCs w:val="24"/>
              </w:rPr>
              <w:t xml:space="preserve"> 없었다. </w:t>
            </w:r>
          </w:p>
          <w:p w14:paraId="53093B01" w14:textId="77777777" w:rsidR="00F57F68" w:rsidRDefault="00A1063A">
            <w:pPr>
              <w:pStyle w:val="105"/>
              <w:ind w:left="466" w:right="73" w:hanging="3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(차) 현금 8,400,000     (대) 금융자산  8,400,000</w:t>
            </w:r>
          </w:p>
          <w:p w14:paraId="2429786C" w14:textId="77777777" w:rsidR="00F57F68" w:rsidRDefault="00F57F68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65FD7FA7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보유주식 ㈜B</w:t>
            </w:r>
          </w:p>
          <w:p w14:paraId="49172141" w14:textId="77777777" w:rsidR="00F57F68" w:rsidRDefault="00A1063A">
            <w:pPr>
              <w:pStyle w:val="105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 ①  </w:t>
            </w:r>
            <w:r>
              <w:rPr>
                <w:sz w:val="24"/>
                <w:szCs w:val="24"/>
              </w:rPr>
              <w:t xml:space="preserve">2018년 2월 1일에 ㈜투자는 비상장법인 ㈜B의 </w:t>
            </w:r>
            <w:r>
              <w:rPr>
                <w:spacing w:val="-4"/>
                <w:sz w:val="24"/>
                <w:szCs w:val="24"/>
              </w:rPr>
              <w:t>주식 20,000주를 취득하였다. ㈜B에 대한 지분율은</w:t>
            </w:r>
            <w:r>
              <w:rPr>
                <w:sz w:val="24"/>
                <w:szCs w:val="24"/>
              </w:rPr>
              <w:t xml:space="preserve"> 10%이다.   </w:t>
            </w:r>
          </w:p>
          <w:p w14:paraId="1763908F" w14:textId="77777777" w:rsidR="00F57F68" w:rsidRDefault="00A1063A">
            <w:pPr>
              <w:pStyle w:val="105"/>
              <w:ind w:left="410" w:hanging="410"/>
              <w:rPr>
                <w:spacing w:val="3"/>
                <w:sz w:val="24"/>
                <w:szCs w:val="24"/>
              </w:rPr>
            </w:pPr>
            <w:r>
              <w:rPr>
                <w:sz w:val="24"/>
                <w:szCs w:val="24"/>
              </w:rPr>
              <w:t> ②  </w:t>
            </w:r>
            <w:r>
              <w:rPr>
                <w:spacing w:val="-1"/>
                <w:sz w:val="24"/>
                <w:szCs w:val="24"/>
              </w:rPr>
              <w:t>2019년 7월 1일에 ㈜투자는 잉여금 자본전입으로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인한 무상주 10,000주를 수령하였다. 잉여금 자본</w:t>
            </w:r>
            <w:r>
              <w:rPr>
                <w:spacing w:val="3"/>
                <w:sz w:val="24"/>
                <w:szCs w:val="24"/>
              </w:rPr>
              <w:t>전입결의일은 2019년 6월 1일이다.</w:t>
            </w:r>
          </w:p>
          <w:p w14:paraId="61AD7E89" w14:textId="77777777" w:rsidR="00F57F68" w:rsidRDefault="00A1063A">
            <w:pPr>
              <w:pStyle w:val="105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 ③  </w:t>
            </w:r>
            <w:r>
              <w:rPr>
                <w:sz w:val="24"/>
                <w:szCs w:val="24"/>
              </w:rPr>
              <w:t xml:space="preserve">자본전입결의일 현재 ㈜B의 발행주식총수는 </w:t>
            </w:r>
            <w:r>
              <w:rPr>
                <w:spacing w:val="4"/>
                <w:sz w:val="24"/>
                <w:szCs w:val="24"/>
              </w:rPr>
              <w:t>200,000주(주당 액면가액: 5,000원)이며, 자기주식</w:t>
            </w:r>
            <w:r>
              <w:rPr>
                <w:spacing w:val="3"/>
                <w:sz w:val="24"/>
                <w:szCs w:val="24"/>
              </w:rPr>
              <w:t>수</w:t>
            </w:r>
            <w:r>
              <w:rPr>
                <w:sz w:val="24"/>
                <w:szCs w:val="24"/>
              </w:rPr>
              <w:t>는 40,000주이다.</w:t>
            </w:r>
          </w:p>
          <w:p w14:paraId="57DC3DA3" w14:textId="77777777" w:rsidR="00F57F68" w:rsidRDefault="00F57F68">
            <w:pPr>
              <w:pStyle w:val="105"/>
              <w:ind w:left="204" w:hanging="204"/>
            </w:pPr>
          </w:p>
        </w:tc>
      </w:tr>
    </w:tbl>
    <w:p w14:paraId="192F6E37" w14:textId="77777777" w:rsidR="00F57F68" w:rsidRDefault="00F57F68">
      <w:pPr>
        <w:rPr>
          <w:sz w:val="2"/>
        </w:rPr>
      </w:pPr>
    </w:p>
    <w:p w14:paraId="4BA3FD43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6D37BF8A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0EBC06EC" w14:textId="77777777" w:rsidR="00F57F68" w:rsidRDefault="00F57F6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1FF1B539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E6253E4" w14:textId="77777777" w:rsidR="00F57F68" w:rsidRDefault="00A1063A">
            <w:pPr>
              <w:pStyle w:val="105"/>
              <w:ind w:left="418" w:hanging="4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 ④  </w:t>
            </w:r>
            <w:r>
              <w:rPr>
                <w:sz w:val="24"/>
                <w:szCs w:val="24"/>
              </w:rPr>
              <w:t xml:space="preserve">㈜B의 주주 중에 ㈜투자와 특수관계인은 없다. </w:t>
            </w:r>
            <w:r>
              <w:rPr>
                <w:spacing w:val="-4"/>
                <w:sz w:val="24"/>
                <w:szCs w:val="24"/>
              </w:rPr>
              <w:t>무상증자 시 자기주식에 배정할 무상주는 ㈜투자를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포함한 다른 주주들에게 지분비율에 따라 배정하였다.</w:t>
            </w:r>
            <w:r>
              <w:rPr>
                <w:sz w:val="24"/>
                <w:szCs w:val="24"/>
              </w:rPr>
              <w:t xml:space="preserve"> </w:t>
            </w:r>
          </w:p>
          <w:p w14:paraId="7D392897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 ⑤  </w:t>
            </w:r>
            <w:r>
              <w:rPr>
                <w:sz w:val="24"/>
                <w:szCs w:val="24"/>
              </w:rPr>
              <w:t xml:space="preserve">㈜B의 무상주 재원은 다음과 같다.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198"/>
              <w:gridCol w:w="1868"/>
            </w:tblGrid>
            <w:tr w:rsidR="00F57F68" w14:paraId="6D23B57F" w14:textId="77777777">
              <w:trPr>
                <w:trHeight w:val="409"/>
                <w:jc w:val="right"/>
              </w:trPr>
              <w:tc>
                <w:tcPr>
                  <w:tcW w:w="31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4D73619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8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F431FB2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금 액</w:t>
                  </w:r>
                </w:p>
              </w:tc>
            </w:tr>
            <w:tr w:rsidR="00F57F68" w14:paraId="1E0B2CDB" w14:textId="77777777">
              <w:trPr>
                <w:trHeight w:val="409"/>
                <w:jc w:val="right"/>
              </w:trPr>
              <w:tc>
                <w:tcPr>
                  <w:tcW w:w="31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DF6AE12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주식발행초과금</w:t>
                  </w:r>
                </w:p>
              </w:tc>
              <w:tc>
                <w:tcPr>
                  <w:tcW w:w="18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B808F6D" w14:textId="77777777" w:rsidR="00F57F68" w:rsidRDefault="00A1063A">
                  <w:pPr>
                    <w:pStyle w:val="xl65"/>
                    <w:snapToGrid w:val="0"/>
                    <w:jc w:val="right"/>
                    <w:rPr>
                      <w:spacing w:val="-12"/>
                      <w:sz w:val="24"/>
                      <w:szCs w:val="24"/>
                    </w:rPr>
                  </w:pPr>
                  <w:r>
                    <w:rPr>
                      <w:spacing w:val="-12"/>
                      <w:sz w:val="24"/>
                      <w:szCs w:val="24"/>
                    </w:rPr>
                    <w:t>40,000,000원</w:t>
                  </w:r>
                </w:p>
              </w:tc>
            </w:tr>
            <w:tr w:rsidR="00F57F68" w14:paraId="419B6C6D" w14:textId="77777777">
              <w:trPr>
                <w:trHeight w:val="536"/>
                <w:jc w:val="right"/>
              </w:trPr>
              <w:tc>
                <w:tcPr>
                  <w:tcW w:w="31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DC48262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자기주식소각이익</w:t>
                  </w:r>
                </w:p>
                <w:p w14:paraId="66CAC59D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(소각일: 2018.6.5.)</w:t>
                  </w:r>
                </w:p>
              </w:tc>
              <w:tc>
                <w:tcPr>
                  <w:tcW w:w="18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C0BF3FA" w14:textId="77777777" w:rsidR="00F57F68" w:rsidRDefault="00A1063A">
                  <w:pPr>
                    <w:pStyle w:val="xl65"/>
                    <w:snapToGrid w:val="0"/>
                    <w:jc w:val="right"/>
                    <w:rPr>
                      <w:spacing w:val="-12"/>
                      <w:sz w:val="24"/>
                      <w:szCs w:val="24"/>
                    </w:rPr>
                  </w:pPr>
                  <w:r>
                    <w:rPr>
                      <w:spacing w:val="-12"/>
                      <w:sz w:val="24"/>
                      <w:szCs w:val="24"/>
                    </w:rPr>
                    <w:t>20,000,000원</w:t>
                  </w:r>
                </w:p>
              </w:tc>
            </w:tr>
            <w:tr w:rsidR="00F57F68" w14:paraId="29FD74E9" w14:textId="77777777">
              <w:trPr>
                <w:trHeight w:val="409"/>
                <w:jc w:val="right"/>
              </w:trPr>
              <w:tc>
                <w:tcPr>
                  <w:tcW w:w="31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29B6AB1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자기주식처분이익</w:t>
                  </w:r>
                </w:p>
              </w:tc>
              <w:tc>
                <w:tcPr>
                  <w:tcW w:w="18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F58BAA8" w14:textId="77777777" w:rsidR="00F57F68" w:rsidRDefault="00A1063A">
                  <w:pPr>
                    <w:pStyle w:val="xl65"/>
                    <w:snapToGrid w:val="0"/>
                    <w:jc w:val="right"/>
                    <w:rPr>
                      <w:spacing w:val="-12"/>
                      <w:sz w:val="24"/>
                      <w:szCs w:val="24"/>
                    </w:rPr>
                  </w:pPr>
                  <w:r>
                    <w:rPr>
                      <w:spacing w:val="-12"/>
                      <w:sz w:val="24"/>
                      <w:szCs w:val="24"/>
                    </w:rPr>
                    <w:t>60,000,000원</w:t>
                  </w:r>
                </w:p>
              </w:tc>
            </w:tr>
            <w:tr w:rsidR="00F57F68" w14:paraId="4AB70B10" w14:textId="77777777">
              <w:trPr>
                <w:trHeight w:val="409"/>
                <w:jc w:val="right"/>
              </w:trPr>
              <w:tc>
                <w:tcPr>
                  <w:tcW w:w="31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B7AC9C2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이익잉여금</w:t>
                  </w:r>
                </w:p>
              </w:tc>
              <w:tc>
                <w:tcPr>
                  <w:tcW w:w="18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09B23BE" w14:textId="77777777" w:rsidR="00F57F68" w:rsidRDefault="00A1063A">
                  <w:pPr>
                    <w:pStyle w:val="xl65"/>
                    <w:snapToGrid w:val="0"/>
                    <w:jc w:val="right"/>
                    <w:rPr>
                      <w:spacing w:val="-12"/>
                      <w:sz w:val="24"/>
                      <w:szCs w:val="24"/>
                    </w:rPr>
                  </w:pPr>
                  <w:r>
                    <w:rPr>
                      <w:spacing w:val="-12"/>
                      <w:sz w:val="24"/>
                      <w:szCs w:val="24"/>
                    </w:rPr>
                    <w:t>280,000,000원</w:t>
                  </w:r>
                </w:p>
              </w:tc>
            </w:tr>
            <w:tr w:rsidR="00F57F68" w14:paraId="7D61183B" w14:textId="77777777">
              <w:trPr>
                <w:trHeight w:val="409"/>
                <w:jc w:val="right"/>
              </w:trPr>
              <w:tc>
                <w:tcPr>
                  <w:tcW w:w="31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B3032E3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 계</w:t>
                  </w:r>
                </w:p>
              </w:tc>
              <w:tc>
                <w:tcPr>
                  <w:tcW w:w="18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31D12A5" w14:textId="77777777" w:rsidR="00F57F68" w:rsidRDefault="00A1063A">
                  <w:pPr>
                    <w:pStyle w:val="xl66"/>
                    <w:wordWrap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400,000,000원</w:t>
                  </w:r>
                </w:p>
              </w:tc>
            </w:tr>
          </w:tbl>
          <w:p w14:paraId="10EB9CE7" w14:textId="77777777" w:rsidR="00F57F68" w:rsidRDefault="00F57F68">
            <w:pPr>
              <w:rPr>
                <w:sz w:val="2"/>
              </w:rPr>
            </w:pPr>
          </w:p>
          <w:p w14:paraId="39EEFAFF" w14:textId="77777777" w:rsidR="00F57F68" w:rsidRDefault="00F57F68">
            <w:pPr>
              <w:pStyle w:val="105"/>
              <w:wordWrap/>
              <w:ind w:left="204" w:hanging="204"/>
              <w:jc w:val="right"/>
              <w:rPr>
                <w:sz w:val="24"/>
                <w:szCs w:val="24"/>
              </w:rPr>
            </w:pPr>
          </w:p>
          <w:p w14:paraId="201FE181" w14:textId="77777777" w:rsidR="00F57F68" w:rsidRDefault="00A1063A">
            <w:pPr>
              <w:pStyle w:val="105"/>
              <w:ind w:left="417" w:hanging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 ⑥  </w:t>
            </w:r>
            <w:r>
              <w:rPr>
                <w:sz w:val="24"/>
                <w:szCs w:val="24"/>
              </w:rPr>
              <w:t>㈜투자는 무상주 수령에 대해 회계처리를 하지 않았다.</w:t>
            </w:r>
          </w:p>
          <w:p w14:paraId="021AD5AD" w14:textId="77777777" w:rsidR="00F57F68" w:rsidRDefault="00F57F68">
            <w:pPr>
              <w:pStyle w:val="105"/>
              <w:ind w:left="204" w:hanging="204"/>
              <w:rPr>
                <w:sz w:val="16"/>
                <w:szCs w:val="16"/>
              </w:rPr>
            </w:pPr>
          </w:p>
          <w:p w14:paraId="5A841015" w14:textId="77777777" w:rsidR="00F57F68" w:rsidRDefault="00A1063A">
            <w:pPr>
              <w:pStyle w:val="105"/>
              <w:ind w:firstLine="0"/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㈜투자는 제19기에 차입금과 지급이자가 없다. </w:t>
            </w:r>
          </w:p>
          <w:p w14:paraId="1769E55A" w14:textId="77777777" w:rsidR="00F57F68" w:rsidRDefault="00F57F68">
            <w:pPr>
              <w:pStyle w:val="105"/>
              <w:ind w:left="204" w:hanging="204"/>
              <w:rPr>
                <w:sz w:val="16"/>
                <w:szCs w:val="16"/>
              </w:rPr>
            </w:pPr>
          </w:p>
          <w:p w14:paraId="54907181" w14:textId="77777777" w:rsidR="00F57F68" w:rsidRDefault="00A1063A">
            <w:pPr>
              <w:pStyle w:val="105"/>
              <w:ind w:left="352" w:hanging="352"/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4"/>
                <w:sz w:val="24"/>
                <w:szCs w:val="24"/>
              </w:rPr>
              <w:t>피출자법인이 비상장법인인 경우의 수입배당금액</w:t>
            </w:r>
            <w:r>
              <w:rPr>
                <w:sz w:val="24"/>
                <w:szCs w:val="24"/>
              </w:rPr>
              <w:t xml:space="preserve"> 익금불산입률은 다음과 같다.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349"/>
              <w:gridCol w:w="2717"/>
            </w:tblGrid>
            <w:tr w:rsidR="00F57F68" w14:paraId="3F29CDAA" w14:textId="77777777">
              <w:trPr>
                <w:trHeight w:val="409"/>
                <w:jc w:val="right"/>
              </w:trPr>
              <w:tc>
                <w:tcPr>
                  <w:tcW w:w="2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45F4A77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출자비율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6B88097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익금불산입률</w:t>
                  </w:r>
                </w:p>
              </w:tc>
            </w:tr>
            <w:tr w:rsidR="00F57F68" w14:paraId="1867E738" w14:textId="77777777">
              <w:trPr>
                <w:trHeight w:val="452"/>
                <w:jc w:val="right"/>
              </w:trPr>
              <w:tc>
                <w:tcPr>
                  <w:tcW w:w="2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1C3BE10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50% 이하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D5F3459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30%</w:t>
                  </w:r>
                </w:p>
              </w:tc>
            </w:tr>
          </w:tbl>
          <w:p w14:paraId="651DFB40" w14:textId="77777777" w:rsidR="00F57F68" w:rsidRDefault="00F57F68">
            <w:pPr>
              <w:rPr>
                <w:sz w:val="2"/>
              </w:rPr>
            </w:pPr>
          </w:p>
          <w:p w14:paraId="4A3CB106" w14:textId="77777777" w:rsidR="00F57F68" w:rsidRDefault="00F57F68">
            <w:pPr>
              <w:pStyle w:val="105"/>
              <w:wordWrap/>
              <w:ind w:left="204" w:hanging="204"/>
              <w:jc w:val="right"/>
            </w:pPr>
          </w:p>
          <w:p w14:paraId="156006CD" w14:textId="77777777" w:rsidR="00F57F68" w:rsidRDefault="00F57F68">
            <w:pPr>
              <w:pStyle w:val="105"/>
              <w:ind w:left="204" w:hanging="204"/>
              <w:rPr>
                <w:sz w:val="16"/>
                <w:szCs w:val="16"/>
              </w:rPr>
            </w:pPr>
          </w:p>
        </w:tc>
      </w:tr>
    </w:tbl>
    <w:p w14:paraId="16C221E1" w14:textId="77777777" w:rsidR="00F57F68" w:rsidRDefault="00F57F68">
      <w:pPr>
        <w:rPr>
          <w:sz w:val="2"/>
        </w:rPr>
      </w:pPr>
    </w:p>
    <w:p w14:paraId="309A63DF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2DF61F28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5615FD66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1&gt; </w:t>
      </w:r>
    </w:p>
    <w:p w14:paraId="24A710EA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㈜투자의 제19기 법인세법상 의제배당액을 피출자법인별로 다음의 답안 양식에 따라 제시하시오. </w:t>
      </w:r>
    </w:p>
    <w:p w14:paraId="3840B933" w14:textId="77777777" w:rsidR="00F57F68" w:rsidRDefault="00F57F68">
      <w:pPr>
        <w:pStyle w:val="105"/>
        <w:ind w:firstLine="0"/>
        <w:rPr>
          <w:sz w:val="12"/>
          <w:szCs w:val="12"/>
        </w:rPr>
      </w:pPr>
    </w:p>
    <w:p w14:paraId="260DAB5A" w14:textId="77777777" w:rsidR="00F57F68" w:rsidRDefault="00A1063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3"/>
      </w:tblGrid>
      <w:tr w:rsidR="00F57F68" w14:paraId="2627A6E4" w14:textId="77777777">
        <w:trPr>
          <w:trHeight w:val="353"/>
          <w:jc w:val="right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5735CA8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피출자법인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5B68560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의제배당액</w:t>
            </w:r>
          </w:p>
        </w:tc>
      </w:tr>
      <w:tr w:rsidR="00F57F68" w14:paraId="31A83C4E" w14:textId="77777777">
        <w:trPr>
          <w:trHeight w:val="353"/>
          <w:jc w:val="right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A3A4BB3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㈜A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976E7D3" w14:textId="77777777" w:rsidR="00F57F68" w:rsidRDefault="00F57F6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0823C305" w14:textId="77777777">
        <w:trPr>
          <w:trHeight w:val="353"/>
          <w:jc w:val="right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E1E4E16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㈜B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BA65BFD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EFD3C94" w14:textId="77777777" w:rsidR="00F57F68" w:rsidRDefault="00F57F68">
      <w:pPr>
        <w:rPr>
          <w:sz w:val="2"/>
        </w:rPr>
      </w:pPr>
    </w:p>
    <w:p w14:paraId="3409E896" w14:textId="77777777" w:rsidR="00F57F68" w:rsidRDefault="00F57F68">
      <w:pPr>
        <w:pStyle w:val="a8"/>
        <w:wordWrap/>
        <w:spacing w:line="280" w:lineRule="auto"/>
        <w:jc w:val="right"/>
        <w:rPr>
          <w:sz w:val="24"/>
          <w:szCs w:val="24"/>
        </w:rPr>
      </w:pPr>
    </w:p>
    <w:p w14:paraId="7B2C8EC4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776DF1F5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2&gt; </w:t>
      </w:r>
    </w:p>
    <w:p w14:paraId="4FE82E7A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㈜투자의 제19기 세무조정 및 소득처분을 다음의 답안 양식에 따라 제시하시오.  </w:t>
      </w:r>
    </w:p>
    <w:p w14:paraId="194BDC82" w14:textId="77777777" w:rsidR="00F57F68" w:rsidRDefault="00F57F68">
      <w:pPr>
        <w:pStyle w:val="105"/>
        <w:ind w:firstLine="0"/>
        <w:rPr>
          <w:sz w:val="12"/>
          <w:szCs w:val="12"/>
        </w:rPr>
      </w:pPr>
    </w:p>
    <w:p w14:paraId="0E572712" w14:textId="77777777" w:rsidR="00F57F68" w:rsidRDefault="00A1063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F57F68" w14:paraId="3D491293" w14:textId="77777777">
        <w:trPr>
          <w:trHeight w:val="353"/>
          <w:jc w:val="right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08287B9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 및 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A9DA829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 및 익금불산입</w:t>
            </w:r>
          </w:p>
        </w:tc>
      </w:tr>
      <w:tr w:rsidR="00F57F68" w14:paraId="25F7C271" w14:textId="77777777">
        <w:trPr>
          <w:trHeight w:val="353"/>
          <w:jc w:val="right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75A5789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FDCFD36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BEABD4E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76D5E7B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9CE8C58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3EAE8F4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F57F68" w14:paraId="4BE0A71E" w14:textId="77777777">
        <w:trPr>
          <w:trHeight w:val="353"/>
          <w:jc w:val="right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CEB2ECF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56F9929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5538B31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10FB3B6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26E2FF3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8324728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477FEB9" w14:textId="77777777" w:rsidR="00F57F68" w:rsidRDefault="00F57F68">
      <w:pPr>
        <w:rPr>
          <w:sz w:val="2"/>
        </w:rPr>
      </w:pPr>
    </w:p>
    <w:p w14:paraId="0A73A400" w14:textId="77777777" w:rsidR="00F57F68" w:rsidRDefault="00F57F68">
      <w:pPr>
        <w:pStyle w:val="a8"/>
        <w:wordWrap/>
        <w:spacing w:line="280" w:lineRule="auto"/>
        <w:jc w:val="right"/>
        <w:rPr>
          <w:b/>
          <w:bCs/>
          <w:sz w:val="24"/>
          <w:szCs w:val="24"/>
        </w:rPr>
      </w:pPr>
    </w:p>
    <w:p w14:paraId="11674E99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433EF8B5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61D80946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3)</w:t>
      </w:r>
      <w:r>
        <w:rPr>
          <w:b/>
          <w:bCs/>
          <w:sz w:val="24"/>
          <w:szCs w:val="24"/>
        </w:rPr>
        <w:t>  </w:t>
      </w:r>
      <w:r>
        <w:rPr>
          <w:sz w:val="24"/>
          <w:szCs w:val="24"/>
        </w:rPr>
        <w:t xml:space="preserve">다음은 제조업을 영위하는 ㈜제조(지주회사 아님)의 제19기 사업연도(2019년 1월 1일 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 2019년 12월 31일) 법인세 신고 관련 자료이다. 단, 전기까지의 세무조정은 적법하게 이루어진 것으로 가정한다.  </w:t>
      </w:r>
    </w:p>
    <w:p w14:paraId="37E8B43F" w14:textId="77777777" w:rsidR="00F57F68" w:rsidRDefault="00F57F68">
      <w:pPr>
        <w:pStyle w:val="105"/>
        <w:ind w:firstLine="0"/>
        <w:rPr>
          <w:sz w:val="16"/>
          <w:szCs w:val="1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19FB9328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557AB5A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3F558D10" w14:textId="77777777" w:rsidR="00F57F68" w:rsidRDefault="00A1063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501171E8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484BBBFB" w14:textId="77777777" w:rsidR="00F57F68" w:rsidRDefault="00A1063A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이자수익</w:t>
            </w:r>
          </w:p>
          <w:p w14:paraId="1C7758D6" w14:textId="77777777" w:rsidR="00F57F68" w:rsidRDefault="00A1063A">
            <w:pPr>
              <w:pStyle w:val="105"/>
              <w:ind w:left="22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㈜제조는 2018년 1월 2일 국내은행에 2년 만기 정기예금을 가입하였다. 동 이자는 매년 1월 2일에 지급</w:t>
            </w:r>
            <w:r>
              <w:rPr>
                <w:spacing w:val="-4"/>
                <w:sz w:val="24"/>
                <w:szCs w:val="24"/>
              </w:rPr>
              <w:t>된다. 이자수익과 관련된 ㈜제조의 회계처리는 다음과</w:t>
            </w:r>
            <w:r>
              <w:rPr>
                <w:sz w:val="24"/>
                <w:szCs w:val="24"/>
              </w:rPr>
              <w:t xml:space="preserve"> 같다. </w:t>
            </w:r>
          </w:p>
          <w:p w14:paraId="2997DC9D" w14:textId="77777777" w:rsidR="00F57F68" w:rsidRDefault="00F57F68">
            <w:pPr>
              <w:pStyle w:val="105"/>
              <w:ind w:left="29" w:firstLine="0"/>
              <w:rPr>
                <w:sz w:val="12"/>
                <w:szCs w:val="12"/>
              </w:rPr>
            </w:pPr>
          </w:p>
          <w:p w14:paraId="41F748D4" w14:textId="77777777" w:rsidR="00F57F68" w:rsidRDefault="00A1063A">
            <w:pPr>
              <w:pStyle w:val="105"/>
              <w:ind w:left="466" w:right="73" w:hanging="3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&lt;제18기&gt;</w:t>
            </w:r>
          </w:p>
          <w:p w14:paraId="46B1C608" w14:textId="77777777" w:rsidR="00F57F68" w:rsidRDefault="00A1063A">
            <w:pPr>
              <w:pStyle w:val="105"/>
              <w:ind w:left="466" w:right="73" w:hanging="3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2018.12.31.</w:t>
            </w:r>
          </w:p>
          <w:p w14:paraId="2D06F2A8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(차) 미수이자 7,000,000     </w:t>
            </w:r>
          </w:p>
          <w:p w14:paraId="7E97D106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(대) 이자수익 7,000,000</w:t>
            </w:r>
          </w:p>
          <w:p w14:paraId="213AC3A6" w14:textId="77777777" w:rsidR="00F57F68" w:rsidRDefault="00A1063A">
            <w:pPr>
              <w:pStyle w:val="105"/>
              <w:ind w:left="466" w:right="73" w:hanging="3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&lt;제19기&gt;</w:t>
            </w:r>
          </w:p>
          <w:p w14:paraId="66708381" w14:textId="77777777" w:rsidR="00F57F68" w:rsidRDefault="00A1063A">
            <w:pPr>
              <w:pStyle w:val="105"/>
              <w:ind w:left="466" w:right="73" w:hanging="3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2019.1.2.</w:t>
            </w:r>
          </w:p>
          <w:p w14:paraId="0571E1A8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(차) 현금          6,020,000  </w:t>
            </w:r>
          </w:p>
          <w:p w14:paraId="7CEA8BD2" w14:textId="77777777" w:rsidR="00F57F68" w:rsidRDefault="00A1063A">
            <w:pPr>
              <w:pStyle w:val="105"/>
              <w:spacing w:line="240" w:lineRule="auto"/>
              <w:ind w:left="466" w:right="73" w:hanging="3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선급법인세     980,000</w:t>
            </w:r>
            <w:r>
              <w:br/>
            </w:r>
            <w:r>
              <w:rPr>
                <w:sz w:val="24"/>
                <w:szCs w:val="24"/>
              </w:rPr>
              <w:t xml:space="preserve">    (원천징수세액)</w:t>
            </w:r>
          </w:p>
          <w:p w14:paraId="4D02F46B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(대) 미수이자 7,000,000</w:t>
            </w:r>
          </w:p>
          <w:p w14:paraId="056793E7" w14:textId="77777777" w:rsidR="00F57F68" w:rsidRDefault="00F57F68">
            <w:pPr>
              <w:pStyle w:val="105"/>
              <w:spacing w:line="240" w:lineRule="auto"/>
              <w:ind w:left="466" w:right="73" w:hanging="368"/>
              <w:rPr>
                <w:sz w:val="24"/>
                <w:szCs w:val="24"/>
              </w:rPr>
            </w:pPr>
          </w:p>
          <w:p w14:paraId="71A1AF06" w14:textId="77777777" w:rsidR="00F57F68" w:rsidRDefault="00A1063A">
            <w:pPr>
              <w:pStyle w:val="105"/>
              <w:ind w:left="466" w:right="73" w:hanging="3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2019.12.31.</w:t>
            </w:r>
          </w:p>
          <w:p w14:paraId="62C47C87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(차) 미수이자  6,000,000     </w:t>
            </w:r>
          </w:p>
          <w:p w14:paraId="26EA30EB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(대) 이자수익 6,000,000</w:t>
            </w:r>
          </w:p>
          <w:p w14:paraId="0163741A" w14:textId="77777777" w:rsidR="00F57F68" w:rsidRDefault="00F57F68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5F69BCEB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배당금수익</w:t>
            </w:r>
          </w:p>
          <w:p w14:paraId="76817B68" w14:textId="77777777" w:rsidR="00F57F68" w:rsidRDefault="00A1063A">
            <w:pPr>
              <w:pStyle w:val="105"/>
              <w:ind w:left="409" w:hanging="4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 ①  </w:t>
            </w:r>
            <w:r>
              <w:rPr>
                <w:sz w:val="24"/>
                <w:szCs w:val="24"/>
              </w:rPr>
              <w:t xml:space="preserve">㈜제조는 2018년 1월 27일에 상장법인 ㈜생산의 주식 10%를 취득하였다. </w:t>
            </w:r>
          </w:p>
          <w:p w14:paraId="606829A2" w14:textId="77777777" w:rsidR="00F57F68" w:rsidRDefault="00F57F68">
            <w:pPr>
              <w:pStyle w:val="105"/>
              <w:ind w:left="409" w:hanging="409"/>
              <w:rPr>
                <w:sz w:val="16"/>
                <w:szCs w:val="16"/>
              </w:rPr>
            </w:pPr>
          </w:p>
          <w:p w14:paraId="17121893" w14:textId="77777777" w:rsidR="00F57F68" w:rsidRDefault="00A1063A">
            <w:pPr>
              <w:pStyle w:val="105"/>
              <w:ind w:left="413" w:hanging="4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 ②  </w:t>
            </w:r>
            <w:r>
              <w:rPr>
                <w:spacing w:val="-10"/>
                <w:sz w:val="24"/>
                <w:szCs w:val="24"/>
              </w:rPr>
              <w:t>㈜제조는 ㈜생산으로부터 현금배당금 3,000,000원과</w:t>
            </w:r>
            <w:r>
              <w:rPr>
                <w:sz w:val="24"/>
                <w:szCs w:val="24"/>
              </w:rPr>
              <w:t xml:space="preserve"> 주식배당 200주(주당 액면가액: 5,000원, 주당 </w:t>
            </w:r>
            <w:r>
              <w:rPr>
                <w:spacing w:val="2"/>
                <w:sz w:val="24"/>
                <w:szCs w:val="24"/>
              </w:rPr>
              <w:t xml:space="preserve">발행가액: 9,000원)를 수령하였다. 동 배당의 배당기준일은 </w:t>
            </w:r>
            <w:r>
              <w:rPr>
                <w:sz w:val="24"/>
                <w:szCs w:val="24"/>
              </w:rPr>
              <w:t xml:space="preserve">2019년 12월 1일, 배당결의일은 2019년 12월 23일, 배당지급일은 2020년 1월 2일이다. </w:t>
            </w:r>
          </w:p>
          <w:p w14:paraId="2C458862" w14:textId="77777777" w:rsidR="00F57F68" w:rsidRDefault="00A1063A">
            <w:pPr>
              <w:pStyle w:val="105"/>
              <w:ind w:left="404" w:hanging="4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</w:p>
          <w:p w14:paraId="028DEE4C" w14:textId="77777777" w:rsidR="00F57F68" w:rsidRDefault="00F57F68">
            <w:pPr>
              <w:pStyle w:val="105"/>
              <w:ind w:left="204" w:hanging="204"/>
              <w:rPr>
                <w:sz w:val="24"/>
                <w:szCs w:val="24"/>
              </w:rPr>
            </w:pPr>
          </w:p>
        </w:tc>
      </w:tr>
    </w:tbl>
    <w:p w14:paraId="63492C30" w14:textId="77777777" w:rsidR="00F57F68" w:rsidRDefault="00F57F68">
      <w:pPr>
        <w:rPr>
          <w:sz w:val="2"/>
        </w:rPr>
      </w:pPr>
    </w:p>
    <w:p w14:paraId="0931294C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3E0A05C0" w14:textId="77777777" w:rsidR="00F57F68" w:rsidRDefault="00F57F6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111355A4" w14:textId="77777777">
        <w:trPr>
          <w:trHeight w:val="2990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B78FC" w14:textId="77777777" w:rsidR="00F57F68" w:rsidRDefault="00A1063A">
            <w:pPr>
              <w:pStyle w:val="105"/>
              <w:ind w:left="347" w:hanging="347"/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③  </w:t>
            </w:r>
            <w:r>
              <w:rPr>
                <w:spacing w:val="-1"/>
                <w:sz w:val="24"/>
                <w:szCs w:val="24"/>
              </w:rPr>
              <w:t>㈜제조는 현금배당에 대해 제19기에 다음과 같이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회계처리하였으나, 주식배당에 대해서는 회계</w:t>
            </w:r>
            <w:r>
              <w:rPr>
                <w:sz w:val="24"/>
                <w:szCs w:val="24"/>
              </w:rPr>
              <w:t>처리를 하지 않았다.</w:t>
            </w:r>
          </w:p>
          <w:p w14:paraId="7EAD140A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(차) 미수배당금  3,000,000     </w:t>
            </w:r>
          </w:p>
          <w:p w14:paraId="50E6C230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(대) 배당금수익 3,000,000</w:t>
            </w:r>
            <w:r>
              <w:rPr>
                <w:sz w:val="24"/>
                <w:szCs w:val="24"/>
              </w:rPr>
              <w:t> </w:t>
            </w:r>
          </w:p>
          <w:p w14:paraId="3FB47D56" w14:textId="77777777" w:rsidR="00F57F68" w:rsidRDefault="00A1063A">
            <w:pPr>
              <w:pStyle w:val="105"/>
              <w:ind w:firstLine="0"/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㈜제조는 제19기에 차입금과 지급이자가 없다. </w:t>
            </w:r>
          </w:p>
          <w:p w14:paraId="0A39142D" w14:textId="77777777" w:rsidR="00F57F68" w:rsidRDefault="00F57F68">
            <w:pPr>
              <w:pStyle w:val="105"/>
              <w:ind w:left="204" w:hanging="204"/>
            </w:pPr>
          </w:p>
          <w:p w14:paraId="4AC7C436" w14:textId="77777777" w:rsidR="00F57F68" w:rsidRDefault="00A1063A">
            <w:pPr>
              <w:pStyle w:val="105"/>
              <w:ind w:left="292" w:hanging="292"/>
            </w:pP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피출자법인이 상장법인인 경우의 수입배당금액 익금불산입률은 다음과 같다.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349"/>
              <w:gridCol w:w="2717"/>
            </w:tblGrid>
            <w:tr w:rsidR="00F57F68" w14:paraId="0C45C7BB" w14:textId="77777777">
              <w:trPr>
                <w:trHeight w:val="409"/>
                <w:jc w:val="right"/>
              </w:trPr>
              <w:tc>
                <w:tcPr>
                  <w:tcW w:w="2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CBF187E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출자비율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A1B818C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익금불산입률</w:t>
                  </w:r>
                </w:p>
              </w:tc>
            </w:tr>
            <w:tr w:rsidR="00F57F68" w14:paraId="18D1119A" w14:textId="77777777">
              <w:trPr>
                <w:trHeight w:val="452"/>
                <w:jc w:val="right"/>
              </w:trPr>
              <w:tc>
                <w:tcPr>
                  <w:tcW w:w="2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C0C0BC0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30% 이하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52BB525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30%</w:t>
                  </w:r>
                </w:p>
              </w:tc>
            </w:tr>
          </w:tbl>
          <w:p w14:paraId="279D0D86" w14:textId="77777777" w:rsidR="00F57F68" w:rsidRDefault="00F57F68">
            <w:pPr>
              <w:rPr>
                <w:sz w:val="2"/>
              </w:rPr>
            </w:pPr>
          </w:p>
          <w:p w14:paraId="4F1C9995" w14:textId="77777777" w:rsidR="00F57F68" w:rsidRDefault="00F57F68">
            <w:pPr>
              <w:pStyle w:val="105"/>
              <w:wordWrap/>
              <w:ind w:left="204" w:hanging="204"/>
              <w:jc w:val="right"/>
            </w:pPr>
          </w:p>
          <w:p w14:paraId="173CC30C" w14:textId="77777777" w:rsidR="00F57F68" w:rsidRDefault="00F57F68">
            <w:pPr>
              <w:pStyle w:val="105"/>
              <w:ind w:left="204" w:hanging="204"/>
            </w:pPr>
          </w:p>
        </w:tc>
      </w:tr>
    </w:tbl>
    <w:p w14:paraId="2DC9237C" w14:textId="77777777" w:rsidR="00F57F68" w:rsidRDefault="00F57F68">
      <w:pPr>
        <w:rPr>
          <w:sz w:val="2"/>
        </w:rPr>
      </w:pPr>
    </w:p>
    <w:p w14:paraId="18631AA6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2D021A89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44C0D781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3518529F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1&gt; </w:t>
      </w:r>
    </w:p>
    <w:p w14:paraId="012660AD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㈜제조의 제19기 이자수익과 관련된 세무조정 및 소득처분을</w:t>
      </w:r>
      <w:r>
        <w:rPr>
          <w:spacing w:val="-2"/>
          <w:sz w:val="24"/>
          <w:szCs w:val="24"/>
        </w:rPr>
        <w:t xml:space="preserve"> 다음의</w:t>
      </w:r>
      <w:r>
        <w:rPr>
          <w:sz w:val="24"/>
          <w:szCs w:val="24"/>
        </w:rPr>
        <w:t xml:space="preserve"> 답안 양식에 따라 제시하시오. </w:t>
      </w:r>
    </w:p>
    <w:p w14:paraId="38578831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1109440" w14:textId="77777777" w:rsidR="00F57F68" w:rsidRDefault="00A1063A">
      <w:pPr>
        <w:pStyle w:val="a8"/>
        <w:snapToGrid/>
        <w:spacing w:line="280" w:lineRule="auto"/>
        <w:jc w:val="center"/>
        <w:rPr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F57F68" w14:paraId="70531679" w14:textId="77777777">
        <w:trPr>
          <w:trHeight w:val="446"/>
          <w:jc w:val="center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4140F07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 및 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09146B9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 및 익금불산입</w:t>
            </w:r>
          </w:p>
        </w:tc>
      </w:tr>
      <w:tr w:rsidR="00F57F68" w14:paraId="69DB9149" w14:textId="77777777">
        <w:trPr>
          <w:trHeight w:val="44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E92160B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5648807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CC33AD3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8B49906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35F7C6E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1356E77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F57F68" w14:paraId="42043BF2" w14:textId="77777777">
        <w:trPr>
          <w:trHeight w:val="46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761975B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5F83EDF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F90CF6B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17236FA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5B3FF71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55B7E2D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77C8436" w14:textId="77777777" w:rsidR="00F57F68" w:rsidRDefault="00F57F68">
      <w:pPr>
        <w:rPr>
          <w:sz w:val="2"/>
        </w:rPr>
      </w:pPr>
    </w:p>
    <w:p w14:paraId="3EE8E887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082D65E1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0AA0C41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26A4F733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21AC3459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2&gt; </w:t>
      </w:r>
    </w:p>
    <w:p w14:paraId="6661057C" w14:textId="77777777" w:rsidR="00F57F68" w:rsidRDefault="00A1063A">
      <w:pPr>
        <w:pStyle w:val="105"/>
        <w:ind w:firstLine="0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㈜제조의 제19기 배당금수익과 관련된 세무조정 및 소득처분을 다음의 답안 양식에 따라 제시하시오. </w:t>
      </w:r>
    </w:p>
    <w:p w14:paraId="331C4701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EDCCCD9" w14:textId="77777777" w:rsidR="00F57F68" w:rsidRDefault="00A1063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F57F68" w14:paraId="63A8B813" w14:textId="77777777">
        <w:trPr>
          <w:trHeight w:val="446"/>
          <w:jc w:val="center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7AB98B7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 및 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D0E964B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 및 익금불산입</w:t>
            </w:r>
          </w:p>
        </w:tc>
      </w:tr>
      <w:tr w:rsidR="00F57F68" w14:paraId="018825C3" w14:textId="77777777">
        <w:trPr>
          <w:trHeight w:val="44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AAAA26B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F25C3D4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6D67781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CB36163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8ABDE6A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4808556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F57F68" w14:paraId="7680BB70" w14:textId="77777777">
        <w:trPr>
          <w:trHeight w:val="46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F1D6482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5A5B1B0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09E5F71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6C035DD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6DF2185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915DB0A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3A3A95B" w14:textId="77777777" w:rsidR="00F57F68" w:rsidRDefault="00F57F68">
      <w:pPr>
        <w:rPr>
          <w:sz w:val="2"/>
        </w:rPr>
      </w:pPr>
    </w:p>
    <w:p w14:paraId="78A4D0A9" w14:textId="77777777" w:rsidR="00F57F68" w:rsidRDefault="00F57F68">
      <w:pPr>
        <w:pStyle w:val="a8"/>
        <w:wordWrap/>
        <w:spacing w:line="280" w:lineRule="auto"/>
        <w:jc w:val="center"/>
        <w:rPr>
          <w:b/>
          <w:bCs/>
          <w:sz w:val="24"/>
          <w:szCs w:val="24"/>
        </w:rPr>
      </w:pPr>
    </w:p>
    <w:p w14:paraId="65E5E3F8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3F67959C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03E34676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4) </w:t>
      </w:r>
      <w:r>
        <w:rPr>
          <w:sz w:val="24"/>
          <w:szCs w:val="24"/>
        </w:rPr>
        <w:t xml:space="preserve">다음은 제조업을 영위하는 ㈜주행의 제19기 사업연도(2019년 1월 1일 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 2019년 12월 31일) 법인세 신고 관련 자료이다.  </w:t>
      </w:r>
    </w:p>
    <w:p w14:paraId="4112C69A" w14:textId="77777777" w:rsidR="00F57F68" w:rsidRDefault="00F57F68">
      <w:pPr>
        <w:pStyle w:val="105"/>
        <w:ind w:firstLine="0"/>
        <w:rPr>
          <w:sz w:val="16"/>
          <w:szCs w:val="1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324A7118" w14:textId="77777777">
        <w:trPr>
          <w:trHeight w:val="1089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</w:tcPr>
          <w:p w14:paraId="0859E275" w14:textId="77777777" w:rsidR="00F57F68" w:rsidRDefault="00A1063A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7B51542E" w14:textId="77777777" w:rsidR="00F57F68" w:rsidRDefault="00A1063A">
            <w:pPr>
              <w:pStyle w:val="105"/>
              <w:wordWrap/>
              <w:ind w:left="282" w:hanging="28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7A1752F5" w14:textId="77777777" w:rsidR="00F57F68" w:rsidRDefault="00F57F68">
            <w:pPr>
              <w:pStyle w:val="105"/>
              <w:ind w:left="282" w:hanging="282"/>
              <w:rPr>
                <w:sz w:val="24"/>
                <w:szCs w:val="24"/>
              </w:rPr>
            </w:pPr>
          </w:p>
          <w:p w14:paraId="6BD670B8" w14:textId="77777777" w:rsidR="00F57F68" w:rsidRDefault="00A1063A">
            <w:pPr>
              <w:pStyle w:val="105"/>
              <w:ind w:left="358" w:hanging="358"/>
              <w:rPr>
                <w:spacing w:val="6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㈜주행은 2019년 1월 1일에 임직원 사용목적의 업무용승용차 1대를 50,000,000원(취득세 등 부대</w:t>
            </w:r>
            <w:r>
              <w:rPr>
                <w:spacing w:val="6"/>
                <w:sz w:val="24"/>
                <w:szCs w:val="24"/>
              </w:rPr>
              <w:t xml:space="preserve">비용 포함)에 취득하여 업무에 사용하고 있다. </w:t>
            </w:r>
          </w:p>
          <w:p w14:paraId="1CAF3C74" w14:textId="77777777" w:rsidR="00F57F68" w:rsidRDefault="00F57F68">
            <w:pPr>
              <w:pStyle w:val="105"/>
              <w:ind w:left="352" w:hanging="352"/>
              <w:rPr>
                <w:spacing w:val="4"/>
                <w:sz w:val="16"/>
                <w:szCs w:val="16"/>
              </w:rPr>
            </w:pPr>
          </w:p>
          <w:p w14:paraId="09AF007E" w14:textId="77777777" w:rsidR="00F57F68" w:rsidRDefault="00A1063A">
            <w:pPr>
              <w:pStyle w:val="105"/>
              <w:ind w:left="337" w:hanging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동 업무용승용차는 임직원이 직접 운전하는 경우 보상하는 업무전용자동차보험에 2019년 1월 1일 가입되었다. </w:t>
            </w:r>
          </w:p>
          <w:p w14:paraId="19B286CA" w14:textId="77777777" w:rsidR="00F57F68" w:rsidRDefault="00F57F68">
            <w:pPr>
              <w:pStyle w:val="105"/>
              <w:ind w:left="328" w:hanging="328"/>
              <w:rPr>
                <w:sz w:val="16"/>
                <w:szCs w:val="16"/>
              </w:rPr>
            </w:pPr>
          </w:p>
          <w:p w14:paraId="70E9C2E1" w14:textId="77777777" w:rsidR="00F57F68" w:rsidRDefault="00A1063A">
            <w:pPr>
              <w:pStyle w:val="105"/>
              <w:ind w:left="355" w:hanging="3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3"/>
                <w:sz w:val="24"/>
                <w:szCs w:val="24"/>
              </w:rPr>
              <w:t>제19기 사업연도에 발생한 업무용승용차 관련비용은</w:t>
            </w:r>
            <w:r>
              <w:rPr>
                <w:sz w:val="24"/>
                <w:szCs w:val="24"/>
              </w:rPr>
              <w:t xml:space="preserve"> 다음과 같으며 기업회계기준에 따라 손익계산서에 계상되었다.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349"/>
              <w:gridCol w:w="2717"/>
            </w:tblGrid>
            <w:tr w:rsidR="00F57F68" w14:paraId="3DEA89BB" w14:textId="77777777">
              <w:trPr>
                <w:trHeight w:val="409"/>
                <w:jc w:val="right"/>
              </w:trPr>
              <w:tc>
                <w:tcPr>
                  <w:tcW w:w="2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2E6273A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항 목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27BAEB7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금 액</w:t>
                  </w:r>
                </w:p>
              </w:tc>
            </w:tr>
            <w:tr w:rsidR="00F57F68" w14:paraId="5AD3CD7F" w14:textId="77777777">
              <w:trPr>
                <w:trHeight w:val="355"/>
                <w:jc w:val="right"/>
              </w:trPr>
              <w:tc>
                <w:tcPr>
                  <w:tcW w:w="2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9B2B04F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감가상각비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722BDB0" w14:textId="77777777" w:rsidR="00F57F68" w:rsidRDefault="00A1063A">
                  <w:pPr>
                    <w:pStyle w:val="a8"/>
                    <w:wordWrap/>
                    <w:spacing w:line="240" w:lineRule="auto"/>
                    <w:ind w:right="68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8,000,000원</w:t>
                  </w:r>
                </w:p>
              </w:tc>
            </w:tr>
            <w:tr w:rsidR="00F57F68" w14:paraId="3AD827E7" w14:textId="77777777">
              <w:trPr>
                <w:trHeight w:val="355"/>
                <w:jc w:val="right"/>
              </w:trPr>
              <w:tc>
                <w:tcPr>
                  <w:tcW w:w="2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A7F62B2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유류비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3FA0D2C" w14:textId="77777777" w:rsidR="00F57F68" w:rsidRDefault="00A1063A">
                  <w:pPr>
                    <w:pStyle w:val="a8"/>
                    <w:wordWrap/>
                    <w:spacing w:line="240" w:lineRule="auto"/>
                    <w:ind w:right="68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3,500,000원</w:t>
                  </w:r>
                </w:p>
              </w:tc>
            </w:tr>
            <w:tr w:rsidR="00F57F68" w14:paraId="0D23B1D1" w14:textId="77777777">
              <w:trPr>
                <w:trHeight w:val="355"/>
                <w:jc w:val="right"/>
              </w:trPr>
              <w:tc>
                <w:tcPr>
                  <w:tcW w:w="2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17F975F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보험료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6DED1CE" w14:textId="77777777" w:rsidR="00F57F68" w:rsidRDefault="00A1063A">
                  <w:pPr>
                    <w:pStyle w:val="a8"/>
                    <w:wordWrap/>
                    <w:spacing w:line="240" w:lineRule="auto"/>
                    <w:ind w:right="68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800,000원</w:t>
                  </w:r>
                </w:p>
              </w:tc>
            </w:tr>
            <w:tr w:rsidR="00F57F68" w14:paraId="313060D4" w14:textId="77777777">
              <w:trPr>
                <w:trHeight w:val="355"/>
                <w:jc w:val="right"/>
              </w:trPr>
              <w:tc>
                <w:tcPr>
                  <w:tcW w:w="2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D695A92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자동차세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DC45CFE" w14:textId="77777777" w:rsidR="00F57F68" w:rsidRDefault="00A1063A">
                  <w:pPr>
                    <w:pStyle w:val="a8"/>
                    <w:wordWrap/>
                    <w:spacing w:line="240" w:lineRule="auto"/>
                    <w:ind w:right="68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1,000,000원</w:t>
                  </w:r>
                </w:p>
              </w:tc>
            </w:tr>
            <w:tr w:rsidR="00F57F68" w14:paraId="3CED5F2A" w14:textId="77777777">
              <w:trPr>
                <w:trHeight w:val="355"/>
                <w:jc w:val="right"/>
              </w:trPr>
              <w:tc>
                <w:tcPr>
                  <w:tcW w:w="2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7FF75B7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그 밖의 유지비용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E53B903" w14:textId="77777777" w:rsidR="00F57F68" w:rsidRDefault="00A1063A">
                  <w:pPr>
                    <w:pStyle w:val="a8"/>
                    <w:wordWrap/>
                    <w:spacing w:line="240" w:lineRule="auto"/>
                    <w:ind w:right="68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700,000원</w:t>
                  </w:r>
                </w:p>
              </w:tc>
            </w:tr>
            <w:tr w:rsidR="00F57F68" w14:paraId="592B573D" w14:textId="77777777">
              <w:trPr>
                <w:trHeight w:val="355"/>
                <w:jc w:val="right"/>
              </w:trPr>
              <w:tc>
                <w:tcPr>
                  <w:tcW w:w="2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9689523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 계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C2E5979" w14:textId="77777777" w:rsidR="00F57F68" w:rsidRDefault="00A1063A">
                  <w:pPr>
                    <w:pStyle w:val="a8"/>
                    <w:wordWrap/>
                    <w:spacing w:line="240" w:lineRule="auto"/>
                    <w:ind w:right="68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14,000,000원</w:t>
                  </w:r>
                </w:p>
              </w:tc>
            </w:tr>
          </w:tbl>
          <w:p w14:paraId="6EBEA8A8" w14:textId="77777777" w:rsidR="00F57F68" w:rsidRDefault="00F57F68">
            <w:pPr>
              <w:rPr>
                <w:sz w:val="2"/>
              </w:rPr>
            </w:pPr>
          </w:p>
          <w:p w14:paraId="23592BA5" w14:textId="77777777" w:rsidR="00F57F68" w:rsidRDefault="00F57F68">
            <w:pPr>
              <w:pStyle w:val="105"/>
              <w:wordWrap/>
              <w:ind w:left="124" w:firstLine="0"/>
              <w:jc w:val="right"/>
              <w:rPr>
                <w:sz w:val="24"/>
                <w:szCs w:val="24"/>
              </w:rPr>
            </w:pPr>
          </w:p>
          <w:p w14:paraId="2EEC2119" w14:textId="77777777" w:rsidR="00F57F68" w:rsidRDefault="00F57F68">
            <w:pPr>
              <w:pStyle w:val="105"/>
              <w:wordWrap/>
              <w:ind w:left="124" w:firstLine="0"/>
              <w:jc w:val="center"/>
              <w:rPr>
                <w:sz w:val="16"/>
                <w:szCs w:val="16"/>
              </w:rPr>
            </w:pPr>
          </w:p>
          <w:p w14:paraId="33BE92DA" w14:textId="77777777" w:rsidR="00F57F68" w:rsidRDefault="00A1063A">
            <w:pPr>
              <w:pStyle w:val="105"/>
              <w:ind w:left="382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회사가 작성한 운행기록부상의 총 주행거리와 업무상 주행거리는 다음과 같다.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349"/>
              <w:gridCol w:w="2717"/>
            </w:tblGrid>
            <w:tr w:rsidR="00F57F68" w14:paraId="5851B0E5" w14:textId="77777777">
              <w:trPr>
                <w:trHeight w:val="409"/>
                <w:jc w:val="right"/>
              </w:trPr>
              <w:tc>
                <w:tcPr>
                  <w:tcW w:w="2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11475B6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8F489A6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주행거리</w:t>
                  </w:r>
                </w:p>
              </w:tc>
            </w:tr>
            <w:tr w:rsidR="00F57F68" w14:paraId="3ECF0FDA" w14:textId="77777777">
              <w:trPr>
                <w:trHeight w:val="355"/>
                <w:jc w:val="right"/>
              </w:trPr>
              <w:tc>
                <w:tcPr>
                  <w:tcW w:w="2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0FC2A51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총 주행거리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4F03931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20,000km</w:t>
                  </w:r>
                </w:p>
              </w:tc>
            </w:tr>
            <w:tr w:rsidR="00F57F68" w14:paraId="01CE9638" w14:textId="77777777">
              <w:trPr>
                <w:trHeight w:val="355"/>
                <w:jc w:val="right"/>
              </w:trPr>
              <w:tc>
                <w:tcPr>
                  <w:tcW w:w="2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89FEC33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업무상 주행거리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A351761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19,000km</w:t>
                  </w:r>
                </w:p>
              </w:tc>
            </w:tr>
          </w:tbl>
          <w:p w14:paraId="6D659BBD" w14:textId="77777777" w:rsidR="00F57F68" w:rsidRDefault="00F57F68">
            <w:pPr>
              <w:rPr>
                <w:sz w:val="2"/>
              </w:rPr>
            </w:pPr>
          </w:p>
          <w:p w14:paraId="6E1480BE" w14:textId="77777777" w:rsidR="00F57F68" w:rsidRDefault="00F57F68">
            <w:pPr>
              <w:pStyle w:val="105"/>
              <w:wordWrap/>
              <w:ind w:left="466" w:right="73" w:hanging="368"/>
              <w:jc w:val="right"/>
              <w:rPr>
                <w:sz w:val="24"/>
                <w:szCs w:val="24"/>
              </w:rPr>
            </w:pPr>
          </w:p>
          <w:p w14:paraId="239BFD20" w14:textId="77777777" w:rsidR="00F57F68" w:rsidRDefault="00F57F68">
            <w:pPr>
              <w:pStyle w:val="105"/>
              <w:ind w:left="204" w:hanging="204"/>
              <w:rPr>
                <w:sz w:val="24"/>
                <w:szCs w:val="24"/>
              </w:rPr>
            </w:pPr>
          </w:p>
        </w:tc>
      </w:tr>
    </w:tbl>
    <w:p w14:paraId="6CE16F98" w14:textId="77777777" w:rsidR="00F57F68" w:rsidRDefault="00F57F68">
      <w:pPr>
        <w:rPr>
          <w:sz w:val="2"/>
        </w:rPr>
      </w:pPr>
    </w:p>
    <w:p w14:paraId="1F831E2B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04292C85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3A9D9613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4A9333BD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0C34B587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5D24A3AE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61A8276C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0AFD3294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2E8A1129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01C130FC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6B80D3EA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1&gt; </w:t>
      </w:r>
    </w:p>
    <w:p w14:paraId="484EA3D5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㈜주행의 제19기 세무조정 및 소득처분을 다음의 답안 양식에 따라 제시하시오.</w:t>
      </w:r>
    </w:p>
    <w:p w14:paraId="0BEFFB79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08F0350" w14:textId="77777777" w:rsidR="00F57F68" w:rsidRDefault="00A1063A">
      <w:pPr>
        <w:pStyle w:val="a8"/>
        <w:snapToGrid/>
        <w:spacing w:line="280" w:lineRule="auto"/>
        <w:jc w:val="center"/>
        <w:rPr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F57F68" w14:paraId="0E7356BB" w14:textId="77777777">
        <w:trPr>
          <w:trHeight w:val="446"/>
          <w:jc w:val="center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97EC9EF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 및 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015C6AA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 및 익금불산입</w:t>
            </w:r>
          </w:p>
        </w:tc>
      </w:tr>
      <w:tr w:rsidR="00F57F68" w14:paraId="6F0BB613" w14:textId="77777777">
        <w:trPr>
          <w:trHeight w:val="44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9D2F7DB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D7B880B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71ECEA8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3EAF9DD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88096C9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8256E78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F57F68" w14:paraId="3E684839" w14:textId="77777777">
        <w:trPr>
          <w:trHeight w:val="46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F54F7DB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9B55743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CE182D9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265B30C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292A2B6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E78E14E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1A79936" w14:textId="77777777" w:rsidR="00F57F68" w:rsidRDefault="00F57F68">
      <w:pPr>
        <w:rPr>
          <w:sz w:val="2"/>
        </w:rPr>
      </w:pPr>
    </w:p>
    <w:p w14:paraId="55AD72AD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7A152A51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9054C9B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7B588E6D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0F5CEDAD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7B16C5E8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33B36119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03A0D3D4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2&gt; </w:t>
      </w:r>
    </w:p>
    <w:p w14:paraId="4BEB1407" w14:textId="77777777" w:rsidR="00F57F68" w:rsidRDefault="00A1063A">
      <w:pPr>
        <w:pStyle w:val="a8"/>
        <w:spacing w:line="280" w:lineRule="auto"/>
        <w:rPr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㈜주행이 운행기록을 작성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비치하지 않았다고 가정할 경우 ㈜주행의 제19기 세무조정 및 소득처분을 다음의 답안 양식에 따라 제시하시오.</w:t>
      </w:r>
    </w:p>
    <w:p w14:paraId="146C2A3C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49D0389" w14:textId="77777777" w:rsidR="00F57F68" w:rsidRDefault="00A1063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F57F68" w14:paraId="71AEA7F7" w14:textId="77777777">
        <w:trPr>
          <w:trHeight w:val="446"/>
          <w:jc w:val="center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69D5A09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 및 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D93FF1C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 및 익금불산입</w:t>
            </w:r>
          </w:p>
        </w:tc>
      </w:tr>
      <w:tr w:rsidR="00F57F68" w14:paraId="0204F6E2" w14:textId="77777777">
        <w:trPr>
          <w:trHeight w:val="44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46EA3EB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3934B82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4C48B9A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32C5075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6179D95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3050105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F57F68" w14:paraId="0ACDF822" w14:textId="77777777">
        <w:trPr>
          <w:trHeight w:val="46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37FFC51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FFF7C75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756547D" w14:textId="77777777" w:rsidR="00F57F68" w:rsidRDefault="00F57F6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5F44442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6EB73C3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1C4ED3C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AB4E1F5" w14:textId="77777777" w:rsidR="00F57F68" w:rsidRDefault="00F57F68">
      <w:pPr>
        <w:rPr>
          <w:sz w:val="2"/>
        </w:rPr>
      </w:pPr>
    </w:p>
    <w:p w14:paraId="284D30EC" w14:textId="77777777" w:rsidR="00F57F68" w:rsidRDefault="00F57F68">
      <w:pPr>
        <w:pStyle w:val="a8"/>
        <w:wordWrap/>
        <w:spacing w:line="280" w:lineRule="auto"/>
        <w:jc w:val="center"/>
        <w:rPr>
          <w:sz w:val="24"/>
          <w:szCs w:val="24"/>
        </w:rPr>
      </w:pPr>
    </w:p>
    <w:p w14:paraId="345A9B10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2FB79AD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477928D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0A3E079D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08B6C417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668D66B8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9AA7BCE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7C5C7B4E" w14:textId="77777777" w:rsidR="00F57F68" w:rsidRDefault="00F57F68">
      <w:pPr>
        <w:sectPr w:rsidR="00F57F68">
          <w:headerReference w:type="even" r:id="rId35"/>
          <w:headerReference w:type="default" r:id="rId36"/>
          <w:footerReference w:type="even" r:id="rId37"/>
          <w:footerReference w:type="default" r:id="rId3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2F347A4" w14:textId="77777777" w:rsidR="00F57F68" w:rsidRDefault="00F57F68">
      <w:pPr>
        <w:sectPr w:rsidR="00F57F68">
          <w:headerReference w:type="even" r:id="rId39"/>
          <w:headerReference w:type="default" r:id="rId40"/>
          <w:footerReference w:type="even" r:id="rId41"/>
          <w:footerReference w:type="default" r:id="rId4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A100C0F" w14:textId="77777777" w:rsidR="00F57F68" w:rsidRDefault="00F57F68">
      <w:pPr>
        <w:sectPr w:rsidR="00F57F68">
          <w:headerReference w:type="even" r:id="rId43"/>
          <w:headerReference w:type="default" r:id="rId44"/>
          <w:footerReference w:type="even" r:id="rId45"/>
          <w:footerReference w:type="default" r:id="rId4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4AB7F1B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380F9E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BBEDF3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A45D0A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9239B3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BC6589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902CFD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071A8EE6" w14:textId="77777777" w:rsidR="00F57F68" w:rsidRDefault="00A1063A">
      <w:pPr>
        <w:pStyle w:val="105"/>
        <w:ind w:firstLine="0"/>
        <w:rPr>
          <w:sz w:val="24"/>
          <w:szCs w:val="24"/>
          <w:u w:val="single" w:color="000000"/>
        </w:rPr>
      </w:pPr>
      <w:r>
        <w:rPr>
          <w:b/>
          <w:bCs/>
          <w:sz w:val="24"/>
          <w:szCs w:val="24"/>
        </w:rPr>
        <w:t>(물음 5)</w:t>
      </w:r>
      <w:r>
        <w:rPr>
          <w:sz w:val="24"/>
          <w:szCs w:val="24"/>
        </w:rPr>
        <w:t xml:space="preserve"> 다음은 제조업을 영위하는 ㈜접대(중소기업 아님)의 제19기 사업연도(2019년 1월 1일 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 2019년 12월 31일) 법인세 신고 관련 자료이다. </w:t>
      </w:r>
      <w:r>
        <w:rPr>
          <w:sz w:val="24"/>
          <w:szCs w:val="24"/>
          <w:u w:val="single" w:color="000000"/>
        </w:rPr>
        <w:t>&lt;자료 1&gt;과 &lt;자료 2&gt;는 각각 독립적 상황이다.</w:t>
      </w:r>
    </w:p>
    <w:p w14:paraId="20E8CEBF" w14:textId="77777777" w:rsidR="00F57F68" w:rsidRDefault="00F57F6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6E203E3B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E5029EA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0464B627" w14:textId="77777777" w:rsidR="00F57F68" w:rsidRDefault="00A1063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1 &gt;</w:t>
            </w:r>
          </w:p>
          <w:p w14:paraId="26AC95DD" w14:textId="77777777" w:rsidR="00F57F68" w:rsidRDefault="00F57F68">
            <w:pPr>
              <w:pStyle w:val="105"/>
              <w:ind w:firstLine="0"/>
              <w:rPr>
                <w:sz w:val="16"/>
                <w:szCs w:val="16"/>
              </w:rPr>
            </w:pPr>
          </w:p>
          <w:p w14:paraId="45FE12C1" w14:textId="77777777" w:rsidR="00F57F68" w:rsidRDefault="00A1063A">
            <w:pPr>
              <w:pStyle w:val="105"/>
              <w:ind w:left="358" w:hanging="358"/>
              <w:rPr>
                <w:spacing w:val="-10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1"/>
                <w:sz w:val="24"/>
                <w:szCs w:val="24"/>
              </w:rPr>
              <w:t>손익계산서상 매출액은 10,780,000,000원(특수</w:t>
            </w:r>
            <w:r>
              <w:rPr>
                <w:spacing w:val="-9"/>
                <w:sz w:val="24"/>
                <w:szCs w:val="24"/>
              </w:rPr>
              <w:t>관계인</w:t>
            </w:r>
            <w:r>
              <w:rPr>
                <w:spacing w:val="-10"/>
                <w:sz w:val="24"/>
                <w:szCs w:val="24"/>
              </w:rPr>
              <w:t xml:space="preserve"> 매출 없음)이며, 관련 세부내역은 다음과 같다.</w:t>
            </w:r>
          </w:p>
          <w:p w14:paraId="3F225D4A" w14:textId="77777777" w:rsidR="00F57F68" w:rsidRDefault="00A1063A">
            <w:pPr>
              <w:pStyle w:val="105"/>
              <w:ind w:left="410" w:hanging="4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 ①  </w:t>
            </w:r>
            <w:r>
              <w:rPr>
                <w:spacing w:val="-1"/>
                <w:sz w:val="24"/>
                <w:szCs w:val="24"/>
              </w:rPr>
              <w:t>2019년 12월 31일에 제품A를 인도하였으나, 당기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매출로 계상하지 않아 익금산입한 금액 15,000,000원이</w:t>
            </w:r>
            <w:r>
              <w:rPr>
                <w:sz w:val="24"/>
                <w:szCs w:val="24"/>
              </w:rPr>
              <w:t xml:space="preserve"> 있다.</w:t>
            </w:r>
          </w:p>
          <w:p w14:paraId="2461BE4B" w14:textId="77777777" w:rsidR="00F57F68" w:rsidRDefault="00A1063A">
            <w:pPr>
              <w:pStyle w:val="105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 ② </w:t>
            </w:r>
            <w:r>
              <w:rPr>
                <w:spacing w:val="-6"/>
                <w:sz w:val="24"/>
                <w:szCs w:val="24"/>
              </w:rPr>
              <w:t>매출할인 20,000,000원 및 매출환입 10,000,000원을</w:t>
            </w:r>
            <w:r>
              <w:rPr>
                <w:sz w:val="24"/>
                <w:szCs w:val="24"/>
              </w:rPr>
              <w:t xml:space="preserve"> 영업외비용으로 회계처리하였다. </w:t>
            </w:r>
          </w:p>
          <w:p w14:paraId="54CE17FD" w14:textId="77777777" w:rsidR="00F57F68" w:rsidRDefault="00A1063A">
            <w:pPr>
              <w:pStyle w:val="105"/>
              <w:ind w:left="411" w:hanging="4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 ③  </w:t>
            </w:r>
            <w:r>
              <w:rPr>
                <w:spacing w:val="-4"/>
                <w:sz w:val="24"/>
                <w:szCs w:val="24"/>
              </w:rPr>
              <w:t>2019년 12월 28일에 대금을 선수령(인도일: 2020년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2월 3일)하고 전자세금계산서를 발행한 공급가액</w:t>
            </w:r>
            <w:r>
              <w:rPr>
                <w:sz w:val="24"/>
                <w:szCs w:val="24"/>
              </w:rPr>
              <w:t xml:space="preserve"> 30,000,000원이 매출액에 포함되어 있다. </w:t>
            </w:r>
          </w:p>
          <w:p w14:paraId="017B2F76" w14:textId="77777777" w:rsidR="00F57F68" w:rsidRDefault="00F57F68">
            <w:pPr>
              <w:pStyle w:val="105"/>
              <w:ind w:left="420" w:hanging="420"/>
              <w:rPr>
                <w:sz w:val="16"/>
                <w:szCs w:val="16"/>
              </w:rPr>
            </w:pPr>
          </w:p>
          <w:p w14:paraId="6DD88094" w14:textId="77777777" w:rsidR="00F57F68" w:rsidRDefault="00A1063A">
            <w:pPr>
              <w:pStyle w:val="105"/>
              <w:ind w:left="352" w:hanging="3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4"/>
                <w:sz w:val="24"/>
                <w:szCs w:val="24"/>
              </w:rPr>
              <w:t>손익계산서상 판매비와관리비에 계상된 접대비는</w:t>
            </w:r>
            <w:r>
              <w:rPr>
                <w:sz w:val="24"/>
                <w:szCs w:val="24"/>
              </w:rPr>
              <w:t xml:space="preserve"> 49,700,000원이며 이에 대한 내역은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87"/>
              <w:gridCol w:w="1302"/>
              <w:gridCol w:w="1302"/>
              <w:gridCol w:w="1302"/>
            </w:tblGrid>
            <w:tr w:rsidR="00F57F68" w14:paraId="0690AAAB" w14:textId="77777777">
              <w:trPr>
                <w:trHeight w:val="409"/>
              </w:trPr>
              <w:tc>
                <w:tcPr>
                  <w:tcW w:w="1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C9AF3F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54BE1B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건당 1만원 이하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0DF0D1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건당 1만원 초과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DC680E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 계</w:t>
                  </w:r>
                </w:p>
              </w:tc>
            </w:tr>
            <w:tr w:rsidR="00F57F68" w14:paraId="16093797" w14:textId="77777777">
              <w:trPr>
                <w:trHeight w:val="536"/>
              </w:trPr>
              <w:tc>
                <w:tcPr>
                  <w:tcW w:w="1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F023D5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신용카드매출전표 수취건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9B87AE" w14:textId="77777777" w:rsidR="00F57F68" w:rsidRDefault="00A1063A">
                  <w:pPr>
                    <w:pStyle w:val="a8"/>
                    <w:wordWrap/>
                    <w:spacing w:line="240" w:lineRule="auto"/>
                    <w:ind w:right="236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- 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B10E3A" w14:textId="77777777" w:rsidR="00F57F68" w:rsidRDefault="00A1063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42,000,000원 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7BB631" w14:textId="77777777" w:rsidR="00F57F68" w:rsidRDefault="00A1063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42,000,000원 </w:t>
                  </w:r>
                </w:p>
              </w:tc>
            </w:tr>
            <w:tr w:rsidR="00F57F68" w14:paraId="17B53ADE" w14:textId="77777777">
              <w:trPr>
                <w:trHeight w:val="536"/>
              </w:trPr>
              <w:tc>
                <w:tcPr>
                  <w:tcW w:w="1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A661C3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영수증 수취건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0161BC" w14:textId="77777777" w:rsidR="00F57F68" w:rsidRDefault="00A1063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700,000원 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0F58B7" w14:textId="77777777" w:rsidR="00F57F68" w:rsidRDefault="00A1063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2,500,000원 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CB4224" w14:textId="77777777" w:rsidR="00F57F68" w:rsidRDefault="00A1063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3,200,000원 </w:t>
                  </w:r>
                </w:p>
              </w:tc>
            </w:tr>
            <w:tr w:rsidR="00F57F68" w14:paraId="1B10C5E0" w14:textId="77777777">
              <w:trPr>
                <w:trHeight w:val="536"/>
              </w:trPr>
              <w:tc>
                <w:tcPr>
                  <w:tcW w:w="1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A01DAF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현물접대비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9F7D8A" w14:textId="77777777" w:rsidR="00F57F68" w:rsidRDefault="00A1063A">
                  <w:pPr>
                    <w:pStyle w:val="a8"/>
                    <w:wordWrap/>
                    <w:spacing w:line="240" w:lineRule="auto"/>
                    <w:ind w:right="236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- 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A01577" w14:textId="77777777" w:rsidR="00F57F68" w:rsidRDefault="00A1063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4,500,000원 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64334C" w14:textId="77777777" w:rsidR="00F57F68" w:rsidRDefault="00A1063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4,500,000원 </w:t>
                  </w:r>
                </w:p>
              </w:tc>
            </w:tr>
            <w:tr w:rsidR="00F57F68" w14:paraId="54EA1E90" w14:textId="77777777">
              <w:trPr>
                <w:trHeight w:val="536"/>
              </w:trPr>
              <w:tc>
                <w:tcPr>
                  <w:tcW w:w="1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83DEFD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 계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0E8E16" w14:textId="77777777" w:rsidR="00F57F68" w:rsidRDefault="00A1063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700,000원 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6DDDB4" w14:textId="77777777" w:rsidR="00F57F68" w:rsidRDefault="00A1063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49,000,000원 </w:t>
                  </w:r>
                </w:p>
              </w:tc>
              <w:tc>
                <w:tcPr>
                  <w:tcW w:w="1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DEF1AD" w14:textId="77777777" w:rsidR="00F57F68" w:rsidRDefault="00A1063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49,700,000원</w:t>
                  </w:r>
                </w:p>
              </w:tc>
            </w:tr>
          </w:tbl>
          <w:p w14:paraId="34A3544D" w14:textId="77777777" w:rsidR="00F57F68" w:rsidRDefault="00F57F68">
            <w:pPr>
              <w:rPr>
                <w:sz w:val="2"/>
              </w:rPr>
            </w:pPr>
          </w:p>
          <w:p w14:paraId="78E5ED94" w14:textId="77777777" w:rsidR="00F57F68" w:rsidRDefault="00A1063A">
            <w:pPr>
              <w:pStyle w:val="105"/>
              <w:ind w:left="282" w:hanging="282"/>
              <w:rPr>
                <w:spacing w:val="-4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위의 접대비 중 현물접대비는 업무상 접대목적으로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㈜접대의 제품(원가: 4,000,000원, 시가: 5,000,000원)을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제공한 것으로 회사는 다음과 같이 회계처리하였다.</w:t>
            </w:r>
          </w:p>
          <w:p w14:paraId="27D83E47" w14:textId="77777777" w:rsidR="00F57F68" w:rsidRDefault="00A1063A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(차) 접  대  비  4,500,000     </w:t>
            </w:r>
          </w:p>
          <w:p w14:paraId="2DD9F8D8" w14:textId="77777777" w:rsidR="00F57F68" w:rsidRDefault="00A1063A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(대) 제        품    4,000,000</w:t>
            </w:r>
          </w:p>
          <w:p w14:paraId="1E2C4226" w14:textId="77777777" w:rsidR="00F57F68" w:rsidRDefault="00A1063A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부가세예수금    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  <w:p w14:paraId="22F270D1" w14:textId="77777777" w:rsidR="00F57F68" w:rsidRDefault="00A1063A">
            <w:pPr>
              <w:pStyle w:val="a8"/>
              <w:spacing w:line="280" w:lineRule="auto"/>
              <w:ind w:left="204" w:hanging="204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6"/>
                <w:szCs w:val="6"/>
              </w:rPr>
              <w:t xml:space="preserve">  </w:t>
            </w:r>
          </w:p>
          <w:p w14:paraId="49DEC091" w14:textId="77777777" w:rsidR="00F57F68" w:rsidRDefault="00A1063A">
            <w:pPr>
              <w:pStyle w:val="a8"/>
              <w:spacing w:line="280" w:lineRule="auto"/>
              <w:ind w:left="355" w:hanging="355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㈜접대는 접대비와 관련하여 매입세액불공제된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금액 5,000,000원을 세금과공과(비용)로 회계처리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하였다. 동 비용은 신용카드를 사용하여 지출되었다.</w:t>
            </w:r>
          </w:p>
          <w:p w14:paraId="018E4ED3" w14:textId="77777777" w:rsidR="00F57F68" w:rsidRDefault="00F57F68">
            <w:pPr>
              <w:pStyle w:val="a8"/>
              <w:spacing w:line="280" w:lineRule="auto"/>
              <w:ind w:left="393" w:hanging="393"/>
              <w:rPr>
                <w:sz w:val="16"/>
                <w:szCs w:val="16"/>
              </w:rPr>
            </w:pPr>
          </w:p>
          <w:p w14:paraId="4B72A774" w14:textId="77777777" w:rsidR="00F57F68" w:rsidRDefault="00A1063A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문화접대비 및 경조사비로 지출된 금액은 없다. </w:t>
            </w:r>
          </w:p>
          <w:p w14:paraId="088EECD4" w14:textId="77777777" w:rsidR="00F57F68" w:rsidRDefault="00F57F68">
            <w:pPr>
              <w:pStyle w:val="105"/>
              <w:ind w:left="282" w:hanging="282"/>
              <w:rPr>
                <w:sz w:val="16"/>
                <w:szCs w:val="16"/>
              </w:rPr>
            </w:pPr>
          </w:p>
        </w:tc>
      </w:tr>
    </w:tbl>
    <w:p w14:paraId="660046A2" w14:textId="77777777" w:rsidR="00F57F68" w:rsidRDefault="00F57F68">
      <w:pPr>
        <w:rPr>
          <w:sz w:val="2"/>
        </w:rPr>
      </w:pPr>
    </w:p>
    <w:p w14:paraId="33A28F97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7E6B6C6B" w14:textId="77777777" w:rsidR="00F57F68" w:rsidRDefault="00F57F6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3AE41EEE" w14:textId="77777777">
        <w:trPr>
          <w:trHeight w:val="2371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A2B3988" w14:textId="77777777" w:rsidR="00F57F68" w:rsidRDefault="00A1063A">
            <w:pPr>
              <w:pStyle w:val="105"/>
              <w:ind w:left="297" w:hanging="2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6"/>
                <w:sz w:val="24"/>
                <w:szCs w:val="24"/>
              </w:rPr>
              <w:t>접대비 한도액 계산시 수입금액에 대한 비율은 다음과</w:t>
            </w:r>
            <w:r>
              <w:rPr>
                <w:sz w:val="24"/>
                <w:szCs w:val="24"/>
              </w:rPr>
              <w:t xml:space="preserve"> 같다.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641"/>
              <w:gridCol w:w="1490"/>
            </w:tblGrid>
            <w:tr w:rsidR="00F57F68" w14:paraId="4C067782" w14:textId="77777777">
              <w:trPr>
                <w:trHeight w:val="426"/>
                <w:jc w:val="right"/>
              </w:trPr>
              <w:tc>
                <w:tcPr>
                  <w:tcW w:w="3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74B0F90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수입금액</w:t>
                  </w:r>
                </w:p>
              </w:tc>
              <w:tc>
                <w:tcPr>
                  <w:tcW w:w="1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5A0FC93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적용률</w:t>
                  </w:r>
                </w:p>
              </w:tc>
            </w:tr>
            <w:tr w:rsidR="00F57F68" w14:paraId="0D96B998" w14:textId="77777777">
              <w:trPr>
                <w:trHeight w:val="426"/>
                <w:jc w:val="right"/>
              </w:trPr>
              <w:tc>
                <w:tcPr>
                  <w:tcW w:w="3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F23837B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100억원 이하</w:t>
                  </w:r>
                </w:p>
              </w:tc>
              <w:tc>
                <w:tcPr>
                  <w:tcW w:w="1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077C394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20/10,000</w:t>
                  </w:r>
                </w:p>
              </w:tc>
            </w:tr>
            <w:tr w:rsidR="00F57F68" w14:paraId="5A4024A5" w14:textId="77777777">
              <w:trPr>
                <w:trHeight w:val="426"/>
                <w:jc w:val="right"/>
              </w:trPr>
              <w:tc>
                <w:tcPr>
                  <w:tcW w:w="3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A5AB1DE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100억원 초과 500억원 이하</w:t>
                  </w:r>
                </w:p>
              </w:tc>
              <w:tc>
                <w:tcPr>
                  <w:tcW w:w="1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4667917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10/10,000</w:t>
                  </w:r>
                </w:p>
              </w:tc>
            </w:tr>
          </w:tbl>
          <w:p w14:paraId="69CABE1B" w14:textId="77777777" w:rsidR="00F57F68" w:rsidRDefault="00F57F68">
            <w:pPr>
              <w:rPr>
                <w:sz w:val="2"/>
              </w:rPr>
            </w:pPr>
          </w:p>
          <w:p w14:paraId="21EC0ECB" w14:textId="77777777" w:rsidR="00F57F68" w:rsidRDefault="00F57F68">
            <w:pPr>
              <w:pStyle w:val="105"/>
              <w:wordWrap/>
              <w:ind w:left="282" w:hanging="282"/>
              <w:jc w:val="right"/>
              <w:rPr>
                <w:sz w:val="24"/>
                <w:szCs w:val="24"/>
              </w:rPr>
            </w:pPr>
          </w:p>
          <w:p w14:paraId="78003452" w14:textId="77777777" w:rsidR="00F57F68" w:rsidRDefault="00F57F68">
            <w:pPr>
              <w:pStyle w:val="105"/>
              <w:ind w:left="282" w:hanging="282"/>
              <w:rPr>
                <w:sz w:val="6"/>
                <w:szCs w:val="6"/>
              </w:rPr>
            </w:pPr>
          </w:p>
        </w:tc>
      </w:tr>
    </w:tbl>
    <w:p w14:paraId="5C837517" w14:textId="77777777" w:rsidR="00F57F68" w:rsidRDefault="00F57F68">
      <w:pPr>
        <w:rPr>
          <w:sz w:val="2"/>
        </w:rPr>
      </w:pPr>
    </w:p>
    <w:p w14:paraId="3A2FCB06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68C6C96" w14:textId="77777777" w:rsidR="00F57F68" w:rsidRDefault="00F57F68">
      <w:pPr>
        <w:pStyle w:val="105"/>
        <w:ind w:left="282" w:hanging="282"/>
        <w:rPr>
          <w:b/>
          <w:bCs/>
          <w:sz w:val="16"/>
          <w:szCs w:val="16"/>
        </w:rPr>
      </w:pPr>
    </w:p>
    <w:p w14:paraId="642E944D" w14:textId="77777777" w:rsidR="00F57F68" w:rsidRDefault="00A1063A">
      <w:pPr>
        <w:pStyle w:val="105"/>
        <w:ind w:left="282" w:hanging="2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&lt;요구사항 1&gt;</w:t>
      </w:r>
    </w:p>
    <w:p w14:paraId="69FC37B2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&lt;자료 1&gt;을 이용하여 ㈜접대의 제19기 적격증명서류 </w:t>
      </w:r>
      <w:r>
        <w:rPr>
          <w:spacing w:val="-2"/>
          <w:sz w:val="24"/>
          <w:szCs w:val="24"/>
        </w:rPr>
        <w:t>미수취 손금불산입 접대비, 시부인대상 접대비 및 접대비</w:t>
      </w:r>
      <w:r>
        <w:rPr>
          <w:sz w:val="24"/>
          <w:szCs w:val="24"/>
        </w:rPr>
        <w:t xml:space="preserve"> 한도액을 다음의 답안 양식에 따라 제시하시오.</w:t>
      </w:r>
    </w:p>
    <w:p w14:paraId="0BF18CD2" w14:textId="77777777" w:rsidR="00F57F68" w:rsidRDefault="00F57F68">
      <w:pPr>
        <w:pStyle w:val="105"/>
        <w:ind w:firstLine="0"/>
        <w:rPr>
          <w:sz w:val="12"/>
          <w:szCs w:val="12"/>
        </w:rPr>
      </w:pPr>
    </w:p>
    <w:p w14:paraId="4CB41002" w14:textId="77777777" w:rsidR="00F57F68" w:rsidRDefault="00A1063A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p w14:paraId="32D6EDA6" w14:textId="77777777" w:rsidR="00F57F68" w:rsidRDefault="00F57F68">
      <w:pPr>
        <w:sectPr w:rsidR="00F57F68">
          <w:headerReference w:type="even" r:id="rId47"/>
          <w:headerReference w:type="default" r:id="rId48"/>
          <w:footerReference w:type="even" r:id="rId49"/>
          <w:footerReference w:type="default" r:id="rId5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A67D9BC" w14:textId="77777777" w:rsidR="00F57F68" w:rsidRDefault="00F57F68">
      <w:pPr>
        <w:sectPr w:rsidR="00F57F68">
          <w:headerReference w:type="even" r:id="rId51"/>
          <w:headerReference w:type="default" r:id="rId52"/>
          <w:footerReference w:type="even" r:id="rId53"/>
          <w:footerReference w:type="default" r:id="rId5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30"/>
        <w:gridCol w:w="2128"/>
      </w:tblGrid>
      <w:tr w:rsidR="00F57F68" w14:paraId="68054F07" w14:textId="77777777">
        <w:trPr>
          <w:trHeight w:val="536"/>
          <w:jc w:val="center"/>
        </w:trPr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8F8BB" w14:textId="77777777" w:rsidR="00F57F68" w:rsidRDefault="00A1063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적격증명서류 미수취 </w:t>
            </w:r>
          </w:p>
          <w:p w14:paraId="420B0C74" w14:textId="77777777" w:rsidR="00F57F68" w:rsidRDefault="00A1063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손금불산입 접대비</w:t>
            </w:r>
          </w:p>
        </w:tc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994FC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F57F68" w14:paraId="52EDB8DB" w14:textId="77777777">
        <w:trPr>
          <w:trHeight w:val="406"/>
          <w:jc w:val="center"/>
        </w:trPr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B5A453" w14:textId="77777777" w:rsidR="00F57F68" w:rsidRDefault="00A1063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시부인대상 접대비</w:t>
            </w:r>
          </w:p>
        </w:tc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6DC365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F57F68" w14:paraId="650D1512" w14:textId="77777777">
        <w:trPr>
          <w:trHeight w:val="406"/>
          <w:jc w:val="center"/>
        </w:trPr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D9881F" w14:textId="77777777" w:rsidR="00F57F68" w:rsidRDefault="00A1063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접대비 한도액</w:t>
            </w:r>
          </w:p>
        </w:tc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47C995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41EE395E" w14:textId="77777777" w:rsidR="00F57F68" w:rsidRDefault="00F57F68">
      <w:pPr>
        <w:rPr>
          <w:sz w:val="2"/>
        </w:rPr>
      </w:pPr>
    </w:p>
    <w:p w14:paraId="6B1B9F37" w14:textId="77777777" w:rsidR="00F57F68" w:rsidRDefault="00F57F68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1DB7F98B" w14:textId="77777777" w:rsidR="00F57F68" w:rsidRDefault="00F57F6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2268BBC3" w14:textId="77777777">
        <w:trPr>
          <w:trHeight w:val="3673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</w:tcPr>
          <w:p w14:paraId="35ED0703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6"/>
                <w:szCs w:val="6"/>
              </w:rPr>
            </w:pPr>
          </w:p>
          <w:p w14:paraId="6132DCCC" w14:textId="77777777" w:rsidR="00F57F68" w:rsidRDefault="00A1063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2 &gt;</w:t>
            </w:r>
          </w:p>
          <w:p w14:paraId="774D6EB9" w14:textId="77777777" w:rsidR="00F57F68" w:rsidRDefault="00F57F68">
            <w:pPr>
              <w:pStyle w:val="105"/>
              <w:wordWrap/>
              <w:ind w:firstLine="0"/>
              <w:jc w:val="center"/>
              <w:rPr>
                <w:sz w:val="12"/>
                <w:szCs w:val="12"/>
              </w:rPr>
            </w:pPr>
          </w:p>
          <w:p w14:paraId="709DAFA2" w14:textId="77777777" w:rsidR="00F57F68" w:rsidRDefault="00A1063A">
            <w:pPr>
              <w:pStyle w:val="a8"/>
              <w:spacing w:line="280" w:lineRule="auto"/>
              <w:ind w:left="457" w:hanging="354"/>
              <w:rPr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시부인대상 접대비는 39,000,000원이고, 접대비 한도액은 12,000,000원이다.</w:t>
            </w:r>
            <w:r>
              <w:rPr>
                <w:sz w:val="24"/>
                <w:szCs w:val="24"/>
              </w:rPr>
              <w:t xml:space="preserve"> </w:t>
            </w:r>
          </w:p>
          <w:p w14:paraId="6C67C093" w14:textId="77777777" w:rsidR="00F57F68" w:rsidRDefault="00A1063A">
            <w:pPr>
              <w:pStyle w:val="a8"/>
              <w:spacing w:line="280" w:lineRule="auto"/>
              <w:ind w:left="353" w:hanging="250"/>
              <w:rPr>
                <w:rFonts w:ascii="HY신명조" w:eastAsia="HY신명조" w:cs="HY신명조"/>
                <w:sz w:val="6"/>
                <w:szCs w:val="6"/>
              </w:rPr>
            </w:pPr>
            <w:r>
              <w:rPr>
                <w:rFonts w:ascii="HY신명조" w:eastAsia="HY신명조" w:cs="HY신명조"/>
                <w:sz w:val="6"/>
                <w:szCs w:val="6"/>
              </w:rPr>
              <w:t xml:space="preserve">   </w:t>
            </w:r>
          </w:p>
          <w:p w14:paraId="6353C8CD" w14:textId="77777777" w:rsidR="00F57F68" w:rsidRDefault="00A1063A">
            <w:pPr>
              <w:pStyle w:val="105"/>
              <w:ind w:left="353" w:hanging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접대비는 다음과 같이 계상되었다.</w:t>
            </w:r>
            <w:r>
              <w:tab/>
            </w:r>
          </w:p>
          <w:p w14:paraId="204B54FD" w14:textId="77777777" w:rsidR="00F57F68" w:rsidRDefault="00A1063A">
            <w:pPr>
              <w:pStyle w:val="a8"/>
              <w:spacing w:line="280" w:lineRule="auto"/>
              <w:ind w:left="353" w:hanging="25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 ①  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판매비와관리비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: 21,000,000원</w:t>
            </w:r>
          </w:p>
          <w:p w14:paraId="050832B3" w14:textId="77777777" w:rsidR="00F57F68" w:rsidRDefault="00A1063A">
            <w:pPr>
              <w:pStyle w:val="a8"/>
              <w:spacing w:line="280" w:lineRule="auto"/>
              <w:ind w:left="353" w:hanging="25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 ②  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: 18,000,000원</w:t>
            </w:r>
          </w:p>
          <w:p w14:paraId="268DA6C4" w14:textId="77777777" w:rsidR="00F57F68" w:rsidRDefault="00A1063A">
            <w:pPr>
              <w:pStyle w:val="a8"/>
              <w:spacing w:line="280" w:lineRule="auto"/>
              <w:ind w:left="353" w:hanging="250"/>
              <w:rPr>
                <w:rFonts w:ascii="HY신명조" w:eastAsia="HY신명조" w:cs="HY신명조"/>
                <w:sz w:val="6"/>
                <w:szCs w:val="6"/>
              </w:rPr>
            </w:pPr>
            <w:r>
              <w:rPr>
                <w:rFonts w:ascii="HY신명조" w:eastAsia="HY신명조" w:cs="HY신명조"/>
                <w:sz w:val="6"/>
                <w:szCs w:val="6"/>
              </w:rPr>
              <w:t xml:space="preserve">   </w:t>
            </w:r>
          </w:p>
          <w:p w14:paraId="23436759" w14:textId="77777777" w:rsidR="00F57F68" w:rsidRDefault="00A1063A">
            <w:pPr>
              <w:pStyle w:val="a8"/>
              <w:spacing w:line="280" w:lineRule="auto"/>
              <w:ind w:left="441" w:hanging="33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접대비를 포함한 건물(2019년 취득)의 취득가액은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300,000,000원이며, 제19기에 감가상각비로 20,000,000원</w:t>
            </w:r>
            <w:r>
              <w:rPr>
                <w:rFonts w:ascii="HY신명조" w:eastAsia="HY신명조" w:cs="HY신명조"/>
                <w:sz w:val="24"/>
                <w:szCs w:val="24"/>
              </w:rPr>
              <w:t>(법인세법상 감가상각 손금한도 내 금액임)을 계상하였다.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</w:p>
          <w:p w14:paraId="6BE0995F" w14:textId="77777777" w:rsidR="00F57F68" w:rsidRDefault="00F57F68">
            <w:pPr>
              <w:pStyle w:val="a8"/>
              <w:snapToGrid/>
              <w:spacing w:line="240" w:lineRule="auto"/>
              <w:rPr>
                <w:spacing w:val="-3"/>
                <w:sz w:val="6"/>
                <w:szCs w:val="6"/>
              </w:rPr>
            </w:pPr>
          </w:p>
        </w:tc>
      </w:tr>
    </w:tbl>
    <w:p w14:paraId="26F7F132" w14:textId="77777777" w:rsidR="00F57F68" w:rsidRDefault="00F57F68">
      <w:pPr>
        <w:rPr>
          <w:sz w:val="2"/>
        </w:rPr>
      </w:pPr>
    </w:p>
    <w:p w14:paraId="10ECDE56" w14:textId="77777777" w:rsidR="00F57F68" w:rsidRDefault="00F57F68">
      <w:pPr>
        <w:pStyle w:val="105"/>
        <w:wordWrap/>
        <w:ind w:left="282" w:hanging="282"/>
        <w:jc w:val="center"/>
        <w:rPr>
          <w:b/>
          <w:bCs/>
          <w:sz w:val="24"/>
          <w:szCs w:val="24"/>
        </w:rPr>
      </w:pPr>
    </w:p>
    <w:p w14:paraId="6A1A548B" w14:textId="77777777" w:rsidR="00F57F68" w:rsidRDefault="00F57F68">
      <w:pPr>
        <w:pStyle w:val="105"/>
        <w:ind w:left="282" w:hanging="282"/>
        <w:rPr>
          <w:b/>
          <w:bCs/>
          <w:sz w:val="16"/>
          <w:szCs w:val="16"/>
        </w:rPr>
      </w:pPr>
    </w:p>
    <w:p w14:paraId="0F2A4765" w14:textId="77777777" w:rsidR="00F57F68" w:rsidRDefault="00A1063A">
      <w:pPr>
        <w:pStyle w:val="105"/>
        <w:ind w:left="282" w:hanging="2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&lt;요구사항 2&gt;</w:t>
      </w:r>
    </w:p>
    <w:p w14:paraId="64019A92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pacing w:val="-4"/>
          <w:sz w:val="24"/>
          <w:szCs w:val="24"/>
        </w:rPr>
        <w:t>&lt;자료</w:t>
      </w:r>
      <w:r>
        <w:rPr>
          <w:spacing w:val="-6"/>
          <w:sz w:val="24"/>
          <w:szCs w:val="24"/>
        </w:rPr>
        <w:t xml:space="preserve"> 2&gt;를 이용하여 ㈜접대의 제19기 사업연도 접대비와</w:t>
      </w:r>
      <w:r>
        <w:rPr>
          <w:sz w:val="24"/>
          <w:szCs w:val="24"/>
        </w:rPr>
        <w:t xml:space="preserve"> 건물 감가상각비 관련 세무조정 및 소득처분을 다음의 답안 양식에 따라 제시하시오.</w:t>
      </w:r>
    </w:p>
    <w:p w14:paraId="2C93CBAD" w14:textId="77777777" w:rsidR="00F57F68" w:rsidRDefault="00F57F68">
      <w:pPr>
        <w:pStyle w:val="105"/>
        <w:ind w:firstLine="0"/>
        <w:rPr>
          <w:sz w:val="12"/>
          <w:szCs w:val="12"/>
        </w:rPr>
      </w:pPr>
    </w:p>
    <w:p w14:paraId="3CF97042" w14:textId="77777777" w:rsidR="00F57F68" w:rsidRDefault="00A1063A">
      <w:pPr>
        <w:pStyle w:val="a8"/>
        <w:snapToGrid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F57F68" w14:paraId="384CBE0C" w14:textId="77777777">
        <w:trPr>
          <w:trHeight w:val="446"/>
          <w:jc w:val="center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8546799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 및 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9172754" w14:textId="77777777" w:rsidR="00F57F68" w:rsidRDefault="00A1063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 및 익금불산입</w:t>
            </w:r>
          </w:p>
        </w:tc>
      </w:tr>
      <w:tr w:rsidR="00F57F68" w14:paraId="1E03C045" w14:textId="77777777">
        <w:trPr>
          <w:trHeight w:val="44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323A7DA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9EB39B3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0116A43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72644D7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22B9DEE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E56ABA5" w14:textId="77777777" w:rsidR="00F57F68" w:rsidRDefault="00A1063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F57F68" w14:paraId="276F25F9" w14:textId="77777777">
        <w:trPr>
          <w:trHeight w:val="46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0F3DD0D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6740839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C6C5E01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45F2A66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1EA6353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7F11994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E1087D0" w14:textId="77777777" w:rsidR="00F57F68" w:rsidRDefault="00F57F68">
      <w:pPr>
        <w:rPr>
          <w:sz w:val="2"/>
        </w:rPr>
      </w:pPr>
    </w:p>
    <w:p w14:paraId="0B3725E9" w14:textId="77777777" w:rsidR="00F57F68" w:rsidRDefault="00F57F68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DB60C1F" w14:textId="77777777" w:rsidR="00F57F68" w:rsidRDefault="00F57F6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FBEF1C" w14:textId="77777777" w:rsidR="00F57F68" w:rsidRDefault="00A1063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5】(24점)  </w:t>
      </w:r>
    </w:p>
    <w:p w14:paraId="7B10C395" w14:textId="77777777" w:rsidR="00F57F68" w:rsidRDefault="00F57F68">
      <w:pPr>
        <w:sectPr w:rsidR="00F57F68">
          <w:headerReference w:type="even" r:id="rId55"/>
          <w:headerReference w:type="default" r:id="rId56"/>
          <w:footerReference w:type="even" r:id="rId57"/>
          <w:footerReference w:type="default" r:id="rId5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D2C3718" w14:textId="77777777" w:rsidR="00F57F68" w:rsidRDefault="00F57F68">
      <w:pPr>
        <w:sectPr w:rsidR="00F57F68">
          <w:headerReference w:type="even" r:id="rId59"/>
          <w:headerReference w:type="default" r:id="rId60"/>
          <w:footerReference w:type="even" r:id="rId61"/>
          <w:footerReference w:type="default" r:id="rId6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44A793F" w14:textId="77777777" w:rsidR="00F57F68" w:rsidRDefault="00F57F68">
      <w:pPr>
        <w:pStyle w:val="a8"/>
        <w:snapToGrid/>
        <w:spacing w:line="280" w:lineRule="auto"/>
        <w:rPr>
          <w:b/>
          <w:bCs/>
          <w:sz w:val="16"/>
          <w:szCs w:val="16"/>
        </w:rPr>
      </w:pPr>
    </w:p>
    <w:p w14:paraId="281A4473" w14:textId="77777777" w:rsidR="00F57F68" w:rsidRDefault="00A1063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다음은 거주자 갑, 을, 병의 2019년 귀속 종합소득 신고를 위한 자료이다. 단, 제시된 금액은 원천징수하기 전의 금액이며, 별도의 언급이 없는 한 원천징수는 모두 적법하게 이루어졌다고 가정한다. </w:t>
      </w:r>
    </w:p>
    <w:p w14:paraId="12C0AC19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0496F707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  <w:r>
        <w:rPr>
          <w:b/>
          <w:bCs/>
          <w:sz w:val="24"/>
          <w:szCs w:val="24"/>
        </w:rPr>
        <w:t>  </w:t>
      </w:r>
      <w:r>
        <w:rPr>
          <w:sz w:val="24"/>
          <w:szCs w:val="24"/>
        </w:rPr>
        <w:t>제조업을 영위하는 거주자 갑의 2019년 금융</w:t>
      </w:r>
      <w:r>
        <w:rPr>
          <w:spacing w:val="3"/>
          <w:sz w:val="24"/>
          <w:szCs w:val="24"/>
        </w:rPr>
        <w:t>소득과 관련된 내역이 &lt;자료 1&gt;과 같을 때 아래 요구사항에</w:t>
      </w:r>
      <w:r>
        <w:rPr>
          <w:sz w:val="24"/>
          <w:szCs w:val="24"/>
        </w:rPr>
        <w:t xml:space="preserve"> 답하시오.</w:t>
      </w:r>
    </w:p>
    <w:p w14:paraId="2E8F8702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6E2B841B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33B2BCC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200C034F" w14:textId="77777777" w:rsidR="00F57F68" w:rsidRDefault="00A1063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1 &gt;</w:t>
            </w:r>
          </w:p>
          <w:p w14:paraId="07E7AB25" w14:textId="77777777" w:rsidR="00F57F68" w:rsidRDefault="00F57F68">
            <w:pPr>
              <w:pStyle w:val="105"/>
              <w:wordWrap/>
              <w:ind w:firstLine="0"/>
              <w:jc w:val="center"/>
              <w:rPr>
                <w:sz w:val="10"/>
                <w:szCs w:val="10"/>
              </w:rPr>
            </w:pPr>
          </w:p>
          <w:p w14:paraId="5D9D5BD1" w14:textId="77777777" w:rsidR="00F57F68" w:rsidRDefault="00A1063A">
            <w:pPr>
              <w:pStyle w:val="105"/>
              <w:ind w:left="358" w:hanging="358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1"/>
                <w:sz w:val="24"/>
                <w:szCs w:val="24"/>
              </w:rPr>
              <w:t>비실명금융자산에서 발생한 이자: 3,000,000원(금융회사를 통하여 지급되었음)</w:t>
            </w:r>
          </w:p>
          <w:p w14:paraId="78D855A9" w14:textId="77777777" w:rsidR="00F57F68" w:rsidRDefault="00F57F68">
            <w:pPr>
              <w:pStyle w:val="105"/>
              <w:ind w:left="203" w:hanging="203"/>
              <w:rPr>
                <w:sz w:val="16"/>
                <w:szCs w:val="16"/>
              </w:rPr>
            </w:pPr>
          </w:p>
          <w:p w14:paraId="1E5B3473" w14:textId="77777777" w:rsidR="00F57F68" w:rsidRDefault="00A1063A">
            <w:pPr>
              <w:pStyle w:val="105"/>
              <w:ind w:left="340" w:hanging="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상호저축은행법에 따른 신용부금으로 인한 이익: 10,000,000원</w:t>
            </w:r>
          </w:p>
          <w:p w14:paraId="2BF7E397" w14:textId="77777777" w:rsidR="00F57F68" w:rsidRDefault="00F57F68">
            <w:pPr>
              <w:pStyle w:val="105"/>
              <w:ind w:left="203" w:hanging="203"/>
              <w:rPr>
                <w:sz w:val="16"/>
                <w:szCs w:val="16"/>
              </w:rPr>
            </w:pPr>
          </w:p>
          <w:p w14:paraId="5FE2DA17" w14:textId="77777777" w:rsidR="00F57F68" w:rsidRDefault="00A1063A">
            <w:pPr>
              <w:pStyle w:val="105"/>
              <w:ind w:left="351" w:hanging="351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1"/>
                <w:sz w:val="24"/>
                <w:szCs w:val="24"/>
              </w:rPr>
              <w:t>민사집행법에 따라 법원에 납부한 보증금에서 발생한 이자: 1,200,000원</w:t>
            </w:r>
          </w:p>
          <w:p w14:paraId="1CD59413" w14:textId="77777777" w:rsidR="00F57F68" w:rsidRDefault="00F57F68">
            <w:pPr>
              <w:pStyle w:val="105"/>
              <w:ind w:left="203" w:hanging="203"/>
              <w:rPr>
                <w:sz w:val="16"/>
                <w:szCs w:val="16"/>
              </w:rPr>
            </w:pPr>
          </w:p>
          <w:p w14:paraId="489E7013" w14:textId="77777777" w:rsidR="00F57F68" w:rsidRDefault="00A1063A">
            <w:pPr>
              <w:pStyle w:val="105"/>
              <w:ind w:left="358" w:hanging="358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1"/>
                <w:sz w:val="24"/>
                <w:szCs w:val="24"/>
              </w:rPr>
              <w:t>외상매출금의 지급기일 연장이자: 7,000,000원</w:t>
            </w:r>
            <w:r>
              <w:rPr>
                <w:sz w:val="24"/>
                <w:szCs w:val="24"/>
              </w:rPr>
              <w:t>(소비대차로 전환된 외상매출금에서 발생한 이자</w:t>
            </w:r>
            <w:r>
              <w:rPr>
                <w:spacing w:val="1"/>
                <w:sz w:val="24"/>
                <w:szCs w:val="24"/>
              </w:rPr>
              <w:t xml:space="preserve"> 4,000,000원 포함)</w:t>
            </w:r>
          </w:p>
          <w:p w14:paraId="013E5436" w14:textId="77777777" w:rsidR="00F57F68" w:rsidRDefault="00F57F68">
            <w:pPr>
              <w:pStyle w:val="105"/>
              <w:ind w:left="203" w:hanging="203"/>
              <w:rPr>
                <w:sz w:val="16"/>
                <w:szCs w:val="16"/>
              </w:rPr>
            </w:pPr>
          </w:p>
          <w:p w14:paraId="4F313DC9" w14:textId="77777777" w:rsidR="00F57F68" w:rsidRDefault="00A1063A">
            <w:pPr>
              <w:pStyle w:val="105"/>
              <w:ind w:left="331" w:hanging="3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3"/>
                <w:sz w:val="24"/>
                <w:szCs w:val="24"/>
              </w:rPr>
              <w:t>국세기본법에 의해 법인으로 보는 단체로부터 받은</w:t>
            </w:r>
            <w:r>
              <w:rPr>
                <w:sz w:val="24"/>
                <w:szCs w:val="24"/>
              </w:rPr>
              <w:t xml:space="preserve"> 현금배당: 5,000,000원</w:t>
            </w:r>
          </w:p>
          <w:p w14:paraId="2F1C1B44" w14:textId="77777777" w:rsidR="00F57F68" w:rsidRDefault="00F57F68">
            <w:pPr>
              <w:pStyle w:val="105"/>
              <w:ind w:left="203" w:hanging="203"/>
              <w:rPr>
                <w:sz w:val="16"/>
                <w:szCs w:val="16"/>
              </w:rPr>
            </w:pPr>
          </w:p>
          <w:p w14:paraId="644EDD70" w14:textId="77777777" w:rsidR="00F57F68" w:rsidRDefault="00A1063A">
            <w:pPr>
              <w:pStyle w:val="105"/>
              <w:ind w:left="347" w:hanging="347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6.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6"/>
                <w:sz w:val="24"/>
                <w:szCs w:val="24"/>
              </w:rPr>
              <w:t>국외은행 예금이자: 7,000,000원(국내에서 원천징수</w:t>
            </w:r>
            <w:r>
              <w:rPr>
                <w:sz w:val="24"/>
                <w:szCs w:val="24"/>
              </w:rPr>
              <w:t xml:space="preserve">되지 아니함) </w:t>
            </w:r>
            <w:r>
              <w:rPr>
                <w:spacing w:val="-3"/>
                <w:sz w:val="24"/>
                <w:szCs w:val="24"/>
              </w:rPr>
              <w:t xml:space="preserve"> </w:t>
            </w:r>
          </w:p>
          <w:p w14:paraId="4091F471" w14:textId="77777777" w:rsidR="00F57F68" w:rsidRDefault="00F57F68">
            <w:pPr>
              <w:pStyle w:val="105"/>
              <w:ind w:left="343" w:hanging="343"/>
              <w:rPr>
                <w:sz w:val="16"/>
                <w:szCs w:val="16"/>
              </w:rPr>
            </w:pPr>
          </w:p>
          <w:p w14:paraId="3A5B7C53" w14:textId="77777777" w:rsidR="00F57F68" w:rsidRDefault="00A1063A">
            <w:pPr>
              <w:pStyle w:val="105"/>
              <w:ind w:left="347" w:hanging="3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7.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자기주식소각이익(소각 당시 시가가 취득가액을 </w:t>
            </w:r>
            <w:r>
              <w:rPr>
                <w:spacing w:val="-6"/>
                <w:sz w:val="24"/>
                <w:szCs w:val="24"/>
              </w:rPr>
              <w:t>초과하였음)의 자본전입으로 받은 무상주 액면가액</w:t>
            </w:r>
            <w:r>
              <w:rPr>
                <w:sz w:val="24"/>
                <w:szCs w:val="24"/>
              </w:rPr>
              <w:t>: 2,000,000원</w:t>
            </w:r>
          </w:p>
          <w:p w14:paraId="62BD5DDB" w14:textId="77777777" w:rsidR="00F57F68" w:rsidRDefault="00F57F68">
            <w:pPr>
              <w:pStyle w:val="105"/>
              <w:ind w:left="346" w:hanging="346"/>
              <w:rPr>
                <w:sz w:val="16"/>
                <w:szCs w:val="16"/>
              </w:rPr>
            </w:pPr>
          </w:p>
          <w:p w14:paraId="15C6955E" w14:textId="77777777" w:rsidR="00F57F68" w:rsidRDefault="00A1063A">
            <w:pPr>
              <w:pStyle w:val="105"/>
              <w:ind w:left="308" w:hanging="3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8.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종합소득세율(일부)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99"/>
              <w:gridCol w:w="3285"/>
            </w:tblGrid>
            <w:tr w:rsidR="00F57F68" w14:paraId="31390AE3" w14:textId="77777777">
              <w:trPr>
                <w:trHeight w:val="353"/>
                <w:jc w:val="right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E5D05D2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과세표준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1B53EDA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 율</w:t>
                  </w:r>
                </w:p>
              </w:tc>
            </w:tr>
            <w:tr w:rsidR="00F57F68" w14:paraId="79DDAC69" w14:textId="77777777">
              <w:trPr>
                <w:trHeight w:val="665"/>
                <w:jc w:val="right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4636A32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1,200만원 초과 </w:t>
                  </w:r>
                </w:p>
                <w:p w14:paraId="24EE0829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4,600만원 이하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ABBDA72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 xml:space="preserve">72만원 + 1,200만원을 </w:t>
                  </w:r>
                </w:p>
                <w:p w14:paraId="73B8212D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하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는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의 15%</w:t>
                  </w:r>
                </w:p>
              </w:tc>
            </w:tr>
            <w:tr w:rsidR="00F57F68" w14:paraId="35707F16" w14:textId="77777777">
              <w:trPr>
                <w:trHeight w:val="665"/>
                <w:jc w:val="right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82C3C18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4,600만원 초과 </w:t>
                  </w:r>
                </w:p>
                <w:p w14:paraId="640A399C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8,800만원 이하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7510E27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582만원 + 4,600만원을 </w:t>
                  </w:r>
                </w:p>
                <w:p w14:paraId="7B98F15D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초과하는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의 24%</w:t>
                  </w:r>
                </w:p>
              </w:tc>
            </w:tr>
          </w:tbl>
          <w:p w14:paraId="37C84409" w14:textId="77777777" w:rsidR="00F57F68" w:rsidRDefault="00F57F68">
            <w:pPr>
              <w:rPr>
                <w:sz w:val="2"/>
              </w:rPr>
            </w:pPr>
          </w:p>
          <w:p w14:paraId="18E6ED55" w14:textId="77777777" w:rsidR="00F57F68" w:rsidRDefault="00F57F68">
            <w:pPr>
              <w:pStyle w:val="105"/>
              <w:wordWrap/>
              <w:ind w:left="308" w:hanging="308"/>
              <w:jc w:val="right"/>
            </w:pPr>
          </w:p>
        </w:tc>
      </w:tr>
    </w:tbl>
    <w:p w14:paraId="167802C9" w14:textId="77777777" w:rsidR="00F57F68" w:rsidRDefault="00F57F68">
      <w:pPr>
        <w:rPr>
          <w:sz w:val="2"/>
        </w:rPr>
      </w:pPr>
    </w:p>
    <w:p w14:paraId="150F9FFB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13791430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27082B2A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&lt;요구사항 1&gt;</w:t>
      </w:r>
    </w:p>
    <w:p w14:paraId="7F6CA6CC" w14:textId="77777777" w:rsidR="00F57F68" w:rsidRDefault="00F57F68">
      <w:pPr>
        <w:sectPr w:rsidR="00F57F68">
          <w:headerReference w:type="even" r:id="rId63"/>
          <w:headerReference w:type="default" r:id="rId64"/>
          <w:footerReference w:type="even" r:id="rId65"/>
          <w:footerReference w:type="default" r:id="rId6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647D753" w14:textId="77777777" w:rsidR="00F57F68" w:rsidRDefault="00F57F68">
      <w:pPr>
        <w:sectPr w:rsidR="00F57F68">
          <w:headerReference w:type="even" r:id="rId67"/>
          <w:headerReference w:type="default" r:id="rId68"/>
          <w:footerReference w:type="even" r:id="rId69"/>
          <w:footerReference w:type="default" r:id="rId7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D1C3E55" w14:textId="77777777" w:rsidR="00F57F68" w:rsidRDefault="00F57F68">
      <w:pPr>
        <w:sectPr w:rsidR="00F57F68">
          <w:headerReference w:type="even" r:id="rId71"/>
          <w:headerReference w:type="default" r:id="rId72"/>
          <w:footerReference w:type="even" r:id="rId73"/>
          <w:footerReference w:type="default" r:id="rId7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F8FF8AE" w14:textId="77777777" w:rsidR="00F57F68" w:rsidRDefault="00A1063A">
      <w:pPr>
        <w:pStyle w:val="105"/>
        <w:ind w:firstLine="0"/>
        <w:rPr>
          <w:spacing w:val="2"/>
          <w:sz w:val="24"/>
          <w:szCs w:val="24"/>
        </w:rPr>
      </w:pPr>
      <w:r>
        <w:rPr>
          <w:spacing w:val="3"/>
          <w:sz w:val="24"/>
          <w:szCs w:val="24"/>
        </w:rPr>
        <w:t xml:space="preserve">갑의 무조건분리과세되는 금융소득에 대한 소득세 </w:t>
      </w:r>
      <w:r>
        <w:rPr>
          <w:spacing w:val="2"/>
          <w:sz w:val="24"/>
          <w:szCs w:val="24"/>
        </w:rPr>
        <w:t>원천징수세액을 다음의 답안 양식에 따라 제시하시오.</w:t>
      </w:r>
    </w:p>
    <w:p w14:paraId="2143EEB9" w14:textId="77777777" w:rsidR="00F57F68" w:rsidRDefault="00F57F6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629FBEF" w14:textId="77777777" w:rsidR="00F57F68" w:rsidRDefault="00A1063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86"/>
        <w:gridCol w:w="2141"/>
      </w:tblGrid>
      <w:tr w:rsidR="00F57F68" w14:paraId="4FC9F55A" w14:textId="77777777">
        <w:trPr>
          <w:trHeight w:val="522"/>
          <w:jc w:val="center"/>
        </w:trPr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B2D9AA" w14:textId="77777777" w:rsidR="00F57F68" w:rsidRDefault="00A1063A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z w:val="24"/>
                <w:szCs w:val="24"/>
              </w:rPr>
              <w:t>원천징수세액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55206F" w14:textId="77777777" w:rsidR="00F57F68" w:rsidRDefault="00F57F68">
            <w:pPr>
              <w:pStyle w:val="a8"/>
            </w:pPr>
          </w:p>
        </w:tc>
      </w:tr>
    </w:tbl>
    <w:p w14:paraId="11D64BEC" w14:textId="77777777" w:rsidR="00F57F68" w:rsidRDefault="00F57F68">
      <w:pPr>
        <w:rPr>
          <w:sz w:val="2"/>
        </w:rPr>
      </w:pPr>
    </w:p>
    <w:p w14:paraId="652B687C" w14:textId="77777777" w:rsidR="00F57F68" w:rsidRDefault="00F57F68">
      <w:pPr>
        <w:pStyle w:val="a8"/>
        <w:snapToGrid/>
        <w:spacing w:line="240" w:lineRule="auto"/>
        <w:jc w:val="center"/>
        <w:rPr>
          <w:b/>
          <w:bCs/>
          <w:sz w:val="24"/>
          <w:szCs w:val="24"/>
        </w:rPr>
      </w:pPr>
    </w:p>
    <w:p w14:paraId="4D544F63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367669D9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77C77E59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3B471857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317D8CC2" w14:textId="77777777" w:rsidR="00F57F68" w:rsidRDefault="00A1063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2&gt;</w:t>
      </w:r>
    </w:p>
    <w:p w14:paraId="388DCF6F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갑의 종합과세되는 이자소득 총수입금액, 배당소득 총</w:t>
      </w:r>
      <w:r>
        <w:rPr>
          <w:spacing w:val="-1"/>
          <w:sz w:val="24"/>
          <w:szCs w:val="24"/>
        </w:rPr>
        <w:t>수입금액 및 배당가산액(Gross-up금액)을 다음의 답안</w:t>
      </w:r>
      <w:r>
        <w:rPr>
          <w:sz w:val="24"/>
          <w:szCs w:val="24"/>
        </w:rPr>
        <w:t xml:space="preserve"> 양식에 따라 제시하시오.</w:t>
      </w:r>
    </w:p>
    <w:p w14:paraId="335BB0D0" w14:textId="77777777" w:rsidR="00F57F68" w:rsidRDefault="00F57F68">
      <w:pPr>
        <w:pStyle w:val="105"/>
        <w:ind w:firstLine="0"/>
        <w:rPr>
          <w:sz w:val="16"/>
          <w:szCs w:val="16"/>
        </w:rPr>
      </w:pPr>
    </w:p>
    <w:p w14:paraId="5F9AED15" w14:textId="77777777" w:rsidR="00F57F68" w:rsidRDefault="00A1063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86"/>
        <w:gridCol w:w="2141"/>
      </w:tblGrid>
      <w:tr w:rsidR="00F57F68" w14:paraId="6DBAB81A" w14:textId="77777777">
        <w:trPr>
          <w:trHeight w:val="522"/>
          <w:jc w:val="center"/>
        </w:trPr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863072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이자소득 총수입금액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FD5BE2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F57F68" w14:paraId="1DDC5E29" w14:textId="77777777">
        <w:trPr>
          <w:trHeight w:val="522"/>
          <w:jc w:val="center"/>
        </w:trPr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5B6D5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배당소득 총수입금액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B3C6BF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F57F68" w14:paraId="59DCA732" w14:textId="77777777">
        <w:trPr>
          <w:trHeight w:val="522"/>
          <w:jc w:val="center"/>
        </w:trPr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51D64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배당가산액(Gross-up금액)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155EA5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01071F68" w14:textId="77777777" w:rsidR="00F57F68" w:rsidRDefault="00F57F68">
      <w:pPr>
        <w:rPr>
          <w:sz w:val="2"/>
        </w:rPr>
      </w:pPr>
    </w:p>
    <w:p w14:paraId="094C7E06" w14:textId="77777777" w:rsidR="00F57F68" w:rsidRDefault="00F57F68">
      <w:pPr>
        <w:pStyle w:val="a8"/>
        <w:snapToGrid/>
        <w:spacing w:line="240" w:lineRule="auto"/>
        <w:jc w:val="center"/>
        <w:rPr>
          <w:sz w:val="24"/>
          <w:szCs w:val="24"/>
        </w:rPr>
      </w:pPr>
    </w:p>
    <w:p w14:paraId="568B6A38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3D76DAF8" w14:textId="77777777" w:rsidR="00F57F68" w:rsidRDefault="00F57F68">
      <w:pPr>
        <w:pStyle w:val="105"/>
        <w:ind w:firstLine="0"/>
      </w:pPr>
    </w:p>
    <w:p w14:paraId="13BB3E8D" w14:textId="77777777" w:rsidR="00F57F68" w:rsidRDefault="00F57F68">
      <w:pPr>
        <w:pStyle w:val="105"/>
        <w:ind w:firstLine="0"/>
      </w:pPr>
    </w:p>
    <w:p w14:paraId="115B74A0" w14:textId="77777777" w:rsidR="00F57F68" w:rsidRDefault="00F57F68">
      <w:pPr>
        <w:pStyle w:val="105"/>
        <w:ind w:firstLine="0"/>
      </w:pPr>
    </w:p>
    <w:p w14:paraId="7C95E9F3" w14:textId="77777777" w:rsidR="00F57F68" w:rsidRDefault="00A1063A">
      <w:pPr>
        <w:pStyle w:val="a8"/>
        <w:spacing w:line="280" w:lineRule="auto"/>
        <w:rPr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3&gt;</w:t>
      </w:r>
    </w:p>
    <w:p w14:paraId="1E3D0897" w14:textId="77777777" w:rsidR="00F57F68" w:rsidRDefault="00A1063A">
      <w:pPr>
        <w:pStyle w:val="105"/>
        <w:ind w:firstLine="0"/>
        <w:rPr>
          <w:spacing w:val="2"/>
          <w:sz w:val="24"/>
          <w:szCs w:val="24"/>
          <w:u w:val="single" w:color="000000"/>
        </w:rPr>
      </w:pPr>
      <w:r>
        <w:rPr>
          <w:sz w:val="24"/>
          <w:szCs w:val="24"/>
        </w:rPr>
        <w:t xml:space="preserve">갑의 종합소득 산출세액을 다음의 답안 양식에 따라 </w:t>
      </w:r>
      <w:r>
        <w:rPr>
          <w:spacing w:val="-1"/>
          <w:sz w:val="24"/>
          <w:szCs w:val="24"/>
        </w:rPr>
        <w:t xml:space="preserve">제시하시오. </w:t>
      </w:r>
      <w:r>
        <w:rPr>
          <w:spacing w:val="-1"/>
          <w:sz w:val="24"/>
          <w:szCs w:val="24"/>
          <w:u w:val="single" w:color="000000"/>
        </w:rPr>
        <w:t>단, 과세표준은 50,000,000원이며, 이자소득</w:t>
      </w:r>
      <w:r>
        <w:rPr>
          <w:sz w:val="24"/>
          <w:szCs w:val="24"/>
          <w:u w:val="single" w:color="000000"/>
        </w:rPr>
        <w:t xml:space="preserve"> </w:t>
      </w:r>
      <w:r>
        <w:rPr>
          <w:spacing w:val="2"/>
          <w:sz w:val="24"/>
          <w:szCs w:val="24"/>
          <w:u w:val="single" w:color="000000"/>
        </w:rPr>
        <w:t xml:space="preserve">총수입금액은 15,000,000원, 배당소득 총수입금액은 </w:t>
      </w:r>
      <w:r>
        <w:rPr>
          <w:spacing w:val="-2"/>
          <w:sz w:val="24"/>
          <w:szCs w:val="24"/>
          <w:u w:val="single" w:color="000000"/>
        </w:rPr>
        <w:t>10,000,000원(배당소득은 전액 Gross-up대상임)이라고</w:t>
      </w:r>
      <w:r>
        <w:rPr>
          <w:spacing w:val="2"/>
          <w:sz w:val="24"/>
          <w:szCs w:val="24"/>
          <w:u w:val="single" w:color="000000"/>
        </w:rPr>
        <w:t xml:space="preserve"> 가정한다.</w:t>
      </w:r>
    </w:p>
    <w:p w14:paraId="267F3F55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7AAD5560" w14:textId="77777777" w:rsidR="00F57F68" w:rsidRDefault="00A1063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86"/>
        <w:gridCol w:w="2141"/>
      </w:tblGrid>
      <w:tr w:rsidR="00F57F68" w14:paraId="75BF49B8" w14:textId="77777777">
        <w:trPr>
          <w:trHeight w:val="522"/>
          <w:jc w:val="center"/>
        </w:trPr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1383D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일반산출세액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C75972" w14:textId="77777777" w:rsidR="00F57F68" w:rsidRDefault="00F57F68">
            <w:pPr>
              <w:pStyle w:val="a8"/>
            </w:pPr>
          </w:p>
        </w:tc>
      </w:tr>
      <w:tr w:rsidR="00F57F68" w14:paraId="4E95178B" w14:textId="77777777">
        <w:trPr>
          <w:trHeight w:val="522"/>
          <w:jc w:val="center"/>
        </w:trPr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7C19D8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비교산출세액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F85301" w14:textId="77777777" w:rsidR="00F57F68" w:rsidRDefault="00F57F68">
            <w:pPr>
              <w:pStyle w:val="a8"/>
            </w:pPr>
          </w:p>
        </w:tc>
      </w:tr>
    </w:tbl>
    <w:p w14:paraId="48B50297" w14:textId="77777777" w:rsidR="00F57F68" w:rsidRDefault="00F57F68">
      <w:pPr>
        <w:rPr>
          <w:sz w:val="2"/>
        </w:rPr>
      </w:pPr>
    </w:p>
    <w:p w14:paraId="6331458D" w14:textId="77777777" w:rsidR="00F57F68" w:rsidRDefault="00F57F68">
      <w:pPr>
        <w:pStyle w:val="a8"/>
        <w:snapToGrid/>
        <w:spacing w:line="280" w:lineRule="auto"/>
        <w:jc w:val="center"/>
        <w:rPr>
          <w:b/>
          <w:bCs/>
          <w:sz w:val="24"/>
          <w:szCs w:val="24"/>
        </w:rPr>
      </w:pPr>
    </w:p>
    <w:p w14:paraId="7446253C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420F6808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6416D0D9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5A56FBC8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56061786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42C150C9" w14:textId="77777777" w:rsidR="00F57F68" w:rsidRDefault="00A1063A">
      <w:pPr>
        <w:pStyle w:val="105"/>
        <w:ind w:firstLine="0"/>
        <w:rPr>
          <w:spacing w:val="-3"/>
          <w:sz w:val="24"/>
          <w:szCs w:val="24"/>
        </w:rPr>
      </w:pPr>
      <w:r>
        <w:rPr>
          <w:b/>
          <w:bCs/>
          <w:sz w:val="24"/>
          <w:szCs w:val="24"/>
        </w:rPr>
        <w:t xml:space="preserve">(물음 2) </w:t>
      </w:r>
      <w:r>
        <w:rPr>
          <w:sz w:val="24"/>
          <w:szCs w:val="24"/>
        </w:rPr>
        <w:t xml:space="preserve">제조업을 영위(복식부기의무자)하는 거주자 </w:t>
      </w:r>
      <w:r>
        <w:rPr>
          <w:spacing w:val="13"/>
          <w:sz w:val="24"/>
          <w:szCs w:val="24"/>
        </w:rPr>
        <w:t xml:space="preserve">을(62세, 남성)의 연금소득 및 사업소득 내역이 </w:t>
      </w:r>
      <w:r>
        <w:rPr>
          <w:spacing w:val="2"/>
          <w:sz w:val="24"/>
          <w:szCs w:val="24"/>
        </w:rPr>
        <w:t>&lt;자료 2&gt;</w:t>
      </w:r>
      <w:r>
        <w:rPr>
          <w:spacing w:val="-3"/>
          <w:sz w:val="24"/>
          <w:szCs w:val="24"/>
        </w:rPr>
        <w:t>와 같을 때 아래 요구사항에 답하시오.</w:t>
      </w:r>
    </w:p>
    <w:p w14:paraId="0D451872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2EC796B2" w14:textId="77777777" w:rsidR="00F57F68" w:rsidRDefault="00F57F6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275D9DC8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39ECF6DE" w14:textId="77777777" w:rsidR="00F57F68" w:rsidRDefault="00F57F68">
            <w:pPr>
              <w:pStyle w:val="105"/>
              <w:wordWrap/>
              <w:ind w:right="73" w:firstLine="98"/>
              <w:jc w:val="center"/>
              <w:rPr>
                <w:b/>
                <w:bCs/>
                <w:sz w:val="16"/>
                <w:szCs w:val="16"/>
              </w:rPr>
            </w:pPr>
          </w:p>
          <w:p w14:paraId="52C77212" w14:textId="77777777" w:rsidR="00F57F68" w:rsidRDefault="00A1063A">
            <w:pPr>
              <w:pStyle w:val="105"/>
              <w:wordWrap/>
              <w:ind w:right="73" w:firstLine="98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2 &gt;</w:t>
            </w:r>
          </w:p>
          <w:p w14:paraId="48700B0F" w14:textId="77777777" w:rsidR="00F57F68" w:rsidRDefault="00F57F68">
            <w:pPr>
              <w:pStyle w:val="105"/>
              <w:wordWrap/>
              <w:ind w:right="73" w:firstLine="98"/>
              <w:jc w:val="center"/>
              <w:rPr>
                <w:b/>
                <w:bCs/>
                <w:sz w:val="16"/>
                <w:szCs w:val="16"/>
              </w:rPr>
            </w:pPr>
          </w:p>
          <w:p w14:paraId="0D651538" w14:textId="77777777" w:rsidR="00F57F68" w:rsidRDefault="00A1063A">
            <w:pPr>
              <w:pStyle w:val="105"/>
              <w:ind w:right="73" w:firstLine="98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&lt;연금소득 내역&gt;</w:t>
            </w:r>
          </w:p>
          <w:p w14:paraId="79EBC5DB" w14:textId="77777777" w:rsidR="00F57F68" w:rsidRDefault="00F57F68">
            <w:pPr>
              <w:pStyle w:val="105"/>
              <w:ind w:right="73" w:firstLine="98"/>
              <w:rPr>
                <w:sz w:val="6"/>
                <w:szCs w:val="6"/>
              </w:rPr>
            </w:pPr>
          </w:p>
          <w:p w14:paraId="65124B75" w14:textId="77777777" w:rsidR="00F57F68" w:rsidRDefault="00A1063A">
            <w:pPr>
              <w:pStyle w:val="105"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2019년 1월 1일 현재 연금계좌(2014년 1월 1일 가입) 평가액의 구성내역은 다음과 같다.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05"/>
              <w:gridCol w:w="1886"/>
            </w:tblGrid>
            <w:tr w:rsidR="00F57F68" w14:paraId="35B51259" w14:textId="77777777">
              <w:trPr>
                <w:trHeight w:val="409"/>
                <w:jc w:val="right"/>
              </w:trPr>
              <w:tc>
                <w:tcPr>
                  <w:tcW w:w="29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9E5ACBC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8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B206AFC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액</w:t>
                  </w:r>
                </w:p>
              </w:tc>
            </w:tr>
            <w:tr w:rsidR="00F57F68" w14:paraId="27F6AD54" w14:textId="77777777">
              <w:trPr>
                <w:trHeight w:val="457"/>
                <w:jc w:val="right"/>
              </w:trPr>
              <w:tc>
                <w:tcPr>
                  <w:tcW w:w="29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E8DC123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이연퇴직소득</w:t>
                  </w:r>
                </w:p>
              </w:tc>
              <w:tc>
                <w:tcPr>
                  <w:tcW w:w="18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F374FA2" w14:textId="77777777" w:rsidR="00F57F68" w:rsidRDefault="00A1063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10,000,000원</w:t>
                  </w:r>
                </w:p>
              </w:tc>
            </w:tr>
            <w:tr w:rsidR="00F57F68" w14:paraId="21A43E3E" w14:textId="77777777">
              <w:trPr>
                <w:trHeight w:val="457"/>
                <w:jc w:val="right"/>
              </w:trPr>
              <w:tc>
                <w:tcPr>
                  <w:tcW w:w="29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D644130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이연퇴직소득 외 평가액</w:t>
                  </w:r>
                </w:p>
              </w:tc>
              <w:tc>
                <w:tcPr>
                  <w:tcW w:w="18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A25A7D4" w14:textId="77777777" w:rsidR="00F57F68" w:rsidRDefault="00A1063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290,000,000원</w:t>
                  </w:r>
                </w:p>
              </w:tc>
            </w:tr>
            <w:tr w:rsidR="00F57F68" w14:paraId="7C623572" w14:textId="77777777">
              <w:trPr>
                <w:trHeight w:val="457"/>
                <w:jc w:val="right"/>
              </w:trPr>
              <w:tc>
                <w:tcPr>
                  <w:tcW w:w="29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4F49C47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 계</w:t>
                  </w:r>
                </w:p>
              </w:tc>
              <w:tc>
                <w:tcPr>
                  <w:tcW w:w="18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71C1BC6" w14:textId="77777777" w:rsidR="00F57F68" w:rsidRDefault="00A1063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300,000,000원</w:t>
                  </w:r>
                </w:p>
              </w:tc>
            </w:tr>
          </w:tbl>
          <w:p w14:paraId="5EA9514B" w14:textId="77777777" w:rsidR="00F57F68" w:rsidRDefault="00F57F68">
            <w:pPr>
              <w:rPr>
                <w:sz w:val="2"/>
              </w:rPr>
            </w:pPr>
          </w:p>
          <w:p w14:paraId="20A0A641" w14:textId="77777777" w:rsidR="00F57F68" w:rsidRDefault="00F57F68">
            <w:pPr>
              <w:pStyle w:val="105"/>
              <w:wordWrap/>
              <w:ind w:left="398" w:right="73" w:hanging="305"/>
              <w:jc w:val="right"/>
              <w:rPr>
                <w:sz w:val="6"/>
                <w:szCs w:val="6"/>
              </w:rPr>
            </w:pPr>
          </w:p>
          <w:p w14:paraId="4E16D6B1" w14:textId="77777777" w:rsidR="00F57F68" w:rsidRDefault="00F57F68">
            <w:pPr>
              <w:pStyle w:val="105"/>
              <w:ind w:left="425" w:right="73" w:hanging="425"/>
              <w:rPr>
                <w:sz w:val="16"/>
                <w:szCs w:val="16"/>
              </w:rPr>
            </w:pPr>
          </w:p>
          <w:p w14:paraId="5D371E4A" w14:textId="77777777" w:rsidR="00F57F68" w:rsidRDefault="00A1063A">
            <w:pPr>
              <w:pStyle w:val="105"/>
              <w:ind w:left="352" w:right="73" w:hanging="3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이연퇴직소득 외 평가액에는 연금계좌 불입 시 연금세액공제를 받지 못한 금액 20,000,000원이 포함되어 있다.</w:t>
            </w:r>
          </w:p>
          <w:p w14:paraId="2691DC7E" w14:textId="77777777" w:rsidR="00F57F68" w:rsidRDefault="00F57F68">
            <w:pPr>
              <w:pStyle w:val="105"/>
              <w:ind w:left="425" w:right="73" w:hanging="425"/>
              <w:rPr>
                <w:sz w:val="16"/>
                <w:szCs w:val="16"/>
              </w:rPr>
            </w:pPr>
          </w:p>
          <w:p w14:paraId="44C49EEC" w14:textId="77777777" w:rsidR="00F57F68" w:rsidRDefault="00A1063A">
            <w:pPr>
              <w:pStyle w:val="105"/>
              <w:ind w:left="358" w:right="73" w:hanging="358"/>
              <w:rPr>
                <w:spacing w:val="-9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9"/>
                <w:sz w:val="24"/>
                <w:szCs w:val="24"/>
              </w:rPr>
              <w:t>이연퇴직소득에 대하여 과세이연된 퇴직소득세는 500,000원이다.</w:t>
            </w:r>
          </w:p>
          <w:p w14:paraId="461192B5" w14:textId="77777777" w:rsidR="00F57F68" w:rsidRDefault="00F57F68">
            <w:pPr>
              <w:pStyle w:val="105"/>
              <w:ind w:left="425" w:right="73" w:hanging="425"/>
              <w:rPr>
                <w:sz w:val="16"/>
                <w:szCs w:val="16"/>
              </w:rPr>
            </w:pPr>
          </w:p>
          <w:p w14:paraId="2B3614D4" w14:textId="77777777" w:rsidR="00F57F68" w:rsidRDefault="00A1063A">
            <w:pPr>
              <w:pStyle w:val="105"/>
              <w:ind w:left="330" w:right="73" w:hanging="3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6"/>
                <w:sz w:val="24"/>
                <w:szCs w:val="24"/>
              </w:rPr>
              <w:t>을은 연금을 2019년 1월 1일부터 신청하여 수령하기</w:t>
            </w:r>
            <w:r>
              <w:rPr>
                <w:sz w:val="24"/>
                <w:szCs w:val="24"/>
              </w:rPr>
              <w:t xml:space="preserve"> 시작하였고 2019년 수령액은 65,000,000원이다</w:t>
            </w:r>
            <w:r>
              <w:rPr>
                <w:spacing w:val="-3"/>
                <w:sz w:val="24"/>
                <w:szCs w:val="24"/>
              </w:rPr>
              <w:t>(의료목적, 천재지변이나 그 밖의 부득이한 사유로</w:t>
            </w:r>
            <w:r>
              <w:rPr>
                <w:sz w:val="24"/>
                <w:szCs w:val="24"/>
              </w:rPr>
              <w:t xml:space="preserve"> 인출한 금액은 없음).</w:t>
            </w:r>
          </w:p>
          <w:p w14:paraId="54C9D225" w14:textId="77777777" w:rsidR="00F57F68" w:rsidRDefault="00F57F68">
            <w:pPr>
              <w:pStyle w:val="105"/>
              <w:ind w:left="425" w:right="73" w:hanging="327"/>
              <w:rPr>
                <w:sz w:val="24"/>
                <w:szCs w:val="24"/>
              </w:rPr>
            </w:pPr>
          </w:p>
          <w:p w14:paraId="5D8FBA12" w14:textId="77777777" w:rsidR="00F57F68" w:rsidRDefault="00A1063A">
            <w:pPr>
              <w:pStyle w:val="105"/>
              <w:ind w:right="73" w:firstLine="98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&lt;사업소득 내역&gt;</w:t>
            </w:r>
          </w:p>
          <w:p w14:paraId="6DE21C34" w14:textId="77777777" w:rsidR="00F57F68" w:rsidRDefault="00F57F68">
            <w:pPr>
              <w:pStyle w:val="105"/>
              <w:ind w:right="73" w:firstLine="98"/>
              <w:rPr>
                <w:b/>
                <w:bCs/>
                <w:sz w:val="6"/>
                <w:szCs w:val="6"/>
              </w:rPr>
            </w:pPr>
          </w:p>
          <w:p w14:paraId="1660E4AA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6"/>
                <w:szCs w:val="6"/>
              </w:rPr>
              <w:t xml:space="preserve">  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손익계산서상 당기순이익: 15,000,000원 </w:t>
            </w:r>
          </w:p>
          <w:p w14:paraId="1E310548" w14:textId="77777777" w:rsidR="00F57F68" w:rsidRDefault="00A1063A">
            <w:pPr>
              <w:pStyle w:val="105"/>
              <w:ind w:left="204" w:hanging="204"/>
              <w:rPr>
                <w:sz w:val="16"/>
                <w:szCs w:val="16"/>
              </w:rPr>
            </w:pPr>
            <w:r>
              <w:rPr>
                <w:sz w:val="6"/>
                <w:szCs w:val="6"/>
              </w:rPr>
              <w:t xml:space="preserve">  </w:t>
            </w:r>
          </w:p>
          <w:p w14:paraId="59A4657C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손익계산서상 대표자 을의 급여: 2,000,000원  </w:t>
            </w:r>
          </w:p>
          <w:p w14:paraId="12D62715" w14:textId="77777777" w:rsidR="00F57F68" w:rsidRDefault="00A1063A">
            <w:pPr>
              <w:pStyle w:val="105"/>
              <w:ind w:left="204" w:hanging="204"/>
              <w:rPr>
                <w:sz w:val="16"/>
                <w:szCs w:val="16"/>
              </w:rPr>
            </w:pPr>
            <w:r>
              <w:rPr>
                <w:sz w:val="6"/>
                <w:szCs w:val="6"/>
              </w:rPr>
              <w:t xml:space="preserve">  </w:t>
            </w:r>
          </w:p>
          <w:p w14:paraId="3CA60CB9" w14:textId="77777777" w:rsidR="00F57F68" w:rsidRDefault="00A1063A">
            <w:pPr>
              <w:pStyle w:val="105"/>
              <w:ind w:left="338" w:hanging="338"/>
              <w:rPr>
                <w:spacing w:val="3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1"/>
                <w:sz w:val="24"/>
                <w:szCs w:val="24"/>
              </w:rPr>
              <w:t>차입금(2018년에 차입)에 대한 손익계산서상 이자</w:t>
            </w:r>
            <w:r>
              <w:rPr>
                <w:spacing w:val="3"/>
                <w:sz w:val="24"/>
                <w:szCs w:val="24"/>
              </w:rPr>
              <w:t>비용의 세부내역은 다음과 같다.</w:t>
            </w:r>
          </w:p>
          <w:p w14:paraId="4942E29C" w14:textId="77777777" w:rsidR="00F57F68" w:rsidRDefault="00F57F68">
            <w:pPr>
              <w:pStyle w:val="105"/>
              <w:ind w:left="344" w:hanging="344"/>
              <w:rPr>
                <w:spacing w:val="2"/>
                <w:sz w:val="16"/>
                <w:szCs w:val="16"/>
              </w:rPr>
            </w:pPr>
          </w:p>
          <w:p w14:paraId="25FC4680" w14:textId="77777777" w:rsidR="00F57F68" w:rsidRDefault="00A1063A">
            <w:pPr>
              <w:pStyle w:val="105"/>
              <w:ind w:left="420" w:right="73" w:hanging="420"/>
              <w:rPr>
                <w:spacing w:val="-12"/>
                <w:sz w:val="24"/>
                <w:szCs w:val="24"/>
              </w:rPr>
            </w:pPr>
            <w:r>
              <w:rPr>
                <w:sz w:val="24"/>
                <w:szCs w:val="24"/>
              </w:rPr>
              <w:t> ①  </w:t>
            </w:r>
            <w:r>
              <w:rPr>
                <w:spacing w:val="-12"/>
                <w:sz w:val="24"/>
                <w:szCs w:val="24"/>
              </w:rPr>
              <w:t>채권자불분명사채이자: 2,000,000원(연이자율 14%)</w:t>
            </w:r>
          </w:p>
          <w:p w14:paraId="5A296F72" w14:textId="77777777" w:rsidR="00F57F68" w:rsidRDefault="00F57F68">
            <w:pPr>
              <w:pStyle w:val="105"/>
              <w:ind w:left="420" w:right="73" w:hanging="420"/>
              <w:rPr>
                <w:spacing w:val="-8"/>
                <w:sz w:val="16"/>
                <w:szCs w:val="16"/>
              </w:rPr>
            </w:pPr>
          </w:p>
          <w:p w14:paraId="02A5452E" w14:textId="77777777" w:rsidR="00F57F68" w:rsidRDefault="00A1063A">
            <w:pPr>
              <w:pStyle w:val="105"/>
              <w:ind w:left="432" w:right="73" w:hanging="432"/>
              <w:rPr>
                <w:spacing w:val="-7"/>
                <w:sz w:val="24"/>
                <w:szCs w:val="24"/>
              </w:rPr>
            </w:pPr>
            <w:r>
              <w:rPr>
                <w:sz w:val="24"/>
                <w:szCs w:val="24"/>
              </w:rPr>
              <w:t> ②  </w:t>
            </w:r>
            <w:r>
              <w:rPr>
                <w:spacing w:val="-7"/>
                <w:sz w:val="24"/>
                <w:szCs w:val="24"/>
              </w:rPr>
              <w:t>저축은행차입금이자: 7,300,000원(연이자율 10%)</w:t>
            </w:r>
          </w:p>
          <w:p w14:paraId="195BA43E" w14:textId="77777777" w:rsidR="00F57F68" w:rsidRDefault="00A1063A">
            <w:pPr>
              <w:pStyle w:val="105"/>
              <w:ind w:left="432" w:right="73" w:hanging="3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6BB8B0A5" w14:textId="77777777" w:rsidR="00F57F68" w:rsidRDefault="00F57F68">
            <w:pPr>
              <w:pStyle w:val="a8"/>
            </w:pPr>
          </w:p>
        </w:tc>
      </w:tr>
    </w:tbl>
    <w:p w14:paraId="4D7AD49A" w14:textId="77777777" w:rsidR="00F57F68" w:rsidRDefault="00F57F68">
      <w:pPr>
        <w:rPr>
          <w:sz w:val="2"/>
        </w:rPr>
      </w:pPr>
    </w:p>
    <w:p w14:paraId="7C3AF4B4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60FB9BF5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CCA98A5" w14:textId="77777777" w:rsidR="00F57F68" w:rsidRDefault="00A1063A">
            <w:pPr>
              <w:pStyle w:val="105"/>
              <w:ind w:left="358" w:right="73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8"/>
                <w:sz w:val="24"/>
                <w:szCs w:val="24"/>
              </w:rPr>
              <w:t>손익계산서상 접대비 지출액: 500,000원(증명서류를</w:t>
            </w:r>
            <w:r>
              <w:rPr>
                <w:sz w:val="24"/>
                <w:szCs w:val="24"/>
              </w:rPr>
              <w:t xml:space="preserve"> 분실함) </w:t>
            </w:r>
          </w:p>
          <w:p w14:paraId="034EEA81" w14:textId="77777777" w:rsidR="00F57F68" w:rsidRDefault="00A1063A">
            <w:pPr>
              <w:pStyle w:val="105"/>
              <w:ind w:left="343" w:right="73" w:hanging="343"/>
              <w:rPr>
                <w:sz w:val="16"/>
                <w:szCs w:val="16"/>
              </w:rPr>
            </w:pPr>
            <w:r>
              <w:rPr>
                <w:sz w:val="6"/>
                <w:szCs w:val="6"/>
              </w:rPr>
              <w:t xml:space="preserve">  </w:t>
            </w:r>
          </w:p>
          <w:p w14:paraId="05871462" w14:textId="77777777" w:rsidR="00F57F68" w:rsidRDefault="00A1063A">
            <w:pPr>
              <w:pStyle w:val="105"/>
              <w:ind w:left="351" w:right="73" w:hanging="351"/>
              <w:rPr>
                <w:spacing w:val="-12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12"/>
                <w:sz w:val="24"/>
                <w:szCs w:val="24"/>
              </w:rPr>
              <w:t>손익계산서상 업무용승용차의 처분손실: 9,500,000원</w:t>
            </w:r>
          </w:p>
          <w:p w14:paraId="2A25ABF4" w14:textId="77777777" w:rsidR="00F57F68" w:rsidRDefault="00A1063A">
            <w:pPr>
              <w:pStyle w:val="105"/>
              <w:ind w:left="343" w:right="73" w:hanging="343"/>
              <w:rPr>
                <w:sz w:val="16"/>
                <w:szCs w:val="16"/>
              </w:rPr>
            </w:pPr>
            <w:r>
              <w:rPr>
                <w:sz w:val="6"/>
                <w:szCs w:val="6"/>
              </w:rPr>
              <w:t xml:space="preserve">  </w:t>
            </w:r>
          </w:p>
          <w:p w14:paraId="02426A87" w14:textId="77777777" w:rsidR="00F57F68" w:rsidRDefault="00A1063A">
            <w:pPr>
              <w:pStyle w:val="105"/>
              <w:ind w:left="348" w:right="73" w:hanging="3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6.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4"/>
                <w:sz w:val="24"/>
                <w:szCs w:val="24"/>
              </w:rPr>
              <w:t>재해로 인하여 발생한 재해손실: 4,000,000원(손익</w:t>
            </w:r>
            <w:r>
              <w:rPr>
                <w:sz w:val="24"/>
                <w:szCs w:val="24"/>
              </w:rPr>
              <w:t>계산서에 미계상됨)</w:t>
            </w:r>
          </w:p>
          <w:p w14:paraId="48FD7ECB" w14:textId="77777777" w:rsidR="00F57F68" w:rsidRDefault="00A1063A">
            <w:pPr>
              <w:pStyle w:val="105"/>
              <w:ind w:left="343" w:right="73" w:hanging="343"/>
              <w:rPr>
                <w:sz w:val="16"/>
                <w:szCs w:val="16"/>
              </w:rPr>
            </w:pPr>
            <w:r>
              <w:rPr>
                <w:sz w:val="6"/>
                <w:szCs w:val="6"/>
              </w:rPr>
              <w:t xml:space="preserve">   </w:t>
            </w:r>
          </w:p>
          <w:p w14:paraId="3FF6075B" w14:textId="77777777" w:rsidR="00F57F68" w:rsidRDefault="00A1063A">
            <w:pPr>
              <w:pStyle w:val="105"/>
              <w:ind w:left="354" w:right="73" w:hanging="3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7.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4"/>
                <w:sz w:val="24"/>
                <w:szCs w:val="24"/>
              </w:rPr>
              <w:t>외화매출채권에 대한 외환차손: 3,000,000원(손익</w:t>
            </w:r>
            <w:r>
              <w:rPr>
                <w:sz w:val="24"/>
                <w:szCs w:val="24"/>
              </w:rPr>
              <w:t>계산서에 미계상됨)</w:t>
            </w:r>
          </w:p>
          <w:p w14:paraId="5C84F96F" w14:textId="77777777" w:rsidR="00F57F68" w:rsidRDefault="00A1063A">
            <w:pPr>
              <w:pStyle w:val="105"/>
              <w:ind w:left="343" w:right="73" w:hanging="343"/>
              <w:rPr>
                <w:sz w:val="16"/>
                <w:szCs w:val="16"/>
              </w:rPr>
            </w:pPr>
            <w:r>
              <w:rPr>
                <w:sz w:val="6"/>
                <w:szCs w:val="6"/>
              </w:rPr>
              <w:t xml:space="preserve">   </w:t>
            </w:r>
          </w:p>
          <w:p w14:paraId="74620D2F" w14:textId="77777777" w:rsidR="00F57F68" w:rsidRDefault="00A1063A">
            <w:pPr>
              <w:pStyle w:val="105"/>
              <w:ind w:left="338" w:right="73" w:hanging="3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8.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1"/>
                <w:sz w:val="24"/>
                <w:szCs w:val="24"/>
              </w:rPr>
              <w:t>60일 동안 부채 합계가 사업용자산 합계를 초과</w:t>
            </w:r>
            <w:r>
              <w:rPr>
                <w:sz w:val="24"/>
                <w:szCs w:val="24"/>
              </w:rPr>
              <w:t>하였으며, 초과인출금적수는 532,900,000원이다.</w:t>
            </w:r>
          </w:p>
          <w:p w14:paraId="70A0B98F" w14:textId="77777777" w:rsidR="00F57F68" w:rsidRDefault="00F57F68">
            <w:pPr>
              <w:pStyle w:val="105"/>
              <w:ind w:left="329" w:right="73" w:hanging="329"/>
              <w:rPr>
                <w:spacing w:val="-2"/>
                <w:sz w:val="24"/>
                <w:szCs w:val="24"/>
              </w:rPr>
            </w:pPr>
          </w:p>
        </w:tc>
      </w:tr>
    </w:tbl>
    <w:p w14:paraId="2F9AED55" w14:textId="77777777" w:rsidR="00F57F68" w:rsidRDefault="00F57F68">
      <w:pPr>
        <w:rPr>
          <w:sz w:val="2"/>
        </w:rPr>
      </w:pPr>
    </w:p>
    <w:p w14:paraId="658F9BDC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515B39C9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33C4BF51" w14:textId="77777777" w:rsidR="00F57F68" w:rsidRDefault="00A1063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1&gt;</w:t>
      </w:r>
    </w:p>
    <w:p w14:paraId="1DEC6477" w14:textId="77777777" w:rsidR="00F57F68" w:rsidRDefault="00A1063A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12"/>
          <w:sz w:val="24"/>
          <w:szCs w:val="24"/>
        </w:rPr>
        <w:t>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연금계좌로부터의 연금수령한도를 다음의</w:t>
      </w:r>
      <w:r>
        <w:rPr>
          <w:rFonts w:ascii="HY신명조" w:eastAsia="HY신명조" w:cs="HY신명조"/>
          <w:spacing w:val="18"/>
          <w:sz w:val="24"/>
          <w:szCs w:val="24"/>
        </w:rPr>
        <w:t xml:space="preserve"> 답안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양식에 따라 제시하시오.</w:t>
      </w:r>
    </w:p>
    <w:p w14:paraId="10D6DB23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spacing w:val="1"/>
          <w:sz w:val="12"/>
          <w:szCs w:val="12"/>
        </w:rPr>
      </w:pPr>
    </w:p>
    <w:p w14:paraId="1DA18025" w14:textId="77777777" w:rsidR="00F57F68" w:rsidRDefault="00A1063A">
      <w:pPr>
        <w:pStyle w:val="a8"/>
        <w:snapToGrid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86"/>
        <w:gridCol w:w="2141"/>
      </w:tblGrid>
      <w:tr w:rsidR="00F57F68" w14:paraId="3079A6B8" w14:textId="77777777">
        <w:trPr>
          <w:trHeight w:val="466"/>
          <w:jc w:val="center"/>
        </w:trPr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DC848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연금수령한도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B95EE1" w14:textId="77777777" w:rsidR="00F57F68" w:rsidRDefault="00F57F6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5FDB789" w14:textId="77777777" w:rsidR="00F57F68" w:rsidRDefault="00F57F68">
      <w:pPr>
        <w:rPr>
          <w:sz w:val="2"/>
        </w:rPr>
      </w:pPr>
    </w:p>
    <w:p w14:paraId="3176E2AE" w14:textId="77777777" w:rsidR="00F57F68" w:rsidRDefault="00F57F68">
      <w:pPr>
        <w:pStyle w:val="a8"/>
        <w:snapToGrid/>
        <w:spacing w:line="280" w:lineRule="auto"/>
        <w:jc w:val="center"/>
        <w:rPr>
          <w:b/>
          <w:bCs/>
          <w:sz w:val="24"/>
          <w:szCs w:val="24"/>
        </w:rPr>
      </w:pPr>
    </w:p>
    <w:p w14:paraId="38E2F3DE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B27080" w14:textId="77777777" w:rsidR="00F57F68" w:rsidRDefault="00A1063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2&gt;</w:t>
      </w:r>
    </w:p>
    <w:p w14:paraId="5992CB12" w14:textId="77777777" w:rsidR="00F57F68" w:rsidRDefault="00A1063A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10"/>
          <w:sz w:val="24"/>
          <w:szCs w:val="24"/>
        </w:rPr>
        <w:t>을의 총연금액 및 사적연금소득 원천징수세액을 다음의</w:t>
      </w:r>
      <w:r>
        <w:rPr>
          <w:rFonts w:ascii="HY신명조" w:eastAsia="HY신명조" w:cs="HY신명조"/>
          <w:sz w:val="24"/>
          <w:szCs w:val="24"/>
        </w:rPr>
        <w:t xml:space="preserve"> 답안 양식에 따라 제시하시오.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>단, 연금수령한도는 50,000,000원이라고 가정한다.</w:t>
      </w:r>
    </w:p>
    <w:p w14:paraId="6F855305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68CECCB7" w14:textId="77777777" w:rsidR="00F57F68" w:rsidRDefault="00A1063A">
      <w:pPr>
        <w:pStyle w:val="a8"/>
        <w:snapToGrid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85"/>
        <w:gridCol w:w="1842"/>
      </w:tblGrid>
      <w:tr w:rsidR="00F57F68" w14:paraId="2630AF87" w14:textId="77777777">
        <w:trPr>
          <w:trHeight w:val="409"/>
          <w:jc w:val="center"/>
        </w:trPr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9089E1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총연금액(연금계좌) 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06712E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F57F68" w14:paraId="43E13185" w14:textId="77777777">
        <w:trPr>
          <w:trHeight w:val="409"/>
          <w:jc w:val="center"/>
        </w:trPr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AA243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사적연금소득 원천징수세액 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FC479" w14:textId="77777777" w:rsidR="00F57F68" w:rsidRDefault="00F57F68">
            <w:pPr>
              <w:pStyle w:val="a8"/>
            </w:pPr>
          </w:p>
        </w:tc>
      </w:tr>
    </w:tbl>
    <w:p w14:paraId="313593CF" w14:textId="77777777" w:rsidR="00F57F68" w:rsidRDefault="00F57F68">
      <w:pPr>
        <w:rPr>
          <w:sz w:val="2"/>
        </w:rPr>
      </w:pPr>
    </w:p>
    <w:p w14:paraId="6F743387" w14:textId="77777777" w:rsidR="00F57F68" w:rsidRDefault="00F57F68">
      <w:pPr>
        <w:pStyle w:val="a8"/>
        <w:snapToGrid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7E9BF3F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5AC1CF" w14:textId="77777777" w:rsidR="00F57F68" w:rsidRDefault="00A1063A">
      <w:pPr>
        <w:pStyle w:val="a8"/>
        <w:spacing w:line="280" w:lineRule="auto"/>
        <w:rPr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3&gt;</w:t>
      </w:r>
    </w:p>
    <w:p w14:paraId="5DC9E795" w14:textId="77777777" w:rsidR="00F57F68" w:rsidRDefault="00A1063A">
      <w:pPr>
        <w:pStyle w:val="105"/>
        <w:ind w:firstLine="0"/>
        <w:rPr>
          <w:spacing w:val="4"/>
          <w:sz w:val="24"/>
          <w:szCs w:val="24"/>
        </w:rPr>
      </w:pPr>
      <w:r>
        <w:rPr>
          <w:spacing w:val="4"/>
          <w:sz w:val="24"/>
          <w:szCs w:val="24"/>
        </w:rPr>
        <w:t xml:space="preserve">을의 사업소득금액을 다음의 답안양식에 따라 제시하시오. 단, 세부담 최소화를 가정한다. </w:t>
      </w:r>
    </w:p>
    <w:p w14:paraId="25C6209D" w14:textId="77777777" w:rsidR="00F57F68" w:rsidRDefault="00F57F68">
      <w:pPr>
        <w:pStyle w:val="105"/>
        <w:ind w:firstLine="0"/>
        <w:rPr>
          <w:spacing w:val="2"/>
          <w:sz w:val="12"/>
          <w:szCs w:val="12"/>
        </w:rPr>
      </w:pPr>
    </w:p>
    <w:p w14:paraId="3CDDE693" w14:textId="77777777" w:rsidR="00F57F68" w:rsidRDefault="00A1063A">
      <w:pPr>
        <w:pStyle w:val="a8"/>
        <w:snapToGrid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39"/>
        <w:gridCol w:w="1688"/>
      </w:tblGrid>
      <w:tr w:rsidR="00F57F68" w14:paraId="2A3048CE" w14:textId="77777777">
        <w:trPr>
          <w:trHeight w:val="409"/>
          <w:jc w:val="center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37071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손익계산서상 당기순이익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5D6D20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F57F68" w14:paraId="3123A7E8" w14:textId="77777777">
        <w:trPr>
          <w:trHeight w:val="409"/>
          <w:jc w:val="center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65DB0F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총수입금액산입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필요경비불산입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918837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F57F68" w14:paraId="7AD93AF6" w14:textId="77777777">
        <w:trPr>
          <w:trHeight w:val="409"/>
          <w:jc w:val="center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D47EC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총수입금액불산입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필요경비산입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ECFE02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F57F68" w14:paraId="59693C46" w14:textId="77777777">
        <w:trPr>
          <w:trHeight w:val="409"/>
          <w:jc w:val="center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B7DDF5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사업소득금액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CB0419" w14:textId="77777777" w:rsidR="00F57F68" w:rsidRDefault="00F57F6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353A39C0" w14:textId="77777777" w:rsidR="00F57F68" w:rsidRDefault="00F57F68">
      <w:pPr>
        <w:rPr>
          <w:sz w:val="2"/>
        </w:rPr>
      </w:pPr>
    </w:p>
    <w:p w14:paraId="15C638F2" w14:textId="77777777" w:rsidR="00F57F68" w:rsidRDefault="00F57F6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083463F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2AD0C6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983FBB" w14:textId="77777777" w:rsidR="00F57F68" w:rsidRDefault="00A1063A">
      <w:pPr>
        <w:pStyle w:val="105"/>
        <w:ind w:firstLine="0"/>
        <w:rPr>
          <w:spacing w:val="3"/>
          <w:sz w:val="24"/>
          <w:szCs w:val="24"/>
        </w:rPr>
      </w:pPr>
      <w:r>
        <w:rPr>
          <w:b/>
          <w:bCs/>
          <w:sz w:val="24"/>
          <w:szCs w:val="24"/>
        </w:rPr>
        <w:t xml:space="preserve">(물음 3) </w:t>
      </w:r>
      <w:r>
        <w:rPr>
          <w:sz w:val="24"/>
          <w:szCs w:val="24"/>
        </w:rPr>
        <w:t xml:space="preserve">거주자 병(43세, 여성)의 2019년 종합소득 </w:t>
      </w:r>
      <w:r>
        <w:rPr>
          <w:spacing w:val="3"/>
          <w:sz w:val="24"/>
          <w:szCs w:val="24"/>
        </w:rPr>
        <w:t>신고와 관련된 내역이 &lt;자료 3&gt;과 같을 때 아래 요구사항에 답하시오.</w:t>
      </w:r>
    </w:p>
    <w:p w14:paraId="2BD1AFE4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7B0EC66C" w14:textId="77777777">
        <w:trPr>
          <w:trHeight w:val="1513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6559832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3CBC6BE3" w14:textId="77777777" w:rsidR="00F57F68" w:rsidRDefault="00A1063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3 &gt;</w:t>
            </w:r>
          </w:p>
          <w:p w14:paraId="2383C65F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115DFB5D" w14:textId="77777777" w:rsidR="00F57F68" w:rsidRDefault="00A1063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종합소득금액의 내역은 다음과 같다.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86"/>
              <w:gridCol w:w="1849"/>
              <w:gridCol w:w="1622"/>
            </w:tblGrid>
            <w:tr w:rsidR="00F57F68" w14:paraId="2EB11DE5" w14:textId="77777777">
              <w:trPr>
                <w:trHeight w:val="409"/>
                <w:jc w:val="right"/>
              </w:trPr>
              <w:tc>
                <w:tcPr>
                  <w:tcW w:w="18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D80D1E3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8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200C6A9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액</w:t>
                  </w:r>
                </w:p>
              </w:tc>
              <w:tc>
                <w:tcPr>
                  <w:tcW w:w="1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2D20906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 고</w:t>
                  </w:r>
                </w:p>
              </w:tc>
            </w:tr>
            <w:tr w:rsidR="00F57F68" w14:paraId="29F20B93" w14:textId="77777777">
              <w:trPr>
                <w:trHeight w:val="665"/>
                <w:jc w:val="right"/>
              </w:trPr>
              <w:tc>
                <w:tcPr>
                  <w:tcW w:w="18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BD4B78D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근로소득금액</w:t>
                  </w:r>
                </w:p>
              </w:tc>
              <w:tc>
                <w:tcPr>
                  <w:tcW w:w="18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A928281" w14:textId="77777777" w:rsidR="00F57F68" w:rsidRDefault="00A1063A">
                  <w:pPr>
                    <w:pStyle w:val="a8"/>
                    <w:wordWrap/>
                    <w:spacing w:line="240" w:lineRule="auto"/>
                    <w:ind w:right="19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16,000,000원  </w:t>
                  </w:r>
                </w:p>
              </w:tc>
              <w:tc>
                <w:tcPr>
                  <w:tcW w:w="1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1A54004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총급여액 </w:t>
                  </w:r>
                </w:p>
                <w:p w14:paraId="2B95B94A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25,000,000원</w:t>
                  </w:r>
                </w:p>
              </w:tc>
            </w:tr>
            <w:tr w:rsidR="00F57F68" w14:paraId="6F9466CB" w14:textId="77777777">
              <w:trPr>
                <w:trHeight w:val="353"/>
                <w:jc w:val="right"/>
              </w:trPr>
              <w:tc>
                <w:tcPr>
                  <w:tcW w:w="18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5B2C903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사업소득금액</w:t>
                  </w:r>
                </w:p>
                <w:p w14:paraId="76D66449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(부동산매매업)</w:t>
                  </w:r>
                </w:p>
              </w:tc>
              <w:tc>
                <w:tcPr>
                  <w:tcW w:w="18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9D22973" w14:textId="77777777" w:rsidR="00F57F68" w:rsidRDefault="00A1063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14,000,000원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E8CEE08" w14:textId="77777777" w:rsidR="00F57F68" w:rsidRDefault="00F57F68">
                  <w:pPr>
                    <w:pStyle w:val="a8"/>
                    <w:wordWrap/>
                    <w:spacing w:line="280" w:lineRule="auto"/>
                    <w:ind w:left="393" w:hanging="393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F57F68" w14:paraId="5E7A82E3" w14:textId="77777777">
              <w:trPr>
                <w:trHeight w:val="353"/>
                <w:jc w:val="right"/>
              </w:trPr>
              <w:tc>
                <w:tcPr>
                  <w:tcW w:w="18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B387B4C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종합소득금액</w:t>
                  </w:r>
                </w:p>
              </w:tc>
              <w:tc>
                <w:tcPr>
                  <w:tcW w:w="18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0DEEEB3" w14:textId="77777777" w:rsidR="00F57F68" w:rsidRDefault="00A1063A">
                  <w:pPr>
                    <w:pStyle w:val="a8"/>
                    <w:wordWrap/>
                    <w:spacing w:line="240" w:lineRule="auto"/>
                    <w:ind w:right="19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30,000,000원</w:t>
                  </w:r>
                </w:p>
              </w:tc>
              <w:tc>
                <w:tcPr>
                  <w:tcW w:w="1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3780591" w14:textId="77777777" w:rsidR="00F57F68" w:rsidRDefault="00F57F68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</w:tbl>
          <w:p w14:paraId="1CFC1802" w14:textId="77777777" w:rsidR="00F57F68" w:rsidRDefault="00F57F68">
            <w:pPr>
              <w:rPr>
                <w:sz w:val="2"/>
              </w:rPr>
            </w:pPr>
          </w:p>
          <w:p w14:paraId="0E31BA87" w14:textId="77777777" w:rsidR="00F57F68" w:rsidRDefault="00F57F68">
            <w:pPr>
              <w:pStyle w:val="105"/>
              <w:wordWrap/>
              <w:ind w:left="204" w:hanging="204"/>
              <w:jc w:val="right"/>
              <w:rPr>
                <w:sz w:val="24"/>
                <w:szCs w:val="24"/>
              </w:rPr>
            </w:pPr>
          </w:p>
          <w:p w14:paraId="24CD908E" w14:textId="77777777" w:rsidR="00F57F68" w:rsidRDefault="00A1063A">
            <w:pPr>
              <w:pStyle w:val="a8"/>
              <w:spacing w:line="280" w:lineRule="auto"/>
              <w:ind w:left="453" w:hanging="453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  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*1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미등기토지(보유기간 10년)의 양도로 인한 소득으로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양도가액 200,000,000원, 취득가액 180,000,000원, 양도비용 6,000,000원(기타필요경비로 인정됨)임</w:t>
            </w:r>
          </w:p>
          <w:p w14:paraId="7D2F644F" w14:textId="77777777" w:rsidR="00F57F68" w:rsidRDefault="00A1063A">
            <w:pPr>
              <w:pStyle w:val="a8"/>
              <w:spacing w:line="280" w:lineRule="auto"/>
              <w:ind w:left="204" w:hanging="204"/>
              <w:rPr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6"/>
                <w:szCs w:val="6"/>
              </w:rPr>
              <w:t xml:space="preserve">   </w:t>
            </w:r>
          </w:p>
          <w:p w14:paraId="1E282AE7" w14:textId="77777777" w:rsidR="00F57F68" w:rsidRDefault="00A1063A">
            <w:pPr>
              <w:pStyle w:val="105"/>
              <w:ind w:left="311" w:hanging="3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 생계를 같이하는 부양가족의 현황은 다음과 같다.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49"/>
              <w:gridCol w:w="893"/>
              <w:gridCol w:w="3515"/>
            </w:tblGrid>
            <w:tr w:rsidR="00F57F68" w14:paraId="640E967D" w14:textId="77777777">
              <w:trPr>
                <w:trHeight w:val="395"/>
                <w:jc w:val="right"/>
              </w:trPr>
              <w:tc>
                <w:tcPr>
                  <w:tcW w:w="9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602B1AB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8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066A71E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나 이</w:t>
                  </w:r>
                </w:p>
              </w:tc>
              <w:tc>
                <w:tcPr>
                  <w:tcW w:w="3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D25F400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 고</w:t>
                  </w:r>
                </w:p>
              </w:tc>
            </w:tr>
            <w:tr w:rsidR="00F57F68" w14:paraId="77DF549F" w14:textId="77777777">
              <w:trPr>
                <w:trHeight w:val="477"/>
                <w:jc w:val="right"/>
              </w:trPr>
              <w:tc>
                <w:tcPr>
                  <w:tcW w:w="9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EB0283B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부친</w:t>
                  </w:r>
                </w:p>
              </w:tc>
              <w:tc>
                <w:tcPr>
                  <w:tcW w:w="8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7042BB5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67세</w:t>
                  </w:r>
                </w:p>
              </w:tc>
              <w:tc>
                <w:tcPr>
                  <w:tcW w:w="3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60DBB83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소득없음</w:t>
                  </w:r>
                </w:p>
              </w:tc>
            </w:tr>
            <w:tr w:rsidR="00F57F68" w14:paraId="1BBE0E05" w14:textId="77777777">
              <w:trPr>
                <w:trHeight w:val="504"/>
                <w:jc w:val="right"/>
              </w:trPr>
              <w:tc>
                <w:tcPr>
                  <w:tcW w:w="9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DBE5544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모친</w:t>
                  </w:r>
                </w:p>
              </w:tc>
              <w:tc>
                <w:tcPr>
                  <w:tcW w:w="8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9D9F523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71세</w:t>
                  </w:r>
                </w:p>
              </w:tc>
              <w:tc>
                <w:tcPr>
                  <w:tcW w:w="3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99DF49D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장애인, 2019년 3월 4일 사망</w:t>
                  </w:r>
                </w:p>
              </w:tc>
            </w:tr>
            <w:tr w:rsidR="00F57F68" w14:paraId="6F130CBD" w14:textId="77777777">
              <w:trPr>
                <w:trHeight w:val="665"/>
                <w:jc w:val="right"/>
              </w:trPr>
              <w:tc>
                <w:tcPr>
                  <w:tcW w:w="9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52C8744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배우자</w:t>
                  </w:r>
                </w:p>
              </w:tc>
              <w:tc>
                <w:tcPr>
                  <w:tcW w:w="8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84E3768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46세</w:t>
                  </w:r>
                </w:p>
              </w:tc>
              <w:tc>
                <w:tcPr>
                  <w:tcW w:w="3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BB08CB6" w14:textId="77777777" w:rsidR="00F57F68" w:rsidRDefault="00A1063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퇴직소득금액 80만원, </w:t>
                  </w: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 xml:space="preserve">총급여액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400만원(일용근로자 아님)</w:t>
                  </w:r>
                </w:p>
              </w:tc>
            </w:tr>
            <w:tr w:rsidR="00F57F68" w14:paraId="21A2C178" w14:textId="77777777">
              <w:trPr>
                <w:trHeight w:val="532"/>
                <w:jc w:val="right"/>
              </w:trPr>
              <w:tc>
                <w:tcPr>
                  <w:tcW w:w="9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8DC9AC8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장남</w:t>
                  </w:r>
                </w:p>
              </w:tc>
              <w:tc>
                <w:tcPr>
                  <w:tcW w:w="8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22AC8B1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20세</w:t>
                  </w:r>
                </w:p>
              </w:tc>
              <w:tc>
                <w:tcPr>
                  <w:tcW w:w="3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E620691" w14:textId="77777777" w:rsidR="00F57F68" w:rsidRDefault="00A1063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근로소득 연 200만원 (일용근로자로서 받은 급여)</w:t>
                  </w:r>
                </w:p>
              </w:tc>
            </w:tr>
            <w:tr w:rsidR="00F57F68" w14:paraId="282F512C" w14:textId="77777777">
              <w:trPr>
                <w:trHeight w:val="448"/>
                <w:jc w:val="right"/>
              </w:trPr>
              <w:tc>
                <w:tcPr>
                  <w:tcW w:w="9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BE4D56F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차남</w:t>
                  </w:r>
                </w:p>
              </w:tc>
              <w:tc>
                <w:tcPr>
                  <w:tcW w:w="8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4DCF00C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18세</w:t>
                  </w:r>
                </w:p>
              </w:tc>
              <w:tc>
                <w:tcPr>
                  <w:tcW w:w="3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AF1C569" w14:textId="77777777" w:rsidR="00F57F68" w:rsidRDefault="00A1063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소득없음</w:t>
                  </w:r>
                </w:p>
              </w:tc>
            </w:tr>
          </w:tbl>
          <w:p w14:paraId="3A49BA8F" w14:textId="77777777" w:rsidR="00F57F68" w:rsidRDefault="00F57F68">
            <w:pPr>
              <w:rPr>
                <w:sz w:val="2"/>
              </w:rPr>
            </w:pPr>
          </w:p>
          <w:p w14:paraId="3986D4EB" w14:textId="77777777" w:rsidR="00F57F68" w:rsidRDefault="00F57F68">
            <w:pPr>
              <w:pStyle w:val="105"/>
              <w:wordWrap/>
              <w:ind w:left="204" w:hanging="204"/>
              <w:jc w:val="right"/>
              <w:rPr>
                <w:sz w:val="24"/>
                <w:szCs w:val="24"/>
              </w:rPr>
            </w:pPr>
          </w:p>
          <w:p w14:paraId="04A31477" w14:textId="77777777" w:rsidR="00F57F68" w:rsidRDefault="00F57F6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F54CB94" w14:textId="77777777" w:rsidR="00F57F68" w:rsidRDefault="00A1063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6"/>
                <w:szCs w:val="6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3. 교육비의 지출내역은 다음과 같다.</w:t>
            </w:r>
          </w:p>
          <w:p w14:paraId="7312EF5D" w14:textId="77777777" w:rsidR="00F57F68" w:rsidRDefault="00A1063A">
            <w:pPr>
              <w:pStyle w:val="a8"/>
              <w:spacing w:line="280" w:lineRule="auto"/>
              <w:ind w:left="429" w:hanging="4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 ①  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본인의 대학원 등록금: 8,000,000원</w:t>
            </w:r>
          </w:p>
          <w:p w14:paraId="3875B3B4" w14:textId="77777777" w:rsidR="00F57F68" w:rsidRDefault="00A1063A">
            <w:pPr>
              <w:pStyle w:val="a8"/>
              <w:spacing w:line="280" w:lineRule="auto"/>
              <w:ind w:left="420" w:hanging="4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 ②  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장남의 직업훈련을 위하여 직업훈련개발시설에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지급한 수강료: 5,000,000원</w:t>
            </w:r>
          </w:p>
          <w:p w14:paraId="167BD00B" w14:textId="77777777" w:rsidR="00F57F68" w:rsidRDefault="00A1063A">
            <w:pPr>
              <w:pStyle w:val="a8"/>
              <w:spacing w:line="280" w:lineRule="auto"/>
              <w:ind w:left="401" w:hanging="4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 ③  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차남에 대한 고등학교 수업료: 2,000,000원</w:t>
            </w:r>
          </w:p>
          <w:p w14:paraId="26E8ECB2" w14:textId="77777777" w:rsidR="00F57F68" w:rsidRDefault="00A1063A">
            <w:pPr>
              <w:pStyle w:val="a8"/>
              <w:spacing w:line="280" w:lineRule="auto"/>
              <w:ind w:left="401" w:hanging="4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 ④  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차남에 대한 교복비: 600,000원</w:t>
            </w:r>
          </w:p>
          <w:p w14:paraId="50CD3311" w14:textId="77777777" w:rsidR="00F57F68" w:rsidRDefault="00A1063A">
            <w:pPr>
              <w:pStyle w:val="a8"/>
              <w:spacing w:line="280" w:lineRule="auto"/>
              <w:ind w:left="420" w:hanging="420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 ⑤  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차남의 고등학교가 교육과정으로 실시하는 현장체험학습에 지출한 비용: 500,000원</w:t>
            </w:r>
          </w:p>
          <w:p w14:paraId="6B2CFB2D" w14:textId="77777777" w:rsidR="00F57F68" w:rsidRDefault="00F57F68">
            <w:pPr>
              <w:pStyle w:val="a8"/>
              <w:spacing w:line="280" w:lineRule="auto"/>
              <w:ind w:left="420" w:hanging="42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7ACCBAF" w14:textId="77777777" w:rsidR="00F57F68" w:rsidRDefault="00A1063A">
            <w:pPr>
              <w:pStyle w:val="a8"/>
              <w:snapToGrid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사업소득에 대해서는 복식부기 장부를 기장하고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있으며, 소득세법에 따라 장부 및 증명서류를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보관하고 있다(간편장부대상자이며 신고해야 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소득금액을 누락하지 않음).</w:t>
            </w:r>
          </w:p>
        </w:tc>
      </w:tr>
    </w:tbl>
    <w:p w14:paraId="00DF12E0" w14:textId="77777777" w:rsidR="00F57F68" w:rsidRDefault="00F57F68">
      <w:pPr>
        <w:rPr>
          <w:sz w:val="2"/>
        </w:rPr>
      </w:pPr>
    </w:p>
    <w:p w14:paraId="08E3D5BF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b/>
          <w:bCs/>
          <w:sz w:val="8"/>
          <w:szCs w:val="8"/>
        </w:rPr>
      </w:pPr>
    </w:p>
    <w:p w14:paraId="278BC6F9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5D017B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47646FCA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30EA4A9" w14:textId="77777777" w:rsidR="00F57F68" w:rsidRDefault="00A1063A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주택자금(병은 무주택세대주임) 및 보험료의 지출내역은 다음과 같다. </w:t>
            </w:r>
          </w:p>
          <w:p w14:paraId="43CFC8CD" w14:textId="77777777" w:rsidR="00F57F68" w:rsidRDefault="00A1063A">
            <w:pPr>
              <w:pStyle w:val="a8"/>
              <w:spacing w:line="280" w:lineRule="auto"/>
              <w:ind w:left="203" w:hanging="2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 ①  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주택청약저축 납입액: 2,000,000원 </w:t>
            </w:r>
          </w:p>
          <w:p w14:paraId="15573F69" w14:textId="77777777" w:rsidR="00F57F68" w:rsidRDefault="00A1063A">
            <w:pPr>
              <w:pStyle w:val="a8"/>
              <w:spacing w:line="280" w:lineRule="auto"/>
              <w:ind w:left="420" w:hanging="4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 ②  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주택임차자금의 원리금 상환액: 4,000,000원(국민주택규모의 주택임차자금임)</w:t>
            </w:r>
          </w:p>
          <w:p w14:paraId="4F2857F1" w14:textId="77777777" w:rsidR="00F57F68" w:rsidRDefault="00A1063A">
            <w:pPr>
              <w:pStyle w:val="a8"/>
              <w:spacing w:line="280" w:lineRule="auto"/>
              <w:ind w:left="423" w:hanging="4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 ③  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국민건강보험법에 따라 본인이 부담하는 건강</w:t>
            </w:r>
            <w:r>
              <w:rPr>
                <w:rFonts w:ascii="HY신명조" w:eastAsia="HY신명조" w:cs="HY신명조"/>
                <w:sz w:val="24"/>
                <w:szCs w:val="24"/>
              </w:rPr>
              <w:t>보험료 납입액: 1,000,000원</w:t>
            </w:r>
          </w:p>
          <w:p w14:paraId="59C28640" w14:textId="77777777" w:rsidR="00F57F68" w:rsidRDefault="00A1063A">
            <w:pPr>
              <w:pStyle w:val="a8"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 ④ 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국민연금법에 따라 본인이 부담하는 국민연금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보험료 납입액: 4,000,000원</w:t>
            </w:r>
          </w:p>
          <w:p w14:paraId="16A52CF4" w14:textId="77777777" w:rsidR="00F57F68" w:rsidRDefault="00F57F68">
            <w:pPr>
              <w:pStyle w:val="105"/>
              <w:ind w:left="204" w:right="73" w:hanging="106"/>
              <w:rPr>
                <w:sz w:val="12"/>
                <w:szCs w:val="12"/>
              </w:rPr>
            </w:pPr>
          </w:p>
          <w:p w14:paraId="59BA4F1A" w14:textId="77777777" w:rsidR="00F57F68" w:rsidRDefault="00A1063A">
            <w:pPr>
              <w:pStyle w:val="105"/>
              <w:ind w:left="371" w:right="73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6.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보유기간 10년 이상 11년 미만 토지의 장기보유특별공제율은 20%이다.</w:t>
            </w:r>
          </w:p>
          <w:p w14:paraId="5B7976B4" w14:textId="77777777" w:rsidR="00F57F68" w:rsidRDefault="00F57F68">
            <w:pPr>
              <w:pStyle w:val="105"/>
              <w:ind w:left="363" w:right="73" w:hanging="333"/>
              <w:rPr>
                <w:sz w:val="12"/>
                <w:szCs w:val="12"/>
              </w:rPr>
            </w:pPr>
          </w:p>
          <w:p w14:paraId="5DCBC48F" w14:textId="77777777" w:rsidR="00F57F68" w:rsidRDefault="00A1063A">
            <w:pPr>
              <w:pStyle w:val="105"/>
              <w:ind w:left="204" w:right="73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7.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종합소득세율(일부)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99"/>
              <w:gridCol w:w="3285"/>
            </w:tblGrid>
            <w:tr w:rsidR="00F57F68" w14:paraId="78279E23" w14:textId="77777777">
              <w:trPr>
                <w:trHeight w:val="409"/>
                <w:jc w:val="right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D4094BD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과세표준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196FAFD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 율</w:t>
                  </w:r>
                </w:p>
              </w:tc>
            </w:tr>
            <w:tr w:rsidR="00F57F68" w14:paraId="67D07DC1" w14:textId="77777777">
              <w:trPr>
                <w:trHeight w:val="721"/>
                <w:jc w:val="right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2EAA9F1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1,200만원 초과 </w:t>
                  </w:r>
                </w:p>
                <w:p w14:paraId="1F863488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4,600만원 이하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A99FECC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 xml:space="preserve">72만원 + 1,200만원을 </w:t>
                  </w:r>
                </w:p>
                <w:p w14:paraId="00D0DD90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하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는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의 15%</w:t>
                  </w:r>
                </w:p>
              </w:tc>
            </w:tr>
            <w:tr w:rsidR="00F57F68" w14:paraId="7A37E4CC" w14:textId="77777777">
              <w:trPr>
                <w:trHeight w:val="721"/>
                <w:jc w:val="right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47547E8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4,600만원 초과 </w:t>
                  </w:r>
                </w:p>
                <w:p w14:paraId="625458B6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8,800만원 이하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8DC1841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582만원 + 4,600만원을 </w:t>
                  </w:r>
                </w:p>
                <w:p w14:paraId="0E9B6329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초과하는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의 24%</w:t>
                  </w:r>
                </w:p>
              </w:tc>
            </w:tr>
          </w:tbl>
          <w:p w14:paraId="4D515C32" w14:textId="77777777" w:rsidR="00F57F68" w:rsidRDefault="00F57F68">
            <w:pPr>
              <w:rPr>
                <w:sz w:val="2"/>
              </w:rPr>
            </w:pPr>
          </w:p>
          <w:p w14:paraId="454ACE31" w14:textId="77777777" w:rsidR="00F57F68" w:rsidRDefault="00F57F68">
            <w:pPr>
              <w:pStyle w:val="a8"/>
              <w:wordWrap/>
              <w:spacing w:line="280" w:lineRule="auto"/>
              <w:ind w:right="10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1D51A72" w14:textId="77777777" w:rsidR="00F57F68" w:rsidRDefault="00F57F68">
            <w:pPr>
              <w:pStyle w:val="a8"/>
              <w:wordWrap/>
              <w:spacing w:line="280" w:lineRule="auto"/>
              <w:ind w:right="101"/>
              <w:jc w:val="right"/>
              <w:rPr>
                <w:sz w:val="12"/>
                <w:szCs w:val="12"/>
              </w:rPr>
            </w:pPr>
          </w:p>
        </w:tc>
      </w:tr>
    </w:tbl>
    <w:p w14:paraId="73217331" w14:textId="77777777" w:rsidR="00F57F68" w:rsidRDefault="00F57F68">
      <w:pPr>
        <w:rPr>
          <w:sz w:val="2"/>
        </w:rPr>
      </w:pPr>
    </w:p>
    <w:p w14:paraId="654D24B2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85B148" w14:textId="77777777" w:rsidR="00F57F68" w:rsidRDefault="00A1063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1&gt;</w:t>
      </w:r>
    </w:p>
    <w:p w14:paraId="32EEF139" w14:textId="77777777" w:rsidR="00F57F68" w:rsidRDefault="00A1063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병의 인적공제액 및 특별소득공제액을 다음의 답안 양식에 따라 제시하시오. </w:t>
      </w:r>
    </w:p>
    <w:p w14:paraId="13A8D7EC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4F7045C3" w14:textId="77777777" w:rsidR="00F57F68" w:rsidRDefault="00A1063A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0"/>
        <w:gridCol w:w="1361"/>
        <w:gridCol w:w="2721"/>
      </w:tblGrid>
      <w:tr w:rsidR="00F57F68" w14:paraId="22B101B0" w14:textId="77777777">
        <w:trPr>
          <w:trHeight w:val="409"/>
        </w:trPr>
        <w:tc>
          <w:tcPr>
            <w:tcW w:w="13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1311931" w14:textId="77777777" w:rsidR="00F57F68" w:rsidRDefault="00A1063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인적공제액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3A02DFC" w14:textId="77777777" w:rsidR="00F57F68" w:rsidRDefault="00A1063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기본공제액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3111DCC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6C0BF2C2" w14:textId="77777777">
        <w:trPr>
          <w:trHeight w:val="409"/>
        </w:trPr>
        <w:tc>
          <w:tcPr>
            <w:tcW w:w="13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B9A89F6" w14:textId="77777777" w:rsidR="00F57F68" w:rsidRDefault="00F57F68"/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2AB9814" w14:textId="77777777" w:rsidR="00F57F68" w:rsidRDefault="00A1063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추가공제액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BF61EE4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14E6FE95" w14:textId="77777777">
        <w:trPr>
          <w:trHeight w:val="409"/>
        </w:trPr>
        <w:tc>
          <w:tcPr>
            <w:tcW w:w="27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16CE5D4" w14:textId="77777777" w:rsidR="00F57F68" w:rsidRDefault="00A1063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특별소득공제액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9B9B87A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CC160EF" w14:textId="77777777" w:rsidR="00F57F68" w:rsidRDefault="00F57F68">
      <w:pPr>
        <w:rPr>
          <w:sz w:val="2"/>
        </w:rPr>
      </w:pPr>
    </w:p>
    <w:p w14:paraId="21B0A39E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081A25E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3EABF1" w14:textId="77777777" w:rsidR="00F57F68" w:rsidRDefault="00A1063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2&gt;</w:t>
      </w:r>
    </w:p>
    <w:p w14:paraId="77571470" w14:textId="77777777" w:rsidR="00F57F68" w:rsidRDefault="00A1063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병의 일반산출세액과 비교산출세액을 다음의 답안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양식에 따라 제시하시오.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단, 종합소득공제는 3,000,000원</w:t>
      </w:r>
      <w:r>
        <w:rPr>
          <w:rFonts w:ascii="HY신명조" w:eastAsia="HY신명조" w:cs="HY신명조"/>
          <w:sz w:val="24"/>
          <w:szCs w:val="24"/>
          <w:u w:val="single" w:color="000000"/>
        </w:rPr>
        <w:t>이라고 가정한다.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2B80F5C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4A32343B" w14:textId="77777777" w:rsidR="00F57F68" w:rsidRDefault="00A1063A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21"/>
        <w:gridCol w:w="2721"/>
      </w:tblGrid>
      <w:tr w:rsidR="00F57F68" w14:paraId="0F025405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30AA649" w14:textId="77777777" w:rsidR="00F57F68" w:rsidRDefault="00A1063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일반산출세액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A99F2BF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2079DF02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75E0AFF" w14:textId="77777777" w:rsidR="00F57F68" w:rsidRDefault="00A1063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비교산출세액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DD8C7E8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E6D0D64" w14:textId="77777777" w:rsidR="00F57F68" w:rsidRDefault="00F57F68">
      <w:pPr>
        <w:rPr>
          <w:sz w:val="2"/>
        </w:rPr>
      </w:pPr>
    </w:p>
    <w:p w14:paraId="38A7A1FA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FDB5FC" w14:textId="77777777" w:rsidR="00F57F68" w:rsidRDefault="00F57F68">
      <w:pPr>
        <w:pStyle w:val="105"/>
        <w:wordWrap/>
        <w:spacing w:line="265" w:lineRule="auto"/>
        <w:ind w:firstLine="0"/>
        <w:jc w:val="center"/>
        <w:rPr>
          <w:sz w:val="24"/>
          <w:szCs w:val="24"/>
        </w:rPr>
      </w:pPr>
    </w:p>
    <w:p w14:paraId="4D3B46EF" w14:textId="77777777" w:rsidR="00F57F68" w:rsidRDefault="00F57F68">
      <w:pPr>
        <w:pStyle w:val="105"/>
        <w:wordWrap/>
        <w:spacing w:line="265" w:lineRule="auto"/>
        <w:ind w:firstLine="0"/>
        <w:jc w:val="center"/>
        <w:rPr>
          <w:sz w:val="24"/>
          <w:szCs w:val="24"/>
        </w:rPr>
      </w:pPr>
    </w:p>
    <w:p w14:paraId="761D161D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E647D3" w14:textId="77777777" w:rsidR="00F57F68" w:rsidRDefault="00A1063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3&gt;</w:t>
      </w:r>
    </w:p>
    <w:p w14:paraId="215E5C12" w14:textId="77777777" w:rsidR="00F57F68" w:rsidRDefault="00A1063A">
      <w:pPr>
        <w:pStyle w:val="a8"/>
        <w:spacing w:line="280" w:lineRule="auto"/>
        <w:rPr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특별세액공제를 항목별로 신청한 병의 교육비세액공제액 및 기장세액공제액을 다음의 답안 양식에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따라 제시하시오.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단, 종합소득산출세액은 9,000,000원</w:t>
      </w:r>
      <w:r>
        <w:rPr>
          <w:rFonts w:ascii="HY신명조" w:eastAsia="HY신명조" w:cs="HY신명조"/>
          <w:sz w:val="24"/>
          <w:szCs w:val="24"/>
          <w:u w:val="single" w:color="000000"/>
        </w:rPr>
        <w:t>이라고 가정한다.</w:t>
      </w:r>
    </w:p>
    <w:p w14:paraId="3BFEE007" w14:textId="77777777" w:rsidR="00F57F68" w:rsidRDefault="00F57F68">
      <w:pPr>
        <w:pStyle w:val="105"/>
        <w:wordWrap/>
        <w:spacing w:line="265" w:lineRule="auto"/>
        <w:ind w:firstLine="0"/>
        <w:jc w:val="center"/>
      </w:pPr>
    </w:p>
    <w:p w14:paraId="3BE53CF1" w14:textId="77777777" w:rsidR="00F57F68" w:rsidRDefault="00A1063A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21"/>
        <w:gridCol w:w="2721"/>
      </w:tblGrid>
      <w:tr w:rsidR="00F57F68" w14:paraId="1BDAB1F8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45FBF91" w14:textId="77777777" w:rsidR="00F57F68" w:rsidRDefault="00A1063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교육비세액공제액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8450B98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6319F45A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FEA3237" w14:textId="77777777" w:rsidR="00F57F68" w:rsidRDefault="00A1063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기장세액공제액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6952785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5C01522" w14:textId="77777777" w:rsidR="00F57F68" w:rsidRDefault="00F57F68">
      <w:pPr>
        <w:rPr>
          <w:sz w:val="2"/>
        </w:rPr>
      </w:pPr>
    </w:p>
    <w:p w14:paraId="64F79D87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0A633EB4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1C694022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0CCE096F" w14:textId="77777777" w:rsidR="00F57F68" w:rsidRDefault="00A1063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6】(6점)</w:t>
      </w:r>
    </w:p>
    <w:p w14:paraId="574C99D3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30B61DD4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거주자 갑의 토지A에 대한 양도소득과 관련된 다음의 자료를 이용하여 아래 요구사항에 답하시오. </w:t>
      </w:r>
    </w:p>
    <w:p w14:paraId="55A31040" w14:textId="77777777" w:rsidR="00F57F68" w:rsidRDefault="00F57F68">
      <w:pPr>
        <w:pStyle w:val="105"/>
        <w:ind w:firstLine="0"/>
        <w:rPr>
          <w:sz w:val="16"/>
          <w:szCs w:val="16"/>
        </w:rPr>
      </w:pPr>
    </w:p>
    <w:p w14:paraId="6BB356F7" w14:textId="77777777" w:rsidR="00F57F68" w:rsidRDefault="00F57F6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7212601F" w14:textId="77777777">
        <w:trPr>
          <w:trHeight w:val="951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A1C3B43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081A6B29" w14:textId="77777777" w:rsidR="00F57F68" w:rsidRDefault="00A1063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788DB3FF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2"/>
                <w:szCs w:val="2"/>
              </w:rPr>
            </w:pPr>
          </w:p>
          <w:p w14:paraId="6F3F2F00" w14:textId="77777777" w:rsidR="00F57F68" w:rsidRDefault="00A1063A">
            <w:pPr>
              <w:pStyle w:val="105"/>
              <w:ind w:left="402" w:hanging="4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토지A(등기된 비사업용 토지)의 취득 및 양도와 관련된 내역은 다음과 같다.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32"/>
              <w:gridCol w:w="2632"/>
            </w:tblGrid>
            <w:tr w:rsidR="00F57F68" w14:paraId="5831AA69" w14:textId="77777777">
              <w:trPr>
                <w:trHeight w:val="296"/>
                <w:jc w:val="right"/>
              </w:trPr>
              <w:tc>
                <w:tcPr>
                  <w:tcW w:w="2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65FB0C75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양   도   일</w:t>
                  </w:r>
                </w:p>
              </w:tc>
              <w:tc>
                <w:tcPr>
                  <w:tcW w:w="2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6B19CF46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2019.12.12.</w:t>
                  </w:r>
                </w:p>
              </w:tc>
            </w:tr>
            <w:tr w:rsidR="00F57F68" w14:paraId="7CEC3DEE" w14:textId="77777777">
              <w:trPr>
                <w:trHeight w:val="296"/>
                <w:jc w:val="right"/>
              </w:trPr>
              <w:tc>
                <w:tcPr>
                  <w:tcW w:w="2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04637343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취   득   일</w:t>
                  </w:r>
                </w:p>
              </w:tc>
              <w:tc>
                <w:tcPr>
                  <w:tcW w:w="2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76498124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2009.10.18.</w:t>
                  </w:r>
                </w:p>
              </w:tc>
            </w:tr>
            <w:tr w:rsidR="00F57F68" w14:paraId="0AE9E503" w14:textId="77777777">
              <w:trPr>
                <w:trHeight w:val="296"/>
                <w:jc w:val="right"/>
              </w:trPr>
              <w:tc>
                <w:tcPr>
                  <w:tcW w:w="2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0E10DD68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실지양도가액</w:t>
                  </w:r>
                </w:p>
              </w:tc>
              <w:tc>
                <w:tcPr>
                  <w:tcW w:w="2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380AA1B1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ind w:right="788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200,000,000원</w:t>
                  </w:r>
                </w:p>
              </w:tc>
            </w:tr>
            <w:tr w:rsidR="00F57F68" w14:paraId="107B9299" w14:textId="77777777">
              <w:trPr>
                <w:trHeight w:val="296"/>
                <w:jc w:val="right"/>
              </w:trPr>
              <w:tc>
                <w:tcPr>
                  <w:tcW w:w="2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4A03522C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실지취득가액</w:t>
                  </w:r>
                </w:p>
              </w:tc>
              <w:tc>
                <w:tcPr>
                  <w:tcW w:w="2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7C7430A8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ind w:right="788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80,000,000원</w:t>
                  </w:r>
                </w:p>
              </w:tc>
            </w:tr>
            <w:tr w:rsidR="00F57F68" w14:paraId="3DD41ADF" w14:textId="77777777">
              <w:trPr>
                <w:trHeight w:val="296"/>
                <w:jc w:val="right"/>
              </w:trPr>
              <w:tc>
                <w:tcPr>
                  <w:tcW w:w="2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6FB3AAE8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양 도 비 용</w:t>
                  </w:r>
                </w:p>
              </w:tc>
              <w:tc>
                <w:tcPr>
                  <w:tcW w:w="2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5AB07061" w14:textId="77777777" w:rsidR="00F57F68" w:rsidRDefault="00A1063A">
                  <w:pPr>
                    <w:pStyle w:val="a8"/>
                    <w:wordWrap/>
                    <w:snapToGrid/>
                    <w:spacing w:line="240" w:lineRule="auto"/>
                    <w:ind w:right="788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4,000,000원</w:t>
                  </w:r>
                </w:p>
              </w:tc>
            </w:tr>
          </w:tbl>
          <w:p w14:paraId="0D17AA7E" w14:textId="77777777" w:rsidR="00F57F68" w:rsidRDefault="00F57F68">
            <w:pPr>
              <w:rPr>
                <w:sz w:val="2"/>
              </w:rPr>
            </w:pPr>
          </w:p>
          <w:p w14:paraId="5FF45034" w14:textId="77777777" w:rsidR="00F57F68" w:rsidRDefault="00F57F68">
            <w:pPr>
              <w:pStyle w:val="105"/>
              <w:wordWrap/>
              <w:ind w:left="282" w:hanging="282"/>
              <w:jc w:val="right"/>
              <w:rPr>
                <w:sz w:val="24"/>
                <w:szCs w:val="24"/>
              </w:rPr>
            </w:pPr>
          </w:p>
          <w:p w14:paraId="3AB5D014" w14:textId="77777777" w:rsidR="00F57F68" w:rsidRDefault="00A1063A">
            <w:pPr>
              <w:pStyle w:val="105"/>
              <w:wordWrap/>
              <w:ind w:left="282" w:hanging="282"/>
              <w:jc w:val="right"/>
              <w:rPr>
                <w:sz w:val="12"/>
                <w:szCs w:val="12"/>
              </w:rPr>
            </w:pPr>
            <w:r>
              <w:rPr>
                <w:sz w:val="10"/>
                <w:szCs w:val="10"/>
              </w:rPr>
              <w:t xml:space="preserve"> </w:t>
            </w:r>
          </w:p>
          <w:p w14:paraId="6BFC6C66" w14:textId="77777777" w:rsidR="00F57F68" w:rsidRDefault="00A1063A">
            <w:pPr>
              <w:pStyle w:val="105"/>
              <w:ind w:left="342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갑은 토지A를 아들 을에게 양도하였다(양도당시 시가: 220,000,000원).</w:t>
            </w:r>
          </w:p>
          <w:p w14:paraId="4DD77CCA" w14:textId="77777777" w:rsidR="00F57F68" w:rsidRDefault="00F57F68">
            <w:pPr>
              <w:pStyle w:val="105"/>
              <w:ind w:left="314" w:hanging="314"/>
              <w:rPr>
                <w:sz w:val="16"/>
                <w:szCs w:val="16"/>
              </w:rPr>
            </w:pPr>
          </w:p>
          <w:p w14:paraId="5EDB3569" w14:textId="77777777" w:rsidR="00F57F68" w:rsidRDefault="00A1063A">
            <w:pPr>
              <w:pStyle w:val="105"/>
              <w:ind w:left="353" w:hanging="3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토지A의 실지양도가액은 양도 후 매 3개월마다 </w:t>
            </w:r>
            <w:r>
              <w:rPr>
                <w:spacing w:val="-1"/>
                <w:sz w:val="24"/>
                <w:szCs w:val="24"/>
              </w:rPr>
              <w:t>25,000,000원씩 수령하기로 하였다(현재가치 평가</w:t>
            </w:r>
            <w:r>
              <w:rPr>
                <w:sz w:val="24"/>
                <w:szCs w:val="24"/>
              </w:rPr>
              <w:t xml:space="preserve">금액: 180,000,000원). </w:t>
            </w:r>
          </w:p>
          <w:p w14:paraId="1A9CE9CB" w14:textId="77777777" w:rsidR="00F57F68" w:rsidRDefault="00F57F68">
            <w:pPr>
              <w:pStyle w:val="105"/>
              <w:ind w:left="316" w:hanging="316"/>
              <w:rPr>
                <w:sz w:val="16"/>
                <w:szCs w:val="16"/>
              </w:rPr>
            </w:pPr>
          </w:p>
          <w:p w14:paraId="10C1D2C3" w14:textId="77777777" w:rsidR="00F57F68" w:rsidRDefault="00A1063A">
            <w:pPr>
              <w:pStyle w:val="105"/>
              <w:ind w:left="358" w:hanging="358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토지A의 실지취득가액에는 취득세 3,000,000원</w:t>
            </w:r>
            <w:r>
              <w:rPr>
                <w:spacing w:val="-3"/>
                <w:sz w:val="24"/>
                <w:szCs w:val="24"/>
              </w:rPr>
              <w:t>(지방세법에 의한 감면액 600,000원을 감면하기 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금액임)이 포함되어 있다(적격증명서류 분실).</w:t>
            </w:r>
          </w:p>
          <w:p w14:paraId="76BF3749" w14:textId="77777777" w:rsidR="00F57F68" w:rsidRDefault="00F57F68">
            <w:pPr>
              <w:pStyle w:val="105"/>
              <w:ind w:left="203" w:hanging="203"/>
              <w:rPr>
                <w:sz w:val="16"/>
                <w:szCs w:val="16"/>
              </w:rPr>
            </w:pPr>
          </w:p>
          <w:p w14:paraId="20B8F16B" w14:textId="77777777" w:rsidR="00F57F68" w:rsidRDefault="00A1063A">
            <w:pPr>
              <w:pStyle w:val="105"/>
              <w:ind w:left="346" w:hanging="3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양도비용은 부동산 매매계약의 해약으로 인하여 지급한 위약금 2,000,000원, 공증비용 500,000원 및 부동산중개수수료 1,500,000원으로 구성되어 있다(적격증명서류를 보관하고 있음).</w:t>
            </w:r>
          </w:p>
        </w:tc>
      </w:tr>
    </w:tbl>
    <w:p w14:paraId="45FE85B0" w14:textId="77777777" w:rsidR="00F57F68" w:rsidRDefault="00F57F68">
      <w:pPr>
        <w:rPr>
          <w:sz w:val="2"/>
        </w:rPr>
      </w:pPr>
    </w:p>
    <w:p w14:paraId="505B97AA" w14:textId="77777777" w:rsidR="00F57F68" w:rsidRDefault="00F57F68">
      <w:pPr>
        <w:pStyle w:val="105"/>
        <w:wordWrap/>
        <w:ind w:firstLine="0"/>
        <w:jc w:val="center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11A9FB77" w14:textId="77777777">
        <w:trPr>
          <w:trHeight w:val="56"/>
          <w:jc w:val="center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D62FB8" w14:textId="77777777" w:rsidR="00F57F68" w:rsidRDefault="00A1063A">
            <w:pPr>
              <w:pStyle w:val="105"/>
              <w:ind w:left="320" w:hanging="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6. 토지A는 토지투기지역으로 지정된 지역에 소재하고 있으며, 갑은 2019년에 토지A 외에 양도한 다른 자산은 없다.</w:t>
            </w:r>
          </w:p>
          <w:p w14:paraId="07F19351" w14:textId="77777777" w:rsidR="00F57F68" w:rsidRDefault="00F57F68">
            <w:pPr>
              <w:pStyle w:val="105"/>
              <w:ind w:left="203" w:hanging="203"/>
              <w:rPr>
                <w:sz w:val="16"/>
                <w:szCs w:val="16"/>
              </w:rPr>
            </w:pPr>
          </w:p>
          <w:p w14:paraId="59AD4C5D" w14:textId="77777777" w:rsidR="00F57F68" w:rsidRDefault="00A1063A">
            <w:pPr>
              <w:pStyle w:val="105"/>
              <w:ind w:left="334" w:hanging="334"/>
              <w:rPr>
                <w:spacing w:val="2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7.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2"/>
                <w:sz w:val="24"/>
                <w:szCs w:val="24"/>
              </w:rPr>
              <w:t>보유기간 10년 이상 11년 미만 토지의 장기보유특별공제율은 20%이다.</w:t>
            </w:r>
          </w:p>
          <w:p w14:paraId="68575FA1" w14:textId="77777777" w:rsidR="00F57F68" w:rsidRDefault="00F57F68">
            <w:pPr>
              <w:pStyle w:val="105"/>
              <w:ind w:left="302" w:hanging="302"/>
              <w:rPr>
                <w:sz w:val="24"/>
                <w:szCs w:val="24"/>
              </w:rPr>
            </w:pPr>
          </w:p>
          <w:p w14:paraId="7AFC8724" w14:textId="77777777" w:rsidR="00F57F68" w:rsidRDefault="00A1063A">
            <w:pPr>
              <w:pStyle w:val="105"/>
              <w:ind w:left="204" w:right="73" w:hanging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종합소득세율(일부)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42"/>
              <w:gridCol w:w="3228"/>
            </w:tblGrid>
            <w:tr w:rsidR="00F57F68" w14:paraId="6B5138AC" w14:textId="77777777">
              <w:trPr>
                <w:trHeight w:val="452"/>
                <w:jc w:val="right"/>
              </w:trPr>
              <w:tc>
                <w:tcPr>
                  <w:tcW w:w="1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4D9603F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과세표준</w:t>
                  </w:r>
                </w:p>
              </w:tc>
              <w:tc>
                <w:tcPr>
                  <w:tcW w:w="3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24E2794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 율</w:t>
                  </w:r>
                </w:p>
              </w:tc>
            </w:tr>
            <w:tr w:rsidR="00F57F68" w14:paraId="633590EC" w14:textId="77777777">
              <w:trPr>
                <w:trHeight w:val="452"/>
                <w:jc w:val="right"/>
              </w:trPr>
              <w:tc>
                <w:tcPr>
                  <w:tcW w:w="1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5F80B82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1,200만원 이하</w:t>
                  </w:r>
                </w:p>
              </w:tc>
              <w:tc>
                <w:tcPr>
                  <w:tcW w:w="3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7DE38CB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과세표준의 6%</w:t>
                  </w:r>
                </w:p>
              </w:tc>
            </w:tr>
            <w:tr w:rsidR="00F57F68" w14:paraId="7C2AD5AE" w14:textId="77777777">
              <w:trPr>
                <w:trHeight w:val="665"/>
                <w:jc w:val="right"/>
              </w:trPr>
              <w:tc>
                <w:tcPr>
                  <w:tcW w:w="1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9058B06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1,200만원 초과 </w:t>
                  </w:r>
                </w:p>
                <w:p w14:paraId="04B31E21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4,600만원 이하</w:t>
                  </w:r>
                </w:p>
              </w:tc>
              <w:tc>
                <w:tcPr>
                  <w:tcW w:w="3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6978D43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 xml:space="preserve">72만원 + 1,200만원을 </w:t>
                  </w:r>
                </w:p>
                <w:p w14:paraId="5F1322CC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하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는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과세표준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의 15%</w:t>
                  </w:r>
                </w:p>
              </w:tc>
            </w:tr>
            <w:tr w:rsidR="00F57F68" w14:paraId="5C608D65" w14:textId="77777777">
              <w:trPr>
                <w:trHeight w:val="665"/>
                <w:jc w:val="right"/>
              </w:trPr>
              <w:tc>
                <w:tcPr>
                  <w:tcW w:w="1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25471CB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4,600만원 초과 </w:t>
                  </w:r>
                </w:p>
                <w:p w14:paraId="4C9E3CB5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8,800만원 이하</w:t>
                  </w:r>
                </w:p>
              </w:tc>
              <w:tc>
                <w:tcPr>
                  <w:tcW w:w="3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D8BBBED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582만원 + 4,600만원을 </w:t>
                  </w:r>
                </w:p>
                <w:p w14:paraId="24B55A93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초과하는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과세표준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의 24%</w:t>
                  </w:r>
                </w:p>
              </w:tc>
            </w:tr>
            <w:tr w:rsidR="00F57F68" w14:paraId="382BB768" w14:textId="77777777">
              <w:trPr>
                <w:trHeight w:val="665"/>
                <w:jc w:val="right"/>
              </w:trPr>
              <w:tc>
                <w:tcPr>
                  <w:tcW w:w="1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F1D4D47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8,800만원 초과 </w:t>
                  </w:r>
                </w:p>
                <w:p w14:paraId="222AAB15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1억5천만원 이하</w:t>
                  </w:r>
                </w:p>
              </w:tc>
              <w:tc>
                <w:tcPr>
                  <w:tcW w:w="32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9F21C12" w14:textId="77777777" w:rsidR="00F57F68" w:rsidRDefault="00A1063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 xml:space="preserve">1,590만원 + 8,800만원을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초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과하는 과세표준의 35%</w:t>
                  </w:r>
                </w:p>
              </w:tc>
            </w:tr>
          </w:tbl>
          <w:p w14:paraId="0027D498" w14:textId="77777777" w:rsidR="00F57F68" w:rsidRDefault="00F57F68">
            <w:pPr>
              <w:rPr>
                <w:sz w:val="2"/>
              </w:rPr>
            </w:pPr>
          </w:p>
          <w:p w14:paraId="13138D75" w14:textId="77777777" w:rsidR="00F57F68" w:rsidRDefault="00F57F68">
            <w:pPr>
              <w:pStyle w:val="105"/>
              <w:wordWrap/>
              <w:ind w:left="302" w:hanging="302"/>
              <w:jc w:val="right"/>
              <w:rPr>
                <w:sz w:val="24"/>
                <w:szCs w:val="24"/>
              </w:rPr>
            </w:pPr>
          </w:p>
          <w:p w14:paraId="70268ADC" w14:textId="77777777" w:rsidR="00F57F68" w:rsidRDefault="00F57F68">
            <w:pPr>
              <w:pStyle w:val="105"/>
              <w:wordWrap/>
              <w:ind w:left="302" w:hanging="302"/>
              <w:jc w:val="right"/>
              <w:rPr>
                <w:sz w:val="12"/>
                <w:szCs w:val="12"/>
              </w:rPr>
            </w:pPr>
          </w:p>
        </w:tc>
      </w:tr>
    </w:tbl>
    <w:p w14:paraId="4120AC51" w14:textId="77777777" w:rsidR="00F57F68" w:rsidRDefault="00F57F68">
      <w:pPr>
        <w:rPr>
          <w:sz w:val="2"/>
        </w:rPr>
      </w:pPr>
    </w:p>
    <w:p w14:paraId="1D7F8016" w14:textId="77777777" w:rsidR="00F57F68" w:rsidRDefault="00F57F68">
      <w:pPr>
        <w:pStyle w:val="105"/>
        <w:wordWrap/>
        <w:ind w:firstLine="0"/>
        <w:jc w:val="center"/>
        <w:rPr>
          <w:sz w:val="24"/>
          <w:szCs w:val="24"/>
        </w:rPr>
      </w:pPr>
    </w:p>
    <w:p w14:paraId="3F618B9B" w14:textId="77777777" w:rsidR="00F57F68" w:rsidRDefault="00F57F68">
      <w:pPr>
        <w:pStyle w:val="105"/>
        <w:wordWrap/>
        <w:ind w:firstLine="0"/>
        <w:jc w:val="center"/>
        <w:rPr>
          <w:sz w:val="16"/>
          <w:szCs w:val="16"/>
        </w:rPr>
      </w:pPr>
    </w:p>
    <w:p w14:paraId="1C359B51" w14:textId="77777777" w:rsidR="00F57F68" w:rsidRDefault="00A1063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1&gt;</w:t>
      </w:r>
    </w:p>
    <w:p w14:paraId="4F943C61" w14:textId="77777777" w:rsidR="00F57F68" w:rsidRDefault="00A1063A">
      <w:pPr>
        <w:pStyle w:val="a8"/>
        <w:spacing w:line="280" w:lineRule="auto"/>
        <w:rPr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갑의 토지A 양도에 따른 양도소득금액을 다음의 답안 양식에 따라 제시하시오. 단, 세부담 최소화를 가정한다. </w:t>
      </w:r>
    </w:p>
    <w:p w14:paraId="04DD39CC" w14:textId="77777777" w:rsidR="00F57F68" w:rsidRDefault="00F57F68">
      <w:pPr>
        <w:pStyle w:val="105"/>
        <w:wordWrap/>
        <w:ind w:firstLine="0"/>
        <w:jc w:val="center"/>
        <w:rPr>
          <w:sz w:val="16"/>
          <w:szCs w:val="16"/>
        </w:rPr>
      </w:pPr>
    </w:p>
    <w:p w14:paraId="35FEF172" w14:textId="77777777" w:rsidR="00F57F68" w:rsidRDefault="00A1063A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21"/>
        <w:gridCol w:w="2721"/>
      </w:tblGrid>
      <w:tr w:rsidR="00F57F68" w14:paraId="173117CC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0816DF2" w14:textId="77777777" w:rsidR="00F57F68" w:rsidRDefault="00A1063A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양도가액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06393FC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2D5DCE0D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16A9A24" w14:textId="77777777" w:rsidR="00F57F68" w:rsidRDefault="00A1063A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취득가액 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1A8374A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76538A11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2B69D19" w14:textId="77777777" w:rsidR="00F57F68" w:rsidRDefault="00A1063A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기타의 필요경비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2B574EE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206CAFBC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DE49ED4" w14:textId="77777777" w:rsidR="00F57F68" w:rsidRDefault="00A1063A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장기보유특별공제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6AE1BC8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58C8219B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49E7E3E" w14:textId="77777777" w:rsidR="00F57F68" w:rsidRDefault="00A1063A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양도소득금액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F5DB3D0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0BE187E" w14:textId="77777777" w:rsidR="00F57F68" w:rsidRDefault="00F57F68">
      <w:pPr>
        <w:rPr>
          <w:sz w:val="2"/>
        </w:rPr>
      </w:pPr>
    </w:p>
    <w:p w14:paraId="67BE63CD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0E079B00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54D1F536" w14:textId="77777777" w:rsidR="00F57F68" w:rsidRDefault="00F57F6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B90AE3" w14:textId="77777777" w:rsidR="00F57F68" w:rsidRDefault="00A1063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2&gt;</w:t>
      </w:r>
    </w:p>
    <w:p w14:paraId="76E35A03" w14:textId="77777777" w:rsidR="00F57F68" w:rsidRDefault="00A1063A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4"/>
          <w:sz w:val="24"/>
          <w:szCs w:val="24"/>
        </w:rPr>
        <w:t>갑의 토지A 양도에 따른 양도소득산출세액을 다음의</w:t>
      </w:r>
      <w:r>
        <w:rPr>
          <w:rFonts w:ascii="HY신명조" w:eastAsia="HY신명조" w:cs="HY신명조"/>
          <w:sz w:val="24"/>
          <w:szCs w:val="24"/>
        </w:rPr>
        <w:t xml:space="preserve"> 답안 양식에 따라 제시하시오.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>단, 양도소득금액은 100,000,000원이라고 가정한다.</w:t>
      </w:r>
    </w:p>
    <w:p w14:paraId="0B012419" w14:textId="77777777" w:rsidR="00F57F68" w:rsidRDefault="00F57F68">
      <w:pPr>
        <w:pStyle w:val="105"/>
        <w:wordWrap/>
        <w:ind w:firstLine="0"/>
        <w:jc w:val="center"/>
        <w:rPr>
          <w:sz w:val="16"/>
          <w:szCs w:val="16"/>
        </w:rPr>
      </w:pPr>
    </w:p>
    <w:p w14:paraId="45D28210" w14:textId="77777777" w:rsidR="00F57F68" w:rsidRDefault="00A1063A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21"/>
        <w:gridCol w:w="2721"/>
      </w:tblGrid>
      <w:tr w:rsidR="00F57F68" w14:paraId="0263C83B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7D47562" w14:textId="77777777" w:rsidR="00F57F68" w:rsidRDefault="00A1063A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양도소득과세표준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CA7F4B5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0E2469F3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905384E" w14:textId="77777777" w:rsidR="00F57F68" w:rsidRDefault="00A1063A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양도소득산출세액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84DDD01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601490D" w14:textId="77777777" w:rsidR="00F57F68" w:rsidRDefault="00F57F68">
      <w:pPr>
        <w:rPr>
          <w:sz w:val="2"/>
        </w:rPr>
      </w:pPr>
    </w:p>
    <w:p w14:paraId="1A5C2CED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5D343239" w14:textId="77777777" w:rsidR="00F57F68" w:rsidRDefault="00F57F68">
      <w:pPr>
        <w:pStyle w:val="a8"/>
        <w:snapToGrid/>
        <w:spacing w:line="280" w:lineRule="auto"/>
        <w:rPr>
          <w:b/>
          <w:bCs/>
          <w:sz w:val="24"/>
          <w:szCs w:val="24"/>
        </w:rPr>
      </w:pPr>
    </w:p>
    <w:p w14:paraId="3677A267" w14:textId="77777777" w:rsidR="00F57F68" w:rsidRDefault="00F57F68">
      <w:pPr>
        <w:sectPr w:rsidR="00F57F68">
          <w:headerReference w:type="even" r:id="rId75"/>
          <w:headerReference w:type="default" r:id="rId76"/>
          <w:footerReference w:type="even" r:id="rId77"/>
          <w:footerReference w:type="default" r:id="rId7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69E2043" w14:textId="77777777" w:rsidR="00F57F68" w:rsidRDefault="00A1063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7】(10점)</w:t>
      </w:r>
    </w:p>
    <w:p w14:paraId="1B4871D3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45436A11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1) </w:t>
      </w:r>
      <w:r>
        <w:rPr>
          <w:sz w:val="24"/>
          <w:szCs w:val="24"/>
        </w:rPr>
        <w:t xml:space="preserve">㈜대한과 ㈜민국의 최대주주인 거주자 갑은 외아들인 거주자 을의 재산을 증대시키기 위하여 다음 </w:t>
      </w:r>
      <w:r>
        <w:rPr>
          <w:spacing w:val="4"/>
          <w:sz w:val="24"/>
          <w:szCs w:val="24"/>
        </w:rPr>
        <w:t>자료와 같은 사항을 순차적으로 수행할 계획을 수립</w:t>
      </w:r>
      <w:r>
        <w:rPr>
          <w:sz w:val="24"/>
          <w:szCs w:val="24"/>
        </w:rPr>
        <w:t xml:space="preserve">하였다. </w:t>
      </w:r>
    </w:p>
    <w:p w14:paraId="4648F3C7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77BCFED1" w14:textId="77777777" w:rsidR="00F57F68" w:rsidRDefault="00F57F6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7DC2EE66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8889CDA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1BF613AA" w14:textId="77777777" w:rsidR="00F57F68" w:rsidRDefault="00A1063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4A5D2AA3" w14:textId="77777777" w:rsidR="00F57F68" w:rsidRDefault="00F57F68">
            <w:pPr>
              <w:pStyle w:val="105"/>
              <w:wordWrap/>
              <w:ind w:firstLine="0"/>
              <w:jc w:val="center"/>
              <w:rPr>
                <w:sz w:val="16"/>
                <w:szCs w:val="16"/>
              </w:rPr>
            </w:pPr>
          </w:p>
          <w:p w14:paraId="73398CCC" w14:textId="77777777" w:rsidR="00F57F68" w:rsidRDefault="00A1063A">
            <w:pPr>
              <w:pStyle w:val="105"/>
              <w:ind w:left="335" w:hanging="3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6"/>
                <w:sz w:val="24"/>
                <w:szCs w:val="24"/>
              </w:rPr>
              <w:t>갑은 ㈜대한과 ㈜민국의 주식 70%를 각각 보유하고</w:t>
            </w:r>
            <w:r>
              <w:rPr>
                <w:sz w:val="24"/>
                <w:szCs w:val="24"/>
              </w:rPr>
              <w:t xml:space="preserve"> 있다. ㈜대한과 ㈜민국은 모두 비상장회사이다.</w:t>
            </w:r>
          </w:p>
          <w:p w14:paraId="01DB694C" w14:textId="77777777" w:rsidR="00F57F68" w:rsidRDefault="00F57F68">
            <w:pPr>
              <w:pStyle w:val="105"/>
              <w:ind w:left="332" w:hanging="332"/>
              <w:rPr>
                <w:sz w:val="16"/>
                <w:szCs w:val="16"/>
              </w:rPr>
            </w:pPr>
          </w:p>
          <w:p w14:paraId="59632D66" w14:textId="77777777" w:rsidR="00F57F68" w:rsidRDefault="00A1063A">
            <w:pPr>
              <w:pStyle w:val="105"/>
              <w:ind w:left="322" w:hanging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4"/>
                <w:sz w:val="24"/>
                <w:szCs w:val="24"/>
              </w:rPr>
              <w:t xml:space="preserve">갑은 보유하고 있던 ㈜대한의 주식 중 80%를 을에게 </w:t>
            </w:r>
            <w:r>
              <w:rPr>
                <w:sz w:val="24"/>
                <w:szCs w:val="24"/>
              </w:rPr>
              <w:t>액면가로 양도한다.</w:t>
            </w:r>
          </w:p>
          <w:p w14:paraId="4CD18304" w14:textId="77777777" w:rsidR="00F57F68" w:rsidRDefault="00F57F68">
            <w:pPr>
              <w:pStyle w:val="105"/>
              <w:ind w:left="358" w:hanging="358"/>
              <w:rPr>
                <w:sz w:val="16"/>
                <w:szCs w:val="16"/>
              </w:rPr>
            </w:pPr>
          </w:p>
          <w:p w14:paraId="1C9BFC95" w14:textId="77777777" w:rsidR="00F57F68" w:rsidRDefault="00A1063A">
            <w:pPr>
              <w:pStyle w:val="105"/>
              <w:ind w:left="344" w:hanging="344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4"/>
                <w:sz w:val="24"/>
                <w:szCs w:val="24"/>
              </w:rPr>
              <w:t xml:space="preserve">골프장을 운영하는 ㈜민국은 직영하던 클럽하우스 </w:t>
            </w:r>
            <w:r>
              <w:rPr>
                <w:spacing w:val="-1"/>
                <w:sz w:val="24"/>
                <w:szCs w:val="24"/>
              </w:rPr>
              <w:t>내 식당 운영권을 ㈜대한에게 무상으로 제공한다.</w:t>
            </w:r>
          </w:p>
          <w:p w14:paraId="2735A896" w14:textId="77777777" w:rsidR="00F57F68" w:rsidRDefault="00F57F68">
            <w:pPr>
              <w:pStyle w:val="105"/>
              <w:ind w:left="337" w:hanging="337"/>
              <w:rPr>
                <w:sz w:val="16"/>
                <w:szCs w:val="16"/>
              </w:rPr>
            </w:pPr>
          </w:p>
          <w:p w14:paraId="50914EC5" w14:textId="77777777" w:rsidR="00F57F68" w:rsidRDefault="00A1063A">
            <w:pPr>
              <w:pStyle w:val="105"/>
              <w:ind w:left="341" w:hanging="3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6"/>
                <w:sz w:val="24"/>
                <w:szCs w:val="24"/>
              </w:rPr>
              <w:t>갑이 을에게 ㈜대한의 주식을 양도한 시점으로부터</w:t>
            </w:r>
            <w:r>
              <w:rPr>
                <w:sz w:val="24"/>
                <w:szCs w:val="24"/>
              </w:rPr>
              <w:t xml:space="preserve"> 3년 이내에 ㈜대한을 코스닥시장에 상장시킨다.</w:t>
            </w:r>
          </w:p>
          <w:p w14:paraId="7187B1F5" w14:textId="77777777" w:rsidR="00F57F68" w:rsidRDefault="00F57F68">
            <w:pPr>
              <w:pStyle w:val="105"/>
              <w:ind w:firstLine="0"/>
              <w:rPr>
                <w:sz w:val="16"/>
                <w:szCs w:val="16"/>
              </w:rPr>
            </w:pPr>
          </w:p>
        </w:tc>
      </w:tr>
    </w:tbl>
    <w:p w14:paraId="3A40BC8F" w14:textId="77777777" w:rsidR="00F57F68" w:rsidRDefault="00F57F68">
      <w:pPr>
        <w:rPr>
          <w:sz w:val="2"/>
        </w:rPr>
      </w:pPr>
    </w:p>
    <w:p w14:paraId="608E9D61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A386D80" w14:textId="77777777" w:rsidR="00F57F68" w:rsidRDefault="00A1063A">
      <w:pPr>
        <w:pStyle w:val="a8"/>
        <w:spacing w:line="280" w:lineRule="auto"/>
        <w:rPr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&lt;요구사항&gt;</w:t>
      </w:r>
    </w:p>
    <w:p w14:paraId="41CDAA7B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을에게 발생가능한 모든 증여세 과세 문제에 대해 간략하게 기술하시오.</w:t>
      </w:r>
    </w:p>
    <w:p w14:paraId="0A120881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70DCEBD7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66509309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3C25AAE5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0C19D8E1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6A1E05E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B294B92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A44D637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DDABBF8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2B69F794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1B4BC47B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44BD62BF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30821ED7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0AE5F5B3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330F9477" w14:textId="77777777" w:rsidR="00F57F68" w:rsidRDefault="00F57F68">
      <w:pPr>
        <w:pStyle w:val="105"/>
        <w:ind w:firstLine="0"/>
        <w:rPr>
          <w:b/>
          <w:bCs/>
          <w:sz w:val="24"/>
          <w:szCs w:val="24"/>
        </w:rPr>
      </w:pPr>
    </w:p>
    <w:p w14:paraId="77BF7B29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2) </w:t>
      </w:r>
      <w:r>
        <w:rPr>
          <w:spacing w:val="-6"/>
          <w:sz w:val="24"/>
          <w:szCs w:val="24"/>
        </w:rPr>
        <w:t>다음은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거주자 병(45세)의 증여세 관련 자료이다.</w:t>
      </w:r>
      <w:r>
        <w:rPr>
          <w:sz w:val="24"/>
          <w:szCs w:val="24"/>
        </w:rPr>
        <w:t xml:space="preserve"> </w:t>
      </w:r>
    </w:p>
    <w:p w14:paraId="07E4BD3F" w14:textId="77777777" w:rsidR="00F57F68" w:rsidRDefault="00F57F68">
      <w:pPr>
        <w:pStyle w:val="105"/>
        <w:ind w:firstLine="0"/>
        <w:rPr>
          <w:sz w:val="8"/>
          <w:szCs w:val="8"/>
        </w:rPr>
      </w:pPr>
    </w:p>
    <w:p w14:paraId="6D3CDC58" w14:textId="77777777" w:rsidR="00F57F68" w:rsidRDefault="00F57F68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57F68" w14:paraId="7A841210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2DE2097" w14:textId="77777777" w:rsidR="00F57F68" w:rsidRDefault="00F57F68">
            <w:pPr>
              <w:pStyle w:val="105"/>
              <w:wordWrap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2E952E2D" w14:textId="77777777" w:rsidR="00F57F68" w:rsidRDefault="00A1063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2C194EB6" w14:textId="77777777" w:rsidR="00F57F68" w:rsidRDefault="00F57F68">
            <w:pPr>
              <w:pStyle w:val="105"/>
              <w:ind w:firstLine="0"/>
              <w:rPr>
                <w:sz w:val="16"/>
                <w:szCs w:val="16"/>
              </w:rPr>
            </w:pPr>
          </w:p>
          <w:p w14:paraId="61ED7834" w14:textId="77777777" w:rsidR="00F57F68" w:rsidRDefault="00A1063A">
            <w:pPr>
              <w:pStyle w:val="105"/>
              <w:ind w:left="336" w:hanging="3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병이 증여받은 내역은 다음과 같으며, 그 외 증여받은 재산은 없다.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43"/>
              <w:gridCol w:w="1166"/>
              <w:gridCol w:w="1109"/>
              <w:gridCol w:w="1747"/>
            </w:tblGrid>
            <w:tr w:rsidR="00F57F68" w14:paraId="349A55E8" w14:textId="77777777">
              <w:trPr>
                <w:trHeight w:val="353"/>
                <w:jc w:val="right"/>
              </w:trPr>
              <w:tc>
                <w:tcPr>
                  <w:tcW w:w="11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E2945CB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증여자</w:t>
                  </w:r>
                </w:p>
              </w:tc>
              <w:tc>
                <w:tcPr>
                  <w:tcW w:w="11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06773F5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증여일자</w:t>
                  </w:r>
                </w:p>
              </w:tc>
              <w:tc>
                <w:tcPr>
                  <w:tcW w:w="11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BD8578B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유형</w:t>
                  </w:r>
                </w:p>
              </w:tc>
              <w:tc>
                <w:tcPr>
                  <w:tcW w:w="17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5A34BA9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증여재산가액</w:t>
                  </w:r>
                </w:p>
              </w:tc>
            </w:tr>
            <w:tr w:rsidR="00F57F68" w14:paraId="7D8C566E" w14:textId="77777777">
              <w:trPr>
                <w:trHeight w:val="353"/>
                <w:jc w:val="right"/>
              </w:trPr>
              <w:tc>
                <w:tcPr>
                  <w:tcW w:w="11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FDE7203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외조모</w:t>
                  </w:r>
                </w:p>
              </w:tc>
              <w:tc>
                <w:tcPr>
                  <w:tcW w:w="11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3C89091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2017.5.1.</w:t>
                  </w:r>
                </w:p>
              </w:tc>
              <w:tc>
                <w:tcPr>
                  <w:tcW w:w="11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05EDC59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토지</w:t>
                  </w:r>
                </w:p>
              </w:tc>
              <w:tc>
                <w:tcPr>
                  <w:tcW w:w="17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2381BB9" w14:textId="77777777" w:rsidR="00F57F68" w:rsidRDefault="00A1063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15,000,000원</w:t>
                  </w:r>
                </w:p>
              </w:tc>
            </w:tr>
            <w:tr w:rsidR="00F57F68" w14:paraId="0DDD57D2" w14:textId="77777777">
              <w:trPr>
                <w:trHeight w:val="353"/>
                <w:jc w:val="right"/>
              </w:trPr>
              <w:tc>
                <w:tcPr>
                  <w:tcW w:w="11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BDCAC15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조부</w:t>
                  </w:r>
                </w:p>
              </w:tc>
              <w:tc>
                <w:tcPr>
                  <w:tcW w:w="11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BC24752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2017.7.1.</w:t>
                  </w:r>
                </w:p>
              </w:tc>
              <w:tc>
                <w:tcPr>
                  <w:tcW w:w="11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736D646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현금</w:t>
                  </w:r>
                </w:p>
              </w:tc>
              <w:tc>
                <w:tcPr>
                  <w:tcW w:w="17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DC73230" w14:textId="77777777" w:rsidR="00F57F68" w:rsidRDefault="00A1063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10,000,000원</w:t>
                  </w:r>
                </w:p>
              </w:tc>
            </w:tr>
            <w:tr w:rsidR="00F57F68" w14:paraId="203BBB63" w14:textId="77777777">
              <w:trPr>
                <w:trHeight w:val="353"/>
                <w:jc w:val="right"/>
              </w:trPr>
              <w:tc>
                <w:tcPr>
                  <w:tcW w:w="11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F7EDAD8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부친</w:t>
                  </w:r>
                </w:p>
              </w:tc>
              <w:tc>
                <w:tcPr>
                  <w:tcW w:w="11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09E7C37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2018.6.1.</w:t>
                  </w:r>
                </w:p>
              </w:tc>
              <w:tc>
                <w:tcPr>
                  <w:tcW w:w="11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B102B9D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현금</w:t>
                  </w:r>
                </w:p>
              </w:tc>
              <w:tc>
                <w:tcPr>
                  <w:tcW w:w="17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665F383" w14:textId="77777777" w:rsidR="00F57F68" w:rsidRDefault="00A1063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15,000,000원</w:t>
                  </w:r>
                </w:p>
              </w:tc>
            </w:tr>
            <w:tr w:rsidR="00F57F68" w14:paraId="16B4EB61" w14:textId="77777777">
              <w:trPr>
                <w:trHeight w:val="353"/>
                <w:jc w:val="right"/>
              </w:trPr>
              <w:tc>
                <w:tcPr>
                  <w:tcW w:w="11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E9093CA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모친</w:t>
                  </w:r>
                </w:p>
              </w:tc>
              <w:tc>
                <w:tcPr>
                  <w:tcW w:w="11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B828984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2019.3.1.</w:t>
                  </w:r>
                </w:p>
              </w:tc>
              <w:tc>
                <w:tcPr>
                  <w:tcW w:w="11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9E284B0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현금</w:t>
                  </w:r>
                </w:p>
              </w:tc>
              <w:tc>
                <w:tcPr>
                  <w:tcW w:w="17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20937F7" w14:textId="77777777" w:rsidR="00F57F68" w:rsidRDefault="00A1063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50,000,000원</w:t>
                  </w:r>
                </w:p>
              </w:tc>
            </w:tr>
            <w:tr w:rsidR="00F57F68" w14:paraId="735345AF" w14:textId="77777777">
              <w:trPr>
                <w:trHeight w:val="353"/>
                <w:jc w:val="right"/>
              </w:trPr>
              <w:tc>
                <w:tcPr>
                  <w:tcW w:w="11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5B6AA40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조모</w:t>
                  </w:r>
                </w:p>
              </w:tc>
              <w:tc>
                <w:tcPr>
                  <w:tcW w:w="11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BAE3410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2019.3.1.</w:t>
                  </w:r>
                </w:p>
              </w:tc>
              <w:tc>
                <w:tcPr>
                  <w:tcW w:w="11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5102959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토지</w:t>
                  </w:r>
                </w:p>
              </w:tc>
              <w:tc>
                <w:tcPr>
                  <w:tcW w:w="17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80F0582" w14:textId="77777777" w:rsidR="00F57F68" w:rsidRDefault="00A1063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25,000,000원</w:t>
                  </w:r>
                </w:p>
              </w:tc>
            </w:tr>
          </w:tbl>
          <w:p w14:paraId="5CA53558" w14:textId="77777777" w:rsidR="00F57F68" w:rsidRDefault="00F57F68">
            <w:pPr>
              <w:rPr>
                <w:sz w:val="2"/>
              </w:rPr>
            </w:pPr>
          </w:p>
          <w:p w14:paraId="48FC6B07" w14:textId="77777777" w:rsidR="00F57F68" w:rsidRDefault="00F57F68">
            <w:pPr>
              <w:pStyle w:val="105"/>
              <w:wordWrap/>
              <w:ind w:left="331" w:hanging="331"/>
              <w:jc w:val="right"/>
              <w:rPr>
                <w:sz w:val="24"/>
                <w:szCs w:val="24"/>
              </w:rPr>
            </w:pPr>
          </w:p>
          <w:p w14:paraId="16A2C144" w14:textId="77777777" w:rsidR="00F57F68" w:rsidRDefault="00F57F68">
            <w:pPr>
              <w:pStyle w:val="105"/>
              <w:ind w:left="331" w:hanging="331"/>
              <w:rPr>
                <w:spacing w:val="-2"/>
              </w:rPr>
            </w:pPr>
          </w:p>
          <w:p w14:paraId="7CDCF962" w14:textId="77777777" w:rsidR="00F57F68" w:rsidRDefault="00A1063A">
            <w:pPr>
              <w:pStyle w:val="105"/>
              <w:ind w:left="319" w:hanging="3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4"/>
                <w:sz w:val="24"/>
                <w:szCs w:val="24"/>
              </w:rPr>
              <w:t>증여받은 재산에 대해 당사자 간 합의에 따라 반환한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 xml:space="preserve">내역은 다음과 같으며, 반환하기 전에 과세표준과 </w:t>
            </w:r>
            <w:r>
              <w:rPr>
                <w:spacing w:val="2"/>
                <w:sz w:val="24"/>
                <w:szCs w:val="24"/>
              </w:rPr>
              <w:t>세액을 결정받은 바 없다.</w:t>
            </w: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06"/>
              <w:gridCol w:w="1306"/>
              <w:gridCol w:w="1306"/>
              <w:gridCol w:w="1306"/>
            </w:tblGrid>
            <w:tr w:rsidR="00F57F68" w14:paraId="5B2546BA" w14:textId="77777777">
              <w:trPr>
                <w:trHeight w:val="353"/>
                <w:jc w:val="right"/>
              </w:trPr>
              <w:tc>
                <w:tcPr>
                  <w:tcW w:w="13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45820D5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증여자</w:t>
                  </w:r>
                </w:p>
              </w:tc>
              <w:tc>
                <w:tcPr>
                  <w:tcW w:w="13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3F06B84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증여일자</w:t>
                  </w:r>
                </w:p>
              </w:tc>
              <w:tc>
                <w:tcPr>
                  <w:tcW w:w="13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9595C27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유형</w:t>
                  </w:r>
                </w:p>
              </w:tc>
              <w:tc>
                <w:tcPr>
                  <w:tcW w:w="13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4311CA9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반환일자</w:t>
                  </w:r>
                </w:p>
              </w:tc>
            </w:tr>
            <w:tr w:rsidR="00F57F68" w14:paraId="349513A9" w14:textId="77777777">
              <w:trPr>
                <w:trHeight w:val="353"/>
                <w:jc w:val="right"/>
              </w:trPr>
              <w:tc>
                <w:tcPr>
                  <w:tcW w:w="13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017246A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외조모</w:t>
                  </w:r>
                </w:p>
              </w:tc>
              <w:tc>
                <w:tcPr>
                  <w:tcW w:w="13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2DCBDFD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2017.5.1.</w:t>
                  </w:r>
                </w:p>
              </w:tc>
              <w:tc>
                <w:tcPr>
                  <w:tcW w:w="13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97177AF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토지</w:t>
                  </w:r>
                </w:p>
              </w:tc>
              <w:tc>
                <w:tcPr>
                  <w:tcW w:w="13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109808B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2017.8.2.</w:t>
                  </w:r>
                </w:p>
              </w:tc>
            </w:tr>
            <w:tr w:rsidR="00F57F68" w14:paraId="3FBDF7EE" w14:textId="77777777">
              <w:trPr>
                <w:trHeight w:val="353"/>
                <w:jc w:val="right"/>
              </w:trPr>
              <w:tc>
                <w:tcPr>
                  <w:tcW w:w="13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62018F4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조부</w:t>
                  </w:r>
                </w:p>
              </w:tc>
              <w:tc>
                <w:tcPr>
                  <w:tcW w:w="13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86A2B53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2017.7.1.</w:t>
                  </w:r>
                </w:p>
              </w:tc>
              <w:tc>
                <w:tcPr>
                  <w:tcW w:w="13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C0CCB19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현금</w:t>
                  </w:r>
                </w:p>
              </w:tc>
              <w:tc>
                <w:tcPr>
                  <w:tcW w:w="13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1D83D8B" w14:textId="77777777" w:rsidR="00F57F68" w:rsidRDefault="00A1063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2017.9.2.</w:t>
                  </w:r>
                </w:p>
              </w:tc>
            </w:tr>
          </w:tbl>
          <w:p w14:paraId="75DD37A8" w14:textId="77777777" w:rsidR="00F57F68" w:rsidRDefault="00F57F68">
            <w:pPr>
              <w:rPr>
                <w:sz w:val="2"/>
              </w:rPr>
            </w:pPr>
          </w:p>
          <w:p w14:paraId="42AD0BD6" w14:textId="77777777" w:rsidR="00F57F68" w:rsidRDefault="00F57F68">
            <w:pPr>
              <w:pStyle w:val="105"/>
              <w:wordWrap/>
              <w:ind w:firstLine="0"/>
              <w:jc w:val="right"/>
              <w:rPr>
                <w:sz w:val="24"/>
                <w:szCs w:val="24"/>
              </w:rPr>
            </w:pPr>
          </w:p>
          <w:p w14:paraId="03ABE87D" w14:textId="77777777" w:rsidR="00F57F68" w:rsidRDefault="00A1063A">
            <w:pPr>
              <w:pStyle w:val="105"/>
              <w:ind w:firstLine="0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7502AB6B" w14:textId="77777777" w:rsidR="00F57F68" w:rsidRDefault="00A1063A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상속세 및 증여세율(일부)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05"/>
              <w:gridCol w:w="2605"/>
            </w:tblGrid>
            <w:tr w:rsidR="00F57F68" w14:paraId="269C16E3" w14:textId="77777777">
              <w:trPr>
                <w:trHeight w:val="56"/>
                <w:jc w:val="right"/>
              </w:trPr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27727ED" w14:textId="77777777" w:rsidR="00F57F68" w:rsidRDefault="00A1063A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과세표준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04372E9" w14:textId="77777777" w:rsidR="00F57F68" w:rsidRDefault="00A1063A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  율</w:t>
                  </w:r>
                </w:p>
              </w:tc>
            </w:tr>
            <w:tr w:rsidR="00F57F68" w14:paraId="6B495095" w14:textId="77777777">
              <w:trPr>
                <w:trHeight w:val="446"/>
                <w:jc w:val="right"/>
              </w:trPr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D26BC75" w14:textId="77777777" w:rsidR="00F57F68" w:rsidRDefault="00A1063A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1억원 이하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218C4F8" w14:textId="77777777" w:rsidR="00F57F68" w:rsidRDefault="00A1063A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과세표준의 10%</w:t>
                  </w:r>
                </w:p>
              </w:tc>
            </w:tr>
            <w:tr w:rsidR="00F57F68" w14:paraId="25A8F795" w14:textId="77777777">
              <w:trPr>
                <w:trHeight w:val="732"/>
                <w:jc w:val="right"/>
              </w:trPr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6A552F2" w14:textId="77777777" w:rsidR="00F57F68" w:rsidRDefault="00A1063A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1억원 초과 </w:t>
                  </w:r>
                </w:p>
                <w:p w14:paraId="3F6C00A1" w14:textId="77777777" w:rsidR="00F57F68" w:rsidRDefault="00A1063A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5억원 이하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D60FDED" w14:textId="77777777" w:rsidR="00F57F68" w:rsidRDefault="00A1063A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 xml:space="preserve">1천만원 + 1억원을 </w:t>
                  </w:r>
                </w:p>
                <w:p w14:paraId="7CFA33FA" w14:textId="77777777" w:rsidR="00F57F68" w:rsidRDefault="00A1063A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하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는 금액의 20%</w:t>
                  </w:r>
                </w:p>
              </w:tc>
            </w:tr>
          </w:tbl>
          <w:p w14:paraId="5E2EC90C" w14:textId="77777777" w:rsidR="00F57F68" w:rsidRDefault="00F57F68">
            <w:pPr>
              <w:rPr>
                <w:sz w:val="2"/>
              </w:rPr>
            </w:pPr>
          </w:p>
          <w:p w14:paraId="43E3BADC" w14:textId="77777777" w:rsidR="00F57F68" w:rsidRDefault="00F57F68">
            <w:pPr>
              <w:pStyle w:val="105"/>
              <w:wordWrap/>
              <w:ind w:firstLine="0"/>
              <w:jc w:val="right"/>
              <w:rPr>
                <w:sz w:val="24"/>
                <w:szCs w:val="24"/>
              </w:rPr>
            </w:pPr>
          </w:p>
          <w:p w14:paraId="12845A2C" w14:textId="77777777" w:rsidR="00F57F68" w:rsidRDefault="00F57F68">
            <w:pPr>
              <w:pStyle w:val="105"/>
              <w:ind w:firstLine="0"/>
              <w:rPr>
                <w:sz w:val="16"/>
                <w:szCs w:val="16"/>
              </w:rPr>
            </w:pPr>
          </w:p>
        </w:tc>
      </w:tr>
    </w:tbl>
    <w:p w14:paraId="37B5E5FA" w14:textId="77777777" w:rsidR="00F57F68" w:rsidRDefault="00F57F68">
      <w:pPr>
        <w:rPr>
          <w:sz w:val="2"/>
        </w:rPr>
      </w:pPr>
    </w:p>
    <w:p w14:paraId="58446C87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4046689" w14:textId="77777777" w:rsidR="00F57F68" w:rsidRDefault="00A1063A">
      <w:pPr>
        <w:pStyle w:val="a8"/>
        <w:spacing w:line="280" w:lineRule="auto"/>
        <w:rPr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&lt;요구사항&gt;</w:t>
      </w:r>
    </w:p>
    <w:p w14:paraId="47DE7A66" w14:textId="77777777" w:rsidR="00F57F68" w:rsidRDefault="00A1063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병의 증여세 과세표준 및 증여세 산출세액을 다음의 답안 양식에 따라 제시하시오.</w:t>
      </w:r>
    </w:p>
    <w:p w14:paraId="3D0A72B9" w14:textId="77777777" w:rsidR="00F57F68" w:rsidRDefault="00F57F68">
      <w:pPr>
        <w:pStyle w:val="105"/>
        <w:wordWrap/>
        <w:ind w:firstLine="0"/>
        <w:jc w:val="center"/>
        <w:rPr>
          <w:b/>
          <w:bCs/>
          <w:sz w:val="14"/>
          <w:szCs w:val="14"/>
        </w:rPr>
      </w:pPr>
    </w:p>
    <w:p w14:paraId="54DFEA9D" w14:textId="77777777" w:rsidR="00F57F68" w:rsidRDefault="00A1063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7"/>
        <w:gridCol w:w="2365"/>
        <w:gridCol w:w="2139"/>
      </w:tblGrid>
      <w:tr w:rsidR="00F57F68" w14:paraId="72F2C4B8" w14:textId="77777777">
        <w:trPr>
          <w:trHeight w:val="409"/>
          <w:jc w:val="center"/>
        </w:trPr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866D9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증여자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CE5631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증여세 과세표준</w:t>
            </w:r>
          </w:p>
        </w:tc>
        <w:tc>
          <w:tcPr>
            <w:tcW w:w="2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CD7AF4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증여세 산출세액</w:t>
            </w:r>
          </w:p>
        </w:tc>
      </w:tr>
      <w:tr w:rsidR="00F57F68" w14:paraId="41E4F0CD" w14:textId="77777777">
        <w:trPr>
          <w:trHeight w:val="409"/>
          <w:jc w:val="center"/>
        </w:trPr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71BE34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외조모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9AB85E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9FC212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318D409F" w14:textId="77777777">
        <w:trPr>
          <w:trHeight w:val="409"/>
          <w:jc w:val="center"/>
        </w:trPr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F6AE29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조부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40B86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AE91A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2AAC19A8" w14:textId="77777777">
        <w:trPr>
          <w:trHeight w:val="409"/>
          <w:jc w:val="center"/>
        </w:trPr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F4D3C1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부친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6C4B3C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8F1883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4C3A2691" w14:textId="77777777">
        <w:trPr>
          <w:trHeight w:val="409"/>
          <w:jc w:val="center"/>
        </w:trPr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61011F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모친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4D9DA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D666FF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57F68" w14:paraId="06280207" w14:textId="77777777">
        <w:trPr>
          <w:trHeight w:val="409"/>
          <w:jc w:val="center"/>
        </w:trPr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E67206" w14:textId="77777777" w:rsidR="00F57F68" w:rsidRDefault="00A1063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조모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B138DB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EF9F4" w14:textId="77777777" w:rsidR="00F57F68" w:rsidRDefault="00F57F6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7E267BC" w14:textId="77777777" w:rsidR="00F57F68" w:rsidRDefault="00F57F68">
      <w:pPr>
        <w:rPr>
          <w:sz w:val="2"/>
        </w:rPr>
      </w:pPr>
    </w:p>
    <w:p w14:paraId="53B2830B" w14:textId="77777777" w:rsidR="00F57F68" w:rsidRDefault="00F57F68">
      <w:pPr>
        <w:pStyle w:val="105"/>
        <w:wordWrap/>
        <w:ind w:firstLine="0"/>
        <w:jc w:val="center"/>
        <w:rPr>
          <w:sz w:val="24"/>
          <w:szCs w:val="24"/>
        </w:rPr>
      </w:pPr>
    </w:p>
    <w:p w14:paraId="025A1E7B" w14:textId="77777777" w:rsidR="00F57F68" w:rsidRDefault="00F57F68">
      <w:pPr>
        <w:pStyle w:val="105"/>
        <w:ind w:firstLine="0"/>
        <w:rPr>
          <w:sz w:val="24"/>
          <w:szCs w:val="24"/>
        </w:rPr>
      </w:pPr>
    </w:p>
    <w:p w14:paraId="56501439" w14:textId="77777777" w:rsidR="00F57F68" w:rsidRDefault="00A1063A">
      <w:pPr>
        <w:pStyle w:val="a8"/>
        <w:numPr>
          <w:ilvl w:val="0"/>
          <w:numId w:val="2"/>
        </w:numPr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끝 -</w:t>
      </w:r>
    </w:p>
    <w:p w14:paraId="5924A9BF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E90E976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595558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2BE604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23E125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814366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037CBE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D552F2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0DC0A84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48C6CDA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A38CD9F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353237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D43F93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97AAD8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81DC09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E32E9F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804C39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BF904F7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4064E7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6BBE6C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74FA2C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2AE21A7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4E024D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BAF68C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914A01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7D0C67B" w14:textId="77777777" w:rsidR="00F57F68" w:rsidRDefault="00E02E8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6C83B0DF">
          <v:group id="_x0000_s1026" style="position:absolute;left:0;text-align:left;margin-left:294.1pt;margin-top:487.75pt;width:140.25pt;height:56.25pt;z-index:93;mso-position-horizontal-relative:page;mso-position-vertical-relative:page" coordsize="14025,5625">
            <v:shape id="_x0000_s2137044780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137044781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391DC48" w14:textId="77777777" w:rsidR="00F57F68" w:rsidRDefault="00A1063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F5B266A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DD8029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8A5B98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E8A09F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66DBC4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09A62D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538DA20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114C5EE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4FA2029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AB0C9E5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B3E198E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671B61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9213F4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D146EED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3F05A87" w14:textId="77777777" w:rsidR="00F57F68" w:rsidRDefault="00F57F6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sectPr w:rsidR="00F57F68">
      <w:headerReference w:type="even" r:id="rId79"/>
      <w:headerReference w:type="default" r:id="rId80"/>
      <w:footerReference w:type="even" r:id="rId81"/>
      <w:footerReference w:type="default" r:id="rId8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F2BC8" w14:textId="77777777" w:rsidR="00A1063A" w:rsidRDefault="00A1063A">
      <w:r>
        <w:separator/>
      </w:r>
    </w:p>
  </w:endnote>
  <w:endnote w:type="continuationSeparator" w:id="0">
    <w:p w14:paraId="41556257" w14:textId="77777777" w:rsidR="00A1063A" w:rsidRDefault="00A10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574B" w14:textId="77777777" w:rsidR="00F57F68" w:rsidRDefault="00F57F68">
    <w:pPr>
      <w:pStyle w:val="ab"/>
      <w:jc w:val="right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10BC7" w14:textId="77777777" w:rsidR="00F57F68" w:rsidRDefault="00A1063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88C0D" w14:textId="77777777" w:rsidR="00F57F68" w:rsidRDefault="00F57F68">
    <w:pPr>
      <w:pStyle w:val="ab"/>
      <w:jc w:val="right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F5843" w14:textId="77777777" w:rsidR="00F57F68" w:rsidRDefault="00A1063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CEEF0" w14:textId="77777777" w:rsidR="00F57F68" w:rsidRDefault="00F57F68">
    <w:pPr>
      <w:pStyle w:val="ab"/>
      <w:jc w:val="right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76C02" w14:textId="77777777" w:rsidR="00F57F68" w:rsidRDefault="00A1063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1ABA1" w14:textId="77777777" w:rsidR="00F57F68" w:rsidRDefault="00F57F68">
    <w:pPr>
      <w:pStyle w:val="ab"/>
      <w:jc w:val="right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58891" w14:textId="77777777" w:rsidR="00F57F68" w:rsidRDefault="00F57F68">
    <w:pPr>
      <w:pStyle w:val="ab"/>
      <w:jc w:val="right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7BE1C" w14:textId="77777777" w:rsidR="00F57F68" w:rsidRDefault="00F57F68">
    <w:pPr>
      <w:pStyle w:val="ab"/>
      <w:jc w:val="right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9028D" w14:textId="77777777" w:rsidR="00F57F68" w:rsidRDefault="00A1063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C0C44" w14:textId="77777777" w:rsidR="00F57F68" w:rsidRDefault="00F57F68">
    <w:pPr>
      <w:pStyle w:val="a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34A5C" w14:textId="77777777" w:rsidR="00F57F68" w:rsidRDefault="00F57F68">
    <w:pPr>
      <w:pStyle w:val="ab"/>
      <w:jc w:val="right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876F5" w14:textId="77777777" w:rsidR="00F57F68" w:rsidRDefault="00A1063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CADA4" w14:textId="77777777" w:rsidR="00F57F68" w:rsidRDefault="00F57F68">
    <w:pPr>
      <w:pStyle w:val="ab"/>
      <w:jc w:val="right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55A52" w14:textId="77777777" w:rsidR="00F57F68" w:rsidRDefault="00F57F68">
    <w:pPr>
      <w:pStyle w:val="ab"/>
      <w:jc w:val="right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F0B8B" w14:textId="77777777" w:rsidR="00F57F68" w:rsidRDefault="00F57F68">
    <w:pPr>
      <w:pStyle w:val="ab"/>
      <w:jc w:val="right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E284B" w14:textId="77777777" w:rsidR="00F57F68" w:rsidRDefault="00F57F68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AFC41" w14:textId="77777777" w:rsidR="00F57F68" w:rsidRDefault="00F57F68">
    <w:pPr>
      <w:pStyle w:val="ab"/>
      <w:jc w:val="right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4FB7B" w14:textId="77777777" w:rsidR="00F57F68" w:rsidRDefault="00F57F68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89725" w14:textId="77777777" w:rsidR="00F57F68" w:rsidRDefault="00F57F68">
    <w:pPr>
      <w:pStyle w:val="ab"/>
      <w:jc w:val="right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51D03" w14:textId="77777777" w:rsidR="00F57F68" w:rsidRDefault="00F57F68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A8B5D" w14:textId="77777777" w:rsidR="00F57F68" w:rsidRDefault="00F57F68">
    <w:pPr>
      <w:pStyle w:val="ab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2FCC4" w14:textId="77777777" w:rsidR="00F57F68" w:rsidRDefault="00F57F68">
    <w:pPr>
      <w:pStyle w:val="ab"/>
      <w:jc w:val="right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D83E4" w14:textId="77777777" w:rsidR="00F57F68" w:rsidRDefault="00F57F68">
    <w:pPr>
      <w:pStyle w:val="ab"/>
      <w:jc w:val="right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81B4D" w14:textId="77777777" w:rsidR="00F57F68" w:rsidRDefault="00F57F68">
    <w:pPr>
      <w:pStyle w:val="ab"/>
      <w:jc w:val="right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7A4B9" w14:textId="77777777" w:rsidR="00F57F68" w:rsidRDefault="00A1063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CF63B" w14:textId="77777777" w:rsidR="00F57F68" w:rsidRDefault="00F57F68">
    <w:pPr>
      <w:pStyle w:val="ab"/>
      <w:jc w:val="right"/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67668" w14:textId="77777777" w:rsidR="00F57F68" w:rsidRDefault="00A1063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0A69C" w14:textId="77777777" w:rsidR="00F57F68" w:rsidRDefault="00F57F68">
    <w:pPr>
      <w:pStyle w:val="ab"/>
      <w:jc w:val="right"/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379AC" w14:textId="77777777" w:rsidR="00F57F68" w:rsidRDefault="00F57F68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CE13D" w14:textId="77777777" w:rsidR="00F57F68" w:rsidRDefault="00A1063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C7362" w14:textId="77777777" w:rsidR="00F57F68" w:rsidRDefault="00F57F68">
    <w:pPr>
      <w:pStyle w:val="ab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71E7E" w14:textId="77777777" w:rsidR="00F57F68" w:rsidRDefault="00A1063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8FD18" w14:textId="77777777" w:rsidR="00F57F68" w:rsidRDefault="00F57F68">
    <w:pPr>
      <w:pStyle w:val="ab"/>
      <w:jc w:val="righ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84981" w14:textId="77777777" w:rsidR="00F57F68" w:rsidRDefault="00A1063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7F847" w14:textId="77777777" w:rsidR="00F57F68" w:rsidRDefault="00F57F68">
    <w:pPr>
      <w:pStyle w:val="a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D8A71" w14:textId="77777777" w:rsidR="00A1063A" w:rsidRDefault="00A1063A">
      <w:r>
        <w:separator/>
      </w:r>
    </w:p>
  </w:footnote>
  <w:footnote w:type="continuationSeparator" w:id="0">
    <w:p w14:paraId="3B048108" w14:textId="77777777" w:rsidR="00A1063A" w:rsidRDefault="00A10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72070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390E415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A44228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8AA75C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3626A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236F39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6EBB25" w14:textId="77777777" w:rsidR="00F57F68" w:rsidRDefault="00F57F68">
          <w:pPr>
            <w:pStyle w:val="a8"/>
          </w:pPr>
        </w:p>
      </w:tc>
    </w:tr>
    <w:tr w:rsidR="00F57F68" w14:paraId="6899DC3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ECE08B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6F3B12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39DDB5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B3D1F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64BC55" w14:textId="77777777" w:rsidR="00F57F68" w:rsidRDefault="00F57F68">
          <w:pPr>
            <w:pStyle w:val="a8"/>
          </w:pPr>
        </w:p>
      </w:tc>
    </w:tr>
    <w:tr w:rsidR="00F57F68" w14:paraId="0738BEE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1A169C4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8636ADB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0727B3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28AFD8F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92E106B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F57F68" w14:paraId="40046B1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014CB6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E8A7F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7FFA35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AE908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EA891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9B1F17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048CC12D" w14:textId="77777777" w:rsidR="00F57F68" w:rsidRDefault="00F57F68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A3D3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4F46EB6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7BBE1A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38CD3A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26057B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AD309A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2E5386" w14:textId="77777777" w:rsidR="00F57F68" w:rsidRDefault="00F57F68">
          <w:pPr>
            <w:pStyle w:val="a8"/>
          </w:pPr>
        </w:p>
      </w:tc>
    </w:tr>
    <w:tr w:rsidR="00F57F68" w14:paraId="2517ABA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C1E9AB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2E2CC0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77D52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0F75C6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26159A" w14:textId="77777777" w:rsidR="00F57F68" w:rsidRDefault="00F57F68">
          <w:pPr>
            <w:pStyle w:val="a8"/>
          </w:pPr>
        </w:p>
      </w:tc>
    </w:tr>
    <w:tr w:rsidR="00F57F68" w14:paraId="63C5456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82034E7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69A4D99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9FAB98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086A4DB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86F6010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325180A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04DA3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350AC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EAA1F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53A936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8F76D2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CE604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7BC16B38" w14:textId="77777777" w:rsidR="00F57F68" w:rsidRDefault="00F57F68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14265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72EB0A5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BD10FA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414EE4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7C5546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E02D1B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2F3403" w14:textId="77777777" w:rsidR="00F57F68" w:rsidRDefault="00F57F68">
          <w:pPr>
            <w:pStyle w:val="a8"/>
          </w:pPr>
        </w:p>
      </w:tc>
    </w:tr>
    <w:tr w:rsidR="00F57F68" w14:paraId="7C14774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F88EBC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88A821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A6A7B2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7C29DD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5EC0BB" w14:textId="77777777" w:rsidR="00F57F68" w:rsidRDefault="00F57F68">
          <w:pPr>
            <w:pStyle w:val="a8"/>
          </w:pPr>
        </w:p>
      </w:tc>
    </w:tr>
    <w:tr w:rsidR="00F57F68" w14:paraId="1F8EB1B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8320670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22DD086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59CB7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679F206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F4685FB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F57F68" w14:paraId="5792213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43C66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1EC42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58774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E551A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79BF72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B23B1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1C124EB2" w14:textId="77777777" w:rsidR="00F57F68" w:rsidRDefault="00F57F68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DA7BF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51784BA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991517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CAF0DE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874281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EF7C5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444783" w14:textId="77777777" w:rsidR="00F57F68" w:rsidRDefault="00F57F68">
          <w:pPr>
            <w:pStyle w:val="a8"/>
          </w:pPr>
        </w:p>
      </w:tc>
    </w:tr>
    <w:tr w:rsidR="00F57F68" w14:paraId="1D2AB53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FBF295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960396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479F2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6F47C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2DFC09" w14:textId="77777777" w:rsidR="00F57F68" w:rsidRDefault="00F57F68">
          <w:pPr>
            <w:pStyle w:val="a8"/>
          </w:pPr>
        </w:p>
      </w:tc>
    </w:tr>
    <w:tr w:rsidR="00F57F68" w14:paraId="63223D7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76F7EB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111AC4B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0B7C61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9AF8BD9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E94F259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33D36DF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9CBEE5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5427A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8281B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B83FD2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754769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41652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512EE89C" w14:textId="77777777" w:rsidR="00F57F68" w:rsidRDefault="00F57F68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BA797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66312DF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90A58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5EBE8A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C0958B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35AE12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3A157" w14:textId="77777777" w:rsidR="00F57F68" w:rsidRDefault="00F57F68">
          <w:pPr>
            <w:pStyle w:val="a8"/>
          </w:pPr>
        </w:p>
      </w:tc>
    </w:tr>
    <w:tr w:rsidR="00F57F68" w14:paraId="21BAE2B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BC5E42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78B189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3FD161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502C56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C1BEA1" w14:textId="77777777" w:rsidR="00F57F68" w:rsidRDefault="00F57F68">
          <w:pPr>
            <w:pStyle w:val="a8"/>
          </w:pPr>
        </w:p>
      </w:tc>
    </w:tr>
    <w:tr w:rsidR="00F57F68" w14:paraId="19F9D37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998FB46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CEC7004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921D26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1751086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307B6BA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F57F68" w14:paraId="102C530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314FA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CA471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16DDE7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4BD3D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0BA32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7F996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0F7A8BF0" w14:textId="77777777" w:rsidR="00F57F68" w:rsidRDefault="00F57F68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90A27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77DE857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73523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CE57AF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6917D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085C19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C2164D" w14:textId="77777777" w:rsidR="00F57F68" w:rsidRDefault="00F57F68">
          <w:pPr>
            <w:pStyle w:val="a8"/>
          </w:pPr>
        </w:p>
      </w:tc>
    </w:tr>
    <w:tr w:rsidR="00F57F68" w14:paraId="4AAFF95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B37CC0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C5AD17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8E0EF1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E0073F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82D19B" w14:textId="77777777" w:rsidR="00F57F68" w:rsidRDefault="00F57F68">
          <w:pPr>
            <w:pStyle w:val="a8"/>
          </w:pPr>
        </w:p>
      </w:tc>
    </w:tr>
    <w:tr w:rsidR="00F57F68" w14:paraId="5841F4E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BFDEDED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79D7D15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D45C42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0E40A5A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76DBEEA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02E4179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5CCAF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E3FE9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A9AC0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3A9BC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781E4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2F628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0368911C" w14:textId="77777777" w:rsidR="00F57F68" w:rsidRDefault="00F57F68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94305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590FEFA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7CE08B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BF2A82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CE9A4A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01D349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137F84" w14:textId="77777777" w:rsidR="00F57F68" w:rsidRDefault="00F57F68">
          <w:pPr>
            <w:pStyle w:val="a8"/>
          </w:pPr>
        </w:p>
      </w:tc>
    </w:tr>
    <w:tr w:rsidR="00F57F68" w14:paraId="7A7CCB5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69A785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4C6898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554970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EF2CB3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928ECA" w14:textId="77777777" w:rsidR="00F57F68" w:rsidRDefault="00F57F68">
          <w:pPr>
            <w:pStyle w:val="a8"/>
          </w:pPr>
        </w:p>
      </w:tc>
    </w:tr>
    <w:tr w:rsidR="00F57F68" w14:paraId="50BFA95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0911761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93AB130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AC6D2E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0E56989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C0E6EDA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F57F68" w14:paraId="3F84D6B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D055A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71F85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50652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44D98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5962B5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2CBE1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662DEEF7" w14:textId="77777777" w:rsidR="00F57F68" w:rsidRDefault="00F57F68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0986C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53B6D79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4176B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D30F7C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05B095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54283C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98530D" w14:textId="77777777" w:rsidR="00F57F68" w:rsidRDefault="00F57F68">
          <w:pPr>
            <w:pStyle w:val="a8"/>
          </w:pPr>
        </w:p>
      </w:tc>
    </w:tr>
    <w:tr w:rsidR="00F57F68" w14:paraId="6170419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7A7D3A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22CFB7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87A1C9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564AB4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7C9516" w14:textId="77777777" w:rsidR="00F57F68" w:rsidRDefault="00F57F68">
          <w:pPr>
            <w:pStyle w:val="a8"/>
          </w:pPr>
        </w:p>
      </w:tc>
    </w:tr>
    <w:tr w:rsidR="00F57F68" w14:paraId="4A56581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A90F41B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5F176C5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661790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6A2F1C3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421A8D1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14F032E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7ED926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5D82B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6D50E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C6336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AF66D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0A01B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5DDE9473" w14:textId="77777777" w:rsidR="00F57F68" w:rsidRDefault="00F57F68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06838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33E7169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EB0608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534B00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7146FE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BD7231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D27533" w14:textId="77777777" w:rsidR="00F57F68" w:rsidRDefault="00F57F68">
          <w:pPr>
            <w:pStyle w:val="a8"/>
          </w:pPr>
        </w:p>
      </w:tc>
    </w:tr>
    <w:tr w:rsidR="00F57F68" w14:paraId="5E77449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5AB9BB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942616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5C3BA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29714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5AB24F" w14:textId="77777777" w:rsidR="00F57F68" w:rsidRDefault="00F57F68">
          <w:pPr>
            <w:pStyle w:val="a8"/>
          </w:pPr>
        </w:p>
      </w:tc>
    </w:tr>
    <w:tr w:rsidR="00F57F68" w14:paraId="01FD127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08EF7B3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7C15343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404E3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55C403F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F198B2D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F57F68" w14:paraId="5FE75C4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BA464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26227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0489C5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2604E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9831C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BA3099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49CC3C5A" w14:textId="77777777" w:rsidR="00F57F68" w:rsidRDefault="00F57F68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23E5C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4FA6B45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4F3B9E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AF0154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2C0C5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3A0375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A37AB1" w14:textId="77777777" w:rsidR="00F57F68" w:rsidRDefault="00F57F68">
          <w:pPr>
            <w:pStyle w:val="a8"/>
          </w:pPr>
        </w:p>
      </w:tc>
    </w:tr>
    <w:tr w:rsidR="00F57F68" w14:paraId="11E5893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603D00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10FDF9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EBEC30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D09FCA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8EE49F" w14:textId="77777777" w:rsidR="00F57F68" w:rsidRDefault="00F57F68">
          <w:pPr>
            <w:pStyle w:val="a8"/>
          </w:pPr>
        </w:p>
      </w:tc>
    </w:tr>
    <w:tr w:rsidR="00F57F68" w14:paraId="327D0CD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CEF581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7AD1181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85722E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B7A3357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106846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1DCE0C3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624B8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F949F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96AE1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A0BB42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3CC132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CC7C6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04B81AEA" w14:textId="77777777" w:rsidR="00F57F68" w:rsidRDefault="00F57F68">
    <w:pPr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3D031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643F4F3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46CE27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5F8CA8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A3BE61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CB75AA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6DE035" w14:textId="77777777" w:rsidR="00F57F68" w:rsidRDefault="00F57F68">
          <w:pPr>
            <w:pStyle w:val="a8"/>
          </w:pPr>
        </w:p>
      </w:tc>
    </w:tr>
    <w:tr w:rsidR="00F57F68" w14:paraId="403B14B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CE8B21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BC59E3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D13EB1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EF56E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FA2A71" w14:textId="77777777" w:rsidR="00F57F68" w:rsidRDefault="00F57F68">
          <w:pPr>
            <w:pStyle w:val="a8"/>
          </w:pPr>
        </w:p>
      </w:tc>
    </w:tr>
    <w:tr w:rsidR="00F57F68" w14:paraId="3E82ACB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5962D8F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D5E9D91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F9C9E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4B8242D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750B6D5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F57F68" w14:paraId="315C4F2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29EB09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2A9556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AFA848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D7BA28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0D7A5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1AD4A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3D5642A5" w14:textId="77777777" w:rsidR="00F57F68" w:rsidRDefault="00F57F68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15D8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502CF2F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14D4A9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2F4564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85D9AF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CC592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45852" w14:textId="77777777" w:rsidR="00F57F68" w:rsidRDefault="00F57F68">
          <w:pPr>
            <w:pStyle w:val="a8"/>
          </w:pPr>
        </w:p>
      </w:tc>
    </w:tr>
    <w:tr w:rsidR="00F57F68" w14:paraId="0EFF624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70E762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698C1D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313BDA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D21C31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9089B3" w14:textId="77777777" w:rsidR="00F57F68" w:rsidRDefault="00F57F68">
          <w:pPr>
            <w:pStyle w:val="a8"/>
          </w:pPr>
        </w:p>
      </w:tc>
    </w:tr>
    <w:tr w:rsidR="00F57F68" w14:paraId="420FB70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66A3E38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4E1D0EB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18BAD6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DC47A0F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58B74E1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2E6C941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EC5DF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DE3E00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FD5B58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A6148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6EB63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5246A2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1679E4AA" w14:textId="77777777" w:rsidR="00F57F68" w:rsidRDefault="00F57F68">
    <w:pPr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CDE07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6B1238A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E7C6C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6818D1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8D051C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09CE53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3D271C" w14:textId="77777777" w:rsidR="00F57F68" w:rsidRDefault="00F57F68">
          <w:pPr>
            <w:pStyle w:val="a8"/>
          </w:pPr>
        </w:p>
      </w:tc>
    </w:tr>
    <w:tr w:rsidR="00F57F68" w14:paraId="56340E9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147CEB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090ED2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A8B1E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07EF6B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78968A" w14:textId="77777777" w:rsidR="00F57F68" w:rsidRDefault="00F57F68">
          <w:pPr>
            <w:pStyle w:val="a8"/>
          </w:pPr>
        </w:p>
      </w:tc>
    </w:tr>
    <w:tr w:rsidR="00F57F68" w14:paraId="2C713F6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208442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87EA3CE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5EE8C8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D151D6A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E1666C4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42AEEA0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9A0FD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5F42A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8D422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2EEC0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2225C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113870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4B557B2B" w14:textId="77777777" w:rsidR="00F57F68" w:rsidRDefault="00F57F68">
    <w:pPr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1DF67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07BEB84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4381B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E91470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C1E21B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0C0258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C2D051" w14:textId="77777777" w:rsidR="00F57F68" w:rsidRDefault="00F57F68">
          <w:pPr>
            <w:pStyle w:val="a8"/>
          </w:pPr>
        </w:p>
      </w:tc>
    </w:tr>
    <w:tr w:rsidR="00F57F68" w14:paraId="15772F7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B03138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5CF861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15C35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2B3539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A588A0" w14:textId="77777777" w:rsidR="00F57F68" w:rsidRDefault="00F57F68">
          <w:pPr>
            <w:pStyle w:val="a8"/>
          </w:pPr>
        </w:p>
      </w:tc>
    </w:tr>
    <w:tr w:rsidR="00F57F68" w14:paraId="55FA39A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8643A01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811E911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270D90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F4025BA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F4374D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F57F68" w14:paraId="7B00D1D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826360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2B646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B8312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42FF5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4B43D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774E3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697F564F" w14:textId="77777777" w:rsidR="00F57F68" w:rsidRDefault="00F57F68">
    <w:pPr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A8F45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20559FD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6FCA6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710B9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094752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204E1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8221C0" w14:textId="77777777" w:rsidR="00F57F68" w:rsidRDefault="00F57F68">
          <w:pPr>
            <w:pStyle w:val="a8"/>
          </w:pPr>
        </w:p>
      </w:tc>
    </w:tr>
    <w:tr w:rsidR="00F57F68" w14:paraId="3E5949A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E0B8F8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24C3BB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75BB46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9E13D8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6C0DC7" w14:textId="77777777" w:rsidR="00F57F68" w:rsidRDefault="00F57F68">
          <w:pPr>
            <w:pStyle w:val="a8"/>
          </w:pPr>
        </w:p>
      </w:tc>
    </w:tr>
    <w:tr w:rsidR="00F57F68" w14:paraId="53150C5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26AAA7D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11B40B2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8DCADB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3ABE409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4581B1D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0506890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863EA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1EE549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4F001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C2E1F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62E338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B3C12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66C4B048" w14:textId="77777777" w:rsidR="00F57F68" w:rsidRDefault="00F57F68">
    <w:pPr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8DE81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055C6AA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5CEA94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A0294C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5D3A6E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973E25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7BD0D" w14:textId="77777777" w:rsidR="00F57F68" w:rsidRDefault="00F57F68">
          <w:pPr>
            <w:pStyle w:val="a8"/>
          </w:pPr>
        </w:p>
      </w:tc>
    </w:tr>
    <w:tr w:rsidR="00F57F68" w14:paraId="4FE9A06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7339DE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FC6E6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FE49CE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626589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DE22CA" w14:textId="77777777" w:rsidR="00F57F68" w:rsidRDefault="00F57F68">
          <w:pPr>
            <w:pStyle w:val="a8"/>
          </w:pPr>
        </w:p>
      </w:tc>
    </w:tr>
    <w:tr w:rsidR="00F57F68" w14:paraId="061FBFA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0BBADBE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B052472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53FBC3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3EE3337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42FBAD8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F57F68" w14:paraId="5C60DC3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08DCB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08FB6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A26A59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D6CBF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5AE72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6337C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0AECDF8F" w14:textId="77777777" w:rsidR="00F57F68" w:rsidRDefault="00F57F68">
    <w:pPr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C63AD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6C459F9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98BC8F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86BC8C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FC37C8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F49CF0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35A69C" w14:textId="77777777" w:rsidR="00F57F68" w:rsidRDefault="00F57F68">
          <w:pPr>
            <w:pStyle w:val="a8"/>
          </w:pPr>
        </w:p>
      </w:tc>
    </w:tr>
    <w:tr w:rsidR="00F57F68" w14:paraId="719516E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083381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ACB900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42065F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FB4E65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FB3109" w14:textId="77777777" w:rsidR="00F57F68" w:rsidRDefault="00F57F68">
          <w:pPr>
            <w:pStyle w:val="a8"/>
          </w:pPr>
        </w:p>
      </w:tc>
    </w:tr>
    <w:tr w:rsidR="00F57F68" w14:paraId="6B34F8E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9BDC86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9680DC6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E5199B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B141D62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DB81CC9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6120D87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3C898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741BD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5DCCB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847E98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F98AC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4E9E6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441E679D" w14:textId="77777777" w:rsidR="00F57F68" w:rsidRDefault="00F57F68">
    <w:pPr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78DC5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561DA15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56A4EB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01AA01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E3D202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C9B46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DDB2B4" w14:textId="77777777" w:rsidR="00F57F68" w:rsidRDefault="00F57F68">
          <w:pPr>
            <w:pStyle w:val="a8"/>
          </w:pPr>
        </w:p>
      </w:tc>
    </w:tr>
    <w:tr w:rsidR="00F57F68" w14:paraId="11D9AA4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C393D8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BAE5E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2D3161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CC1901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E7E8C5" w14:textId="77777777" w:rsidR="00F57F68" w:rsidRDefault="00F57F68">
          <w:pPr>
            <w:pStyle w:val="a8"/>
          </w:pPr>
        </w:p>
      </w:tc>
    </w:tr>
    <w:tr w:rsidR="00F57F68" w14:paraId="6035674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6654D89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75C7D60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42A857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240CAA1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AAA3EBB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F57F68" w14:paraId="3593FA7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C7AC0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1EE926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E32C99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32C298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603955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842BE0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08FD0CD0" w14:textId="77777777" w:rsidR="00F57F68" w:rsidRDefault="00F57F68">
    <w:pPr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79C18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3C93C38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BC1B44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EAB50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AEEAF6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78C379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EFC635" w14:textId="77777777" w:rsidR="00F57F68" w:rsidRDefault="00F57F68">
          <w:pPr>
            <w:pStyle w:val="a8"/>
          </w:pPr>
        </w:p>
      </w:tc>
    </w:tr>
    <w:tr w:rsidR="00F57F68" w14:paraId="3A5FF10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C02D6B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9B1785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E22540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BC0396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E24438" w14:textId="77777777" w:rsidR="00F57F68" w:rsidRDefault="00F57F68">
          <w:pPr>
            <w:pStyle w:val="a8"/>
          </w:pPr>
        </w:p>
      </w:tc>
    </w:tr>
    <w:tr w:rsidR="00F57F68" w14:paraId="642B9C8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DAFA8B0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6E7326B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85FB7B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50D5189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AFDC2EC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7DA02BF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206A69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9F4505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27827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C60605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E1DD6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F6E446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04C2A694" w14:textId="77777777" w:rsidR="00F57F68" w:rsidRDefault="00F57F68">
    <w:pPr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7C62C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6AFC171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EA575B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2621F0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F0D2E6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D78BCE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1B5E44" w14:textId="77777777" w:rsidR="00F57F68" w:rsidRDefault="00F57F68">
          <w:pPr>
            <w:pStyle w:val="a8"/>
          </w:pPr>
        </w:p>
      </w:tc>
    </w:tr>
    <w:tr w:rsidR="00F57F68" w14:paraId="745B03D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0DC223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DDA655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43011E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8EA7A6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C27DA5" w14:textId="77777777" w:rsidR="00F57F68" w:rsidRDefault="00F57F68">
          <w:pPr>
            <w:pStyle w:val="a8"/>
          </w:pPr>
        </w:p>
      </w:tc>
    </w:tr>
    <w:tr w:rsidR="00F57F68" w14:paraId="5B9EC64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2AE8A2B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CF78FA0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4DDE92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6603AAA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4B76B5F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F57F68" w14:paraId="6A2A07A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2A2095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30DF3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EF9719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845F6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4C59D7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1F7720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6974636A" w14:textId="77777777" w:rsidR="00F57F68" w:rsidRDefault="00F57F68">
    <w:pPr>
      <w:rPr>
        <w:sz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543C0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51F91F0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650F3E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0685FB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4EBA77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541743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0D2960" w14:textId="77777777" w:rsidR="00F57F68" w:rsidRDefault="00F57F68">
          <w:pPr>
            <w:pStyle w:val="a8"/>
          </w:pPr>
        </w:p>
      </w:tc>
    </w:tr>
    <w:tr w:rsidR="00F57F68" w14:paraId="21B6DD6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27BFCE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63C7E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7B94DF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0B2CD2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C326DD" w14:textId="77777777" w:rsidR="00F57F68" w:rsidRDefault="00F57F68">
          <w:pPr>
            <w:pStyle w:val="a8"/>
          </w:pPr>
        </w:p>
      </w:tc>
    </w:tr>
    <w:tr w:rsidR="00F57F68" w14:paraId="6C7BD16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598313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8065FFF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9D894A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1A89295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B0C2889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4916F9D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1D611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2389C0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685A05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5278C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EFAFE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3CDDD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117B6F32" w14:textId="77777777" w:rsidR="00F57F68" w:rsidRDefault="00F57F68">
    <w:pPr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FE4FD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028FD6D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50AC81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F6AE9A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950657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20FA84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377BAA" w14:textId="77777777" w:rsidR="00F57F68" w:rsidRDefault="00F57F68">
          <w:pPr>
            <w:pStyle w:val="a8"/>
          </w:pPr>
        </w:p>
      </w:tc>
    </w:tr>
    <w:tr w:rsidR="00F57F68" w14:paraId="760028C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31C4C8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5712DC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7B2477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32B8F4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EE4CAB" w14:textId="77777777" w:rsidR="00F57F68" w:rsidRDefault="00F57F68">
          <w:pPr>
            <w:pStyle w:val="a8"/>
          </w:pPr>
        </w:p>
      </w:tc>
    </w:tr>
    <w:tr w:rsidR="00F57F68" w14:paraId="6BC09B9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28CF93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BB03BA7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ED5C3F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6F8A9EA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C9B455A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F57F68" w14:paraId="4C4A426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1E8AB5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BC364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7AB9D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38B04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D00DC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AC7D28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57E2E95F" w14:textId="77777777" w:rsidR="00F57F68" w:rsidRDefault="00F57F68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FDBA8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73059B6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3A96C5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B6DC21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7D2A7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C92363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5F7B30" w14:textId="77777777" w:rsidR="00F57F68" w:rsidRDefault="00F57F68">
          <w:pPr>
            <w:pStyle w:val="a8"/>
          </w:pPr>
        </w:p>
      </w:tc>
    </w:tr>
    <w:tr w:rsidR="00F57F68" w14:paraId="617B584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27BCBF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80CED1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8B0331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062B6C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BC7FB0" w14:textId="77777777" w:rsidR="00F57F68" w:rsidRDefault="00F57F68">
          <w:pPr>
            <w:pStyle w:val="a8"/>
          </w:pPr>
        </w:p>
      </w:tc>
    </w:tr>
    <w:tr w:rsidR="00F57F68" w14:paraId="5AC6BE8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3F697B9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6277EAE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33B753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F0CA405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2FD4ED9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F57F68" w14:paraId="34133D5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896B17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DDFD7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527DB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AE0FD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A207E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15816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612601E8" w14:textId="77777777" w:rsidR="00F57F68" w:rsidRDefault="00F57F68">
    <w:pPr>
      <w:rPr>
        <w:sz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C1D4B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788AD6B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CAD6C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45E6A6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AE1CAF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8F5020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019A58" w14:textId="77777777" w:rsidR="00F57F68" w:rsidRDefault="00F57F68">
          <w:pPr>
            <w:pStyle w:val="a8"/>
          </w:pPr>
        </w:p>
      </w:tc>
    </w:tr>
    <w:tr w:rsidR="00F57F68" w14:paraId="161F63A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5C25E4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265599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AEAA26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23165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EDD55F" w14:textId="77777777" w:rsidR="00F57F68" w:rsidRDefault="00F57F68">
          <w:pPr>
            <w:pStyle w:val="a8"/>
          </w:pPr>
        </w:p>
      </w:tc>
    </w:tr>
    <w:tr w:rsidR="00F57F68" w14:paraId="1B95D14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3E8B61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375EB4A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D07B09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20CB335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C43AECE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7D635AB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8B6737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03869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4E3D7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99FC4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7083D7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7EAA99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679CF679" w14:textId="77777777" w:rsidR="00F57F68" w:rsidRDefault="00F57F68">
    <w:pPr>
      <w:rPr>
        <w:sz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33713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2B63B1D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4D574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1D9F3B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7256FA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7F85AA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37CA96" w14:textId="77777777" w:rsidR="00F57F68" w:rsidRDefault="00F57F68">
          <w:pPr>
            <w:pStyle w:val="a8"/>
          </w:pPr>
        </w:p>
      </w:tc>
    </w:tr>
    <w:tr w:rsidR="00F57F68" w14:paraId="0A00DD4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AA3450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A5A52C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BE6719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85E2F5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607F4F" w14:textId="77777777" w:rsidR="00F57F68" w:rsidRDefault="00F57F68">
          <w:pPr>
            <w:pStyle w:val="a8"/>
          </w:pPr>
        </w:p>
      </w:tc>
    </w:tr>
    <w:tr w:rsidR="00F57F68" w14:paraId="310364C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E35D5FE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25F4C03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F3E7A8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40AE655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1331D99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F57F68" w14:paraId="27AED55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3EEDB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32EFE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2B64D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C93F3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8BCF8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A5CCC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793BA15A" w14:textId="77777777" w:rsidR="00F57F68" w:rsidRDefault="00F57F68">
    <w:pPr>
      <w:rPr>
        <w:sz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45CF4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083BD8A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6EDD13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23F2F9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2D28D4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8415D8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46EE97" w14:textId="77777777" w:rsidR="00F57F68" w:rsidRDefault="00F57F68">
          <w:pPr>
            <w:pStyle w:val="a8"/>
          </w:pPr>
        </w:p>
      </w:tc>
    </w:tr>
    <w:tr w:rsidR="00F57F68" w14:paraId="3CB8F7C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F2F7D9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1B2BBA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696DFD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AD6092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5E9CFB" w14:textId="77777777" w:rsidR="00F57F68" w:rsidRDefault="00F57F68">
          <w:pPr>
            <w:pStyle w:val="a8"/>
          </w:pPr>
        </w:p>
      </w:tc>
    </w:tr>
    <w:tr w:rsidR="00F57F68" w14:paraId="16B53AB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F06D97A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4D1CFAC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18D5B8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3CBE4B0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010FC8B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0C1CE11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9A2645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BAE9D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AA204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A5BDC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6D6D27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015B6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4AF38180" w14:textId="77777777" w:rsidR="00F57F68" w:rsidRDefault="00F57F68">
    <w:pPr>
      <w:rPr>
        <w:sz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7D6D0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54B3F28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28BF81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479ED0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A48194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0BF9E3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7E3B41" w14:textId="77777777" w:rsidR="00F57F68" w:rsidRDefault="00F57F68">
          <w:pPr>
            <w:pStyle w:val="a8"/>
          </w:pPr>
        </w:p>
      </w:tc>
    </w:tr>
    <w:tr w:rsidR="00F57F68" w14:paraId="1D5D205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6BC437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533B09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0CA5ED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467740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59995C" w14:textId="77777777" w:rsidR="00F57F68" w:rsidRDefault="00F57F68">
          <w:pPr>
            <w:pStyle w:val="a8"/>
          </w:pPr>
        </w:p>
      </w:tc>
    </w:tr>
    <w:tr w:rsidR="00F57F68" w14:paraId="0797858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8AF3D45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5CE3D5C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14BC3A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A85D3B0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B16DFE2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F57F68" w14:paraId="4EEA440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E9FD6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AC550D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47C9B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130E5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1AA9D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F1EBA8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0C3FA824" w14:textId="77777777" w:rsidR="00F57F68" w:rsidRDefault="00F57F68">
    <w:pPr>
      <w:rPr>
        <w:sz w:val="2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6D54F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39996EB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11EFF9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2FF23F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6D2152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A416BC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09233B" w14:textId="77777777" w:rsidR="00F57F68" w:rsidRDefault="00F57F68">
          <w:pPr>
            <w:pStyle w:val="a8"/>
          </w:pPr>
        </w:p>
      </w:tc>
    </w:tr>
    <w:tr w:rsidR="00F57F68" w14:paraId="3DDDA45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394BFB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24AC70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F7E668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4EF394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E35FC3" w14:textId="77777777" w:rsidR="00F57F68" w:rsidRDefault="00F57F68">
          <w:pPr>
            <w:pStyle w:val="a8"/>
          </w:pPr>
        </w:p>
      </w:tc>
    </w:tr>
    <w:tr w:rsidR="00F57F68" w14:paraId="6C62B0E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AF76C88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10B9B11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487FD1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95C47F3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440FE26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22E71E3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295122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1A3648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A13317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319F0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AF50D9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BD656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177E237B" w14:textId="77777777" w:rsidR="00F57F68" w:rsidRDefault="00F57F68">
    <w:pPr>
      <w:rPr>
        <w:sz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B2FAA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0939094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4073B6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A3D69F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D72DE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DC9813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C2DA2E" w14:textId="77777777" w:rsidR="00F57F68" w:rsidRDefault="00F57F68">
          <w:pPr>
            <w:pStyle w:val="a8"/>
          </w:pPr>
        </w:p>
      </w:tc>
    </w:tr>
    <w:tr w:rsidR="00F57F68" w14:paraId="0A8275C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25B84A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BE45E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14E329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5B5CDC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0629E7" w14:textId="77777777" w:rsidR="00F57F68" w:rsidRDefault="00F57F68">
          <w:pPr>
            <w:pStyle w:val="a8"/>
          </w:pPr>
        </w:p>
      </w:tc>
    </w:tr>
    <w:tr w:rsidR="00F57F68" w14:paraId="7BC86AC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9ED64F4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346C2AD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A73F1D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72D1452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771975C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F57F68" w14:paraId="11BA1BB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B543A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F09B0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7955E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E2703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F8B9C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FB535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2BC5D170" w14:textId="77777777" w:rsidR="00F57F68" w:rsidRDefault="00F57F68">
    <w:pPr>
      <w:rPr>
        <w:sz w:val="2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41351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365AF80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5DE7F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A58056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3920AE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A7B151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4A3EE0" w14:textId="77777777" w:rsidR="00F57F68" w:rsidRDefault="00F57F68">
          <w:pPr>
            <w:pStyle w:val="a8"/>
          </w:pPr>
        </w:p>
      </w:tc>
    </w:tr>
    <w:tr w:rsidR="00F57F68" w14:paraId="44A4ABA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EA30E2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62301B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DC6C21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2CEC2D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6D716A" w14:textId="77777777" w:rsidR="00F57F68" w:rsidRDefault="00F57F68">
          <w:pPr>
            <w:pStyle w:val="a8"/>
          </w:pPr>
        </w:p>
      </w:tc>
    </w:tr>
    <w:tr w:rsidR="00F57F68" w14:paraId="69F314F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C5AE037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5588C0D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01A21D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6B5391B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15CA357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5439529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788287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34485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C8F107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D359D5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2A2B5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CE8E6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36234B65" w14:textId="77777777" w:rsidR="00F57F68" w:rsidRDefault="00F57F68">
    <w:pPr>
      <w:rPr>
        <w:sz w:val="2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6F798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5FE6F92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253FA9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080E22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132317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360333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2566D6" w14:textId="77777777" w:rsidR="00F57F68" w:rsidRDefault="00F57F68">
          <w:pPr>
            <w:pStyle w:val="a8"/>
          </w:pPr>
        </w:p>
      </w:tc>
    </w:tr>
    <w:tr w:rsidR="00F57F68" w14:paraId="3816F6D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F05B94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F60885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B1A24B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ABF821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5ADE83" w14:textId="77777777" w:rsidR="00F57F68" w:rsidRDefault="00F57F68">
          <w:pPr>
            <w:pStyle w:val="a8"/>
          </w:pPr>
        </w:p>
      </w:tc>
    </w:tr>
    <w:tr w:rsidR="00F57F68" w14:paraId="615A544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099417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E831058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16DF93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98C01EA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B323CFB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F57F68" w14:paraId="1A1BE33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5F311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EBBD7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CF495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3DEF77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18860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DB175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3AE870B3" w14:textId="77777777" w:rsidR="00F57F68" w:rsidRDefault="00F57F68">
    <w:pPr>
      <w:rPr>
        <w:sz w:val="2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971B6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78D1320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8C2432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554ACF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23CD53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88D918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FD55CC" w14:textId="77777777" w:rsidR="00F57F68" w:rsidRDefault="00F57F68">
          <w:pPr>
            <w:pStyle w:val="a8"/>
          </w:pPr>
        </w:p>
      </w:tc>
    </w:tr>
    <w:tr w:rsidR="00F57F68" w14:paraId="118F5BE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79E661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87DFFF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A8FB6C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C24A81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B122C2" w14:textId="77777777" w:rsidR="00F57F68" w:rsidRDefault="00F57F68">
          <w:pPr>
            <w:pStyle w:val="a8"/>
          </w:pPr>
        </w:p>
      </w:tc>
    </w:tr>
    <w:tr w:rsidR="00F57F68" w14:paraId="59191EC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3C53DDA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0E2AFFD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861D95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B29981A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5BCDA8D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468B976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BEF91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67F23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C47E59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301006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E37B09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F405B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743CB338" w14:textId="77777777" w:rsidR="00F57F68" w:rsidRDefault="00F57F68">
    <w:pPr>
      <w:rPr>
        <w:sz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C0822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4ED2D31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B0DBEA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F1787F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A88DD4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55FB39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938143" w14:textId="77777777" w:rsidR="00F57F68" w:rsidRDefault="00F57F68">
          <w:pPr>
            <w:pStyle w:val="a8"/>
          </w:pPr>
        </w:p>
      </w:tc>
    </w:tr>
    <w:tr w:rsidR="00F57F68" w14:paraId="196F307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F8D4A1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01CB9A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CA5BD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9F38DA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54B9F8" w14:textId="77777777" w:rsidR="00F57F68" w:rsidRDefault="00F57F68">
          <w:pPr>
            <w:pStyle w:val="a8"/>
          </w:pPr>
        </w:p>
      </w:tc>
    </w:tr>
    <w:tr w:rsidR="00F57F68" w14:paraId="39F3F62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9A3291C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36CF5E1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21A95A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46AE220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371A5D8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F57F68" w14:paraId="7F64976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3645B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1CCB9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BAC7A8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8A382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99B60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E99777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51114F31" w14:textId="77777777" w:rsidR="00F57F68" w:rsidRDefault="00F57F68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C8E32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3292CA0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27E216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19629A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E8641E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55B941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B0AABC" w14:textId="77777777" w:rsidR="00F57F68" w:rsidRDefault="00F57F68">
          <w:pPr>
            <w:pStyle w:val="a8"/>
          </w:pPr>
        </w:p>
      </w:tc>
    </w:tr>
    <w:tr w:rsidR="00F57F68" w14:paraId="41FAC79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5C9527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D2DE9F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B3515A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44D07E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FF7A11" w14:textId="77777777" w:rsidR="00F57F68" w:rsidRDefault="00F57F68">
          <w:pPr>
            <w:pStyle w:val="a8"/>
          </w:pPr>
        </w:p>
      </w:tc>
    </w:tr>
    <w:tr w:rsidR="00F57F68" w14:paraId="6628A3A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CC8284D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5BEE525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6987BE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68972EB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20A749F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61110F7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1BC1E6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EA58D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5E0F9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89AAA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65112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50C7E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668AB3A0" w14:textId="77777777" w:rsidR="00F57F68" w:rsidRDefault="00F57F68">
    <w:pPr>
      <w:rPr>
        <w:sz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7C20B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01505BE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0C0513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2B8503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9ABF7E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B14B31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9E91E8" w14:textId="77777777" w:rsidR="00F57F68" w:rsidRDefault="00F57F68">
          <w:pPr>
            <w:pStyle w:val="a8"/>
          </w:pPr>
        </w:p>
      </w:tc>
    </w:tr>
    <w:tr w:rsidR="00F57F68" w14:paraId="7251436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E2990B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15F298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088E04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3D040C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D11CF8" w14:textId="77777777" w:rsidR="00F57F68" w:rsidRDefault="00F57F68">
          <w:pPr>
            <w:pStyle w:val="a8"/>
          </w:pPr>
        </w:p>
      </w:tc>
    </w:tr>
    <w:tr w:rsidR="00F57F68" w14:paraId="5487DCA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29413F3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5CE0E0B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FDA1BF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9331001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F9B455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7FE8A85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298A5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AE613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D33FE2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46ABF2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3F63D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E70646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1B8EBD4B" w14:textId="77777777" w:rsidR="00F57F68" w:rsidRDefault="00F57F68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9E42B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5EA8230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F32B25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CB2F5E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E4E59E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49A848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C98961" w14:textId="77777777" w:rsidR="00F57F68" w:rsidRDefault="00F57F68">
          <w:pPr>
            <w:pStyle w:val="a8"/>
          </w:pPr>
        </w:p>
      </w:tc>
    </w:tr>
    <w:tr w:rsidR="00F57F68" w14:paraId="1D5D884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55C199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F111E7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48A68F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A750B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D91092" w14:textId="77777777" w:rsidR="00F57F68" w:rsidRDefault="00F57F68">
          <w:pPr>
            <w:pStyle w:val="a8"/>
          </w:pPr>
        </w:p>
      </w:tc>
    </w:tr>
    <w:tr w:rsidR="00F57F68" w14:paraId="29DB22D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8410FF0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30D3A5C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84C2E7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935C57A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EE59D94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F57F68" w14:paraId="4369836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D35C8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928902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9EC7E6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67A8E9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C7AAC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EEFCE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41E41EC7" w14:textId="77777777" w:rsidR="00F57F68" w:rsidRDefault="00F57F68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5B7E7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4E7F648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6CFADA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0402F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0B0D62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D5F49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0D68EE" w14:textId="77777777" w:rsidR="00F57F68" w:rsidRDefault="00F57F68">
          <w:pPr>
            <w:pStyle w:val="a8"/>
          </w:pPr>
        </w:p>
      </w:tc>
    </w:tr>
    <w:tr w:rsidR="00F57F68" w14:paraId="0F753D6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3F6DE0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66E905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061298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0450BF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9A8F38" w14:textId="77777777" w:rsidR="00F57F68" w:rsidRDefault="00F57F68">
          <w:pPr>
            <w:pStyle w:val="a8"/>
          </w:pPr>
        </w:p>
      </w:tc>
    </w:tr>
    <w:tr w:rsidR="00F57F68" w14:paraId="45DC5F0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FC134AB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20E49F4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37FA93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3948037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079B44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049DBA3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35D1B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BBAC07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C3721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FDC01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C002DC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3A8218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31FCE416" w14:textId="77777777" w:rsidR="00F57F68" w:rsidRDefault="00F57F68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46637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38A9719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92316E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7F4711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D6259F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6E4BC8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5E1DC8" w14:textId="77777777" w:rsidR="00F57F68" w:rsidRDefault="00F57F68">
          <w:pPr>
            <w:pStyle w:val="a8"/>
          </w:pPr>
        </w:p>
      </w:tc>
    </w:tr>
    <w:tr w:rsidR="00F57F68" w14:paraId="609E54F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77E2A8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3F2C56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94A8E5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0483C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800722" w14:textId="77777777" w:rsidR="00F57F68" w:rsidRDefault="00F57F68">
          <w:pPr>
            <w:pStyle w:val="a8"/>
          </w:pPr>
        </w:p>
      </w:tc>
    </w:tr>
    <w:tr w:rsidR="00F57F68" w14:paraId="48F2FF1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52DF7EC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F8CE610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62B8AD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553758D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DD17E9C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F57F68" w14:paraId="7D5DCF9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30D5B8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83CEC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1A24E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DC72A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26AB10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7D421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12F290A8" w14:textId="77777777" w:rsidR="00F57F68" w:rsidRDefault="00F57F68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33E72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0FCAC44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3FA669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DFBB87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29D20F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6C3CC7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646D89" w14:textId="77777777" w:rsidR="00F57F68" w:rsidRDefault="00F57F68">
          <w:pPr>
            <w:pStyle w:val="a8"/>
          </w:pPr>
        </w:p>
      </w:tc>
    </w:tr>
    <w:tr w:rsidR="00F57F68" w14:paraId="138C118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D9021A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29AA0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62DDA4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DDBD89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BD0C41" w14:textId="77777777" w:rsidR="00F57F68" w:rsidRDefault="00F57F68">
          <w:pPr>
            <w:pStyle w:val="a8"/>
          </w:pPr>
        </w:p>
      </w:tc>
    </w:tr>
    <w:tr w:rsidR="00F57F68" w14:paraId="07A9ACE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8826F3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54B351C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13E53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F00D71C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E4928A8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57F68" w14:paraId="07FD94D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5B7ED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1D3B1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71DF4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8F06B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01CAF0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D329F5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2644BB9A" w14:textId="77777777" w:rsidR="00F57F68" w:rsidRDefault="00F57F68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2265E" w14:textId="77777777" w:rsidR="00F57F68" w:rsidRDefault="00F57F6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57F68" w14:paraId="005427E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36A170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DC35DC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0AE92E" w14:textId="77777777" w:rsidR="00F57F68" w:rsidRDefault="00A1063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A03C49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35ADAA" w14:textId="77777777" w:rsidR="00F57F68" w:rsidRDefault="00F57F68">
          <w:pPr>
            <w:pStyle w:val="a8"/>
          </w:pPr>
        </w:p>
      </w:tc>
    </w:tr>
    <w:tr w:rsidR="00F57F68" w14:paraId="5EE5906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8AA367" w14:textId="77777777" w:rsidR="00F57F68" w:rsidRDefault="00F57F6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AB76E4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FCF433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312D88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AC8E8E" w14:textId="77777777" w:rsidR="00F57F68" w:rsidRDefault="00F57F68">
          <w:pPr>
            <w:pStyle w:val="a8"/>
          </w:pPr>
        </w:p>
      </w:tc>
    </w:tr>
    <w:tr w:rsidR="00F57F68" w14:paraId="2DF6DB4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E105A6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EA2896B" w14:textId="77777777" w:rsidR="00F57F68" w:rsidRDefault="00F57F6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7EBF17" w14:textId="77777777" w:rsidR="00F57F68" w:rsidRDefault="00F57F6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5759A83" w14:textId="77777777" w:rsidR="00F57F68" w:rsidRDefault="00F57F6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BB58687" w14:textId="77777777" w:rsidR="00F57F68" w:rsidRDefault="00A1063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F57F68" w14:paraId="795CDD0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483FAF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C0228B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FA2601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90E9B3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62631A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80A594" w14:textId="77777777" w:rsidR="00F57F68" w:rsidRDefault="00F57F68">
          <w:pPr>
            <w:pStyle w:val="a8"/>
            <w:rPr>
              <w:sz w:val="4"/>
              <w:szCs w:val="4"/>
            </w:rPr>
          </w:pPr>
        </w:p>
      </w:tc>
    </w:tr>
  </w:tbl>
  <w:p w14:paraId="7A985392" w14:textId="77777777" w:rsidR="00F57F68" w:rsidRDefault="00F57F68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43ACC"/>
    <w:multiLevelType w:val="multilevel"/>
    <w:tmpl w:val="B5DE7E4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CCE45D1"/>
    <w:multiLevelType w:val="multilevel"/>
    <w:tmpl w:val="550AF84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3E33CB9"/>
    <w:multiLevelType w:val="multilevel"/>
    <w:tmpl w:val="9176BE9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6A355D"/>
    <w:multiLevelType w:val="multilevel"/>
    <w:tmpl w:val="BF82802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15338115">
    <w:abstractNumId w:val="2"/>
  </w:num>
  <w:num w:numId="2" w16cid:durableId="496700268">
    <w:abstractNumId w:val="3"/>
  </w:num>
  <w:num w:numId="3" w16cid:durableId="1882788391">
    <w:abstractNumId w:val="1"/>
  </w:num>
  <w:num w:numId="4" w16cid:durableId="103547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F68"/>
    <w:rsid w:val="004C18E3"/>
    <w:rsid w:val="005F41D3"/>
    <w:rsid w:val="00744CB7"/>
    <w:rsid w:val="007B31D7"/>
    <w:rsid w:val="00A1063A"/>
    <w:rsid w:val="00B41A60"/>
    <w:rsid w:val="00DB4A72"/>
    <w:rsid w:val="00E02E81"/>
    <w:rsid w:val="00F5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FF2B307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6">
    <w:name w:val="xl66"/>
    <w:qFormat/>
    <w:pPr>
      <w:widowControl w:val="0"/>
      <w:wordWrap w:val="0"/>
      <w:autoSpaceDE w:val="0"/>
      <w:autoSpaceDN w:val="0"/>
      <w:snapToGrid w:val="0"/>
      <w:spacing w:line="249" w:lineRule="auto"/>
      <w:jc w:val="right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HY신명조" w:eastAsia="HY신명조" w:hAnsi="Arial Unicode MS" w:cs="HY신명조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8.xml"/><Relationship Id="rId21" Type="http://schemas.openxmlformats.org/officeDocument/2006/relationships/footer" Target="footer5.xml"/><Relationship Id="rId42" Type="http://schemas.openxmlformats.org/officeDocument/2006/relationships/footer" Target="footer16.xml"/><Relationship Id="rId47" Type="http://schemas.openxmlformats.org/officeDocument/2006/relationships/header" Target="header23.xml"/><Relationship Id="rId63" Type="http://schemas.openxmlformats.org/officeDocument/2006/relationships/header" Target="header31.xml"/><Relationship Id="rId68" Type="http://schemas.openxmlformats.org/officeDocument/2006/relationships/header" Target="header34.xml"/><Relationship Id="rId84" Type="http://schemas.openxmlformats.org/officeDocument/2006/relationships/theme" Target="theme/theme1.xml"/><Relationship Id="rId16" Type="http://schemas.openxmlformats.org/officeDocument/2006/relationships/header" Target="header8.xml"/><Relationship Id="rId11" Type="http://schemas.openxmlformats.org/officeDocument/2006/relationships/header" Target="header5.xml"/><Relationship Id="rId32" Type="http://schemas.openxmlformats.org/officeDocument/2006/relationships/header" Target="header16.xml"/><Relationship Id="rId37" Type="http://schemas.openxmlformats.org/officeDocument/2006/relationships/footer" Target="footer13.xml"/><Relationship Id="rId53" Type="http://schemas.openxmlformats.org/officeDocument/2006/relationships/footer" Target="footer21.xml"/><Relationship Id="rId58" Type="http://schemas.openxmlformats.org/officeDocument/2006/relationships/footer" Target="footer24.xml"/><Relationship Id="rId74" Type="http://schemas.openxmlformats.org/officeDocument/2006/relationships/footer" Target="footer32.xml"/><Relationship Id="rId79" Type="http://schemas.openxmlformats.org/officeDocument/2006/relationships/header" Target="header39.xml"/><Relationship Id="rId5" Type="http://schemas.openxmlformats.org/officeDocument/2006/relationships/footnotes" Target="footnotes.xml"/><Relationship Id="rId61" Type="http://schemas.openxmlformats.org/officeDocument/2006/relationships/footer" Target="footer25.xml"/><Relationship Id="rId82" Type="http://schemas.openxmlformats.org/officeDocument/2006/relationships/footer" Target="footer36.xml"/><Relationship Id="rId19" Type="http://schemas.openxmlformats.org/officeDocument/2006/relationships/header" Target="header9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footer" Target="footer10.xml"/><Relationship Id="rId35" Type="http://schemas.openxmlformats.org/officeDocument/2006/relationships/header" Target="header17.xml"/><Relationship Id="rId43" Type="http://schemas.openxmlformats.org/officeDocument/2006/relationships/header" Target="header21.xml"/><Relationship Id="rId48" Type="http://schemas.openxmlformats.org/officeDocument/2006/relationships/header" Target="header24.xml"/><Relationship Id="rId56" Type="http://schemas.openxmlformats.org/officeDocument/2006/relationships/header" Target="header28.xml"/><Relationship Id="rId64" Type="http://schemas.openxmlformats.org/officeDocument/2006/relationships/header" Target="header32.xml"/><Relationship Id="rId69" Type="http://schemas.openxmlformats.org/officeDocument/2006/relationships/footer" Target="footer29.xml"/><Relationship Id="rId77" Type="http://schemas.openxmlformats.org/officeDocument/2006/relationships/footer" Target="footer33.xml"/><Relationship Id="rId8" Type="http://schemas.openxmlformats.org/officeDocument/2006/relationships/header" Target="header2.xml"/><Relationship Id="rId51" Type="http://schemas.openxmlformats.org/officeDocument/2006/relationships/header" Target="header25.xml"/><Relationship Id="rId72" Type="http://schemas.openxmlformats.org/officeDocument/2006/relationships/header" Target="header36.xml"/><Relationship Id="rId80" Type="http://schemas.openxmlformats.org/officeDocument/2006/relationships/header" Target="header40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59" Type="http://schemas.openxmlformats.org/officeDocument/2006/relationships/header" Target="header29.xml"/><Relationship Id="rId67" Type="http://schemas.openxmlformats.org/officeDocument/2006/relationships/header" Target="header33.xml"/><Relationship Id="rId20" Type="http://schemas.openxmlformats.org/officeDocument/2006/relationships/header" Target="header10.xml"/><Relationship Id="rId41" Type="http://schemas.openxmlformats.org/officeDocument/2006/relationships/footer" Target="footer15.xml"/><Relationship Id="rId54" Type="http://schemas.openxmlformats.org/officeDocument/2006/relationships/footer" Target="footer22.xml"/><Relationship Id="rId62" Type="http://schemas.openxmlformats.org/officeDocument/2006/relationships/footer" Target="footer26.xml"/><Relationship Id="rId70" Type="http://schemas.openxmlformats.org/officeDocument/2006/relationships/footer" Target="footer30.xml"/><Relationship Id="rId75" Type="http://schemas.openxmlformats.org/officeDocument/2006/relationships/header" Target="header37.xm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header" Target="header14.xml"/><Relationship Id="rId36" Type="http://schemas.openxmlformats.org/officeDocument/2006/relationships/header" Target="header18.xml"/><Relationship Id="rId49" Type="http://schemas.openxmlformats.org/officeDocument/2006/relationships/footer" Target="footer19.xml"/><Relationship Id="rId57" Type="http://schemas.openxmlformats.org/officeDocument/2006/relationships/footer" Target="footer23.xml"/><Relationship Id="rId10" Type="http://schemas.openxmlformats.org/officeDocument/2006/relationships/header" Target="header4.xml"/><Relationship Id="rId31" Type="http://schemas.openxmlformats.org/officeDocument/2006/relationships/header" Target="header15.xml"/><Relationship Id="rId44" Type="http://schemas.openxmlformats.org/officeDocument/2006/relationships/header" Target="header22.xml"/><Relationship Id="rId52" Type="http://schemas.openxmlformats.org/officeDocument/2006/relationships/header" Target="header26.xml"/><Relationship Id="rId60" Type="http://schemas.openxmlformats.org/officeDocument/2006/relationships/header" Target="header30.xml"/><Relationship Id="rId65" Type="http://schemas.openxmlformats.org/officeDocument/2006/relationships/footer" Target="footer27.xml"/><Relationship Id="rId73" Type="http://schemas.openxmlformats.org/officeDocument/2006/relationships/footer" Target="footer31.xml"/><Relationship Id="rId78" Type="http://schemas.openxmlformats.org/officeDocument/2006/relationships/footer" Target="footer34.xml"/><Relationship Id="rId81" Type="http://schemas.openxmlformats.org/officeDocument/2006/relationships/footer" Target="footer3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header" Target="header19.xml"/><Relationship Id="rId34" Type="http://schemas.openxmlformats.org/officeDocument/2006/relationships/footer" Target="footer12.xml"/><Relationship Id="rId50" Type="http://schemas.openxmlformats.org/officeDocument/2006/relationships/footer" Target="footer20.xml"/><Relationship Id="rId55" Type="http://schemas.openxmlformats.org/officeDocument/2006/relationships/header" Target="header27.xml"/><Relationship Id="rId76" Type="http://schemas.openxmlformats.org/officeDocument/2006/relationships/header" Target="header38.xml"/><Relationship Id="rId7" Type="http://schemas.openxmlformats.org/officeDocument/2006/relationships/header" Target="header1.xml"/><Relationship Id="rId71" Type="http://schemas.openxmlformats.org/officeDocument/2006/relationships/header" Target="header35.xml"/><Relationship Id="rId2" Type="http://schemas.openxmlformats.org/officeDocument/2006/relationships/styles" Target="styles.xml"/><Relationship Id="rId29" Type="http://schemas.openxmlformats.org/officeDocument/2006/relationships/footer" Target="footer9.xml"/><Relationship Id="rId24" Type="http://schemas.openxmlformats.org/officeDocument/2006/relationships/header" Target="header12.xml"/><Relationship Id="rId40" Type="http://schemas.openxmlformats.org/officeDocument/2006/relationships/header" Target="header20.xml"/><Relationship Id="rId45" Type="http://schemas.openxmlformats.org/officeDocument/2006/relationships/footer" Target="footer17.xml"/><Relationship Id="rId66" Type="http://schemas.openxmlformats.org/officeDocument/2006/relationships/footer" Target="footer28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2767</Words>
  <Characters>15773</Characters>
  <Application>Microsoft Office Word</Application>
  <DocSecurity>0</DocSecurity>
  <Lines>131</Lines>
  <Paragraphs>37</Paragraphs>
  <ScaleCrop>false</ScaleCrop>
  <Company/>
  <LinksUpToDate>false</LinksUpToDate>
  <CharactersWithSpaces>18503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2025-06-18T00:42:00Z</dcterms:created>
  <dcterms:modified xsi:type="dcterms:W3CDTF">2025-06-18T13:14:00Z</dcterms:modified>
</cp:coreProperties>
</file>