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67A92E">
      <w:r>
        <w:rPr>
          <w:rFonts w:ascii="宋体" w:hAnsi="宋体" w:eastAsia="宋体" w:cs="宋体"/>
          <w:sz w:val="24"/>
          <w:szCs w:val="24"/>
        </w:rPr>
        <w:t>《始末诊所》设计文档 v0.1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1. 游戏概述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游戏里，玩家将扮演一名心理医生，对前来问诊的患者进行诊断与治疗，根据玩家的选择决定病人最后的走向，过程中玩家经历世界的巨大变革，见证一个个平凡人在时代巨浪下做出的抉择与他们的终局，也于此同时，揭开AI伴侣最深层次的秘密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2. 核心玩法循环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接待病人 → 问诊选择 → 诊断/处理 → 资源变化 → 记录病历 → 下一天。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3. 主要系统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对话系统、患者数据、压力/金钱资源、病历记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>录、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分支</w:t>
      </w:r>
      <w:r>
        <w:rPr>
          <w:rFonts w:ascii="宋体" w:hAnsi="宋体" w:eastAsia="宋体" w:cs="宋体"/>
          <w:sz w:val="24"/>
          <w:szCs w:val="24"/>
        </w:rPr>
        <w:t>剧情。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4. 代表性案例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选一个病人，写他的症状、对话分支、玩家选择、结果变化。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5. 美术与演出方向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诊所空间、角色立绘、黑屏过渡、UI风格、情绪氛围。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6. 当前开发进度</w:t>
      </w:r>
      <w:r>
        <w:rPr>
          <w:rFonts w:ascii="宋体" w:hAnsi="宋体" w:eastAsia="宋体" w:cs="宋体"/>
          <w:sz w:val="24"/>
          <w:szCs w:val="24"/>
        </w:rPr>
        <w:br w:type="textWrapping"/>
      </w:r>
      <w:r>
        <w:rPr>
          <w:rFonts w:ascii="宋体" w:hAnsi="宋体" w:eastAsia="宋体" w:cs="宋体"/>
          <w:sz w:val="24"/>
          <w:szCs w:val="24"/>
        </w:rPr>
        <w:t>已经完成什么，正在做什么，下一步做什么。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100D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Office_12.1.0.26884_F1E327BC-269C-435d-A152-05C5408002CA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2026-06-13T05:05:58Z</dcterms:created>
  <dc:creator>underp</dc:creator>
  <cp:lastModifiedBy>WPS_1757749014</cp:lastModifiedBy>
  <dcterms:modified xsi:type="dcterms:W3CDTF">2026-06-13T05:09:21Z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2052-12.1.0.26884</vt:lpwstr>
  </property>
  <property fmtid="{D5CDD505-2E9C-101B-9397-08002B2CF9AE}" pid="3" name="KSOTemplateDocerSaveRecord">
    <vt:lpwstr>eyJoZGlkIjoiYTEyZGVmYjhmZWZhYTliMjFmOTYyZTA2YjljMjZiZmIiLCJ1c2VySWQiOiIxNzQxNTc2NTU3In0=</vt:lpwstr>
  </property>
  <property fmtid="{D5CDD505-2E9C-101B-9397-08002B2CF9AE}" pid="4" name="ICV">
    <vt:lpwstr>E41D5BC849964371AF5C9490AE537634_12</vt:lpwstr>
  </property>
</Properties>
</file>