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471" w:rsidRPr="00995863" w:rsidRDefault="00291A0F">
      <w:pPr>
        <w:rPr>
          <w:b/>
        </w:rPr>
      </w:pPr>
      <w:r w:rsidRPr="00995863">
        <w:rPr>
          <w:b/>
        </w:rPr>
        <w:t>LAB1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lab01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codeid;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codeid = 1;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</w:t>
      </w:r>
      <w:r>
        <w:rPr>
          <w:rFonts w:ascii="Cascadia Mono" w:hAnsi="Cascadia Mono" w:cs="Cascadia Mono"/>
          <w:color w:val="A31515"/>
          <w:sz w:val="19"/>
          <w:szCs w:val="19"/>
        </w:rPr>
        <w:t>" Le Ngoc Hao"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r>
        <w:rPr>
          <w:rFonts w:ascii="Cascadia Mono" w:hAnsi="Cascadia Mono" w:cs="Cascadia Mono"/>
          <w:color w:val="A31515"/>
          <w:sz w:val="19"/>
          <w:szCs w:val="19"/>
        </w:rPr>
        <w:t>"CNTT"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gpa = 9;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Student stu)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codeid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stu.codeid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stu.name;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gpa = stu.gpa;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kh,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dtb)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codeid = id;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name = ten;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faculty = kh;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gpa = dtb;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Codeid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codeid;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Name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Faculty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faculty;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gpa;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gpa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"Code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codeid);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Faculty:{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faculty);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GPA:{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gpa);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Tester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DSSV;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of students:"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Convert.ToInt32(Console.ReadLine()); DSSV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Student[n];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 ====Enter student list===="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DSSV[i]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Student(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Code ID {0}:"</w:t>
      </w:r>
      <w:r>
        <w:rPr>
          <w:rFonts w:ascii="Cascadia Mono" w:hAnsi="Cascadia Mono" w:cs="Cascadia Mono"/>
          <w:color w:val="000000"/>
          <w:sz w:val="19"/>
          <w:szCs w:val="19"/>
        </w:rPr>
        <w:t>, i + 1);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Console.ReadLine();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Faculty:"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Console.ReadLine();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GPA:"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].GPA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"\n====Output student list===="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DSSV[i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91A0F" w:rsidRDefault="00291A0F" w:rsidP="00291A0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91A0F" w:rsidRDefault="00291A0F" w:rsidP="00291A0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523E" w:rsidRDefault="00A1523E" w:rsidP="00291A0F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A1523E" w:rsidRDefault="00A1523E" w:rsidP="00291A0F"/>
    <w:p w:rsidR="00A1523E" w:rsidRDefault="00A1523E">
      <w:r>
        <w:br w:type="page"/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lab01;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Lap1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Student2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codeid;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GetCodeid(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codeid;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SetCodeid(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SetName(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.name = value;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GetFaculty(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SetFaculty(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GetGPA(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SetGPA(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value)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.gpa = value;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"Code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codeid);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Faculty:{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faculty);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GPA:{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gpa);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Tester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listSV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 ====Enter student===="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Student2 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Student2();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Code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sv.SetCodeid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sv.SetName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Faculty:"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sv.SetFaculty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GPA:"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sv.SetGPA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listSV.Add(sv);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of students:"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Convert.ToInt32(Console.ReadLine());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 ====Enter student list===="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"\n====Output student list===="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(Student2 sv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listSV)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523E" w:rsidRDefault="00A1523E" w:rsidP="00291A0F"/>
    <w:p w:rsidR="00A1523E" w:rsidRDefault="00A1523E">
      <w:r>
        <w:br w:type="page"/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lab01;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Lap1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People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Address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address;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People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codeid;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faculty;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Codeid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codeid;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 Faculty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faculty;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gpa;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gpa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"Code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codeid);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Address:{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Address);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Faculty:{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faculty);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GPA:{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0}"</w:t>
      </w:r>
      <w:r>
        <w:rPr>
          <w:rFonts w:ascii="Cascadia Mono" w:hAnsi="Cascadia Mono" w:cs="Cascadia Mono"/>
          <w:color w:val="000000"/>
          <w:sz w:val="19"/>
          <w:szCs w:val="19"/>
        </w:rPr>
        <w:t>, gpa);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Tester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listSV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 ====Enter student===="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Student3 sv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Student3();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"Input Code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sv.codeid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.Parse(Console.ReadLine());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Name:"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Console.ReadLine();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Address:"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sv.Address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Console.ReadLine();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Faculty:"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sv.faculty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Console.ReadLine();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GPA:"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sv.gpa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listSV.Add(sv);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of students:"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 = Convert.ToInt32(Console.ReadLine());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 ====Enter student list===="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InputSV(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"\n====Output student list===="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(Student3 sv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listSV)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sv.Show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Console.ReadLine();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A1523E" w:rsidRDefault="00A1523E" w:rsidP="00A15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1523E" w:rsidRDefault="00A1523E" w:rsidP="00291A0F"/>
    <w:p w:rsidR="00A1523E" w:rsidRDefault="00A1523E">
      <w:r>
        <w:br w:type="page"/>
      </w:r>
    </w:p>
    <w:p w:rsidR="00A1523E" w:rsidRPr="00995863" w:rsidRDefault="00A1523E" w:rsidP="00291A0F">
      <w:pPr>
        <w:rPr>
          <w:b/>
        </w:rPr>
      </w:pPr>
      <w:r w:rsidRPr="00995863">
        <w:rPr>
          <w:b/>
        </w:rPr>
        <w:lastRenderedPageBreak/>
        <w:t>LAB2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System.Dynamic;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Lab_2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IBook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IBook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chapter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 &amp;&amp; index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chapter.Count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)chapter[index];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NotImplementedException(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&gt;= 0 &amp;&amp; index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chapter.Count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chapter[index] = value;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chapter.Count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chapter.Add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InternalBufferOverflowException(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isbn;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isbn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title;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author;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author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publisher;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publisher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year;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year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"Title:"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"Author:"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author);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"Publisher:"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publisher);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"ISBN:"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isbn);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"chapter:"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chapter.Count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t{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0}: {1}"</w:t>
      </w:r>
      <w:r>
        <w:rPr>
          <w:rFonts w:ascii="Cascadia Mono" w:hAnsi="Cascadia Mono" w:cs="Cascadia Mono"/>
          <w:color w:val="000000"/>
          <w:sz w:val="19"/>
          <w:szCs w:val="19"/>
        </w:rPr>
        <w:t>, i + 1, chapter[i]);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title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author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publisher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isbn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"Input chapter (finished with empty string)"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chapter.Add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str.Length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BookList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"Amount of books: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n--;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args)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BookList bl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BookList(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bl.InputList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bl.ShowList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Lab_2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IComparable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GetISBN(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SetISBN(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isbn)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.isbn = isbn;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GetTitle(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SetTitle(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.title = title;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GetAuthor(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SetAuthor(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.author = author;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GetPublisher(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SetPublisher(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publisher)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.publisher = publisher;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GetYear(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SetYear(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year)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.year = year;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"Title:"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title);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"Author:"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author);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"Publisher:"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publisher);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year);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"ISBN:"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isbn);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"Title: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title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"Author: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author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"Publisher: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publisher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"ISBN: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isbn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"Year: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year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CompareTo(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incomingobject)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Storing incoming object in temp variable of 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current class type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Book2 incomingemployee = incomingobject </w:t>
      </w:r>
      <w:r>
        <w:rPr>
          <w:rFonts w:ascii="Cascadia Mono" w:hAnsi="Cascadia Mono" w:cs="Cascadia Mono"/>
          <w:color w:val="0000FF"/>
          <w:sz w:val="19"/>
          <w:szCs w:val="19"/>
        </w:rPr>
        <w:t>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Book2;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.title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.CompareTo(incomingemployee.title);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Program2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Book2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Book2();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(Book2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"Amount of books: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AddBook(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n--;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args)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"Amount of books: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Book2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Book2();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n--;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(Book2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"=========Sort by Title=========="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list.Sort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(Book2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Lab_2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accountID;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accountID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firstName;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firstName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LastName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lastName;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lastName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balance;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balance = value;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.accountID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lName,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bl)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.accountID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aID;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.firstName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fName;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.lastName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lName;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Show(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"Account ID:"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accountID);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"First 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firstName);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"Last Name:"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lastName);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"Balance:"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balance);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account ID: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accountID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first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firstName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last name: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lastName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balance: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balance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FirstNameComparer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IComparer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IComparer.Compare(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x = (Account)a;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y = (Account)b;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(y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ReferenceEquals(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x, y))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String.Compare(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x.FirstName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, y.FirstName);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//class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BalanceComparer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IComparer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int IComparer.Compare(object a, object b)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    Account x = (Account)a;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    Account y = (Account)b;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    if (x == null) return -1;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    if (y == null) return 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    if 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ReferenceEquals(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x, y)) return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    return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x.Balance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== y.Balance ?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x.Balance &gt; y.Balance ?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-1;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AccountList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ArrayList list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a.Input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file name to save: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FileStream output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fileName, FileMode.CreateNew, FileAccess.Write);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StreamWriter 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StreamWriter(output);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writer.WriteLine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"{0},{1},{2},{3}"</w:t>
      </w:r>
      <w:r>
        <w:rPr>
          <w:rFonts w:ascii="Cascadia Mono" w:hAnsi="Cascadia Mono" w:cs="Cascadia Mono"/>
          <w:color w:val="000000"/>
          <w:sz w:val="19"/>
          <w:szCs w:val="19"/>
        </w:rPr>
        <w:t>, a.AccountID, a.FirstName, a.LastName, a.Balance);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writer.Close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(IOException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LoadFile(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file name to load: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fileName = Console.ReadLine();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(fileName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fileName.Trim()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FileStream input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fileName, FileMode.Open, FileAccess.Read);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StreamReader reader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StreamReader(input);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((str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reader.ReadLine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()) !=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l = str.Split(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Account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(l[0]), l[1], l[2],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>.Parse(l[3]));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reader.Close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(IOException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e.Message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Report(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"*******List account*******"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(Account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"Number of accounts: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n--;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"Input account ID to remove: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(Console.ReadLine());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 tmp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tmp.AccountID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 = 1;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list.BinarySearch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(tmp, new AccoutIDComparer());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(index &lt;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"Account ID not in list!"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list.RemoveAt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(index);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"Remove success!!!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SortByAccountID(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"Sort by account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list.Sort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(new AccoutIDComparer());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SortByFirstName(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"Sort by first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list.Sort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FirstNameComparer());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SortByBalance(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"Sort by balance"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list.Sort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(new BalanceComparer());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Program3and4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args)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AccountList accounts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AccountList(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accounts.InputList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accounts.SaveFile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accounts.LoadFile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accounts.RemoveAccount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accounts.SortByAccountID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accounts.SortByFirstName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accounts.SortByBalance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accounts.Report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:rsidR="00A1523E" w:rsidRDefault="00EF162D" w:rsidP="00EF162D">
      <w:pPr>
        <w:rPr>
          <w:b/>
        </w:rPr>
      </w:pPr>
      <w:r w:rsidRPr="00EF162D">
        <w:rPr>
          <w:b/>
        </w:rPr>
        <w:lastRenderedPageBreak/>
        <w:t>LAB3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(txtNumA.Text);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(txtNumB.Text);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 =numA + numB;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txtNumA.Text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txtNumB.Text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btnSub_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(txtNumA.Text);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(txtNumB.Text);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 = numA - numB;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btnMul_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(txtNumA.Text);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(txtNumB.Text);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 = numA * numB;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(txtNumA.Text);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(txtNumB.Text);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rs =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)numA / numB;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txtResult.Text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rs.ToString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rPr>
          <w:b/>
        </w:rPr>
      </w:pPr>
    </w:p>
    <w:p w:rsidR="00EF162D" w:rsidRDefault="00EF162D">
      <w:pPr>
        <w:rPr>
          <w:b/>
        </w:rPr>
      </w:pPr>
    </w:p>
    <w:p w:rsidR="00EF162D" w:rsidRDefault="00EF162D">
      <w:pPr>
        <w:rPr>
          <w:b/>
        </w:rPr>
      </w:pPr>
    </w:p>
    <w:p w:rsidR="00EF162D" w:rsidRDefault="00EF162D">
      <w:pPr>
        <w:rPr>
          <w:b/>
        </w:rPr>
      </w:pPr>
    </w:p>
    <w:p w:rsidR="00EF162D" w:rsidRDefault="00EF162D">
      <w:pPr>
        <w:rPr>
          <w:b/>
        </w:rPr>
      </w:pPr>
    </w:p>
    <w:p w:rsidR="00EF162D" w:rsidRDefault="00EF162D">
      <w:pPr>
        <w:rPr>
          <w:b/>
        </w:rPr>
      </w:pPr>
    </w:p>
    <w:p w:rsidR="00EF162D" w:rsidRDefault="00EF162D">
      <w:pPr>
        <w:rPr>
          <w:b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Lab3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rbMax.Checked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numA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(txtA.Text);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.Parse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(txtB.Text);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;</w:t>
      </w:r>
      <w:proofErr w:type="gramEnd"/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rbMax.Checked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numA &gt; numB)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numA;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$"Max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numB;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$"Max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(rbMin.Checked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(numA &lt; numB)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numA;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numB;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$"Min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la: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txtA.Text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txtB.Text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rPr>
          <w:b/>
        </w:rPr>
      </w:pPr>
    </w:p>
    <w:p w:rsidR="00EF162D" w:rsidRDefault="00EF162D">
      <w:pPr>
        <w:rPr>
          <w:b/>
        </w:rPr>
      </w:pPr>
      <w:r>
        <w:rPr>
          <w:b/>
        </w:rPr>
        <w:br w:type="page"/>
      </w:r>
    </w:p>
    <w:p w:rsidR="00EF162D" w:rsidRDefault="00EF162D" w:rsidP="00EF162D">
      <w:pPr>
        <w:rPr>
          <w:b/>
        </w:rPr>
      </w:pPr>
      <w:r>
        <w:rPr>
          <w:b/>
        </w:rPr>
        <w:lastRenderedPageBreak/>
        <w:t>LAB4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System.Globalization;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Lab_4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txtName_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CheckTextBox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CheckButton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Panel)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Panel pnl = (Panel)item;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pnl.Name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"panel1"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ctr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pnl.Controls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(txtName.Text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CheckTextBox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GroupBox gro = (GroupBox)ctr;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ctr1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CheckBox chk = (CheckBox)ctr1;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chk.Checked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chk.Text.Contains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"Fillings"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(numericUpDown1.Value ==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"Check the number of fillings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MessageBoxButtons.RetryCancel, MessageBoxIcon.Error);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CheckButton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(CheckTextBox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(CheckTextBox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CheckButton ==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"Check the infomation again!"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MessageBoxButtons.RetryCancel, MessageBoxIcon.Error);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Payment_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sender, 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Payment_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GetPay(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Panel)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Panel pnl = (Panel)item;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pnl.Name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"panel1"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ctr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pnl.Controls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GroupBox gro = (GroupBox)ctr;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ctr1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CheckBox chk = (CheckBox)ctr1;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chk.Checked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item1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Label)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Label itemlb = (Label)item1;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itemlb.TabIndex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chk.TabIndex)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itemlb.Text.Contains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"Item"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itemupdown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(itemupdown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NumericUpDown)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NumericUpDown numeric = (NumericUpDown)itemupdown;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numeric.TabIndex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itemlb.TabIndex)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itemlb.Text.Replace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).Replace(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).Replace(</w:t>
      </w:r>
      <w:r>
        <w:rPr>
          <w:rFonts w:ascii="Cascadia Mono" w:hAnsi="Cascadia Mono" w:cs="Cascadia Mono"/>
          <w:color w:val="A31515"/>
          <w:sz w:val="19"/>
          <w:szCs w:val="19"/>
        </w:rPr>
        <w:t>"/Item"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    total += Convert.ToInt32(a) *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numeric.Value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itemlb.Text.Replace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).Replace(</w:t>
      </w:r>
      <w:r>
        <w:rPr>
          <w:rFonts w:ascii="Cascadia Mono" w:hAnsi="Cascadia Mono" w:cs="Cascadia Mono"/>
          <w:color w:val="A31515"/>
          <w:sz w:val="19"/>
          <w:szCs w:val="19"/>
        </w:rPr>
        <w:t>","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    total += Convert.ToInt32(a);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txtTotal.Text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btnExec_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Input_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sender, 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Text1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Panel)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Panel pnl = (Panel)item;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pnl.Name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"panel1"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ctr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pnl.Controls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TextBox txt = (TextBox)ctr;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Text1;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GroupBox)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GroupBox gro = (GroupBox)ctr;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(Control ctr1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gro.Controls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CheckBox chk = (CheckBox)ctr1;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chk.Checked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chk.Checked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(ctr1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NumericUpDown)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NumericUpDown numberic = (NumericUpDown)ctr1;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numberic.Value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btnAddlist_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txtName.Text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txtTotal.Text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txtName.Text + </w:t>
      </w:r>
      <w:r>
        <w:rPr>
          <w:rFonts w:ascii="Cascadia Mono" w:hAnsi="Cascadia Mono" w:cs="Cascadia Mono"/>
          <w:color w:val="A31515"/>
          <w:sz w:val="19"/>
          <w:szCs w:val="19"/>
        </w:rPr>
        <w:t>"\tTotal:"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txtTotal.Text);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txtName.Text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txtTotal.Text !=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"Check Name or Total agaim!"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MessageBoxButtons.RetryCancel, MessageBoxIcon.Error);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txtTotal.Text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filepath = </w:t>
      </w:r>
      <w:r>
        <w:rPr>
          <w:rFonts w:ascii="Cascadia Mono" w:hAnsi="Cascadia Mono" w:cs="Cascadia Mono"/>
          <w:color w:val="A31515"/>
          <w:sz w:val="19"/>
          <w:szCs w:val="19"/>
        </w:rPr>
        <w:t>"E:\\CustomerBillingList.txt"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FileStream fs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FileStream(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filepath, FileMode.Create);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StreamWriter sWriter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StreamWriter(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fs, Encoding.UTF8);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 &gt;= 0; i--)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sWriter.WriteLine(lst_Add.Items[i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sWriter.Flush();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fs.Close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File: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btnReadfile_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filepath = </w:t>
      </w:r>
      <w:r>
        <w:rPr>
          <w:rFonts w:ascii="Cascadia Mono" w:hAnsi="Cascadia Mono" w:cs="Cascadia Mono"/>
          <w:color w:val="A31515"/>
          <w:sz w:val="19"/>
          <w:szCs w:val="19"/>
        </w:rPr>
        <w:t>"E:\\CustomerBillingList.txt"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)File.ReadAllText(filepath));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label4.Text = 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label5.Text = b;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label6.Text = c;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btnEditprice_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Form2 editPrice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Form2(label4.Text, label5.Text, label6.Text);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editPrice.Show();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Lab_4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price1,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textBox1.Text = price;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price1;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textBox3.Text = price2;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btnOK_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f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Form1(textBox1.Text, textBox2.Text, textBox3.Text);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f.Show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rPr>
          <w:b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System.Text.RegularExpressions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Lab_4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Form3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IsNumber(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val)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Regex.IsMatch(val, </w:t>
      </w:r>
      <w:r>
        <w:rPr>
          <w:rFonts w:ascii="Cascadia Mono" w:hAnsi="Cascadia Mono" w:cs="Cascadia Mono"/>
          <w:color w:val="800000"/>
          <w:sz w:val="19"/>
          <w:szCs w:val="19"/>
        </w:rPr>
        <w:t>@"^[0-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</w:rPr>
        <w:t>9]\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</w:rPr>
        <w:t>d*\.?[0-9]*$"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.Controls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 txt = (TextBox)item;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(IsNumber(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!=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"Check input number again"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MessageBoxButtons.RetryCancel, MessageBoxIcon.Error);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(txt.Text);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txt.Text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btn_Prime_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>[lst_Numbers.Items.Count + 1];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IsPrime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 = Convert.ToDouble(lst_Numbers.Items[i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&lt; 2)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IsPrime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a / 2; j++)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 % 2 ==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IsPrime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(IsPrime)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b[n] = 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n++;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(b[i].ToString());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btn_Div3_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[lst_Numbers.Items.Count + 1];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Convert.ToInt32(lst_Numbers.Items[i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% 3 ==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a[n] = 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n++;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(a[i].ToString());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btn_Min_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[lst_Numbers.Items.Count + 1];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 = Convert.ToInt32(lst_Numbers.Items[0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Convert.ToInt32(lst_Numbers.Items[i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&lt;= min)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min = 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(min.ToString());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btn_Max_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[lst_Numbers.Items.Count + 1];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max = Convert.ToInt32(lst_Numbers.Items[0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 i &lt;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Convert.ToInt32(lst_Numbers.Items[i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(max &lt;= d)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max = 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(max.ToString());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btnDiv2_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[lst_Numbers.Items.Count + 1];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 = Convert.ToInt32(lst_Numbers.Items[i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 % 2 ==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a[n] = d;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n++;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lst_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Numbers.Items.Add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(a[i].ToString());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>
      <w:pPr>
        <w:rPr>
          <w:b/>
        </w:rPr>
      </w:pPr>
      <w:r>
        <w:rPr>
          <w:b/>
        </w:rPr>
        <w:br w:type="page"/>
      </w:r>
    </w:p>
    <w:p w:rsidR="00EF162D" w:rsidRDefault="00EF162D" w:rsidP="00EF162D">
      <w:pPr>
        <w:rPr>
          <w:b/>
        </w:rPr>
      </w:pPr>
      <w:r>
        <w:rPr>
          <w:b/>
        </w:rPr>
        <w:lastRenderedPageBreak/>
        <w:t>LAB5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Lap_5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List&lt;DataTable&gt; lst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List&lt;DataTable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List&lt;DataTable&gt; lstTotal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List&lt;DataTable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DataTable tbOrder;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 dialog =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"Do you have Open App?"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"Question!"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MessageBoxButtons.YesNo, MessageBoxIcon.Question);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dialog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DialogResult.Yes)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Application.ExitThread();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cmbTable.Items.Add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"Table..."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cmbTable.SelectedIndex = 0;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10;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cmbTable.Items.Add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(i + 1));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btnFood(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tbOrder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tbOrder.Columns.Add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tbOrder.Columns.Add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tbOrder.Columns.Add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 dr;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tbOrder.NewRow();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 = ((Button)o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dtTotal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DataRow data = lst[i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(text == data[</w:t>
      </w:r>
      <w:r>
        <w:rPr>
          <w:rFonts w:ascii="Cascadia Mono" w:hAnsi="Cascadia Mono" w:cs="Cascadia Mono"/>
          <w:color w:val="A31515"/>
          <w:sz w:val="19"/>
          <w:szCs w:val="19"/>
        </w:rPr>
        <w:t>"FoodName"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 = Convert.ToInt32(lst[i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A31515"/>
          <w:sz w:val="19"/>
          <w:szCs w:val="19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lst[i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A31515"/>
          <w:sz w:val="19"/>
          <w:szCs w:val="19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</w:rPr>
        <w:t>] = sl + 1;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j++)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dtTotal.Merge(lst[j]);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dgvFood.DataSource = dtTotal;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dr[</w:t>
      </w:r>
      <w:r>
        <w:rPr>
          <w:rFonts w:ascii="Cascadia Mono" w:hAnsi="Cascadia Mono" w:cs="Cascadia Mono"/>
          <w:color w:val="A31515"/>
          <w:sz w:val="19"/>
          <w:szCs w:val="19"/>
        </w:rPr>
        <w:t>"FoodName"</w:t>
      </w:r>
      <w:r>
        <w:rPr>
          <w:rFonts w:ascii="Cascadia Mono" w:hAnsi="Cascadia Mono" w:cs="Cascadia Mono"/>
          <w:color w:val="000000"/>
          <w:sz w:val="19"/>
          <w:szCs w:val="19"/>
        </w:rPr>
        <w:t>] = 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dr[</w:t>
      </w:r>
      <w:r>
        <w:rPr>
          <w:rFonts w:ascii="Cascadia Mono" w:hAnsi="Cascadia Mono" w:cs="Cascadia Mono"/>
          <w:color w:val="A31515"/>
          <w:sz w:val="19"/>
          <w:szCs w:val="19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</w:rPr>
        <w:t>] = 1;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dr[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] = cmbTable.Text;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tbOrder.Rows.Add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(tbOrder);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dtTotal.Merge(lst[i]);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dgvFood.DataSource = dtTotal;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cmbTable_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(dgvFood.Rows[1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].Cells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[1].ToString().Trim().Length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"Please Order!!!"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"Notify"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MessageBoxButtons.OK);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cmbTable.Text = lst[0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].ToString();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btnOrder_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"CustomerName"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DataRow dr;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dt.NewRow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dr[</w:t>
      </w:r>
      <w:r>
        <w:rPr>
          <w:rFonts w:ascii="Cascadia Mono" w:hAnsi="Cascadia Mono" w:cs="Cascadia Mono"/>
          <w:color w:val="A31515"/>
          <w:sz w:val="19"/>
          <w:szCs w:val="19"/>
        </w:rPr>
        <w:t>"CustomerName"</w:t>
      </w:r>
      <w:r>
        <w:rPr>
          <w:rFonts w:ascii="Cascadia Mono" w:hAnsi="Cascadia Mono" w:cs="Cascadia Mono"/>
          <w:color w:val="000000"/>
          <w:sz w:val="19"/>
          <w:szCs w:val="19"/>
        </w:rPr>
        <w:t>] = txtCustomerName.Text;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dr[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] = cmbTable.Text;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foods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foods += lst[i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].Rows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[0][</w:t>
      </w:r>
      <w:r>
        <w:rPr>
          <w:rFonts w:ascii="Cascadia Mono" w:hAnsi="Cascadia Mono" w:cs="Cascadia Mono"/>
          <w:color w:val="A31515"/>
          <w:sz w:val="19"/>
          <w:szCs w:val="19"/>
        </w:rPr>
        <w:t>"FoodName"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dr[</w:t>
      </w:r>
      <w:r>
        <w:rPr>
          <w:rFonts w:ascii="Cascadia Mono" w:hAnsi="Cascadia Mono" w:cs="Cascadia Mono"/>
          <w:color w:val="A31515"/>
          <w:sz w:val="19"/>
          <w:szCs w:val="19"/>
        </w:rPr>
        <w:t>"Foods"</w:t>
      </w:r>
      <w:r>
        <w:rPr>
          <w:rFonts w:ascii="Cascadia Mono" w:hAnsi="Cascadia Mono" w:cs="Cascadia Mono"/>
          <w:color w:val="000000"/>
          <w:sz w:val="19"/>
          <w:szCs w:val="19"/>
        </w:rPr>
        <w:t>] = foods;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dt.Rows.Add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(dr);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lstTotal.Add(dt);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dtTotal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lstTotal.Count;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dtTotal.Merge(lstTotal[i]);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dgvTotal.DataSource = dtTotal;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dtNew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dtNew.Columns.Add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dtNew.Columns.Add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dtNew.Columns.Add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dgvFood.DataSource = dtNew;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txtCustomerName.Text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cmbTable.Text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btnDelete_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DataTable dtNew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DataTable(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dtNew.Columns.Add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"FoodName"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dtNew.Columns.Add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"Amount"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dtNew.Columns.Add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"TableName"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dgvFood.DataSource = dtNew;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txtCustomerName.Text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cmbTable.Text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lst.Clear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Lap_5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Form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Form2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InitializeComponent(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txtName.Text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txtAddress.Text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txtPhone.Text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.Empty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dtpkDOB.Text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DateTime.Now.ToString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btnAdd_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gbxInformations.Controls)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TextBox)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TextBox itTextbox = (TextBox)item;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itTextbox.Text.Trim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().Length ==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"Error input"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itTextbox.Name + </w:t>
      </w:r>
      <w:r>
        <w:rPr>
          <w:rFonts w:ascii="Cascadia Mono" w:hAnsi="Cascadia Mono" w:cs="Cascadia Mono"/>
          <w:color w:val="A31515"/>
          <w:sz w:val="19"/>
          <w:szCs w:val="19"/>
        </w:rPr>
        <w:t>"!!!"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"Error"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MessageBoxButtons.RetryCancel, MessageBoxIcon.Error);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itTextbox.Focus();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ListViewItem listView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System.Windows.Forms.ListViewItem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String[] { txtName.Text, dtpkDOB.Text, txtPhone.Text, txtAddress.Text });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lvStaff.Items.Add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(listView);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txtName.Focus();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btnUpdate_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total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lvStaff.Items.Count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total; i++)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(lvStaff.Items[i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txtName.Text)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lvStaff.Items[i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[1].Text = dtpkDOB.Text;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lvStaff.Items[i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[2].Text = txtPhone.Text;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lvStaff.Items[i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[3].Text = txtAddress.Text;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txtName.Enabled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ResetInput(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txtName.Focus();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btnDel_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lvStaff.SelectedItems.Count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lvStaff.Items.Remove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(lvStaff.SelectedItems[0]);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btnExit_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Click(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lvStaff_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SelectedIndexChanged(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lvStaff.SelectedItems.Count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ListViewItem item = lvStaff.SelectedItems[0];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txtName.Text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[0].Text;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dtpkDOB.Text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[1].Text;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txtAddress.Text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[2].Text;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txtPhone.Text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item.SubItems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[3].Text;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//else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//{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txtName.Text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string.Empty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dtpkDOB.Text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string.Empty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txtAddress.Text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string.Empty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   txtPhone.Text =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string.Empty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162D" w:rsidRDefault="00EF162D" w:rsidP="00EF16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Default="00EF162D" w:rsidP="00EF162D">
      <w:pPr>
        <w:rPr>
          <w:b/>
        </w:rPr>
      </w:pPr>
    </w:p>
    <w:p w:rsidR="00EF162D" w:rsidRPr="00EF162D" w:rsidRDefault="00EF162D" w:rsidP="00EF162D">
      <w:pPr>
        <w:rPr>
          <w:b/>
        </w:rPr>
      </w:pPr>
      <w:bookmarkStart w:id="0" w:name="_GoBack"/>
      <w:bookmarkEnd w:id="0"/>
    </w:p>
    <w:sectPr w:rsidR="00EF162D" w:rsidRPr="00EF1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0F"/>
    <w:rsid w:val="00291A0F"/>
    <w:rsid w:val="00627471"/>
    <w:rsid w:val="00995863"/>
    <w:rsid w:val="00A1523E"/>
    <w:rsid w:val="00EF1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FC252"/>
  <w15:chartTrackingRefBased/>
  <w15:docId w15:val="{F8FEB728-EDB5-44A8-BDA4-33AF00AE6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31</Pages>
  <Words>7504</Words>
  <Characters>42776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2023-10-08T11:05:00Z</dcterms:created>
  <dcterms:modified xsi:type="dcterms:W3CDTF">2023-10-08T11:31:00Z</dcterms:modified>
</cp:coreProperties>
</file>