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76065" w14:textId="645D27B7" w:rsidR="002149C6" w:rsidRDefault="0001211E" w:rsidP="0001211E">
      <w:pPr>
        <w:jc w:val="center"/>
      </w:pPr>
      <w:r w:rsidRPr="0001211E">
        <w:rPr>
          <w:rFonts w:hint="eastAsia"/>
        </w:rPr>
        <w:t>人体各脏器组织疾病及病理表现</w:t>
      </w:r>
    </w:p>
    <w:p w14:paraId="64C98F5D" w14:textId="705A8199" w:rsidR="0001211E" w:rsidRDefault="0001211E" w:rsidP="0001211E">
      <w:pPr>
        <w:jc w:val="center"/>
      </w:pPr>
      <w:r>
        <w:rPr>
          <w:rFonts w:hint="eastAsia"/>
        </w:rPr>
        <w:t>罗华坤 软件0</w:t>
      </w:r>
      <w:r>
        <w:t>2  2019011799</w:t>
      </w:r>
    </w:p>
    <w:p w14:paraId="36429E93" w14:textId="2153CB22" w:rsidR="00BA40EC" w:rsidRDefault="00BA40EC" w:rsidP="00BA40EC">
      <w:r>
        <w:tab/>
      </w:r>
      <w:r>
        <w:rPr>
          <w:rFonts w:hint="eastAsia"/>
        </w:rPr>
        <w:t>在本次课程之前，我从未参观过人体标本馆；在以往的学习中也很少用显微镜观察周围的事物；在生活中，也很少关注自己的身体对不同生活习惯的反应。</w:t>
      </w:r>
    </w:p>
    <w:p w14:paraId="57821C4C" w14:textId="4E5E48E7" w:rsidR="00BA40EC" w:rsidRDefault="00BA40EC" w:rsidP="00BA40EC">
      <w:pPr>
        <w:rPr>
          <w:rFonts w:hint="eastAsia"/>
        </w:rPr>
      </w:pPr>
      <w:r>
        <w:tab/>
      </w:r>
      <w:r>
        <w:rPr>
          <w:rFonts w:hint="eastAsia"/>
        </w:rPr>
        <w:t>在课上，老师向我们介绍了人体的主要结构，让我们对自己的身体有一个初步的认识，让我们了解自己的身体是如何有序的运作的。接着，老师给我们展示了人类身体各脏器的病理变化，并通过各种横切图给我们简单讲述了各种病理的形成原因和主要病理表现。从循环系统到呼吸系统，再到消化系统、泌尿系统、生殖系统等。随后给我们展示了目前比较前沿的科研结果，例如熬夜的影响、痛觉形成的受体，还有促进毛发生长的一些机理。最后，老师</w:t>
      </w:r>
      <w:r w:rsidR="003F10F7">
        <w:rPr>
          <w:rFonts w:hint="eastAsia"/>
        </w:rPr>
        <w:t>向我们介绍了如何制作标本，并带领我们参观了标本室。在标本室内，有病变了的人体标本，也有正常的人体标本。其中印象最深刻的是婴儿标本，让我们直观的见证人类在子宫内的生长过程；还有许多畸形的婴儿标本，更让我们明白自己的健康是多么来之不易。总的来说，现代医学的进步离不开这些大体老师的贡献，让我们能够获得更</w:t>
      </w:r>
      <w:r w:rsidR="00F03930">
        <w:rPr>
          <w:rFonts w:hint="eastAsia"/>
        </w:rPr>
        <w:t>正确的诊断、更好的医疗条件。</w:t>
      </w:r>
      <w:r w:rsidR="008979DC">
        <w:rPr>
          <w:rFonts w:hint="eastAsia"/>
        </w:rPr>
        <w:t>最后我还想表达对大体老师们崇高的敬意。</w:t>
      </w:r>
    </w:p>
    <w:p w14:paraId="3009504E" w14:textId="2B05C74F" w:rsidR="0001211E" w:rsidRDefault="00BA40EC" w:rsidP="00BA40EC">
      <w:pPr>
        <w:ind w:firstLine="420"/>
        <w:rPr>
          <w:rFonts w:hint="eastAsia"/>
        </w:rPr>
      </w:pPr>
      <w:r>
        <w:rPr>
          <w:rFonts w:hint="eastAsia"/>
        </w:rPr>
        <w:t>而本次课让我在今后的生活中更加关注自己的身体健康，</w:t>
      </w:r>
      <w:r w:rsidR="003F213B">
        <w:rPr>
          <w:rFonts w:hint="eastAsia"/>
        </w:rPr>
        <w:t>珍惜自己的身体，在未来计划积极锻炼。还</w:t>
      </w:r>
      <w:r>
        <w:rPr>
          <w:rFonts w:hint="eastAsia"/>
        </w:rPr>
        <w:t>了解各种疾病的组织切片的样子，对医生这个职业、医学这个领域充满敬佩。</w:t>
      </w:r>
    </w:p>
    <w:sectPr w:rsidR="000121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D6"/>
    <w:rsid w:val="0001211E"/>
    <w:rsid w:val="002149C6"/>
    <w:rsid w:val="003F10F7"/>
    <w:rsid w:val="003F213B"/>
    <w:rsid w:val="008979DC"/>
    <w:rsid w:val="00A950D6"/>
    <w:rsid w:val="00BA40EC"/>
    <w:rsid w:val="00F03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AF7A"/>
  <w15:chartTrackingRefBased/>
  <w15:docId w15:val="{5547A1AA-BD3E-42F0-A432-5CC6F037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华坤</dc:creator>
  <cp:keywords/>
  <dc:description/>
  <cp:lastModifiedBy>华坤</cp:lastModifiedBy>
  <cp:revision>6</cp:revision>
  <dcterms:created xsi:type="dcterms:W3CDTF">2021-10-21T14:08:00Z</dcterms:created>
  <dcterms:modified xsi:type="dcterms:W3CDTF">2021-10-21T14:23:00Z</dcterms:modified>
</cp:coreProperties>
</file>